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3A" w:rsidRPr="006B1A58" w:rsidRDefault="0026633A" w:rsidP="006839A1">
      <w:pPr>
        <w:spacing w:line="300" w:lineRule="atLeast"/>
        <w:ind w:firstLine="284"/>
        <w:jc w:val="center"/>
        <w:rPr>
          <w:rFonts w:ascii="Garamond" w:hAnsi="Garamond"/>
          <w:b/>
          <w:lang w:val="az-Cyrl-AZ" w:bidi="fa-IR"/>
        </w:rPr>
      </w:pPr>
      <w:bookmarkStart w:id="0" w:name="_GoBack"/>
      <w:bookmarkEnd w:id="0"/>
    </w:p>
    <w:p w:rsidR="0026633A" w:rsidRDefault="0026633A" w:rsidP="006839A1">
      <w:pPr>
        <w:spacing w:line="300" w:lineRule="atLeast"/>
        <w:ind w:firstLine="284"/>
        <w:jc w:val="center"/>
        <w:rPr>
          <w:rFonts w:ascii="Garamond" w:hAnsi="Garamond"/>
          <w:b/>
        </w:rPr>
      </w:pPr>
    </w:p>
    <w:p w:rsidR="0026633A" w:rsidRDefault="0026633A" w:rsidP="006839A1">
      <w:pPr>
        <w:spacing w:line="300" w:lineRule="atLeast"/>
        <w:ind w:firstLine="284"/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52"/>
        </w:rPr>
        <w:t>Gurer’ul Hikem ve</w:t>
      </w:r>
    </w:p>
    <w:p w:rsidR="0026633A" w:rsidRDefault="0026633A" w:rsidP="006839A1">
      <w:pPr>
        <w:pStyle w:val="Heading6"/>
        <w:spacing w:line="300" w:lineRule="atLeast"/>
        <w:ind w:firstLine="284"/>
        <w:rPr>
          <w:rFonts w:ascii="Garamond" w:hAnsi="Garamond"/>
        </w:rPr>
      </w:pPr>
      <w:r>
        <w:rPr>
          <w:rFonts w:ascii="Garamond" w:hAnsi="Garamond"/>
        </w:rPr>
        <w:t>Durer’ul K</w:t>
      </w:r>
      <w:r>
        <w:rPr>
          <w:rFonts w:ascii="Garamond" w:hAnsi="Garamond"/>
        </w:rPr>
        <w:t>e</w:t>
      </w:r>
      <w:r>
        <w:rPr>
          <w:rFonts w:ascii="Garamond" w:hAnsi="Garamond"/>
        </w:rPr>
        <w:t>lim</w:t>
      </w:r>
    </w:p>
    <w:p w:rsidR="0026633A" w:rsidRDefault="0026633A" w:rsidP="006839A1">
      <w:pPr>
        <w:spacing w:line="300" w:lineRule="atLeast"/>
        <w:ind w:firstLine="284"/>
        <w:jc w:val="center"/>
        <w:rPr>
          <w:rFonts w:ascii="Garamond" w:hAnsi="Garamond" w:cs="Lucida Sans Unicode"/>
          <w:b/>
          <w:kern w:val="2"/>
        </w:rPr>
      </w:pPr>
    </w:p>
    <w:p w:rsidR="0026633A" w:rsidRDefault="0026633A" w:rsidP="006839A1">
      <w:pPr>
        <w:spacing w:line="300" w:lineRule="atLeast"/>
        <w:ind w:firstLine="284"/>
        <w:jc w:val="center"/>
        <w:rPr>
          <w:rFonts w:ascii="Garamond" w:hAnsi="Garamond"/>
          <w:b/>
        </w:rPr>
      </w:pPr>
    </w:p>
    <w:p w:rsidR="0026633A" w:rsidRDefault="0026633A" w:rsidP="006839A1">
      <w:pPr>
        <w:spacing w:line="300" w:lineRule="atLeast"/>
        <w:ind w:firstLine="284"/>
        <w:jc w:val="center"/>
        <w:rPr>
          <w:rFonts w:ascii="Garamond" w:hAnsi="Garamond"/>
          <w:b/>
        </w:rPr>
      </w:pPr>
    </w:p>
    <w:p w:rsidR="0026633A" w:rsidRDefault="0026633A" w:rsidP="006839A1">
      <w:pPr>
        <w:spacing w:line="300" w:lineRule="atLeast"/>
        <w:ind w:firstLine="284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(Nurlu hikmetler ve inci sözler)</w:t>
      </w:r>
    </w:p>
    <w:p w:rsidR="0026633A" w:rsidRDefault="0026633A" w:rsidP="006839A1">
      <w:pPr>
        <w:spacing w:line="300" w:lineRule="atLeast"/>
        <w:ind w:firstLine="284"/>
        <w:jc w:val="center"/>
        <w:rPr>
          <w:rFonts w:ascii="Garamond" w:hAnsi="Garamond"/>
          <w:b/>
        </w:rPr>
      </w:pPr>
    </w:p>
    <w:p w:rsidR="0026633A" w:rsidRDefault="0026633A" w:rsidP="006839A1">
      <w:pPr>
        <w:spacing w:line="300" w:lineRule="atLeast"/>
        <w:ind w:firstLine="284"/>
        <w:jc w:val="center"/>
        <w:rPr>
          <w:rFonts w:ascii="Garamond" w:hAnsi="Garamond"/>
          <w:b/>
        </w:rPr>
      </w:pPr>
    </w:p>
    <w:p w:rsidR="0026633A" w:rsidRDefault="0026633A" w:rsidP="006839A1">
      <w:pPr>
        <w:spacing w:line="300" w:lineRule="atLeast"/>
        <w:ind w:firstLine="284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(Konulu şekilde)</w:t>
      </w:r>
    </w:p>
    <w:p w:rsidR="0026633A" w:rsidRDefault="0026633A" w:rsidP="006839A1">
      <w:pPr>
        <w:spacing w:line="300" w:lineRule="atLeast"/>
        <w:ind w:firstLine="284"/>
        <w:jc w:val="center"/>
        <w:rPr>
          <w:rFonts w:ascii="Garamond" w:hAnsi="Garamond"/>
          <w:b/>
        </w:rPr>
      </w:pPr>
    </w:p>
    <w:p w:rsidR="0026633A" w:rsidRDefault="0026633A" w:rsidP="006839A1">
      <w:pPr>
        <w:spacing w:line="300" w:lineRule="atLeast"/>
        <w:ind w:firstLine="284"/>
        <w:jc w:val="center"/>
        <w:rPr>
          <w:rFonts w:ascii="Garamond" w:hAnsi="Garamond"/>
          <w:b/>
        </w:rPr>
      </w:pPr>
    </w:p>
    <w:p w:rsidR="0026633A" w:rsidRDefault="0026633A" w:rsidP="006839A1">
      <w:pPr>
        <w:spacing w:line="300" w:lineRule="atLeast"/>
        <w:ind w:firstLine="284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Hz</w:t>
      </w:r>
      <w:r w:rsidR="00A11CAB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Ali’nin (a</w:t>
      </w:r>
      <w:r w:rsidR="00A11CAB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 xml:space="preserve">s) 10954 tane kısa sözlerini içeren kaynak </w:t>
      </w:r>
      <w:r>
        <w:rPr>
          <w:rFonts w:ascii="Garamond" w:hAnsi="Garamond"/>
          <w:b/>
        </w:rPr>
        <w:t>e</w:t>
      </w:r>
      <w:r>
        <w:rPr>
          <w:rFonts w:ascii="Garamond" w:hAnsi="Garamond"/>
          <w:b/>
        </w:rPr>
        <w:t>ser</w:t>
      </w:r>
    </w:p>
    <w:p w:rsidR="0026633A" w:rsidRDefault="0026633A" w:rsidP="006839A1">
      <w:pPr>
        <w:spacing w:line="300" w:lineRule="atLeast"/>
        <w:ind w:firstLine="284"/>
        <w:jc w:val="center"/>
        <w:rPr>
          <w:rFonts w:ascii="Garamond" w:hAnsi="Garamond"/>
          <w:b/>
        </w:rPr>
      </w:pPr>
    </w:p>
    <w:p w:rsidR="0026633A" w:rsidRDefault="0026633A" w:rsidP="006839A1">
      <w:pPr>
        <w:spacing w:line="300" w:lineRule="atLeast"/>
        <w:ind w:firstLine="284"/>
        <w:jc w:val="center"/>
        <w:rPr>
          <w:rFonts w:ascii="Garamond" w:hAnsi="Garamond"/>
          <w:b/>
        </w:rPr>
      </w:pPr>
    </w:p>
    <w:p w:rsidR="0026633A" w:rsidRDefault="0026633A" w:rsidP="006839A1">
      <w:pPr>
        <w:spacing w:line="300" w:lineRule="atLeast"/>
        <w:ind w:firstLine="284"/>
        <w:jc w:val="center"/>
        <w:rPr>
          <w:rFonts w:ascii="Garamond" w:hAnsi="Garamond"/>
          <w:b/>
        </w:rPr>
      </w:pPr>
    </w:p>
    <w:p w:rsidR="0026633A" w:rsidRDefault="0026633A" w:rsidP="006839A1">
      <w:pPr>
        <w:spacing w:line="300" w:lineRule="atLeast"/>
        <w:ind w:firstLine="284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Kadı Nasihuddin Ebu’l Feth</w:t>
      </w:r>
    </w:p>
    <w:p w:rsidR="0026633A" w:rsidRDefault="0026633A" w:rsidP="006839A1">
      <w:pPr>
        <w:spacing w:line="300" w:lineRule="atLeast"/>
        <w:ind w:firstLine="284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Abdulvahid b</w:t>
      </w:r>
      <w:r w:rsidR="00A11CAB">
        <w:rPr>
          <w:rFonts w:ascii="Garamond" w:hAnsi="Garamond"/>
          <w:b/>
        </w:rPr>
        <w:t xml:space="preserve">. </w:t>
      </w:r>
      <w:r>
        <w:rPr>
          <w:rFonts w:ascii="Garamond" w:hAnsi="Garamond"/>
          <w:b/>
        </w:rPr>
        <w:t>Muhammed Temimi Amedi</w:t>
      </w:r>
    </w:p>
    <w:p w:rsidR="0026633A" w:rsidRDefault="0026633A" w:rsidP="006839A1">
      <w:pPr>
        <w:spacing w:line="300" w:lineRule="atLeast"/>
        <w:ind w:firstLine="284"/>
        <w:jc w:val="center"/>
        <w:rPr>
          <w:rFonts w:ascii="Garamond" w:hAnsi="Garamond"/>
          <w:b/>
        </w:rPr>
      </w:pPr>
    </w:p>
    <w:p w:rsidR="00004E67" w:rsidRDefault="00004E67" w:rsidP="006839A1">
      <w:pPr>
        <w:spacing w:line="300" w:lineRule="atLeast"/>
        <w:ind w:firstLine="284"/>
        <w:jc w:val="center"/>
        <w:rPr>
          <w:rFonts w:ascii="Garamond" w:hAnsi="Garamond"/>
          <w:b/>
        </w:rPr>
      </w:pPr>
    </w:p>
    <w:p w:rsidR="00004E67" w:rsidRDefault="00004E67" w:rsidP="006839A1">
      <w:pPr>
        <w:spacing w:line="300" w:lineRule="atLeast"/>
        <w:ind w:firstLine="284"/>
        <w:jc w:val="center"/>
        <w:rPr>
          <w:rFonts w:ascii="Garamond" w:hAnsi="Garamond"/>
          <w:b/>
        </w:rPr>
      </w:pPr>
    </w:p>
    <w:p w:rsidR="00004E67" w:rsidRDefault="00004E67" w:rsidP="006839A1">
      <w:pPr>
        <w:spacing w:line="300" w:lineRule="atLeast"/>
        <w:ind w:firstLine="284"/>
        <w:jc w:val="center"/>
        <w:rPr>
          <w:rFonts w:ascii="Garamond" w:hAnsi="Garamond"/>
          <w:b/>
        </w:rPr>
      </w:pPr>
    </w:p>
    <w:p w:rsidR="00004E67" w:rsidRDefault="00004E67" w:rsidP="006839A1">
      <w:pPr>
        <w:spacing w:line="300" w:lineRule="atLeast"/>
        <w:ind w:firstLine="284"/>
        <w:jc w:val="center"/>
        <w:rPr>
          <w:rFonts w:ascii="Garamond" w:hAnsi="Garamond"/>
          <w:b/>
        </w:rPr>
      </w:pPr>
    </w:p>
    <w:p w:rsidR="0026633A" w:rsidRDefault="00004E67" w:rsidP="006839A1">
      <w:pPr>
        <w:spacing w:line="300" w:lineRule="atLeast"/>
        <w:ind w:firstLine="284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Seyyid Haşim Resul-i Mehalati</w:t>
      </w:r>
    </w:p>
    <w:p w:rsidR="0026633A" w:rsidRDefault="0026633A" w:rsidP="006839A1">
      <w:pPr>
        <w:spacing w:line="300" w:lineRule="atLeast"/>
        <w:ind w:firstLine="284"/>
        <w:jc w:val="center"/>
        <w:rPr>
          <w:rFonts w:ascii="Garamond" w:hAnsi="Garamond"/>
          <w:b/>
        </w:rPr>
      </w:pPr>
    </w:p>
    <w:p w:rsidR="00004E67" w:rsidRDefault="00004E67" w:rsidP="006839A1">
      <w:pPr>
        <w:spacing w:line="300" w:lineRule="atLeast"/>
        <w:ind w:firstLine="284"/>
        <w:jc w:val="center"/>
        <w:rPr>
          <w:rFonts w:ascii="Garamond" w:hAnsi="Garamond"/>
          <w:b/>
        </w:rPr>
      </w:pPr>
    </w:p>
    <w:p w:rsidR="00004E67" w:rsidRDefault="00004E67" w:rsidP="006839A1">
      <w:pPr>
        <w:spacing w:line="300" w:lineRule="atLeast"/>
        <w:ind w:firstLine="284"/>
        <w:jc w:val="center"/>
        <w:rPr>
          <w:rFonts w:ascii="Garamond" w:hAnsi="Garamond"/>
          <w:b/>
        </w:rPr>
      </w:pPr>
    </w:p>
    <w:p w:rsidR="00004E67" w:rsidRDefault="00004E67" w:rsidP="006839A1">
      <w:pPr>
        <w:spacing w:line="300" w:lineRule="atLeast"/>
        <w:ind w:firstLine="284"/>
        <w:jc w:val="center"/>
        <w:rPr>
          <w:rFonts w:ascii="Garamond" w:hAnsi="Garamond"/>
          <w:b/>
        </w:rPr>
      </w:pPr>
    </w:p>
    <w:p w:rsidR="00004E67" w:rsidRDefault="00004E67" w:rsidP="006839A1">
      <w:pPr>
        <w:spacing w:line="300" w:lineRule="atLeast"/>
        <w:ind w:firstLine="284"/>
        <w:jc w:val="center"/>
        <w:rPr>
          <w:rFonts w:ascii="Garamond" w:hAnsi="Garamond"/>
          <w:b/>
        </w:rPr>
      </w:pPr>
    </w:p>
    <w:p w:rsidR="0026633A" w:rsidRDefault="0026633A" w:rsidP="006839A1">
      <w:pPr>
        <w:spacing w:line="300" w:lineRule="atLeast"/>
        <w:ind w:firstLine="284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Çeviri: Kadri Çelik</w:t>
      </w:r>
    </w:p>
    <w:p w:rsidR="0026633A" w:rsidRPr="006B1A58" w:rsidRDefault="0026633A" w:rsidP="006B1A58"/>
    <w:p w:rsidR="0026633A" w:rsidRPr="006B1A58" w:rsidRDefault="0026633A" w:rsidP="006B1A58">
      <w:r w:rsidRPr="006B1A58">
        <w:br w:type="page"/>
      </w:r>
    </w:p>
    <w:p w:rsidR="0026633A" w:rsidRPr="006B1A58" w:rsidRDefault="0026633A" w:rsidP="006B1A58"/>
    <w:p w:rsidR="0026633A" w:rsidRPr="006B1A58" w:rsidRDefault="0026633A" w:rsidP="006B1A58"/>
    <w:p w:rsidR="0026633A" w:rsidRPr="006B1A58" w:rsidRDefault="0026633A" w:rsidP="006B1A58"/>
    <w:p w:rsidR="0026633A" w:rsidRPr="006B1A58" w:rsidRDefault="0026633A" w:rsidP="006B1A58"/>
    <w:p w:rsidR="0026633A" w:rsidRDefault="0026633A" w:rsidP="00004E67">
      <w:pPr>
        <w:pStyle w:val="Heading1"/>
        <w:tabs>
          <w:tab w:val="clear" w:pos="255"/>
        </w:tabs>
        <w:spacing w:line="300" w:lineRule="atLeast"/>
        <w:ind w:firstLine="284"/>
      </w:pPr>
      <w:bookmarkStart w:id="1" w:name="_Toc95252697"/>
      <w:r>
        <w:t>M</w:t>
      </w:r>
      <w:r w:rsidR="00004E67">
        <w:t>e</w:t>
      </w:r>
      <w:r>
        <w:t>ha</w:t>
      </w:r>
      <w:r w:rsidR="00004E67">
        <w:t>l</w:t>
      </w:r>
      <w:r>
        <w:t>ati’nin Önsözü</w:t>
      </w:r>
      <w:bookmarkEnd w:id="1"/>
    </w:p>
    <w:p w:rsidR="0026633A" w:rsidRDefault="0026633A" w:rsidP="006839A1">
      <w:pPr>
        <w:widowControl w:val="0"/>
        <w:spacing w:line="300" w:lineRule="atLeast"/>
        <w:ind w:firstLine="284"/>
        <w:jc w:val="center"/>
        <w:rPr>
          <w:rFonts w:ascii="Garamond" w:hAnsi="Garamond" w:cs="Lucida Sans Unicode"/>
          <w:b/>
          <w:kern w:val="2"/>
        </w:rPr>
      </w:pPr>
    </w:p>
    <w:p w:rsidR="0026633A" w:rsidRPr="006B1A58" w:rsidRDefault="0026633A" w:rsidP="006B1A58"/>
    <w:p w:rsidR="0026633A" w:rsidRDefault="0026633A" w:rsidP="006839A1">
      <w:pPr>
        <w:pStyle w:val="BodyTextIndent"/>
        <w:widowControl w:val="0"/>
        <w:spacing w:line="300" w:lineRule="atLeast"/>
        <w:rPr>
          <w:rFonts w:ascii="Garamond" w:hAnsi="Garamond" w:cs="Lucida Sans Unicode"/>
          <w:kern w:val="2"/>
        </w:rPr>
      </w:pPr>
      <w:r>
        <w:rPr>
          <w:rFonts w:ascii="Garamond" w:hAnsi="Garamond" w:cs="Lucida Sans Unicode"/>
          <w:kern w:val="2"/>
        </w:rPr>
        <w:t>Allah’a hamd ve resulüne salat ve selamdan sonra</w:t>
      </w:r>
      <w:r w:rsidR="00A11CAB">
        <w:rPr>
          <w:rFonts w:ascii="Garamond" w:hAnsi="Garamond" w:cs="Lucida Sans Unicode"/>
          <w:kern w:val="2"/>
        </w:rPr>
        <w:t xml:space="preserve">. . . </w:t>
      </w:r>
      <w:r>
        <w:rPr>
          <w:rFonts w:ascii="Garamond" w:hAnsi="Garamond" w:cs="Lucida Sans Unicode"/>
          <w:kern w:val="2"/>
        </w:rPr>
        <w:t>Bendeniz bu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yaklaşık 30 yıl önce kendi eserlerimde muhtelif rivayetleri bir araya getirmek isteyince sürekli olarak nefis Gurer’ul Hikem kitabına ihtiyaç duydum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Ama ne yazık ki düzenlemesi konulu olmadığı için ahlaki ve benzeri bir çok konularda bir hadis bulma hususunda büyük zorluklarla karşılaştım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Merhum yazar (r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a) bu hadisleri Arapça alfabeye göre düzenlemiştir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(konulu değildi) Dolayısıyla haset, kibir, ihtiras, fedakarlık, tevekkül vb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konula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da bir hadis bulmak istediğimde bütün kitabı gözden geçirmek zorunda kalıyordum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Devrim’in ilk başlarında Merhum Allame Cemal Hunsari’nin (r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a) araştırmacı açıklamaları ve Seyyid Celaluddin Muhaddis Ermevi’nin önsözü ile basılan 7 ciltlik eseri gördüm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Yazar ayrı bir cilt halinde konulu bir fihrist hazırlayarak bu eksikliği bir nebze de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sun gidermişti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Ben deniz kırk hadis vb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eserlerimde bu konulu fihris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ten çok istifade ettim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 kendisinden razı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sun</w:t>
      </w:r>
      <w:r w:rsidR="00A11CAB">
        <w:rPr>
          <w:rFonts w:ascii="Garamond" w:hAnsi="Garamond" w:cs="Lucida Sans Unicode"/>
          <w:kern w:val="2"/>
        </w:rPr>
        <w:t xml:space="preserve">. 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  <w:r>
        <w:rPr>
          <w:rFonts w:ascii="Garamond" w:hAnsi="Garamond" w:cs="Lucida Sans Unicode"/>
          <w:kern w:val="2"/>
        </w:rPr>
        <w:t>Ama buna rağmen söz kon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 fihristin de bir takım problemleri vardı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neğin: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  <w:r>
        <w:rPr>
          <w:rFonts w:ascii="Garamond" w:hAnsi="Garamond" w:cs="Lucida Sans Unicode"/>
          <w:kern w:val="2"/>
        </w:rPr>
        <w:t>1-Hz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Ali’nin uzun cümlel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rini naklederken sadece başlangıcı ile iktifa edilmiş, birkaç nokta ve adresini vermekle yetinilmiştir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Dolayısıyla had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sin devamı yer alm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mıştır</w:t>
      </w:r>
      <w:r w:rsidR="00A11CAB">
        <w:rPr>
          <w:rFonts w:ascii="Garamond" w:hAnsi="Garamond" w:cs="Lucida Sans Unicode"/>
          <w:kern w:val="2"/>
        </w:rPr>
        <w:t xml:space="preserve">. 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  <w:r>
        <w:rPr>
          <w:rFonts w:ascii="Garamond" w:hAnsi="Garamond" w:cs="Lucida Sans Unicode"/>
          <w:kern w:val="2"/>
        </w:rPr>
        <w:t>2-Kelimeler küçük harfler ile ve harekesiz olarak aktarılmı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  <w:r>
        <w:rPr>
          <w:rFonts w:ascii="Garamond" w:hAnsi="Garamond" w:cs="Lucida Sans Unicode"/>
          <w:kern w:val="2"/>
        </w:rPr>
        <w:t>3-Bir çok ilgili hadisler gözden kaçmış, zikredilmemiş veya bazı husu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larda tekrar edilmiştir</w:t>
      </w:r>
      <w:r w:rsidR="00A11CAB">
        <w:rPr>
          <w:rFonts w:ascii="Garamond" w:hAnsi="Garamond" w:cs="Lucida Sans Unicode"/>
          <w:kern w:val="2"/>
        </w:rPr>
        <w:t xml:space="preserve">. 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  <w:r>
        <w:rPr>
          <w:rFonts w:ascii="Garamond" w:hAnsi="Garamond" w:cs="Lucida Sans Unicode"/>
          <w:kern w:val="2"/>
        </w:rPr>
        <w:t>4-Bazı hadisler ilgili olmadığı bölümlerde yer almış, gerekli yere yerle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tirilmemi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  <w:r>
        <w:rPr>
          <w:rFonts w:ascii="Garamond" w:hAnsi="Garamond" w:cs="Lucida Sans Unicode"/>
          <w:kern w:val="2"/>
        </w:rPr>
        <w:t>5-Bir çok konular gözden kaçmış, hadisleri başlıksız zikredilmiş ve g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dermeye çalıştığımız bir çok dağınıklıkları görülmü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tür</w:t>
      </w:r>
      <w:r w:rsidR="00A11CAB">
        <w:rPr>
          <w:rFonts w:ascii="Garamond" w:hAnsi="Garamond" w:cs="Lucida Sans Unicode"/>
          <w:kern w:val="2"/>
        </w:rPr>
        <w:t xml:space="preserve">. 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  <w:r>
        <w:rPr>
          <w:rFonts w:ascii="Garamond" w:hAnsi="Garamond" w:cs="Lucida Sans Unicode"/>
          <w:kern w:val="2"/>
        </w:rPr>
        <w:t>Elbette söz konusu fihrist üstadın öğrencileri tarafından hazırlandığı için bu tür eksikli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lerin olması doğaldır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Dolayısıyla rivayetlerin özetle ve hareketsiz olarak nakledilmiş olması da normaldir</w:t>
      </w:r>
      <w:r w:rsidR="00A11CAB">
        <w:rPr>
          <w:rFonts w:ascii="Garamond" w:hAnsi="Garamond" w:cs="Lucida Sans Unicode"/>
          <w:kern w:val="2"/>
        </w:rPr>
        <w:t xml:space="preserve">. 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</w:p>
    <w:p w:rsidR="0026633A" w:rsidRDefault="0026633A" w:rsidP="006839A1">
      <w:pPr>
        <w:widowControl w:val="0"/>
        <w:spacing w:line="300" w:lineRule="atLeast"/>
        <w:ind w:firstLine="284"/>
        <w:jc w:val="center"/>
        <w:rPr>
          <w:rFonts w:ascii="Garamond" w:hAnsi="Garamond" w:cs="Lucida Sans Unicode"/>
          <w:b/>
          <w:kern w:val="2"/>
        </w:rPr>
      </w:pPr>
      <w:r>
        <w:rPr>
          <w:rFonts w:ascii="Garamond" w:hAnsi="Garamond" w:cs="Lucida Sans Unicode"/>
          <w:b/>
          <w:kern w:val="2"/>
          <w:sz w:val="52"/>
        </w:rPr>
        <w:t>***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  <w:r>
        <w:rPr>
          <w:rFonts w:ascii="Garamond" w:hAnsi="Garamond" w:cs="Lucida Sans Unicode"/>
          <w:kern w:val="2"/>
        </w:rPr>
        <w:t>Merhum Allame Cemal Hunsari’nin tercüme ve şerhi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dukça ilmi ve araştırmacı olarak yazıldığı, onun İslami ilimlere olan derin bilgisini gö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terdiği ve diğer tercüme ve şerhlere oranla kapsamlı ve kıyas edilmez bir eser olduğu halde yine de bir takım problemler içermektedir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Özellikle bugünkü neslin anlamayacağı kelimeler kull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nılmış, harfi harfine tercüme edilmiştir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Dolayısıyla ve Farsça edebiyatı ile yakın bir ilgisi olmayanların bu eserden istifade etmesi çok zor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muştur</w:t>
      </w:r>
      <w:r w:rsidR="00A11CAB">
        <w:rPr>
          <w:rFonts w:ascii="Garamond" w:hAnsi="Garamond" w:cs="Lucida Sans Unicode"/>
          <w:kern w:val="2"/>
        </w:rPr>
        <w:t xml:space="preserve">. 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  <w:r>
        <w:rPr>
          <w:rFonts w:ascii="Garamond" w:hAnsi="Garamond" w:cs="Lucida Sans Unicode"/>
          <w:kern w:val="2"/>
        </w:rPr>
        <w:t>Bu yüzden bendeniz iki yıl önce Allah’ın yardımıyla ilk fırsatta bu fi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risti tamamlayıp gücüm oranında eksikliklerini gidermeyi kararlaştırdım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Arapça metni harekelendirip çok sade bir dille tercüme etmeyi ve okuy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culara takdim etmeyi hedefledim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Böylece bu inci sözlerin ve insan yetiştiren beyanın sahibi Müminlerin Emiri Ali b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Ebi Talib’in bu güna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 xml:space="preserve">kara bir teveccüh etmesini ve herkesin nefsiyle zorlukta bulunduğu kıyamet gününde şefaatine nail olmayı ümit 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diyorum</w:t>
      </w:r>
      <w:r w:rsidR="00A11CAB">
        <w:rPr>
          <w:rFonts w:ascii="Garamond" w:hAnsi="Garamond" w:cs="Lucida Sans Unicode"/>
          <w:kern w:val="2"/>
        </w:rPr>
        <w:t xml:space="preserve">. 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  <w:r>
        <w:rPr>
          <w:rFonts w:ascii="Garamond" w:hAnsi="Garamond" w:cs="Lucida Sans Unicode"/>
          <w:kern w:val="2"/>
        </w:rPr>
        <w:t>Maalesef çeşitli işler bedensel zayıflık, yaşlılık ve hastalıklar bir türlü buna fırsat vermedi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 xml:space="preserve">Bazen niyet edince de 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nümde çok uzun ve zor bir yol görüyor, vazgeç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yordum</w:t>
      </w:r>
      <w:r w:rsidR="00A11CAB">
        <w:rPr>
          <w:rFonts w:ascii="Garamond" w:hAnsi="Garamond" w:cs="Lucida Sans Unicode"/>
          <w:kern w:val="2"/>
        </w:rPr>
        <w:t xml:space="preserve">. 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  <w:r>
        <w:rPr>
          <w:rFonts w:ascii="Garamond" w:hAnsi="Garamond" w:cs="Lucida Sans Unicode"/>
          <w:kern w:val="2"/>
        </w:rPr>
        <w:t>Sonunda 1999 tatilinde bu işe başladım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Allah’ın umulmadık yerden lütfüne mazhar oldum ve düşündüğümden çok daha kısa bir sürede bu işi sona erdirdim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Tercümesi, metninin harekelendirilmesi ve baskıya hazır bir hale getirilm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 4 ay sürdü</w:t>
      </w:r>
      <w:r w:rsidR="00A11CAB">
        <w:rPr>
          <w:rFonts w:ascii="Garamond" w:hAnsi="Garamond" w:cs="Lucida Sans Unicode"/>
          <w:kern w:val="2"/>
        </w:rPr>
        <w:t xml:space="preserve">. 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  <w:r>
        <w:rPr>
          <w:rFonts w:ascii="Garamond" w:hAnsi="Garamond" w:cs="Lucida Sans Unicode"/>
          <w:kern w:val="2"/>
        </w:rPr>
        <w:t>Bu yüzden Allah-u Teala’ya bana verdiği bu büyük başarıdan dolayı hamd ediy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rum</w:t>
      </w:r>
      <w:r w:rsidR="00A11CAB">
        <w:rPr>
          <w:rFonts w:ascii="Garamond" w:hAnsi="Garamond" w:cs="Lucida Sans Unicode"/>
          <w:kern w:val="2"/>
        </w:rPr>
        <w:t xml:space="preserve">. 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  <w:r>
        <w:rPr>
          <w:rFonts w:ascii="Garamond" w:hAnsi="Garamond" w:cs="Lucida Sans Unicode"/>
          <w:b/>
          <w:kern w:val="2"/>
        </w:rPr>
        <w:t>Yazar’ın Kısa Biyografisi</w:t>
      </w:r>
    </w:p>
    <w:p w:rsidR="0026633A" w:rsidRDefault="0026633A" w:rsidP="006839A1">
      <w:pPr>
        <w:pStyle w:val="Footer"/>
        <w:widowControl w:val="0"/>
        <w:tabs>
          <w:tab w:val="clear" w:pos="4153"/>
          <w:tab w:val="clear" w:pos="8306"/>
        </w:tabs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  <w:r>
        <w:rPr>
          <w:rFonts w:ascii="Garamond" w:hAnsi="Garamond" w:cs="Lucida Sans Unicode"/>
          <w:kern w:val="2"/>
        </w:rPr>
        <w:t>Gurer’ul Hikem kitabının Merhum yazarı büyük Muhaddis Kadı Nasihuddin Ebu’l-Feth Abdulvahid b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Muhammed Temimi Amedi (lak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bı Nasihuddin’dir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 H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5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Asır alimlerinden olup H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510 yılında vefat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588 yılında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fat eden Merhum İbn-i Şehraşub ondan rivayet icazeti almıştır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Aynı zamanda Seyyid Razi Seyyid Murtaza ve Şeyh Tusi’nin de çağd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şıdır</w:t>
      </w:r>
      <w:r w:rsidR="00A11CAB">
        <w:rPr>
          <w:rFonts w:ascii="Garamond" w:hAnsi="Garamond" w:cs="Lucida Sans Unicode"/>
          <w:kern w:val="2"/>
        </w:rPr>
        <w:t xml:space="preserve">. </w:t>
      </w:r>
    </w:p>
    <w:p w:rsidR="0026633A" w:rsidRDefault="0026633A" w:rsidP="006839A1">
      <w:pPr>
        <w:pStyle w:val="Footer"/>
        <w:widowControl w:val="0"/>
        <w:tabs>
          <w:tab w:val="clear" w:pos="4153"/>
          <w:tab w:val="clear" w:pos="8306"/>
        </w:tabs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  <w:r>
        <w:rPr>
          <w:rFonts w:ascii="Garamond" w:hAnsi="Garamond" w:cs="Lucida Sans Unicode"/>
          <w:kern w:val="2"/>
        </w:rPr>
        <w:t>Kamus ve Takvim’ul Buldan’ın naklettiğine göre Amed, Dicle ile Fırat ar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sında yer alan bir şehrin (Diyarbakır’ın) adıdır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İbn-i Şehraşub, Allame Meclisi, Muhaddis Nuri, Revzat’ul Cennat kitabının sahibi ve 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haddis Kummi bu kitabın yazarını övmüş, muteber kabul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Merhum Meclisi ve Muhaddis Nuri’nin kitaplarında bu kitaptan bir çok rivayet nakledilmi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</w:p>
    <w:p w:rsidR="0026633A" w:rsidRDefault="0026633A" w:rsidP="006839A1">
      <w:pPr>
        <w:pStyle w:val="Footer"/>
        <w:widowControl w:val="0"/>
        <w:tabs>
          <w:tab w:val="clear" w:pos="4153"/>
          <w:tab w:val="clear" w:pos="8306"/>
        </w:tabs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  <w:r>
        <w:rPr>
          <w:rFonts w:ascii="Garamond" w:hAnsi="Garamond" w:cs="Lucida Sans Unicode"/>
          <w:kern w:val="2"/>
        </w:rPr>
        <w:t>Çağdaşlarından olan Merhum Hiyabani, Reyhanet’ul Edeb adlı kit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bında bu büyük kitap ha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kında şöyle demektedir: “Amedi (Diyarbakırlı) Abdulvahid b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Muhammed b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Mahfuz b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Abdulvahid Temimi Amedi b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yük bir alim, değerli bir Muhaddis kadı, Ehl-i Beyt tara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tarı ve 12 İmam mektebinin takipçisi olup künyesi Ebu’l Feth lakabı ise Seyyid Nasihuddin’dir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Değerli kitabı Gurer’ul Hikem ve Durer’ul Kelim’i 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mal Hunsari şerh etmiştir ve H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588 yılında vefat eden İbn-i Şehraşub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sinden bu kitaptaki rivayetleri nakletme hususunda icazet almıştır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Bihar’ul Envar kitabında da bu kitaptan rivayetler yer almış Bombay,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hire ve Mısır’da basılan mezkur kitabına itimat edilmiştir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Amedi (Diyarbakırlı) H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510 yılında vefat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Onu Ehl-i Sünnet’ten zann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denler hata etmektedir</w:t>
      </w:r>
      <w:r w:rsidR="00A11CAB">
        <w:rPr>
          <w:rFonts w:ascii="Garamond" w:hAnsi="Garamond" w:cs="Lucida Sans Unicode"/>
          <w:kern w:val="2"/>
        </w:rPr>
        <w:t xml:space="preserve">. </w:t>
      </w:r>
    </w:p>
    <w:p w:rsidR="0026633A" w:rsidRDefault="0026633A" w:rsidP="006839A1">
      <w:pPr>
        <w:pStyle w:val="Footer"/>
        <w:widowControl w:val="0"/>
        <w:tabs>
          <w:tab w:val="clear" w:pos="4153"/>
          <w:tab w:val="clear" w:pos="8306"/>
        </w:tabs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</w:p>
    <w:p w:rsidR="0026633A" w:rsidRDefault="0026633A" w:rsidP="006839A1">
      <w:pPr>
        <w:pStyle w:val="Footer"/>
        <w:widowControl w:val="0"/>
        <w:tabs>
          <w:tab w:val="clear" w:pos="4153"/>
          <w:tab w:val="clear" w:pos="8306"/>
        </w:tabs>
        <w:spacing w:line="300" w:lineRule="atLeast"/>
        <w:ind w:firstLine="284"/>
        <w:jc w:val="both"/>
        <w:rPr>
          <w:rFonts w:ascii="Garamond" w:hAnsi="Garamond" w:cs="Lucida Sans Unicode"/>
          <w:b/>
          <w:kern w:val="2"/>
        </w:rPr>
      </w:pPr>
      <w:r>
        <w:rPr>
          <w:rFonts w:ascii="Garamond" w:hAnsi="Garamond" w:cs="Lucida Sans Unicode"/>
          <w:b/>
          <w:kern w:val="2"/>
        </w:rPr>
        <w:t>Gurer’ul Hikem Kitabı Hakkında</w:t>
      </w:r>
    </w:p>
    <w:p w:rsidR="0026633A" w:rsidRDefault="0026633A" w:rsidP="006839A1">
      <w:pPr>
        <w:pStyle w:val="Footer"/>
        <w:widowControl w:val="0"/>
        <w:tabs>
          <w:tab w:val="clear" w:pos="4153"/>
          <w:tab w:val="clear" w:pos="8306"/>
        </w:tabs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  <w:r>
        <w:rPr>
          <w:rFonts w:ascii="Garamond" w:hAnsi="Garamond" w:cs="Lucida Sans Unicode"/>
          <w:kern w:val="2"/>
        </w:rPr>
        <w:t>Merhum Yazar Hz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Ali’den kısa cümleler halinde bu kitapta 11 bine yakın hadis nakletmiştir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Merhum Amedi bu konuda büyük zahmete ka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lanmış, eskilerin tabiriyle 4 bin beyitten fazla kelimeyi çok farklı kaynaklardan bir araya getirerek kitabın başlangıcında şöyle demi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 xml:space="preserve">tir: </w:t>
      </w:r>
    </w:p>
    <w:p w:rsidR="0026633A" w:rsidRDefault="0026633A" w:rsidP="006839A1">
      <w:pPr>
        <w:pStyle w:val="Footer"/>
        <w:widowControl w:val="0"/>
        <w:tabs>
          <w:tab w:val="clear" w:pos="4153"/>
          <w:tab w:val="clear" w:pos="8306"/>
        </w:tabs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  <w:r>
        <w:rPr>
          <w:rFonts w:ascii="Garamond" w:hAnsi="Garamond" w:cs="Lucida Sans Unicode"/>
          <w:kern w:val="2"/>
        </w:rPr>
        <w:t>“Övgüye layık olan Allah’a hamd olsun ki bizlere başarı ihsan etmiş, kendini tanıma yoluna hidayete erdirmiş, tevhidiyle süslendiğimiz için 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ze bütün insanlardan üstünlük vermiştir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Onun ayrı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metlerine ve esenlik bağışlarına hamd olsun; insanların düşüncelerinin nihayetine ermekten aciz kaldığı ve idrakl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rinin sayamadığı bir hamd ile</w:t>
      </w:r>
      <w:r w:rsidR="00A11CAB">
        <w:rPr>
          <w:rFonts w:ascii="Garamond" w:hAnsi="Garamond" w:cs="Lucida Sans Unicode"/>
          <w:kern w:val="2"/>
        </w:rPr>
        <w:t xml:space="preserve">. . . </w:t>
      </w:r>
    </w:p>
    <w:p w:rsidR="0026633A" w:rsidRDefault="0026633A" w:rsidP="006839A1">
      <w:pPr>
        <w:pStyle w:val="Footer"/>
        <w:widowControl w:val="0"/>
        <w:tabs>
          <w:tab w:val="clear" w:pos="4153"/>
          <w:tab w:val="clear" w:pos="8306"/>
        </w:tabs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  <w:r>
        <w:rPr>
          <w:rFonts w:ascii="Garamond" w:hAnsi="Garamond" w:cs="Lucida Sans Unicode"/>
          <w:kern w:val="2"/>
        </w:rPr>
        <w:t>Allah’tan başka bir ilah olm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dığına, tek olduğuna ve ortağı olmadığına şah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det ederim; dili doğruyu konuşan ve ihlaslı kalbi hak inançları ile dolu olan kimsenin ş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hadeti ile</w:t>
      </w:r>
      <w:r w:rsidR="00A11CAB">
        <w:rPr>
          <w:rFonts w:ascii="Garamond" w:hAnsi="Garamond" w:cs="Lucida Sans Unicode"/>
          <w:kern w:val="2"/>
        </w:rPr>
        <w:t xml:space="preserve">. . . </w:t>
      </w:r>
    </w:p>
    <w:p w:rsidR="0026633A" w:rsidRDefault="0026633A" w:rsidP="006839A1">
      <w:pPr>
        <w:pStyle w:val="Footer"/>
        <w:widowControl w:val="0"/>
        <w:tabs>
          <w:tab w:val="clear" w:pos="4153"/>
          <w:tab w:val="clear" w:pos="8306"/>
        </w:tabs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  <w:r>
        <w:rPr>
          <w:rFonts w:ascii="Garamond" w:hAnsi="Garamond" w:cs="Lucida Sans Unicode"/>
          <w:kern w:val="2"/>
        </w:rPr>
        <w:t>Hakeza şahadet ederim ki Hz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Muhammed (s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v) Allah’ın kulları ar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sından seçtiği ve doğruluk yolunun davetçisidir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Bütün ümmetlerin batıl yollara saplandığı ve sapıklıkta birbirini izlediği bir durumda onu risaleti ile göndermiştir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 Peyga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beri vasıtasıyla dinin açık yollarını tanıtmış, yakin yollarını aydınlığa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vuşturmuş, hakkı açığa çıkarmış, batılı öldürüp yok etmiştir</w:t>
      </w:r>
      <w:r w:rsidR="00A11CAB">
        <w:rPr>
          <w:rFonts w:ascii="Garamond" w:hAnsi="Garamond" w:cs="Lucida Sans Unicode"/>
          <w:kern w:val="2"/>
        </w:rPr>
        <w:t xml:space="preserve">. </w:t>
      </w:r>
    </w:p>
    <w:p w:rsidR="0026633A" w:rsidRDefault="0026633A" w:rsidP="006839A1">
      <w:pPr>
        <w:pStyle w:val="Footer"/>
        <w:widowControl w:val="0"/>
        <w:tabs>
          <w:tab w:val="clear" w:pos="4153"/>
          <w:tab w:val="clear" w:pos="8306"/>
        </w:tabs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  <w:r>
        <w:rPr>
          <w:rFonts w:ascii="Garamond" w:hAnsi="Garamond" w:cs="Lucida Sans Unicode"/>
          <w:kern w:val="2"/>
        </w:rPr>
        <w:t>Ayrıca Allah’ın rahmeti Resulullah’a, seçilmişlerden ve iyilerden olan Ehl-i Beytine ve ashabına olsun; gece gündüz asla kesilmeyen ve tüke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mek nedir bilmeyen bir rahmet</w:t>
      </w:r>
      <w:r w:rsidR="00A11CAB">
        <w:rPr>
          <w:rFonts w:ascii="Garamond" w:hAnsi="Garamond" w:cs="Lucida Sans Unicode"/>
          <w:kern w:val="2"/>
        </w:rPr>
        <w:t xml:space="preserve">. . . </w:t>
      </w:r>
    </w:p>
    <w:p w:rsidR="0026633A" w:rsidRDefault="0026633A" w:rsidP="006839A1">
      <w:pPr>
        <w:pStyle w:val="Footer"/>
        <w:widowControl w:val="0"/>
        <w:tabs>
          <w:tab w:val="clear" w:pos="4153"/>
          <w:tab w:val="clear" w:pos="8306"/>
        </w:tabs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  <w:r>
        <w:rPr>
          <w:rFonts w:ascii="Garamond" w:hAnsi="Garamond" w:cs="Lucida Sans Unicode"/>
          <w:kern w:val="2"/>
        </w:rPr>
        <w:t>Nefsini heba eden ve rabbani rahmete muhtaç olan bendeniz Abdulvahid b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Muhammed b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Abdulvahid Amedi Temimi (Allah’ım be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razı ol) bu faydalı kitabı kaleme aldım, hadisleri bir araya topladım, bundan büyük bir kıvanç duydum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Müminlerin Emiri Hz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Ali b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Ebi Talib’in herkese faydası bulunan hikmetli sözlerini bir araya topladım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lah’ım bu konuda bana yardım et</w:t>
      </w:r>
      <w:r w:rsidR="00A11CAB">
        <w:rPr>
          <w:rFonts w:ascii="Garamond" w:hAnsi="Garamond" w:cs="Lucida Sans Unicode"/>
          <w:kern w:val="2"/>
        </w:rPr>
        <w:t xml:space="preserve">. </w:t>
      </w:r>
    </w:p>
    <w:p w:rsidR="0026633A" w:rsidRDefault="0026633A" w:rsidP="006839A1">
      <w:pPr>
        <w:pStyle w:val="Footer"/>
        <w:widowControl w:val="0"/>
        <w:tabs>
          <w:tab w:val="clear" w:pos="4153"/>
          <w:tab w:val="clear" w:pos="8306"/>
        </w:tabs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  <w:r>
        <w:rPr>
          <w:rFonts w:ascii="Garamond" w:hAnsi="Garamond" w:cs="Lucida Sans Unicode"/>
          <w:kern w:val="2"/>
        </w:rPr>
        <w:t>Hz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Ali zamanının en bilgini, en şahsiyetlisi, en yücesi, Pe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gambere en yakın ve ondan en çok istifade eden birisi olduğu halde görmezlikten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linmesi ve azıyla yetinilmesi çok ilginç bir durumdur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Ali’nin nakledilen bu hikmetli sözler onun sonsuz okyanusundan sadece bir damladır</w:t>
      </w:r>
      <w:r w:rsidR="00A11CAB">
        <w:rPr>
          <w:rFonts w:ascii="Garamond" w:hAnsi="Garamond" w:cs="Lucida Sans Unicode"/>
          <w:kern w:val="2"/>
        </w:rPr>
        <w:t xml:space="preserve">. </w:t>
      </w:r>
    </w:p>
    <w:p w:rsidR="0026633A" w:rsidRDefault="0026633A" w:rsidP="006839A1">
      <w:pPr>
        <w:pStyle w:val="Footer"/>
        <w:widowControl w:val="0"/>
        <w:tabs>
          <w:tab w:val="clear" w:pos="4153"/>
          <w:tab w:val="clear" w:pos="8306"/>
        </w:tabs>
        <w:spacing w:line="300" w:lineRule="atLeast"/>
        <w:ind w:firstLine="284"/>
        <w:jc w:val="both"/>
        <w:rPr>
          <w:rFonts w:ascii="Garamond" w:hAnsi="Garamond" w:cs="Lucida Sans Unicode"/>
          <w:i/>
          <w:kern w:val="2"/>
        </w:rPr>
      </w:pPr>
      <w:r>
        <w:rPr>
          <w:rFonts w:ascii="Garamond" w:hAnsi="Garamond" w:cs="Lucida Sans Unicode"/>
          <w:kern w:val="2"/>
        </w:rPr>
        <w:t>Dilim tutulduğu ve kemal rütbesinden mahrum olup onların yüce 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kamını derk etmekten aciz kaldığım halde yine de gücüm yettiğince Hz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Ali’nin kısa hikmetli sözlerini bir araya getirmeye çalıştım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Hz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Ali’nin yüce makamı karşısında bütün belagat erbabının dili tutulmuş, hikmet ehli bir benzerini getirmekten aciz kalmıştır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 xml:space="preserve">Allah da biliyor ki ben denizden sadece köpüğü avuçlayan ve 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vüldüğü halde acizliğini itiraf eden bir kimse gibiyim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ra Hz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Ali hiç şüphesiz nebevi ilmin kaynağını yudumlamış tüm vücudu ilahi ilim ile dolup ta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Nitekim sözü hak ve doğru olan Hz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Ali, nakledildiği üzere şöyle buyurulmuştur: “</w:t>
      </w:r>
      <w:r>
        <w:rPr>
          <w:rFonts w:ascii="Garamond" w:hAnsi="Garamond" w:cs="Lucida Sans Unicode"/>
          <w:i/>
          <w:kern w:val="2"/>
        </w:rPr>
        <w:t>Şüphesiz iki tarafım (tüm vücudum) ilim ile doludur</w:t>
      </w:r>
      <w:r w:rsidR="00A11CAB">
        <w:rPr>
          <w:rFonts w:ascii="Garamond" w:hAnsi="Garamond" w:cs="Lucida Sans Unicode"/>
          <w:i/>
          <w:kern w:val="2"/>
        </w:rPr>
        <w:t xml:space="preserve">. </w:t>
      </w:r>
      <w:r>
        <w:rPr>
          <w:rFonts w:ascii="Garamond" w:hAnsi="Garamond" w:cs="Lucida Sans Unicode"/>
          <w:i/>
          <w:kern w:val="2"/>
        </w:rPr>
        <w:t>Keşke onu taşıyabilecek kimseleri bul</w:t>
      </w:r>
      <w:r>
        <w:rPr>
          <w:rFonts w:ascii="Garamond" w:hAnsi="Garamond" w:cs="Lucida Sans Unicode"/>
          <w:i/>
          <w:kern w:val="2"/>
        </w:rPr>
        <w:t>a</w:t>
      </w:r>
      <w:r>
        <w:rPr>
          <w:rFonts w:ascii="Garamond" w:hAnsi="Garamond" w:cs="Lucida Sans Unicode"/>
          <w:i/>
          <w:kern w:val="2"/>
        </w:rPr>
        <w:t>bilseydim</w:t>
      </w:r>
      <w:r w:rsidR="00A11CAB">
        <w:rPr>
          <w:rFonts w:ascii="Garamond" w:hAnsi="Garamond" w:cs="Lucida Sans Unicode"/>
          <w:i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</w:p>
    <w:p w:rsidR="0026633A" w:rsidRDefault="0026633A" w:rsidP="006839A1">
      <w:pPr>
        <w:pStyle w:val="Footer"/>
        <w:widowControl w:val="0"/>
        <w:tabs>
          <w:tab w:val="clear" w:pos="4153"/>
          <w:tab w:val="clear" w:pos="8306"/>
        </w:tabs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  <w:r>
        <w:rPr>
          <w:rFonts w:ascii="Garamond" w:hAnsi="Garamond" w:cs="Lucida Sans Unicode"/>
          <w:kern w:val="2"/>
        </w:rPr>
        <w:t>Şüphesiz ben topladığım ve Arapça alfabeye göre düzenlediğim bu hadislerin senetlerine özet olsun diye yer vermedim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Ali’nin seci ve kafiye açısından uyumlu olan sözlerini bir araya getirdim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kafiyeli sözler kulaklarda daha güzel yer eder, kalplerde daha iyi yerleşir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fis kafiyeli sözleri ister ve düz yazılardan kaçınır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Kafiyeli sözlerin ezberlenmesi daha kolaydır, telaffuzu daha tatlıdır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Uzamasın diye bir ç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ğunu kısalttım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 xml:space="preserve">Sadece dertlere şifa olan, akıl ve edep sahipleri için kifayet 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 sözlerini yer verdim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Adını da “Gurer’ul Hikem ve Durer’ul Kelim” (nurlu hikmetler ve inci sözler) koydum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Allah’tan bana güzel mükafat vermesini dilerim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Her türlü ayıptan münezzeh olan Allah’a sığınırım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Tevfik sadece O’ndandır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Sadece ona tevekkül ederim ve şüphesiz dön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 xml:space="preserve">şüm 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nadır</w:t>
      </w:r>
      <w:r w:rsidR="00A11CAB">
        <w:rPr>
          <w:rFonts w:ascii="Garamond" w:hAnsi="Garamond" w:cs="Lucida Sans Unicode"/>
          <w:kern w:val="2"/>
        </w:rPr>
        <w:t xml:space="preserve">. </w:t>
      </w:r>
    </w:p>
    <w:p w:rsidR="0026633A" w:rsidRDefault="0026633A" w:rsidP="006839A1">
      <w:pPr>
        <w:pStyle w:val="Footer"/>
        <w:widowControl w:val="0"/>
        <w:tabs>
          <w:tab w:val="clear" w:pos="4153"/>
          <w:tab w:val="clear" w:pos="8306"/>
        </w:tabs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  <w:r>
        <w:rPr>
          <w:rFonts w:ascii="Garamond" w:hAnsi="Garamond" w:cs="Lucida Sans Unicode"/>
          <w:kern w:val="2"/>
        </w:rPr>
        <w:t>Merhum Muhaddis Ermevi yaptığı önemli araştırmalar net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cesinde bu kit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bının önsözünde şöyle demektedir:</w:t>
      </w:r>
    </w:p>
    <w:p w:rsidR="0026633A" w:rsidRDefault="0026633A" w:rsidP="006839A1">
      <w:pPr>
        <w:pStyle w:val="Footer"/>
        <w:widowControl w:val="0"/>
        <w:tabs>
          <w:tab w:val="clear" w:pos="4153"/>
          <w:tab w:val="clear" w:pos="8306"/>
        </w:tabs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  <w:r>
        <w:rPr>
          <w:rFonts w:ascii="Garamond" w:hAnsi="Garamond" w:cs="Lucida Sans Unicode"/>
          <w:kern w:val="2"/>
        </w:rPr>
        <w:t>“Evet bu önsözden de Gurer’ul Hikem ve Durer’ul Kelim kitabının ne kadar önemli olduğu açık bir şekilde anlaşılmaktadır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bu kitapta yer alanlar Müminlerin Emiri Hz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Ali’nin nurlu kelimeleridir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nurlu sözleri bir araya toplayan ve sıhhatini ifade eden kimse ise Ebu’l-Feth Abdulvahid Amedi’dir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kitabı şerh eden büyük zat ise Cemaluddin Muhammed Hunsari’dir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Bütün bunlar elinizdeki kitabı tanıtmak için 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terlidir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Bundan daha 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tün bir nitelik düşünülemez</w:t>
      </w:r>
      <w:r w:rsidR="00A11CAB">
        <w:rPr>
          <w:rFonts w:ascii="Garamond" w:hAnsi="Garamond" w:cs="Lucida Sans Unicode"/>
          <w:kern w:val="2"/>
        </w:rPr>
        <w:t xml:space="preserve">. </w:t>
      </w:r>
    </w:p>
    <w:p w:rsidR="0026633A" w:rsidRDefault="0026633A" w:rsidP="006839A1">
      <w:pPr>
        <w:pStyle w:val="Footer"/>
        <w:widowControl w:val="0"/>
        <w:tabs>
          <w:tab w:val="clear" w:pos="4153"/>
          <w:tab w:val="clear" w:pos="8306"/>
        </w:tabs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  <w:r>
        <w:rPr>
          <w:rFonts w:ascii="Garamond" w:hAnsi="Garamond" w:cs="Lucida Sans Unicode"/>
          <w:kern w:val="2"/>
        </w:rPr>
        <w:t>Bu önemine binaen günüm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 dek bütün İslam alimleri bu kitaba bir değer vermiş, ilgi ile istifade etmiş ve herkese önermişlerdir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Nesilden nesile istinsah edilmiş (üzerinden yazılarak çoğaltılmış) insanların istifad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sine sunulmuştur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Bunun en büyük delili ise sayısız nüshasının var oluşudur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Çünkü bütün özel ve genel kütüphanelerde en azından bir nü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hasını görmek mümkündür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Kitabın nüshalarını karşılaştırdığımızda ise Müsl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manların bu kitaba gösterdiği özel ilgili açıkça görmekteyiz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Bunun de en büyük şahidi İslam ülkelerinde bu değerli kitabın antika nüshalar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nın varlığıdır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Bütün nüshalar genelde tashih edilmiş, tercümesi yapılmış, ya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dızlarla süslenmiş, değerli ciltlerle kaplanmış, çerçeveye alınmış özenle koru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da Müslümanların bu kitaba gösterdiği büyük sevgi ve alakasını gösterme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</w:p>
    <w:p w:rsidR="0026633A" w:rsidRDefault="0026633A" w:rsidP="006839A1">
      <w:pPr>
        <w:pStyle w:val="Footer"/>
        <w:widowControl w:val="0"/>
        <w:tabs>
          <w:tab w:val="clear" w:pos="4153"/>
          <w:tab w:val="clear" w:pos="8306"/>
        </w:tabs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  <w:r>
        <w:rPr>
          <w:rFonts w:ascii="Garamond" w:hAnsi="Garamond" w:cs="Lucida Sans Unicode"/>
          <w:kern w:val="2"/>
        </w:rPr>
        <w:t>Hakeza Merhum Muhaddis Ermevi Doktor Hasan Minuçehr’den şö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 dediğini nakletmektedir:</w:t>
      </w:r>
    </w:p>
    <w:p w:rsidR="0026633A" w:rsidRDefault="0026633A" w:rsidP="006839A1">
      <w:pPr>
        <w:pStyle w:val="Footer"/>
        <w:widowControl w:val="0"/>
        <w:tabs>
          <w:tab w:val="clear" w:pos="4153"/>
          <w:tab w:val="clear" w:pos="8306"/>
        </w:tabs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  <w:r>
        <w:rPr>
          <w:rFonts w:ascii="Garamond" w:hAnsi="Garamond" w:cs="Lucida Sans Unicode"/>
          <w:kern w:val="2"/>
        </w:rPr>
        <w:t>“Bu kitabın çeşitli el yazması nüshaları Türkiye, İngiltere, Fransa, Hi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distan ve İran (Astane-i Kuds-i Rezevi, Meclis-i Şura-i Milli ve Medrese-i Ali-i Sipehsalar) kütüphanelerinde mevcuttur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kütüphanelerin fihrist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müracaat edildiği takdirde bu nüshalar hakkında detaylı bilgi almak mümkündür</w:t>
      </w:r>
      <w:r w:rsidR="00A11CAB">
        <w:rPr>
          <w:rFonts w:ascii="Garamond" w:hAnsi="Garamond" w:cs="Lucida Sans Unicode"/>
          <w:kern w:val="2"/>
        </w:rPr>
        <w:t xml:space="preserve">. </w:t>
      </w:r>
    </w:p>
    <w:p w:rsidR="0026633A" w:rsidRDefault="0026633A" w:rsidP="006839A1">
      <w:pPr>
        <w:pStyle w:val="Footer"/>
        <w:widowControl w:val="0"/>
        <w:tabs>
          <w:tab w:val="clear" w:pos="4153"/>
          <w:tab w:val="clear" w:pos="8306"/>
        </w:tabs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</w:p>
    <w:p w:rsidR="0026633A" w:rsidRDefault="0026633A" w:rsidP="006839A1">
      <w:pPr>
        <w:pStyle w:val="Footer"/>
        <w:widowControl w:val="0"/>
        <w:tabs>
          <w:tab w:val="clear" w:pos="4153"/>
          <w:tab w:val="clear" w:pos="8306"/>
        </w:tabs>
        <w:spacing w:line="300" w:lineRule="atLeast"/>
        <w:ind w:firstLine="284"/>
        <w:jc w:val="both"/>
        <w:rPr>
          <w:rFonts w:ascii="Garamond" w:hAnsi="Garamond" w:cs="Lucida Sans Unicode"/>
          <w:b/>
          <w:kern w:val="2"/>
        </w:rPr>
      </w:pPr>
      <w:r>
        <w:rPr>
          <w:rFonts w:ascii="Garamond" w:hAnsi="Garamond" w:cs="Lucida Sans Unicode"/>
          <w:b/>
          <w:kern w:val="2"/>
        </w:rPr>
        <w:t>Kitap Hakkında Birkaç Hatırlatma</w:t>
      </w:r>
    </w:p>
    <w:p w:rsidR="0026633A" w:rsidRDefault="0026633A" w:rsidP="006839A1">
      <w:pPr>
        <w:pStyle w:val="Footer"/>
        <w:widowControl w:val="0"/>
        <w:tabs>
          <w:tab w:val="clear" w:pos="4153"/>
          <w:tab w:val="clear" w:pos="8306"/>
        </w:tabs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  <w:r>
        <w:rPr>
          <w:rFonts w:ascii="Garamond" w:hAnsi="Garamond" w:cs="Lucida Sans Unicode"/>
          <w:kern w:val="2"/>
        </w:rPr>
        <w:t>1-Dipnotlarda hadislerin anlamı ile ilgili açıklamalar büyük alim, all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me, muhakkik Merhum Cemal Hunsari’ye (r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a) aittir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Merhum Muhaddis Ermevi Şerh-i Gurer’ul Hikem kitabının önsözünde onun hakkında şöyle demektedir: “Bu kitabın şarihi Cemaluddin Muhammed Hunsari Ehl-i Beyt toplumunun 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lü alimlerinden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Hak ilimlerin yayılmasında ve Ehl-i Beyt mektebinin tanınmasında çok büyük adımlar atmış, çok büyük hizmetler yapmış ve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dinden bir çok eserler miras bırakmıştır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</w:p>
    <w:p w:rsidR="0026633A" w:rsidRDefault="0026633A" w:rsidP="006839A1">
      <w:pPr>
        <w:pStyle w:val="Footer"/>
        <w:widowControl w:val="0"/>
        <w:tabs>
          <w:tab w:val="clear" w:pos="4153"/>
          <w:tab w:val="clear" w:pos="8306"/>
        </w:tabs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  <w:r>
        <w:rPr>
          <w:rFonts w:ascii="Garamond" w:hAnsi="Garamond" w:cs="Lucida Sans Unicode"/>
          <w:kern w:val="2"/>
        </w:rPr>
        <w:t>2-Hz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Ali’nin sözlerinin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şında iki sıra rakam verilmiştir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Bold (koyu) karakterle yazılmış birinci numara, hadislerin müteselsile/zincirleme n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marasıdır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İtalik karakterle yazılmış ikinci numara ise konuların kendi içindeki sıra numarasıdır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Rivayetlerin sonunda ise aslına müracaat etmek isteyenler için, hadislerin Merhum Cemal Hunsari’nin Şerh-i Gurer’ul H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kem kitabındaki cilt ve sayfa numar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 zikredilmiştir</w:t>
      </w:r>
      <w:r w:rsidR="00A11CAB">
        <w:rPr>
          <w:rFonts w:ascii="Garamond" w:hAnsi="Garamond" w:cs="Lucida Sans Unicode"/>
          <w:kern w:val="2"/>
        </w:rPr>
        <w:t xml:space="preserve">. </w:t>
      </w:r>
    </w:p>
    <w:p w:rsidR="0026633A" w:rsidRDefault="0026633A" w:rsidP="006839A1">
      <w:pPr>
        <w:pStyle w:val="Footer"/>
        <w:widowControl w:val="0"/>
        <w:tabs>
          <w:tab w:val="clear" w:pos="4153"/>
          <w:tab w:val="clear" w:pos="8306"/>
        </w:tabs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  <w:r>
        <w:rPr>
          <w:rFonts w:ascii="Garamond" w:hAnsi="Garamond" w:cs="Lucida Sans Unicode"/>
          <w:kern w:val="2"/>
        </w:rPr>
        <w:t>3-Daha önce de söylendiği gibi Gurer’ul Hikem’in farklı baskıları va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İran, Bombay, Sayda, Mısır ve Suriye’de defalarca basılmıştır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Bize göre birkaç nüsha üzerinden mukabele ve tashih edilmiş olan bu 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 ciltlik nüsha daha sahihtir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Biz de bu metni esas aldık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Bir rivayet Nehc’ül Belağa gibi başka bir kitapta da yer almışsa onunla da tatbik ve mukabele ettik</w:t>
      </w:r>
      <w:r w:rsidR="00A11CAB">
        <w:rPr>
          <w:rFonts w:ascii="Garamond" w:hAnsi="Garamond" w:cs="Lucida Sans Unicode"/>
          <w:kern w:val="2"/>
        </w:rPr>
        <w:t xml:space="preserve">. </w:t>
      </w:r>
    </w:p>
    <w:p w:rsidR="0026633A" w:rsidRDefault="0026633A" w:rsidP="006839A1">
      <w:pPr>
        <w:pStyle w:val="Footer"/>
        <w:widowControl w:val="0"/>
        <w:tabs>
          <w:tab w:val="clear" w:pos="4153"/>
          <w:tab w:val="clear" w:pos="8306"/>
        </w:tabs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  <w:r>
        <w:rPr>
          <w:rFonts w:ascii="Garamond" w:hAnsi="Garamond" w:cs="Lucida Sans Unicode"/>
          <w:kern w:val="2"/>
        </w:rPr>
        <w:t>4-Hadislerin konulu düzenlenişi hususunda da Merhum Cemal Hunsari’nin Şerhi ile basılan 7 ciltlik Üniversite baskısını ve Merhum Muhaddis Ermevi ile öğrencilerinin hazırladığı eseri kaynak edindik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bette başta da söylendiği gibi biz sadece işin eksiklerini gidermeye ve tamamlamaya çalıştık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Dolayısıyla kitapta yer alan bütün hadisler fişlendi, 500’ü aşkın gözden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çan hadisler eklendi ve ilgili yerlere konuldu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Yanlış konularda yer alan hadisler ilgili yerlere yerleştirildi ve bütün bir metin harekelendirildi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açıdan kamil bir iş yapmış olmayı ümit ediy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ruz</w:t>
      </w:r>
      <w:r w:rsidR="00A11CAB">
        <w:rPr>
          <w:rFonts w:ascii="Garamond" w:hAnsi="Garamond" w:cs="Lucida Sans Unicode"/>
          <w:kern w:val="2"/>
        </w:rPr>
        <w:t xml:space="preserve">. </w:t>
      </w:r>
    </w:p>
    <w:p w:rsidR="0026633A" w:rsidRDefault="0026633A" w:rsidP="006839A1">
      <w:pPr>
        <w:pStyle w:val="Footer"/>
        <w:widowControl w:val="0"/>
        <w:tabs>
          <w:tab w:val="clear" w:pos="4153"/>
          <w:tab w:val="clear" w:pos="8306"/>
        </w:tabs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  <w:r>
        <w:rPr>
          <w:rFonts w:ascii="Garamond" w:hAnsi="Garamond" w:cs="Lucida Sans Unicode"/>
          <w:kern w:val="2"/>
        </w:rPr>
        <w:t>5-Bu fihrist Arapça alfabe sıralamasına göre hazırlanmış, Arapça ka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ramlar esas alınmış, altına Farsça tercümesi yapılmış, başında da Farsça bilenlerin ist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fade etmesi için Farsça fihrist hazırlanmıştır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Style w:val="FootnoteReference"/>
          <w:rFonts w:ascii="Garamond" w:hAnsi="Garamond" w:cs="Lucida Sans Unicode"/>
          <w:kern w:val="2"/>
        </w:rPr>
        <w:footnoteReference w:id="1"/>
      </w:r>
    </w:p>
    <w:p w:rsidR="0026633A" w:rsidRDefault="0026633A" w:rsidP="006839A1">
      <w:pPr>
        <w:pStyle w:val="Footer"/>
        <w:widowControl w:val="0"/>
        <w:tabs>
          <w:tab w:val="clear" w:pos="4153"/>
          <w:tab w:val="clear" w:pos="8306"/>
        </w:tabs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  <w:r>
        <w:rPr>
          <w:rFonts w:ascii="Garamond" w:hAnsi="Garamond" w:cs="Lucida Sans Unicode"/>
          <w:kern w:val="2"/>
        </w:rPr>
        <w:t>Son olarak hatırlatmak gerekir ki biz yaptığımız bütün çalışmalara rağmen işimizin 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siksiz ve kusursuz olduğunu iddia etmiyoruz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Başkaları da bizim eksikliklerimizi görüp bertaraf edebilir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Değerli okuy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culardan kitap hakkındaki önerilerini Yayınevi vasıtasıyla bizlere ulaştırmalarını bekleriz</w:t>
      </w:r>
      <w:r w:rsidR="00A11CAB">
        <w:rPr>
          <w:rFonts w:ascii="Garamond" w:hAnsi="Garamond" w:cs="Lucida Sans Unicode"/>
          <w:kern w:val="2"/>
        </w:rPr>
        <w:t xml:space="preserve">. </w:t>
      </w:r>
    </w:p>
    <w:p w:rsidR="0026633A" w:rsidRDefault="0026633A" w:rsidP="006839A1">
      <w:pPr>
        <w:pStyle w:val="Footer"/>
        <w:widowControl w:val="0"/>
        <w:tabs>
          <w:tab w:val="clear" w:pos="4153"/>
          <w:tab w:val="clear" w:pos="8306"/>
        </w:tabs>
        <w:spacing w:line="300" w:lineRule="atLeast"/>
        <w:ind w:firstLine="284"/>
        <w:jc w:val="right"/>
        <w:rPr>
          <w:rFonts w:ascii="Garamond" w:hAnsi="Garamond" w:cs="Lucida Sans Unicode"/>
          <w:kern w:val="2"/>
        </w:rPr>
      </w:pPr>
    </w:p>
    <w:p w:rsidR="0026633A" w:rsidRDefault="0026633A" w:rsidP="006839A1">
      <w:pPr>
        <w:pStyle w:val="Footer"/>
        <w:widowControl w:val="0"/>
        <w:tabs>
          <w:tab w:val="clear" w:pos="4153"/>
          <w:tab w:val="clear" w:pos="8306"/>
        </w:tabs>
        <w:spacing w:line="300" w:lineRule="atLeast"/>
        <w:ind w:firstLine="284"/>
        <w:jc w:val="right"/>
        <w:rPr>
          <w:rFonts w:ascii="Garamond" w:hAnsi="Garamond" w:cs="Lucida Sans Unicode"/>
          <w:b/>
          <w:kern w:val="2"/>
        </w:rPr>
      </w:pPr>
      <w:r>
        <w:rPr>
          <w:rFonts w:ascii="Garamond" w:hAnsi="Garamond" w:cs="Lucida Sans Unicode"/>
          <w:b/>
          <w:kern w:val="2"/>
        </w:rPr>
        <w:t>Başta da sonda da hamd Allah’a mahsustur</w:t>
      </w:r>
      <w:r w:rsidR="00A11CAB">
        <w:rPr>
          <w:rFonts w:ascii="Garamond" w:hAnsi="Garamond" w:cs="Lucida Sans Unicode"/>
          <w:b/>
          <w:kern w:val="2"/>
        </w:rPr>
        <w:t xml:space="preserve">. </w:t>
      </w:r>
    </w:p>
    <w:p w:rsidR="0026633A" w:rsidRDefault="0026633A" w:rsidP="006839A1">
      <w:pPr>
        <w:pStyle w:val="Footer"/>
        <w:widowControl w:val="0"/>
        <w:tabs>
          <w:tab w:val="clear" w:pos="4153"/>
          <w:tab w:val="clear" w:pos="8306"/>
        </w:tabs>
        <w:spacing w:line="300" w:lineRule="atLeast"/>
        <w:ind w:firstLine="284"/>
        <w:jc w:val="right"/>
        <w:rPr>
          <w:rFonts w:ascii="Garamond" w:hAnsi="Garamond" w:cs="Lucida Sans Unicode"/>
          <w:b/>
          <w:kern w:val="2"/>
        </w:rPr>
      </w:pPr>
      <w:r>
        <w:rPr>
          <w:rFonts w:ascii="Garamond" w:hAnsi="Garamond" w:cs="Lucida Sans Unicode"/>
          <w:b/>
          <w:kern w:val="2"/>
        </w:rPr>
        <w:t>H</w:t>
      </w:r>
      <w:r w:rsidR="00A11CAB">
        <w:rPr>
          <w:rFonts w:ascii="Garamond" w:hAnsi="Garamond" w:cs="Lucida Sans Unicode"/>
          <w:b/>
          <w:kern w:val="2"/>
        </w:rPr>
        <w:t xml:space="preserve">. </w:t>
      </w:r>
      <w:r>
        <w:rPr>
          <w:rFonts w:ascii="Garamond" w:hAnsi="Garamond" w:cs="Lucida Sans Unicode"/>
          <w:b/>
          <w:kern w:val="2"/>
        </w:rPr>
        <w:t>22 Rebiussani 1419-Şemsi 24 Murdad 1377</w:t>
      </w:r>
    </w:p>
    <w:p w:rsidR="0026633A" w:rsidRDefault="0026633A" w:rsidP="006839A1">
      <w:pPr>
        <w:pStyle w:val="Footer"/>
        <w:widowControl w:val="0"/>
        <w:tabs>
          <w:tab w:val="clear" w:pos="4153"/>
          <w:tab w:val="clear" w:pos="8306"/>
        </w:tabs>
        <w:spacing w:line="300" w:lineRule="atLeast"/>
        <w:ind w:firstLine="284"/>
        <w:jc w:val="right"/>
        <w:rPr>
          <w:rFonts w:ascii="Garamond" w:hAnsi="Garamond" w:cs="Lucida Sans Unicode"/>
          <w:b/>
          <w:kern w:val="2"/>
        </w:rPr>
      </w:pPr>
      <w:r>
        <w:rPr>
          <w:rFonts w:ascii="Garamond" w:hAnsi="Garamond" w:cs="Lucida Sans Unicode"/>
          <w:b/>
          <w:kern w:val="2"/>
        </w:rPr>
        <w:t>(15 Ağustos 1999)</w:t>
      </w:r>
    </w:p>
    <w:p w:rsidR="0026633A" w:rsidRDefault="0026633A" w:rsidP="006839A1">
      <w:pPr>
        <w:widowControl w:val="0"/>
        <w:spacing w:line="300" w:lineRule="atLeast"/>
        <w:ind w:firstLine="284"/>
        <w:jc w:val="right"/>
        <w:rPr>
          <w:rFonts w:ascii="Garamond" w:hAnsi="Garamond" w:cs="Lucida Sans Unicode"/>
          <w:b/>
          <w:kern w:val="2"/>
        </w:rPr>
        <w:sectPr w:rsidR="0026633A" w:rsidSect="006839A1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type w:val="continuous"/>
          <w:pgSz w:w="11906" w:h="16838" w:code="9"/>
          <w:pgMar w:top="3005" w:right="2552" w:bottom="3062" w:left="2552" w:header="2778" w:footer="2722" w:gutter="0"/>
          <w:pgNumType w:start="1"/>
          <w:cols w:sep="1" w:space="720"/>
          <w:docGrid w:linePitch="360"/>
        </w:sectPr>
      </w:pPr>
      <w:r>
        <w:rPr>
          <w:rFonts w:ascii="Garamond" w:hAnsi="Garamond" w:cs="Lucida Sans Unicode"/>
          <w:b/>
          <w:kern w:val="2"/>
        </w:rPr>
        <w:t>Tahran-Seyyid Haşim Resuli Mehallati</w:t>
      </w:r>
    </w:p>
    <w:p w:rsidR="0026633A" w:rsidRPr="006B1A58" w:rsidRDefault="0026633A" w:rsidP="006B1A58">
      <w:bookmarkStart w:id="2" w:name="_Toc522085278"/>
    </w:p>
    <w:p w:rsidR="0026633A" w:rsidRDefault="0026633A" w:rsidP="006839A1">
      <w:pPr>
        <w:spacing w:line="300" w:lineRule="atLeast"/>
        <w:ind w:firstLine="284"/>
        <w:rPr>
          <w:rFonts w:ascii="Garamond" w:hAnsi="Garamond"/>
        </w:rPr>
      </w:pPr>
    </w:p>
    <w:p w:rsidR="0026633A" w:rsidRDefault="0026633A" w:rsidP="006839A1">
      <w:pPr>
        <w:spacing w:line="300" w:lineRule="atLeast"/>
        <w:ind w:firstLine="284"/>
        <w:rPr>
          <w:rFonts w:ascii="Garamond" w:hAnsi="Garamond"/>
        </w:rPr>
      </w:pPr>
    </w:p>
    <w:p w:rsidR="0026633A" w:rsidRDefault="0026633A" w:rsidP="006839A1">
      <w:pPr>
        <w:spacing w:line="300" w:lineRule="atLeast"/>
        <w:ind w:firstLine="284"/>
        <w:rPr>
          <w:rFonts w:ascii="Garamond" w:hAnsi="Garamond"/>
        </w:rPr>
      </w:pPr>
    </w:p>
    <w:p w:rsidR="0026633A" w:rsidRDefault="0026633A" w:rsidP="006839A1">
      <w:pPr>
        <w:spacing w:line="300" w:lineRule="atLeast"/>
        <w:ind w:firstLine="284"/>
        <w:rPr>
          <w:rFonts w:ascii="Garamond" w:hAnsi="Garamond"/>
        </w:rPr>
      </w:pPr>
    </w:p>
    <w:p w:rsidR="0026633A" w:rsidRDefault="0026633A" w:rsidP="006839A1">
      <w:pPr>
        <w:spacing w:line="300" w:lineRule="atLeast"/>
        <w:ind w:firstLine="284"/>
        <w:rPr>
          <w:rFonts w:ascii="Garamond" w:hAnsi="Garamond"/>
        </w:rPr>
        <w:sectPr w:rsidR="0026633A" w:rsidSect="006839A1">
          <w:footerReference w:type="even" r:id="rId12"/>
          <w:footerReference w:type="default" r:id="rId13"/>
          <w:footnotePr>
            <w:numRestart w:val="eachPage"/>
          </w:footnotePr>
          <w:pgSz w:w="11906" w:h="16838" w:code="9"/>
          <w:pgMar w:top="3005" w:right="2552" w:bottom="3062" w:left="2552" w:header="2552" w:footer="2552" w:gutter="0"/>
          <w:cols w:num="2" w:space="720" w:equalWidth="0">
            <w:col w:w="3041" w:space="720"/>
            <w:col w:w="3041"/>
          </w:cols>
          <w:docGrid w:linePitch="360"/>
        </w:sect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" w:name="_Toc95252698"/>
      <w:r>
        <w:t>- A -</w:t>
      </w:r>
      <w:bookmarkEnd w:id="2"/>
      <w:bookmarkEnd w:id="3"/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" w:name="_Toc95252699"/>
      <w:r>
        <w:t>1- Acele</w:t>
      </w:r>
      <w:bookmarkEnd w:id="4"/>
    </w:p>
    <w:p w:rsidR="0026633A" w:rsidRDefault="0026633A" w:rsidP="006839A1">
      <w:pPr>
        <w:spacing w:line="300" w:lineRule="atLeast"/>
        <w:ind w:firstLine="284"/>
        <w:rPr>
          <w:rFonts w:ascii="Garamond" w:hAnsi="Garamond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“Her hangi bir kötülüğü savan şey dışında her hususta acele etmek kına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>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“Acele etmekten sakının; çünkü acele iş, insana mutlaka pişmanlık getirir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“Acele etmekten sakın; çünkü acele, işi kaybetmenin ve pişmanlığın başlangıcıdır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>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“Aceleden sakın; zira ac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 insanın sürçmesiyle eştir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“İnsanların en şiddetli pişman olanı ve en çok kınananı iş işten geçtikten sonra aklı baş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 gelen aceleci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(c. </w:t>
      </w:r>
      <w:r>
        <w:rPr>
          <w:rFonts w:ascii="Garamond" w:hAnsi="Garamond" w:cs="Lucida Sans Unicode"/>
          <w:i/>
          <w:kern w:val="2"/>
          <w:sz w:val="16"/>
        </w:rPr>
        <w:t>2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“Acele etmek pişmanlı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(c. </w:t>
      </w:r>
      <w:r>
        <w:rPr>
          <w:rFonts w:ascii="Garamond" w:hAnsi="Garamond" w:cs="Lucida Sans Unicode"/>
          <w:i/>
          <w:kern w:val="2"/>
          <w:sz w:val="16"/>
        </w:rPr>
        <w:t>1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“Acele etmek insanın sürçmesine neden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“Acele etmek insanın do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ruyu bulmasını engeller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“Acele eden işi ele geçi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se bile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ta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“Düşünüp taşınarak har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ket eden doğruyu bulur, veya (en azından) hakka yakın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Acele eden kimse ise hata eder veya en azından hataya yakın 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“İmkanlar el vermediği sürece acele hareket etmek ins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üzülm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sine neden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“İyilikte acele etmek iyil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ğin ölçüsüdür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“Hayır ulaştırmada acele etmek zaferdir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“İşi telafi etmekte acele davra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mak işi ıslah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“İyi işte acele etmek iyil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 arttırmaktır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“Acele etmenin neticesi sürçm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“İşlerin en hayırlısı fa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dası en çabuk görülen ve sonucu en çok övülendir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“Acele etmeyi terk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ra acele etmekle insan hedefine ul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şamaz ve de ivedililik övülen bir iş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“Cömertliğin başı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ğışta acele davranmaktır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“Acele (bineğine) binen düşme ve sürçmenin kenarınd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“Acele etmekte sürçme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“Acele etmekte pişma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lık va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“Acele edenin görüş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nün doğru çıkması çok azdır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“Acele edenin tedbirinin başarılı olması ve incinmiş ins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sevgisinin devam etmesi çok 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“Acele edenin helak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maması çok enderdir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“Çok acele insanın sür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mesine neden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“Bağışın kemali acele edilmesi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“Acele eden insan (hi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bir zaman) övülmez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“Acele eden sürçer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“Acele eden düşer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 xml:space="preserve">“Acele edenin sürçmesi çok 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</w:t>
      </w:r>
      <w:r>
        <w:rPr>
          <w:rFonts w:ascii="Garamond" w:hAnsi="Garamond" w:cs="Lucida Sans Unicode"/>
          <w:i/>
          <w:kern w:val="2"/>
          <w:sz w:val="16"/>
          <w:lang w:val="de-DE"/>
        </w:rPr>
        <w:t xml:space="preserve"> s</w:t>
      </w:r>
      <w:r w:rsidR="00A11CAB">
        <w:rPr>
          <w:rFonts w:ascii="Garamond" w:hAnsi="Garamond" w:cs="Lucida Sans Unicode"/>
          <w:i/>
          <w:kern w:val="2"/>
          <w:sz w:val="16"/>
          <w:lang w:val="de-DE"/>
        </w:rPr>
        <w:t xml:space="preserve">. </w:t>
      </w:r>
      <w:r>
        <w:rPr>
          <w:rFonts w:ascii="Garamond" w:hAnsi="Garamond" w:cs="Lucida Sans Unicode"/>
          <w:i/>
          <w:kern w:val="2"/>
          <w:sz w:val="16"/>
          <w:lang w:val="de-DE"/>
        </w:rPr>
        <w:t>174</w:t>
      </w:r>
      <w:r>
        <w:rPr>
          <w:rFonts w:ascii="Garamond" w:hAnsi="Garamond" w:cs="Lucida Sans Unicode"/>
          <w:i/>
          <w:kern w:val="2"/>
          <w:sz w:val="16"/>
        </w:rPr>
        <w:t>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“Acele (bineğine) binen sürçer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“Acele eden, acele ettiğ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pi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“Acele bineğine binen sürçerek yüz üstü düşer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“Yüceliğin alameti insa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lara karşılık vermede acele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“İmkanlar el vermediği müddetçe acele etmek ve fırsa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lar ortaya çıktıktan sonra düşünmek bilgisizliktendir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“İnsanlara Karşılık ve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mede acele davranmak kerem ve yüceliğin kemalindedir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“İmkanlar el vermeden acele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 ahmaklıktandır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“Acele ile, sürçmeler de çoğ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“Allah’ın sizlere acele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mediği bir şeyde siz de sakın acele da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ranmayın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“Aceleden kimse doğru yolu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“Acelecilik (bineğine) 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nen kimseye, sonunda kınama ve azarlama 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" w:name="_Toc518212996"/>
      <w:bookmarkStart w:id="6" w:name="_Toc95252700"/>
      <w:r>
        <w:t>2- Acizlik</w:t>
      </w:r>
      <w:bookmarkEnd w:id="5"/>
      <w:bookmarkEnd w:id="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“Acizlik (insanın kendini) zayi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“Acizlik insanın kendini y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tirmes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“Acizlik (insanın kendini) zayi etme nedenidir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“Acizlik bineklerin en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tüsüdür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“Acizlik helak olmayı d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ğurur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“Acizlik düşmanları arz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landırır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“Acizlik sana farz kılınan şey (Allah’a itaat) yerine sana g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rant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lenmiş şey (rızık) ile meşgul olman ve sana verilen şeylerde kanaati terk etme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“İnsanların en acizi, nefs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nin eksikliklerini gidermeye gücü olduğu halde bunu yapm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“İnsanların en acizi, nefs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ıslah etmekten aciz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“İnsanların en acizi, ola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ların gerçekleşmesi ve ecelin gelip ça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ması hususunda kendini emin ve güvende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“Amellerin afeti, işçil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acizliğidir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(O halde işleri güçlü kimselere ısmarlamak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rekir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“Acizliğin meyvesi (acze teslimiyet), isteklerin yok olmas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 xml:space="preserve">224) 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“Acizin istediklerin ula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ması çok azdır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“Başına gelecekleri sa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mada aciz kalan kimsenin, korktuğu şeylerden nasıl da emanda olduğuna şaşarım doğr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“Zihninde hazır olanları dahi derk etmekten aciz olan kimse, zihninden gizli kalan ge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çekleri derk etmek hususunda daha aciz ve daha düşkündür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“Kendi işlerini görme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ten aciz olan kimse, haline yüz çev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rir, 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veccüh bile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“Yapma hususunda aciz kalacağından korktuğun işlere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 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şebbüs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“(Ey insan!) Henüz kana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lanmadan uçmaya, erginliğe ermeden seslenmeye kalkıştın!”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“Açmaktan aciz kalac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ğın kapıyı sakın kapama!”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“Döndürmekten aciz 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şeceğin oku sakın atma!”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" w:name="_Toc518212997"/>
      <w:bookmarkStart w:id="8" w:name="_Toc95252701"/>
      <w:r>
        <w:t>3- Açıkça Günah İşl</w:t>
      </w:r>
      <w:r>
        <w:t>e</w:t>
      </w:r>
      <w:r>
        <w:t>mek</w:t>
      </w:r>
      <w:bookmarkEnd w:id="7"/>
      <w:bookmarkEnd w:id="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“Münezzeh olan Allah’a karşı açıkça günah işleyen kimse azaba çarptırılma hususunda ac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 da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ranmış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“Açıkça günah işleyen kimse yüksek bir sesle Allah’a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yan etmiş sayılır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141)</w:t>
      </w:r>
    </w:p>
    <w:p w:rsidR="0026633A" w:rsidRPr="006B1A58" w:rsidRDefault="0026633A" w:rsidP="006B1A58"/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" w:name="_Toc518212998"/>
      <w:bookmarkStart w:id="10" w:name="_Toc95252702"/>
      <w:r>
        <w:t>4- Açlık</w:t>
      </w:r>
      <w:bookmarkEnd w:id="9"/>
      <w:bookmarkEnd w:id="1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“Açlık (kendini aç bıra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mak ve perhiz) bir çok hastalıklar için en fayd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 ilaçtır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“Açlık (bir lokma ekmek için zenginler karşısında) boyun bü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mekten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“(Kendini) açlık ile terb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ye et ve kanaat ile edeplendir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“Nefsin azgınlığını ve (çi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kin, kötü) alışkanlıklarını yok etmek için en güzel yardımcı a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“Açlık güzel bir yeme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“İnsanın (günahlardan)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kınması hususunda en güzel yardımcı açlıktır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“Açlık ve hastalık bir ar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 gelmez, (perhiz eden kimse kolay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lay hasta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1" w:name="_Toc518212999"/>
      <w:bookmarkStart w:id="12" w:name="_Toc95252703"/>
      <w:r>
        <w:t>5- Adalet</w:t>
      </w:r>
      <w:bookmarkEnd w:id="11"/>
      <w:bookmarkEnd w:id="1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“Adalet ülfet (kaynaşma) doğurur, zulüm ise insanı doğru yoldan çıkarır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(sapıklığa düş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“Adalet insaftır (insanla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la eşit şartlarda yaşamaktır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“Adalet (işlerin) ölçüsü ve zulüm yok olmaktır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“Adalet hayattır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“Adalet en hayırlı hükü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“Adalet şahadetin ruh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(yani adil olmayanın şahadeti ruhsu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“Adalet hükümlerin hay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tıdır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“Adalet en hayırlı şahade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“Adalet insanları ıslah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“Adalet sultan (yönetic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ler) için bir fazilettir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“Adalet kurtuluş ve yüc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“Adalet zenginliklerin en zenginl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“Adalet halkın kıvamıdır (hayat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“Adalet idareciliğin düz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“Adalet insanların kıvam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 (hayat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“Adalet esasların (temell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rin) en güçlüsüdür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“Adalet karakterlerin en üstün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“Halk sadece adaletle ı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lah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“Adalet kendisiyle amel edeni yapılan zulümleri boynuna almaktan ku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“Adil imam sağanak ya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murdan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“Adil kimse iki mükafa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tan (dünya ve ahiretten) birini kollayan gözetleyici gib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“Adalet imanın başı ve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sanın tüm kapsamıdır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“Adalet iki siyasetin en 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tün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“Adalet halkın kıvamı (h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yatı) ve idarecilerin güzelliğ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“Adalet zulmederken (v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ya zulmedilirken) insaflı olmandır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(h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küm verirken insaflı olmandır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 Fazilet ise güç buld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ğunda affe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“Adaletli ol ki hüküm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hibi ol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“Adaletle hükmet ki h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kümdar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“İdare ettiklerine adil da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ran ve sana verilenler hus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sunda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lah’a şükret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“Adaletli davran ki ku</w:t>
      </w:r>
      <w:r>
        <w:rPr>
          <w:rFonts w:ascii="Garamond" w:hAnsi="Garamond" w:cs="Lucida Sans Unicode"/>
          <w:kern w:val="2"/>
        </w:rPr>
        <w:t>d</w:t>
      </w:r>
      <w:r>
        <w:rPr>
          <w:rFonts w:ascii="Garamond" w:hAnsi="Garamond" w:cs="Lucida Sans Unicode"/>
          <w:kern w:val="2"/>
        </w:rPr>
        <w:t>ret ve hükümdarlığın devam etsin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“Bağışların en yücesi ad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“Hükümdarların en üst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nü adil olanıdır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“İnsanların en adili, ha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ka üzere en çok hüküm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“Davranış açısından en üstün hükümdar adaleti tüm ha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kı kapsayan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“En adil davranış insanl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 onların sana davranmasını istediğin gibi da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ranmandır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“Hükümde insaflı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mak ve zulümden çekinmek de hiç şüphesiz adalette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“Şüphesiz adalet müne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zeh olan Allah’ın insanlar için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rar kıldığı ve hakkı ikame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 için tayin ettiği bir ölçüdür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O’na ölçüsünde muhal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fet etmeyin ve saltanatında O’na ka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şı durmayın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“Şüphesiz münezzeh olan Allah adaletli olmayı ve ihsanda bulunmayı emretmiş çirkinlikleri ve zulmü ise yasaklamı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“Adaletin afeti güçlü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“Yönetici olduğunda ad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letli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“Adalet sebebiyle bereke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 ikiye ka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“Halk ancak adaletle ı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lah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“Adil davranışlarla dü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mana üstün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“Devletlerin devamı adil metotları hayata geçirmesind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“Münezzeh olan Allah adaleti insanlar için bir kıvam (hayatta kalış sebebi); her türlü zulüm ve günahtan temizlenme ve İslami kabul yolunu kolayla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tırma aracı kılmı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“Adaletin güzelliği insa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ların düzen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“Siyasetlerin en hayırlısı adale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“Adaletli davran ve yüc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likle ihsanda bulun ki her iki fazilete (adalet ve yücelik niteliğ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ne) de sahip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“Adil insanın devleti far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lardan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(kesin ve olması gereken işlerden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“Bazen adil kimse de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lim say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“Adalet hakimiyetin süs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“Adil insanın zamanı,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en iyisidir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“Adalet siyaseti üç çeşi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tir: Uzak görüşlülükle birlikte yum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şak davranmak, adalette büyük bir dikkat ve araştırmada bulu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mak ve orta yollu ihsanda bulunmaktır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(israftan kaçınma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“Yöneticilerin en kötüsü adalete 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halefet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“Halkın salah ve hayrı adalett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“Zulme adaletle muhal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fet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“Dost ve düşman hakkı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adaletli olman, yoksulluk ve fakirlikte orta yolu tutturman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rekir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“Yöneticinin adaleti yön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tilenlerin hayatı ve insanların salahı/hayrıdır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“Adaletin en son aşaması insanın kendisi hakkında adaletli davranmasıdır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(kendi hakkına kani olmasıdır)”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“Aklın tabiatı insanı ad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letli olm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 sevk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“Adalette ihsan ve iyilik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“İnsanların salah ve hayrı adale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“Allah’ın sünnetine u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mak ve devletlerin bekası adalettedir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“Adalette genişlik va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Dolayısıyla adaleti kendine dar görenler zulmü kendilerine daha çok dar görürler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“Siyaset ve işlerin idaresi için adalet 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terlidir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“Senin nezdinde en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vimli iş adaleti en çok yayan ve hakkı almada en adil iş olmal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“Bineğin adalet olsun; her kim adalet bineğine binerse (adil olursa) malik (mutlu ve muzaffer)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“Zulüm sürçüp yeri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kopmadıkça adalet yerleşmez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68- </w:t>
      </w:r>
      <w:r>
        <w:rPr>
          <w:rFonts w:ascii="Garamond" w:hAnsi="Garamond" w:cs="Lucida Sans Unicode"/>
          <w:kern w:val="2"/>
        </w:rPr>
        <w:t>“Devletler adaleti uyg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lamakla olduğu gibi başka hiç bir şeyle korunma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69- </w:t>
      </w:r>
      <w:r>
        <w:rPr>
          <w:rFonts w:ascii="Garamond" w:hAnsi="Garamond" w:cs="Lucida Sans Unicode"/>
          <w:kern w:val="2"/>
        </w:rPr>
        <w:t>“Adalet ile davranan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 xml:space="preserve">se işlerinde daha oturaklı 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70- </w:t>
      </w:r>
      <w:r>
        <w:rPr>
          <w:rFonts w:ascii="Garamond" w:hAnsi="Garamond" w:cs="Lucida Sans Unicode"/>
          <w:kern w:val="2"/>
        </w:rPr>
        <w:t>“Adil olan kimsenin hü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mü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kin ve cari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71- </w:t>
      </w:r>
      <w:r>
        <w:rPr>
          <w:rFonts w:ascii="Garamond" w:hAnsi="Garamond" w:cs="Lucida Sans Unicode"/>
          <w:kern w:val="2"/>
        </w:rPr>
        <w:t>“Adil olan kimsenin değ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 xml:space="preserve">ri büyük 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72- </w:t>
      </w:r>
      <w:r>
        <w:rPr>
          <w:rFonts w:ascii="Garamond" w:hAnsi="Garamond" w:cs="Lucida Sans Unicode"/>
          <w:kern w:val="2"/>
        </w:rPr>
        <w:t>“Adaleti çok olanın günl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 (hakimiyet dönemi) öv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73- </w:t>
      </w:r>
      <w:r>
        <w:rPr>
          <w:rFonts w:ascii="Garamond" w:hAnsi="Garamond" w:cs="Lucida Sans Unicode"/>
          <w:kern w:val="2"/>
        </w:rPr>
        <w:t>“Şehirlerde (ülkelerde) adil davranan kimsenin üzerine Allah rahm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tini yayar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74- </w:t>
      </w:r>
      <w:r>
        <w:rPr>
          <w:rFonts w:ascii="Garamond" w:hAnsi="Garamond" w:cs="Lucida Sans Unicode"/>
          <w:kern w:val="2"/>
        </w:rPr>
        <w:t>“Hakimiyetinde adil da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ranan kimse yardımcılardan müstağni/ihtiyaçsız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75- </w:t>
      </w:r>
      <w:r>
        <w:rPr>
          <w:rFonts w:ascii="Garamond" w:hAnsi="Garamond" w:cs="Lucida Sans Unicode"/>
          <w:kern w:val="2"/>
        </w:rPr>
        <w:t>“Adaletle davranan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mülkünü (devletini) Allah korur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76- </w:t>
      </w:r>
      <w:r>
        <w:rPr>
          <w:rFonts w:ascii="Garamond" w:hAnsi="Garamond" w:cs="Lucida Sans Unicode"/>
          <w:kern w:val="2"/>
        </w:rPr>
        <w:t>“En yüce seçimlerden ve en güzel sırtı pekliklerden biri de verdiği hükümde adaletli olmak yakın ve uzak herkese eşit şeki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de adaleti uygulamaktır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77- </w:t>
      </w:r>
      <w:r>
        <w:rPr>
          <w:rFonts w:ascii="Garamond" w:hAnsi="Garamond" w:cs="Lucida Sans Unicode"/>
          <w:kern w:val="2"/>
        </w:rPr>
        <w:t>“Şehirler adaletle old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 gibi başka hiçbir şeyle bayındır olmaz, kalkınmaz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78- </w:t>
      </w:r>
      <w:r>
        <w:rPr>
          <w:rFonts w:ascii="Garamond" w:hAnsi="Garamond" w:cs="Lucida Sans Unicode"/>
          <w:kern w:val="2"/>
        </w:rPr>
        <w:t>“Devletler adaletle old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 gibi başka hiçbir şeyle korunmaz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79- </w:t>
      </w:r>
      <w:r>
        <w:rPr>
          <w:rFonts w:ascii="Garamond" w:hAnsi="Garamond" w:cs="Lucida Sans Unicode"/>
          <w:kern w:val="2"/>
        </w:rPr>
        <w:t>“Siyasetin ölçüsü adale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80- </w:t>
      </w:r>
      <w:r>
        <w:rPr>
          <w:rFonts w:ascii="Garamond" w:hAnsi="Garamond" w:cs="Lucida Sans Unicode"/>
          <w:kern w:val="2"/>
        </w:rPr>
        <w:t>“Zayıf ve güçsüz insa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ları adal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tinden ümitsiz kılma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81- </w:t>
      </w:r>
      <w:r>
        <w:rPr>
          <w:rFonts w:ascii="Garamond" w:hAnsi="Garamond" w:cs="Lucida Sans Unicode"/>
          <w:kern w:val="2"/>
        </w:rPr>
        <w:t>“Siyasette adaletli olmak gibi (güzel) bir yöneticilik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82- </w:t>
      </w:r>
      <w:r>
        <w:rPr>
          <w:rFonts w:ascii="Garamond" w:hAnsi="Garamond" w:cs="Lucida Sans Unicode"/>
          <w:kern w:val="2"/>
        </w:rPr>
        <w:t>“En üstün adalet, halka alınmış haklarını geri iade etme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3" w:name="_Toc518213000"/>
      <w:bookmarkStart w:id="14" w:name="_Toc95252704"/>
      <w:r>
        <w:t>6- Adavet-düşmanlık</w:t>
      </w:r>
      <w:bookmarkEnd w:id="13"/>
      <w:bookmarkEnd w:id="1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“Akraba düşmanlığı akre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lerin sokmasından daha acıdır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“bir tek düşman dahi ço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“Düşmanı ihsan ile elde etmek iki zaferden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(yani insan sürekli düşmanına savaşla galip gelmez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“Düşmanları güzel söz ve iyi davranışlarla doğru yola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tirmek içler acısı savaşlarla karşılamak ve üstün gelmekten daha kolaydır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“Düşmanına karşı güç ve imkanlarını gözetleyici kıl ve fı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satı ganimet bil ki zafere eriş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“Hile açısından en zayıf düşman düşmanlığını açığa çık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“Düşman ne kötü emsa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“Düşmanlarınla iyi geçin ve dostlarına karşı samimi ol ki kardeşliği koruyabilesin ve mer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liği elde edebilesin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“Cehaletin başı insanlara düşma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lık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“Düşmanların en kötüsü (olaylara) dikkat ve dalışı uzak/derin, ama hilesi en gizli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“Kötülerin adeti iyilere düşma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“Bazen düşmanlar (ins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nı) kand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“Düşmanlarından hayır dileyen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şüphesiz cahildir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“(İnsanlara) fazla dü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manlık kalplerin sıkıntısıdır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(İnsanın kalb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sürekli sıkar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“Her şeyin bir zorluğu vardır ömrün zorluğu ise dü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manlarla düşüp kalkma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“Dostlarına verdiği sözü tutmayan ve düşmanlarına insaf üzere davranmayan kimse mer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lik ile nitelendir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“Sana düşman olan seni çirkin 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lere sevk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“Düşmanlığını açığa v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ran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hilesi az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“Düşmanlık eken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se, hüsran biçer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“İnsanlarla kavga eden kimsenin düşmanları çok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“Düşmanlarına dost olan kimsenin bedeni zayıflar, 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“Düşmanını ıslah eden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(adam) sayısı çoğalır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“Senin (iyiliğin veya köt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lüğün) hakkında pervası olmayan kimse senin düşmanı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“Düşmanına (güven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rek) uyuyan kimse hilelerle uyandır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“Halka düşmanlık eden kimse pişmanlık meyvesi toplar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“Halkla düşmanlığı tatlı sayan kimse onlara düşmanlığın acı meyv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sini toplar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“İnsanlara düşmanlık eden kimseye hayat yolları zorl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şır, işleri çıkmaza girer ve zorluklardan çıkış yolu daralır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“Muhaliflerini ıslah eden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muradına 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“İhtiyaçlarını gidermek için düşmanından yardım dil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kimse ihtiyaçlarından uzaklığını arttırır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(ihtiyaçlarını karşılayamaz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“Menfaati sana zarar vermekte olan kimse hiçbir 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rumda sana düşmanlıktan el çekmez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“İnsanlara düşmanlık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 cahillerin özelliğidir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“Düşmanlık durakl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rında durmak rahman olan Allah’ı g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zaplandırır, şeytanı hoşnut eder ve insanı çirkin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“Her ne kadar teşekkür etse de düşmanına güvenme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“Düşmanın zayıf bile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sa onu küçümseme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“Kudret ve güce ulaşm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dan düşmanla savaşmaya kalkışma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“Düşmanın güzel konu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masına aldanma, zira düşman bir su gibidir; ateşle ısıtılması uzun sürse de söndürülmesine engel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“Denemediğin müdde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çe dostuna güvenme, düşmanından da şiddetli bir ş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kilde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“Düşman, sana doğru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lince ona saldırma, zira sana doğru gelişi senin aleyhine ona yardım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Hakeza sana sırt dönüp kaçınca da ona karışma, onun sırt dönüp kaçışı sana 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“Düşmanına düşmanl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ğını aşikar etme, dostunu kınayıp 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me, her ne kadar yalan da olsa özrünü kabul et ve her ne kadar güç ve kudret esasınca senin 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hine de olsa ona karşılık verme”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5" w:name="_Toc518213001"/>
      <w:bookmarkStart w:id="16" w:name="_Toc95252705"/>
      <w:r>
        <w:t>7- Adet-Alışkanlık</w:t>
      </w:r>
      <w:bookmarkEnd w:id="15"/>
      <w:bookmarkEnd w:id="16"/>
      <w:r>
        <w:t xml:space="preserve"> 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“Fazilet ve üstünlük ade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lere g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lip gelmektedir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“Adet (insan için) ikinci tabia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tır/haslettir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“Adet hakimiyeti elinde bulund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ran bir düşmandır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“En üstün ibadet adetl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 üstün gelmektir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“Siyasetlerin en zoru ade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leri (bir yerden bir yere) nakletmektir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“Hal ve durum açısından insanların en kötüsü geliri kes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len ama (harcamalarda) adeti devam eden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“Şüphesiz haslet ve tabia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ların seni ülfet edindiğin, ısındığın şeylere davet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“Şüphesiz dilin senden adet edi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diğin şeyleri ister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“Riyazet çekmeni afeti adetlerin galebe çalmasıdır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(ade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 riyazet yolunda en büyük engeldir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 “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“Adetlere galip gelmekle en y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ce makamlara erişilir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“Nefislerinizi adetleri terk etmekle boyunduruk altına alın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fislerinizi itaatlere doğru sevk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Onlara borçların ağır yük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nü yükleyiniz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Nefisleriniz iyi işleri yapmak ile süsleyin ve onl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 günahların pisliğinden koruyunuz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“Adetleri değiştirin ki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lah’a it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at sizlere kolay gelsin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“Adetlere uyan kimse y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ce makamlara erişemez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“Adetleri terk etmek h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susunda nefislerinize hakim olun ki onlara üstün gelesiniz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Heva ve heveslerinizle cihat edin ki onlara malik olasınız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“Adetlerin her insan üz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rinde bir tür hakimiyeti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(insana adetler hükmetmektedir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“Dilin seni adet edind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ğin şeye çağırır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Nefsin senden ülfet edindiğin şe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leri ister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“Lisanın senden adet edindiğin şeyleri ister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7" w:name="_Toc518213002"/>
      <w:bookmarkStart w:id="18" w:name="_Toc95252706"/>
      <w:r>
        <w:t>8- Afet</w:t>
      </w:r>
      <w:bookmarkEnd w:id="17"/>
      <w:bookmarkEnd w:id="1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“Afetlerin ortaya çıkışı ile nime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 bulanır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“Gece ve gündüzün birb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 ardınca gelişi afetlerin tuzağı ve (insanlar için) dağınıklığın dave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çisidir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“Afetlerin doğuşu saatle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(Her saat bir afet doğabilir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“Saatler, afetlerin tuzağ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9" w:name="_Toc518213003"/>
      <w:bookmarkStart w:id="20" w:name="_Toc95252707"/>
      <w:r>
        <w:t>9- Afiyet</w:t>
      </w:r>
      <w:bookmarkEnd w:id="19"/>
      <w:bookmarkEnd w:id="2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“Afiyet nimetlerin en tatl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“Afiyet iki elbisenin en 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tün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“Afiyetler kalıcı oldukça (değeri bilinmez) meçhul kalır, kaybedilince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ğeri tanınır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“Şüphesiz din ve düny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 afiyet sahibi olmak yüce bir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met ve değerli bir bağıştır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“Hayatın lezzeti afiyet ile elde ed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“Afiyet elbisesi elbisel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en tatl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“Afiyetin sürekli oluşu en tatlı bağış ve en üstün nasi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“Her afiyet belaya doğru gider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“Afiyetten daha tatlı bir hayat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“Afiyetten daha üstün bir elbise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1" w:name="_Toc518213004"/>
      <w:bookmarkStart w:id="22" w:name="_Toc95252708"/>
      <w:r>
        <w:t>10- Afv</w:t>
      </w:r>
      <w:bookmarkEnd w:id="21"/>
      <w:bookmarkEnd w:id="2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“İkrar ile olan afv, özür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lemekle ürün veren şeyden daha çok ürün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“Kendisine zulmedeni a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feden, kendisiyle ilişkilerini koparan kimseyle ilişki kuran, kendini mahrum kılana ihsan eden ve kötülüğe ihsan ile karş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lık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ren kimse beni çok sevdirir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“Af ihsanların en güzel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“Affetmek zaferin zekat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“Af büyüklüğün gösterg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“Af yüceliklerin tacıdır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“Af en üstün ihsandır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“Görmezlikten gelmek hasletl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en güzelidir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“Af kudretin süsüdür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 xml:space="preserve">“Af yüceliğe neden 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“Af kudretin zekatıdır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“Af en güzel yardım görmektir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“Güçlü olduğu halde a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fetmek, insanı münezzeh olan Allah’ın azabından koruyan bir kalkandır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“Affetmede önce da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ranmak yüce insanların ahlakındandır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“Af, iki faziletin en büy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ğüdür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“Görmezlikten gelmek insanın kendisine yapılan köt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lükleri affetmesi ve kendisini öfkelendiren şeyler karşısında sabretmes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“Affet ki yardım gör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“Bağışla ki sana da bağı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lansın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“Sürçmeleri görmezli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ten gel, haddi (mümkün olduğu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dar) idare et ve sana açıkça söylenmeyen şeyi geç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“İnsanlara olan affın ve bağışlayıcılığın münezzeh olan Allah’ın sana bağışlamasını ist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diğin gibi olsun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Af ettiğin takdirde de pişman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“En güzel bağışlayıcılık kudret sahibi olduktan sonra a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fetmektir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“Güçlü insanın işlerinin en güz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 aftır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“İnsanlardan af etmeye en evla (müstahak) olanı cezala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dırma hususunda en güçlü olanıdır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“İnsanlardan yardım edilmeye en layık olan kimse af dileye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“Hakkını elde etmekten daha güzel olanı hakkından ge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“Yüceliklerin en güzeli güçlünün affı ve fakirin bağışıdır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“En güzel af, güçlülük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yesinde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“Af ile rahmet iner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“Sürçmeleri affet ve hat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ları bağışla ki derecelerin yücelsin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“İnsanları affetmeyi adet edin ve insanların istemediği şe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leri açığa vu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“İnsanların en kötüsü sürçmeleri affetmeyen ve ayıpları örtmeyen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“İki şeyin sevabı asla ö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çülmez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Afv ve adalet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“Affın fazileti, kudretin kemal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(zirvesinde) belli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“Az affetmek ayıpların en çirkinidir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İntikam almada acele davranmak ise günahların en b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yüğüdür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“Güçlü olduğunda güzel affet ve egemen olduğunda ad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letle davran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“Kudret halinde bağışl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yıcı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Darlık halinde bağışla ve ihtiyacın olduğu halde fed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kar ol ki faziletin kemale ersin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“Bir çok tamahkar insan tamahı görmezlikten geldiği için tam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 düşer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“Suçları affeden faziletin toplam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 edinmiş demektir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“Her kim bağış ve af ile iyilik etmezse, intikam ile köt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lük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“Sana yapılan kötülü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leri affe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men de yüceliktendir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“Güçlü olduğu halde a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fetmek ne de güzeldir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“Kınayan kimse günahı affetmiş sayılmaz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“Affetmekten pişman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 ve cezalandırmaktan mutluluk du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“Görmezlikten gelmek kadar hilim (sabırlılık)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“Güçlü insanın affından daha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 bir şey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“Kötü insan, aftan daha üstün bir şeyle karşılık görm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3" w:name="_Toc518213005"/>
      <w:bookmarkStart w:id="24" w:name="_Toc95252709"/>
      <w:r>
        <w:t>11- Ağlamak</w:t>
      </w:r>
      <w:bookmarkEnd w:id="23"/>
      <w:bookmarkEnd w:id="2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“Ağlamak, şefkat sahipl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rinin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rakteridir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“Allah’tan uzak düşme 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dişesiyle Allah korkusundan ağlamak arifl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ibadetidir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“Allah’ın haşyetinden a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lamak kalbi nurlandırır ve günaha dönüş yapmaktan korur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“Allah’ın haşyetinden a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lamak rahmet anahtarıdır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“Allah’ın haşyetinden a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lamak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nahı siler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“Kulun, Allah’ın haşyeti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a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laması günahları siler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5" w:name="_Toc518213006"/>
      <w:bookmarkStart w:id="26" w:name="_Toc95252710"/>
      <w:r>
        <w:t>12- Ahiret</w:t>
      </w:r>
      <w:bookmarkEnd w:id="25"/>
      <w:bookmarkEnd w:id="2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“Ahiret saadete ermişl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kurtul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şudur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“Ahiretini ıslah etmekle meşgul olmak seni ahiret azabı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ku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“Kar etmiş kimse hazır dünyayı gelecek ahiretine satan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“Mal ve çocuklar dünya hayatının süsüdür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Salih amel ise ahiret ekinidir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“Dünyanın durumu ras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lantılara bağlıdır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Ahiretin durumu ise 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yakatler esasıncadır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“Uzak görüşlü, dünya g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rur kendisini ahiret amelinden meşgul etmemiş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“Ahiret sizin karar kılac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ğınız bir yurttur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oraya sizler için baki kalacak şeyler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zırlayın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“Himmet ve çabanı ahiretine ö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gü kıl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“Himmetini ahiretine ö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gü kıl ki ıslah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“Çabanı ahiretine özgü kıl ki varacağın yerin ıslah olsun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Ahiretini dünyana satma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“Himmetini ahiretine ö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gü kıl, hüznünü nefsine ayır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Nice hüzünlü insan vardır ki hüznü onu ebedi sevince boğar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Nice hüzünlü kimse em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line ulaşır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“İhtiyaçlarınızın olm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dığı her işten yüz çevirin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Nefisler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 xml:space="preserve">nizi ahiret işlerinden sizlere gerekli olan şeylerle meşgul 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“Amellerin soruşturuld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ğu, yeryüzü sarsıntısının çok olduğu ve çocukların yaşlandığı günden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“Sakın karar kılınacak yurt ve temiz, seçkin, dost ve iyi insanların yeri hususunda (gafl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te düşüp) aldanmayın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Öyle yer ki Kur’an niteliğini ifade etmiş, e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lini övmüştür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Münezzeh olan Allah sana orayı göstermiş ve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 ona davet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“Göç etmesi yaklaşm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dan önce ahireti için azık olan kimse yok mu?”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“Ahirette insanların en zengini dünyada en fakir olanl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“İnsanlardan ahiret hus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sunda en çok nasiplenen kimse dünyadan en az nasipl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“Ahireti ifsad etmek mu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suzl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ğun nişanesidir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“Şüphesiz bugün amel günüdür; hesap değil! Yarın da hesap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nüdür, amel değil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“Şüphesiz önceden gö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derdiğin hayır kendin için biriktirdiğindir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Geriye bıraktığın şeylerin hayrı ise senden başkas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“Şüphesiz dünya sizlere kendi sünneti üzere davranır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Siz ve ahiret (birbirinize) sadece bir bağ ile bağılıs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“Şüphesiz önünde mes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fesi uzak, meşakkati şiddetli bir yol va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Onu güzel istemek ve seni (hedefine) ulaştıracak kadar azık almak zorundasın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“Şüphesiz önünde geçi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mesi zor bir yol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Burada yükü hafif olanın hali ağır ola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dan, yavaş gidenin hali, hızlı gidenden daha iyidir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ya cennete ya da ateşe girece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“Şüphesiz sonunda kıy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met kopacaktır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Aklı olana bu öğüt verici, cahile ise ibret vesil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Ardından kıyamet korkusu, korkutucu dehşetler, kulakların sağır oluşu, kemiklerin birbirine karışması, kabirlerin darlığı ve hüzünlerin şiddeti gibi bild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ğiniz şeyler olacaktır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“Şüphesiz dünya ve ahiret iki farklı düşman ve iki ayrı yo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Her kim dünyayı sever ve onu dost edinirse ahiretten nefret eder ve ona düşmanlık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ikisi (dünya ve ahiret) doğu ve batı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İnsan da bu ikisi ar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sında yürümektedir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Her ne zaman birine yaklaşırsa diğeri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uzaklaşır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Aynı zamanda onlar (dünya ve ahiret) iki kuma gibidir (ikisi bir araya gelmez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“Eğer kurtuluşa ve ahiretin yüceliğine rağbetiniz va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sa bu fani diyarda beka yurdu için azık alın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“Şüphesiz sen öncekil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olduğu yoldasın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ahiretin için ciddiyetle çalış ve dünya işine fazla koyulma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“Şüphesiz sen ahiret için yaratılmışsın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ahiret için amel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“Şüphesiz ahiret için amel edersen okun hedefe varır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(işi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şarılı olursun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“Şüphesiz sizler ahirete doğru gidecek ve Allah’ın huz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runa v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racaksınız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“En hayırlı hazırlık,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disiyle ahiretinin ıslah olacağı hazırlıktır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“Ahiret tatlılığı dünya mutsuzluğunun derdini ortadan kaldırır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“Beka yurdu doğruların mahalli, iyilerin ve salihlerin vat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“Dünyayı terk ederek ahireti ele geçirin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Dini terk ed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rek düny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 elde etmeyin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“Ahireti hatırlamak,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va ve şifadır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“Akıl ve zeka sahipler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nin ahlakı beka yurduna yönelmek, fena yurdundan yüz çevirmek ve me’va cennetine aşık olmaktır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“Ahireti hatırlayıp güzel iş yapana ne mutlu!”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“Dünya ve ahireti bir ar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 toplama isteği nefsin hilesindendir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 xml:space="preserve">251) 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“Ahireti taleb eden arz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suna ulaşır ve dünyadan da takdir edilen kendisine çatar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“Ahiretini ıslah etmek için büyük bir çaba ve gayret göster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“Dünyada vücuda ge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diği gördüğü halde ahirette dirileceğ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inkar eden kimseye şaşarım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“Zeki insanın azim ve iradesi, ahiretini ıslah etmeye ve azığını arttırmaya yöneliktir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“Ahiretin nihayeti bek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“Ahirette hesap vardır, amel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“(Mallarınızın) bazısını önceden gönderin ki lehinize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 xml:space="preserve">Hepsini geride bırakmayın ki 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leyhinize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“Ahiret işlerinden her ş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yin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görülmesi duyulmasından daha b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yüktür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“Ahiret evlatlarından olun, dünya evlatlarından olm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her çocuk kıyamet günü annesine katılacaktır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“Bedeninle dünyada ol, kalbin ve amelinle ahirette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“Ahiret için amel eden doğu yola erişmiş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“Ahiretini bayındır kılan arzusuna ulaşır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“Ahiretini dünyasıyla alan kimse her ikisinden de faydal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“Ahiretini dünyaya satan kimse her ikisinden de hüsrana uğrar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“İkamet yurdunu bayı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 kılan kimse akıllıdır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“Ahirete yakin eden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yadan yüz çevirir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“Ahiretini ıslah eden do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ru yola ulaşır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“Ahirete yakin eden,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 hakkında hırsa kapılmaz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“Ahireti hususunda hı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sa kapılan, ona sahip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“Ahiretten olan her şey ebedi ve bakidir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“Ahiretin yerini hiçbir şey tutmaz ve dünya canın pahası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“Ahiretini ıslah etmeye ç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lışmayan kimse mümin deği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“Ahiret nimetlerine ra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bet eden kimse dünyadan az bir şeye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naat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“Ahireti dünya ile değişt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ren kimseden daha zararlı kim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“Tüm himmeti ahireti için olan kimse arzusuna ula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“İkamet yurdu için çaba gösteren kimsenin ameli halis olur ve korkusunu çoğalır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“Ahirete yakin eden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dünyadan kopar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“Ahireti çok zikredenin günahı azalır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“Seni baki yurda çağıran ve onun için amel etmen hus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sunda sana yardımcı olan kimse şefkatli dostundur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68- </w:t>
      </w:r>
      <w:r>
        <w:rPr>
          <w:rFonts w:ascii="Garamond" w:hAnsi="Garamond" w:cs="Lucida Sans Unicode"/>
          <w:kern w:val="2"/>
        </w:rPr>
        <w:t>“Ahiret içini ıslah eden kimsenin, Allah da dünya işini ı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lah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69- </w:t>
      </w:r>
      <w:r>
        <w:rPr>
          <w:rFonts w:ascii="Garamond" w:hAnsi="Garamond" w:cs="Lucida Sans Unicode"/>
          <w:kern w:val="2"/>
        </w:rPr>
        <w:t>“Tüm himmeti ahiret için olan kimse hayırdan arzularının nih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yetine erişmiştir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70- </w:t>
      </w:r>
      <w:r>
        <w:rPr>
          <w:rFonts w:ascii="Garamond" w:hAnsi="Garamond" w:cs="Lucida Sans Unicode"/>
          <w:kern w:val="2"/>
        </w:rPr>
        <w:t>“Ahireti için amel etm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kimse arzusuna ulaşamaz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71- </w:t>
      </w:r>
      <w:r>
        <w:rPr>
          <w:rFonts w:ascii="Garamond" w:hAnsi="Garamond" w:cs="Lucida Sans Unicode"/>
          <w:kern w:val="2"/>
        </w:rPr>
        <w:t>“Dünyanın acılığı ahiretin tatlılığıdır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72- </w:t>
      </w:r>
      <w:r>
        <w:rPr>
          <w:rFonts w:ascii="Garamond" w:hAnsi="Garamond" w:cs="Lucida Sans Unicode"/>
          <w:kern w:val="2"/>
        </w:rPr>
        <w:t>“Dünyada çoğalan şey, ahirette azalır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73- </w:t>
      </w:r>
      <w:r>
        <w:rPr>
          <w:rFonts w:ascii="Garamond" w:hAnsi="Garamond" w:cs="Lucida Sans Unicode"/>
          <w:kern w:val="2"/>
        </w:rPr>
        <w:t>“Ahirette bir nasibi olm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yandan daha hüsrana uğramış kim va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74- </w:t>
      </w:r>
      <w:r>
        <w:rPr>
          <w:rFonts w:ascii="Garamond" w:hAnsi="Garamond" w:cs="Lucida Sans Unicode"/>
          <w:kern w:val="2"/>
        </w:rPr>
        <w:t>“Dünyadan az bir nasib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ulaşan aldatılmış kimse, ahiretten en yüce himmetine (h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define) ulaşmış kimse gibi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75- </w:t>
      </w:r>
      <w:r>
        <w:rPr>
          <w:rFonts w:ascii="Garamond" w:hAnsi="Garamond" w:cs="Lucida Sans Unicode"/>
          <w:kern w:val="2"/>
        </w:rPr>
        <w:t>“Beka yurdu için amel eden arzusuna ulaşmıştır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76- </w:t>
      </w:r>
      <w:r>
        <w:rPr>
          <w:rFonts w:ascii="Garamond" w:hAnsi="Garamond" w:cs="Lucida Sans Unicode"/>
          <w:kern w:val="2"/>
        </w:rPr>
        <w:t>“Müminin hüznü ahireti içindir ve tüm çabası dönüş yu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du içi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77- </w:t>
      </w:r>
      <w:r>
        <w:rPr>
          <w:rFonts w:ascii="Garamond" w:hAnsi="Garamond" w:cs="Lucida Sans Unicode"/>
          <w:kern w:val="2"/>
        </w:rPr>
        <w:t>“Ahireti dünyaya satm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yın ve faniyi baki olanla değiştirm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78- </w:t>
      </w:r>
      <w:r>
        <w:rPr>
          <w:rFonts w:ascii="Garamond" w:hAnsi="Garamond" w:cs="Lucida Sans Unicode"/>
          <w:kern w:val="2"/>
        </w:rPr>
        <w:t>“Hiçbir iş seni ahiret am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linden alı koymasın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zaman çok kısadır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79- </w:t>
      </w:r>
      <w:r>
        <w:rPr>
          <w:rFonts w:ascii="Garamond" w:hAnsi="Garamond" w:cs="Lucida Sans Unicode"/>
          <w:kern w:val="2"/>
        </w:rPr>
        <w:t>“Ahiret ameli ile düny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yı, aramaya koyulma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Hazır ve geç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ci dünyayı kalıcı ahirete karşı tercih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 mün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fıkların ahlakı ve dinden çıkanların huy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80- </w:t>
      </w:r>
      <w:r>
        <w:rPr>
          <w:rFonts w:ascii="Garamond" w:hAnsi="Garamond" w:cs="Lucida Sans Unicode"/>
          <w:kern w:val="2"/>
        </w:rPr>
        <w:t>“Dünya ve ahiret bir ar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 toplanmaz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81- </w:t>
      </w:r>
      <w:r>
        <w:rPr>
          <w:rFonts w:ascii="Garamond" w:hAnsi="Garamond" w:cs="Lucida Sans Unicode"/>
          <w:kern w:val="2"/>
        </w:rPr>
        <w:t>“Fena ve beka bir araya toplanmaz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82- </w:t>
      </w:r>
      <w:r>
        <w:rPr>
          <w:rFonts w:ascii="Garamond" w:hAnsi="Garamond" w:cs="Lucida Sans Unicode"/>
          <w:kern w:val="2"/>
        </w:rPr>
        <w:t>“Hiç kimse dünyadan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tediğini terk etmedikçe ahiretten isted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ğine ulaşamaz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83- </w:t>
      </w:r>
      <w:r>
        <w:rPr>
          <w:rFonts w:ascii="Garamond" w:hAnsi="Garamond" w:cs="Lucida Sans Unicode"/>
          <w:kern w:val="2"/>
        </w:rPr>
        <w:t>“Akıllı insana ahireti için önceden bir şeyler gönde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mesi ve ikamet yurdunu bayındır kı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ması yakışır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84- </w:t>
      </w:r>
      <w:r>
        <w:rPr>
          <w:rFonts w:ascii="Garamond" w:hAnsi="Garamond" w:cs="Lucida Sans Unicode"/>
          <w:kern w:val="2"/>
        </w:rPr>
        <w:t>“İnsanlar ahiretini ıslah etmek için dünyadan bir şeyler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terk edince Allah da kendilerine buna karşılık daha hayırlısını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85- </w:t>
      </w:r>
      <w:r>
        <w:rPr>
          <w:rFonts w:ascii="Garamond" w:hAnsi="Garamond" w:cs="Lucida Sans Unicode"/>
          <w:kern w:val="2"/>
        </w:rPr>
        <w:t>“Fena yurdunu tanıyan kimseye, beka yurdu için amel etmesi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86- </w:t>
      </w:r>
      <w:r>
        <w:rPr>
          <w:rFonts w:ascii="Garamond" w:hAnsi="Garamond" w:cs="Lucida Sans Unicode"/>
          <w:kern w:val="2"/>
        </w:rPr>
        <w:t>“Ahiretin bekasına ve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vamına yakini olan kimseye, onun için amel etmesi yakışır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87- </w:t>
      </w:r>
      <w:r>
        <w:rPr>
          <w:rFonts w:ascii="Garamond" w:hAnsi="Garamond" w:cs="Lucida Sans Unicode"/>
          <w:kern w:val="2"/>
        </w:rPr>
        <w:t>“Şüphesiz sonlar ön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müzdedir ve şüphesiz kıyamet de arkamızdadır, sizleri ileriye sü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mektedir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88- </w:t>
      </w:r>
      <w:r>
        <w:rPr>
          <w:rFonts w:ascii="Garamond" w:hAnsi="Garamond" w:cs="Lucida Sans Unicode"/>
          <w:kern w:val="2"/>
        </w:rPr>
        <w:t>“Ahirete bağlan ki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 hor bir halde sana gelsin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89- </w:t>
      </w:r>
      <w:r>
        <w:rPr>
          <w:rFonts w:ascii="Garamond" w:hAnsi="Garamond" w:cs="Lucida Sans Unicode"/>
          <w:kern w:val="2"/>
        </w:rPr>
        <w:t>“Müminin hedefi ahireti ıslah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90- </w:t>
      </w:r>
      <w:r>
        <w:rPr>
          <w:rFonts w:ascii="Garamond" w:hAnsi="Garamond" w:cs="Lucida Sans Unicode"/>
          <w:kern w:val="2"/>
        </w:rPr>
        <w:t>“Doğru yolunu bulm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 başarılı olan kimse, ahireti için azık 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91- </w:t>
      </w:r>
      <w:r>
        <w:rPr>
          <w:rFonts w:ascii="Garamond" w:hAnsi="Garamond" w:cs="Lucida Sans Unicode"/>
          <w:kern w:val="2"/>
        </w:rPr>
        <w:t>“Ahirete yakini olan azığ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 arttırır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92- </w:t>
      </w:r>
      <w:r>
        <w:rPr>
          <w:rFonts w:ascii="Garamond" w:hAnsi="Garamond" w:cs="Lucida Sans Unicode"/>
          <w:kern w:val="2"/>
        </w:rPr>
        <w:t>“Fesadın kendisini sevi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dirdiği kimseyi ahiret kötü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93- </w:t>
      </w:r>
      <w:r>
        <w:rPr>
          <w:rFonts w:ascii="Garamond" w:hAnsi="Garamond" w:cs="Lucida Sans Unicode"/>
          <w:kern w:val="2"/>
        </w:rPr>
        <w:t>“Şüphesiz insan önc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 gönderdiği şeyleri görür ve ger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de b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raktıklarına pişman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94- </w:t>
      </w:r>
      <w:r>
        <w:rPr>
          <w:rFonts w:ascii="Garamond" w:hAnsi="Garamond" w:cs="Lucida Sans Unicode"/>
          <w:kern w:val="2"/>
        </w:rPr>
        <w:t>“Eğer sizler gerçekten nimetlere erişmek istiyorsanız, canlarınızı mutsuzluk diyarından kurtarın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95- </w:t>
      </w:r>
      <w:r>
        <w:rPr>
          <w:rFonts w:ascii="Garamond" w:hAnsi="Garamond" w:cs="Lucida Sans Unicode"/>
          <w:kern w:val="2"/>
        </w:rPr>
        <w:t>“Şüphesiz sizler önc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 görmediklerinizle karşılık görü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sünüz ve önceden yaptığınız işlerin rehinisiniz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96- </w:t>
      </w:r>
      <w:r>
        <w:rPr>
          <w:rFonts w:ascii="Garamond" w:hAnsi="Garamond" w:cs="Lucida Sans Unicode"/>
          <w:kern w:val="2"/>
        </w:rPr>
        <w:t>“Çaba ve gayretini, so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gu ve hesap günü için cevap hazı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lamaya ayır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97- </w:t>
      </w:r>
      <w:r>
        <w:rPr>
          <w:rFonts w:ascii="Garamond" w:hAnsi="Garamond" w:cs="Lucida Sans Unicode"/>
          <w:kern w:val="2"/>
        </w:rPr>
        <w:t>“Gözlerinizi uyanık t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tun, karınlarınızı zayıflatın ve bedenl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rinizi tutun ki onu canlarınıza bağışlayasınız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(yani bedeninizi zayıflatın ki r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hunuz güçlensin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98- </w:t>
      </w:r>
      <w:r>
        <w:rPr>
          <w:rFonts w:ascii="Garamond" w:hAnsi="Garamond" w:cs="Lucida Sans Unicode"/>
          <w:kern w:val="2"/>
        </w:rPr>
        <w:t>“Amel defterleriniz açı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ken, tövbe yayılmışken, sırt çeviren çağrılırken, günah işl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ümit edilirken ve henüz amel sönmeden, mühlet kesilmeden, müddet bitmeden ve tövbe kapısı kapa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madan amel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99- </w:t>
      </w:r>
      <w:r>
        <w:rPr>
          <w:rFonts w:ascii="Garamond" w:hAnsi="Garamond" w:cs="Lucida Sans Unicode"/>
          <w:kern w:val="2"/>
        </w:rPr>
        <w:t>“Allah’ın takva sahipler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vaat ettiklerine rağbet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en doğru vade, Allah’ın vadesidir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100- </w:t>
      </w:r>
      <w:r>
        <w:rPr>
          <w:rFonts w:ascii="Garamond" w:hAnsi="Garamond" w:cs="Lucida Sans Unicode"/>
          <w:kern w:val="2"/>
        </w:rPr>
        <w:t>“Vaadinin doğruluğu gerçekleşsin ve ahiretin korkun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luğundan sakınılsın diye Allah’ın sizlere hazırladığı şeylere Allah katında hak kaz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101- </w:t>
      </w:r>
      <w:r>
        <w:rPr>
          <w:rFonts w:ascii="Garamond" w:hAnsi="Garamond" w:cs="Lucida Sans Unicode"/>
          <w:kern w:val="2"/>
        </w:rPr>
        <w:t>“Rehinleri kapanmadan (amellerinizin rehini olduğu köt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lükleriniz bu dünyadan intikal etmeden) önce boyunlarınızı ku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tarmaya çalışın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102- </w:t>
      </w:r>
      <w:r>
        <w:rPr>
          <w:rFonts w:ascii="Garamond" w:hAnsi="Garamond" w:cs="Lucida Sans Unicode"/>
          <w:kern w:val="2"/>
        </w:rPr>
        <w:t>“Varacağın gün gelm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 kendine bir yer seç ve oraya varmadan önce kendine bir yer hazırla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103- </w:t>
      </w:r>
      <w:r>
        <w:rPr>
          <w:rFonts w:ascii="Garamond" w:hAnsi="Garamond" w:cs="Lucida Sans Unicode"/>
          <w:kern w:val="2"/>
        </w:rPr>
        <w:t>“Gayret et, gayret et ey duyucu kimse! Çaba göster, çaba göster ey gafil! Bilen kimse gibi hiç kimse seni haberdar edemez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104- </w:t>
      </w:r>
      <w:r>
        <w:rPr>
          <w:rFonts w:ascii="Garamond" w:hAnsi="Garamond" w:cs="Lucida Sans Unicode"/>
          <w:kern w:val="2"/>
        </w:rPr>
        <w:t>“Hey! Zor günü çatm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dan kendisi için amel eden yok mudur?”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105- </w:t>
      </w:r>
      <w:r>
        <w:rPr>
          <w:rFonts w:ascii="Garamond" w:hAnsi="Garamond" w:cs="Lucida Sans Unicode"/>
          <w:kern w:val="2"/>
        </w:rPr>
        <w:t>“Bilin ki şüphesiz sizl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 göç emri verilmiş ve azık almaya kılavuzluk edilmişsiniz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yadan yarın onunla kendinizi koruyacağınız şeyleri azık alın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106- </w:t>
      </w:r>
      <w:r>
        <w:rPr>
          <w:rFonts w:ascii="Garamond" w:hAnsi="Garamond" w:cs="Lucida Sans Unicode"/>
          <w:kern w:val="2"/>
        </w:rPr>
        <w:t>“Bilin de amel edin ey Allah’ın kulları! Henüz ölüm ipl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 boğazınıza geçmemiş ve ruhlarınız doğru yolu bulmada özgürdür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Bedenleriniz rahattır ve henüz vaktiniz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Henüz vahşet, korku ve yokluğun şidde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li darlığına düşmeden, sizleri bekleyen ölüm gelip çatmadan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ve muktedir güçlü bir el sizi tutm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dan karar alma ve günahtan dönme imk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nınız var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107- </w:t>
      </w:r>
      <w:r>
        <w:rPr>
          <w:rFonts w:ascii="Garamond" w:hAnsi="Garamond" w:cs="Lucida Sans Unicode"/>
          <w:kern w:val="2"/>
        </w:rPr>
        <w:t>“Şüphesiz kalıcı ve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 şeyleri elde etmek için çalışan kimse ona ulaşır ve dönüşümde mutluluğa 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108- </w:t>
      </w:r>
      <w:r>
        <w:rPr>
          <w:rFonts w:ascii="Garamond" w:hAnsi="Garamond" w:cs="Lucida Sans Unicode"/>
          <w:kern w:val="2"/>
        </w:rPr>
        <w:t>“Şüphesiz sizin için bir son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sonunuza ulaşınız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size bir kıl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vuz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kılavuzunuza 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şiniz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109- </w:t>
      </w:r>
      <w:r>
        <w:rPr>
          <w:rFonts w:ascii="Garamond" w:hAnsi="Garamond" w:cs="Lucida Sans Unicode"/>
          <w:kern w:val="2"/>
        </w:rPr>
        <w:t>“Sapıklık karanlıkları si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leri nerede şaşkınlığa düşür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yor ve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lanlar sizi kandırıyor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110- </w:t>
      </w:r>
      <w:r>
        <w:rPr>
          <w:rFonts w:ascii="Garamond" w:hAnsi="Garamond" w:cs="Lucida Sans Unicode"/>
          <w:kern w:val="2"/>
        </w:rPr>
        <w:t>“Şüphesiz sizler ahirette sizinle birlikte olacak şeylere önem vermeye, dünyada sizinle birlikte olan şeylere önem ve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mekten daha çok muhtaçs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111- </w:t>
      </w:r>
      <w:r>
        <w:rPr>
          <w:rFonts w:ascii="Garamond" w:hAnsi="Garamond" w:cs="Lucida Sans Unicode"/>
          <w:kern w:val="2"/>
        </w:rPr>
        <w:t>“Şüphesiz sizler beka yurdunu imar etmeye, fena yu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dunu imar etmekten daha çok muhtaçsınız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112- </w:t>
      </w:r>
      <w:r>
        <w:rPr>
          <w:rFonts w:ascii="Garamond" w:hAnsi="Garamond" w:cs="Lucida Sans Unicode"/>
          <w:kern w:val="2"/>
        </w:rPr>
        <w:t>“Şüphesiz sizler ahiret için yaratıldınız, dünya için değil; beka için yaratıldınız, fena için değil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113- </w:t>
      </w:r>
      <w:r>
        <w:rPr>
          <w:rFonts w:ascii="Garamond" w:hAnsi="Garamond" w:cs="Lucida Sans Unicode"/>
          <w:kern w:val="2"/>
        </w:rPr>
        <w:t>“Şüphesiz sizler Allah’a rağbet ederseniz ganimet elde eder ve kurtuluşa erersiniz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ve eğer dünyaya rağbet ederseniz hüsrana uğrar ve helak olurs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nuz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114- </w:t>
      </w:r>
      <w:r>
        <w:rPr>
          <w:rFonts w:ascii="Garamond" w:hAnsi="Garamond" w:cs="Lucida Sans Unicode"/>
          <w:kern w:val="2"/>
        </w:rPr>
        <w:t>“Şüphesiz sizler beka için yaratıldınız, fena için değil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sizler emanet bir evde ve azık alıp göçeceğiniz bir konakt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115- </w:t>
      </w:r>
      <w:r>
        <w:rPr>
          <w:rFonts w:ascii="Garamond" w:hAnsi="Garamond" w:cs="Lucida Sans Unicode"/>
          <w:kern w:val="2"/>
        </w:rPr>
        <w:t>“Şüphesiz insan yaptıkl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rının karşılığını görür ve önceden gönderdiği şeylere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vuşur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116- </w:t>
      </w:r>
      <w:r>
        <w:rPr>
          <w:rFonts w:ascii="Garamond" w:hAnsi="Garamond" w:cs="Lucida Sans Unicode"/>
          <w:kern w:val="2"/>
        </w:rPr>
        <w:t>“Şüphesiz bütün bu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nişlik ve uzunluğuna rağmen yeryüzü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her birinizin nasibi,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yanağı üzerine toprağa düştüğü boyu (gömüldüğü yer) kadardır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117- </w:t>
      </w:r>
      <w:r>
        <w:rPr>
          <w:rFonts w:ascii="Garamond" w:hAnsi="Garamond" w:cs="Lucida Sans Unicode"/>
          <w:kern w:val="2"/>
        </w:rPr>
        <w:t>“Yükünüz hafif olsun! Şüphesiz sonuç önünüzdedir ve kıyamet arkanızdan sizleri öne sürmektedir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118- </w:t>
      </w:r>
      <w:r>
        <w:rPr>
          <w:rFonts w:ascii="Garamond" w:hAnsi="Garamond" w:cs="Lucida Sans Unicode"/>
          <w:kern w:val="2"/>
        </w:rPr>
        <w:t>“Şüphesiz dünya geçici, ahiret ise kalıcı bir yurttur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geçici yurdunuzdan, kalacağınız yer için azık alınız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Sırlarınızı 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len kimse ne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dinde perdelerinizi yırtmayın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119- </w:t>
      </w:r>
      <w:r>
        <w:rPr>
          <w:rFonts w:ascii="Garamond" w:hAnsi="Garamond" w:cs="Lucida Sans Unicode"/>
          <w:kern w:val="2"/>
        </w:rPr>
        <w:t>“Fani yurttan yüz çev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rip kalıcı yurda bağlandığında bil ki okun hedefe varmış, sana kurt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luş kapıları açılmış ve kurtuluşa erişmiş olurs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nuz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120- </w:t>
      </w:r>
      <w:r>
        <w:rPr>
          <w:rFonts w:ascii="Garamond" w:hAnsi="Garamond" w:cs="Lucida Sans Unicode"/>
          <w:kern w:val="2"/>
        </w:rPr>
        <w:t>“Yolunu gözetlediğiniz gaip (ölüm) gelmeden öne ge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meye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çal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şın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121- </w:t>
      </w:r>
      <w:r>
        <w:rPr>
          <w:rFonts w:ascii="Garamond" w:hAnsi="Garamond" w:cs="Lucida Sans Unicode"/>
          <w:kern w:val="2"/>
        </w:rPr>
        <w:t>“Muktedir ve aziz olan Allah sizleri almadan önce, öne geçmeye çalışın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122- </w:t>
      </w:r>
      <w:r>
        <w:rPr>
          <w:rFonts w:ascii="Garamond" w:hAnsi="Garamond" w:cs="Lucida Sans Unicode"/>
          <w:kern w:val="2"/>
        </w:rPr>
        <w:t>“Zorluk ve darlıktan ö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ce, öne geçmeye çalışın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123- </w:t>
      </w:r>
      <w:r>
        <w:rPr>
          <w:rFonts w:ascii="Garamond" w:hAnsi="Garamond" w:cs="Lucida Sans Unicode"/>
          <w:kern w:val="2"/>
        </w:rPr>
        <w:t>“Korku ve canlar çıkm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dan önce, öne geçmeye çalışın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124- </w:t>
      </w:r>
      <w:r>
        <w:rPr>
          <w:rFonts w:ascii="Garamond" w:hAnsi="Garamond" w:cs="Lucida Sans Unicode"/>
          <w:kern w:val="2"/>
        </w:rPr>
        <w:t>“Geri kalan mühlette,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rar zamanında, tövbe beklentisinde ve günahtan dönü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te, öne ge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meye çalışın, 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125- </w:t>
      </w:r>
      <w:r>
        <w:rPr>
          <w:rFonts w:ascii="Garamond" w:hAnsi="Garamond" w:cs="Lucida Sans Unicode"/>
          <w:kern w:val="2"/>
        </w:rPr>
        <w:t>“Bedenler salim, diller açık, tövbeler duyulur ve ameller makbul iken, öne geçmeye çal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şın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126- </w:t>
      </w:r>
      <w:r>
        <w:rPr>
          <w:rFonts w:ascii="Garamond" w:hAnsi="Garamond" w:cs="Lucida Sans Unicode"/>
          <w:kern w:val="2"/>
        </w:rPr>
        <w:t>“Amellerinizle, ömürler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nizden öne geçin ve kaybettikleriniz vesilesiyle size baki kalanı alın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127- </w:t>
      </w:r>
      <w:r>
        <w:rPr>
          <w:rFonts w:ascii="Garamond" w:hAnsi="Garamond" w:cs="Lucida Sans Unicode"/>
          <w:kern w:val="2"/>
        </w:rPr>
        <w:t>“Ölümden ve zorlukl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rından öne geçin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Gelip çatmadan, kendinizi ona hazırl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yın ve sizlere inmeden ona hazırlıklı olun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128- </w:t>
      </w:r>
      <w:r>
        <w:rPr>
          <w:rFonts w:ascii="Garamond" w:hAnsi="Garamond" w:cs="Lucida Sans Unicode"/>
          <w:kern w:val="2"/>
        </w:rPr>
        <w:t>“Yol gösterme, bedenl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rahatlığı, baki kalan mühlet ve karar zamanında öne geçmeye çalışın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129- </w:t>
      </w:r>
      <w:r>
        <w:rPr>
          <w:rFonts w:ascii="Garamond" w:hAnsi="Garamond" w:cs="Lucida Sans Unicode"/>
          <w:kern w:val="2"/>
        </w:rPr>
        <w:t>“Amellerinizle öne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çin ve ecellerinizden öne koşun, şüphesiz sizler yaptıklarınızın karşılığını görecek ve önceden gönderdiklerinizin mükafatına erecek ve geride bıraktıklarını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dan hesaba çekileceksiniz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130- </w:t>
      </w:r>
      <w:r>
        <w:rPr>
          <w:rFonts w:ascii="Garamond" w:hAnsi="Garamond" w:cs="Lucida Sans Unicode"/>
          <w:kern w:val="2"/>
        </w:rPr>
        <w:t>“Arzulardan öne geçin ve ecelin saldırısından önce davr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nın, şüphesiz insanlar arzularının kesilmesine ve ecellerinin gelip çatmasına yakındırlar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131- </w:t>
      </w:r>
      <w:r>
        <w:rPr>
          <w:rFonts w:ascii="Garamond" w:hAnsi="Garamond" w:cs="Lucida Sans Unicode"/>
          <w:kern w:val="2"/>
        </w:rPr>
        <w:t>“Fakirliğinden önce ze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ginliğinden ve ölümünden önce hayatından nasiplenmeye çalış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132- </w:t>
      </w:r>
      <w:r>
        <w:rPr>
          <w:rFonts w:ascii="Garamond" w:hAnsi="Garamond" w:cs="Lucida Sans Unicode"/>
          <w:kern w:val="2"/>
        </w:rPr>
        <w:t>“Baki olanı fani olanla değiştirmek kötü bir seçimdir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133- </w:t>
      </w:r>
      <w:r>
        <w:rPr>
          <w:rFonts w:ascii="Garamond" w:hAnsi="Garamond" w:cs="Lucida Sans Unicode"/>
          <w:kern w:val="2"/>
        </w:rPr>
        <w:t>“Fani olanı baki olana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tın ve dünyanın mutsuzluğunu ahiret nimetiyle değiştirin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134- </w:t>
      </w:r>
      <w:r>
        <w:rPr>
          <w:rFonts w:ascii="Garamond" w:hAnsi="Garamond" w:cs="Lucida Sans Unicode"/>
          <w:kern w:val="2"/>
        </w:rPr>
        <w:t>“Fena günlerinde beka için azık alın, şüphesiz sizlere azık göst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rilmiş, sizlere göç emri verilmiş ve bu dünyadan göçm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teşvik edilmişsiniz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135- </w:t>
      </w:r>
      <w:r>
        <w:rPr>
          <w:rFonts w:ascii="Garamond" w:hAnsi="Garamond" w:cs="Lucida Sans Unicode"/>
          <w:kern w:val="2"/>
        </w:rPr>
        <w:t>“Yolculuğun için kola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laştırıcı ol, gözlerini kurtuluş kıvılcımına dik, yolculuk yükünü sıkıca bineğinin sırtına bağla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136- </w:t>
      </w:r>
      <w:r>
        <w:rPr>
          <w:rFonts w:ascii="Garamond" w:hAnsi="Garamond" w:cs="Lucida Sans Unicode"/>
          <w:kern w:val="2"/>
        </w:rPr>
        <w:t>“Dünyadan kendisiyle yarın nefislerinizi koruyacağınız şeyleri azık alın ve fani yurttan, baki olan yurt için (azık) alın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137- </w:t>
      </w:r>
      <w:r>
        <w:rPr>
          <w:rFonts w:ascii="Garamond" w:hAnsi="Garamond" w:cs="Lucida Sans Unicode"/>
          <w:kern w:val="2"/>
        </w:rPr>
        <w:t>“Ölüm boğazlarınızı sıkmadan önce rahat nefes alın ve can vermenin zorluğuna çatm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dan önce itaat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138- </w:t>
      </w:r>
      <w:r>
        <w:rPr>
          <w:rFonts w:ascii="Garamond" w:hAnsi="Garamond" w:cs="Lucida Sans Unicode"/>
          <w:kern w:val="2"/>
        </w:rPr>
        <w:t>“Sadece itaati sizleri ku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taracak, sadece günahı sizleri helak edecek, sadece rahmeti si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leri kuşatacak olanın öfkesi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sakının, O’na sığının ve O’na 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vekkül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139- </w:t>
      </w:r>
      <w:r>
        <w:rPr>
          <w:rFonts w:ascii="Garamond" w:hAnsi="Garamond" w:cs="Lucida Sans Unicode"/>
          <w:kern w:val="2"/>
        </w:rPr>
        <w:t>“Ahiret sevabı dünya 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şakkatini unutturur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140- </w:t>
      </w:r>
      <w:r>
        <w:rPr>
          <w:rFonts w:ascii="Garamond" w:hAnsi="Garamond" w:cs="Lucida Sans Unicode"/>
          <w:kern w:val="2"/>
        </w:rPr>
        <w:t>“Gafletten dönün ve u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kudan uyanın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Nakledilmeye hazırlanın ve göç için azık alın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141- </w:t>
      </w:r>
      <w:r>
        <w:rPr>
          <w:rFonts w:ascii="Garamond" w:hAnsi="Garamond" w:cs="Lucida Sans Unicode"/>
          <w:kern w:val="2"/>
        </w:rPr>
        <w:t>“Amel elbisesi seni eb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dileştirir, eskimez; seni baki kılar ve fani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142- </w:t>
      </w:r>
      <w:r>
        <w:rPr>
          <w:rFonts w:ascii="Garamond" w:hAnsi="Garamond" w:cs="Lucida Sans Unicode"/>
          <w:kern w:val="2"/>
        </w:rPr>
        <w:t>“Sevabı yok olmayan amelden ganimet almaya devam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143- </w:t>
      </w:r>
      <w:r>
        <w:rPr>
          <w:rFonts w:ascii="Garamond" w:hAnsi="Garamond" w:cs="Lucida Sans Unicode"/>
          <w:kern w:val="2"/>
        </w:rPr>
        <w:t>“Sizleri ateşten kurtar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cak ve sizleri cennete kavuşturacak amellere devam edin”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144- </w:t>
      </w:r>
      <w:r>
        <w:rPr>
          <w:rFonts w:ascii="Garamond" w:hAnsi="Garamond" w:cs="Lucida Sans Unicode"/>
          <w:kern w:val="2"/>
        </w:rPr>
        <w:t xml:space="preserve">“Senin ayrılmayacağın ve onun da senden ayrılmayacağı şey için sana baki kalacak ve senin kendisi için baki kalmayacağın şeyi azık 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145- </w:t>
      </w:r>
      <w:r>
        <w:rPr>
          <w:rFonts w:ascii="Garamond" w:hAnsi="Garamond" w:cs="Lucida Sans Unicode"/>
          <w:kern w:val="2"/>
        </w:rPr>
        <w:t>“Bedenlerinizi azık ed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nin, onları canlarınıza bağı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layın ve rehinleri kapanmadan önce boyunlarınızı kurtarmaya çalışın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146- </w:t>
      </w:r>
      <w:r>
        <w:rPr>
          <w:rFonts w:ascii="Garamond" w:hAnsi="Garamond" w:cs="Lucida Sans Unicode"/>
          <w:kern w:val="2"/>
        </w:rPr>
        <w:t>“Günlerin mühletini alın (fırsat bilin) İslam’ın sınırlarını koruyun ve aniden atağa geçen ölümden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öne geçin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147- </w:t>
      </w:r>
      <w:r>
        <w:rPr>
          <w:rFonts w:ascii="Garamond" w:hAnsi="Garamond" w:cs="Lucida Sans Unicode"/>
          <w:kern w:val="2"/>
        </w:rPr>
        <w:t>“Senin için baki kalm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şeyden, sana baki kalan ve senden 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 xml:space="preserve">rılmayacak olan şey için azık 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148- </w:t>
      </w:r>
      <w:r>
        <w:rPr>
          <w:rFonts w:ascii="Garamond" w:hAnsi="Garamond" w:cs="Lucida Sans Unicode"/>
          <w:kern w:val="2"/>
        </w:rPr>
        <w:t>“Akıllı insanın ahireti için amel etmesi ve azığını ç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ğaltması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rekir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149- </w:t>
      </w:r>
      <w:r>
        <w:rPr>
          <w:rFonts w:ascii="Garamond" w:hAnsi="Garamond" w:cs="Lucida Sans Unicode"/>
          <w:kern w:val="2"/>
        </w:rPr>
        <w:t>“Mühleti ganimet bilen, amele koşan ve korkudan (amel için) kemer kuşanan kimseye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 rahmet etsin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150- </w:t>
      </w:r>
      <w:r>
        <w:rPr>
          <w:rFonts w:ascii="Garamond" w:hAnsi="Garamond" w:cs="Lucida Sans Unicode"/>
          <w:kern w:val="2"/>
        </w:rPr>
        <w:t>“Allah ecelinden öne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çen, arzusunu yalanlayan ve amelini halis kılan kimseye ra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met etsin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151- </w:t>
      </w:r>
      <w:r>
        <w:rPr>
          <w:rFonts w:ascii="Garamond" w:hAnsi="Garamond" w:cs="Lucida Sans Unicode"/>
          <w:kern w:val="2"/>
        </w:rPr>
        <w:t>“Hayatından ölüm için, fenadan baki için ve gidiciden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lıcı için azık edinen kimseye Allah rahmet etsin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152- </w:t>
      </w:r>
      <w:r>
        <w:rPr>
          <w:rFonts w:ascii="Garamond" w:hAnsi="Garamond" w:cs="Lucida Sans Unicode"/>
          <w:kern w:val="2"/>
        </w:rPr>
        <w:t>“Münezzeh olan Allah sizleri çağırmış ama sizler ürküp sırt çevirmişsiniz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Şeytan sizleri çağırmış ama siz icabet edip y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nelmişsiniz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153- </w:t>
      </w:r>
      <w:r>
        <w:rPr>
          <w:rFonts w:ascii="Garamond" w:hAnsi="Garamond" w:cs="Lucida Sans Unicode"/>
          <w:kern w:val="2"/>
        </w:rPr>
        <w:t>“Ecelden öne geçin ve amellerinizi güzelleştirin ki fırsa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larla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adete erişesiniz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154- </w:t>
      </w:r>
      <w:r>
        <w:rPr>
          <w:rFonts w:ascii="Garamond" w:hAnsi="Garamond" w:cs="Lucida Sans Unicode"/>
          <w:kern w:val="2"/>
        </w:rPr>
        <w:t>“Nefeslerin darlığından ve şaşkınlıkların zorluğundan ö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ce nefsini kurtarmaya çalışan kimseye ne mutlu!”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155- </w:t>
      </w:r>
      <w:r>
        <w:rPr>
          <w:rFonts w:ascii="Garamond" w:hAnsi="Garamond" w:cs="Lucida Sans Unicode"/>
          <w:kern w:val="2"/>
        </w:rPr>
        <w:t>“Münezzeh olan Allah sizleri beka yurduna ebedi karar kılınacak yere, nimetlere, pe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gamberler ve mutlularla komşuluğa çağırdı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Sizler ise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yan edip yüz çevirdiniz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Dünya sizleri mutsuzluk yurduna, fena mahalline, çeşitli bela ve sıkıntıl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 çağırdı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Siz ise itaat edip öne geçtiniz ve koştunuz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156- </w:t>
      </w:r>
      <w:r>
        <w:rPr>
          <w:rFonts w:ascii="Garamond" w:hAnsi="Garamond" w:cs="Lucida Sans Unicode"/>
          <w:kern w:val="2"/>
        </w:rPr>
        <w:t>“Az olanı çok için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ve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niş olanı dar için terk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157- </w:t>
      </w:r>
      <w:r>
        <w:rPr>
          <w:rFonts w:ascii="Garamond" w:hAnsi="Garamond" w:cs="Lucida Sans Unicode"/>
          <w:kern w:val="2"/>
        </w:rPr>
        <w:t>“İtaatlere koşun, salih ameller hususunda öne geçin bu yolda kusur ederseniz, o zaman farzları eda hususunda kusur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mekten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158- </w:t>
      </w:r>
      <w:r>
        <w:rPr>
          <w:rFonts w:ascii="Garamond" w:hAnsi="Garamond" w:cs="Lucida Sans Unicode"/>
          <w:kern w:val="2"/>
        </w:rPr>
        <w:t>“Önünde ateş ve ce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net olan kimse (dünya ile) meşgul olmu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159- </w:t>
      </w:r>
      <w:r>
        <w:rPr>
          <w:rFonts w:ascii="Garamond" w:hAnsi="Garamond" w:cs="Lucida Sans Unicode"/>
          <w:kern w:val="2"/>
        </w:rPr>
        <w:t>“Canlarınızı cennet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metleri hususunda teşvik edin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ki ölümü sevsinler ve hayatı dü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man bilsinler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160- </w:t>
      </w:r>
      <w:r>
        <w:rPr>
          <w:rFonts w:ascii="Garamond" w:hAnsi="Garamond" w:cs="Lucida Sans Unicode"/>
          <w:kern w:val="2"/>
        </w:rPr>
        <w:t>“Ahireti hatırlayıp azığ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 artıran kimseye ne mutlu!”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161- </w:t>
      </w:r>
      <w:r>
        <w:rPr>
          <w:rFonts w:ascii="Garamond" w:hAnsi="Garamond" w:cs="Lucida Sans Unicode"/>
          <w:kern w:val="2"/>
        </w:rPr>
        <w:t>“Ecelden öne geçen, fı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satı ganimet bilen ve amelini azık edinen kimseye ne mutlu!”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162- </w:t>
      </w:r>
      <w:r>
        <w:rPr>
          <w:rFonts w:ascii="Garamond" w:hAnsi="Garamond" w:cs="Lucida Sans Unicode"/>
          <w:kern w:val="2"/>
        </w:rPr>
        <w:t>“Cezadan korkan, 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sap için amel eden, iffetli olan, yet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cek kadarıyla yetinen ve münezzeh olan Allah’tan hoşnut olan kimseye ne mutlu!”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163- </w:t>
      </w:r>
      <w:r>
        <w:rPr>
          <w:rFonts w:ascii="Garamond" w:hAnsi="Garamond" w:cs="Lucida Sans Unicode"/>
          <w:kern w:val="2"/>
        </w:rPr>
        <w:t>“Güzel hazırlan, hazırlı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lı ol, azığını artır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164- </w:t>
      </w:r>
      <w:r>
        <w:rPr>
          <w:rFonts w:ascii="Garamond" w:hAnsi="Garamond" w:cs="Lucida Sans Unicode"/>
          <w:kern w:val="2"/>
        </w:rPr>
        <w:t>“Akıl sahiplerinin güzel istekte bulunmaktan ve ahireti için hazırlanmaktan gaflet etm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lerine şaşıyorum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165- </w:t>
      </w:r>
      <w:r>
        <w:rPr>
          <w:rFonts w:ascii="Garamond" w:hAnsi="Garamond" w:cs="Lucida Sans Unicode"/>
          <w:kern w:val="2"/>
        </w:rPr>
        <w:t>“Rabbini tanıyan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se, beka yurdu için nasıl da çalı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maz, şaş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yorum!”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166- </w:t>
      </w:r>
      <w:r>
        <w:rPr>
          <w:rFonts w:ascii="Garamond" w:hAnsi="Garamond" w:cs="Lucida Sans Unicode"/>
          <w:kern w:val="2"/>
        </w:rPr>
        <w:t>“Dünyasından aktarıl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cağını bilen kimse ahireti için nasıl da güzel azık edinmez, şaş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yorum!”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167- </w:t>
      </w:r>
      <w:r>
        <w:rPr>
          <w:rFonts w:ascii="Garamond" w:hAnsi="Garamond" w:cs="Lucida Sans Unicode"/>
          <w:kern w:val="2"/>
        </w:rPr>
        <w:t>“Kurtuluşu elde etmek, beka yurdu için amel etmekle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mümkündür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168- </w:t>
      </w:r>
      <w:r>
        <w:rPr>
          <w:rFonts w:ascii="Garamond" w:hAnsi="Garamond" w:cs="Lucida Sans Unicode"/>
          <w:kern w:val="2"/>
        </w:rPr>
        <w:t>“Beka yurdunu, fena yurduna satan kimseden daha kandırılmış kim vardır?”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169- </w:t>
      </w:r>
      <w:r>
        <w:rPr>
          <w:rFonts w:ascii="Garamond" w:hAnsi="Garamond" w:cs="Lucida Sans Unicode"/>
          <w:kern w:val="2"/>
        </w:rPr>
        <w:t>“Allah indinde olana ra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bet eden kimsenin secdesi ve rükusu çok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170- </w:t>
      </w:r>
      <w:r>
        <w:rPr>
          <w:rFonts w:ascii="Garamond" w:hAnsi="Garamond" w:cs="Lucida Sans Unicode"/>
          <w:kern w:val="2"/>
        </w:rPr>
        <w:t>“Gözetleyici kimse ehl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doğru konuşmalı ve aklını hazır bulundurmalıdır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Ahiret ç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cuklarından olmalıdır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oradan gelmiş ve oraya dönece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171- </w:t>
      </w:r>
      <w:r>
        <w:rPr>
          <w:rFonts w:ascii="Garamond" w:hAnsi="Garamond" w:cs="Lucida Sans Unicode"/>
          <w:kern w:val="2"/>
        </w:rPr>
        <w:t>“Bugün kendin için ö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ceden gönderdiğin şey yarın ona varacaksın, o halde ayağın için bir yer hazırla ve (o çetin) günün için önceden bir şeyler gönder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172- </w:t>
      </w:r>
      <w:r>
        <w:rPr>
          <w:rFonts w:ascii="Garamond" w:hAnsi="Garamond" w:cs="Lucida Sans Unicode"/>
          <w:kern w:val="2"/>
        </w:rPr>
        <w:t>“Ey insan seni nefsini helak etmeye ünsiyet ettiren şey nedir? Hastalığın iyileşmeyecek midir? Uykunda uyanıklık yok mudur? Neden başkalarına acıd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ğın gibi kendine acımıyorsun?”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173- </w:t>
      </w:r>
      <w:r>
        <w:rPr>
          <w:rFonts w:ascii="Garamond" w:hAnsi="Garamond" w:cs="Lucida Sans Unicode"/>
          <w:kern w:val="2"/>
        </w:rPr>
        <w:t>“Ey belaya düçar olan kimse! Seni hastalığın hususunda böylesine sabırlı, musibetlerin hususunda böylesine cesur ve kendine ağlamak hususunda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 böylesine teselli veren şey nedir?”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174- </w:t>
      </w:r>
      <w:r>
        <w:rPr>
          <w:rFonts w:ascii="Garamond" w:hAnsi="Garamond" w:cs="Lucida Sans Unicode"/>
          <w:kern w:val="2"/>
        </w:rPr>
        <w:t>“Beka yurdunda hedef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varan ve başkaları tarafından gı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ta edilen kimse, kötü seçim ve mutsuzluğu sebebiyle ebedi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metleri kaybeden kimse gibi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175- </w:t>
      </w:r>
      <w:r>
        <w:rPr>
          <w:rFonts w:ascii="Garamond" w:hAnsi="Garamond" w:cs="Lucida Sans Unicode"/>
          <w:kern w:val="2"/>
        </w:rPr>
        <w:t>“Yarın da (ahirette) b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yük fakirlik olduğu taktirde dünyadaki musibet ne de büyü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176- </w:t>
      </w:r>
      <w:r>
        <w:rPr>
          <w:rFonts w:ascii="Garamond" w:hAnsi="Garamond" w:cs="Lucida Sans Unicode"/>
          <w:kern w:val="2"/>
        </w:rPr>
        <w:t>“Yakıtı insanlar ve taş olan ateşten, Allah’a itaate koş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rak, günahlarından sakınarak ve rızasını talep ederek nefsini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ru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177- </w:t>
      </w:r>
      <w:r>
        <w:rPr>
          <w:rFonts w:ascii="Garamond" w:hAnsi="Garamond" w:cs="Lucida Sans Unicode"/>
          <w:kern w:val="2"/>
        </w:rPr>
        <w:t>“Fani olacak şeye ra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bet etme ve faniden baki için azık al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178- </w:t>
      </w:r>
      <w:r>
        <w:rPr>
          <w:rFonts w:ascii="Garamond" w:hAnsi="Garamond" w:cs="Lucida Sans Unicode"/>
          <w:kern w:val="2"/>
        </w:rPr>
        <w:t>“Fani olup giden hiçbir şeye rağbet etme, yoksa bu sana zarar olarak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179- </w:t>
      </w:r>
      <w:r>
        <w:rPr>
          <w:rFonts w:ascii="Garamond" w:hAnsi="Garamond" w:cs="Lucida Sans Unicode"/>
          <w:kern w:val="2"/>
        </w:rPr>
        <w:t>“Dünyada ve ahirette y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celmeyi seven kimse, dünyada yücelm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düşman olmalıdır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180- </w:t>
      </w:r>
      <w:r>
        <w:rPr>
          <w:rFonts w:ascii="Garamond" w:hAnsi="Garamond" w:cs="Lucida Sans Unicode"/>
          <w:kern w:val="2"/>
        </w:rPr>
        <w:t>“Kendilerine feryat ed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lince uyanan topluluk olunuz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181- </w:t>
      </w:r>
      <w:r>
        <w:rPr>
          <w:rFonts w:ascii="Garamond" w:hAnsi="Garamond" w:cs="Lucida Sans Unicode"/>
          <w:kern w:val="2"/>
        </w:rPr>
        <w:t>“Karanlıklar yok olunc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 kadar az bir mühlet! Adeta tahtır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vanlar geldi ve acele eden neredeyse katılacak gibi 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182- </w:t>
      </w:r>
      <w:r>
        <w:rPr>
          <w:rFonts w:ascii="Garamond" w:hAnsi="Garamond" w:cs="Lucida Sans Unicode"/>
          <w:kern w:val="2"/>
        </w:rPr>
        <w:t>“Kıyamet çehresindeki örtüyü kaldırmış, feraseti olanl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 nişaneleri zahir olmuştur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183- </w:t>
      </w:r>
      <w:r>
        <w:rPr>
          <w:rFonts w:ascii="Garamond" w:hAnsi="Garamond" w:cs="Lucida Sans Unicode"/>
          <w:kern w:val="2"/>
        </w:rPr>
        <w:t>“Ey insanlar! Daha ne zamana kadar öğüt verilecek, ama öğüt almayacaksınız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Nice öğüt verenler size öğüt vermiş, kork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tanlar korkutmuş, sakındıranlar sakındırmış, alimler tebliğ etmi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Peygamberler ve Resuller sizlere kurtuluş yolunu göstermiş, sizlere hüccet ikame etmiş ve si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lere yolu apaçık kılmışlardır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gelin amele koşun ve fırsa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ları ganimet bilin ki gerçekten bugün amel günüdür ve hesap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Yarın ise hesap günüdür, amel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b/>
          <w:bCs/>
          <w:kern w:val="2"/>
        </w:rPr>
        <w:t>“</w:t>
      </w:r>
      <w:r>
        <w:rPr>
          <w:rFonts w:ascii="Garamond" w:hAnsi="Garamond"/>
          <w:b/>
          <w:bCs/>
        </w:rPr>
        <w:t>Haksızlık eden kimseler nasıl bir yıkılışla yık</w:t>
      </w:r>
      <w:r>
        <w:rPr>
          <w:rFonts w:ascii="Garamond" w:hAnsi="Garamond"/>
          <w:b/>
          <w:bCs/>
        </w:rPr>
        <w:t>ı</w:t>
      </w:r>
      <w:r>
        <w:rPr>
          <w:rFonts w:ascii="Garamond" w:hAnsi="Garamond"/>
          <w:b/>
          <w:bCs/>
        </w:rPr>
        <w:t>lacaklarını çok yakında anlayacaklardır</w:t>
      </w:r>
      <w:r w:rsidR="00A11CAB">
        <w:rPr>
          <w:rFonts w:ascii="Garamond" w:hAnsi="Garamond"/>
          <w:b/>
          <w:bCs/>
        </w:rPr>
        <w:t xml:space="preserve">. </w:t>
      </w:r>
      <w:r>
        <w:rPr>
          <w:rFonts w:ascii="Garamond" w:hAnsi="Garamond"/>
          <w:b/>
          <w:bCs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7" w:name="_Toc518213007"/>
      <w:bookmarkStart w:id="28" w:name="_Toc95252711"/>
      <w:r>
        <w:t>13- Ahit-Sözleşme</w:t>
      </w:r>
      <w:bookmarkEnd w:id="27"/>
      <w:bookmarkEnd w:id="2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“Güvenilir insanlar ha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kında sözlerinize bağlı kalın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“En şerafetli himmet, ahi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lere riayet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“Şüphesiz ahit/sözleşme güzelliği imandandır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“Şüphesiz ahitler kıy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met gününe kadar boynuna asılan gerdanlıklardır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Her kim onlara riayet ederse Allah da onu göz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Her kim ahitleri bozarsa Allah da onu hor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Her kim ahitleri hafife alırsa, ahitler onu, kendil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rini sağlam kılan ve kullarından onları koruyacaklarına dair söz aldığı Allah’a şikayette bulunu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“Ahitlerin afeti az riayet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“Biriyle sözleşince onu tamamla (vefalı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“Halis sevgi ve sözünde vefalı olmak söz verme güzell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“Ahlakın süsü ahde riayet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“Yüce insanların sünneti, ahde vefadır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“Ahdini bozan kimse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nama kazanır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“Ahdini koruyan kimse vefalı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“Ahde vefa büyüklük ve yüceliktendir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“Emanete riayetin en iy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 ahde vefadır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“Ahit ve sözleşmelere ri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yet en şerefli huylardandır”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“Ahdine ve sözüne vefa göstermeyen kimsenin Allah’a yakini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“Bağlamasından aciz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duğun bağı açma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“Sakın Allah ile sözle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meden dolayı gördüğün zorluk, seni ahdini bozmaya zorlamasın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sonunda fazilet ve genişliğ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nin olduğuna ümitli olduğun şeye sabretmen; sonucundan kokt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ğun ve neticede Allah’ın azabı ile kuşatılacağın özürden daha hayı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“Ahdine vefasızlık etme, ahdini bozma, düşmana hile yapma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 ahdini ve zimmetini ona güven kılmıştır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“İnsanın dört şey karş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sında yemin etmesi çoğalır: Nefsinde hissettiği horluk,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dini onaylaması için bir yol kıldığı düşüklük, sözünü güçle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dirmek ve kelamını ilişkilendirmek için yemini vesile kıldığı konuşmaktan acizlik ve insanların kendisini 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nımasına vesile olan iftira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(Yemini iftirayı reddetmek için bir vesile kılma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9" w:name="_Toc518213008"/>
      <w:bookmarkStart w:id="30" w:name="_Toc95252712"/>
      <w:r>
        <w:t>14- Ahlak</w:t>
      </w:r>
      <w:bookmarkEnd w:id="29"/>
      <w:bookmarkEnd w:id="3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“İnsanların en hoşnutu 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lakı beğenilmiş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“İnsanların en temiz so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lusu en güzel ahlaklı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“Birinde güzel bir haslet olunca ondan o güzel hasletin benzerl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rini de bekle!”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“Beğenilmiş ahlak, büyük sabırlar ve yüce düşünceler hus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sunda yarışın ki mükafatınız büyüsün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“Her kötü ahlaktan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sakınma hususunda nefsinle cihad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kötülük inatç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“Nefsin için her huydan en güzelini seç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hayır adettir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“Övülmüş hasletlere ba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lanın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Komşuyu gözetmek, ahde vefa göstermek, iyiliğe itaat, ki</w:t>
      </w:r>
      <w:r>
        <w:rPr>
          <w:rFonts w:ascii="Garamond" w:hAnsi="Garamond" w:cs="Lucida Sans Unicode"/>
          <w:kern w:val="2"/>
        </w:rPr>
        <w:t>b</w:t>
      </w:r>
      <w:r>
        <w:rPr>
          <w:rFonts w:ascii="Garamond" w:hAnsi="Garamond" w:cs="Lucida Sans Unicode"/>
          <w:kern w:val="2"/>
        </w:rPr>
        <w:t>re isyan gibi güzel hasletlerle süsl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“Altı şeyde insanların ahl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 denenir: Hoşnutluk, gazab, güvenlik, korkudan alı koymak ve rağbet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“Ahlakı güzel olmayanın yoları övülmez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“Güzel ahlak yücelikte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1" w:name="_Toc518213009"/>
      <w:bookmarkStart w:id="32" w:name="_Toc95252713"/>
      <w:r>
        <w:t>15- Aile</w:t>
      </w:r>
      <w:bookmarkEnd w:id="31"/>
      <w:bookmarkEnd w:id="3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“Ailen ve dostların sana karşı insanların en mutsuzu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mamal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“Ailesine kötülük yapan kimseye ümit bağlanmaz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3" w:name="_Toc518213010"/>
      <w:bookmarkStart w:id="34" w:name="_Toc95252714"/>
      <w:r>
        <w:t>16- Akıbet-Son</w:t>
      </w:r>
      <w:bookmarkEnd w:id="33"/>
      <w:bookmarkEnd w:id="3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“Bilin ki şüphesiz akıbet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bakmaksızın işlere koyulan kimse b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yük ve ağır musibetlere maruz kalır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“İnsanların en akıllısı, en çok akıbetlere bakan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“Bir işe himmet edince içindeki kınanmış akıbetten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“Akıbetlere bakmakla 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lak oluştan güvende olunur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“Akıbetlere dikkat et ki 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lak yerlerinden kurtulasın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“Kötülüğe çağıranlara it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at etmek işlerin akıbetini b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“(Hastalıkların) Akıbetl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rinden şifa verici veya rahata erdirici va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“Her yaratık bilmediği bir akıbete doğru gider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“Her işin bir sonu va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“Her işin tatlı veya acı bir sonu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“Akıbetleri gözetleyen kimse salim kalır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“Akıbetlere bakan kimse salim kalır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“Akıbetlere bakan kimse tatsız olaylardan salim kalır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“Akıbetleri gözetleyen kimse helak yerlerinden güvende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“Akıbetler hususunda 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şünen kimse helak yerlerinde güvende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“Akıbetleri gözetleyen kimse tatsız olaylardan salim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“İşlerin ölçüsü güzel ak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bettir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“Akıbeti övülmeyen ve sevilmeyen bir şey akıbeti kına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mış sevilen bir şeyden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“Barışın akıbetinden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 salim bir akıbet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385)</w:t>
      </w:r>
    </w:p>
    <w:p w:rsidR="0026633A" w:rsidRPr="006B1A58" w:rsidRDefault="0026633A" w:rsidP="006B1A58">
      <w:bookmarkStart w:id="35" w:name="_Toc518213011"/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6" w:name="_Toc95252715"/>
      <w:r>
        <w:t>17- Akıl</w:t>
      </w:r>
      <w:bookmarkEnd w:id="35"/>
      <w:bookmarkEnd w:id="3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iCs/>
          <w:kern w:val="2"/>
        </w:rPr>
        <w:t>“Aklın zirvesi bilgisizl</w:t>
      </w:r>
      <w:r>
        <w:rPr>
          <w:rFonts w:ascii="Garamond" w:hAnsi="Garamond" w:cs="Lucida Sans Unicode"/>
          <w:iCs/>
          <w:kern w:val="2"/>
        </w:rPr>
        <w:t>i</w:t>
      </w:r>
      <w:r>
        <w:rPr>
          <w:rFonts w:ascii="Garamond" w:hAnsi="Garamond" w:cs="Lucida Sans Unicode"/>
          <w:iCs/>
          <w:kern w:val="2"/>
        </w:rPr>
        <w:t>ğini itiraf etmektir</w:t>
      </w:r>
      <w:r w:rsidR="00A11CAB">
        <w:rPr>
          <w:rFonts w:ascii="Garamond" w:hAnsi="Garamond" w:cs="Lucida Sans Unicode"/>
          <w:iCs/>
          <w:kern w:val="2"/>
        </w:rPr>
        <w:t xml:space="preserve">. </w:t>
      </w:r>
      <w:r>
        <w:rPr>
          <w:rFonts w:ascii="Garamond" w:hAnsi="Garamond" w:cs="Lucida Sans Unicode"/>
          <w:iCs/>
          <w:kern w:val="2"/>
        </w:rPr>
        <w:t>(yani bilmediği ş</w:t>
      </w:r>
      <w:r>
        <w:rPr>
          <w:rFonts w:ascii="Garamond" w:hAnsi="Garamond" w:cs="Lucida Sans Unicode"/>
          <w:iCs/>
          <w:kern w:val="2"/>
        </w:rPr>
        <w:t>e</w:t>
      </w:r>
      <w:r>
        <w:rPr>
          <w:rFonts w:ascii="Garamond" w:hAnsi="Garamond" w:cs="Lucida Sans Unicode"/>
          <w:iCs/>
          <w:kern w:val="2"/>
        </w:rPr>
        <w:t>yi bilmediğini kabu</w:t>
      </w:r>
      <w:r>
        <w:rPr>
          <w:rFonts w:ascii="Garamond" w:hAnsi="Garamond" w:cs="Lucida Sans Unicode"/>
          <w:iCs/>
          <w:kern w:val="2"/>
        </w:rPr>
        <w:t>l</w:t>
      </w:r>
      <w:r>
        <w:rPr>
          <w:rFonts w:ascii="Garamond" w:hAnsi="Garamond" w:cs="Lucida Sans Unicode"/>
          <w:iCs/>
          <w:kern w:val="2"/>
        </w:rPr>
        <w:t>lenmesidir</w:t>
      </w:r>
      <w:r w:rsidR="00A11CAB">
        <w:rPr>
          <w:rFonts w:ascii="Garamond" w:hAnsi="Garamond" w:cs="Lucida Sans Unicode"/>
          <w:iCs/>
          <w:kern w:val="2"/>
        </w:rPr>
        <w:t xml:space="preserve">. </w:t>
      </w:r>
      <w:r>
        <w:rPr>
          <w:rFonts w:ascii="Garamond" w:hAnsi="Garamond" w:cs="Lucida Sans Unicode"/>
          <w:iCs/>
          <w:kern w:val="2"/>
        </w:rPr>
        <w:t>)</w:t>
      </w:r>
      <w:r w:rsidR="00A11CAB">
        <w:rPr>
          <w:rFonts w:ascii="Garamond" w:hAnsi="Garamond" w:cs="Lucida Sans Unicode"/>
          <w:iCs/>
          <w:kern w:val="2"/>
        </w:rPr>
        <w:t xml:space="preserve"> </w:t>
      </w:r>
      <w:r>
        <w:rPr>
          <w:rFonts w:ascii="Garamond" w:hAnsi="Garamond" w:cs="Lucida Sans Unicode"/>
          <w:i/>
          <w:kern w:val="2"/>
          <w:sz w:val="16"/>
        </w:rPr>
        <w:t>“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“Akıllı insanın çirkin işi cahil insanın güzel işinden daha hayı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“Akıllı insanın senden kesmesi (seninle ilişkisini kopa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ması) senin hakkında hiçbir çare bulamadıktan sonradır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“Aklının sana doğru yolu eğrilikten ayırt etmesi yeterlidir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“Oyuna dalan ve boş işle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le uğraşıp oynaşan kimse akıl sahibi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“Akıllı olan kimse (A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lah’tan)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ğışlanma talep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“Kendini cahil göste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mek kadar akıllılık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“Akıl süstür, ahmaklık ise utanç vericidir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“Akıl şifadır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“Akıllar Allah’ın bağışlar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Edepler ise sonradan kazanılan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teliklerdir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“Akıl eskimeyen bir yüc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lik ve ş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reftir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“İnsan (hakikati) aklı 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“Akıl insanın faziletidir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“Akıl hakkın elçisidir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 xml:space="preserve">“Akıl, kesilmiş (insanların 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lişkisini kestiği) bir dosttur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“Akıl sahibi kendi benz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riyle ülfet edinir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“Akıl kanmaz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“Akıl her şeyin ıslah edic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“Akıllı insan, lezzetler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düşmanıdır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“Akıl anlamanın davetç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“Akıl en sağlam teme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“Akıl en üstün ümittir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“Akıl düşünceyi güzel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“Akıllı kemali ve cahil 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 taleb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“Akıl hayır ve iyiliğin ka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nağıdır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“Akıl, tecrübeleri sakl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(Yani akıllı kimse tecrübeleri kor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yan ve vaktinde onlardan istifade eden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“Akıllı kimse nefsini k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çük görür ve böylece yükselir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“Akıl en güzel ziynettir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“Akıl, sakınmayı gerekt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“Akıl, ilmin bineğidir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“Akıl, kesici bir kılıçtır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(hakkı batıldan ayırır)”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“Akıl her işin silahıdır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“Akıllı her zaman üzgün ve gamlıdır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“Akıl en şerefli ayrıcalı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 xml:space="preserve">” </w:t>
      </w:r>
      <w:r>
        <w:rPr>
          <w:rFonts w:ascii="Garamond" w:hAnsi="Garamond" w:cs="Lucida Sans Unicode"/>
          <w:i/>
          <w:kern w:val="2"/>
          <w:sz w:val="16"/>
        </w:rPr>
        <w:t>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“Akıllı, işini sağlam ve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lıcı yapan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“Akıllının ihsan etmesi en iyi fazilettir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“Akıl eskimeyen yeni bir elbisedir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“Akıllı kimse ameline ve cahil kimse arzularına dayanır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“Akıl, kötü işten temizl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yici ve iyi işi emredicidir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“Akıl nerede olursa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sun ülfet edinici ve ülfet edilendir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“Akıl meyvesi cömertlik ve haya olan bir ağaçtır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“Akıllı kimse bağışta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“Akıl, nasiplenen kimse için ziynettir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“Akıl gurbette bile yakı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“Akıl insanı yüce mak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mına doğru yükseltir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“Akıllı kimse, sözleri am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lini tasdik eden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“Akıllı kimse bildiği ye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 durandır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“Akıllı kimse, cahilin ra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bet ettiği şeyden yüz çeviren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“Akıl, ilim ve tecrüb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lerle fazlalaşan bir haslettir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“Akıllı kimse şehveti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uzak duran ve dünyasını ahireti için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tan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“Akıllı kimse, günahla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dan sakınan ve her türlü ayıptan beri olan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“Akıl ve ilim bir iple birb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rine bağlanmış; ayrılmaz ve uzaklaşmazlar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“Akıllı kimse amelleri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 olan ve çabasını yerinde kullanan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“Akıllı kimse suskunken düşünen, söz söylerken Allah’ı zikreden ve bakınca ibret alan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“Akıl, dünya ve ahirette en insanı çok müstağni kılan ze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ginlik ve şerefetin nihayetidir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“Akıllı kimse şahsi gör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şünü suçlayan ve nefsinin kendisine süslediği şeylere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venmeyen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“Akıllı kimse her şeyi 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rinde koyandır ve cahil kimse ise bunun tam tersidir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“Akıllı kimse öğrendiği zaman amel eder, amel ettiğinde halis olur ve halis olduğu zaman da uzlete çekilir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“Akıl en güzel süs ve zi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net ve ilim en şerefli üstünlüktür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“Akıl, ilmin kökü ve ins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 xml:space="preserve">nı anlamaya davet 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“Akıllı kimse kabalığın kendisini aşırılığa sevk etmediği ve zayıflığın kendisine yerine oturtmadığı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“Akıl fayda verir, ilim yü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seltir ve sabır belaları def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“Nefisler özgürdür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Ama akılların elleri uğursuzluklardan koruyup dizginlerini eline almı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“Akıl rahman ordus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nun komutanıdır, heva ve hevesler ise şeytan ordusunun komutan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Nefsi bu arada her biri kendisine çeker, hangisi galip gelirse nefis orada yer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“Akıl ve şehvet birbirine zıttır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Aklın yardımcısı ilim ve şehvetin süsleyicisi ise heva ve hevestir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Nefis bu arada çatışma sebebi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Hang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 galip gelirse nefis onun tarafında bulunur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“Akıl iktisatlı olup israf etmemen, söz verdiğinde sözü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caymaman ve öfkelendiğinde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bırlı olmandır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“Akıl hidayet eder ve ku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Ticaret ise saptırır ve helak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68- </w:t>
      </w:r>
      <w:r>
        <w:rPr>
          <w:rFonts w:ascii="Garamond" w:hAnsi="Garamond" w:cs="Lucida Sans Unicode"/>
          <w:kern w:val="2"/>
        </w:rPr>
        <w:t>“Akıllı kimse kendisine fayda vermeyen hususlarda bir tek nefesini zayi etmeyen ve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disiyle birlikte olmayacak şeyi biriktirmeyen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69- </w:t>
      </w:r>
      <w:r>
        <w:rPr>
          <w:rFonts w:ascii="Garamond" w:hAnsi="Garamond" w:cs="Lucida Sans Unicode"/>
          <w:kern w:val="2"/>
        </w:rPr>
        <w:t>“Akıllı kimse kaza ve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dar teslim olan ve uzak görüşlülükle amel eden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70- </w:t>
      </w:r>
      <w:r>
        <w:rPr>
          <w:rFonts w:ascii="Garamond" w:hAnsi="Garamond" w:cs="Lucida Sans Unicode"/>
          <w:kern w:val="2"/>
        </w:rPr>
        <w:t>“Akıl övülmüş bir ark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71- </w:t>
      </w:r>
      <w:r>
        <w:rPr>
          <w:rFonts w:ascii="Garamond" w:hAnsi="Garamond" w:cs="Lucida Sans Unicode"/>
          <w:kern w:val="2"/>
        </w:rPr>
        <w:t>“Akıllı ol ki derk edesin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72- </w:t>
      </w:r>
      <w:r>
        <w:rPr>
          <w:rFonts w:ascii="Garamond" w:hAnsi="Garamond" w:cs="Lucida Sans Unicode"/>
          <w:kern w:val="2"/>
        </w:rPr>
        <w:t>“Akıllı insana itaat et ki ganimet elde edesin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73- </w:t>
      </w:r>
      <w:r>
        <w:rPr>
          <w:rFonts w:ascii="Garamond" w:hAnsi="Garamond" w:cs="Lucida Sans Unicode"/>
          <w:kern w:val="2"/>
        </w:rPr>
        <w:t>“Akıldan doğru yolu dile ve nefsani isteklere muhalefet et ki ku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tuluşa erişesin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74- </w:t>
      </w:r>
      <w:r>
        <w:rPr>
          <w:rFonts w:ascii="Garamond" w:hAnsi="Garamond" w:cs="Lucida Sans Unicode"/>
          <w:kern w:val="2"/>
        </w:rPr>
        <w:t>“Aklını güçlendir, işine sahip ol, nefsinle cihad et ve ç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banla ahiret için amel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75- </w:t>
      </w:r>
      <w:r>
        <w:rPr>
          <w:rFonts w:ascii="Garamond" w:hAnsi="Garamond" w:cs="Lucida Sans Unicode"/>
          <w:kern w:val="2"/>
        </w:rPr>
        <w:t>“Aklınızı suçlayın, 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akla güvenmekle hata yapılır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76- </w:t>
      </w:r>
      <w:r>
        <w:rPr>
          <w:rFonts w:ascii="Garamond" w:hAnsi="Garamond" w:cs="Lucida Sans Unicode"/>
          <w:kern w:val="2"/>
        </w:rPr>
        <w:t>“Bilin ki şüphesiz akıllı kimse farklı görüşlere doğru f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kirlere yönelen ve işlerin akıbetine bakan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77- </w:t>
      </w:r>
      <w:r>
        <w:rPr>
          <w:rFonts w:ascii="Garamond" w:hAnsi="Garamond" w:cs="Lucida Sans Unicode"/>
          <w:kern w:val="2"/>
        </w:rPr>
        <w:t>“Hidayet meşalelerini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kan akıllar nerede?”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78- </w:t>
      </w:r>
      <w:r>
        <w:rPr>
          <w:rFonts w:ascii="Garamond" w:hAnsi="Garamond" w:cs="Lucida Sans Unicode"/>
          <w:kern w:val="2"/>
        </w:rPr>
        <w:t>“En çok müstağni kılan zenginlik akıldır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79- </w:t>
      </w:r>
      <w:r>
        <w:rPr>
          <w:rFonts w:ascii="Garamond" w:hAnsi="Garamond" w:cs="Lucida Sans Unicode"/>
          <w:kern w:val="2"/>
        </w:rPr>
        <w:t>“İnsanların en akıllısı, akıllı insanlara itaat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80- </w:t>
      </w:r>
      <w:r>
        <w:rPr>
          <w:rFonts w:ascii="Garamond" w:hAnsi="Garamond" w:cs="Lucida Sans Unicode"/>
          <w:kern w:val="2"/>
        </w:rPr>
        <w:t>“En üstün nimet akıldır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81- </w:t>
      </w:r>
      <w:r>
        <w:rPr>
          <w:rFonts w:ascii="Garamond" w:hAnsi="Garamond" w:cs="Lucida Sans Unicode"/>
          <w:kern w:val="2"/>
        </w:rPr>
        <w:t>“En mutlu insan akıllı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82- </w:t>
      </w:r>
      <w:r>
        <w:rPr>
          <w:rFonts w:ascii="Garamond" w:hAnsi="Garamond" w:cs="Lucida Sans Unicode"/>
          <w:kern w:val="2"/>
        </w:rPr>
        <w:t>“En akıllı insan ihsan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hibi ve korkan (Allah’tan)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83- </w:t>
      </w:r>
      <w:r>
        <w:rPr>
          <w:rFonts w:ascii="Garamond" w:hAnsi="Garamond" w:cs="Lucida Sans Unicode"/>
          <w:kern w:val="2"/>
        </w:rPr>
        <w:t>“İnsanların en akıllısı</w:t>
      </w:r>
      <w:r>
        <w:rPr>
          <w:rFonts w:ascii="Garamond" w:hAnsi="Garamond"/>
        </w:rPr>
        <w:t>, A</w:t>
      </w:r>
      <w:r>
        <w:rPr>
          <w:rFonts w:ascii="Garamond" w:hAnsi="Garamond"/>
        </w:rPr>
        <w:t>l</w:t>
      </w:r>
      <w:r>
        <w:rPr>
          <w:rFonts w:ascii="Garamond" w:hAnsi="Garamond"/>
        </w:rPr>
        <w:t>lah’a en yakın olan kimsedir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84- </w:t>
      </w:r>
      <w:r>
        <w:rPr>
          <w:rFonts w:ascii="Garamond" w:hAnsi="Garamond" w:cs="Lucida Sans Unicode"/>
          <w:kern w:val="2"/>
        </w:rPr>
        <w:t>“İnsanlar arasında ihtiy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cına en çabuk ulaşan kimse akıllı ve yumuşak huylu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85- </w:t>
      </w:r>
      <w:r>
        <w:rPr>
          <w:rFonts w:ascii="Garamond" w:hAnsi="Garamond" w:cs="Lucida Sans Unicode"/>
          <w:kern w:val="2"/>
        </w:rPr>
        <w:t>“Akıl açısından insanl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en üstünü geçimini en güzel ş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kilde sağlayan ve ahiretini ıslah etmeye en çok gayret göstere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86- </w:t>
      </w:r>
      <w:r>
        <w:rPr>
          <w:rFonts w:ascii="Garamond" w:hAnsi="Garamond" w:cs="Lucida Sans Unicode"/>
          <w:kern w:val="2"/>
        </w:rPr>
        <w:t>“İnsanların en ütün nas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bi akıldır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Eğer hor olursa onu aziz kılar, eğer düşerse onu kaldırır, eğer saparsa doğru yola ulaştırır ve eğer konuşursa onu doğrulu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la güçlendirir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87- </w:t>
      </w:r>
      <w:r>
        <w:rPr>
          <w:rFonts w:ascii="Garamond" w:hAnsi="Garamond" w:cs="Lucida Sans Unicode"/>
          <w:kern w:val="2"/>
        </w:rPr>
        <w:t>“Şüphesiz münezzeh olan Allah doğru akıl ve dürüst ameli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88- </w:t>
      </w:r>
      <w:r>
        <w:rPr>
          <w:rFonts w:ascii="Garamond" w:hAnsi="Garamond" w:cs="Lucida Sans Unicode"/>
          <w:kern w:val="2"/>
        </w:rPr>
        <w:t>“Şüphesiz cehalete ra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betsizlik, akla rağbet miktarıncadır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89- </w:t>
      </w:r>
      <w:r>
        <w:rPr>
          <w:rFonts w:ascii="Garamond" w:hAnsi="Garamond" w:cs="Lucida Sans Unicode"/>
          <w:kern w:val="2"/>
        </w:rPr>
        <w:t>“Şüphesiz Allah’ın do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ru bir akıl ve dürüst bir amelle rızıklandırdığı kimseye nimetini aşikar kılmış ve ihsanını büyü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müştür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90- </w:t>
      </w:r>
      <w:r>
        <w:rPr>
          <w:rFonts w:ascii="Garamond" w:hAnsi="Garamond" w:cs="Lucida Sans Unicode"/>
          <w:kern w:val="2"/>
        </w:rPr>
        <w:t>“Şüphesiz akıllı insan aklı doğrulukta olan görüşü 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tan bu yüzden de görüşü sağlam ve 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leri övülen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91- </w:t>
      </w:r>
      <w:r>
        <w:rPr>
          <w:rFonts w:ascii="Garamond" w:hAnsi="Garamond" w:cs="Lucida Sans Unicode"/>
          <w:kern w:val="2"/>
        </w:rPr>
        <w:t>“Şüphesiz akıllı kimse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gününde yarınını düşünen, nefsini özgür kılmaya çalışan, kendisine mecbur olduğu ve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disinden kaçmanın mümkün olmadığı şey için amel eden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92- </w:t>
      </w:r>
      <w:r>
        <w:rPr>
          <w:rFonts w:ascii="Garamond" w:hAnsi="Garamond" w:cs="Lucida Sans Unicode"/>
          <w:kern w:val="2"/>
        </w:rPr>
        <w:t>“Şüphesiz akıl günahla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dan uzak durmak, işlerin akıbetine bakmak ve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işlerinde uzak görüşlü olmaktır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93- </w:t>
      </w:r>
      <w:r>
        <w:rPr>
          <w:rFonts w:ascii="Garamond" w:hAnsi="Garamond" w:cs="Lucida Sans Unicode"/>
          <w:kern w:val="2"/>
        </w:rPr>
        <w:t>“Akıllar azalınca fazlalı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lar (aşırılıklar) çoğalır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94- </w:t>
      </w:r>
      <w:r>
        <w:rPr>
          <w:rFonts w:ascii="Garamond" w:hAnsi="Garamond" w:cs="Lucida Sans Unicode"/>
          <w:kern w:val="2"/>
        </w:rPr>
        <w:t>“Allah bir kuluna hayır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leyince ona doğru bir akıl ve dürüst bir amel bağışlar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95- </w:t>
      </w:r>
      <w:r>
        <w:rPr>
          <w:rFonts w:ascii="Garamond" w:hAnsi="Garamond" w:cs="Lucida Sans Unicode"/>
          <w:kern w:val="2"/>
        </w:rPr>
        <w:t>“Hikmetin sonu akılla ç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karılır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96- </w:t>
      </w:r>
      <w:r>
        <w:rPr>
          <w:rFonts w:ascii="Garamond" w:hAnsi="Garamond" w:cs="Lucida Sans Unicode"/>
          <w:kern w:val="2"/>
        </w:rPr>
        <w:t>“Akılla hayırlara ulaşılır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97- </w:t>
      </w:r>
      <w:r>
        <w:rPr>
          <w:rFonts w:ascii="Garamond" w:hAnsi="Garamond" w:cs="Lucida Sans Unicode"/>
          <w:kern w:val="2"/>
        </w:rPr>
        <w:t>“İnsanların salahı/ıslahı akılladır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98- </w:t>
      </w:r>
      <w:r>
        <w:rPr>
          <w:rFonts w:ascii="Garamond" w:hAnsi="Garamond" w:cs="Lucida Sans Unicode"/>
          <w:kern w:val="2"/>
        </w:rPr>
        <w:t>“Akılla ilmin zirvesine ulaşılır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99- </w:t>
      </w:r>
      <w:r>
        <w:rPr>
          <w:rFonts w:ascii="Garamond" w:hAnsi="Garamond" w:cs="Lucida Sans Unicode"/>
          <w:kern w:val="2"/>
        </w:rPr>
        <w:t>“Her işin salahı/ ıslahı akılladır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100- </w:t>
      </w:r>
      <w:r>
        <w:rPr>
          <w:rFonts w:ascii="Garamond" w:hAnsi="Garamond" w:cs="Lucida Sans Unicode"/>
          <w:kern w:val="2"/>
        </w:rPr>
        <w:t>“Aklın tamamı kemale ulaşmasıdır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101- </w:t>
      </w:r>
      <w:r>
        <w:rPr>
          <w:rFonts w:ascii="Garamond" w:hAnsi="Garamond" w:cs="Lucida Sans Unicode"/>
          <w:kern w:val="2"/>
        </w:rPr>
        <w:t>“İnsanın temizliği akl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102- </w:t>
      </w:r>
      <w:r>
        <w:rPr>
          <w:rFonts w:ascii="Garamond" w:hAnsi="Garamond" w:cs="Lucida Sans Unicode"/>
          <w:kern w:val="2"/>
        </w:rPr>
        <w:t>“Aklın meyvesi mukav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103- </w:t>
      </w:r>
      <w:r>
        <w:rPr>
          <w:rFonts w:ascii="Garamond" w:hAnsi="Garamond" w:cs="Lucida Sans Unicode"/>
          <w:kern w:val="2"/>
        </w:rPr>
        <w:t>“Aklın meyvesi hakka bağlılıktır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104- </w:t>
      </w:r>
      <w:r>
        <w:rPr>
          <w:rFonts w:ascii="Garamond" w:hAnsi="Garamond" w:cs="Lucida Sans Unicode"/>
          <w:kern w:val="2"/>
        </w:rPr>
        <w:t>“Nefsin kemali akıll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105- </w:t>
      </w:r>
      <w:r>
        <w:rPr>
          <w:rFonts w:ascii="Garamond" w:hAnsi="Garamond" w:cs="Lucida Sans Unicode"/>
          <w:kern w:val="2"/>
        </w:rPr>
        <w:t xml:space="preserve">“Üç şey kimse olursa imanı kemale ermiştir: Akıl, hilim ve 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106- </w:t>
      </w:r>
      <w:r>
        <w:rPr>
          <w:rFonts w:ascii="Garamond" w:hAnsi="Garamond" w:cs="Lucida Sans Unicode"/>
          <w:kern w:val="2"/>
        </w:rPr>
        <w:t>“Akıllı insanın serveti ilim ve amelindedir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107- </w:t>
      </w:r>
      <w:r>
        <w:rPr>
          <w:rFonts w:ascii="Garamond" w:hAnsi="Garamond" w:cs="Lucida Sans Unicode"/>
          <w:kern w:val="2"/>
        </w:rPr>
        <w:t>“Üç şeyle insanların aklı imtihan edilir: Mal, yönetic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lik ve mus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108- </w:t>
      </w:r>
      <w:r>
        <w:rPr>
          <w:rFonts w:ascii="Garamond" w:hAnsi="Garamond" w:cs="Lucida Sans Unicode"/>
          <w:kern w:val="2"/>
        </w:rPr>
        <w:t>“Üç şey sahibinin akl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 delalet eder: Elçi, kitap/mektup ve hediye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109- </w:t>
      </w:r>
      <w:r>
        <w:rPr>
          <w:rFonts w:ascii="Garamond" w:hAnsi="Garamond" w:cs="Lucida Sans Unicode"/>
          <w:kern w:val="2"/>
        </w:rPr>
        <w:t>“Aklın güzelliği zahir ve batınların güzelliğidir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110- </w:t>
      </w:r>
      <w:r>
        <w:rPr>
          <w:rFonts w:ascii="Garamond" w:hAnsi="Garamond" w:cs="Lucida Sans Unicode"/>
          <w:kern w:val="2"/>
        </w:rPr>
        <w:t>“İnsanın soy güzelliği 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lı ve mürüvveti ahlakıdır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111- </w:t>
      </w:r>
      <w:r>
        <w:rPr>
          <w:rFonts w:ascii="Garamond" w:hAnsi="Garamond" w:cs="Lucida Sans Unicode"/>
          <w:kern w:val="2"/>
        </w:rPr>
        <w:t>“Aklın sınırı işlerin akıb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tine bakmak ve ilahi kazanın cari kıldığı şeylerde hoşnut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112- </w:t>
      </w:r>
      <w:r>
        <w:rPr>
          <w:rFonts w:ascii="Garamond" w:hAnsi="Garamond" w:cs="Lucida Sans Unicode"/>
          <w:kern w:val="2"/>
        </w:rPr>
        <w:t>“Aklın sınırı faniden 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rılmak ve baki olana bağlanmaktır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113- </w:t>
      </w:r>
      <w:r>
        <w:rPr>
          <w:rFonts w:ascii="Garamond" w:hAnsi="Garamond" w:cs="Lucida Sans Unicode"/>
          <w:kern w:val="2"/>
        </w:rPr>
        <w:t>“Aklı korumak heva ve hevese muhalefet ve dünyadan yüz ç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virmektir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114- </w:t>
      </w:r>
      <w:r>
        <w:rPr>
          <w:rFonts w:ascii="Garamond" w:hAnsi="Garamond" w:cs="Lucida Sans Unicode"/>
          <w:kern w:val="2"/>
        </w:rPr>
        <w:t>“Bağışların en hayırlısı akıldır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115- </w:t>
      </w:r>
      <w:r>
        <w:rPr>
          <w:rFonts w:ascii="Garamond" w:hAnsi="Garamond" w:cs="Lucida Sans Unicode"/>
          <w:kern w:val="2"/>
        </w:rPr>
        <w:t>“Akıllarınız hafif, düşü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celeriniz beyinsizcedir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atıcılar için hedef yiyici için lo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ma ve saldıran için iyi bir a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116- </w:t>
      </w:r>
      <w:r>
        <w:rPr>
          <w:rFonts w:ascii="Garamond" w:hAnsi="Garamond" w:cs="Lucida Sans Unicode"/>
          <w:kern w:val="2"/>
        </w:rPr>
        <w:t>“Aklın güzelliği en 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tün kılavuzdur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117- </w:t>
      </w:r>
      <w:r>
        <w:rPr>
          <w:rFonts w:ascii="Garamond" w:hAnsi="Garamond" w:cs="Lucida Sans Unicode"/>
          <w:kern w:val="2"/>
        </w:rPr>
        <w:t>“Akıllı insanın devleti birleşmeye iştiyak duyan akraba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118- </w:t>
      </w:r>
      <w:r>
        <w:rPr>
          <w:rFonts w:ascii="Garamond" w:hAnsi="Garamond" w:cs="Lucida Sans Unicode"/>
          <w:kern w:val="2"/>
        </w:rPr>
        <w:t>“Akıllı insan, sadece 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hammül etmek, iyilikte bulunmak ve bağışta bulunmakla keşfedilir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119- </w:t>
      </w:r>
      <w:r>
        <w:rPr>
          <w:rFonts w:ascii="Garamond" w:hAnsi="Garamond" w:cs="Lucida Sans Unicode"/>
          <w:kern w:val="2"/>
        </w:rPr>
        <w:t>“Nice defa akıllı insan doğru yolu göremez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120- </w:t>
      </w:r>
      <w:r>
        <w:rPr>
          <w:rFonts w:ascii="Garamond" w:hAnsi="Garamond" w:cs="Lucida Sans Unicode"/>
          <w:kern w:val="2"/>
        </w:rPr>
        <w:t>“Akıllı insanın görüşü kurtarıcıdır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121- </w:t>
      </w:r>
      <w:r>
        <w:rPr>
          <w:rFonts w:ascii="Garamond" w:hAnsi="Garamond" w:cs="Lucida Sans Unicode"/>
          <w:kern w:val="2"/>
        </w:rPr>
        <w:t>“Aklın vakarı hoşnutluk ve hüzünde denenir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122- </w:t>
      </w:r>
      <w:r>
        <w:rPr>
          <w:rFonts w:ascii="Garamond" w:hAnsi="Garamond" w:cs="Lucida Sans Unicode"/>
          <w:kern w:val="2"/>
        </w:rPr>
        <w:t>“Dinin süsü akıldır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123- </w:t>
      </w:r>
      <w:r>
        <w:rPr>
          <w:rFonts w:ascii="Garamond" w:hAnsi="Garamond" w:cs="Lucida Sans Unicode"/>
          <w:kern w:val="2"/>
        </w:rPr>
        <w:t>“Akıllı insanın sürçm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 mahzurludur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124- </w:t>
      </w:r>
      <w:r>
        <w:rPr>
          <w:rFonts w:ascii="Garamond" w:hAnsi="Garamond" w:cs="Lucida Sans Unicode"/>
          <w:kern w:val="2"/>
        </w:rPr>
        <w:t>“Akıllı insanın sürçmesi şiddetli bir yaradır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125- </w:t>
      </w:r>
      <w:r>
        <w:rPr>
          <w:rFonts w:ascii="Garamond" w:hAnsi="Garamond" w:cs="Lucida Sans Unicode"/>
          <w:kern w:val="2"/>
        </w:rPr>
        <w:t>“Aklın fazlalığı kurtarıc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126- </w:t>
      </w:r>
      <w:r>
        <w:rPr>
          <w:rFonts w:ascii="Garamond" w:hAnsi="Garamond" w:cs="Lucida Sans Unicode"/>
          <w:kern w:val="2"/>
        </w:rPr>
        <w:t>“İnsanların aklı altı şey ile imtihan edilir: Arkadaşlık, alı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veriş, yöneticilik, azledilme, zenginlik ve fakirlik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127- </w:t>
      </w:r>
      <w:r>
        <w:rPr>
          <w:rFonts w:ascii="Garamond" w:hAnsi="Garamond" w:cs="Lucida Sans Unicode"/>
          <w:kern w:val="2"/>
        </w:rPr>
        <w:t>“İnsanların aklı altı şey ile imtihan edilir: Gazap anında hilim, korku anında sabır, rağbet anında ılımlı davranmak, her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liyle Allah’tan korkmak, güzel idare etmek ve az çatışmak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128- </w:t>
      </w:r>
      <w:r>
        <w:rPr>
          <w:rFonts w:ascii="Garamond" w:hAnsi="Garamond" w:cs="Lucida Sans Unicode"/>
          <w:kern w:val="2"/>
        </w:rPr>
        <w:t>“İnsanların salahı akı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129- </w:t>
      </w:r>
      <w:r>
        <w:rPr>
          <w:rFonts w:ascii="Garamond" w:hAnsi="Garamond" w:cs="Lucida Sans Unicode"/>
          <w:kern w:val="2"/>
        </w:rPr>
        <w:t>“Akıl sahipleri ile ark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daşlık et ki ganimet elde edesin ve dünyadan yüz çevir ki salim kalasın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130- </w:t>
      </w:r>
      <w:r>
        <w:rPr>
          <w:rFonts w:ascii="Garamond" w:hAnsi="Garamond" w:cs="Lucida Sans Unicode"/>
          <w:kern w:val="2"/>
        </w:rPr>
        <w:t>“Her insanın arkadaşı 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lı ve düşmanı ise cehaletidir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131- </w:t>
      </w:r>
      <w:r>
        <w:rPr>
          <w:rFonts w:ascii="Garamond" w:hAnsi="Garamond" w:cs="Lucida Sans Unicode"/>
          <w:kern w:val="2"/>
        </w:rPr>
        <w:t>“Aklın sapıklığı insanı doğru yoldan uzaklaştırır ve ahiretini b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132- </w:t>
      </w:r>
      <w:r>
        <w:rPr>
          <w:rFonts w:ascii="Garamond" w:hAnsi="Garamond" w:cs="Lucida Sans Unicode"/>
          <w:kern w:val="2"/>
        </w:rPr>
        <w:t>“Verilen örnekler, akıl ve zekat sahipleri için verilmiştir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133- </w:t>
      </w:r>
      <w:r>
        <w:rPr>
          <w:rFonts w:ascii="Garamond" w:hAnsi="Garamond" w:cs="Lucida Sans Unicode"/>
          <w:kern w:val="2"/>
        </w:rPr>
        <w:t>“Aklın sapıklığı en şi</w:t>
      </w:r>
      <w:r>
        <w:rPr>
          <w:rFonts w:ascii="Garamond" w:hAnsi="Garamond" w:cs="Lucida Sans Unicode"/>
          <w:kern w:val="2"/>
        </w:rPr>
        <w:t>d</w:t>
      </w:r>
      <w:r>
        <w:rPr>
          <w:rFonts w:ascii="Garamond" w:hAnsi="Garamond" w:cs="Lucida Sans Unicode"/>
          <w:kern w:val="2"/>
        </w:rPr>
        <w:t>detli sapıklıktır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Cehaletin zilleti ise en b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yük zillettir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134- </w:t>
      </w:r>
      <w:r>
        <w:rPr>
          <w:rFonts w:ascii="Garamond" w:hAnsi="Garamond" w:cs="Lucida Sans Unicode"/>
          <w:kern w:val="2"/>
        </w:rPr>
        <w:t>“Akıl ve zekat sahipler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nin zannı, doğruya en yakın şeydir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135- </w:t>
      </w:r>
      <w:r>
        <w:rPr>
          <w:rFonts w:ascii="Garamond" w:hAnsi="Garamond" w:cs="Lucida Sans Unicode"/>
          <w:kern w:val="2"/>
        </w:rPr>
        <w:t>“Akıldan ayrılma, 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ondan daha faydalı bir mal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136- </w:t>
      </w:r>
      <w:r>
        <w:rPr>
          <w:rFonts w:ascii="Garamond" w:hAnsi="Garamond" w:cs="Lucida Sans Unicode"/>
          <w:kern w:val="2"/>
        </w:rPr>
        <w:t>“Akıllı insanın düşmanl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ğı, cahil insanın arkadaşlarından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137- </w:t>
      </w:r>
      <w:r>
        <w:rPr>
          <w:rFonts w:ascii="Garamond" w:hAnsi="Garamond" w:cs="Lucida Sans Unicode"/>
          <w:kern w:val="2"/>
        </w:rPr>
        <w:t>“İnsanın aklı düzeni, edebi kıvamı, doğruluğu imamı, şükrü ise kemalidir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138- </w:t>
      </w:r>
      <w:r>
        <w:rPr>
          <w:rFonts w:ascii="Garamond" w:hAnsi="Garamond" w:cs="Lucida Sans Unicode"/>
          <w:kern w:val="2"/>
        </w:rPr>
        <w:t>“İnsanın faziletinin başı aklı ve güzel ahlakıdır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139- </w:t>
      </w:r>
      <w:r>
        <w:rPr>
          <w:rFonts w:ascii="Garamond" w:hAnsi="Garamond" w:cs="Lucida Sans Unicode"/>
          <w:kern w:val="2"/>
        </w:rPr>
        <w:t>“İnsanın nihayeti akl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nın güzelliğidir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140- </w:t>
      </w:r>
      <w:r>
        <w:rPr>
          <w:rFonts w:ascii="Garamond" w:hAnsi="Garamond" w:cs="Lucida Sans Unicode"/>
          <w:kern w:val="2"/>
        </w:rPr>
        <w:t>“Faziletlerin nihayeti akıldır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141- </w:t>
      </w:r>
      <w:r>
        <w:rPr>
          <w:rFonts w:ascii="Garamond" w:hAnsi="Garamond" w:cs="Lucida Sans Unicode"/>
          <w:kern w:val="2"/>
        </w:rPr>
        <w:t>“Aklın hasleti kınanmış işlerden sakınmasıdır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142- </w:t>
      </w:r>
      <w:r>
        <w:rPr>
          <w:rFonts w:ascii="Garamond" w:hAnsi="Garamond" w:cs="Lucida Sans Unicode"/>
          <w:kern w:val="2"/>
        </w:rPr>
        <w:t>“Ardından hileler get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ren kimse aklını kandırmıştır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143- </w:t>
      </w:r>
      <w:r>
        <w:rPr>
          <w:rFonts w:ascii="Garamond" w:hAnsi="Garamond" w:cs="Lucida Sans Unicode"/>
          <w:kern w:val="2"/>
        </w:rPr>
        <w:t>“Ayıpların örtüsü akı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144- </w:t>
      </w:r>
      <w:r>
        <w:rPr>
          <w:rFonts w:ascii="Garamond" w:hAnsi="Garamond" w:cs="Lucida Sans Unicode"/>
          <w:kern w:val="2"/>
        </w:rPr>
        <w:t>“Aklın yoksunluğu, mu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suzluktur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145- </w:t>
      </w:r>
      <w:r>
        <w:rPr>
          <w:rFonts w:ascii="Garamond" w:hAnsi="Garamond" w:cs="Lucida Sans Unicode"/>
          <w:kern w:val="2"/>
        </w:rPr>
        <w:t>“Bazen akıl tek başına insanı saptırır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146- </w:t>
      </w:r>
      <w:r>
        <w:rPr>
          <w:rFonts w:ascii="Garamond" w:hAnsi="Garamond" w:cs="Lucida Sans Unicode"/>
          <w:kern w:val="2"/>
        </w:rPr>
        <w:t>“(</w:t>
      </w:r>
      <w:r>
        <w:rPr>
          <w:rFonts w:ascii="Garamond" w:hAnsi="Garamond" w:cs="Lucida Sans Unicode"/>
          <w:i/>
          <w:iCs/>
          <w:kern w:val="2"/>
        </w:rPr>
        <w:t>Birini överken</w:t>
      </w:r>
      <w:r>
        <w:rPr>
          <w:rFonts w:ascii="Garamond" w:hAnsi="Garamond" w:cs="Lucida Sans Unicode"/>
          <w:kern w:val="2"/>
        </w:rPr>
        <w:t>) Aklını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ya etmiş, şehvetini öldürmüş, Rabbine itaat etmiş ve nefsine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yan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147- </w:t>
      </w:r>
      <w:r>
        <w:rPr>
          <w:rFonts w:ascii="Garamond" w:hAnsi="Garamond" w:cs="Lucida Sans Unicode"/>
          <w:kern w:val="2"/>
        </w:rPr>
        <w:t>“Her insanın değeri akl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148- </w:t>
      </w:r>
      <w:r>
        <w:rPr>
          <w:rFonts w:ascii="Garamond" w:hAnsi="Garamond" w:cs="Lucida Sans Unicode"/>
          <w:kern w:val="2"/>
        </w:rPr>
        <w:t>“Her akıl sahibi gaml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149- </w:t>
      </w:r>
      <w:r>
        <w:rPr>
          <w:rFonts w:ascii="Garamond" w:hAnsi="Garamond" w:cs="Lucida Sans Unicode"/>
          <w:kern w:val="2"/>
        </w:rPr>
        <w:t>“Her akıl sahibi kimse hüzünlüdür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150- </w:t>
      </w:r>
      <w:r>
        <w:rPr>
          <w:rFonts w:ascii="Garamond" w:hAnsi="Garamond" w:cs="Lucida Sans Unicode"/>
          <w:kern w:val="2"/>
        </w:rPr>
        <w:t>“Aklın teyid etmediği her ilim saptırıcıdır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151- </w:t>
      </w:r>
      <w:r>
        <w:rPr>
          <w:rFonts w:ascii="Garamond" w:hAnsi="Garamond" w:cs="Lucida Sans Unicode"/>
          <w:kern w:val="2"/>
        </w:rPr>
        <w:t>“Nice zelil kimseyi aklı aziz kılmıştır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152- </w:t>
      </w:r>
      <w:r>
        <w:rPr>
          <w:rFonts w:ascii="Garamond" w:hAnsi="Garamond" w:cs="Lucida Sans Unicode"/>
          <w:kern w:val="2"/>
        </w:rPr>
        <w:t>“Zenginlik olarak akıl 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153- </w:t>
      </w:r>
      <w:r>
        <w:rPr>
          <w:rFonts w:ascii="Garamond" w:hAnsi="Garamond" w:cs="Lucida Sans Unicode"/>
          <w:kern w:val="2"/>
        </w:rPr>
        <w:t>“Doğru işin çokluğu 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lın çokluğunu haber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154- </w:t>
      </w:r>
      <w:r>
        <w:rPr>
          <w:rFonts w:ascii="Garamond" w:hAnsi="Garamond" w:cs="Lucida Sans Unicode"/>
          <w:kern w:val="2"/>
        </w:rPr>
        <w:t>“Aklı düşmanına cahil dostundan daha çok güven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155- </w:t>
      </w:r>
      <w:r>
        <w:rPr>
          <w:rFonts w:ascii="Garamond" w:hAnsi="Garamond" w:cs="Lucida Sans Unicode"/>
          <w:kern w:val="2"/>
        </w:rPr>
        <w:t>“Aklına icabet edici, heva ve hevesine ise erteleyici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156- </w:t>
      </w:r>
      <w:r>
        <w:rPr>
          <w:rFonts w:ascii="Garamond" w:hAnsi="Garamond" w:cs="Lucida Sans Unicode"/>
          <w:kern w:val="2"/>
        </w:rPr>
        <w:t>“Aklın kazancı başkalar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 eziyetten sakınmaktır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157- </w:t>
      </w:r>
      <w:r>
        <w:rPr>
          <w:rFonts w:ascii="Garamond" w:hAnsi="Garamond" w:cs="Lucida Sans Unicode"/>
          <w:kern w:val="2"/>
        </w:rPr>
        <w:t>“İnsanın kemali aklı ve değeri faziletidir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158- </w:t>
      </w:r>
      <w:r>
        <w:rPr>
          <w:rFonts w:ascii="Garamond" w:hAnsi="Garamond" w:cs="Lucida Sans Unicode"/>
          <w:kern w:val="2"/>
        </w:rPr>
        <w:t>“Akıllı insanın sözü ku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vet ve cahil insanın cevabı ise sükuttur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159- </w:t>
      </w:r>
      <w:r>
        <w:rPr>
          <w:rFonts w:ascii="Garamond" w:hAnsi="Garamond" w:cs="Lucida Sans Unicode"/>
          <w:kern w:val="2"/>
        </w:rPr>
        <w:t>“İnsanın kemali akıldır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160- </w:t>
      </w:r>
      <w:r>
        <w:rPr>
          <w:rFonts w:ascii="Garamond" w:hAnsi="Garamond" w:cs="Lucida Sans Unicode"/>
          <w:kern w:val="2"/>
        </w:rPr>
        <w:t>“Her şeyin bir nihayeti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İnsanın nihayeti de akl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161- </w:t>
      </w:r>
      <w:r>
        <w:rPr>
          <w:rFonts w:ascii="Garamond" w:hAnsi="Garamond" w:cs="Lucida Sans Unicode"/>
          <w:kern w:val="2"/>
        </w:rPr>
        <w:t>“Her şeyin bir zekatı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Aklın zekatı ise cahilliğe sabretme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162- </w:t>
      </w:r>
      <w:r>
        <w:rPr>
          <w:rFonts w:ascii="Garamond" w:hAnsi="Garamond" w:cs="Lucida Sans Unicode"/>
          <w:kern w:val="2"/>
        </w:rPr>
        <w:t>“Akıllı insanın her işi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 bir ihsan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163- </w:t>
      </w:r>
      <w:r>
        <w:rPr>
          <w:rFonts w:ascii="Garamond" w:hAnsi="Garamond" w:cs="Lucida Sans Unicode"/>
          <w:kern w:val="2"/>
        </w:rPr>
        <w:t>“Akıllı insan için her amelde bir riyazet (nefsi ram kı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mak) va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164- </w:t>
      </w:r>
      <w:r>
        <w:rPr>
          <w:rFonts w:ascii="Garamond" w:hAnsi="Garamond" w:cs="Lucida Sans Unicode"/>
          <w:kern w:val="2"/>
        </w:rPr>
        <w:t>“Mümin insanın kuş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tıcı bir aklı, beğenilmiş bir sabrı, iy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liklere rağbeti ve kötülüklerden kaçışı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165- </w:t>
      </w:r>
      <w:r>
        <w:rPr>
          <w:rFonts w:ascii="Garamond" w:hAnsi="Garamond" w:cs="Lucida Sans Unicode"/>
          <w:kern w:val="2"/>
        </w:rPr>
        <w:t>“Edep akılla birlikte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madığı müddetçe fayda ve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166- </w:t>
      </w:r>
      <w:r>
        <w:rPr>
          <w:rFonts w:ascii="Garamond" w:hAnsi="Garamond" w:cs="Lucida Sans Unicode"/>
          <w:kern w:val="2"/>
        </w:rPr>
        <w:t>“Akıl sahibi insan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dece şu üç şey için hareket eder: Ahiret için bir nasip, geçimini düzeltmek ve haram olmayan bir şeyden lezzet almak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167- </w:t>
      </w:r>
      <w:r>
        <w:rPr>
          <w:rFonts w:ascii="Garamond" w:hAnsi="Garamond" w:cs="Lucida Sans Unicode"/>
          <w:kern w:val="2"/>
        </w:rPr>
        <w:t>“Akıl düzelirse her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 kendisine verilen mühletleri g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nimet sayar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(boşuna harc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maz) 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168- </w:t>
      </w:r>
      <w:r>
        <w:rPr>
          <w:rFonts w:ascii="Garamond" w:hAnsi="Garamond" w:cs="Lucida Sans Unicode"/>
          <w:kern w:val="2"/>
        </w:rPr>
        <w:t>“Aklını kullanan kimse anlar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169- </w:t>
      </w:r>
      <w:r>
        <w:rPr>
          <w:rFonts w:ascii="Garamond" w:hAnsi="Garamond" w:cs="Lucida Sans Unicode"/>
          <w:kern w:val="2"/>
        </w:rPr>
        <w:t>“Akıldan yardım dileyen insana, akıl yardım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170- </w:t>
      </w:r>
      <w:r>
        <w:rPr>
          <w:rFonts w:ascii="Garamond" w:hAnsi="Garamond" w:cs="Lucida Sans Unicode"/>
          <w:kern w:val="2"/>
        </w:rPr>
        <w:t>“Akıldan yardım dil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kimseyi, aklı doğruluğa yöneltir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171- </w:t>
      </w:r>
      <w:r>
        <w:rPr>
          <w:rFonts w:ascii="Garamond" w:hAnsi="Garamond" w:cs="Lucida Sans Unicode"/>
          <w:kern w:val="2"/>
        </w:rPr>
        <w:t>“Aklını kullanmayan hor olur, hor olan kimseye ise saygı göst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172- </w:t>
      </w:r>
      <w:r>
        <w:rPr>
          <w:rFonts w:ascii="Garamond" w:hAnsi="Garamond" w:cs="Lucida Sans Unicode"/>
          <w:kern w:val="2"/>
        </w:rPr>
        <w:t>“Aklı az olanın konuşm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 kötü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173- </w:t>
      </w:r>
      <w:r>
        <w:rPr>
          <w:rFonts w:ascii="Garamond" w:hAnsi="Garamond" w:cs="Lucida Sans Unicode"/>
          <w:kern w:val="2"/>
        </w:rPr>
        <w:t>“Aklı olmayan kimseye ümit bağlama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174- </w:t>
      </w:r>
      <w:r>
        <w:rPr>
          <w:rFonts w:ascii="Garamond" w:hAnsi="Garamond" w:cs="Lucida Sans Unicode"/>
          <w:kern w:val="2"/>
        </w:rPr>
        <w:t>“Bir akıl sahibini zayi eden kimse, aklının zayıflığını gösterir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175- </w:t>
      </w:r>
      <w:r>
        <w:rPr>
          <w:rFonts w:ascii="Garamond" w:hAnsi="Garamond" w:cs="Lucida Sans Unicode"/>
          <w:kern w:val="2"/>
        </w:rPr>
        <w:t>“Aklını heva ve hevesi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 xml:space="preserve">den öne geçiren kimsenin çabaları güzel 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176- </w:t>
      </w:r>
      <w:r>
        <w:rPr>
          <w:rFonts w:ascii="Garamond" w:hAnsi="Garamond" w:cs="Lucida Sans Unicode"/>
          <w:kern w:val="2"/>
        </w:rPr>
        <w:t>“Aklını kendine hakim kılan kimse hikmet sahibi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177- </w:t>
      </w:r>
      <w:r>
        <w:rPr>
          <w:rFonts w:ascii="Garamond" w:hAnsi="Garamond" w:cs="Lucida Sans Unicode"/>
          <w:kern w:val="2"/>
        </w:rPr>
        <w:t>“Aklı küçük olanın, i</w:t>
      </w:r>
      <w:r>
        <w:rPr>
          <w:rFonts w:ascii="Garamond" w:hAnsi="Garamond" w:cs="Lucida Sans Unicode"/>
          <w:kern w:val="2"/>
        </w:rPr>
        <w:t>b</w:t>
      </w:r>
      <w:r>
        <w:rPr>
          <w:rFonts w:ascii="Garamond" w:hAnsi="Garamond" w:cs="Lucida Sans Unicode"/>
          <w:kern w:val="2"/>
        </w:rPr>
        <w:t>ret alışı çok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178- </w:t>
      </w:r>
      <w:r>
        <w:rPr>
          <w:rFonts w:ascii="Garamond" w:hAnsi="Garamond" w:cs="Lucida Sans Unicode"/>
          <w:kern w:val="2"/>
        </w:rPr>
        <w:t>“Aklı heva ve hevesine galip gelen kimse kurtuluşa 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179- </w:t>
      </w:r>
      <w:r>
        <w:rPr>
          <w:rFonts w:ascii="Garamond" w:hAnsi="Garamond" w:cs="Lucida Sans Unicode"/>
          <w:kern w:val="2"/>
        </w:rPr>
        <w:t>“Aklını kaybeden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yi zillet affetmez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(zillete bür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nür)”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180- </w:t>
      </w:r>
      <w:r>
        <w:rPr>
          <w:rFonts w:ascii="Garamond" w:hAnsi="Garamond" w:cs="Lucida Sans Unicode"/>
          <w:kern w:val="2"/>
        </w:rPr>
        <w:t>“Aklın oturttuğu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seyi (aklıyla hareket etmeyen kimse) ceh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let ayağa kaldırır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181- </w:t>
      </w:r>
      <w:r>
        <w:rPr>
          <w:rFonts w:ascii="Garamond" w:hAnsi="Garamond" w:cs="Lucida Sans Unicode"/>
          <w:kern w:val="2"/>
        </w:rPr>
        <w:t>“Aklı şehvetine ve hilmi gazabına galip gelen kimse güzel davranışlı (diye nitelendirilmiş) olmaya layıktır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182- </w:t>
      </w:r>
      <w:r>
        <w:rPr>
          <w:rFonts w:ascii="Garamond" w:hAnsi="Garamond" w:cs="Lucida Sans Unicode"/>
          <w:kern w:val="2"/>
        </w:rPr>
        <w:t>“Aklını kullanan, gafl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tinden uyanır, göçü için hazırlanır ve ik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met edeceği yeri ima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183- </w:t>
      </w:r>
      <w:r>
        <w:rPr>
          <w:rFonts w:ascii="Garamond" w:hAnsi="Garamond" w:cs="Lucida Sans Unicode"/>
          <w:kern w:val="2"/>
        </w:rPr>
        <w:t>“Kendisine en çok 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lın malik olamadığı kimse öğütle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den faydalanmaz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184- </w:t>
      </w:r>
      <w:r>
        <w:rPr>
          <w:rFonts w:ascii="Garamond" w:hAnsi="Garamond" w:cs="Lucida Sans Unicode"/>
          <w:kern w:val="2"/>
        </w:rPr>
        <w:t>“Kendisini süsleyen bir aklı olmayan kimse büyüklüğe erişemez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185- </w:t>
      </w:r>
      <w:r>
        <w:rPr>
          <w:rFonts w:ascii="Garamond" w:hAnsi="Garamond" w:cs="Lucida Sans Unicode"/>
          <w:kern w:val="2"/>
        </w:rPr>
        <w:t>“Aklı kamil olmayan kimsenin kötülüğünden güvende olunmaz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186- </w:t>
      </w:r>
      <w:r>
        <w:rPr>
          <w:rFonts w:ascii="Garamond" w:hAnsi="Garamond" w:cs="Lucida Sans Unicode"/>
          <w:kern w:val="2"/>
        </w:rPr>
        <w:t>“Aklın çokluğu nimetl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kemalindendir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187- </w:t>
      </w:r>
      <w:r>
        <w:rPr>
          <w:rFonts w:ascii="Garamond" w:hAnsi="Garamond" w:cs="Lucida Sans Unicode"/>
          <w:kern w:val="2"/>
        </w:rPr>
        <w:t>“Aklın sebebiyle sırt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nın pek oluşu aklının kemalindendir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188- </w:t>
      </w:r>
      <w:r>
        <w:rPr>
          <w:rFonts w:ascii="Garamond" w:hAnsi="Garamond" w:cs="Lucida Sans Unicode"/>
          <w:kern w:val="2"/>
        </w:rPr>
        <w:t>“İnsanı akıl gibi hiçbir fazilet güzel kılamaz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189- </w:t>
      </w:r>
      <w:r>
        <w:rPr>
          <w:rFonts w:ascii="Garamond" w:hAnsi="Garamond" w:cs="Lucida Sans Unicode"/>
          <w:kern w:val="2"/>
        </w:rPr>
        <w:t>“Akıllı olmadıkça m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min iman etmiş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190- </w:t>
      </w:r>
      <w:r>
        <w:rPr>
          <w:rFonts w:ascii="Garamond" w:hAnsi="Garamond" w:cs="Lucida Sans Unicode"/>
          <w:kern w:val="2"/>
        </w:rPr>
        <w:t>“Münezzeh olan Allah kulları arasında akıldan daha 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tün bir şey bölüştürmemiştir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191- </w:t>
      </w:r>
      <w:r>
        <w:rPr>
          <w:rFonts w:ascii="Garamond" w:hAnsi="Garamond" w:cs="Lucida Sans Unicode"/>
          <w:kern w:val="2"/>
        </w:rPr>
        <w:t>“Münezzeh olan Allah kendisine aklı emanet ettiği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seyi bir gün mutlaka o akıllı kurtarır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192- </w:t>
      </w:r>
      <w:r>
        <w:rPr>
          <w:rFonts w:ascii="Garamond" w:hAnsi="Garamond" w:cs="Lucida Sans Unicode"/>
          <w:kern w:val="2"/>
        </w:rPr>
        <w:t>“İşin ölçüsü akıldır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193- </w:t>
      </w:r>
      <w:r>
        <w:rPr>
          <w:rFonts w:ascii="Garamond" w:hAnsi="Garamond" w:cs="Lucida Sans Unicode"/>
          <w:kern w:val="2"/>
        </w:rPr>
        <w:t>“Hilim akılla çoğalır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194- </w:t>
      </w:r>
      <w:r>
        <w:rPr>
          <w:rFonts w:ascii="Garamond" w:hAnsi="Garamond" w:cs="Lucida Sans Unicode"/>
          <w:kern w:val="2"/>
        </w:rPr>
        <w:t>“İnsanın üstünlüğü akl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dır, güzelliği ise mürüvvetidir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195- </w:t>
      </w:r>
      <w:r>
        <w:rPr>
          <w:rFonts w:ascii="Garamond" w:hAnsi="Garamond" w:cs="Lucida Sans Unicode"/>
          <w:kern w:val="2"/>
        </w:rPr>
        <w:t>“Akıllı insanın arkadaşı güvendedir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196- </w:t>
      </w:r>
      <w:r>
        <w:rPr>
          <w:rFonts w:ascii="Garamond" w:hAnsi="Garamond" w:cs="Lucida Sans Unicode"/>
          <w:kern w:val="2"/>
        </w:rPr>
        <w:t>“Aklın yarısı tahammül, diğer yarısı ise görmezlikten ge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197- </w:t>
      </w:r>
      <w:r>
        <w:rPr>
          <w:rFonts w:ascii="Garamond" w:hAnsi="Garamond" w:cs="Lucida Sans Unicode"/>
          <w:kern w:val="2"/>
        </w:rPr>
        <w:t>“Aklın kötülüklerinden ve sürçmelerin çirkinliğinden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lah’a sığınınız ve sadece Allah’tan yardım dileriz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198- </w:t>
      </w:r>
      <w:r>
        <w:rPr>
          <w:rFonts w:ascii="Garamond" w:hAnsi="Garamond" w:cs="Lucida Sans Unicode"/>
          <w:kern w:val="2"/>
        </w:rPr>
        <w:t>“Akıllı insan kalp gözü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 doğru yolunu görür, alçaklık ve yükseklikleri tanır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199- </w:t>
      </w:r>
      <w:r>
        <w:rPr>
          <w:rFonts w:ascii="Garamond" w:hAnsi="Garamond" w:cs="Lucida Sans Unicode"/>
          <w:kern w:val="2"/>
        </w:rPr>
        <w:t>“Kendisini aşırı incitm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dikçe öğütten faydalanmayan kimselerden olma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akı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lı insan edebiyle öğüt alır, hayvanlar ise sadece dayakla yola gelir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200- </w:t>
      </w:r>
      <w:r>
        <w:rPr>
          <w:rFonts w:ascii="Garamond" w:hAnsi="Garamond" w:cs="Lucida Sans Unicode"/>
          <w:kern w:val="2"/>
        </w:rPr>
        <w:t>“Akıllı olmayanın öğüd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nü kabul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Kökünün kendisine ihanet ettiği (soysuz kimseye) güvenme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201- </w:t>
      </w:r>
      <w:r>
        <w:rPr>
          <w:rFonts w:ascii="Garamond" w:hAnsi="Garamond" w:cs="Lucida Sans Unicode"/>
          <w:kern w:val="2"/>
        </w:rPr>
        <w:t>“Akıllı insanın fakirliği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202- </w:t>
      </w:r>
      <w:r>
        <w:rPr>
          <w:rFonts w:ascii="Garamond" w:hAnsi="Garamond" w:cs="Lucida Sans Unicode"/>
          <w:kern w:val="2"/>
        </w:rPr>
        <w:t>“Akıl gibi zenginlik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203- </w:t>
      </w:r>
      <w:r>
        <w:rPr>
          <w:rFonts w:ascii="Garamond" w:hAnsi="Garamond" w:cs="Lucida Sans Unicode"/>
          <w:kern w:val="2"/>
        </w:rPr>
        <w:t>“Akıllı insanın kandığı görülmemiştir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204- </w:t>
      </w:r>
      <w:r>
        <w:rPr>
          <w:rFonts w:ascii="Garamond" w:hAnsi="Garamond" w:cs="Lucida Sans Unicode"/>
          <w:kern w:val="2"/>
        </w:rPr>
        <w:t>“Akıllıdan daha cesur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205- </w:t>
      </w:r>
      <w:r>
        <w:rPr>
          <w:rFonts w:ascii="Garamond" w:hAnsi="Garamond" w:cs="Lucida Sans Unicode"/>
          <w:kern w:val="2"/>
        </w:rPr>
        <w:t>“Aklı olmayanla arkada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lık etmenin tatlılığı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206- </w:t>
      </w:r>
      <w:r>
        <w:rPr>
          <w:rFonts w:ascii="Garamond" w:hAnsi="Garamond" w:cs="Lucida Sans Unicode"/>
          <w:kern w:val="2"/>
        </w:rPr>
        <w:t>“Mürüvvet sadece akıl sahibi için kemale 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207- </w:t>
      </w:r>
      <w:r>
        <w:rPr>
          <w:rFonts w:ascii="Garamond" w:hAnsi="Garamond" w:cs="Lucida Sans Unicode"/>
          <w:kern w:val="2"/>
        </w:rPr>
        <w:t>“Akıldan daha kazançlı mal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208- </w:t>
      </w:r>
      <w:r>
        <w:rPr>
          <w:rFonts w:ascii="Garamond" w:hAnsi="Garamond" w:cs="Lucida Sans Unicode"/>
          <w:kern w:val="2"/>
        </w:rPr>
        <w:t>“Akıldan daha ziynetli bir güzellik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209- </w:t>
      </w:r>
      <w:r>
        <w:rPr>
          <w:rFonts w:ascii="Garamond" w:hAnsi="Garamond" w:cs="Lucida Sans Unicode"/>
          <w:kern w:val="2"/>
        </w:rPr>
        <w:t>“Akıldan daha yüce bir nimet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210- </w:t>
      </w:r>
      <w:r>
        <w:rPr>
          <w:rFonts w:ascii="Garamond" w:hAnsi="Garamond" w:cs="Lucida Sans Unicode"/>
          <w:kern w:val="2"/>
        </w:rPr>
        <w:t>“Akıl, kendisinden hayır taleb eden kimseyi kandırmaz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211- </w:t>
      </w:r>
      <w:r>
        <w:rPr>
          <w:rFonts w:ascii="Garamond" w:hAnsi="Garamond" w:cs="Lucida Sans Unicode"/>
          <w:kern w:val="2"/>
        </w:rPr>
        <w:t>“Akıllı insan dışında hiç kimse sefih ve cahile sabre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212- </w:t>
      </w:r>
      <w:r>
        <w:rPr>
          <w:rFonts w:ascii="Garamond" w:hAnsi="Garamond" w:cs="Lucida Sans Unicode"/>
          <w:kern w:val="2"/>
        </w:rPr>
        <w:t>“Aklın azlığından daha zor bir hastalık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213- </w:t>
      </w:r>
      <w:r>
        <w:rPr>
          <w:rFonts w:ascii="Garamond" w:hAnsi="Garamond" w:cs="Lucida Sans Unicode"/>
          <w:kern w:val="2"/>
        </w:rPr>
        <w:t>“Aklı olmayan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dini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214- </w:t>
      </w:r>
      <w:r>
        <w:rPr>
          <w:rFonts w:ascii="Garamond" w:hAnsi="Garamond" w:cs="Lucida Sans Unicode"/>
          <w:kern w:val="2"/>
        </w:rPr>
        <w:t>“Aklı olmayanın söz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ne güvenilmez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215- </w:t>
      </w:r>
      <w:r>
        <w:rPr>
          <w:rFonts w:ascii="Garamond" w:hAnsi="Garamond" w:cs="Lucida Sans Unicode"/>
          <w:kern w:val="2"/>
        </w:rPr>
        <w:t>“Münezzeh olan Allah nezdinde arif olan akıl ve düny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 karşı rağbetsiz olan akıldan başka bir şey temizlenmez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216- </w:t>
      </w:r>
      <w:r>
        <w:rPr>
          <w:rFonts w:ascii="Garamond" w:hAnsi="Garamond" w:cs="Lucida Sans Unicode"/>
          <w:kern w:val="2"/>
        </w:rPr>
        <w:t>“İlimle birlikte olan akı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dan, hilimle birlikte olan ilimden, ve kudret ile birlikte olan hilimden daha iyisi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217- </w:t>
      </w:r>
      <w:r>
        <w:rPr>
          <w:rFonts w:ascii="Garamond" w:hAnsi="Garamond" w:cs="Lucida Sans Unicode"/>
          <w:kern w:val="2"/>
        </w:rPr>
        <w:t>“İnsanın aklının delili v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kar çokluğu ve güzel tahammül etmesidir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Aslının yüceliğinin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lili ise işlerinin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zelliğidir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218- </w:t>
      </w:r>
      <w:r>
        <w:rPr>
          <w:rFonts w:ascii="Garamond" w:hAnsi="Garamond" w:cs="Lucida Sans Unicode"/>
          <w:kern w:val="2"/>
        </w:rPr>
        <w:t>“Akıllı kimseye, dokt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run hastayla konuştuğu gibi cahille konuşması yakışır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219- </w:t>
      </w:r>
      <w:r>
        <w:rPr>
          <w:rFonts w:ascii="Garamond" w:hAnsi="Garamond" w:cs="Lucida Sans Unicode"/>
          <w:kern w:val="2"/>
        </w:rPr>
        <w:t>“Akıllı insana ders veri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ken (öğrenciye karşı) kabalık etmemesi ve öğrendiği zaman utanmaması yak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220- </w:t>
      </w:r>
      <w:r>
        <w:rPr>
          <w:rFonts w:ascii="Garamond" w:hAnsi="Garamond" w:cs="Lucida Sans Unicode"/>
          <w:kern w:val="2"/>
        </w:rPr>
        <w:t>“Kanaat ve iffetle sü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lenmesi, insanın aklının göstergesidir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221- </w:t>
      </w:r>
      <w:r>
        <w:rPr>
          <w:rFonts w:ascii="Garamond" w:hAnsi="Garamond" w:cs="Lucida Sans Unicode"/>
          <w:kern w:val="2"/>
        </w:rPr>
        <w:t>“İnsan oğlu anlayıp derk ettiği şeyin arkadaşıdır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222- </w:t>
      </w:r>
      <w:r>
        <w:rPr>
          <w:rFonts w:ascii="Garamond" w:hAnsi="Garamond" w:cs="Lucida Sans Unicode"/>
          <w:kern w:val="2"/>
        </w:rPr>
        <w:t>“Akıl (başkalarının ins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na) yakınlaşmasıdır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7" w:name="_Toc518213012"/>
      <w:bookmarkStart w:id="38" w:name="_Toc95252716"/>
      <w:r>
        <w:t>18- Akılsızlık-</w:t>
      </w:r>
      <w:bookmarkEnd w:id="37"/>
      <w:r>
        <w:t>Aklı H</w:t>
      </w:r>
      <w:r>
        <w:t>a</w:t>
      </w:r>
      <w:r>
        <w:t>fif Olma</w:t>
      </w:r>
      <w:bookmarkEnd w:id="3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“Aklı hafif olan kimseyle dostluk kapısını açan kimse,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 aklının da hafif olduğunu ortaya koyar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9" w:name="_Toc518213013"/>
      <w:bookmarkStart w:id="40" w:name="_Toc95252717"/>
      <w:r>
        <w:t>19- Akrabalık</w:t>
      </w:r>
      <w:bookmarkEnd w:id="39"/>
      <w:bookmarkEnd w:id="4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“Akrabana ikramda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lun, şüphesiz ki onlar senin kendil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riyle uçtuğun kanatların ve kendisine döndüğün aslındır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Kendisiyle saldırıya geçtiğin eli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“Yakınlarına ikram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bırlarını yüce tut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Cahillerine karşı sabırlı ol; fakirlerine karşı kola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laştır (veya bağışta bulun)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onlar senin için darlık ve genişli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 güzel bir hazır güçtür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“Bilin ki sizden biri fakirl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ğe düşmüş bir akrabasını görmezlikten gelmemeli ve tutt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 taktirde artmayan, harcadığı taktirde ise eksilmeyen bir şeyle ihtiyacını g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dermelidir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“Şüphesiz akrabalar birb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riyle temas kurunca birbirlerini severler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“İnsanın akrabalarına iyil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 sadakadır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“Nice yakın kimse uzak kimseden daha uzaktır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“Nice uzak kimse her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kından daha yakındır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“Bazen yakın uzak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“En yakınının zayi ettiği kimseye en uzağı taktir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“Akrabalarına karşı eli 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kı olan kimse, onlara karşı şüphesiz bir tek eli sıkmıştır; ama kendis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karşı bir çok el sıkılmıştır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“Akrabalarıyla ilişkini ke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tiğin taktirde senin ihsanını kim ümit edebilir?”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“Akrabasına vefasızlık eden kimse, keremini çirkinle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tirmiştir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“Akrabalarına vefasızlık ettiğin taktirde sana kim güven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bilir?”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1" w:name="_Toc518213014"/>
      <w:bookmarkStart w:id="42" w:name="_Toc95252718"/>
      <w:r>
        <w:t>20- Aldanmak-Kanmak</w:t>
      </w:r>
      <w:bookmarkEnd w:id="41"/>
      <w:bookmarkEnd w:id="4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“Geçici dünyaya kanmak ahmaklıktır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“Mutsuz insan; kendi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liyle gururlanan ve arzularının aldatıcıl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ğına kanan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“Dünyanın aldatmaları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dünya kendisiyle insanları kandırdığı, iyilikleri geri alır ve içinde huzur bulanı yerinden s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küp atar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“Sakın, sakın ey kanmış kimse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Allah’a and olsun ki Allah (güna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ları) sanki bağışlamış gibi örtmüştür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“Sakın dünya ehlinin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yaya bağlılıkları ve dünyaya karşı ihtirasa kapılmaları seni aldatm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Allah seni dünyadan haberdar kılmış ve bi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zat dünya da sana ayıplarını ve kötülüklerini açığa çıkarmı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“Dünya bir rüyadır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yaya aldanmak pişmanlıktır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“Ahmaklığın nihayeti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yaya aldanmaktır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“Şüphesiz dünya, imka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sız arzularla kandırdığı ve yalan 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mennilerle aldattığı kimseye körlük verir ve ona körlük elbis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sini giydirir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Onu ahiretten ayırır ve helak yellerini düşürür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“Kötülüklerin tümü mü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letlere aldanmak ve amele güvenmekt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“Aldanmanın tümü dü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mana karşı gaflet uykusuna dalmaktadır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“Nefsin dünya ile huzur buluşu en büyük aldanıştır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“Öldürücü aldatışların ö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düremediği kimseye ne mu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“Bazen aldanan kimse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lim kalır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“Nice aldatılan kimse, (gerçekler) kendisine örtülü ka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dığı için aldanmıştır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“Cehalet olarak alda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mak yeterlidir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“Her aldatılan kimse ku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tuluşa erecek değildir ve her isteyen muhtaç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“Yalan aldatışa ve ge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çek dışı sevinçlere güvenen kimse 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lerin sonucunu düşü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“Arzulara aldanan kimse dünyaya aldanır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“Mühletlere kanan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ecelle boğazı sıkılır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“Kendi haline aldanan kimse çare bulma hususunda k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sur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“Zamanın barışına ald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nan kimsenin boğazı sıkıntı lokmalarıyla tıkanır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“Cahil olan kimse nefs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kanar ve bu günü dününden daha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tü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“Serabın aldattığı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sebepleri (kurtuluş vesileleri) yok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“Nefsine aldanan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yi nefsi yok oluşa teslim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“Seni aldatan dünya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ğildir, dünyaya aldanan sensin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“Duyduğun her şeye 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mah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aldanman için yeterlidir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“Dünya seni yalan oyu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larla oyalamasın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oyunlar geçer ve sıkıntıları sana kalır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“Dünyaya aldananların sahip olduğu şeyler seni aldatm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bunlar belli bir zamana kadar uzatılmış bir gö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gedir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“Aldanmakla uzak görü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lülük bir arada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“Zamana güvenmek g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bi bir aldanış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“Ey aldanış ehli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ler! Hayrı az, kötülüğü hazır ve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metleri alınmış diyara sizleri tamahlandıran şey nedir? Dünya ile barışık yaşayan kimse gerçe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 yağmalanmıştır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Dünyaya malik olan gerçekte köle olmuş ve m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rası terk edilmiştir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“Geçici serap sizleri ne zaman kandırmış?”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3" w:name="_Toc518213015"/>
      <w:bookmarkStart w:id="44" w:name="_Toc95252719"/>
      <w:r>
        <w:t>21- Allah yolunda savaş</w:t>
      </w:r>
      <w:bookmarkEnd w:id="43"/>
      <w:bookmarkEnd w:id="4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“Şüphesiz en yüce ölüm (Allah yolunda) öldürülmektir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Nefsin eli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 olana and olsun ki bin kılıç darbesi yemek yatakta ölmekten daha kolaydır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5" w:name="_Toc518213016"/>
      <w:bookmarkStart w:id="46" w:name="_Toc95252720"/>
      <w:r>
        <w:t>22- Allah’ı Tanıma</w:t>
      </w:r>
      <w:bookmarkEnd w:id="45"/>
      <w:bookmarkEnd w:id="46"/>
    </w:p>
    <w:p w:rsidR="0026633A" w:rsidRDefault="0026633A" w:rsidP="006839A1">
      <w:pPr>
        <w:widowControl w:val="0"/>
        <w:spacing w:line="300" w:lineRule="atLeast"/>
        <w:ind w:firstLine="284"/>
        <w:rPr>
          <w:rFonts w:ascii="Garamond" w:hAnsi="Garamond" w:cs="Lucida Sans Unicode"/>
          <w:kern w:val="2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“O inkarcıların kalbine varlık nişanelerinin tanıklık ettiği Allah’tır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“Gözler azameti yüce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 açıkça göremez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Lakin kalpler imanın hakikati ile onu görür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“Münezzeh olan Allah akıllara sığmaz ki düşünce esint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lerinde bir niteliğe bürünsün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Vehimler onu kavramaz ki sını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layıp tasarrufta bul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nabilsin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“Akıllar münezzeh olan Allah’ı görmez ki ondan bir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ber versin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Allah-u Teala kendini nitelendirenlerden önce bizzat kendisini nitele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“Akılların dalışı O’nu derk edemez ve himmetlerin yüceliği ona ulaşamaz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“Eşyaya yakındır, örtü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meksizin ve eşyadan uzaktır ayrılmaksızın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“Ne eşyanın işine girmiş ve ne de onlardan dışarı çıkmı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“Münezzeh olan Allah bir şeye girmemiştir ki ondan old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 sanılsın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Hiçbir şeyden uzak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ğildir ki onlardan ayrı olduğu söylensin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“Allah’ın zatı hakkında 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fekkür eden küfre düşer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“Allah’ın zatı hakkında 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fekkür eden zındık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“Yüzler Allah’ın azam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 karşısında boyun eğmiş, kalpler Allah’ın heybetinden korkmuş ve nefisler hoşnutluğunu elde etmek için fani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“Münezzeh olan Allah 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şında tek olarak adlandırılan her şey a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“Münezzeh olan Allah’ı birleyen kimse onu yaratıklarına be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zetmez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“Münezzeh olan Allah akılları sıfatının niteliğinden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berdar ettirmemiştir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Ama farz olduğu kadar tanımalarına da 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gel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“Münezzeh olan Allah’ın ilmi gayb perdelerinin derinliğini yarmış, gizli inançların bilinme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liklerini ihata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“Münezzeh olan Allah her gizleyenin gizlediği şeyin, her kon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şanın sözünün ve her amel edenin amelinin yanındadır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“Allah nezdinde her sır açıktır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“Münezzeh olan Allah 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şında her güçlü güçsüzdür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“Allah’tan başka her g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lip mağluptur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“Allah dışında her talip taleb edilendir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“Allah’tan gayri her 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lik, memluktur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(malik olunandır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“Allah’tan gayri her gü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lü zayıftır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“Her şey Allah’a boyun eğmiştir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“Nimetleri yüce Allah nezdinde her batın zahirdir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“Rabbinin bir ortağı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saydı onun da sana elçileri gelirdi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“Yaratıklarını gördüğü halde Allah’ın kudretinde şek eden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seye şaşarım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“Şüphesiz münezzeh olan Allah kullarına özgür bırakarak emretmiş, uyararak sakındırmış, kolay şeylerle m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kellef kılmış, az bir şeylerine çok bağışta bulu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muş, mağlub olduğundan isyan edilmemiş, zorla itaat edilmemiş, peygamberleri oyun olsun diye göndermemiş, kitapları abes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sun diye indi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memiş; gökleri, yeri ve içindekileri batıl olarak yara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küfredenlerin zannıdır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firlere ateşten dolayı eyvahlar olsun!”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“Münezzeh olan Allah sizlere sadece güzeli emretmiş ve sizleri sadece çirkin şeylerden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kındırmıştır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“Münezzeh olan Allah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ratıklarını gafil kalarak terk etmemiş ve onları ihmal ederek emretmemiştir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“Münezzeh olan Allah hiç kimseyi saptırmaz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 kullar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 zulmedici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“Münezzeh olan Allah’ın inat ehline karşı hilmi ne de b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yüktür! Kullarından israf edenlere karşı affı ne de çoktur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az bir ihsanı kulların çok ihsanı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daha yücedir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“Mümin sevgisi, buğzu, alışı ve terk edişi Allah için ola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“Hayrın toplamı Allah için dostluk kurmak, Allah için düşmanlık etmek, Allah için 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habbet etmek ve Allah için buğzetmektedir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“Her kim Allah için bağı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ta bulunur, Allah için esirger, Allah için sever ve Allah için buğzederse şüphesiz imanı kem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le ermiştir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“İmanın nihayeti Allah yolunda dostluk kurmak, Allah yolunda düşmanlık etmek, Allah yolunda bağışta bulunmak ve münezzeh olan Allah yolunda ilişki kurmaktır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“Her kim imanının kem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le ermesini severse Allah için sevmeli, Allah için buğzetmeli, Allah için hoşnut olmalı ve Allah için öfkelenmel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“Kulun münezzeh olan Allah için sevmedikçe ve müne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zeh olan Allah için buğzetmedikçe imanı kemale 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“Her kiminle ilişki kura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sanız Allah yolunda ilişki kurun ve her kimden uzaklaşırsanız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 yolunda uzaklaşın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“Her işinde kendini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lah’a ısmarla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takdirde şüphesiz onu sağlam bir kaleye ısmarlamış olursun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“Canı çıkmadan önce rabbi ile görüşmeye hazır olan yok 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dur?”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“Tutunacağın en güçlü sebep, kendin ile Allah arasınd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ki sebe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“Şüphesiz “Şüphesiz biz Allah’tanız!” sözümüz bizim O’nun mülkü olduğumuzun ikr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“Şüphesiz biz O’na döneceğiz” sözümüz ise yok ol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cağımızın ikrarıdır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“Allah ile oranda bir vel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nimetin olmamasını sağlayabiliyorsan bunu yap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“Şüphesiz siz Allah’a y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nelirseniz (kurtuluşa) yönelmiş, eğer yüz çevirirseniz (kurtulu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tan) yüz çevirmiş olu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sunuz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“Şüphesiz eğer Allah ile savaşacak olursan, savaşılır ve 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lak olu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“Allah bir kula ikramda bulunmak isterse, onu muhabb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tiyle meşgul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“Allah’ın seni kullarıyla dost ve meşgul kıldığını ve zi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rinden ürküttüğünü görürsen (bil ki) şüphesiz Allah senden nefret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“Yanındakini rağbet gö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tererek münezzeh olan Allah ile dostluk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“Münezzeh olan Allah’a yakın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Allah kendine yakın olmaya çalışanı kendine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“Münezzeh olan Allah’a secde, rüku ve azameti karşısı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huzu ve huşu ile yakınlaşmaya ç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lış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“Allah’ın sığınağında olan güvendedir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Düşmanı ise korku içindedir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“Allah’ın düşmanından ayrılın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Allah’ın velilerine bağl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“Allah’tan başka bir 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sadı olan zayi olmuştur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“Allah’tan kaçan kimse O’ndan nasıl kurtulur?”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“Rabbini gözetleyen ve günahından korkan kimseye ne mutlu!”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“Kendinizle Allah arası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(aracı) olana bağlanın ki saadete 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şesiniz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“Kendinle Allah arası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(aracı) olana bağlan ki dönüşü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 sa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dete erişesin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“Her işinde Allah’a sarı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malısın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 insanı her şeyden korur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“Münezzeh olan Allah’a kaçınız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Allah’tan kaçmayın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Allah size ulaşır ve siz O’nu aciz bırakamazsınız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“Allah’ın taleb ettiği (p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şinde olduğu) kimsenin bir sığınağı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“Allah’ın kefil olduğu kimse nasıl zayi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“Allah’a düşmanlık eden parçalanıp dağılır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“Her kim işini Allah’a ı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marlarsa sırtı pek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“Yaratıklardan kopmadı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ça Allah’a bağlanmazsın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“Allah’a güvenen müsta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ni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“Allah ile savaşan kimse kaçırılır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68- </w:t>
      </w:r>
      <w:r>
        <w:rPr>
          <w:rFonts w:ascii="Garamond" w:hAnsi="Garamond" w:cs="Lucida Sans Unicode"/>
          <w:kern w:val="2"/>
        </w:rPr>
        <w:t>“Allah’tan başkasına kes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len (bağlanan) kimse mutsuz olur ve 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kıntıya düşer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69- </w:t>
      </w:r>
      <w:r>
        <w:rPr>
          <w:rFonts w:ascii="Garamond" w:hAnsi="Garamond" w:cs="Lucida Sans Unicode"/>
          <w:kern w:val="2"/>
        </w:rPr>
        <w:t>“Kim Allah’tan izin iste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se, Allah kendisine izin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(kapıcısı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70- </w:t>
      </w:r>
      <w:r>
        <w:rPr>
          <w:rFonts w:ascii="Garamond" w:hAnsi="Garamond" w:cs="Lucida Sans Unicode"/>
          <w:kern w:val="2"/>
        </w:rPr>
        <w:t>“Münezzeh olan Allah sizleri boş yere yaratmamış ve başı boş bırakmamıştır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Sizleri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lalete ve körlüğe terk etm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71- </w:t>
      </w:r>
      <w:r>
        <w:rPr>
          <w:rFonts w:ascii="Garamond" w:hAnsi="Garamond" w:cs="Lucida Sans Unicode"/>
          <w:kern w:val="2"/>
        </w:rPr>
        <w:t>“Münezzeh olan Allah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ratıkları yalnız kaldığı için yaratmamıştır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Onları bire fayda için amel etmeye zorlamamıştır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72- </w:t>
      </w:r>
      <w:r>
        <w:rPr>
          <w:rFonts w:ascii="Garamond" w:hAnsi="Garamond" w:cs="Lucida Sans Unicode"/>
          <w:kern w:val="2"/>
        </w:rPr>
        <w:t>“Münezzeh olan Allah ile görüşmeyi seven kimse düny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dan 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rılmalıdır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73- </w:t>
      </w:r>
      <w:r>
        <w:rPr>
          <w:rFonts w:ascii="Garamond" w:hAnsi="Garamond" w:cs="Lucida Sans Unicode"/>
          <w:kern w:val="2"/>
        </w:rPr>
        <w:t>“Münezzeh olan Allah’ı kendisinden başkasına satan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seden daha zararlı kim va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74- </w:t>
      </w:r>
      <w:r>
        <w:rPr>
          <w:rFonts w:ascii="Garamond" w:hAnsi="Garamond" w:cs="Lucida Sans Unicode"/>
          <w:kern w:val="2"/>
        </w:rPr>
        <w:t>“Allah nezdinde olana rağbet eden kimse emellerine ul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75- </w:t>
      </w:r>
      <w:r>
        <w:rPr>
          <w:rFonts w:ascii="Garamond" w:hAnsi="Garamond" w:cs="Lucida Sans Unicode"/>
          <w:kern w:val="2"/>
        </w:rPr>
        <w:t>“Münezzeh olan Allah’a dosdoğru davranan kimse hiç kimseyle bozulmaz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76- </w:t>
      </w:r>
      <w:r>
        <w:rPr>
          <w:rFonts w:ascii="Garamond" w:hAnsi="Garamond" w:cs="Lucida Sans Unicode"/>
          <w:kern w:val="2"/>
        </w:rPr>
        <w:t>“Allah ile bozulan kimse hiç kimseyle ıslah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77- </w:t>
      </w:r>
      <w:r>
        <w:rPr>
          <w:rFonts w:ascii="Garamond" w:hAnsi="Garamond" w:cs="Lucida Sans Unicode"/>
          <w:kern w:val="2"/>
        </w:rPr>
        <w:t>“Her kim Allah’ı ümit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rargahı karar kılarsa, Allah da onun din ve dünya işlerine kif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78- </w:t>
      </w:r>
      <w:r>
        <w:rPr>
          <w:rFonts w:ascii="Garamond" w:hAnsi="Garamond" w:cs="Lucida Sans Unicode"/>
          <w:kern w:val="2"/>
        </w:rPr>
        <w:t>“Allah’ın yardımcısı old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 kimse düşmanına galib gelir ve Allah kendisine bir hizib (ya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dımcı)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79- </w:t>
      </w:r>
      <w:r>
        <w:rPr>
          <w:rFonts w:ascii="Garamond" w:hAnsi="Garamond" w:cs="Lucida Sans Unicode"/>
          <w:kern w:val="2"/>
        </w:rPr>
        <w:t>“Allah kimin hasmı olu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sa delilini batıl kılar ve ona düşman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80- </w:t>
      </w:r>
      <w:r>
        <w:rPr>
          <w:rFonts w:ascii="Garamond" w:hAnsi="Garamond" w:cs="Lucida Sans Unicode"/>
          <w:kern w:val="2"/>
        </w:rPr>
        <w:t>“Allah kimin arzusu olu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sa, arzu ve ümidinin nihayetine erişir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81- </w:t>
      </w:r>
      <w:r>
        <w:rPr>
          <w:rFonts w:ascii="Garamond" w:hAnsi="Garamond" w:cs="Lucida Sans Unicode"/>
          <w:kern w:val="2"/>
        </w:rPr>
        <w:t>“Her kim münezzeh olan Allah için bir şeyi terk ederse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 buna karşılık terk ettiğinden daha hayırlısını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82- </w:t>
      </w:r>
      <w:r>
        <w:rPr>
          <w:rFonts w:ascii="Garamond" w:hAnsi="Garamond" w:cs="Lucida Sans Unicode"/>
          <w:kern w:val="2"/>
        </w:rPr>
        <w:t>“Kendini Allah ile sava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maya adama, zira sen onun cezasına dayanamazsın ve rahm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tinden müstağni değilsin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83- </w:t>
      </w:r>
      <w:r>
        <w:rPr>
          <w:rFonts w:ascii="Garamond" w:hAnsi="Garamond" w:cs="Lucida Sans Unicode"/>
          <w:kern w:val="2"/>
        </w:rPr>
        <w:t>“Münezzeh olan Allah’ı saygın bil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Allah’ın haramları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sakın ve dostlarını sev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84- </w:t>
      </w:r>
      <w:r>
        <w:rPr>
          <w:rFonts w:ascii="Garamond" w:hAnsi="Garamond" w:cs="Lucida Sans Unicode"/>
          <w:kern w:val="2"/>
        </w:rPr>
        <w:t>“Münezzeh olan Allah’ı tanıyan kimseye nezdindekine rağbet etmesi yakışır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85- </w:t>
      </w:r>
      <w:r>
        <w:rPr>
          <w:rFonts w:ascii="Garamond" w:hAnsi="Garamond" w:cs="Lucida Sans Unicode"/>
          <w:kern w:val="2"/>
        </w:rPr>
        <w:t>“La ilahe illallah kelimesi imanın azameti ihsanın anahtarı, rahmanın hoşnutluğu ve şeyt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uzaklaştırıcısıdır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86- </w:t>
      </w:r>
      <w:r>
        <w:rPr>
          <w:rFonts w:ascii="Garamond" w:hAnsi="Garamond" w:cs="Lucida Sans Unicode"/>
          <w:kern w:val="2"/>
        </w:rPr>
        <w:t>“Münezzeh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lah’tan gayrisini arzu eden kimde arzul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rını yalanlamış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87- </w:t>
      </w:r>
      <w:r>
        <w:rPr>
          <w:rFonts w:ascii="Garamond" w:hAnsi="Garamond" w:cs="Lucida Sans Unicode"/>
          <w:kern w:val="2"/>
        </w:rPr>
        <w:t>“Allah’a iman eden kimse ona sığınır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88- </w:t>
      </w:r>
      <w:r>
        <w:rPr>
          <w:rFonts w:ascii="Garamond" w:hAnsi="Garamond" w:cs="Lucida Sans Unicode"/>
          <w:kern w:val="2"/>
        </w:rPr>
        <w:t>“Allah’ı tanıma hususu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rey ve kıyasa dayanan kimse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par ve işleri dağılır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89- </w:t>
      </w:r>
      <w:r>
        <w:rPr>
          <w:rFonts w:ascii="Garamond" w:hAnsi="Garamond" w:cs="Lucida Sans Unicode"/>
          <w:kern w:val="2"/>
        </w:rPr>
        <w:t>“Allahım senin melek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tundan müşahede ettiklerimiz nede korkunçtur! Bu büyük sa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tanatından bizlere gizli kalan şeyler karşısında ne de küçüktür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90- </w:t>
      </w:r>
      <w:r>
        <w:rPr>
          <w:rFonts w:ascii="Garamond" w:hAnsi="Garamond" w:cs="Lucida Sans Unicode"/>
          <w:kern w:val="2"/>
        </w:rPr>
        <w:t>“Münezzeh olan Allah’ın ilmi batınları da ihata etmiş ve zahirleri saymıştır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91- </w:t>
      </w:r>
      <w:r>
        <w:rPr>
          <w:rFonts w:ascii="Garamond" w:hAnsi="Garamond" w:cs="Lucida Sans Unicode"/>
          <w:kern w:val="2"/>
        </w:rPr>
        <w:t>“Şüphesiz Allah’ın dostl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 insanlardan O’nu en çok zikreden, O’na şükrü devamlı olan ve belalarına karşı sabrı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 büyük olanlardır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7" w:name="_Toc518213017"/>
      <w:bookmarkStart w:id="48" w:name="_Toc95252721"/>
      <w:r>
        <w:t>23- Allah’ın Yardımı</w:t>
      </w:r>
      <w:r>
        <w:t>n</w:t>
      </w:r>
      <w:r>
        <w:t>dan Mahr</w:t>
      </w:r>
      <w:r>
        <w:t>u</w:t>
      </w:r>
      <w:r>
        <w:t>miyet</w:t>
      </w:r>
      <w:bookmarkEnd w:id="47"/>
      <w:bookmarkEnd w:id="4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“Mahrumiyet, Allah’ın yardımından mahrum kalmaktır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“Allah’ın yardımından mahrumiyet cehaletin yardımc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“Allah’ın yardımından mahrum kimse aşağılık insana muhtaç ola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“Allah’ın yardımdan ma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rumiyetin bir alameti de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inleri emin bilmektir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“Allah’ın yardımından mahrumiyetin bir alameti de çi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kin işleri güzel göstermektir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“Kardeşlerin haklarını k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çümsemek de Allah’ın yardımından mahrumiyetin bir göstergesidir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9" w:name="_Toc518213018"/>
      <w:bookmarkStart w:id="50" w:name="_Toc95252722"/>
      <w:r>
        <w:t>24- Allah’tan Dilemek</w:t>
      </w:r>
      <w:bookmarkEnd w:id="49"/>
      <w:bookmarkEnd w:id="5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“Allah-u Teala’ya yakı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laşmak O’ndan istemekledir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Ama insanlara yakınlaşmak o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lardan istemeyi terk etmekledir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“İnsanlardan Allah’ı en iyi bilen, Allah’tan en çok isteyenl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“Nice defa Allah’tan bir şey istersin de onu sana vermez ve ondan daha hayırlısını sana bağışlar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“Allah’tan af, afiyet ve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 başarı dileyin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“Kim Allah’tan dilerse,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 ona bağışlar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“İsteğin, sana güzelliği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ki kalacak ve zorluğu senden kalkacak şeylere olmalıdır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“Münezzeh olan Allah’a en sevimli şey kendisinden bir şey ist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nilmesidir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lah’tan nimetinin tamamını ve ipini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rılmayı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leriz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lah’tan şehitlerin derecelerini, mutlularla birlikte yaşamayı, Peygamberler ve iyilerle arkadaş olmayı dileriz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“Sadece münezzeh olan Allah’tan dileyin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sizl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 bağışlarsa, ikramda bulunmuştur ve sizlerden esirgerse, hayrınızı dilemiştir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1" w:name="_Toc518213019"/>
      <w:bookmarkStart w:id="52" w:name="_Toc95252723"/>
      <w:r>
        <w:t>25- Amel</w:t>
      </w:r>
      <w:bookmarkEnd w:id="51"/>
      <w:bookmarkEnd w:id="5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“Amelsiz ilim vebaldir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“Salih amel, iki azıktan en üstün olanıdır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“Alim kimse, fiilleri sözl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rinin sıhhatine tanıklık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“Amelsiz davetçi kirişsiz yay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“Mümin ameliyle mümi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“İlim amelle ilimdir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“Amel batının nişanes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“Amel müminin şiarıdır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“Amel insanın geri kalan şeylerinin en kamilidir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“Amel yakin sahibi bir dosttur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“İnsan sadece ameliyle birliktedir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“İhsan sahibi kimse, fiill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 sözlerini doğrulayandır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“İlim çoktur ve amel a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“Dünyadaki ameller ahiret ticaretidir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“İlim, amel edileni dışı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tümüyle (aleyhte) delildir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“İlmiyle amel eden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se, apaçık yolda yürüyen kimse gib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“Ameli terk eden amelin sevabına yakini olmayan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“Lezzeti gidip sonuçları kalan amel ile zorluğu gidip sev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bı kalan amel arası ne kadar da uzaktır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“Sebebleri kesilmeden önce salih amelde bulunan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seye ne mutlu!”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“Önceden halis amel gönderen, salih amelde bulunan, bir stok edinen ve mahzurlu şe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lerden sakınan kimseye ne mutlu!”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“Ameli ilminden az ge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mek ve fiilleri sözlerinden acze düşmek insan için çirkindir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“Sakınma fiili üstün bir f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“En üstün amel kendisi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 Allah’ın rızayeti dilenilen ameldir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“Kulların dünyadaki amelleri, ahirette gözlerinin karş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sına dikilir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“Münezzeh olan Allah nezdinde şeref güzel amelledir; güzel söyle değil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“İlim amel ile birlikt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Bilen kimse amel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“İlim ameli çağırır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Eğer icabet ederse (ne ala!) Aksi ta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dirde 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çer gider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“Akıllı insan ameli hus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sunda çaba harcar ve arzusunu kısaltır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“İlimle amel etmek, nim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 kemalindendir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“Dünyada amel edenler, iki kısımdır: Birisi dünyada,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 için amel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dünya onu ahiretten alıkoymuştur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ride bıraktıkları için fakirlikten korkar, kendisi hakkında ise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vendedir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Böylece ömrünü başkalarının menfaati uğruna 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ketir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Birisi de dünyada, dünyadan sonrası için çalışır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Böylece kendisi için taktir edilen şey kendisine ulaşır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her iki nasibe de ulaşan ve her iki yerde de (dünya ve ahirete de) malik olan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“Hayır dileyen dost, salih ameldir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“Amel et ki stok edin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“İlimle amel et ki gan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met elde edesin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“Arkadaşını amelin ve düşmanını emelin karar kıl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“Şüphesiz Allah-u Te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la’nın, kötülüğü ve iyiliğine karşılık vereceğini bilen kimse g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bi amel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“İlim ile amel et ki mu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lu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“Bildiğiniz takdirde amel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“Amelin fayda verdiği, duanın duyulduğu ve tövbenin yükseldiği bu zamanda amel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“Kendisi için stok edild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 ve sırların aşikar kılındığı o gün için amel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“Hür insanı senden kaç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ran, değerini düşüren, sana bir kötülük getiren veya kıyamet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nü için kendisi için bir günah yükleneceğin her 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“D</w:t>
      </w:r>
      <w:r>
        <w:rPr>
          <w:rFonts w:ascii="Garamond" w:hAnsi="Garamond"/>
        </w:rPr>
        <w:t>illerin işlediği, bedenl</w:t>
      </w:r>
      <w:r>
        <w:rPr>
          <w:rFonts w:ascii="Garamond" w:hAnsi="Garamond"/>
        </w:rPr>
        <w:t>e</w:t>
      </w:r>
      <w:r>
        <w:rPr>
          <w:rFonts w:ascii="Garamond" w:hAnsi="Garamond"/>
        </w:rPr>
        <w:t>rin sağlam, azaların hazır, dönüş yolunun mevcut, fırsatl</w:t>
      </w:r>
      <w:r>
        <w:rPr>
          <w:rFonts w:ascii="Garamond" w:hAnsi="Garamond"/>
        </w:rPr>
        <w:t>a</w:t>
      </w:r>
      <w:r>
        <w:rPr>
          <w:rFonts w:ascii="Garamond" w:hAnsi="Garamond"/>
        </w:rPr>
        <w:t>rın çok, vaktin geçmediği, ölümün henüz çatmadığı şu an bilerek amel edin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Ölümün ineceğini kesin b</w:t>
      </w:r>
      <w:r>
        <w:rPr>
          <w:rFonts w:ascii="Garamond" w:hAnsi="Garamond"/>
        </w:rPr>
        <w:t>i</w:t>
      </w:r>
      <w:r>
        <w:rPr>
          <w:rFonts w:ascii="Garamond" w:hAnsi="Garamond"/>
        </w:rPr>
        <w:t>lin ve ölümün gelişini beklemeyin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“En faydalı ilim, amel ed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“En faydalı stok salih ameldir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“İnsanlardan Peygambe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lere en yakını, emrettikleriyle en çok amel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“En güzel ilim, amel ile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“En şerefli ilim organ ve azalarda aşikar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“İnsanların hayırla en çok mutlu olanı, hayırla amel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“En güzel söz amel güze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liğinin onayladığıdır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“Şüphesiz münezzeh olan Allah bir kula hayır dileyince ö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rünü en güzel amelde kullanması hususunda başarılı kılar ve onu ölümden önce ita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tinde kendisine fırsatı değerlendirmekle rızıklandırır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“Eğer insanların en mu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lusu olmayı seviyorsan bild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ğinle amel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“Eğer amel eden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lerdenseniz, o halde kıyamet günü bizi kurtaracak şey için amel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“Şüphesiz ölümden so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ra önceden gönderdiğiniz salih amel dışında hiçbir şey seni müstağni kılmaz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salih amelden azık edinin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“Şüphesiz sizler ameller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nizin karşılığını göreceksiniz ve amellerinizin rehinisiniz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“Şüphesiz sen ahiretin için sabır, rıza, korku ve ümitten daha faydalı bir amel yüklenme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“Şüphesiz sizler bildikl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rinizle amel etmeye, bilmediklerinizi öğrenmekten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 çok muhtaçsınız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“Şüphesiz sizler ameller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nizi düzeltmeye, sözlerinizi düzeltmekten daha çok muhta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“Şüphesiz sizler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Salih amel elde etmeye, mal elde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mekten daha çok muhtaçsınız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“Şüphesiz sizler salih amelleri ganimet sayarsanız, ahirette arzularınızın nihayetine ulaşmış olursunuz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“Şüphesiz insanların ilim tahsil etmekten yüz çevirmesi, ilmiyle amel edenin az olduğunu görmelerindendir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“İlmin afeti ilimle amel etmeyi terk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“Sözünü güzelleştirdiğin zaman amelini de güzelleştir ki bu ves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leyle dilin üstünlüğünü ve ihsanın faziletini bir araya topl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“İlimden faydalanmak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tediğinizde, ilimle amel ediniz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İlmin anlamları hakkında çok 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şünün ki sonunda kalpler onu ezberlesin, korusun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“İlmin meyvesi güzel amel ile toplanır, güzel sözle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“Salih amellerle derec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ler yükselir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“Salih ameller güzel im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delilidir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“Amel ediniz, emelleri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lanlayınız ve ölümü göz önü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 bulu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durunuz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“Amel ediniz ve ecelin aniden gelişinden korkun ki en üstün 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zuya ulaşasınız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68- </w:t>
      </w:r>
      <w:r>
        <w:rPr>
          <w:rFonts w:ascii="Garamond" w:hAnsi="Garamond" w:cs="Lucida Sans Unicode"/>
          <w:kern w:val="2"/>
        </w:rPr>
        <w:t>“Amellerinizle talihsiz ömrünüzden öne geçiniz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69- </w:t>
      </w:r>
      <w:r>
        <w:rPr>
          <w:rFonts w:ascii="Garamond" w:hAnsi="Garamond" w:cs="Lucida Sans Unicode"/>
          <w:kern w:val="2"/>
        </w:rPr>
        <w:t>“Amellerinizle engell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yici hastalıktan ve alıp götürücü ölümden öne geçiniz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70- </w:t>
      </w:r>
      <w:r>
        <w:rPr>
          <w:rFonts w:ascii="Garamond" w:hAnsi="Garamond" w:cs="Lucida Sans Unicode"/>
          <w:kern w:val="2"/>
        </w:rPr>
        <w:t>“Henüz boğazınız (öl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mün baskısından) serbest ve ruhunuz özgürken salih amele koşunuz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71- </w:t>
      </w:r>
      <w:r>
        <w:rPr>
          <w:rFonts w:ascii="Garamond" w:hAnsi="Garamond" w:cs="Lucida Sans Unicode"/>
          <w:kern w:val="2"/>
        </w:rPr>
        <w:t>“Ömrün bereketi güzel ameldedir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72- </w:t>
      </w:r>
      <w:r>
        <w:rPr>
          <w:rFonts w:ascii="Garamond" w:hAnsi="Garamond" w:cs="Lucida Sans Unicode"/>
          <w:kern w:val="2"/>
        </w:rPr>
        <w:t>“İlmin tamamı onunla amel etmektedir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73- </w:t>
      </w:r>
      <w:r>
        <w:rPr>
          <w:rFonts w:ascii="Garamond" w:hAnsi="Garamond" w:cs="Lucida Sans Unicode"/>
          <w:kern w:val="2"/>
        </w:rPr>
        <w:t>“Amelin temizlenmesi amelden daha zordur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74- </w:t>
      </w:r>
      <w:r>
        <w:rPr>
          <w:rFonts w:ascii="Garamond" w:hAnsi="Garamond" w:cs="Lucida Sans Unicode"/>
          <w:kern w:val="2"/>
        </w:rPr>
        <w:t>“İlmin tamamı, ilmin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rekleriyle amel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75- </w:t>
      </w:r>
      <w:r>
        <w:rPr>
          <w:rFonts w:ascii="Garamond" w:hAnsi="Garamond" w:cs="Lucida Sans Unicode"/>
          <w:kern w:val="2"/>
        </w:rPr>
        <w:t>“İlimle amel etmeyi terk eden kimse amelin sevabına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venemez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76- </w:t>
      </w:r>
      <w:r>
        <w:rPr>
          <w:rFonts w:ascii="Garamond" w:hAnsi="Garamond" w:cs="Lucida Sans Unicode"/>
          <w:kern w:val="2"/>
        </w:rPr>
        <w:t>“Amelin meyvesi mükaf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tıdır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77- </w:t>
      </w:r>
      <w:r>
        <w:rPr>
          <w:rFonts w:ascii="Garamond" w:hAnsi="Garamond" w:cs="Lucida Sans Unicode"/>
          <w:kern w:val="2"/>
        </w:rPr>
        <w:t>“Aklın meyvesi kurtuluş için amel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78- </w:t>
      </w:r>
      <w:r>
        <w:rPr>
          <w:rFonts w:ascii="Garamond" w:hAnsi="Garamond" w:cs="Lucida Sans Unicode"/>
          <w:kern w:val="2"/>
        </w:rPr>
        <w:t>“Salih amelin meyvesi, kökü gibi salihtir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79- </w:t>
      </w:r>
      <w:r>
        <w:rPr>
          <w:rFonts w:ascii="Garamond" w:hAnsi="Garamond" w:cs="Lucida Sans Unicode"/>
          <w:kern w:val="2"/>
        </w:rPr>
        <w:t>“Kötü amelin meyvesi kökü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80- </w:t>
      </w:r>
      <w:r>
        <w:rPr>
          <w:rFonts w:ascii="Garamond" w:hAnsi="Garamond" w:cs="Lucida Sans Unicode"/>
          <w:kern w:val="2"/>
        </w:rPr>
        <w:t>“Cennetin değeri salih ameldir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81- </w:t>
      </w:r>
      <w:r>
        <w:rPr>
          <w:rFonts w:ascii="Garamond" w:hAnsi="Garamond" w:cs="Lucida Sans Unicode"/>
          <w:kern w:val="2"/>
        </w:rPr>
        <w:t>“Terazilerinizi salih ame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le ağır tutun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82- </w:t>
      </w:r>
      <w:r>
        <w:rPr>
          <w:rFonts w:ascii="Garamond" w:hAnsi="Garamond" w:cs="Lucida Sans Unicode"/>
          <w:kern w:val="2"/>
        </w:rPr>
        <w:t>“Amelin sevabı amelin meyvesidir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83- </w:t>
      </w:r>
      <w:r>
        <w:rPr>
          <w:rFonts w:ascii="Garamond" w:hAnsi="Garamond" w:cs="Lucida Sans Unicode"/>
          <w:kern w:val="2"/>
        </w:rPr>
        <w:t>“Hayır kalıcı şey için amel etmekte ve fani olan şeyleri k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çük görmekte toplanmıştır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84- </w:t>
      </w:r>
      <w:r>
        <w:rPr>
          <w:rFonts w:ascii="Garamond" w:hAnsi="Garamond" w:cs="Lucida Sans Unicode"/>
          <w:kern w:val="2"/>
        </w:rPr>
        <w:t>“Ammelinin sevabı am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linden daha üstündür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85- </w:t>
      </w:r>
      <w:r>
        <w:rPr>
          <w:rFonts w:ascii="Garamond" w:hAnsi="Garamond" w:cs="Lucida Sans Unicode"/>
          <w:kern w:val="2"/>
        </w:rPr>
        <w:t>“Alimin güzelliği ilmiyle amel edişidir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86- </w:t>
      </w:r>
      <w:r>
        <w:rPr>
          <w:rFonts w:ascii="Garamond" w:hAnsi="Garamond" w:cs="Lucida Sans Unicode"/>
          <w:kern w:val="2"/>
        </w:rPr>
        <w:t>“Amelin güzelliği en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yırlı stok ve en üstün azıktır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87- </w:t>
      </w:r>
      <w:r>
        <w:rPr>
          <w:rFonts w:ascii="Garamond" w:hAnsi="Garamond" w:cs="Lucida Sans Unicode"/>
          <w:kern w:val="2"/>
        </w:rPr>
        <w:t>“En hayırlı amel, dini ı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lah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88- </w:t>
      </w:r>
      <w:r>
        <w:rPr>
          <w:rFonts w:ascii="Garamond" w:hAnsi="Garamond" w:cs="Lucida Sans Unicode"/>
          <w:kern w:val="2"/>
        </w:rPr>
        <w:t>“En hayırlı amelin,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siyle gününü ıslah ettiğin ve en kötü amelin ise kavmini fesada düşürdüğün ameldir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89- </w:t>
      </w:r>
      <w:r>
        <w:rPr>
          <w:rFonts w:ascii="Garamond" w:hAnsi="Garamond" w:cs="Lucida Sans Unicode"/>
          <w:kern w:val="2"/>
        </w:rPr>
        <w:t>“Salih ameli alınız ve en hayırlı dostu dost edininiz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 için sadece kazandığı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İnsan ahirette sevdiği ile birlikt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90- </w:t>
      </w:r>
      <w:r>
        <w:rPr>
          <w:rFonts w:ascii="Garamond" w:hAnsi="Garamond" w:cs="Lucida Sans Unicode"/>
          <w:kern w:val="2"/>
        </w:rPr>
        <w:t>“Müminin şükrü ameli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 ortaya çıkar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91- </w:t>
      </w:r>
      <w:r>
        <w:rPr>
          <w:rFonts w:ascii="Garamond" w:hAnsi="Garamond" w:cs="Lucida Sans Unicode"/>
          <w:kern w:val="2"/>
        </w:rPr>
        <w:t>“Alimin ilmine şükrü 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miyle amel edişi ve müstahak olana ilmini bağışlamasıdır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92- </w:t>
      </w:r>
      <w:r>
        <w:rPr>
          <w:rFonts w:ascii="Garamond" w:hAnsi="Garamond" w:cs="Lucida Sans Unicode"/>
          <w:kern w:val="2"/>
        </w:rPr>
        <w:t>“En kötü amel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siyle ahiretini bozduğun ameldir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93- </w:t>
      </w:r>
      <w:r>
        <w:rPr>
          <w:rFonts w:ascii="Garamond" w:hAnsi="Garamond" w:cs="Lucida Sans Unicode"/>
          <w:kern w:val="2"/>
        </w:rPr>
        <w:t>“En kötü ilim kendisiyle amel edilmeyen ilimdir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94- </w:t>
      </w:r>
      <w:r>
        <w:rPr>
          <w:rFonts w:ascii="Garamond" w:hAnsi="Garamond" w:cs="Lucida Sans Unicode"/>
          <w:kern w:val="2"/>
        </w:rPr>
        <w:t>“Ahiretin salahı/liyakati güzel amel iledir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95- </w:t>
      </w:r>
      <w:r>
        <w:rPr>
          <w:rFonts w:ascii="Garamond" w:hAnsi="Garamond" w:cs="Lucida Sans Unicode"/>
          <w:kern w:val="2"/>
        </w:rPr>
        <w:t>“Amelsiz cenneti talep etmek ahmaklıktır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96- </w:t>
      </w:r>
      <w:r>
        <w:rPr>
          <w:rFonts w:ascii="Garamond" w:hAnsi="Garamond" w:cs="Lucida Sans Unicode"/>
          <w:kern w:val="2"/>
        </w:rPr>
        <w:t>“Salih amelden ayrılma şüphesiz salih amel cennet azığ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97- </w:t>
      </w:r>
      <w:r>
        <w:rPr>
          <w:rFonts w:ascii="Garamond" w:hAnsi="Garamond" w:cs="Lucida Sans Unicode"/>
          <w:kern w:val="2"/>
        </w:rPr>
        <w:t>“Sevinç ve bitkinlik hali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 sürekli amel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98- </w:t>
      </w:r>
      <w:r>
        <w:rPr>
          <w:rFonts w:ascii="Garamond" w:hAnsi="Garamond" w:cs="Lucida Sans Unicode"/>
          <w:kern w:val="2"/>
        </w:rPr>
        <w:t>“Alimin bildiğiyle amel etmesi ve sonra da bilmediği şeyi öğre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meyi istemesi gerekir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99- </w:t>
      </w:r>
      <w:r>
        <w:rPr>
          <w:rFonts w:ascii="Garamond" w:hAnsi="Garamond" w:cs="Lucida Sans Unicode"/>
          <w:kern w:val="2"/>
        </w:rPr>
        <w:t>“Amellerin karşılığını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duğunu bildiği halde amelini güzelleştirmeyen kimseye şaş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100- </w:t>
      </w:r>
      <w:r>
        <w:rPr>
          <w:rFonts w:ascii="Garamond" w:hAnsi="Garamond" w:cs="Lucida Sans Unicode"/>
          <w:kern w:val="2"/>
        </w:rPr>
        <w:t>“Müminin ilmi ameli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101- </w:t>
      </w:r>
      <w:r>
        <w:rPr>
          <w:rFonts w:ascii="Garamond" w:hAnsi="Garamond" w:cs="Lucida Sans Unicode"/>
          <w:kern w:val="2"/>
        </w:rPr>
        <w:t>“Amelsiz ilim meyvesiz ağaç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102- </w:t>
      </w:r>
      <w:r>
        <w:rPr>
          <w:rFonts w:ascii="Garamond" w:hAnsi="Garamond" w:cs="Lucida Sans Unicode"/>
          <w:kern w:val="2"/>
        </w:rPr>
        <w:t>“Amelsiz ilim kirişsiz yay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103- </w:t>
      </w:r>
      <w:r>
        <w:rPr>
          <w:rFonts w:ascii="Garamond" w:hAnsi="Garamond" w:cs="Lucida Sans Unicode"/>
          <w:kern w:val="2"/>
        </w:rPr>
        <w:t>“Amelsiz ilim Allah’ın kullar üzerindeki hüccetidir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104- </w:t>
      </w:r>
      <w:r>
        <w:rPr>
          <w:rFonts w:ascii="Garamond" w:hAnsi="Garamond" w:cs="Lucida Sans Unicode"/>
          <w:kern w:val="2"/>
        </w:rPr>
        <w:t>“İlmin nihayeti güzel amelin güzelliğidir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105- </w:t>
      </w:r>
      <w:r>
        <w:rPr>
          <w:rFonts w:ascii="Garamond" w:hAnsi="Garamond" w:cs="Lucida Sans Unicode"/>
          <w:kern w:val="2"/>
        </w:rPr>
        <w:t>“Her vakitte bir amel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106- </w:t>
      </w:r>
      <w:r>
        <w:rPr>
          <w:rFonts w:ascii="Garamond" w:hAnsi="Garamond" w:cs="Lucida Sans Unicode"/>
          <w:kern w:val="2"/>
        </w:rPr>
        <w:t>“Dünyada amel vardır; hesap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107- </w:t>
      </w:r>
      <w:r>
        <w:rPr>
          <w:rFonts w:ascii="Garamond" w:hAnsi="Garamond" w:cs="Lucida Sans Unicode"/>
          <w:kern w:val="2"/>
        </w:rPr>
        <w:t>“Nice emredici kimse emir kabul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(emirleriyle amel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108- </w:t>
      </w:r>
      <w:r>
        <w:rPr>
          <w:rFonts w:ascii="Garamond" w:hAnsi="Garamond" w:cs="Lucida Sans Unicode"/>
          <w:kern w:val="2"/>
        </w:rPr>
        <w:t>“İlmin zekatı müstahak olana bağışlaması ve ilimle amel etme hususunda nefsini çabaya zorlamasıdır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109- </w:t>
      </w:r>
      <w:r>
        <w:rPr>
          <w:rFonts w:ascii="Garamond" w:hAnsi="Garamond" w:cs="Lucida Sans Unicode"/>
          <w:kern w:val="2"/>
        </w:rPr>
        <w:t>“hayırla amel et, kötü 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ten sakın”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110- </w:t>
      </w:r>
      <w:r>
        <w:rPr>
          <w:rFonts w:ascii="Garamond" w:hAnsi="Garamond" w:cs="Lucida Sans Unicode"/>
          <w:kern w:val="2"/>
        </w:rPr>
        <w:t>“Amelle olan az bir ilim amelsiz olan çok ilimden daha hayırl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111- </w:t>
      </w:r>
      <w:r>
        <w:rPr>
          <w:rFonts w:ascii="Garamond" w:hAnsi="Garamond" w:cs="Lucida Sans Unicode"/>
          <w:kern w:val="2"/>
        </w:rPr>
        <w:t>“Münezzeh olan Allah eserlerimizi dikkatle kaydetmiş, amellerimizi bilmiş ve eceller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mizi yazmıştır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112- </w:t>
      </w:r>
      <w:r>
        <w:rPr>
          <w:rFonts w:ascii="Garamond" w:hAnsi="Garamond" w:cs="Lucida Sans Unicode"/>
          <w:kern w:val="2"/>
        </w:rPr>
        <w:t>“İlmin fazileti ilimle amel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113- </w:t>
      </w:r>
      <w:r>
        <w:rPr>
          <w:rFonts w:ascii="Garamond" w:hAnsi="Garamond" w:cs="Lucida Sans Unicode"/>
          <w:kern w:val="2"/>
        </w:rPr>
        <w:t>“Ruhlar amellerin ipot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ğindedir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Orada gizli sırlara yakın ederler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Ne salih amelleri artırılır ve ne de çirkin sürçmelerinden tövbe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114- </w:t>
      </w:r>
      <w:r>
        <w:rPr>
          <w:rFonts w:ascii="Garamond" w:hAnsi="Garamond" w:cs="Lucida Sans Unicode"/>
          <w:kern w:val="2"/>
        </w:rPr>
        <w:t>“Ameli güzel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Allah’tan arzusuna ulaşmış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115- </w:t>
      </w:r>
      <w:r>
        <w:rPr>
          <w:rFonts w:ascii="Garamond" w:hAnsi="Garamond" w:cs="Lucida Sans Unicode"/>
          <w:kern w:val="2"/>
        </w:rPr>
        <w:t>“İlmiyle amel etmeyen kimseye ilmi aleyhine bir delil ve vebal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116- </w:t>
      </w:r>
      <w:r>
        <w:rPr>
          <w:rFonts w:ascii="Garamond" w:hAnsi="Garamond" w:cs="Lucida Sans Unicode"/>
          <w:kern w:val="2"/>
        </w:rPr>
        <w:t>“İlmin gerekleri ile amel etmek ilmin kemalindendir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117- </w:t>
      </w:r>
      <w:r>
        <w:rPr>
          <w:rFonts w:ascii="Garamond" w:hAnsi="Garamond" w:cs="Lucida Sans Unicode"/>
          <w:kern w:val="2"/>
        </w:rPr>
        <w:t>“Gücünün üstünde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 için amel etmek mürüvvettendir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118- </w:t>
      </w:r>
      <w:r>
        <w:rPr>
          <w:rFonts w:ascii="Garamond" w:hAnsi="Garamond" w:cs="Lucida Sans Unicode"/>
          <w:kern w:val="2"/>
        </w:rPr>
        <w:t>“İlmiyle amel etmeyen kimse bilmemiştir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119- </w:t>
      </w:r>
      <w:r>
        <w:rPr>
          <w:rFonts w:ascii="Garamond" w:hAnsi="Garamond" w:cs="Lucida Sans Unicode"/>
          <w:kern w:val="2"/>
        </w:rPr>
        <w:t>“Amelini kötü kılan kimse iyilik etmemiştir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120- </w:t>
      </w:r>
      <w:r>
        <w:rPr>
          <w:rFonts w:ascii="Garamond" w:hAnsi="Garamond" w:cs="Lucida Sans Unicode"/>
          <w:kern w:val="2"/>
        </w:rPr>
        <w:t>“İlim amel gibi hiçbir şeyle temizlenmez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121- </w:t>
      </w:r>
      <w:r>
        <w:rPr>
          <w:rFonts w:ascii="Garamond" w:hAnsi="Garamond" w:cs="Lucida Sans Unicode"/>
          <w:kern w:val="2"/>
        </w:rPr>
        <w:t>“İlmin ölçüsü ilimle amel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122- </w:t>
      </w:r>
      <w:r>
        <w:rPr>
          <w:rFonts w:ascii="Garamond" w:hAnsi="Garamond" w:cs="Lucida Sans Unicode"/>
          <w:kern w:val="2"/>
        </w:rPr>
        <w:t>“Güzel amel güzel bir azıktır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123- </w:t>
      </w:r>
      <w:r>
        <w:rPr>
          <w:rFonts w:ascii="Garamond" w:hAnsi="Garamond" w:cs="Lucida Sans Unicode"/>
          <w:kern w:val="2"/>
        </w:rPr>
        <w:t>“Ahireti amelsiz ümit edenlerden, uzun arzusu sebebi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 tövbeyi erteleyenlerden ve dünya hakkında zahitler gibi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nuştuğu halde dünyaya rağbet edenler gibi amel edenlerden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124- </w:t>
      </w:r>
      <w:r>
        <w:rPr>
          <w:rFonts w:ascii="Garamond" w:hAnsi="Garamond" w:cs="Lucida Sans Unicode"/>
          <w:kern w:val="2"/>
        </w:rPr>
        <w:t>“Salih amel gibi ticaret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125- </w:t>
      </w:r>
      <w:r>
        <w:rPr>
          <w:rFonts w:ascii="Garamond" w:hAnsi="Garamond" w:cs="Lucida Sans Unicode"/>
          <w:kern w:val="2"/>
        </w:rPr>
        <w:t>“Salih amelden daha faydalı bir stok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126- </w:t>
      </w:r>
      <w:r>
        <w:rPr>
          <w:rFonts w:ascii="Garamond" w:hAnsi="Garamond" w:cs="Lucida Sans Unicode"/>
          <w:kern w:val="2"/>
        </w:rPr>
        <w:t>“Ameli olmayanın sev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bı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127- </w:t>
      </w:r>
      <w:r>
        <w:rPr>
          <w:rFonts w:ascii="Garamond" w:hAnsi="Garamond" w:cs="Lucida Sans Unicode"/>
          <w:kern w:val="2"/>
        </w:rPr>
        <w:t>“Güzel söz sadece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 amelle kemale 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128- </w:t>
      </w:r>
      <w:r>
        <w:rPr>
          <w:rFonts w:ascii="Garamond" w:hAnsi="Garamond" w:cs="Lucida Sans Unicode"/>
          <w:kern w:val="2"/>
        </w:rPr>
        <w:t>“Amelsiz söz fayda vermez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129- </w:t>
      </w:r>
      <w:r>
        <w:rPr>
          <w:rFonts w:ascii="Garamond" w:hAnsi="Garamond" w:cs="Lucida Sans Unicode"/>
          <w:kern w:val="2"/>
        </w:rPr>
        <w:t>“Hiçbir amel eden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se, salih amelin artışından müstağni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130- </w:t>
      </w:r>
      <w:r>
        <w:rPr>
          <w:rFonts w:ascii="Garamond" w:hAnsi="Garamond" w:cs="Lucida Sans Unicode"/>
          <w:kern w:val="2"/>
        </w:rPr>
        <w:t>“İnsan ruhu bedenden ayrılıncaya kadar salih amelden müstağni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131- </w:t>
      </w:r>
      <w:r>
        <w:rPr>
          <w:rFonts w:ascii="Garamond" w:hAnsi="Garamond" w:cs="Lucida Sans Unicode"/>
          <w:kern w:val="2"/>
        </w:rPr>
        <w:t>“Sevabı hususunda şek eden kimse dışında hiç kimse ilimle amel etmeyi terk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132- </w:t>
      </w:r>
      <w:r>
        <w:rPr>
          <w:rFonts w:ascii="Garamond" w:hAnsi="Garamond" w:cs="Lucida Sans Unicode"/>
          <w:kern w:val="2"/>
        </w:rPr>
        <w:t>“Sadece ilmin sevab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nın yüceliğine yakin eden kimse ili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le amel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133- </w:t>
      </w:r>
      <w:r>
        <w:rPr>
          <w:rFonts w:ascii="Garamond" w:hAnsi="Garamond" w:cs="Lucida Sans Unicode"/>
          <w:kern w:val="2"/>
        </w:rPr>
        <w:t>“Sadece yakin ve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kınmayla birlikte olan amelde hayır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134- </w:t>
      </w:r>
      <w:r>
        <w:rPr>
          <w:rFonts w:ascii="Garamond" w:hAnsi="Garamond" w:cs="Lucida Sans Unicode"/>
          <w:kern w:val="2"/>
        </w:rPr>
        <w:t>“Güzel amel edenin mükafatı da güzel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135- </w:t>
      </w:r>
      <w:r>
        <w:rPr>
          <w:rFonts w:ascii="Garamond" w:hAnsi="Garamond" w:cs="Lucida Sans Unicode"/>
          <w:kern w:val="2"/>
        </w:rPr>
        <w:t>“Amelinde halis olanın mükafatı da halis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136- </w:t>
      </w:r>
      <w:r>
        <w:rPr>
          <w:rFonts w:ascii="Garamond" w:hAnsi="Garamond" w:cs="Lucida Sans Unicode"/>
          <w:kern w:val="2"/>
        </w:rPr>
        <w:t>“Allah’ın emriyle amel eden kimse sevabını elde etmiş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137- </w:t>
      </w:r>
      <w:r>
        <w:rPr>
          <w:rFonts w:ascii="Garamond" w:hAnsi="Garamond" w:cs="Lucida Sans Unicode"/>
          <w:kern w:val="2"/>
        </w:rPr>
        <w:t>“Amelinden hoşlanm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kimseyi, bu durum daha hayırlı bir amele yönelme zoru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bırakır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138- </w:t>
      </w:r>
      <w:r>
        <w:rPr>
          <w:rFonts w:ascii="Garamond" w:hAnsi="Garamond" w:cs="Lucida Sans Unicode"/>
          <w:kern w:val="2"/>
        </w:rPr>
        <w:t>“Senin nezdinde en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venilir stok salih amel olmal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139- </w:t>
      </w:r>
      <w:r>
        <w:rPr>
          <w:rFonts w:ascii="Garamond" w:hAnsi="Garamond" w:cs="Lucida Sans Unicode"/>
          <w:kern w:val="2"/>
        </w:rPr>
        <w:t>“Bilen kimse amel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140- </w:t>
      </w:r>
      <w:r>
        <w:rPr>
          <w:rFonts w:ascii="Garamond" w:hAnsi="Garamond" w:cs="Lucida Sans Unicode"/>
          <w:kern w:val="2"/>
        </w:rPr>
        <w:t>“Amel eden kimse işt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yak duyar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141- </w:t>
      </w:r>
      <w:r>
        <w:rPr>
          <w:rFonts w:ascii="Garamond" w:hAnsi="Garamond" w:cs="Lucida Sans Unicode"/>
          <w:kern w:val="2"/>
        </w:rPr>
        <w:t>“Amel eden kimsenin gücü artar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142- </w:t>
      </w:r>
      <w:r>
        <w:rPr>
          <w:rFonts w:ascii="Garamond" w:hAnsi="Garamond" w:cs="Lucida Sans Unicode"/>
          <w:kern w:val="2"/>
        </w:rPr>
        <w:t>“Amelde kusur edenin gevşekliği artar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143- </w:t>
      </w:r>
      <w:r>
        <w:rPr>
          <w:rFonts w:ascii="Garamond" w:hAnsi="Garamond" w:cs="Lucida Sans Unicode"/>
          <w:kern w:val="2"/>
        </w:rPr>
        <w:t>“Ameli, kendisini geri bıraktığı kimseyi nesebi hızla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144- </w:t>
      </w:r>
      <w:r>
        <w:rPr>
          <w:rFonts w:ascii="Garamond" w:hAnsi="Garamond" w:cs="Lucida Sans Unicode"/>
          <w:kern w:val="2"/>
        </w:rPr>
        <w:t>“İlimle amel eden ahiretten arzusuna ve muradına erişir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145- </w:t>
      </w:r>
      <w:r>
        <w:rPr>
          <w:rFonts w:ascii="Garamond" w:hAnsi="Garamond" w:cs="Lucida Sans Unicode"/>
          <w:kern w:val="2"/>
        </w:rPr>
        <w:t>“İlmin kemali ameldir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146- </w:t>
      </w:r>
      <w:r>
        <w:rPr>
          <w:rFonts w:ascii="Garamond" w:hAnsi="Garamond" w:cs="Lucida Sans Unicode"/>
          <w:kern w:val="2"/>
        </w:rPr>
        <w:t>“Nice küçük amelini büyük görürsün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3" w:name="_Toc518213020"/>
      <w:bookmarkStart w:id="54" w:name="_Toc95252724"/>
      <w:r>
        <w:t>26- Anlamazlıktan ge</w:t>
      </w:r>
      <w:r>
        <w:t>l</w:t>
      </w:r>
      <w:r>
        <w:t>mek</w:t>
      </w:r>
      <w:bookmarkEnd w:id="53"/>
      <w:bookmarkEnd w:id="5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“Yüce insan görmezli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ten gelir ve aldanmış gözükür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“Yüce insanın en şerefli ahlakı bildiği şeyleri anlamazlı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tan ge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“Anlamazlıktan gel ki işin övülsün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“Anlamazlıktan gelm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ve bir çok şeye göz yummayan insanın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yatı kararır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“Anlamazlıktan gelmek gibi hilim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5" w:name="_Toc518213021"/>
      <w:bookmarkStart w:id="56" w:name="_Toc95252725"/>
      <w:r>
        <w:t>27- Aptallık</w:t>
      </w:r>
      <w:bookmarkEnd w:id="55"/>
      <w:r>
        <w:t>-Ahmaklık</w:t>
      </w:r>
      <w:bookmarkEnd w:id="5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“Ahmaklık gurbettir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“Ahkamlık en zararlı 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kadaştır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“Ahmaklık cehaletin meyvelerindendir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“Ahmaklık mutsuzluktur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“Ahmaklık yersiz müd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halede bulunmaya nedendir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“Ahmaklık en kötü hast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“Ahmaklık vatanda bile gurbettir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“Ahmak insanın horluğu bile güzel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“Ahmak insan kendi şe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rinde bile gariptir ve azizleri arasında hordur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“Ahmaktan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ahmak insanı idare etmek seni zorluğa düşürür, ahmakla uyuşmak seni helak eder, ahma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la muhalefet etmek sana eziyet eder ve ahmakla arkadaş olmak sana vebaldir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“Ahmağı sevmekten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ahmak insan sana fayda vermek istediğinde zarar verir ve seni sevindirmek isted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ğinde rahatsız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“Ahmakla arkadaşlıktan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ahmak sana fa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da ve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mek isterken zarar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“Ahmak dermansız bir dert ve iyileşmeyen bir hastalı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“Ahmak insanın horl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 bile güzel değildir; noksanlık ve hüsrandan asla ayrılmaz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“En zararlı şey ahma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“En büyük fakirlik 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maklıktır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“İnsanların en ahmağı insanların en akıllısı olduğunu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“İnsanların en ahmağı içinde bulunduğu rezilliği başk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larında hoş görmeyendir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“İnsanların en ahmağı iyilikten alıkoyduğu halde,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sine teşekkür edilmesini isteyen ve kötülük yaptığı halde hayır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vabını umandır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“En kötü dert ahmaklı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“Ahmağın uzaklığı yakı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lığından ve sessizliği konuşmasından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“İnsanın ahmaklığı,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metteki şımarıklığı ve nimetteki aşırı sürçmesiyle tanınır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“İnsanın ahmaklığı üç şeydedir: Kendisini ilgilendirm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şeyleri konuşmak, kendisine sorulmayan şeylere cevap ve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mek ve işlerinde pervasız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“Ahmağın arkadaşı sıkı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tıda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“Helak edici şeylere binmek ahmaklığın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“Ahmaklık fakirliğini, servet zengin kılamaz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“Ahmaklık fakirliği 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şında her fakirliği gidermek mümkündür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“Ahmaktan ayrılmak uzak görüşlülüktür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“Sebepsiz övü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mek/işvelenmek ve şerefi olmaksızın konuşmak ahmaklı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“Fakir aldığı halde kibi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lenmek ahmaklığın kemalindendir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“Çok renkten renge girmek ahmaklığın işaretleri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“Ahmağı idare etmek en zor sıkıntıdır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“Ahmağı sevmek bazısı bazısını yiyen ateş ağacı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“Ahmağı sevmek kayb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lan serap gibi kaybolur ve yok olan sis gibi yok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“Ahmakla dostluk sıkı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tısına katlanmak ruhun azabıdır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“Her ne kadar büyük de olsa ahmağı ululama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“Ahmaklıkla hiçbir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nu derk edilemez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“İnsanların sana söyled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 her şeyi reddetme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 sana ahmaklık olarak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“Ahmaklıktan daha şi</w:t>
      </w:r>
      <w:r>
        <w:rPr>
          <w:rFonts w:ascii="Garamond" w:hAnsi="Garamond" w:cs="Lucida Sans Unicode"/>
          <w:kern w:val="2"/>
        </w:rPr>
        <w:t>d</w:t>
      </w:r>
      <w:r>
        <w:rPr>
          <w:rFonts w:ascii="Garamond" w:hAnsi="Garamond" w:cs="Lucida Sans Unicode"/>
          <w:kern w:val="2"/>
        </w:rPr>
        <w:t>detli bir fakirlik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“Ahmaklıktan daha acı bir dert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“Cahil ahmak dışında hiç kimse ilim ve ehlini küçü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“Ahmakları sevmeyi g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nimet bilen kimse horluğa layıktır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“Sultan karşısında övünmek ahmaklıktandır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7" w:name="_Toc518213023"/>
      <w:bookmarkStart w:id="58" w:name="_Toc95252726"/>
      <w:r>
        <w:t>28- A’raf</w:t>
      </w:r>
      <w:bookmarkEnd w:id="57"/>
      <w:bookmarkEnd w:id="5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“Yakin sahipleri ihlasa erenler, ve fedakar insanlar, A’raf ehli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94)</w:t>
      </w: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9" w:name="_Toc518213024"/>
      <w:bookmarkStart w:id="60" w:name="_Toc518213022"/>
      <w:bookmarkStart w:id="61" w:name="_Toc95252727"/>
      <w:r>
        <w:t>29- Ar-utanç</w:t>
      </w:r>
      <w:bookmarkEnd w:id="60"/>
      <w:bookmarkEnd w:id="6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“Utanç elbisesini giymek yüce insanın ahlakından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“Sakınmadan soyunun kimse, utanç elbisesini giyer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2" w:name="_Toc95252728"/>
      <w:r>
        <w:t>30- Aşağılık</w:t>
      </w:r>
      <w:bookmarkEnd w:id="59"/>
      <w:bookmarkEnd w:id="6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“Aşağılık nefis, aşağılı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tan ayrılmaz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“İnsanların en akıllısı, her türlü aşağılıktan en uzak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“Nefsini her ne kadar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 güzel şeylere sevk etse de her türlü aşağılıktan yüce tut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nefsinden bağışladığın bir karşılık görmeyece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“Mümin, kalbi aşağılı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tan temiz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“Aşağılık insanla tartı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 ki sana karşı küstahlaşır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“Nefsini her ne kadar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 güzel şeylere davet etse de her türlü aşağılıktan münezzeh kıl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“Nefsini her türlü aşağ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lıktan münezzeh kıl ve yücelikleri elde etmeye çalış ki günahlardan halis olup yüceliklere sahip ol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“Aşağılık insanı şerefli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sandan üstün tutma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“İnsanın sakınması onu her türlü aşağılıktan münezzeh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“Aşağılıklardan uzakla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mak düşmanı hor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“Bazen aşağılık hasle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ler, insanı halk nezdinde lekeler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3" w:name="_Toc518213025"/>
      <w:bookmarkStart w:id="64" w:name="_Toc95252729"/>
      <w:r>
        <w:t>31- Aşırılık</w:t>
      </w:r>
      <w:bookmarkEnd w:id="63"/>
      <w:bookmarkEnd w:id="6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“Bizim hakkımızda aşır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lık etmekten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Bizim terbiye edilmiş olduğumuzu sö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leyin ve faziletimiz hakkında istediğinize inanın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5" w:name="_Toc518213026"/>
      <w:bookmarkStart w:id="66" w:name="_Toc95252730"/>
      <w:r>
        <w:t>32- Avret</w:t>
      </w:r>
      <w:bookmarkEnd w:id="65"/>
      <w:r>
        <w:t>-Gizlilik</w:t>
      </w:r>
      <w:bookmarkEnd w:id="6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“Kendinde bildiğin şey sebebiyle kardeşinin avretini (g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rülm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yenlerini) gizleyerek ört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“Gücün yettiğince avreti (örtülecek şeyleri) ört ki müne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zeh olan Allah da örtmesini sevdiğin şeyleri sende örtsün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“Her avret (örtülü şey) açığa çıkıcı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(Bazıları te</w:t>
      </w:r>
      <w:r>
        <w:rPr>
          <w:rFonts w:ascii="Garamond" w:hAnsi="Garamond" w:cs="Lucida Sans Unicode"/>
          <w:kern w:val="2"/>
        </w:rPr>
        <w:t>d</w:t>
      </w:r>
      <w:r>
        <w:rPr>
          <w:rFonts w:ascii="Garamond" w:hAnsi="Garamond" w:cs="Lucida Sans Unicode"/>
          <w:kern w:val="2"/>
        </w:rPr>
        <w:t>bir ve 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fekkürle açığa çıkar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“İnsanların avretini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(gizl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liklerini) araştıran kimsenin Allah da gizliliklerini açığa çık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7" w:name="_Toc518213027"/>
      <w:bookmarkStart w:id="68" w:name="_Toc95252731"/>
      <w:r>
        <w:t>33- Ayıp-Kusur</w:t>
      </w:r>
      <w:bookmarkEnd w:id="67"/>
      <w:bookmarkEnd w:id="6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“İnsanlardan kendisini ı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lah etmeye en ümitli kimse, kendisindeki ayıpları anlayınca onları değiştirmeye koşan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“Ayıplı ve ahlakında no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sanlık olan kimsenin ayıbı kendisine ö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tülüdür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“Kendi ayıplarınla u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raşman başkalarının ayıbını bulma uta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cına düşmene yeterli gelm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“İnsanların ayıplarını araştırıp bulmaya çalışan kimse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 muaşeret etmekten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Çünkü böyle insanların şerrinden ark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daşları bile salim kalmaz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“(Allah ve halk nezdi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de) İnsanlardan en nefret edilen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se, ayıpları araştıran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“İnsanların en yüce ve faziletlisi kendi ayıplarıyla uğra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ması kendisini başkalarının ayıbıyla uğraşmaktan alıkoyan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“En büyük ayıp, sende bulunan bir ayıpla başkalarını ayıplama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“İnsanların en akıllısı kendi ayıbını gören, ama başkal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rının ayıbını görmeyen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“Eğer insanları ıslah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meye himmet gösterirsen, önce kendini ıslah etmeye başla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kendin bozuk olduğun halde başkalarını ıslah etmeye çalışman en büyük ayıptır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“Düşman, sadece sana yaptığı zulüm sebebiyle düşman adland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Yaltaklık ederek ayıplarını sana söylemeyen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se, sana zulmeden düşmandır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“Arkadaşa senin ve ayı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ların hakkında samimi da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randığı için arkadaş denmiştir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sana böyle davranan kimse ile ünsiyet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o gerçek arkada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“Ne zaman başkasında kınanmış bir ayıp görürsen,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din hususunda benzerinden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“Başkalarının ayıbını 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şünmek ayıptır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“Başkalarının ayıbını araştırmak en büyük kötülükle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“Başkalarının ayıbını araştırmak en çirkin ayıp ve en kötü güna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“Ayıplı kimseler, kendi ayıpları hususunda kolayca özür bulmak için insanların ayıbını yaymayı severler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“İnsanların en kötüsü, kendi ayıplarını görmeden insa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ların ayı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larını araştırandır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“Daha çok ayıbı olduğu halde görmeden insanların ayıb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 hoş görmeyen kimseye şaşarım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“İnsanın kendi ayıplar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 tanıması zekiliğine kifayet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“İnsana kendi ayıpları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la uğraşması, başkalarının ayıplarıyla uğraşmasına kifayet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“İnsanın kendi ayıpl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rından habersiz olması cehaletine kifayet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“İnsanın kendi ayıplar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 görmeksizin insanların ayıbına bakması kendisine akılsızlık ol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rak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“İnsanın kendi ayıplar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 bilmemesi ve kendisinde değişt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remediği şeylerde başkal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rına dil uzatması cehaleti için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 24- </w:t>
      </w:r>
      <w:r>
        <w:rPr>
          <w:rFonts w:ascii="Garamond" w:hAnsi="Garamond" w:cs="Lucida Sans Unicode"/>
          <w:kern w:val="2"/>
        </w:rPr>
        <w:t>“İnsanın ayıplarını bi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mesi ve isteklerinde ılımlı olması zekav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ti/akıllılığı için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 25- </w:t>
      </w:r>
      <w:r>
        <w:rPr>
          <w:rFonts w:ascii="Garamond" w:hAnsi="Garamond" w:cs="Lucida Sans Unicode"/>
          <w:kern w:val="2"/>
        </w:rPr>
        <w:t>“Kendi ayıplarından bi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diklerin seni insanların ayıpl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rını zikretmekten sakındırmalıdır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 26- </w:t>
      </w:r>
      <w:r>
        <w:rPr>
          <w:rFonts w:ascii="Garamond" w:hAnsi="Garamond" w:cs="Lucida Sans Unicode"/>
          <w:kern w:val="2"/>
        </w:rPr>
        <w:t>“Kendi bildiğiniz ayıpl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rınız, başkalarını ayıplamaktan sizleri al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koymalıdır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 27- </w:t>
      </w:r>
      <w:r>
        <w:rPr>
          <w:rFonts w:ascii="Garamond" w:hAnsi="Garamond" w:cs="Lucida Sans Unicode"/>
          <w:kern w:val="2"/>
        </w:rPr>
        <w:t>“Senin nezdinde insa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ların en seçkini, ayıbını sana hediye eden ve nefsini ıslah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 için sana yardımda bulunan kimse olmalıdır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“Senin nezdinde insanl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en sevimlisi, seni doğru yoluna hid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yet eden ve ayıplarını senin için ortaya çıkaran kimse olmalıdır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“Senin nezdinde insanl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en nefret edileni ve senden en uzak olanı insanların ayıplarını araştıran kimse olmalıdır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“Eğer ayıplı insan kendi ayıbını bilecek olursa gördüğü ayıpları kendisini üzerdi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“Kendi ayıbını araştıran insan, onu bulur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“Sana ayıbını açığa çık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ran kimse dostundur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“Ayıbını örten kimse düşmanındır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“Sana ayıbını açıklayan kimse, seni gıyabında korur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“Ayıpların hususunda yaltaklık eden kimse, gıyabında seni korur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“Nefsinin ayıplarını 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ren kimse hiç kimsenin ayıbını araştırmaz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“İnsanların ayıplarını araştıran kimse işe kendisinden başlamal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“Sana ayıbını örten, ama gıyabında ayıplayan kimse gerçek düşmanındır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ondan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“Sana ayıbını gösteren ve gıyabında seni koruyan kimse gerçek dostundur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onu koru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“İnsanların gizli ayıplar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 araştıran kimseye Allah kalplerin se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gisini haram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“Kendi sürçmeleri hus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sunda kör olan kimse, başkalarının sürçmesini büyük görür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“İnsanların ayıbını hoş görmeyen, ama kendisi için hoş gören kimse ahmaktır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“İnsanları bizzat yaptığı şeyle kınayan kimse akılsızdır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“İnsanın en büyük ay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bı, ayıplarının kendisine gizli kalm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“Sana ayıplarını göst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ren ve gıyabında seni koruyan kimse hayır dilemede kusur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“Gıyabında seni kor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yan kimse sana ayıbını söyleyen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“İnsanın ayıplarını tan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ması en faydalı tanımadır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“Ayıbı işlerini ayıplı kıl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cak şeyleri yapmaktan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“İnsanların ayıbını ara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eğer akledecek olursan kendi ayıpların seni ba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kalarının ayıplarını araştırmaktan meşgul kılacak kadar çoktur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“Kendi yaptığın şeyler sebebiyle başkalarını kınama ve işleme hususunda nefsini serbest bıraktığın günah sebebiyle başk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larını cezala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“Ey Allah’ın kulu! Bir insanı kınama hususunda acele davranma belki de o günahı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ğışlanmıştır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Küçük günahlar hususunda kendini güvende görme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Belki de o günahlar seb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biyle azap göreceksin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9" w:name="_Toc518213028"/>
      <w:bookmarkStart w:id="70" w:name="_Toc95252732"/>
      <w:r>
        <w:t>34- Ayrılık</w:t>
      </w:r>
      <w:bookmarkEnd w:id="69"/>
      <w:bookmarkEnd w:id="7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“Cemaatle birlikte olun, ayrılık ve ihtilaftan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“Ayrılmaktan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insanlardan ayrı düşenler, şeyt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pay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“Ayrılmaktan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sürüden ayrılmış koyun, kurdun nasibi olduğu gibi, hak ehlinden ayrı olanlar da şeytanın p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“Her cemaatin bir ayrıl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“Her cemaat ayrılığa 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1" w:name="_Toc518213029"/>
      <w:bookmarkStart w:id="72" w:name="_Toc95252733"/>
      <w:r>
        <w:t>35- Az ve çok</w:t>
      </w:r>
      <w:bookmarkEnd w:id="71"/>
      <w:bookmarkEnd w:id="7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“Cehennemden kurtula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lar, heva ve hevesin galebesi ve sapıklık sebebiyle azdır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“Alimler, bir çok cahill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varlığı sebebiyle gariptirler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“Bizim için bir araya to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ladığımızda çok, ama bölüştürdüğümüzde az görd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ğümüz şeyler ortaya çıkar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“Nice az şey vardır ki çok şeyden daha çok rüşt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“Doğrusu çirkin şeyler, kendisinden utanmanın azaldığı derecede çoğalmıştır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“Senin olan az bir şey, başkasının olan çok şeyden daha iyidir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“Az olup ihtiyaç duyulan şey, çok olup ihtiyaç duyulmayan şeyden daha iyidir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“Sonu övülen az bir şey, sonu zarar olan çok şeyden daha hayırl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“Yapılması sana kolay olan az bir amel, taşınması ağır olan çok şeyden daha iyidir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“İnsanı felaha ulaştıran az şey, insanı helak eden çok şe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 xml:space="preserve">den daha 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yidir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“Her çoğun azı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“Bir işi çok yapan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se, o iş ile tanınır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“Güvenilir ve itminan duyulan insanlar ne de az ve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inler ne de çoktur!”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“Kifayet eden az şey,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yan ettiren çok şeyden daha iyidir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“Oyalayıcı oyunları çok olan kimsenin aklı az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“Kifayet eden az bir dünya malı, isyan ettiren çok şe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den daha iyidir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3" w:name="_Toc518213030"/>
      <w:bookmarkStart w:id="74" w:name="_Toc95252734"/>
      <w:r>
        <w:t>36- Azarlama-Paylama</w:t>
      </w:r>
      <w:bookmarkEnd w:id="73"/>
      <w:bookmarkEnd w:id="7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“Başkasını sürçmesi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bebiyle azarlayan kimseyi başkası da sür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mesi sebebiyle azarlar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5" w:name="_Toc518213031"/>
      <w:bookmarkStart w:id="76" w:name="_Toc95252735"/>
      <w:r>
        <w:t>37- Azık</w:t>
      </w:r>
      <w:bookmarkEnd w:id="75"/>
      <w:bookmarkEnd w:id="76"/>
    </w:p>
    <w:p w:rsidR="0026633A" w:rsidRDefault="0026633A" w:rsidP="006839A1">
      <w:pPr>
        <w:widowControl w:val="0"/>
        <w:spacing w:line="300" w:lineRule="atLeast"/>
        <w:ind w:firstLine="284"/>
        <w:rPr>
          <w:rFonts w:ascii="Garamond" w:hAnsi="Garamond" w:cs="Lucida Sans Unicode"/>
          <w:kern w:val="2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“Kullara düşmanlık ahiret için kötü bir azıktır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“Ahiret için azık almak akıldandır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“Akıllı insana ahiret için amel etmesi ve canı bedenden ç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kıp ve ebedi yerine varmadan önce azığını arttırması yakışır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“Hiç kimse istekten ve kendine yetecek kadar azıktan müstağni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“Eğer yoksullardan azığ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 kıyamet gününe senin için taşıyacak ve bu azığa muhtaç ol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cağı yarın sana verecek birini bulursan bunu ganimet bil ve azığını ona yükle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Gücün yettiğin kadar azığını çoğalt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Belki bir gün ara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sın da bulamazsın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  <w:r>
        <w:rPr>
          <w:rFonts w:ascii="Garamond" w:hAnsi="Garamond" w:cs="Lucida Sans Unicode"/>
          <w:i/>
          <w:kern w:val="2"/>
          <w:sz w:val="16"/>
        </w:rPr>
        <w:br w:type="page"/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kern w:val="2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7" w:name="_Toc522085316"/>
      <w:bookmarkStart w:id="78" w:name="_Toc95252736"/>
      <w:r>
        <w:t>-B-</w:t>
      </w:r>
      <w:bookmarkEnd w:id="77"/>
      <w:bookmarkEnd w:id="78"/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9" w:name="_Toc95252737"/>
      <w:r>
        <w:t>38- Baba ve Evlat</w:t>
      </w:r>
      <w:bookmarkEnd w:id="7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“Salih evlat insana hatı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latmada bulunan iki şeyin en güzelidir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“Evlat iki düşmandan 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“En şiddetli musibet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tü haleftir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(evlattır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“Anne babaya iyilik en büyük farzdır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“Babalarınıza iyilik edin ki çocuklarınız da sizlere iyilik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“En kötü evlat itaat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meyendir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“Evlat yokluğu yürek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“Anne babasından utanç duyan kimse doğru yoldan uza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laşmıştır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“Anne babasına iyilik eden kimseye evladı iyilik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“Babanın ölümü bel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“Çocuğun ölümü ciğeri parçalar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“Kötü evlat şerafeti yok eder ve geçmişleri ayıplı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“Kötü evlat geçmiştek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lere bir utançtır ve gelecektekileri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“İsyankar çocuk mihnet ve uğursuzluktur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“En büyük gayretin a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len ve çocukların için olmasın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onlar münezzeh olan Allah’ın dostlarından ise Allah dostunu zayi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Yok eğer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düşmanlarından ise o halde en büyük çaban Allah’ın düşma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ları için olmasın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“Geçmişini yenisiyle sa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lamlaştırmayan kimse geçmiştekilerini ayıplı kılar ve gelecektekilerine hıyanet etmiş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0" w:name="_Toc518213032"/>
      <w:bookmarkStart w:id="81" w:name="_Toc95252738"/>
      <w:r>
        <w:t>39- Bağışlamak</w:t>
      </w:r>
      <w:bookmarkEnd w:id="80"/>
      <w:bookmarkEnd w:id="8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“Bağış riyasettir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“Bağış mevcut izzettir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“Bağış yüz suyunu kor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yandır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“Bağış tabiat yüceliği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“İnsanlar iki kısımdır: Bulamayan bağışlayıcı ve insanl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ihtiyacını gidermeyen zengin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“Kerim insan sahip old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ğunu bağışlayandır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“Allah yolunda bağışta bulunmak yakınlaştırılmışların ibadetidir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“Efendi insana haset ed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lir, bağışlayan insan ise sevilip sayılır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“Bağışlayıcı insan, bağ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şından kendisini övene bir şey ulaşmasa dahi sevilir ve övülür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Cimri ise bunun tam tersidir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“Korku ve telafi edilec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 ümidi olmaksızın yapılan bağış, gerçek bağıştır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“Bu malı Allah’ın hakl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 yolunda bağışlamak, bağıştan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“Bağışlayıcı insan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yada övülmüştür ve ahirette de saadete 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şecektir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“İnsanın fazileti bağışta bulunmak ve ahdine vefa gö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termek ile sü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lenmesindedir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“Bağışla ki efendisi ol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“Bağışla ki efendi ol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“En üstün bağış, me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cut olan şeyi bağışlamaktır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“En üstün bağış darlığa rağmen yapılan bağıştır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“En üstün bağış hakları ehline bağışlamaktır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“Şüphesiz dünya ehlinin efendisi bağışta bulunanlardır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“Efendilik bağışla elde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“Bağışla insanlar efendi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“Bağışla azamet bina edilir ve övgü kazanılır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“Bulduğunu bağışla ki övülesin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“Bağışla ki efendi ol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Sabret ki galip gelesin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“Mevcut olanı bağışla, söz verdiğini yerine getir ve ahd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vefa göster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“İnsanın bağışı onu düşmanına bile nefret etmesine neden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“Fani olan şeylerle bağı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ta bulunun ve yerine baki kalan şeyleri alın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“Nice bağışlar vardır ki facialar ondan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“En iyi kerem, telafi edilme talebi olmaksızın yapıla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“Kerem sahibi insanl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sünneti bağıştır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“Kerem sahibi insanl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adeti bağıştır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“Bağışın nihayeti me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cut olan şeyi bağışlamaktır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“Ya bağışlayıcı fedakar ol veya ılımlı ve ölçülü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Üçü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cüsü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maktan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“Bağış sahibi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ihsan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“Bağış sahibi olan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sanda bulunur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(veya “yücelen kimse kibi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lenir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”)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“Bağışta bulunan efendi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“Bağışta bulunmayan övülmez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“Darlıkta yapılan bağış ne de güzeldir!”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“Bağışta bulunmayan kimse efendiliği kemale erdi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“Malda övünmek sad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ce bağış iledir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“Fakirin bağışı en üstün bağıştır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“Fakirin bağışı kendisini yüceltir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Zenginin cimriliği ise kendisini z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lil düşürür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2" w:name="_Toc518213033"/>
      <w:bookmarkStart w:id="83" w:name="_Toc95252739"/>
      <w:r>
        <w:t>40- Bağnazlık, tutuc</w:t>
      </w:r>
      <w:r>
        <w:t>u</w:t>
      </w:r>
      <w:r>
        <w:t>luk</w:t>
      </w:r>
      <w:bookmarkEnd w:id="82"/>
      <w:bookmarkEnd w:id="8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“Eğer illa da bağnazlık edecekseniz, hakka yardım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 xml:space="preserve">mek ve çaresiz insanların yardımına koşmak hususunda bağnaz 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4" w:name="_Toc518213034"/>
      <w:bookmarkStart w:id="85" w:name="_Toc95252740"/>
      <w:r>
        <w:t>41- Barış</w:t>
      </w:r>
      <w:bookmarkEnd w:id="84"/>
      <w:bookmarkEnd w:id="8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“Nice savaş barıştan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 faydalıdır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“Barış selametin sebebi ve direnişin alametidir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“İnsanlarla barış içinde yaşa ki dünyan salim kalsın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“İnsanlarla barış içinde yaşa ki salim kalasın ve ahiret için amel et ki ganimete eresin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“Her teslim olan koru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“İnsanlarla barış içinde yaşayanın arkadaşları çok ve düşmanları az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“Teslim olan salim kalır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“İyilerin sünneti güzel teslim olmaktır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“Bu şahısın barışı fayda verir ve zulmünden korkulmaz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Söylediğinde yapar, başa geçt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ğinde adaletli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“İnsanlar ile barış içinde yaşayanın ayıpları örtülür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“İnsanlarla barış içinde yaşayan esenliği kazanır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“İnsanlarla barış içinde yaşamaktan hoşnut olan fitnel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rinden güvende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“İslam’ın gevşemesine sebep olmadığı takdirde barışın savaştan daha faydalı olduğunu görür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6" w:name="_Toc518213035"/>
      <w:bookmarkStart w:id="87" w:name="_Toc95252741"/>
      <w:r>
        <w:t>42- Basiret-Sağduyu</w:t>
      </w:r>
      <w:bookmarkEnd w:id="86"/>
      <w:bookmarkEnd w:id="8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“İnsanların en basiretlisi ayıplarını gören ve günahları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ar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“Göz körlüğü basiret körlüğünden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“Gözünü kaybetmek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siretini kaybetmekten daha iyidir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“Sırlar basiret ehli için Aşikar olmuştur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“Bazen basiret sahibi doğru yolu bulmada hata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“Basiret kör olunca 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zün görmesi fayda vermez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“Basireti olmayanın ilmi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8" w:name="_Toc518213036"/>
      <w:bookmarkStart w:id="89" w:name="_Toc518213222"/>
      <w:bookmarkStart w:id="90" w:name="_Toc95252742"/>
      <w:r>
        <w:t>43- Başına Buyru</w:t>
      </w:r>
      <w:r>
        <w:t>k</w:t>
      </w:r>
      <w:r>
        <w:t>luk</w:t>
      </w:r>
      <w:bookmarkEnd w:id="89"/>
      <w:r>
        <w:t>-İstibdad</w:t>
      </w:r>
      <w:bookmarkEnd w:id="9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“Başına buyruk kimse kendisini korkusuzca hata ve ya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lışlığa 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şürür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“Başına buyruk olman seni kaydırır ve uçuruma düş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“Hazırlıklı olmak için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şına buyruk olmak kötü bir şe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“Akıllı insanın gelişmek istemeyi sürdürmesi ve böylece başına buyrukluğu terk etmesi gerekir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“Şüphesiz başına buyruk kimse hata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“Kendi görüşüyle başına buyruk hareket eden kimse sü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çer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“Başına buyruk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seyi düşmanlarının çiğnemesi kolay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“Başına buyruk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tehlikeye atlar ve kendini helak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“Başına buyruk olma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Başına buyruk olan kimse helak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296)</w:t>
      </w:r>
    </w:p>
    <w:p w:rsidR="0026633A" w:rsidRPr="006B1A58" w:rsidRDefault="0026633A" w:rsidP="006B1A58"/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1" w:name="_Toc95252743"/>
      <w:r>
        <w:t>44- Batıl</w:t>
      </w:r>
      <w:bookmarkEnd w:id="88"/>
      <w:bookmarkEnd w:id="9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“Batıl hakkın zıddıdır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“Batıl aldatıcı ve hileka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“Batıl en zayıf yardımc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“Batıl süvarisini kaydırır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(yere savurur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“Batıl şeyler insanı dalal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te düşürür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“Batıla yardım etmek üzere yardımlaşmak kınanmıştır ve hıyane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“Batıl ehlinin hedefi f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sattır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“Batıla yardım eden hü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rana uğrar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“Batıla binen pişman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“Batıla bineni, bineği 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lak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“Batıl kısa bir süre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vam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“Batıla binenin ayağı sürçer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“Maksadı batıl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se, güneşten daha çok tanınsa bile hakkı 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de edemez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“Senin lehine batıl üz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 tanıklık eden aynı şekilde de aleyhine de tanıklık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“Batıla yardım eden pişman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“Batıl ne de çirkindir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“Batıldan istifade eden kimse azap görür ve kınanır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“Batılın nazlı büyümüş devesi bir süre sustuktan sonra böğürdü ve zaman ısırıcı bir yırt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cı hayvan gibi saldırıya geçti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“Batıldan hoşnut olan kimsenin hoşnutsuzluğundan 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hatsız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“Batıla sığınan veren kimse asla aziz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2" w:name="_Toc518213037"/>
      <w:bookmarkStart w:id="93" w:name="_Toc95252744"/>
      <w:r>
        <w:t>45- Batın-Derun</w:t>
      </w:r>
      <w:bookmarkEnd w:id="92"/>
      <w:bookmarkEnd w:id="9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“Batınların süsü zahirl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süsünden daha güzeldir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“Salim batınlar, fasih di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lerin şahadetinden daha doğrudur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“Her zahirin benzeri bir batını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zahiri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 olanın batını da güzeldir, zahiri pis olanın batını da pistir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“Hasta bir batın ve güzel bir zahir insan için ne de çirki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“İnsan için uyumlu bir zahir ve münafık bir batın ne de çirkindir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“Batın güzel olmadıkça zahirde hayır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“Biriktirilenlerin en üst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nü güzel batınlardır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“Mürüvvetin tümü açı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 yapmaktan haya ettiğin şeyi gizl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likte de yapmamandır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“Açıkta yapman güzel olmayan şeyi, gizlide de yapma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“Yardımcıların afeti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tın çirkinliğidir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“Batınların salahı bas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retlerin sıhhat delilidir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“Batınların sıhhati biri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tirilenler şeylerin en üstünlerindendir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“Batını salih, zahiri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 ve insanlara kötülükten çekinen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ne mutlu!”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“Zahir bozulunca batın da bozulur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“Batını güzel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zahiri de güzel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“Batını güzel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hiç kimseden korkmaz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253)</w:t>
      </w:r>
    </w:p>
    <w:p w:rsidR="0026633A" w:rsidRPr="006B1A58" w:rsidRDefault="0026633A" w:rsidP="006B1A58"/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4" w:name="_Toc518213038"/>
      <w:bookmarkStart w:id="95" w:name="_Toc95252745"/>
      <w:r>
        <w:t>46- Bayağılık-Adilik</w:t>
      </w:r>
      <w:bookmarkEnd w:id="94"/>
      <w:bookmarkEnd w:id="95"/>
    </w:p>
    <w:p w:rsidR="0026633A" w:rsidRDefault="0026633A" w:rsidP="006839A1">
      <w:pPr>
        <w:widowControl w:val="0"/>
        <w:spacing w:line="300" w:lineRule="atLeast"/>
        <w:ind w:firstLine="284"/>
        <w:rPr>
          <w:rFonts w:ascii="Garamond" w:hAnsi="Garamond" w:cs="Lucida Sans Unicode"/>
          <w:kern w:val="2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“Adilik kötülüğün esas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“Adilik kınamaların to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layıcısıdır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“Adilik ihlastan mahr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miyete (katışıklığa) sebeb olur</w:t>
      </w:r>
      <w:r w:rsidR="00A11CAB">
        <w:rPr>
          <w:rFonts w:ascii="Garamond" w:hAnsi="Garamond" w:cs="Lucida Sans Unicode"/>
          <w:kern w:val="2"/>
        </w:rPr>
        <w:t xml:space="preserve">. 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“Adilik minnet iledir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“Adi insanın mürüvveti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“Adi insan utanmaz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“Adi insanın ihsanı en çirkin adiliktir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“Adi insanların bedenl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rinin daha çok tahammülü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“Adi insan çok minnet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“Adilik, malı insanlara tercih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“Adilik çirkin bir hasle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tir, onu elbisen kılma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“Adi insan kudret sahibi olunca küfreder ve vaat edince amel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“Adi insan birine bir şey verince kalbinde kin saklar ve kendisine ihsan edilince inkar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“Adi insan kendi ölç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sünden daha yüce bir makama ulaşınca hali değişir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“Kendisinden muha</w:t>
      </w:r>
      <w:r>
        <w:rPr>
          <w:rFonts w:ascii="Garamond" w:hAnsi="Garamond" w:cs="Lucida Sans Unicode"/>
          <w:kern w:val="2"/>
        </w:rPr>
        <w:t>b</w:t>
      </w:r>
      <w:r>
        <w:rPr>
          <w:rFonts w:ascii="Garamond" w:hAnsi="Garamond" w:cs="Lucida Sans Unicode"/>
          <w:kern w:val="2"/>
        </w:rPr>
        <w:t>bet beklenince cefa gösteren ve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disinden zorla bir şey istenince yumuşak davranan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“Adilik, mal sevgisini, başkalarının övgü ve senasına tercih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“Adi insan hayrı ümit edilmeyen, şerrinden salim olunmayan ve eziyetinden güv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ne erişilmeyen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“Adi insan horluğu zırh gibi giyinir ve özgür insanlara eziyet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“Adi insan geçmişteki iyiliklerini geri ödenmesi gereken bir borç g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bi bilir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“Adi insan kendisine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pılan kötülüğü, kötü cezalandırmayı istemekte himm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tini yüksek tutar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(Tüm himmetini kendisine kötülük edeni kötü cezalandı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maya ayırır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“Adi insan sana ihtiyaç duyduğu zaman zulmeder ve sen ona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tiyaç duyduğunda ise seni zahmete düşürür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“Adilik, diğer faziletlere karşıdır ve her türlü rezalet, köt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lük ve aşağılığın toplamıdır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“Adi insandan ihsanda bulunduğunda, bayağı insandan öncü yaptığında ve hor insandan yücelik verdiğinde sakın!”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“Adi insana güvenme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adi insan kendisine güv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nenleri yardımsız bırakır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“Adi insanın yapabil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ceği en iyi ihsan, eziyetini önlemesidir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“Adi insanın yanına v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rınca, kalkıp gitmeye bahane ara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“Adi insana ihsanda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lununca, o sana iyiliğin karşılığında zu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meder”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“Adi insan senin yücel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ğini arttırınca sen karşılığında onun ho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luğunu arttır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“Adi insanlara yüz dö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mek büyük ölümdür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“Adi insanın devleti,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tülük ve ayıpl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 ortaya çıkarır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“Adi insanların devleti, yüce insanların horluğudur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“Adi insanların devleti, günün musibetlerindendir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“Adi insanların metodu inkar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“Adi insanlardan hayır talep eden kimse mahrum kalır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“İnsanların en kötüsü, adilik ve bayağılığı zırh edinen ve zulm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denlere yardım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“Adi insanın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zaferi (her şeyi) helak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“Adilerin zaferi zorbalık ve tuğyandır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“Adi insanların gölgesi, vebalı bir karartıdır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“Adilerin adeti inkardır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“Adilerin adeti kötü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rar vermektir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“Adi ahmaktan sakın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bildiğiniz kadar sakının!”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“Adi insanın izzeti ho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luğa sebep olur ve aklın sapıklığı en şi</w:t>
      </w:r>
      <w:r>
        <w:rPr>
          <w:rFonts w:ascii="Garamond" w:hAnsi="Garamond" w:cs="Lucida Sans Unicode"/>
          <w:kern w:val="2"/>
        </w:rPr>
        <w:t>d</w:t>
      </w:r>
      <w:r>
        <w:rPr>
          <w:rFonts w:ascii="Garamond" w:hAnsi="Garamond" w:cs="Lucida Sans Unicode"/>
          <w:kern w:val="2"/>
        </w:rPr>
        <w:t>detli sapıklıktır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“Adi insanların kaybı,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sanların rahatlığına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“Adi insanın rütbesi ç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ğaldıkça insanların nasibi azalır ve kerim insan bunun tam ters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“Adi insanın doğumu kötüdür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“Dünya ihtirası ile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 hakkında cimriliği bir araya gelen kimse iki adilik ve horluk süt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nunu sarılmıştır</w:t>
      </w:r>
      <w:r w:rsidR="00A11CAB">
        <w:rPr>
          <w:rFonts w:ascii="Garamond" w:hAnsi="Garamond" w:cs="Lucida Sans Unicode"/>
          <w:kern w:val="2"/>
        </w:rPr>
        <w:t xml:space="preserve">. 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“Taş kalplilik ve merh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metsizlik adi insanların huyudur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“Adiliğin nişanesi, cez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landırmada acele davranmaktır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“En büyük adilik, ins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kendisini tutması ve karısını özgür b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rakıp teslim etmesidir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“Adi insanların metodu ne de çirkindir ve yüce insanl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hasle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leri ne de güzeldir!”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“Adi insanın vadesi,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gün yarın deyip bahane peşinde koşmas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“Adi insan, ümit ve ko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ku dışında kimseye karşı halis olmaz ve bu ümit veya korku her ne zaman bertaraf olursa, aslına d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ner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“Adi insan kötü amel, ahlak çirkinliği ve kınanmış ci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rilikle tan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“En büyük adilik,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nanmış kimseyi övmektir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“Adi insan, ölçüsünün fevkine ulaşınca hali değişir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6" w:name="_Toc518213039"/>
      <w:bookmarkStart w:id="97" w:name="_Toc95252746"/>
      <w:r>
        <w:t>47- Belagat</w:t>
      </w:r>
      <w:bookmarkEnd w:id="96"/>
      <w:bookmarkEnd w:id="9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“Belagat beklemeden 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vap verme ve hata etmeden doğru sö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lemendir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“Belagat dille kolayca söylenen ve anlaşılması basit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“En üstün belagat doğru anlayışta geçişi kolay ve özetl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mesi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“Bazen belagattan öze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lemek ve kısa konuşmakla yetinilir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8" w:name="_Toc518213040"/>
      <w:bookmarkStart w:id="99" w:name="_Toc95252747"/>
      <w:r>
        <w:t>48- Benzer-Türdeş</w:t>
      </w:r>
      <w:bookmarkEnd w:id="98"/>
      <w:bookmarkEnd w:id="9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“Aşağılık insan sadece benzerine uyar ve sadece misline meyleder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“Her şey kendi cinsine meyleder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“Her insan benzerine meyleder”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“Her kuş türdeşinin yan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 iner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“Kötüler sadece benze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lerini sever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“Aşağılık insanlar sadece emsaline bağışta bulunur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“İyiler sadece benzerleri ile arkadaşlık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0" w:name="_Toc518213041"/>
      <w:bookmarkStart w:id="101" w:name="_Toc95252748"/>
      <w:r>
        <w:t>49- Beraat-Günahsızlık</w:t>
      </w:r>
      <w:bookmarkEnd w:id="100"/>
      <w:bookmarkEnd w:id="10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“Günahsız insan sıhha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li, şüpheli insan ise hastadır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“Günahsız insan kork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suzdur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“Her günahsız insan sı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hatlidir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“Günahsız insan ne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dar cesur ve şüpheli insan ne kadar korkaktır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“Günahsız insandan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 cesur kimse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2" w:name="_Toc518213042"/>
      <w:bookmarkStart w:id="103" w:name="_Toc95252749"/>
      <w:r>
        <w:t>50- Bereket</w:t>
      </w:r>
      <w:bookmarkEnd w:id="102"/>
      <w:bookmarkEnd w:id="10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“Cinayetler aşikar yapılı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ca 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reketler kalkar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4" w:name="_Toc518213043"/>
      <w:bookmarkStart w:id="105" w:name="_Toc95252750"/>
      <w:r>
        <w:t>51- Beyhude-Faydasızlık</w:t>
      </w:r>
      <w:bookmarkEnd w:id="104"/>
      <w:bookmarkEnd w:id="10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“Nice beyhude iş vardır ki şer getirir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“Münezzeh olan Allah faydasız olsun diye hiç bir işi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şı boş bırakmamı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6" w:name="_Toc518213044"/>
      <w:bookmarkStart w:id="107" w:name="_Toc95252751"/>
      <w:r>
        <w:t>52- Beyinsizlik</w:t>
      </w:r>
      <w:bookmarkEnd w:id="106"/>
      <w:bookmarkEnd w:id="10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“Beyinsizlik cehalettir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“Beyinsizlik günaha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“Beyinsizlik sövgünün anahtarıdır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“Beyinsizlik kötülüğü d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ğurur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“Beyinsizlikten sakın şüphesiz beyinsizlik dostları ü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kütür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“Hikmet sahibi kimsenin düçar olduğu en zayıf yer beyi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siz insanla muhatap olduğu yerdir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“Beyinsiz insana cevap vermemek cevap vermekten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 etki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“Beyinsizliği terk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beyinsizlik insanı hor ve ayıplı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“Cehaletin silahı beyinsi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“Senden üstün olana 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yinsiz davranman yok edici bir cehalettir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“Senden aşağı kimselere beyinsiz davranman horlayıcı bir ceh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“Seninle aynı derece olan birine beyinsizlik etmen iki horozun gagalaşmasına ve iki köpeğin bir birine saldırmasına benzer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Her ikisi de yaralanm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dıkça veya rüsva olmadıkça birbirinden ayrılmazlar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hi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met sahiplerinin işi ve akıllı insanların metodu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 xml:space="preserve">Bu takdirde o senden daha yüce ve sen ondan daha aşağı 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lursun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“Beyinsizlik ve çok ş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kada cehalet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“Utanç olarak insana 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yinsizlik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“Çok beyinsizlik insanl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düşmanlığına ve buğzetmesine neden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“Beyinsizliği çok olan hor görülür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“Beyinsiz insanların ar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sına giren küçülür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“Beyinsizlik hiçbir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man hilim gibi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“Beyinsiz insanla cedelleşen kimsenin aklı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“Beyinsiz insanı kın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kendini sövülmeye maruz bır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“Beyinsiz insanlara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 olmak ahlakı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“Birbiriyle çatışan iki k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şiden mutlaka beyinsiz olanı galip gelir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“Beyinsiz insanı sadece aciz söz düzeltir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“Beyinsiz insandan, kendisine karşı hilim sahibi olunmadıkça hak alınamaz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8" w:name="_Toc518213045"/>
      <w:bookmarkStart w:id="109" w:name="_Toc95252752"/>
      <w:r>
        <w:t>53- Bid’at</w:t>
      </w:r>
      <w:bookmarkEnd w:id="108"/>
      <w:bookmarkEnd w:id="10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“Şüphesiz insanlar iki ç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şittir: Birisi şeriata uyar diğeri ise bid’at çıkarır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10" w:name="_Toc518213046"/>
      <w:bookmarkStart w:id="111" w:name="_Toc95252753"/>
      <w:r>
        <w:t>54- Binek</w:t>
      </w:r>
      <w:bookmarkEnd w:id="110"/>
      <w:bookmarkEnd w:id="11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“Rahvan binek iki raha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lıktan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12" w:name="_Toc518213047"/>
      <w:bookmarkStart w:id="113" w:name="_Toc95252754"/>
      <w:r>
        <w:t>55- Birleşmek-</w:t>
      </w:r>
      <w:bookmarkEnd w:id="112"/>
      <w:r>
        <w:t>Vuslat</w:t>
      </w:r>
      <w:bookmarkEnd w:id="11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“En üstün fazilet kopan kimseyle birleşmek, ürken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seyle ünsiyet edinmek ve düş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elinden tutmaktır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“Şüphesiz seninle ilişkis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kesenle, ilişki kurman, seni mahrum edeni ihsanda bulu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man ve sana zulmedeni bağışlaman yüce ahlaktandır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“Nice birleşmekten, kopmak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“Nice birleşmek insanın yükünün ağırlaşmasına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“Birleşmekten ve uzla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maktan kaçınma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Kopmaktan ve ayrılma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“Seninle ilişkisini kesenle ilişki kur, senden isteyene ihsa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bulun ve senden bir şey isteme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ten susana bağışta bulun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“Seninle birleşen fakir kimse, sana zulmeden zenginden daha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“Faziletli insanlarla bi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leşmek, insanın yücelmesine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“Birleşen fakir, zulm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 zenginden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“İnsanların en çok birl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şeni, kendisinden kopan kimseyle birl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şendir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“Kardeşin senden ko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mak hususunda, kendisiyle birleşmekten daha güçlü olm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14" w:name="_Toc518213048"/>
      <w:bookmarkStart w:id="115" w:name="_Toc95252755"/>
      <w:r>
        <w:t>56- Birliktelik-Arkadaşlık</w:t>
      </w:r>
      <w:bookmarkEnd w:id="114"/>
      <w:bookmarkEnd w:id="11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“Arkadaşlık azdır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“Arkadaş ol ve dene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“Güzel muaşerette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lun, darlığa sabret ve kudretin old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ğunda insaflı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“İnsanlarla onların seni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le arkadaş olmasının sevdiğin şekilde arkadaş ol ki kendileri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güvende olasın ve onlar da senden güvende olsunlar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“Sultanla korku içi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de/ihtiyatla, arkadaşınla alçak gönüllülük ve güler yüzlülükle ve düşmanla da aleyhine hüccetinin tamamlanacağı şeki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de arkadaşlık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“Görüşü kabul gören ama ameli hoş görülmeyen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seyle ark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daşlık etmekten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arkadaş, arkadaşıyla it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bar görür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“Kötü arkadaşla otu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maktan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böyle bir kimse arkadaşını helak eder ve onu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luğa sürükler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“Fasık, facir ve Allah’a karşı açıkça günah işleyen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lerle arkadaşlıktan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“Akıllı insan arkadaşlı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tan güvene erdiği gibi cahil insanla da otu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maktan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“Takva sahibi ve dindar kardeşinle arkadaş ol ki güvende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Ondan doğru yola kıl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vuzluk dile ki ganimete eresin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“Sadece her zaman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dine muhtaç gördüğün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seyle arkadaş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Sen ona kötülük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parsan o sana iyilik yapar ve sanki o sana kötülük etmiş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“Yalancı insanla arkada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lıktan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arkadaşlık etmek zorunda kalırsan sözünü doğrulama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Ama ona kendisini yalanladığını bildirme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o dostluğundan el çeker, ama kendi tabiatını terk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“Seni gafil ve haris kılan kimseyle arkadaşlıktan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böyle bir kimse seni yardımsız bırakır ve helak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“Fasıklarla arkadaşlıktan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kötülük kötülüğe katılır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“Fısk ehli kimselerle 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kadaşlıktan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bir topluluğun yaptıklarından ho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nut olan kimse, onlardan biri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“En güzel ahlak arkad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şına ikramda bulunmak ve isteyene yardım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“Salah ve doğruluğun çoğu akıl ve zeka sahibi insanla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la arkadaşlık etmektedir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“Hayrın afeti kötü ark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“Arkadaşlık uzun sürd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ğünde hürmet/saygı daha da güçlenir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“Eğer selamette olmayı seviyorsan, cahillerle arkadaşlı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“Arkadaşlık güzel uyu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makla devam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“Güzel arkadaşlıkla bi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liktelik çoğalır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“Aklın meyvesi iyilerle arkadaşlıktır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“Güzel arkadaşlık kal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lerin sevgisini arttır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“En hayırlı seçim, hayı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lı insanlarla arkadaşlık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“En hayırlı seçim hayırlı insanları sevmektir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“Arkadaşlık ettiğin en hayırlı kimse ilim ve hilim sahibi olanla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“Arkadaşlık ettiğin en hayırlı kimse, seninle kendisi ar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sında seni bir hakime muhtaç kılmayandır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“Arkadaşlık ettiğin en hayırlı kimse seni ahirete iştiyaklı kılan, seni dünyadan sakınmaya teşvik eden ve Allah’a itaat hus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sunda sana yardımda bulunandır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“İnsanlarla tanıdıkları şekilde muaşerette bulun ve onl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 bilmedikleri şeylerde kendi hallerine bırak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Onları kendiler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ve bizlere yükleme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iş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miz zor ve müşküldür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“İnsanlarla ahlakları üz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 muaşeret et, ama amelde onlardan 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rılın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“İnsanlarla öldüğünü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de üzerinize ağlayacak ve kaybold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ğunuzda sizlere iştiyak duyacak şekilde muaşerette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“İnsanlarla dil ve bede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lerinizle muaşerette bulunun; kalp ve amellerinizle onlardan 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rılın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“Arkadaşlığın şartı az muhalefet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“Hayırlı insanlarla ark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daşlık, güzel kokuya estiğinde, güzel kokuyu yüklenen rüzgar g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bi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yır kazandırır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“Kötü insanla arkadaş olan kimse ateşten bir parçadır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“Hikmet sahibi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lerle arkadaşlık et, hilim sahibi kimselerle otur ve dünyadan yüz çevir ki yüce cennette sükunet edesin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“Kötülerle arkadaşlık, kötü kokuya estiğinde, kötü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kuyu yü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lenen rüzgar gibi insana kötülük kazandırır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“Ahmak kimseyle ark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daşlık ruhun azabıdır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“Akıllı dostla birliktelik ruhun hayatıdır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 xml:space="preserve">“Kötülerle arkadaşlık iyi insanlara kötü zanda bulunmaya sebep 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“Akıl ve din sahibi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seyle arkadaşlık kur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bu, arkada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ların en hayırlısıdır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“Arkadaşını çoğaltmak isteyen kimse nasıl olur da, faz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letlerinden ganimet elde ettiği ilimleri kendisini hidayete erdi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diği ve arkadaşlıkları kendisini süslediği akıllı ve takvalı alimlerle arkadaşlık etmez, şaş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“Kalplerin imarı akıl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hipleriyle muaşerette bulunmaktadır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“Her arkadaşlıkta bir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çim (veya imtihan)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“Güzel birliktelikte 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kadaşlığa teşvik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“İnsanlarla az muaşere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te bulunmak dini korur ve insanı kötüle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le arkadaşlıktan rahatlığa kavuşturur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“Kötü arkadaş, en kötü arkadaştır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Aşağılık hastalığı gizli bir ha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talıktır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“İnsanlara ahlakları es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sınca yaklaş ki belalarından güvende ol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“İmtihan etmek arkada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lık olarak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“Bir çok tanışıklıklar meşakkattir ve insanlarla muaş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rette bulunmak fitneye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“Kötülerle arkadaşlı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tan çok yalnızlığı ünsiyet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“Ahmakla birlikte olu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ca, facir/kötü kimseyle muaşeret ettiğinde ve zalimle bir muamel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 bulunduğunda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“Arkadaşlık uzadıkça saygınlık güçlenir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“Muaşereti çok olan kimsenin sakınması az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“Akıllı insanlarla ark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daşlık eden vakarlı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“Arkadaşlığı güzel olan kimsenin arkadaşları çok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“Kötülerle arkadaşlık eden salim kalmaz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“Kötülüğü çok olanın arkadaşı güvende olmaz”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“İnsanlarla muaşerette bulunan kimseye insanlardan h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 görür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“İnsanlarla muaşerette bulunan kimsenin sakınması az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“Her şeyin bir afeti va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 ve hayrın afeti ise kötü arkadaştır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“Kötülerle muaşerette bulunan kimse akıl sahibi deği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“Hiçbir şey iyilerle ark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daşlık kadar hayra davet edici ve kötülü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ten kurtarıcı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“Cahillerle oturan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dedikodulara hazır olmalıdır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“Kardeşlerle güzel ark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daşlıkta bulunan kimse onlarla olan bağını devam ettirir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“Kardeşleri seçimde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ğerlendirmeyi öne almayan kimseyi aldanış kötülerle arkada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 xml:space="preserve">lığa 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68- </w:t>
      </w:r>
      <w:r>
        <w:rPr>
          <w:rFonts w:ascii="Garamond" w:hAnsi="Garamond" w:cs="Lucida Sans Unicode"/>
          <w:kern w:val="2"/>
        </w:rPr>
        <w:t>“Arkadaşlığı Allah için olan kimsenin arkadaşlığı yüce ve sevgisi doğru/kalıcı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69- </w:t>
      </w:r>
      <w:r>
        <w:rPr>
          <w:rFonts w:ascii="Garamond" w:hAnsi="Garamond" w:cs="Lucida Sans Unicode"/>
          <w:kern w:val="2"/>
        </w:rPr>
        <w:t>“Seninle nefsine karşı yardımcı olmak amacıyla arkada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lık etmeyen kimseyle arkadaşlık etmek, eğer bilecek olursan bir vebaldir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70- </w:t>
      </w:r>
      <w:r>
        <w:rPr>
          <w:rFonts w:ascii="Garamond" w:hAnsi="Garamond" w:cs="Lucida Sans Unicode"/>
          <w:kern w:val="2"/>
        </w:rPr>
        <w:t>“Kardeşlerle güzel ark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daşlık etmek imanın şartlarındandır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71- </w:t>
      </w:r>
      <w:r>
        <w:rPr>
          <w:rFonts w:ascii="Garamond" w:hAnsi="Garamond" w:cs="Lucida Sans Unicode"/>
          <w:kern w:val="2"/>
        </w:rPr>
        <w:t>“Cahillerle arkadaşlık 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lın yokluğundandır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72- </w:t>
      </w:r>
      <w:r>
        <w:rPr>
          <w:rFonts w:ascii="Garamond" w:hAnsi="Garamond" w:cs="Lucida Sans Unicode"/>
          <w:kern w:val="2"/>
        </w:rPr>
        <w:t>“Kötülerle arkadaşlık kötü seçimdendir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73- </w:t>
      </w:r>
      <w:r>
        <w:rPr>
          <w:rFonts w:ascii="Garamond" w:hAnsi="Garamond" w:cs="Lucida Sans Unicode"/>
          <w:kern w:val="2"/>
        </w:rPr>
        <w:t>“İyilere yakınlaşmak ve kötülerden ayrılmak güzel seçi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74- </w:t>
      </w:r>
      <w:r>
        <w:rPr>
          <w:rFonts w:ascii="Garamond" w:hAnsi="Garamond" w:cs="Lucida Sans Unicode"/>
          <w:kern w:val="2"/>
        </w:rPr>
        <w:t>“Hayırlı insanlarla ark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daşlık güzel seçimdendir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75- </w:t>
      </w:r>
      <w:r>
        <w:rPr>
          <w:rFonts w:ascii="Garamond" w:hAnsi="Garamond" w:cs="Lucida Sans Unicode"/>
          <w:kern w:val="2"/>
        </w:rPr>
        <w:t>“Kötülerle arkadaşlık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sanın yok oluşuna neden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76- </w:t>
      </w:r>
      <w:r>
        <w:rPr>
          <w:rFonts w:ascii="Garamond" w:hAnsi="Garamond" w:cs="Lucida Sans Unicode"/>
          <w:kern w:val="2"/>
        </w:rPr>
        <w:t>“Hayrını engellemen, (insanları) senden başkalarıyla 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kadaşlığa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vet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77- </w:t>
      </w:r>
      <w:r>
        <w:rPr>
          <w:rFonts w:ascii="Garamond" w:hAnsi="Garamond" w:cs="Lucida Sans Unicode"/>
          <w:kern w:val="2"/>
        </w:rPr>
        <w:t>“Cahillerle arkadaşlık en büyük beladandır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78- </w:t>
      </w:r>
      <w:r>
        <w:rPr>
          <w:rFonts w:ascii="Garamond" w:hAnsi="Garamond" w:cs="Lucida Sans Unicode"/>
          <w:kern w:val="2"/>
        </w:rPr>
        <w:t>“Aşağılık insanlarla ark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daşlık kınanmıştır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79- </w:t>
      </w:r>
      <w:r>
        <w:rPr>
          <w:rFonts w:ascii="Garamond" w:hAnsi="Garamond" w:cs="Lucida Sans Unicode"/>
          <w:kern w:val="2"/>
        </w:rPr>
        <w:t>“İyilerle oturmak şerefe neden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80- </w:t>
      </w:r>
      <w:r>
        <w:rPr>
          <w:rFonts w:ascii="Garamond" w:hAnsi="Garamond" w:cs="Lucida Sans Unicode"/>
          <w:kern w:val="2"/>
        </w:rPr>
        <w:t>“İnsanlara ahlakları üz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 yaklaşmak, onların fesatlarından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vende olmaktır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81- </w:t>
      </w:r>
      <w:r>
        <w:rPr>
          <w:rFonts w:ascii="Garamond" w:hAnsi="Garamond" w:cs="Lucida Sans Unicode"/>
          <w:kern w:val="2"/>
        </w:rPr>
        <w:t>“Kötülerle arkadaşlık denize binmek (girmek)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Eğer boğulmaktan kurtulsa da kork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dan kurtulamaz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82- </w:t>
      </w:r>
      <w:r>
        <w:rPr>
          <w:rFonts w:ascii="Garamond" w:hAnsi="Garamond" w:cs="Lucida Sans Unicode"/>
          <w:kern w:val="2"/>
        </w:rPr>
        <w:t>“Dünya çocuklarıyla (Ehliyle) oturmak insana imanı unutturur ve şeytana itaate sürü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83- </w:t>
      </w:r>
      <w:r>
        <w:rPr>
          <w:rFonts w:ascii="Garamond" w:hAnsi="Garamond" w:cs="Lucida Sans Unicode"/>
          <w:kern w:val="2"/>
        </w:rPr>
        <w:t>“Arkadaşlarla uyuml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luk, birlikteliği devamlı kılar ve işle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deki yumuşaklık, (işlerin) sebeplerini kolaylaştırır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84- </w:t>
      </w:r>
      <w:r>
        <w:rPr>
          <w:rFonts w:ascii="Garamond" w:hAnsi="Garamond" w:cs="Lucida Sans Unicode"/>
          <w:kern w:val="2"/>
        </w:rPr>
        <w:t>“Aklı olmayan kimseyle arkadaşlık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85- </w:t>
      </w:r>
      <w:r>
        <w:rPr>
          <w:rFonts w:ascii="Garamond" w:hAnsi="Garamond" w:cs="Lucida Sans Unicode"/>
          <w:kern w:val="2"/>
        </w:rPr>
        <w:t>“Ahmak insanlar ark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daşlık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sana işlerini süsler ve senin de kendisi gibi olmanı ister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86- </w:t>
      </w:r>
      <w:r>
        <w:rPr>
          <w:rFonts w:ascii="Garamond" w:hAnsi="Garamond" w:cs="Lucida Sans Unicode"/>
          <w:kern w:val="2"/>
        </w:rPr>
        <w:t>“Dünya çocuklarıyla (e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liyle) arkadaşlık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eğer (mal açısından) azalırsan seni önemsemezler ve eğer (mal aç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sından) çoğalırsan sana haset ederler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87- </w:t>
      </w:r>
      <w:r>
        <w:rPr>
          <w:rFonts w:ascii="Garamond" w:hAnsi="Garamond" w:cs="Lucida Sans Unicode"/>
          <w:kern w:val="2"/>
        </w:rPr>
        <w:t>“Aşağılık insanlar fazla arkadaşlık etmeyin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eğer yanında bir nimet olursa sana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set ederler ve eğer sana bir musibet yönelirse seni yalnız b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rakırlar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88- </w:t>
      </w:r>
      <w:r>
        <w:rPr>
          <w:rFonts w:ascii="Garamond" w:hAnsi="Garamond" w:cs="Lucida Sans Unicode"/>
          <w:kern w:val="2"/>
        </w:rPr>
        <w:t>“Aklını kaybeden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seyle arkadaşlık etme ve kökü kendisini ihanet eden kimseye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sanda bulunma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aklı olmayan kimse kendisi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fayda beklediği yerde sana zarar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Aslı olmayan kimse ise kendisine iyilik edene kötülük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89- </w:t>
      </w:r>
      <w:r>
        <w:rPr>
          <w:rFonts w:ascii="Garamond" w:hAnsi="Garamond" w:cs="Lucida Sans Unicode"/>
          <w:kern w:val="2"/>
        </w:rPr>
        <w:t>“Kötülüklerini unutm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yan, ama faziletlerini ve yüceliklerini unutan kimseyle 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kadaşlık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90- </w:t>
      </w:r>
      <w:r>
        <w:rPr>
          <w:rFonts w:ascii="Garamond" w:hAnsi="Garamond" w:cs="Lucida Sans Unicode"/>
          <w:kern w:val="2"/>
        </w:rPr>
        <w:t>“Akıllı insana alim ve iy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lerle arkadaşlığı çoğaltması, kötü ve facirlerle yakınlıktan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kınması yakışır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91- </w:t>
      </w:r>
      <w:r>
        <w:rPr>
          <w:rFonts w:ascii="Garamond" w:hAnsi="Garamond" w:cs="Lucida Sans Unicode"/>
          <w:kern w:val="2"/>
        </w:rPr>
        <w:t>“Nefsinin salahını ve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nini korumayı isteyen kimseye dünya çocuklarıyla (ehliyle) mu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şerette bulunmaktan sakınması yakışır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16" w:name="_Toc518213049"/>
      <w:bookmarkStart w:id="117" w:name="_Toc95252756"/>
      <w:r>
        <w:t>57- Bolluk-Genişlik</w:t>
      </w:r>
      <w:bookmarkEnd w:id="116"/>
      <w:bookmarkEnd w:id="11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“Bolluk/genişlik zaman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nı, bela günlerin için sakla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18" w:name="_Toc518213050"/>
      <w:bookmarkStart w:id="119" w:name="_Toc95252757"/>
      <w:r>
        <w:t>58- Borç</w:t>
      </w:r>
      <w:bookmarkEnd w:id="118"/>
      <w:bookmarkEnd w:id="11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“Borç, etmek kulluk, ödemek ise özgürlüktür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“Borç, iki kölelikten bir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“Borç kolyesi kötü bir kolyedir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“Çok borç doğru insanı yalancı ve ahdine vefa edeni vef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sız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20" w:name="_Toc518213051"/>
      <w:bookmarkStart w:id="121" w:name="_Toc95252758"/>
      <w:r>
        <w:t>59- Boş Gezme-Tembellik</w:t>
      </w:r>
      <w:bookmarkEnd w:id="120"/>
      <w:bookmarkEnd w:id="12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“Rahatına düşkün olan ve boşta gezen kimse saadete ula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maktan ne kadar da uzaktır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“Amelin afeti boşta ge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22" w:name="_Toc518213052"/>
      <w:bookmarkStart w:id="123" w:name="_Toc95252759"/>
      <w:r>
        <w:t>60- Boş Şeylerle U</w:t>
      </w:r>
      <w:r>
        <w:t>ğ</w:t>
      </w:r>
      <w:r>
        <w:t>raşmak</w:t>
      </w:r>
      <w:bookmarkEnd w:id="122"/>
      <w:bookmarkEnd w:id="12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“Boş şeylerle uğraşmak cahilliğin semeresidir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“Boş şeyler uğraşmak, ahmaklığın yiyeceğidir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“Mümin insan boş şeyle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le uğraşmayı hoş görmez ve ciddiyetle işleri ülfet edinir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“Boş şeylerle uğraşmak ciddi kararları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“Oyundan uzak 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ra sen boş yere yaratılmadın ki oyunlarla uğraşasın ve özgür b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rakılmadın ki boş şeylerle uğraşasın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“Aklın en iyi merhalesi boş şeylerden uzak durmaktır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“İnsanların salahından en uzağı boş şeylere ihtiras 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yandır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“Boş şeylerin başı oyun ve sonu ise savaştır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“İnsanların kurtuluştan en uzağı boş şeylere ve ihtiras duyan ve şakalaşan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“Nice boş şey, özgür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sanı ürkütür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“Seni batılla hoşnut eden, boş şeylere ve şakalara yö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lendiren kimse seni aldatmı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“Boş şeylerle uğraşması çoğalan kimseyi başkaları ahmak sayar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“Boş şeylerin kendisine galebe çaldığı kimse ciddi işleri boşa ç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“Boş ve faydasız mecli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ler, imanı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24" w:name="_Toc518213053"/>
      <w:bookmarkStart w:id="125" w:name="_Toc95252760"/>
      <w:r>
        <w:t>61- Boş zaman-İşsizlik</w:t>
      </w:r>
      <w:bookmarkEnd w:id="124"/>
      <w:bookmarkEnd w:id="12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“Cahillik ve gençlik le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zetlerine meyil, boş zaman ve işsizlikten kaynaklanmaktadır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26" w:name="_Toc518213054"/>
      <w:bookmarkStart w:id="127" w:name="_Toc95252761"/>
      <w:r>
        <w:t>62- Bulmak</w:t>
      </w:r>
      <w:bookmarkEnd w:id="126"/>
      <w:bookmarkEnd w:id="12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“(Aradığını) Bulmak 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sellidir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“Mahrumiyet/kaybetme ateşi, kaybedilen şeyi bulmadıkça di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28" w:name="_Toc518213055"/>
      <w:bookmarkStart w:id="129" w:name="_Toc95252762"/>
      <w:r>
        <w:t>63- Bühtan-İftira</w:t>
      </w:r>
      <w:bookmarkEnd w:id="128"/>
      <w:bookmarkEnd w:id="12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“Bühtan gibi bir hayası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lık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30" w:name="_Toc522085342"/>
      <w:bookmarkStart w:id="131" w:name="_Toc95252763"/>
      <w:r>
        <w:t>-C-</w:t>
      </w:r>
      <w:bookmarkEnd w:id="130"/>
      <w:bookmarkEnd w:id="131"/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32" w:name="_Toc95252764"/>
      <w:r>
        <w:t>64- Cedel</w:t>
      </w:r>
      <w:bookmarkEnd w:id="13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“Dinde cedelleşmek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kini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33" w:name="_Toc518213056"/>
      <w:bookmarkStart w:id="134" w:name="_Toc95252765"/>
      <w:r>
        <w:t>65- Cefa-Sitem</w:t>
      </w:r>
      <w:bookmarkEnd w:id="133"/>
      <w:bookmarkEnd w:id="13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“Cefadan sakın, 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cefa kardeşliği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Allah’ın ve insa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ların gazabına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“Cefa kardeşliği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“Cefa çirkinliktir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Günah ise yokluktur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35" w:name="_Toc518213057"/>
      <w:bookmarkStart w:id="136" w:name="_Toc95252766"/>
      <w:r>
        <w:t>66- Cehalet</w:t>
      </w:r>
      <w:bookmarkEnd w:id="135"/>
      <w:bookmarkEnd w:id="13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“Cehalet ölüdür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“Cehalet vebaldir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“İnsanlar cahil oldukları şeylerin düşmanıdır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“İnsan bilmediği şeyin düşmanıdır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“Cehalet en büyük yok edici düşmandır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“Cehalet ayakları kayd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“Cehalet hastalık ve çar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“Cehalet kötülüğün ka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nağıdır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“Cehalet yokluğa neden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“Cehalet her kötülüğün köküdür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“Cehalet en kötü hast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“Cehalet ahireti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“Cehalet her işin fesad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“Cahil şaşkındır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“Cahil kendi benzerine meyleder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“Cahil gittiği yoldan el çekmez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“Cahil gittiği yoldan dönmez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“Cahil kendini yüceltir ve bu sebeple de alçalır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“Cahil değerini bilm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“Cahil geri de olsa öl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“Cahilin doğrusu alimin sürçmesi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“Cahil (dünyevi) konul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kendisini aldattığı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“Cahil işini bilmeyen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“Cahil isteklerine ve g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ruruna aldanan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“Cahil cimri olunca (zenginlik) bulur ve bulunca kü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re düşer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“Hırs, ihtiras ve cimrilik cehaletin neticesidir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“Cehalet ve cimrilik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tülük ve zarardır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“Cahil, ifrat veya tefrite düşmedikçe görülmez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“Cahil kimse, hikmet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hibi kimsenin ünsiyet ettiği şeyden de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şete kapılır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“Cahil alimi tanımaz, z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ra daha önce de kendisi alim değildi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“Cahil hatasını bilmez ve kendisine nasihat edeni kabul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“Cehalet inatçı bir 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 xml:space="preserve">Ona binen sürçer ve onunla birlikte 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lan sapar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“Faziletler hususunda cehalet rezaletlerin en çirkinidir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“Cahil içinde su fışkı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mayan bir kaya, dalı yeşermeyen bir ağaç ve ot bitmeyen çorak bir topraktır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“Cahil diriler arasında olsa da ölüdür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“Cahile isyan et ki salim kalasın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“Cehalet üzere iş yapan kimse eğri yolda giden kimse g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Her ne kadar daha fazla gitmek isterse hedefinden uzakl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“İnsanda cehalet ins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bedenindeki cüzam hastalığından daha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“Cehalet dirileri öldürür ve ebedi mutsuzluğa neden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“Cehalet ayağı kaydırır ve pişmanlık doğurur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“Musibetlerin en büy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ğü cehalettir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“En büyük cehalet ins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kendi durumunu bilmemesidir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“En kötü hastalık ceh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“İnsanların en mutsuzu cahildir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“İnsan için en kolay şey cahillerin kınamasıdır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“Şüphesiz cahil cehaleti yüzünden başkalarını saptırmaya çalışır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Heva ve hevesleri yüzü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insanları kandırmaya uğraşır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Sözleri hastalık ve işleri kına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“En büyük cehalet gü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lüye düşmanlık etmek, kötülerle dost olmak ve vefasız insana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venmektir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“Allah-u Teala’nın yar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tıklarından en nefret ettiği kimse cahildir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Allah kullarına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san ettiği şeyden onu mahrum kılmıştır ve o şey ise akıldır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“Şüphesiz cahil (düny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vi) konuların kendisini kul ettiği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“Şüphesiz siz cehaletle yeterliliğe ulaşamaz, cehaletle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yırdan bir vesileye erişemez ve cehaletle ahiretten bir konuyu derk edemezsiniz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“Cehaletle her türlü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tülük ayağa kalkar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“Cahilin serveti malında ve arzusundadır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“Zenginin cehaleti onu aşağılık kılar ve fakirin ilmi ise onu yüce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“Nice cahilin kurtuluşu cehaletindedir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“Cahilin devleti değiş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me doğru hareket halinde olan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bancı g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bidir (kalıcı değildir)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“Nice cehalet ilimden daha faydalıdır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“İmkansız işlere rağbet etmen cehalettir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“Cahilin görüşü insanı helak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“Cahilin sürçmesi 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zur görülmüştür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“Aşırı cehalet insanı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“Musibetlerin en kötüsü cehalettir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“En kötü arkadaşın c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“Arkadaşların en kötüsü cahildir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“Cahilin doğrusu akıll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nın sürçmesi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“Cahilin arkadaşı sıkı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tılı ve eziktir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“Cahilin arkadaşı helak edici şeylerle karşı karşıyadır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“Cahilin yitiği mevcut değildir (bulunmaz)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68- </w:t>
      </w:r>
      <w:r>
        <w:rPr>
          <w:rFonts w:ascii="Garamond" w:hAnsi="Garamond" w:cs="Lucida Sans Unicode"/>
          <w:kern w:val="2"/>
        </w:rPr>
        <w:t>“Cahile itaat cehaleti gösterir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69- </w:t>
      </w:r>
      <w:r>
        <w:rPr>
          <w:rFonts w:ascii="Garamond" w:hAnsi="Garamond" w:cs="Lucida Sans Unicode"/>
          <w:kern w:val="2"/>
        </w:rPr>
        <w:t>“Mertebe ve dereceleri ilimsiz talep etmek cehalettir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70- </w:t>
      </w:r>
      <w:r>
        <w:rPr>
          <w:rFonts w:ascii="Garamond" w:hAnsi="Garamond" w:cs="Lucida Sans Unicode"/>
          <w:kern w:val="2"/>
        </w:rPr>
        <w:t>“Kendisini tanımayanın Rabbini nasıl tanıyacağı kimse hususuna ş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şıyorum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71- </w:t>
      </w:r>
      <w:r>
        <w:rPr>
          <w:rFonts w:ascii="Garamond" w:hAnsi="Garamond" w:cs="Lucida Sans Unicode"/>
          <w:kern w:val="2"/>
        </w:rPr>
        <w:t>“Bir çok karanlıklara 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nen şey körlüktür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Diğer bir çok cehaletlere binip kendisine zu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meden şey cehalettir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yacak şeylerde yol almayı ve batıl sözleri kendisi için süsleyen 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halettir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72- </w:t>
      </w:r>
      <w:r>
        <w:rPr>
          <w:rFonts w:ascii="Garamond" w:hAnsi="Garamond" w:cs="Lucida Sans Unicode"/>
          <w:kern w:val="2"/>
        </w:rPr>
        <w:t>“Cahilin ameli vebal 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mi ise delalettir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73- </w:t>
      </w:r>
      <w:r>
        <w:rPr>
          <w:rFonts w:ascii="Garamond" w:hAnsi="Garamond" w:cs="Lucida Sans Unicode"/>
          <w:kern w:val="2"/>
        </w:rPr>
        <w:t>“Cehaletin sonu zara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Haset eden kimse içinse sevinç devam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74- </w:t>
      </w:r>
      <w:r>
        <w:rPr>
          <w:rFonts w:ascii="Garamond" w:hAnsi="Garamond" w:cs="Lucida Sans Unicode"/>
          <w:kern w:val="2"/>
        </w:rPr>
        <w:t>“Cahilin zenginliği 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lıyladır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75- </w:t>
      </w:r>
      <w:r>
        <w:rPr>
          <w:rFonts w:ascii="Garamond" w:hAnsi="Garamond" w:cs="Lucida Sans Unicode"/>
          <w:kern w:val="2"/>
        </w:rPr>
        <w:t>“Cahilin fikri sapıklıktır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 76- </w:t>
      </w:r>
      <w:r>
        <w:rPr>
          <w:rFonts w:ascii="Garamond" w:hAnsi="Garamond" w:cs="Lucida Sans Unicode"/>
          <w:kern w:val="2"/>
        </w:rPr>
        <w:t>“Cahilin (kötü işlerden engelleyici) cezası açıkça söyl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 77- </w:t>
      </w:r>
      <w:r>
        <w:rPr>
          <w:rFonts w:ascii="Garamond" w:hAnsi="Garamond" w:cs="Lucida Sans Unicode"/>
          <w:kern w:val="2"/>
        </w:rPr>
        <w:t>“Cahille ilişkisini ke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mek akıllıyla ilişki kurmaya denktir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 78- </w:t>
      </w:r>
      <w:r>
        <w:rPr>
          <w:rFonts w:ascii="Garamond" w:hAnsi="Garamond" w:cs="Lucida Sans Unicode"/>
          <w:kern w:val="2"/>
        </w:rPr>
        <w:t>“Her cahil (dünyaya) vurgundur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79- </w:t>
      </w:r>
      <w:r>
        <w:rPr>
          <w:rFonts w:ascii="Garamond" w:hAnsi="Garamond" w:cs="Lucida Sans Unicode"/>
          <w:kern w:val="2"/>
        </w:rPr>
        <w:t>“Cehaletin nihayeti ins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cehaletiyle sevinmesidir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80- </w:t>
      </w:r>
      <w:r>
        <w:rPr>
          <w:rFonts w:ascii="Garamond" w:hAnsi="Garamond" w:cs="Lucida Sans Unicode"/>
          <w:kern w:val="2"/>
        </w:rPr>
        <w:t>“Cahilin aldanması batıl hilelerledir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81- </w:t>
      </w:r>
      <w:r>
        <w:rPr>
          <w:rFonts w:ascii="Garamond" w:hAnsi="Garamond" w:cs="Lucida Sans Unicode"/>
          <w:kern w:val="2"/>
        </w:rPr>
        <w:t>“Benzerini kendisinin de yaptığı şeyleri insanlarda hoş görmemesi insana cehalet olarak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82- </w:t>
      </w:r>
      <w:r>
        <w:rPr>
          <w:rFonts w:ascii="Garamond" w:hAnsi="Garamond" w:cs="Lucida Sans Unicode"/>
          <w:kern w:val="2"/>
        </w:rPr>
        <w:t>“Cahilin nimeti güzelle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tikçe nimetteki çirkinliği atar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83- </w:t>
      </w:r>
      <w:r>
        <w:rPr>
          <w:rFonts w:ascii="Garamond" w:hAnsi="Garamond" w:cs="Lucida Sans Unicode"/>
          <w:kern w:val="2"/>
        </w:rPr>
        <w:t>“Cahillerin rağbet ettiği şeylerde sen zahit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84- </w:t>
      </w:r>
      <w:r>
        <w:rPr>
          <w:rFonts w:ascii="Garamond" w:hAnsi="Garamond" w:cs="Lucida Sans Unicode"/>
          <w:kern w:val="2"/>
        </w:rPr>
        <w:t>“Nice azizleri cehaleti zelil kılmıştır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85- </w:t>
      </w:r>
      <w:r>
        <w:rPr>
          <w:rFonts w:ascii="Garamond" w:hAnsi="Garamond" w:cs="Lucida Sans Unicode"/>
          <w:kern w:val="2"/>
        </w:rPr>
        <w:t>“Cehalet düşüklük ol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rak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86- </w:t>
      </w:r>
      <w:r>
        <w:rPr>
          <w:rFonts w:ascii="Garamond" w:hAnsi="Garamond" w:cs="Lucida Sans Unicode"/>
          <w:kern w:val="2"/>
        </w:rPr>
        <w:t>“Çok hata çok cehaletl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 gösterir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87- </w:t>
      </w:r>
      <w:r>
        <w:rPr>
          <w:rFonts w:ascii="Garamond" w:hAnsi="Garamond" w:cs="Lucida Sans Unicode"/>
          <w:kern w:val="2"/>
        </w:rPr>
        <w:t>“Karanlıklara dalan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parlak nurdan bir nasibi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88- </w:t>
      </w:r>
      <w:r>
        <w:rPr>
          <w:rFonts w:ascii="Garamond" w:hAnsi="Garamond" w:cs="Lucida Sans Unicode"/>
          <w:kern w:val="2"/>
        </w:rPr>
        <w:t>“Cahil her halette hü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randadır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89- </w:t>
      </w:r>
      <w:r>
        <w:rPr>
          <w:rFonts w:ascii="Garamond" w:hAnsi="Garamond" w:cs="Lucida Sans Unicode"/>
          <w:kern w:val="2"/>
        </w:rPr>
        <w:t>“İnsanlar hakkında c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hil olan kimse onlara güvenir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90- </w:t>
      </w:r>
      <w:r>
        <w:rPr>
          <w:rFonts w:ascii="Garamond" w:hAnsi="Garamond" w:cs="Lucida Sans Unicode"/>
          <w:kern w:val="2"/>
        </w:rPr>
        <w:t>“Cahil insana yapılan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san, ihsan sahibinin aşırı cehaletini göst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91- </w:t>
      </w:r>
      <w:r>
        <w:rPr>
          <w:rFonts w:ascii="Garamond" w:hAnsi="Garamond" w:cs="Lucida Sans Unicode"/>
          <w:kern w:val="2"/>
        </w:rPr>
        <w:t>“Cahil olanın sürçmesi çok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92- </w:t>
      </w:r>
      <w:r>
        <w:rPr>
          <w:rFonts w:ascii="Garamond" w:hAnsi="Garamond" w:cs="Lucida Sans Unicode"/>
          <w:kern w:val="2"/>
        </w:rPr>
        <w:t>“Nereye bastığını bilm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kimse pişmanlık doğuran şeylere 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93- </w:t>
      </w:r>
      <w:r>
        <w:rPr>
          <w:rFonts w:ascii="Garamond" w:hAnsi="Garamond" w:cs="Lucida Sans Unicode"/>
          <w:kern w:val="2"/>
        </w:rPr>
        <w:t>“Cehaletin uçurduğu kimse akla isyan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94- </w:t>
      </w:r>
      <w:r>
        <w:rPr>
          <w:rFonts w:ascii="Garamond" w:hAnsi="Garamond" w:cs="Lucida Sans Unicode"/>
          <w:kern w:val="2"/>
        </w:rPr>
        <w:t>“Cahil olan kimse ihmal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95- </w:t>
      </w:r>
      <w:r>
        <w:rPr>
          <w:rFonts w:ascii="Garamond" w:hAnsi="Garamond" w:cs="Lucida Sans Unicode"/>
          <w:kern w:val="2"/>
        </w:rPr>
        <w:t>“Nereye bastığını bilm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sürçer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96- </w:t>
      </w:r>
      <w:r>
        <w:rPr>
          <w:rFonts w:ascii="Garamond" w:hAnsi="Garamond" w:cs="Lucida Sans Unicode"/>
          <w:kern w:val="2"/>
        </w:rPr>
        <w:t>“Musibetlerin en şidde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lisi cehaletin galebesidir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97- </w:t>
      </w:r>
      <w:r>
        <w:rPr>
          <w:rFonts w:ascii="Garamond" w:hAnsi="Garamond" w:cs="Lucida Sans Unicode"/>
          <w:kern w:val="2"/>
        </w:rPr>
        <w:t>“Cahil insan ne kadar da küstahtır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98- </w:t>
      </w:r>
      <w:r>
        <w:rPr>
          <w:rFonts w:ascii="Garamond" w:hAnsi="Garamond" w:cs="Lucida Sans Unicode"/>
          <w:kern w:val="2"/>
        </w:rPr>
        <w:t>“Cahiller gibi hiç kimse alimlere karşıt olmamıştır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99- </w:t>
      </w:r>
      <w:r>
        <w:rPr>
          <w:rFonts w:ascii="Garamond" w:hAnsi="Garamond" w:cs="Lucida Sans Unicode"/>
          <w:kern w:val="2"/>
        </w:rPr>
        <w:t>“Cahillerin nimetleri çöplük üzerindeki bahçe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100- </w:t>
      </w:r>
      <w:r>
        <w:rPr>
          <w:rFonts w:ascii="Garamond" w:hAnsi="Garamond" w:cs="Lucida Sans Unicode"/>
          <w:kern w:val="2"/>
        </w:rPr>
        <w:t>“Cahil insanlara daya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Heva ve heveslerinize teslim olmayın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böyle bir yere inen kimse uçurumun kenarında yer almıştır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101- </w:t>
      </w:r>
      <w:r>
        <w:rPr>
          <w:rFonts w:ascii="Garamond" w:hAnsi="Garamond" w:cs="Lucida Sans Unicode"/>
          <w:kern w:val="2"/>
        </w:rPr>
        <w:t>“Cehaletine dalan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seye eyvahlar olsun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Aklını çalıştıran ve hidayeti bulan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seye ise ne mutlu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102- </w:t>
      </w:r>
      <w:r>
        <w:rPr>
          <w:rFonts w:ascii="Garamond" w:hAnsi="Garamond" w:cs="Lucida Sans Unicode"/>
          <w:kern w:val="2"/>
        </w:rPr>
        <w:t>“Bilmediğiniz şeye düşmanlık etmeyin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min çoğu bilmediğiniz şeylerdedir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103- </w:t>
      </w:r>
      <w:r>
        <w:rPr>
          <w:rFonts w:ascii="Garamond" w:hAnsi="Garamond" w:cs="Lucida Sans Unicode"/>
          <w:kern w:val="2"/>
        </w:rPr>
        <w:t>“Cehalet gibi bir faki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lik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104- </w:t>
      </w:r>
      <w:r>
        <w:rPr>
          <w:rFonts w:ascii="Garamond" w:hAnsi="Garamond" w:cs="Lucida Sans Unicode"/>
          <w:kern w:val="2"/>
        </w:rPr>
        <w:t>“Hiçbir yol ve yordam cehaletle temizlenmez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105- </w:t>
      </w:r>
      <w:r>
        <w:rPr>
          <w:rFonts w:ascii="Garamond" w:hAnsi="Garamond" w:cs="Lucida Sans Unicode"/>
          <w:kern w:val="2"/>
        </w:rPr>
        <w:t>“Cahil için zenginlik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106- </w:t>
      </w:r>
      <w:r>
        <w:rPr>
          <w:rFonts w:ascii="Garamond" w:hAnsi="Garamond" w:cs="Lucida Sans Unicode"/>
          <w:kern w:val="2"/>
        </w:rPr>
        <w:t>“Cehaletten daha şi</w:t>
      </w:r>
      <w:r>
        <w:rPr>
          <w:rFonts w:ascii="Garamond" w:hAnsi="Garamond" w:cs="Lucida Sans Unicode"/>
          <w:kern w:val="2"/>
        </w:rPr>
        <w:t>d</w:t>
      </w:r>
      <w:r>
        <w:rPr>
          <w:rFonts w:ascii="Garamond" w:hAnsi="Garamond" w:cs="Lucida Sans Unicode"/>
          <w:kern w:val="2"/>
        </w:rPr>
        <w:t>detli bir musibet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107- </w:t>
      </w:r>
      <w:r>
        <w:rPr>
          <w:rFonts w:ascii="Garamond" w:hAnsi="Garamond" w:cs="Lucida Sans Unicode"/>
          <w:kern w:val="2"/>
        </w:rPr>
        <w:t>“Cehaletten daha şi</w:t>
      </w:r>
      <w:r>
        <w:rPr>
          <w:rFonts w:ascii="Garamond" w:hAnsi="Garamond" w:cs="Lucida Sans Unicode"/>
          <w:kern w:val="2"/>
        </w:rPr>
        <w:t>d</w:t>
      </w:r>
      <w:r>
        <w:rPr>
          <w:rFonts w:ascii="Garamond" w:hAnsi="Garamond" w:cs="Lucida Sans Unicode"/>
          <w:kern w:val="2"/>
        </w:rPr>
        <w:t>detli bir fakirlik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108- </w:t>
      </w:r>
      <w:r>
        <w:rPr>
          <w:rFonts w:ascii="Garamond" w:hAnsi="Garamond" w:cs="Lucida Sans Unicode"/>
          <w:kern w:val="2"/>
        </w:rPr>
        <w:t>“Cehaletten daha çi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kin bir aşağılık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109- </w:t>
      </w:r>
      <w:r>
        <w:rPr>
          <w:rFonts w:ascii="Garamond" w:hAnsi="Garamond" w:cs="Lucida Sans Unicode"/>
          <w:kern w:val="2"/>
        </w:rPr>
        <w:t>“Cahil sadece aşırı gitt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 yerlerde görülür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110- </w:t>
      </w:r>
      <w:r>
        <w:rPr>
          <w:rFonts w:ascii="Garamond" w:hAnsi="Garamond" w:cs="Lucida Sans Unicode"/>
          <w:kern w:val="2"/>
        </w:rPr>
        <w:t>“Cahil insanı (sapıklı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tan) kılıcın keskinliği dışında hiçbir şey alık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yamaz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37" w:name="_Toc518213058"/>
      <w:bookmarkStart w:id="138" w:name="_Toc95252767"/>
      <w:r>
        <w:t>67- Cehennem</w:t>
      </w:r>
      <w:bookmarkEnd w:id="137"/>
      <w:bookmarkEnd w:id="13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“Ateş aşırı gidenlerin s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nucudur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“Harareti şiddetli, deri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liği çok ve süsleri demir olan ateşten sak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“Yalımı hazır alevi şidde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li ve azabı ebedi olarak yeni olan ateşten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“Ceza için cehennem 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“Kafirin sonucu ateştir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“Karar kıldığı yer zor,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rafı karanlık, kazanları kaynar ve işleri korkunçtur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“Ateşten sadece (ateşe neden olan) amelini terk eden kimse ku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tulur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“Bu ince derinin ateşe sabrı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“Sonrası ateş olan hayır, hayır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“Yalımı şiddetli, kıvı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cımı yüksek, alevi tutuşmuş, yalımı gür, tutuşması öfkeli, sönmesi geç, yakıtı alevli korkusu kork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tucudur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“Ateşe girenin mutsuzl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 ebedidir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“Ateşe giren sürekli azap görür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“Sakini içinden çıkmaz, esiri için fidye kabul edilmez, zi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cirleri kopmaz, yurdunun müddeti bitmez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Ehli için bit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cek bir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manı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39" w:name="_Toc518213059"/>
      <w:bookmarkStart w:id="140" w:name="_Toc95252768"/>
      <w:r>
        <w:t>68- Cemal-Güzellik</w:t>
      </w:r>
      <w:bookmarkEnd w:id="139"/>
      <w:bookmarkEnd w:id="14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“Dış güzellik yüz güzell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İç güzellik ise batın güzelliğidir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“Güzel yüz iki saadetten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“Güzel yüz zahiri güze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“Güzel yüz saadetin ba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langıcıdır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“Müminin yüz güzelliği Allah’ın kendisine güzel inayeti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“Soyluluk olmaksızın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zelliğin faydası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41" w:name="_Toc518213060"/>
      <w:bookmarkStart w:id="142" w:name="_Toc95252769"/>
      <w:r>
        <w:t>69- Cemil-Güzel</w:t>
      </w:r>
      <w:bookmarkEnd w:id="141"/>
      <w:bookmarkEnd w:id="14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“İnsanlara güzel davr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nan kimseye insanlar da aynı şekilde davr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“Nefsini güzelliğe alıştır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 insanların seni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 anmalarına ve çok ihsanda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lunmalarına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“Güzel işi çok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üstünlüğü hususunda, insanlar 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rüş birliği içinde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43" w:name="_Toc518213061"/>
      <w:bookmarkStart w:id="144" w:name="_Toc95252770"/>
      <w:r>
        <w:t>70- Cennet</w:t>
      </w:r>
      <w:bookmarkEnd w:id="143"/>
      <w:bookmarkEnd w:id="14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“Cennet itaat edenin m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kafatıdır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“Cennet güven yurd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“Cennet sakınanların yurdudur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“Cennet öne geçenlerin hedefidir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“Cennet en üstün hede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“Cennet kurtuluşa erenl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dönüş yeridir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“Cennet iyilik sahibi müminin mükafatıdır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“Cennet en hayırlı dönüş yeri ve ateş en kötü yatma yer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“Bilin ki şüphesiz ben 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libi uyuyan cennet gibi bir şey ve kaçanı uyuyan ateş gibi bir şey görmedim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“Şüphesiz nefsini ce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 xml:space="preserve">net dışında bir şeye satanın mihneti büyük 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“Şüphesiz sizden bir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nin gök ufuklarında yıldızları görd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ğü gibi cennet ehli de taraftarlarımızın makamlarını 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rürler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“Eğer bir şeye mecb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ren rağbet gösterecekseniz eni gö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lerle yer kadar olan cennete rağbet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“Teslimin nihayeti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met yurduna nail olmaktır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“Mü’minin hedefi ce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nettir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“Cennet dışında her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met küçüktür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“Cenneti farz kılan ve insanı cehennemden kurtaran şey en 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tün amellerdendir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“Sonrası cennet olan hiçbir kötülük, kötülük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“Cennete girmek süre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li nimetler içinde yaşamaktır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“Cennete giren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nimetleri ebedi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“Rablerinden sakınanl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 gruplar halinde cennete sevk ederler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Onlar azaptan güvend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Kınanmaktan kurtulmuş ve ateşten uzaklaşmışlardır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venilir evlere yerleşmişlerdir ve bu karar kıldıkları yerden hoşnu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luk içindedirler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“Heyhat! Allah cenn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tinden dolayı kandırılamaz ve yanındaki şeylere sadece rızayetiyle ulaşılab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“Cennet arzular ile elde edilemez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“Aldatıcı ve minnet eden kimse cennete giremez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“Batını güzel ve niyeti halis olan kimseden başkası ce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nete nail olamaz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45" w:name="_Toc518213062"/>
      <w:bookmarkStart w:id="146" w:name="_Toc95252771"/>
      <w:r>
        <w:t>71- Cesaret</w:t>
      </w:r>
      <w:bookmarkEnd w:id="145"/>
      <w:bookmarkEnd w:id="14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“Cesaret süstür, korka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lık ise utanç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“Cesaret hazır bir izzet, korkaklık ise açık bir zillettir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“Cesaret hazır bir ya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dım ve fazilet ise aşikardır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“Cesaret iki izzetten bir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“Cesaretin meyvesi ga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rettir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“Cesaret gayret miktarı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“Her şey birbirinden 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rılsaydı bile doğruluk cesaret ile, korkaklık da yalan ile birlikte olurdu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“Piyadelerin savaşçılığı kahramanların cesaretini göst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47" w:name="_Toc518213063"/>
      <w:bookmarkStart w:id="148" w:name="_Toc95252772"/>
      <w:r>
        <w:t>72- Cevap</w:t>
      </w:r>
      <w:bookmarkEnd w:id="147"/>
      <w:bookmarkEnd w:id="14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“Bazen fasih konuşan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sanın bile cevap verme hususunda bazen dili tutulur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“Cevap vermede acele davranan kimse doğruyu bul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“Doğru cevap üstünlük delilindendir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49" w:name="_Toc95252773"/>
      <w:r>
        <w:t>73- Cevher (İnsani H</w:t>
      </w:r>
      <w:r>
        <w:t>a</w:t>
      </w:r>
      <w:r>
        <w:t>kikat)</w:t>
      </w:r>
      <w:bookmarkEnd w:id="14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“Hallerin değişiminde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sanların cevheri tanınır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50" w:name="_Toc518213064"/>
      <w:bookmarkStart w:id="151" w:name="_Toc95252774"/>
      <w:r>
        <w:t>74- Ceza-Karşılık</w:t>
      </w:r>
      <w:bookmarkEnd w:id="150"/>
      <w:bookmarkEnd w:id="15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“Kötü cezalandırmak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ferin aşağılığındandır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“Taşı sana geldiği yere at, şüphesiz kötülüğe kötülükle ka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şılık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“Mükafat bela ölçüsü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“Herkes önceden gö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derdiğini bulur ve amel ettiğinin karşılığını 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“Her insan amel ettiğini görür ve yaptığının karşılığını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“Karşılık verdiğin gibi karşılık bulursun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“Önceden gönderdiğin gibisini bulursun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“Her şeyin bir karşılığı vardır, o halde baki kalacak yo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da amel edin ve fani olan şeyleri terk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“Ceza ve mükafat gör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ceğini onaylayan kimse güzel işten başk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sını tercih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“Kötülüğün karşılığını sadece onu yapan görür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“Hayrın karşılığını sad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ce onu yapan görür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“İhsana fazlasıyla karş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lık veren ona mükafat vermiştir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“Kötülüğe ihsanla karş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lık vermeyen kimse yücelerden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“Karşılık göreceğine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kin eden kimse güzelden başkasını se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“Mahrumiyet ölçüsünce mükafat verilir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52" w:name="_Toc518213065"/>
      <w:bookmarkStart w:id="153" w:name="_Toc95252775"/>
      <w:r>
        <w:t>75- Ciddiyet-Çaba</w:t>
      </w:r>
      <w:bookmarkEnd w:id="152"/>
      <w:bookmarkEnd w:id="15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“Ciddiyetle çalışmak sa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dettendir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“Eğer kurtuluşu istiyo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sanız gaflet ve boş şeylerle uğraşmaktan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Sürekli ç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ba ve gayret gösterin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“Her ne kadar şans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ver gitmese de çaba ve gayret göster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“Ciddiyetle çaba göst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ren kimse mutlu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“Ciddiyetle çalışmak bulmak ile birliktedir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“Ciddiyeti zayıf olanın düşmanı güçlü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“Ciddiyetle çalışan mur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dına 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“Ciddiyetle çalışma bin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ğine binen düşmanını mağlub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“Ciddiyetle çalışma bin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ğine binen düşmanına galip gelir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“Boş şeyler ile uğraşan akıllı kimse doğru yolu kaybeder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Ciddiyetle çalışan kimse ise do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ru yolu bulur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“Tüm gücüyle çabal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kimse irade ettiği şeyin gerçeğine erişir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“Kapıyı çalmaya devam ve ısrar eden kimse sonunda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pıyı açar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“Ciddiyetle çalışmayı kaybeden kimse azamet elde edemez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54" w:name="_Toc518213066"/>
      <w:bookmarkStart w:id="155" w:name="_Toc95252776"/>
      <w:r>
        <w:t>76- Cihad</w:t>
      </w:r>
      <w:bookmarkEnd w:id="154"/>
      <w:bookmarkEnd w:id="15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“Cihad edenlere gök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pıları açılmıştır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“Cihad dinin sütunu ve mutluların açık yoludur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“Bilin ki Allah bunu 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dini bozanlar, asiler ve yeryüzünde fesat çıkanlarla sava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Asilerle cihad ettim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Dinden çıkanları ise horluk ve zillete 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şürdüm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Redhe Şeytanı’nı (Haricilerin lideri Zu’s-Sedye’yi) ise içinden kalbinin çarpıntısını ve göğsünün titremesini duyd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ğum bir feryatla yok ettim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“Cihadın sevabı en b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yük sevaptır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“Kılıçtan arda kalanlar sayı açısından daha artıcı ve ç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cuk açısından daha çoktur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(haksız öldürülenlerin soyu artar, çoğalır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“Bedenin zekatı cihad ve oruçtur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“Cesaretin zekatı Allah yolunda cihad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“Allah’a yemin olsun ki eğer dünya kılıcından kaçacak olursanız ahiret kılıcından ese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likte olamazsınız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Siz Arabın uluları ve seçkin b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yüklerisiniz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Kaçmaktan utanın, şüphesiz kaçmakta utanç elbisesini gi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mek ve ateşe girmek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56" w:name="_Toc518213067"/>
      <w:bookmarkStart w:id="157" w:name="_Toc95252777"/>
      <w:r>
        <w:t>77- Cima-Cinsel İlişki</w:t>
      </w:r>
      <w:bookmarkEnd w:id="156"/>
      <w:bookmarkEnd w:id="15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“Cima kalkan bir haya ve birbirine ulaşan avretlerdir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Del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liğe en çok benzeyen şeydir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Çok ilişkide bulunmak yaşlılık, ondan kendine gelmek pişmanlık, me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vesi ise hayatta kalırsa fitne sayılan, öldürdüğü taktirde ise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sanı üzen helal çocuktur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“Çok kadınla evlenen kimseyi rezaletler kaplar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58" w:name="_Toc518213068"/>
      <w:bookmarkStart w:id="159" w:name="_Toc95252778"/>
      <w:r>
        <w:t>78- Cimrilik</w:t>
      </w:r>
      <w:bookmarkEnd w:id="158"/>
      <w:bookmarkEnd w:id="15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“Cimrilik kınanmıştır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Haset eden kimse hüzünlü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“Cimrilik fakirliktir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“Cimrilik sövgüye neden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“Cimrilik sövgü kazand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“Cimrilik insanı aşağılık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“Cimri kimse varislerinin haznedarıdır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“Cimrilik eleştiri kazand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“Cimri fakirliği süratle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“Cimrilik düşmanlığa 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“Cimri kimse sürekli z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“Cimri kimse özürlere ve nedenlere sarılır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“Cimrilik sahibini zillete düşürür ve sakınanlara izzet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“Cimri kimse azizleri arasında zelildir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“Cimrilik iki fakirlikten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“Cimrilik utanç getirir ve insanı ateşe sokar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“Cimri kimse dünyada kınanır, ahirette de azap görür ve kınanır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“Stokçuluk ve cimrilik eden kimse kendine teşekkür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meyen kimse için toplar ve özrünü kabul etmeyen kimseye doğru yürür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maldan farz kıldığını ödemekte cimrilik etmek en çirkin cimrili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“Cimri kimsenin yüzs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yundan harcadığı elinde tuttuğu maldan daha fazladır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Dininden zayi ettiği ise kendi yanında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ruduğu malından kat kat fazladır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“Cimrilikten sakının, şüphesiz cimrilik kınanma ve sövgü kaza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“Cimrilikten sakının, şüphesiz cimrilik düşmanlık d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ğurur, insanın iyiliklerini çirkinleştirir ve ayıplarını dağıtıp yayar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“Cimri insanla arkada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lık etmekten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Şüphesiz,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sine en muhtaç olduğun anda senden el çeker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“Cimrilik ile süslenme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ten sakın, şüphesiz cimrilik seni yakınların nezdinde ayıplı ve uzakların yanında düşman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“Cimrilikten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cimrilik, miskinlik ö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tüsü ve insanı her türlü aşağılığa sürükl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dizgindir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“Mal toplamaktan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kın; şüphesiz bir gününden fazlası için topladıkların hususunda ba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kalarının haznedarısın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“Cimrilikten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cimri kimseyi yabancı düşman bilir, yakınlar ise nefret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“İnsanların en fakiri zengin ve eli geniş olduğu halde kendisine karşı eli sıkı olan ve servetini başkalarına bırakan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“Kullardan Allah-u Te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la’ya en uzak olan yaratık zengin ci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“En çirkin cimrilik malı müstahak olan kimseden alı koymaktır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“İnsanların en cimrisi malı hususunda kendisine cimri davranan ve varislerine bırakan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“Zenginliğin afeti cimr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“Ölçülü olmanın afeti cimriliktir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“Cimrilik düşmanlıkları artırır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“Cimrilik kötü bir ahla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“Cimrilikten ve nifaktan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 ikisi en çok kın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nan ahlaktandır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“Şu iki haslet müminin kalbinde birleşmez: Kötü ahlaklı olmak ve cimrilik etmek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“Nice hayırsız ve cimri zengin telef/helak olmayı miras bırakır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“Aşırı cimrilik yiğitliği çirkinleştirir ve kardeşliği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“Cimri kimse dünya 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lından az bir şey hususunda dahi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sine cimrilik eden ama onu tümüyle varislerine cömertçe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“Mevcut mal hususu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cimrilik etmek mabut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lah’a kötü zanda bulunmaktır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“Zenginliği ortadan ka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dıran şey muhtaç insanlardan esirgeme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“Kaçtığı fakirliği öne alan, talep ettiği zenginliği kayb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den, dünyada fakirler gibi yaşayan ve ahirette zenginler gibi hesaba çekilen mutsuz cimriye şaşarım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“Cimrilikte sövgü va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“Çok cimrilik sövgüye neden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“Dini hususunda cimri olan yücelir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“Fakirlikten korktuğu için elini yuman (cimri) kimse f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 xml:space="preserve">kirliği öne 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“Malı hususunda cimr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lik eden zelil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“Cimrilikten ayrılmayan kimse hayır dileyen kimseden mahrum kalır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“Cimri kimsenin arkad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şı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“Cimri kimsenin seveni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“Kendisine cimri davr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nan kimse hayırlı işte başarılı olamaz ve malını başkalarına b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rakır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“Eğer cimriliği bir insan suretinde görmüş olsaydınız bir gözün (görmek istediği için)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pandığı ve her kalbin yüz çevird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 çirkin birisi şeklinde görürdünüz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“Kendisine cimri davr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nan başkasına daha cimri davranır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“Kendisini övenden 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lını esirgeyen kimse onu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disini övmeyene miras bırakır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“Maliki olmadığı şey h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susunda cimrilik eden kimse rezaletin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hayetine erişmiştir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“Malı hususunda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sine cimri davranan onu eşinin (kendinden sonraki) kocasına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ğışlar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“Nezdinde olanı muht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ca vermek hususunda cimrilik eden kimseye Allah’ın gazabı çok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“En çirkin ahlak cimr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“Cimrilik ve hakkını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tülükle istemek kötü ahlaktandır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“İhsanı hususunda ci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rilik eden, aklından nasiplenmemiştir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“Bir çok mala sahib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duğu halde cimrilik etmek ne de çirki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“Kemal sahiplerine ci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rilik etmek ne de çirkindir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“İhsanı hususunda ci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rilik edenin imanı güçlenmemiştir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“Cimrilik gibi hiçbir şey Allah’ın öfkesine neden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“Bu (çöplük) cimrilerin cimrilik ettikleri şeydir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“Kaçtığı fakirliğin, ge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mesini hızlandıran ve aradığı şeyi terk eden zengine eyvahlar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sun!”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“Cimrilik etme ki hayatı kendine daraltılmış olursun israf etme ki aşırı kaçmış olursun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68- </w:t>
      </w:r>
      <w:r>
        <w:rPr>
          <w:rFonts w:ascii="Garamond" w:hAnsi="Garamond" w:cs="Lucida Sans Unicode"/>
          <w:kern w:val="2"/>
        </w:rPr>
        <w:t>“Cimrilik gibi sövgüye vesile olan bir şey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69- </w:t>
      </w:r>
      <w:r>
        <w:rPr>
          <w:rFonts w:ascii="Garamond" w:hAnsi="Garamond" w:cs="Lucida Sans Unicode"/>
          <w:kern w:val="2"/>
        </w:rPr>
        <w:t>“Cimrinin mürüvveti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70- </w:t>
      </w:r>
      <w:r>
        <w:rPr>
          <w:rFonts w:ascii="Garamond" w:hAnsi="Garamond" w:cs="Lucida Sans Unicode"/>
          <w:kern w:val="2"/>
        </w:rPr>
        <w:t>“Cimri dostta hayır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71- </w:t>
      </w:r>
      <w:r>
        <w:rPr>
          <w:rFonts w:ascii="Garamond" w:hAnsi="Garamond" w:cs="Lucida Sans Unicode"/>
          <w:kern w:val="2"/>
        </w:rPr>
        <w:t>“Cimrilikten daha kötü bir kötülük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72- </w:t>
      </w:r>
      <w:r>
        <w:rPr>
          <w:rFonts w:ascii="Garamond" w:hAnsi="Garamond" w:cs="Lucida Sans Unicode"/>
          <w:kern w:val="2"/>
        </w:rPr>
        <w:t>“Cimrilik gibi bir gurbet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73- </w:t>
      </w:r>
      <w:r>
        <w:rPr>
          <w:rFonts w:ascii="Garamond" w:hAnsi="Garamond" w:cs="Lucida Sans Unicode"/>
          <w:kern w:val="2"/>
        </w:rPr>
        <w:t>“Cimrilikle birlikte m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rüvvet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74- </w:t>
      </w:r>
      <w:r>
        <w:rPr>
          <w:rFonts w:ascii="Garamond" w:hAnsi="Garamond" w:cs="Lucida Sans Unicode"/>
          <w:kern w:val="2"/>
        </w:rPr>
        <w:t>“Cimrilikten daha kötü bir kötülük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75- </w:t>
      </w:r>
      <w:r>
        <w:rPr>
          <w:rFonts w:ascii="Garamond" w:hAnsi="Garamond" w:cs="Lucida Sans Unicode"/>
          <w:kern w:val="2"/>
        </w:rPr>
        <w:t>“Mal sadece cimrilikle kalır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Cimri kimse cezalandırılır, kın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76- </w:t>
      </w:r>
      <w:r>
        <w:rPr>
          <w:rFonts w:ascii="Garamond" w:hAnsi="Garamond" w:cs="Lucida Sans Unicode"/>
          <w:kern w:val="2"/>
        </w:rPr>
        <w:t>“Çok bahane bulmak cimriliğin ayetidir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77- </w:t>
      </w:r>
      <w:r>
        <w:rPr>
          <w:rFonts w:ascii="Garamond" w:hAnsi="Garamond" w:cs="Lucida Sans Unicode"/>
          <w:kern w:val="2"/>
        </w:rPr>
        <w:t>“Cimriliği bir insan şe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linde görmüş olsaydınız, çirkin bir insan şeklinde görürdünüz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60" w:name="_Toc518213069"/>
      <w:bookmarkStart w:id="161" w:name="_Toc95252779"/>
      <w:r>
        <w:t>79- Cömertlik</w:t>
      </w:r>
      <w:bookmarkEnd w:id="160"/>
      <w:bookmarkEnd w:id="16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“Cömertlik huydur, ş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ref ise üstünlüktür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“Cömertlik ahlaktır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“Cömertlik insanın süs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“Cömertlik muhabbet eker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“Cömertlik en şerefli alışkanlıktır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“Cömertlik peygamberl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ahlakıdır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“Cömertlik sefa getirir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“Cömertlik ayıpların ö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tüsüdür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“Cömertlik övgü kaza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“Cömertlik mürüvvet ve soyluluğun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“Cömertlik fakiri se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mek ve bağışta bulunmaktır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“Cömertlik muhabbet kazandırır ve ahlakı süsler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“Cömertlik iki saade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ten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“Cömertlik günahları temizler ve kalplerin sevgisini 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de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“Cömertlik ve cesaret münezzeh olan Allah’ın sevdiği ve imtihan ettiği kimselere ve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diği üstün hasletlerdir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“Cömertlik malın ha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kında bağışlayıcı ve başkalarının malı hususunda sakınıcı olma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“Cömertlik istenmeden verilendir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İstenildiğinde vermek ise haya ve utanmaktır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“Cömertlik aklın meyv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 kanaat soyluluğun delilidir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“Cömert ol ki yücelesin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“En cömerdiniz en fa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dalı olanınızdır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“İnsanların en cesuru, en cömert olanıdır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“İnsanların en üstünü yakin sahibi cömert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“Dünyada insanların en üstünü cömertler ve ahirette ise takva sahipleridir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“En yüce ahlak cömer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lik, en faydalısı ise adalettir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“En üstün ahlak cömer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lik, iffet ve güvenlik içinde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“Şüphesiz münezzeh olan Allah elleri açık olanı (c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merdi) ve dindar kimseyi sever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“Şüphesiz insanların elindeki şeyler hususunda c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mert davranmak bağış cömertliğinden daha üstündür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“Şüphesiz övgü kazand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ran en üstün şey cömertliktir ve şüphesiz kârların kendisiyle aktığı en büyük şey baki kalan sadak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“Cömertlik ile işler tart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“Cömertlikle ayıplar ö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tülür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“Cömertlik ve sakınma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la süsle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bunlar imanın süsü ve en şerefli hasle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“İnsanların en hayırlısı darlık anında bile cömert ve şü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redici olmaktır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“En hayırlı cömertlik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tiyaç yerine rastlayandır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“Muhabbetin sebebi cömertliktir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“Efendiliğin sebebi c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mertliktir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“Cennet ehlinin efend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 cömertler ve takva sahipleridir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“Dünyada insanların efendisi cömertlerdir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Ahirette ise takva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hipleridir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“Cömertlikten ayrılma, şüphesiz aklın meyvesidir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“Cömertlikten ve güzel ahlaktan ayrılmayın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bunlar rızkı çoğaltır ve sevgiye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“Soyluların adeti c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mertlik, öfkesini yenmek, af ve hilimdir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“Ayıpların örtüsü c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mertlik ve iffettir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“Ayıplarınızı cömertlik ile örtün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cömertlik ayıpların ö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tüsüdür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“Muhabbet cömertlikt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“Cömertliğin çokluğu dostları çoğaltır ve düşmanları ı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lah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“Cömert ol, savurgan olma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“Huyun cömertlik ve bağış olmalıdır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“Eğer cömertliği bir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 şeklinde görseydiniz, şüphesiz onu bakanları sevind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ren bir güzellik içinde görürdünüz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“Akıllı olan kimse c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mert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“Övüldüğü halde c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mert olmayan kimse, cömert olduğu halde kınanır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“Bağışta bulunmayan kimse efendiliğe ulaşamaz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“Cömert ve hayalı olm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kimse için ölüm hayattan daha hayı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“Cömertlik ve iffet ile süslenmek nimetin kemalinde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“Cömertlik, dostluk ve güzel ahlak gibi bir şeyle muha</w:t>
      </w:r>
      <w:r>
        <w:rPr>
          <w:rFonts w:ascii="Garamond" w:hAnsi="Garamond" w:cs="Lucida Sans Unicode"/>
          <w:kern w:val="2"/>
        </w:rPr>
        <w:t>b</w:t>
      </w:r>
      <w:r>
        <w:rPr>
          <w:rFonts w:ascii="Garamond" w:hAnsi="Garamond" w:cs="Lucida Sans Unicode"/>
          <w:kern w:val="2"/>
        </w:rPr>
        <w:t xml:space="preserve">bet elde 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dilmemiştir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“Cömertlik güzel bir huydur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“Yokluk ile cömertlik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“Cömertlik gibi bir faz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“Cömertliği olmayan kimsenin, efendiliği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62" w:name="_Toc522085359"/>
      <w:bookmarkStart w:id="163" w:name="_Toc95252780"/>
      <w:r>
        <w:t>-Ç-</w:t>
      </w:r>
      <w:bookmarkEnd w:id="162"/>
      <w:bookmarkEnd w:id="163"/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64" w:name="_Toc518213070"/>
      <w:bookmarkStart w:id="165" w:name="_Toc95252781"/>
      <w:r>
        <w:t>80- Çare-Çözüm Bu</w:t>
      </w:r>
      <w:r>
        <w:t>l</w:t>
      </w:r>
      <w:r>
        <w:t>ma</w:t>
      </w:r>
      <w:bookmarkEnd w:id="164"/>
      <w:bookmarkEnd w:id="16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“Çare fikir ve düşünc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faydasıdır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“Devletlerin değişim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şaneleri hile ve çare buluşlarıdır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“Çarecilikte esneklik,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sile (araç) peşinde koşmaktan daha fayd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“Nice hileciyi hilesi yere serer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“Çeşitli görüşleri bilm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kimseyi çareler aciz bırakır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“Çare bulmaktan geri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lan kimseye şiddetli zorluklar kuşatır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“Her şeyin bir çaresi va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66" w:name="_Toc518213071"/>
      <w:bookmarkStart w:id="167" w:name="_Toc95252782"/>
      <w:r>
        <w:t>81- Çekinmek-Perva</w:t>
      </w:r>
      <w:bookmarkEnd w:id="166"/>
      <w:bookmarkEnd w:id="16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“Düşmanlığın sebebi az çekinmektir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“Pervası az olan yere ser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“İstediğin şey olmayınca, nasıl olacağından korkma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68" w:name="_Toc518213073"/>
      <w:bookmarkStart w:id="169" w:name="_Toc95252783"/>
      <w:r>
        <w:t>82- Çirkinlik</w:t>
      </w:r>
      <w:bookmarkEnd w:id="168"/>
      <w:r>
        <w:t>-Ayıp</w:t>
      </w:r>
      <w:bookmarkEnd w:id="16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“Çirkin işlerden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çirkinlik adını çirkinle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tirir ve günahını çoğaltır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70" w:name="_Toc522085363"/>
      <w:bookmarkStart w:id="171" w:name="_Toc95252784"/>
      <w:r>
        <w:t>-D-</w:t>
      </w:r>
      <w:bookmarkEnd w:id="170"/>
      <w:bookmarkEnd w:id="171"/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72" w:name="_Toc95252785"/>
      <w:r>
        <w:t>83- Dalalet-Haktan A</w:t>
      </w:r>
      <w:r>
        <w:t>y</w:t>
      </w:r>
      <w:r>
        <w:t>rılmak</w:t>
      </w:r>
      <w:bookmarkEnd w:id="17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“En helak edici şey, dal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leti devam ettirmektir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“Kılavuzun sapması kıl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vuz dileyenin helakidir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“Her dalaletin bir sebebi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“Dalalete düşmekten korktuğun yoldan kendini koru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“Bu yollar sizleri nereye götürüyor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Nereye baka-bırakıldınız? Nasıl da apışıp şaş</w:t>
      </w:r>
      <w:r>
        <w:rPr>
          <w:rFonts w:ascii="Garamond" w:hAnsi="Garamond"/>
        </w:rPr>
        <w:softHyphen/>
        <w:t>kınlaştı</w:t>
      </w:r>
      <w:r>
        <w:rPr>
          <w:rFonts w:ascii="Garamond" w:hAnsi="Garamond"/>
        </w:rPr>
        <w:softHyphen/>
        <w:t>nız? Oysa Nebinizin Ehl-i Beyt'i aranızdadır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Onlar ha</w:t>
      </w:r>
      <w:r>
        <w:rPr>
          <w:rFonts w:ascii="Garamond" w:hAnsi="Garamond"/>
        </w:rPr>
        <w:t>k</w:t>
      </w:r>
      <w:r>
        <w:rPr>
          <w:rFonts w:ascii="Garamond" w:hAnsi="Garamond"/>
        </w:rPr>
        <w:t>kın öncüleri, dinin alameti, doğrul</w:t>
      </w:r>
      <w:r>
        <w:rPr>
          <w:rFonts w:ascii="Garamond" w:hAnsi="Garamond"/>
        </w:rPr>
        <w:t>u</w:t>
      </w:r>
      <w:r>
        <w:rPr>
          <w:rFonts w:ascii="Garamond" w:hAnsi="Garamond"/>
        </w:rPr>
        <w:t>ğun dil</w:t>
      </w:r>
      <w:r>
        <w:rPr>
          <w:rFonts w:ascii="Garamond" w:hAnsi="Garamond"/>
        </w:rPr>
        <w:t>i</w:t>
      </w:r>
      <w:r>
        <w:rPr>
          <w:rFonts w:ascii="Garamond" w:hAnsi="Garamond"/>
        </w:rPr>
        <w:t>dirler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“Her kaybeden kimse, (tümüyle) yitirici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“İhtilafa düşen iki dav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(ve davetçinin) biri mutlaka dalalettir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“Açıklamadan sonra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dece karışıklık ve yanlışlıklardır”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73" w:name="_Toc518213074"/>
      <w:bookmarkStart w:id="174" w:name="_Toc95252786"/>
      <w:r>
        <w:t>84- Dalkavukluk-Yaltaklık</w:t>
      </w:r>
      <w:bookmarkEnd w:id="173"/>
      <w:bookmarkEnd w:id="17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“En kötü dert dalkavu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luk ve boş konuşmaktır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75" w:name="_Toc518213075"/>
      <w:bookmarkStart w:id="176" w:name="_Toc95252787"/>
      <w:r>
        <w:t>85- Danışman-Danışmanlık</w:t>
      </w:r>
      <w:bookmarkEnd w:id="175"/>
      <w:bookmarkEnd w:id="17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“En kötü danışman,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tü insanlara danışman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“Kötü danışmanlar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limlerin yardımcısı ve günahkarların karde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77" w:name="_Toc518213076"/>
      <w:bookmarkStart w:id="178" w:name="_Toc95252788"/>
      <w:r>
        <w:t>86- Dedikodu</w:t>
      </w:r>
      <w:bookmarkEnd w:id="177"/>
      <w:bookmarkEnd w:id="17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“Dedikodu dinden çıkan kimsenin ahlakıdır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“Dedikodu unutulmaz bir günahtır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“Dedikodudan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dedikodu kin eker ve insanı, Allah’tan ve insanlar uza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laştırır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“En kötü arkadaş ded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kodudur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“Dedikodu eden kimse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 yakınları savaşır ve yabancılar düşma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lık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“Başkalarının sözünü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 nakleden kimse senin s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zünü de ba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kalarına nakleder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“Her ne kadar kendisini nasihatçilere benzetse de dedik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ducu kimseyi onaylama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dedikoducu insan, sana dedik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dusunu yaptığı kimseye zulmetmiş ve laf taşıdığı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(sana) ise iki yüzlülük göstermi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“Emanete riayet ve ded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kodu bir araya toplanmaz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“Nice köle kimsenin (d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dikodu yapmayıp iyi bir insan olduğundan) ayrılığı mümkün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“İnsanların ayıplarını arayan kimse insanlarca kınanıp ayıpl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79" w:name="_Toc518213077"/>
      <w:bookmarkStart w:id="180" w:name="_Toc95252789"/>
      <w:r>
        <w:t>87- Değişme-Başkalaşma</w:t>
      </w:r>
      <w:bookmarkEnd w:id="179"/>
      <w:bookmarkEnd w:id="18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“İnsan üç şeyde değişir: Padişahlara yakınlaştığında, h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kümeti ele geçirdiğinde ve fakirlikten sonraki zenginlikte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Bunlarda değişmeyen kimse do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ru bir akıl ve kalıcı bir ahlak üzeredir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81" w:name="_Toc518213078"/>
      <w:bookmarkStart w:id="182" w:name="_Toc95252790"/>
      <w:r>
        <w:t>88- Dehr-Zaman</w:t>
      </w:r>
      <w:bookmarkEnd w:id="181"/>
      <w:bookmarkEnd w:id="18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“Zaman bedenleri esk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tir, arzuları yeniler, ölümü yakınlaşt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rır ve temennileri uza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laştırır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“Zaman iki gündür: bir gün lehine ve bir gün de aleyh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Zaman lehine olunca şımarma, aleyhine olunca da sa</w:t>
      </w:r>
      <w:r>
        <w:rPr>
          <w:rFonts w:ascii="Garamond" w:hAnsi="Garamond" w:cs="Lucida Sans Unicode"/>
          <w:kern w:val="2"/>
        </w:rPr>
        <w:t>b</w:t>
      </w:r>
      <w:r>
        <w:rPr>
          <w:rFonts w:ascii="Garamond" w:hAnsi="Garamond" w:cs="Lucida Sans Unicode"/>
          <w:kern w:val="2"/>
        </w:rPr>
        <w:t>ret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“Zaman iki halet üzer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dir: Yok olmak ve bağışlamak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Yok ettiğinin dönüşü olmaz ve bağışladığı şey devam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“Şüphesiz zaman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siyle düşmanlık edilmeyen bir düşman, zulmetmeyen bir h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kümdar ve kendisiyle savaşılmayan bir sava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çıdır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“Şüphesiz zaman yayını hazırlamış ve oku hata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rası iyileşmez, sıhhatli insanı hastalığa düşürür ve kurtulanı yokluğa atar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Zaman geçenlerle akıp gittiği gibi kalanlarla da akıp gid</w:t>
      </w:r>
      <w:r>
        <w:rPr>
          <w:rFonts w:ascii="Garamond" w:hAnsi="Garamond"/>
        </w:rPr>
        <w:t>i</w:t>
      </w:r>
      <w:r>
        <w:rPr>
          <w:rFonts w:ascii="Garamond" w:hAnsi="Garamond"/>
        </w:rPr>
        <w:t>yor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Giden zaman geri dönmez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Onun içindekiler de ebedi ve son</w:t>
      </w:r>
      <w:r>
        <w:rPr>
          <w:rFonts w:ascii="Garamond" w:hAnsi="Garamond"/>
        </w:rPr>
        <w:softHyphen/>
        <w:t>suz kalmaz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İşinin sonu ba</w:t>
      </w:r>
      <w:r>
        <w:rPr>
          <w:rFonts w:ascii="Garamond" w:hAnsi="Garamond"/>
        </w:rPr>
        <w:t>ş</w:t>
      </w:r>
      <w:r>
        <w:rPr>
          <w:rFonts w:ascii="Garamond" w:hAnsi="Garamond"/>
        </w:rPr>
        <w:t>langıcındaki gibidir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İş</w:t>
      </w:r>
      <w:r>
        <w:rPr>
          <w:rFonts w:ascii="Garamond" w:hAnsi="Garamond"/>
        </w:rPr>
        <w:softHyphen/>
        <w:t>leri birbirine benzer, nişaneleri açı</w:t>
      </w:r>
      <w:r>
        <w:rPr>
          <w:rFonts w:ascii="Garamond" w:hAnsi="Garamond"/>
        </w:rPr>
        <w:t>k</w:t>
      </w:r>
      <w:r>
        <w:rPr>
          <w:rFonts w:ascii="Garamond" w:hAnsi="Garamond"/>
        </w:rPr>
        <w:t>tır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Onunla birlikte olan kimse dert, yokluk, çalınmak ve yağm</w:t>
      </w:r>
      <w:r>
        <w:rPr>
          <w:rFonts w:ascii="Garamond" w:hAnsi="Garamond"/>
        </w:rPr>
        <w:t>a</w:t>
      </w:r>
      <w:r>
        <w:rPr>
          <w:rFonts w:ascii="Garamond" w:hAnsi="Garamond"/>
        </w:rPr>
        <w:t>dan ayrı dü</w:t>
      </w:r>
      <w:r>
        <w:rPr>
          <w:rFonts w:ascii="Garamond" w:hAnsi="Garamond"/>
        </w:rPr>
        <w:t>ş</w:t>
      </w:r>
      <w:r>
        <w:rPr>
          <w:rFonts w:ascii="Garamond" w:hAnsi="Garamond"/>
        </w:rPr>
        <w:t>mez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“Nice servet sahibini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man, hakir bir fakir haline düşürmü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“Zaman seni değiştirm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çalışırken sen nasıl bir halet üzere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labilirsin?”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“Her kim zamanı kına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sa, kınaması uzun sürer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“İnsanların kendisi için, “Ne mutlu</w:t>
      </w:r>
      <w:r w:rsidR="00A11CAB">
        <w:rPr>
          <w:rFonts w:ascii="Garamond" w:hAnsi="Garamond" w:cs="Lucida Sans Unicode"/>
          <w:kern w:val="2"/>
        </w:rPr>
        <w:t xml:space="preserve">. . . </w:t>
      </w:r>
      <w:r>
        <w:rPr>
          <w:rFonts w:ascii="Garamond" w:hAnsi="Garamond" w:cs="Lucida Sans Unicode"/>
          <w:kern w:val="2"/>
        </w:rPr>
        <w:t>!” dediği kimseye zaman mutlaka kötü bir gün gi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“Zamanın intikamcısı çatıp kuşatıncaya kadar hezeya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 zinciri kopmaz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83" w:name="_Toc518213079"/>
      <w:bookmarkStart w:id="184" w:name="_Toc95252791"/>
      <w:r>
        <w:t>89- Derinlik-İnce G</w:t>
      </w:r>
      <w:r>
        <w:t>ö</w:t>
      </w:r>
      <w:r>
        <w:t>rüşlülük</w:t>
      </w:r>
      <w:bookmarkEnd w:id="183"/>
      <w:bookmarkEnd w:id="18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“(Hak Teala hakkında) derin düşünen kimse hakka d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nemez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(şa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kınlığa düşer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85" w:name="_Toc518213080"/>
      <w:bookmarkStart w:id="186" w:name="_Toc95252792"/>
      <w:r>
        <w:t>90- Derk Etmek-Algılamak</w:t>
      </w:r>
      <w:bookmarkEnd w:id="185"/>
      <w:bookmarkEnd w:id="18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“İlim derk etmek iledir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“Vehim derk etmek gibi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“Derk etmek isteyen alg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“Derk eden fazlasını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“Allah tarafından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sine derk verilmeyen kimse, öğütçünün öğüdünden faydala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“İdrak sahibi olan kimse fakir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“Duyan kimsenin anlayış kötülüğü dışında ilme zafer ge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87" w:name="_Toc518213081"/>
      <w:bookmarkStart w:id="188" w:name="_Toc95252793"/>
      <w:r>
        <w:t>91- Ders Almak-Tahsil Etmek</w:t>
      </w:r>
      <w:bookmarkEnd w:id="187"/>
      <w:bookmarkEnd w:id="18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“Uzun süre tahsil etm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kimse ilim elde edemez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“Marifetin haşlanması ilim tahsili iledir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“İlim tahsilini çoğaltan kimse bildiğini unutmaz ve bi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mediğinden istifade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“İlim tahsil etmek, ali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lerin lezzetidir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“Tahsili sürdürmeyen kimsenin anlayışı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“Sadece tahsilini uzatan kimse ilim elde edebilir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89" w:name="_Toc518213082"/>
      <w:bookmarkStart w:id="190" w:name="_Toc95252794"/>
      <w:r>
        <w:t>92- Dert ve Deva</w:t>
      </w:r>
      <w:bookmarkEnd w:id="189"/>
      <w:bookmarkEnd w:id="19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“Nice deva dert doğ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“Nice dert deva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“Nice defa deva dert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“Seninle yola geldiği müddetçe hastalığınla yürü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“Nice hastalık şifadır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“Bazen yaranın kapanm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 zarar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“Her canlının bir hast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lığı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“Her derdin bir devası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“Hastalığı çok olanın, 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fası bilinmez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“Her kim kendisine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laşan bir hastalığı üç gün gizler ve o günlerde 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lah’a şikayette bulunursa münezzeh olan Allah ona afiyet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“Her kim hastalığını gi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lerse, doktor ona şifa verme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ten aciz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“Belaya düşmesine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bep olduğun kimseye, derdine deva bulma h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susunda yardımcı olman farzdır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“İlacın acılığına taha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mül edemeyen kimsenin acısı devam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“Her ciğerin bir yanışı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“Derdine gönül bağlay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devası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“Derdini doktordan gi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leyenin şifası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91" w:name="_Toc95252795"/>
      <w:r>
        <w:t>93- Desise-Düzen</w:t>
      </w:r>
      <w:bookmarkEnd w:id="19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“Desise kınanmaya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“Çok düzenci insan şe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“Desise, isyankar insanl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metodudur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“Desise aşağılık insanl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huyudur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“Seni güvenen kimseye desise kurmak küfürdür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“Çok kandıran insan,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 şeklindeki şeytandır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“Desise ve kin beslemek insanoğlunu imandan uzaklaşt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“Kınanmış bir huy olan desiseden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“Zekiliğin afeti desisedir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“Desiseci insanın düz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 kendisine döner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“Desiseden güvende olan, şer ile görüşür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“Allah’ın düzeninden güvende olan, helak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“İnsanlara desise ve 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zen kuranın düzenini, münezzeh olan Allah kendisine dönd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“Kötüyü güzel göste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mek en büyük desisedir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“Çok düzen yapan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emanete riayet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“Kötü düzen ehlinden başkasına dönmez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92" w:name="_Toc95252796"/>
      <w:r>
        <w:t>94- Devamlılık-Süreklilik</w:t>
      </w:r>
      <w:bookmarkEnd w:id="19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“Bazen zarar devam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“Devam eden az şey kes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len çok şeyden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“Sürekli yapacağın az iş usandıran çok işten daha hayırl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“Devam eden az şey, 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 kesilen çok şeyden daha hayırl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“Devamlı günah işlemek rızkı keser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93" w:name="_Toc518213083"/>
      <w:bookmarkStart w:id="194" w:name="_Toc95252797"/>
      <w:r>
        <w:t>95- Deve</w:t>
      </w:r>
      <w:bookmarkEnd w:id="193"/>
      <w:bookmarkEnd w:id="19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“Hayrı giderken ve d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nerken develerin ayaklarından arayın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95" w:name="_Toc518213084"/>
      <w:bookmarkStart w:id="196" w:name="_Toc95252798"/>
      <w:r>
        <w:t>96- Devlet</w:t>
      </w:r>
      <w:bookmarkEnd w:id="195"/>
      <w:bookmarkEnd w:id="19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“Büyüklerin devleti en üstün ganimetlerdendir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“Kötülerin devleti iyil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meşakkatidir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“Facirlerin devleti iyil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zi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“Aşağılık insanların devl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 zulüm ve fesat üzere kuruludur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“Görüşün doğruluğu devletlerin varlığı iledir ve o g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dince doğru 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rüş de gider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“Devletin varlığı, devlet adamlarının hatasını doğruluğa ve doğru olan zıddını ise hataya ç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“Her devletin bir devr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“Devlet yöneldiği gibi, sırt da çevirir”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“Devletinde ihsanda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lunmayan kimse çaresizliğinde yardımsız b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rakılır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“En faydalı ganimet y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ce insanların devletidir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“İyilerin Allah’ın dü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manlarına karşı, devletleri zamanında izlediği tutum onları Allah’ın azabından sakındırmak ve dünyada bela yerlerinden ko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kutmaktır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“Allah’ın düşmanlarıyla, devletleri zamanında cihat etmek ve kudretlerine rağmen onlarla savaşmaya kalkmak, gerçekte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emrini terk etmek ve dünya belalarına maruz kalma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“Devletlerin yüz çevi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mesinin dört delili vardır: Temel şeyleri zayi etmek, aldatıcılığa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rılmak, aşağılık insanları öne geçirmek ve üstün şahsiyetleri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 itmek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97" w:name="_Toc518213085"/>
      <w:bookmarkStart w:id="198" w:name="_Toc95252799"/>
      <w:r>
        <w:t>97- Dış Güzellik</w:t>
      </w:r>
      <w:bookmarkEnd w:id="197"/>
      <w:bookmarkEnd w:id="19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“İnsanların dış güzelliği batınlarının doğruluğunu göst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99" w:name="_Toc518213086"/>
      <w:bookmarkStart w:id="200" w:name="_Toc95252800"/>
      <w:r>
        <w:t>98- Dik Kafalılık-Diretmek</w:t>
      </w:r>
      <w:bookmarkEnd w:id="199"/>
      <w:bookmarkEnd w:id="20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“Dik kafalılık rezalettir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“Dik kafalılık kötü bir tohum ekmektir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“Dik kafalılık insanın nefsini çirkin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“Dik kafalılık savaşları ortaya çıkarır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“Dik kafalılık bineği, kendine bineni baş aşağı yere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virir</w:t>
      </w:r>
      <w:r w:rsidR="00A11CAB">
        <w:rPr>
          <w:rFonts w:ascii="Garamond" w:hAnsi="Garamond" w:cs="Lucida Sans Unicode"/>
          <w:kern w:val="2"/>
        </w:rPr>
        <w:t xml:space="preserve">. 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“Dik kafalılık helak ol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şun baş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“Dik kafalı kimsenin doğru görüşü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“Dik kafalılığın sonunda zarar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“Dik kafalılık görüşü b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“Dik kafalılık insan için ihtiyacı olmadığı şeyleri getirir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“Dik kafalılık, savaş ç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karır ve kalpteki kinleri çoğaltır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“Kınanmış olan dik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falılıktan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dik kafalılık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vaşa neden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“Dik kafalılık dünya ve ahirette en zararlı şeydir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“Dik kafalılığın semer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 helak olmaktır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“Kötülüğün toplamı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sanlara dik kafalılık etmek ve çok çeki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“En iyi huy dik kafalılı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tan en uzak olanıdır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“Dik kafalılık merkeb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binen kimse belaya düçardır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“Savaşın sebebi dik kaf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“Dik kafalılık, insana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tiyaç duymadığı şeyi getirir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“Dik kafalı insanın te</w:t>
      </w:r>
      <w:r>
        <w:rPr>
          <w:rFonts w:ascii="Garamond" w:hAnsi="Garamond" w:cs="Lucida Sans Unicode"/>
          <w:kern w:val="2"/>
        </w:rPr>
        <w:t>d</w:t>
      </w:r>
      <w:r>
        <w:rPr>
          <w:rFonts w:ascii="Garamond" w:hAnsi="Garamond" w:cs="Lucida Sans Unicode"/>
          <w:kern w:val="2"/>
        </w:rPr>
        <w:t>biri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“Dik kafalı insanla hi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bir mecliste çekişme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“Dik kafalı insanın 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rüşü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“Dik kafalılık bineği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daha asi binek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01" w:name="_Toc518213087"/>
      <w:bookmarkStart w:id="202" w:name="_Toc95252801"/>
      <w:r>
        <w:t>99- Dil Uzatmak-</w:t>
      </w:r>
      <w:bookmarkEnd w:id="201"/>
      <w:r>
        <w:t>Sövmek</w:t>
      </w:r>
      <w:bookmarkEnd w:id="20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“Birbirine dil uzatıp s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ven iki kişiden en aşağılık olanı diğerine galebe çalar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03" w:name="_Toc518213088"/>
      <w:bookmarkStart w:id="204" w:name="_Toc95252802"/>
      <w:r>
        <w:t>100- Dille Yaralamak-İncitmek</w:t>
      </w:r>
      <w:bookmarkEnd w:id="203"/>
      <w:bookmarkEnd w:id="20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“Kendi nefsine karşı ge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şek davrandığın halde insanlara karşı dille yaralayıcı, incitici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maktan çekin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Aksi takdirde günahın büyür ve sevaptan ma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rum kalırsın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05" w:name="_Toc518213089"/>
      <w:bookmarkStart w:id="206" w:name="_Toc95252803"/>
      <w:r>
        <w:t>101- Din</w:t>
      </w:r>
      <w:bookmarkEnd w:id="205"/>
      <w:bookmarkEnd w:id="20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“Din korur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“Din yüceltir, dünya ise zelil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>3-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 </w:t>
      </w:r>
      <w:r>
        <w:rPr>
          <w:rFonts w:ascii="Garamond" w:hAnsi="Garamond" w:cs="Lucida Sans Unicode"/>
          <w:kern w:val="2"/>
        </w:rPr>
        <w:t>”Din mutluluktur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“Din nurdur, yakin ise mutluluk sebebidir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“Din en üstün istektir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“Kökü teslim ve hoşnu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luk olan bir ağaçtır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“Din insanı haramlardan alı koyar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“Din en güçlü dayana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“Ziyanda olan kimse, dini bozulan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“Din sadece akıllı insanı ıslah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“Dinde musibet en b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yük musibettir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“Din iki soydan en ş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refli olanıdır</w:t>
      </w:r>
      <w:r w:rsidR="00A11CAB">
        <w:rPr>
          <w:rFonts w:ascii="Garamond" w:hAnsi="Garamond" w:cs="Lucida Sans Unicode"/>
          <w:kern w:val="2"/>
        </w:rPr>
        <w:t xml:space="preserve">. 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“Din ve edeb, aklın net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cesidir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“Dinin kökü emaneti eda etmek ve ahde vefa göste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“Kılıç yarıcı ve din ise bir araya getiricidir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Din iyiliği emreder, kılıç ise kötülükten alı koyar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Allah-u Teala şöyle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yurmuştur: “</w:t>
      </w:r>
      <w:r>
        <w:rPr>
          <w:rFonts w:ascii="Garamond" w:hAnsi="Garamond" w:cs="Lucida Sans Unicode"/>
          <w:b/>
          <w:bCs/>
          <w:kern w:val="2"/>
        </w:rPr>
        <w:t>Sizler için kısasta hayat va</w:t>
      </w:r>
      <w:r>
        <w:rPr>
          <w:rFonts w:ascii="Garamond" w:hAnsi="Garamond" w:cs="Lucida Sans Unicode"/>
          <w:b/>
          <w:bCs/>
          <w:kern w:val="2"/>
        </w:rPr>
        <w:t>r</w:t>
      </w:r>
      <w:r>
        <w:rPr>
          <w:rFonts w:ascii="Garamond" w:hAnsi="Garamond" w:cs="Lucida Sans Unicode"/>
          <w:b/>
          <w:bCs/>
          <w:kern w:val="2"/>
        </w:rPr>
        <w:t>dır</w:t>
      </w:r>
      <w:r w:rsidR="00A11CAB">
        <w:rPr>
          <w:rFonts w:ascii="Garamond" w:hAnsi="Garamond" w:cs="Lucida Sans Unicode"/>
          <w:b/>
          <w:bCs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“Dini sığınağın ve ad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leti kılıcın kıl ki her türlü kötülükten kurtulasın ve tüm düşmanlara g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lip gelesin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“Bil ki şüphesiz dinin evveli teslim ve sonu ise ihlastır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“En güzel iş şeriatlere uyandır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“Bilin ki şüphesiz dinin şeriatleri bir, yolları yakındır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yola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yulan maksadına ulaşır ve ganimet elde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yola koyu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mayan kimse sapar ve pişman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“Şüphesiz münezzeh olan Allah sevdiğine ve sevmed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ğine dünyayı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Ama dini sadece sevdiğinize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“Şüphesiz Allah-u Teala dini sadece kullarından seçtiği has kull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rına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“Şüphesiz en üstün din Allah için sevmek, Allah için buğz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mek, Allah için almak ve münezzeh olan Allah için bağı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lamaktır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“İnsanların en dindarı şehveti dinini bozmayan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“İnsanların en mutsuzu dinini başkasının dünyasına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“Dinini dünyana tabi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larsan dinini ve dünyanı helak edersin ve ahirete hüsrana uğr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yanlardan olursun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“Eğer dünyanı dinine tabi kılarsan, dinini ve dünyanı elde etmiş ve ahirette kurtuluşa erenlerden olursun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“Şüphesiz ben birinde hayırlı hasletlerden birini güçlü görürsem onu o haslet için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bullenir ve sahip olmadığı diğer hasletleri görmezlikten gelirim ve onu kendime seçerim, terb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yesini üstlenirim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Ama din ve akıl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luğunu bağışlamam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dinden ayrılmak güvenden ayrılmaktır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Korkuyla iç içe olan hayat tatlı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Aklın yokluğu ise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yatın yokluğu demektir ve hiç kimse ölüler ile muaşeret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“Şüphesiz Allah’ın din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nin koruyucuları, dini ikame edenler, ona yardım edenler, her taraftan onu koruyanlar, Allah’ın kulları için koruyup riayet ede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“Allah bir kulu seçince ona dindarlığı ilham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“Haramlardan sakınır, şüphelerden uzaklaşır, farzları eda eder ve nafileleri yerine get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rirsen dininde üstünlükleri kemale erdirmiş olursun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“Dinini başkasının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yasına satan, kötü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“Dinin meyvesi emane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“Üç şey dinin toplam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dır: İffet, sakınma ve haya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“Üç şey dinin kemalidir: İhlas, yakin ve kanaat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“İyiliğe karşılık ver ve dinde bir gedik veya İslam devl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tinde bir gevşekliğe sebep olmadıkça kötülüğü görmezli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ten gel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“İnsanın hasebi; malı, yüceliği ve dinidir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“Dini korumak marif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 meyvesi ve hikmetin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“Dini dünyayla koruy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nuz, dünyayı dinle korumayınız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“Sakınmanın sebebi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nin sıhhatidir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“Altı şeyle insanın dini denenir: Din gücü, yakin doğr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luğu, sakınma şiddeti, nefsani isteklere galebe çalmak, rağbet azlığı ve isteklerde ılımlı olmak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“Dinin zirvesi sabır,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kin ve nefsani isteklerle cihat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“Altı şey dinin temell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rindendir: Yakin ihlası, Müslümanların hayrını dilemek, namaz kılmak, zekat vermek, beytullahı hac etmek ve dünyada zühd içi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 yaşamak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“Dini, devletinin kalesi ve şükrü nimetlerinin hisarı kıl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Dinin koruduğu her devlet mağlub olmaz ve şükrün kor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duğu her nimet alınmaz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“Dini hayatının kalkanı ve takvayı vefatının azığı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“İnsanın korunması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ölçüsüncedir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“Dinini dünya ile koru ki ikisini de kazanasın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Dünyanı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nin ile koruma ki ikisini de kaybedersin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“Dinini dünya ile koru ki seni kurtarsın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Dünyanı din ile koruma ki seni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“Din, takva ve yakine bağlı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Bunlar güzelliklerin en güzelidir ve insan bunlarla yüce derecelere ulaşır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“Din akıl ölçüsüncedir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“Dini dünya için kull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nan kimsenin Allah nezdinde cezası ateştir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“Dinin nihayeti ima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“Dinin nihayeti iyiliği emretmek, kötülükten sakındı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mak ve ilahi hadleri uygulamaktır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“Dünden mahrum olan kimse küfür ve dalalete düşer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“Dininiz, dilinizdeki emilen bir şey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Nice işçi amelini bitirmiş ve efendisinin hoşnutluğunu elde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tık hiçbir görevinin olmadığını 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makt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dır)”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“İnsanlara az karışmak dini korur ve insanı kötülere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kınla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maktan rahatlığa erdirir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“Dinin güçlendirmediği her izzet, zillettir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“Din işlerinde akıllı, dünya işlerinde ise cahil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“Dini salim olanın em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neti güçlü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“Dindar olan korunur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“Dini olmayanın m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rüvveti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“Dinini bozan, ahiretini de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“Din ile rızıklanan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dünya ve ahiret hayrı ile rızıklanmıştır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“Dini kendi nezdinde yüce olan kimseye, dünya küçük gelir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“Dini güçlü olanın karş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lık göreceğine yakini artar, kaza ve kader hususlarından hoşnut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“Dini olmayanın kurt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luşu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“Din hususunda görüşü dakik olanın kıyamet günü değ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 xml:space="preserve">ri yüce 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“Allah sayesinde düny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dan müstağni olmayanın dini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68- </w:t>
      </w:r>
      <w:r>
        <w:rPr>
          <w:rFonts w:ascii="Garamond" w:hAnsi="Garamond" w:cs="Lucida Sans Unicode"/>
          <w:kern w:val="2"/>
        </w:rPr>
        <w:t>“Her kim mülkünü din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hizmetçi kılarsa her padişah ona b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yun eğer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69- </w:t>
      </w:r>
      <w:r>
        <w:rPr>
          <w:rFonts w:ascii="Garamond" w:hAnsi="Garamond" w:cs="Lucida Sans Unicode"/>
          <w:kern w:val="2"/>
        </w:rPr>
        <w:t>“Her kim dinini mülk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ne hizmetçi kılarsa, her insan ona tamah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70- </w:t>
      </w:r>
      <w:r>
        <w:rPr>
          <w:rFonts w:ascii="Garamond" w:hAnsi="Garamond" w:cs="Lucida Sans Unicode"/>
          <w:kern w:val="2"/>
        </w:rPr>
        <w:t>“Allah’ın dinini boş bir şey ve oyuncak edinen kimseyi münezzeh olan Allah ebedi ol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rak ateşe sokar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71- </w:t>
      </w:r>
      <w:r>
        <w:rPr>
          <w:rFonts w:ascii="Garamond" w:hAnsi="Garamond" w:cs="Lucida Sans Unicode"/>
          <w:kern w:val="2"/>
        </w:rPr>
        <w:t>“Dini hususunda ko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kan kimse yokluktan salim kalır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72- </w:t>
      </w:r>
      <w:r>
        <w:rPr>
          <w:rFonts w:ascii="Garamond" w:hAnsi="Garamond" w:cs="Lucida Sans Unicode"/>
          <w:kern w:val="2"/>
        </w:rPr>
        <w:t>“Dinini horlayan, hor düşer,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Hakka galip gelmeye çal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şan ezilip b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zülür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73- </w:t>
      </w:r>
      <w:r>
        <w:rPr>
          <w:rFonts w:ascii="Garamond" w:hAnsi="Garamond" w:cs="Lucida Sans Unicode"/>
          <w:kern w:val="2"/>
        </w:rPr>
        <w:t>“Suçu bağışlamak di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74- </w:t>
      </w:r>
      <w:r>
        <w:rPr>
          <w:rFonts w:ascii="Garamond" w:hAnsi="Garamond" w:cs="Lucida Sans Unicode"/>
          <w:kern w:val="2"/>
        </w:rPr>
        <w:t>“Dinin düzeni iki hasle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tir: Kendine insaf etmen ve kardeşlerine yardımcı olman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75- </w:t>
      </w:r>
      <w:r>
        <w:rPr>
          <w:rFonts w:ascii="Garamond" w:hAnsi="Garamond" w:cs="Lucida Sans Unicode"/>
          <w:kern w:val="2"/>
        </w:rPr>
        <w:t>“Aklın mürüvveti dini ve hasebi ise edebidir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76- </w:t>
      </w:r>
      <w:r>
        <w:rPr>
          <w:rFonts w:ascii="Garamond" w:hAnsi="Garamond" w:cs="Lucida Sans Unicode"/>
          <w:kern w:val="2"/>
        </w:rPr>
        <w:t>“Dindar insanlara sevgi kolay kesilmez ve sürekli sabit ve kalıcı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77- </w:t>
      </w:r>
      <w:r>
        <w:rPr>
          <w:rFonts w:ascii="Garamond" w:hAnsi="Garamond" w:cs="Lucida Sans Unicode"/>
          <w:kern w:val="2"/>
        </w:rPr>
        <w:t>“Dini ikame etmeyi terk etmek ve farzları zayi etmek gibi hiçbir şey dini hor kılmamıştır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78- </w:t>
      </w:r>
      <w:r>
        <w:rPr>
          <w:rFonts w:ascii="Garamond" w:hAnsi="Garamond" w:cs="Lucida Sans Unicode"/>
          <w:kern w:val="2"/>
        </w:rPr>
        <w:t>“Din güzel bir arkada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79- </w:t>
      </w:r>
      <w:r>
        <w:rPr>
          <w:rFonts w:ascii="Garamond" w:hAnsi="Garamond" w:cs="Lucida Sans Unicode"/>
          <w:kern w:val="2"/>
        </w:rPr>
        <w:t>“Din örtüsünü giyinen kimse hidayete ermiştir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80- </w:t>
      </w:r>
      <w:r>
        <w:rPr>
          <w:rFonts w:ascii="Garamond" w:hAnsi="Garamond" w:cs="Lucida Sans Unicode"/>
          <w:kern w:val="2"/>
        </w:rPr>
        <w:t>“Din ve mal bağışlama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la elde edilen yüz suyu çokluğu yüce bir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81- </w:t>
      </w:r>
      <w:r>
        <w:rPr>
          <w:rFonts w:ascii="Garamond" w:hAnsi="Garamond" w:cs="Lucida Sans Unicode"/>
          <w:kern w:val="2"/>
        </w:rPr>
        <w:t>“Dini olmayanın söz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ne güvenme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82- </w:t>
      </w:r>
      <w:r>
        <w:rPr>
          <w:rFonts w:ascii="Garamond" w:hAnsi="Garamond" w:cs="Lucida Sans Unicode"/>
          <w:kern w:val="2"/>
        </w:rPr>
        <w:t>“Dine sarılan kimse ile savaşma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din ile sav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şan yeni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83- </w:t>
      </w:r>
      <w:r>
        <w:rPr>
          <w:rFonts w:ascii="Garamond" w:hAnsi="Garamond" w:cs="Lucida Sans Unicode"/>
          <w:kern w:val="2"/>
        </w:rPr>
        <w:t>“Dini, dünyanın mehiri kılma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dünya mehiri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olan kimse, (dünya geliniyle) mutsuzluk, sıkıntı, mihnet ve 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la ile zifafa girer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84- </w:t>
      </w:r>
      <w:r>
        <w:rPr>
          <w:rFonts w:ascii="Garamond" w:hAnsi="Garamond" w:cs="Lucida Sans Unicode"/>
          <w:kern w:val="2"/>
        </w:rPr>
        <w:t>“Dininden gafil olma ve dünyana ihtiras besleme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Sana kalmayacak şeyi çoğaltma, sana kalacak şeyi az kılma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 seni şiddetli bir azaba düş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85- </w:t>
      </w:r>
      <w:r>
        <w:rPr>
          <w:rFonts w:ascii="Garamond" w:hAnsi="Garamond" w:cs="Lucida Sans Unicode"/>
          <w:kern w:val="2"/>
        </w:rPr>
        <w:t>“Şüphe edenin din ve gıybet edenin mürüvveti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86- </w:t>
      </w:r>
      <w:r>
        <w:rPr>
          <w:rFonts w:ascii="Garamond" w:hAnsi="Garamond" w:cs="Lucida Sans Unicode"/>
          <w:kern w:val="2"/>
        </w:rPr>
        <w:t>“Dini sığınak edinen kimseyi, din (düşmanlara) teslim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87- </w:t>
      </w:r>
      <w:r>
        <w:rPr>
          <w:rFonts w:ascii="Garamond" w:hAnsi="Garamond" w:cs="Lucida Sans Unicode"/>
          <w:kern w:val="2"/>
        </w:rPr>
        <w:t>“İnsanlar dünyalarını ı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lah etmek için dinlerinden bir şeyi terk edince mutlaka Allah da onlara daha çok zarar verecek bir kapı açar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88- </w:t>
      </w:r>
      <w:r>
        <w:rPr>
          <w:rFonts w:ascii="Garamond" w:hAnsi="Garamond" w:cs="Lucida Sans Unicode"/>
          <w:kern w:val="2"/>
        </w:rPr>
        <w:t>“Dini olmayan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dostluğuna imrenmemek gerekir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89- </w:t>
      </w:r>
      <w:r>
        <w:rPr>
          <w:rFonts w:ascii="Garamond" w:hAnsi="Garamond" w:cs="Lucida Sans Unicode"/>
          <w:kern w:val="2"/>
        </w:rPr>
        <w:t>“Dini olmayanın eman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90- </w:t>
      </w:r>
      <w:r>
        <w:rPr>
          <w:rFonts w:ascii="Garamond" w:hAnsi="Garamond" w:cs="Lucida Sans Unicode"/>
          <w:kern w:val="2"/>
        </w:rPr>
        <w:t>“Az bir din, çok düny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91- </w:t>
      </w:r>
      <w:r>
        <w:rPr>
          <w:rFonts w:ascii="Garamond" w:hAnsi="Garamond" w:cs="Lucida Sans Unicode"/>
          <w:kern w:val="2"/>
        </w:rPr>
        <w:t>“Takva gibi hiçbir şey dini düzeltmez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07" w:name="_Toc518213091"/>
      <w:bookmarkStart w:id="208" w:name="_Toc95252804"/>
      <w:r>
        <w:t>102- Doğruluk-Sağlamlık</w:t>
      </w:r>
      <w:bookmarkEnd w:id="207"/>
      <w:bookmarkEnd w:id="20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“En güzel söz doğru ol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“Doğruluk ile amel eden malik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09" w:name="_Toc518213092"/>
      <w:bookmarkStart w:id="210" w:name="_Toc95252805"/>
      <w:r>
        <w:t>103- Doğruya Ulaşma-</w:t>
      </w:r>
      <w:bookmarkEnd w:id="209"/>
      <w:r>
        <w:t>Rüşt</w:t>
      </w:r>
      <w:bookmarkEnd w:id="21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“Doğruya ulaşan kimse, bulucu ve hata eden kimse ise kaybedic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“Doğruyu bulma sel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met, hata kınanma ve acele pişmanlı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“Doğruya ulaşmak en sağlam 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“Rüşt ve kemalini ar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yan, doğru yolu bulmuştur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“Doğru yola niyetlenen üstün gelmiştir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“Nice gözleri görmeyen kimse hedefine ulaşmıştır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“Her ok hedefini bu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“Her ok atan hedefe is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bet ettirmez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11" w:name="_Toc518213093"/>
      <w:bookmarkStart w:id="212" w:name="_Toc95252806"/>
      <w:r>
        <w:t>104- Dokundurmak-İma Etmek</w:t>
      </w:r>
      <w:bookmarkEnd w:id="211"/>
      <w:bookmarkEnd w:id="21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“Akıllı insan için doku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durmak en büyük kınamadır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“Akıllı insana dokundu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duğun zaman, acı bir şekilde kınamış olu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“Akıllı insanın sürçmesi hususunda imalı konuşmak, onu en inc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tici şekilde kınamaktır</w:t>
      </w:r>
      <w:r w:rsidR="00A11CAB">
        <w:rPr>
          <w:rFonts w:ascii="Garamond" w:hAnsi="Garamond" w:cs="Lucida Sans Unicode"/>
          <w:kern w:val="2"/>
        </w:rPr>
        <w:t xml:space="preserve">. 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13" w:name="_Toc518213094"/>
      <w:bookmarkStart w:id="214" w:name="_Toc95252807"/>
      <w:r>
        <w:t>105- Dua</w:t>
      </w:r>
      <w:bookmarkEnd w:id="213"/>
      <w:bookmarkEnd w:id="21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“Dua evliyanın silahıdır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“İnsanların en acizi, du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dan aciz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“Şüphesiz münezzeh olan Allah’ın keremi hikmetini bozmaz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yüzden her dua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bul gö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“Şüphesiz münezzeh olan Allah’ın kahırları ve azapları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Sizlere indiğinde onu dua ile def ediniz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belayı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dece dua savar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“Dua ile belalar def ed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“Müminin silahı duadır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“İhlas ile dua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bu icabete en layık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“Allah’ın kapısını çalana, kapı açılır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“Kendisine dua verilen icabetten mahrum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“Her dua müstecab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“Allah’a dua edene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 cevap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“Bela ve musibeti şidde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lenen kimse beladan güvende olan afiyetteki kimseden duaya daha muhtaç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“Dua güzel bir silahtır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“Duanın icabetinin ert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lenmesi seni ümitsizliğe düşürmesin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ihsan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yet ölçüsüncedir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Bazen isteyenin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vabı büyüsün ve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ren kimsenin ihsanı çoğalsın diye icabet ertel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“Yolunu günahlarınla kapadığın halde duanın icabetini geç sa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15" w:name="_Toc518213095"/>
      <w:bookmarkStart w:id="216" w:name="_Toc95252808"/>
      <w:r>
        <w:t>106- Durmak</w:t>
      </w:r>
      <w:bookmarkEnd w:id="215"/>
      <w:bookmarkEnd w:id="21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“İnsanlar (bir şeyi) bi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mediğinde (susup) durmuş olsalardı asla küfre düşmez ve sapmazla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17" w:name="_Toc518213096"/>
      <w:bookmarkStart w:id="218" w:name="_Toc95252809"/>
      <w:r>
        <w:t>107- Duymak-Kulak Vermek</w:t>
      </w:r>
      <w:bookmarkEnd w:id="217"/>
      <w:bookmarkEnd w:id="21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“Kulak ver ki bilesin ve sus ki salim kalasın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 xml:space="preserve">“Rabbani alimlerinizi </w:t>
      </w:r>
      <w:r>
        <w:rPr>
          <w:rFonts w:ascii="Garamond" w:hAnsi="Garamond" w:cs="Lucida Sans Unicode"/>
          <w:kern w:val="2"/>
          <w:lang w:bidi="fa-IR"/>
        </w:rPr>
        <w:t>k</w:t>
      </w:r>
      <w:r>
        <w:rPr>
          <w:rFonts w:ascii="Garamond" w:hAnsi="Garamond" w:cs="Lucida Sans Unicode"/>
          <w:kern w:val="2"/>
          <w:lang w:bidi="fa-IR"/>
        </w:rPr>
        <w:t>u</w:t>
      </w:r>
      <w:r>
        <w:rPr>
          <w:rFonts w:ascii="Garamond" w:hAnsi="Garamond" w:cs="Lucida Sans Unicode"/>
          <w:kern w:val="2"/>
          <w:lang w:bidi="fa-IR"/>
        </w:rPr>
        <w:t>lak verin</w:t>
      </w:r>
      <w:r>
        <w:rPr>
          <w:rFonts w:ascii="Garamond" w:hAnsi="Garamond" w:cs="Lucida Sans Unicode"/>
          <w:kern w:val="2"/>
        </w:rPr>
        <w:t>, kalplerinizi ona hazırlayın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Size eziyet bile etse (sözlerini) dinleyin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“Bilin ki şüphesiz en iyi duyan kulak hatırlatmayı ezberl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ve onu kabul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“Sana eziyet eden ho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lanmadığın bir şeyi duyduğunda başını öne sal ki senden geçip gi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“Konuşan alim değilsen koruyan dinleyici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“Münezzeh olan Allah sizlere kendisine yarayacak şeyl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 koruyan kulaklar takdir etmiş ve kendisini örten körlüğe cila olsun diye gözler vermiştir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“Çirkin sözü duyan,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nu söyleyen ile ortaktır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“Bir hükmü duyup da ezberleyen ve doğruluğa çağrılı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ca yakınlaşan ve hidayet eteğine sarılarak kurtuluşa eren kula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 rahmet etsin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“Allah’ın zikrini duyan kimse de zikredendir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“Kulağını güzel şeyler duymaya alıştır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Islahını arttırm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şeylere kulak verme, şüphesiz o şeyleri duymak kalbi paslandırır ve kınamalara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“Duymak yerine gö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mek ve gayp (görülmeyen) yerine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ber ve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mek sizlere yetmelidir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“Güzel dinleyen kimse daha çabuk faydalanır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“Çaresiz insanın şikay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tini dinlemek hususunda sabretmek efe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diliktendir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“Hakkın davetini du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mayan kulak sağır olsun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19" w:name="_Toc518213097"/>
      <w:bookmarkStart w:id="220" w:name="_Toc95252810"/>
      <w:r>
        <w:t>108- Dünya</w:t>
      </w:r>
      <w:bookmarkEnd w:id="219"/>
      <w:bookmarkEnd w:id="22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“Dünya (insanı) teslim 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“Dünya kısa bir süredir, ahiret ise ebedidir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“Dünya insanı saptırır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“Dünya zarar verir, ahiret ise sevindirir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“Dünya hüsrandır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“Dünya fanidir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“Dünya tesadüfler, ahiret ise liyakatler esasıncadır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“Dünya geçici bir gölg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“Dünyada kemal bulu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“Dünya hüsran pazar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“Dünya kötülük tarlas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“Dünya ağlayan kimsel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gülme vesilesidir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“Dünya mihnetler yu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“Dünya ahiretin geçid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“Akıllı insanların boşad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“Geçici dünya yurdu pis insanların arzusudur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“Dünya ile sevinmek ahmaklıktır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“Dünya kandırır, zarar verir ve geçer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“Dünya afetler yurd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“Dünyaya katılan (k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mallerden) kopar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“Dünya mutsuzların 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zusudur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“Dünya ahmakların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danışıdır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“Dünya akıllıların ka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ma yeridir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“Dünya değişimler yu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“Dünya mihnet yurd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“Dünya ahmakların g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nimetidir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“Dünyaya rağbet dü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manlık doğurur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“Dünya geçmiş bir gün ve sona ermiş bir ay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“Dünya gariplerin yu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dudur ve mutsuzların vatanıdır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“Dünyaya vurulmak en büyük fitnedir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“Dünya telafi ettiği gibi de kırar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“Dünya sebepleri kop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cu ve emanetleri geri dönücüdür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“Dünya kendisini tan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mayanın yediği bir zehirdir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“Dünya kötülük madeni ve aldanış yeridir”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“Dünya, içen kimseye saf olmaz, ve sahibine (ehline) vefa gö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“Dünya musibetlerle d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Gece kapıyı facialar ve musibetle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le döver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“Dünya intikal edici ve fanidir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 xml:space="preserve">Senin için baki kalsa da sen onun 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çin baki kalamazsın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“İnsanlar dünyanın ç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cuklarıdır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Çocuk annesinin sevgisi üzere yaratılmıştır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“Dünya açılırsa, açılır, eğer dağılırsa gider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“Dünya zararlı bir alışv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İnsan ise bu alışverişte zarara u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rar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“Dünya hazır bir nasi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tir; iyi kötü herkes ondan yer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Ahiret ise içinde kadir olan h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kümdarın hükmettiği hak yurdudur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“Dünya bulut gölgesi ve rüya uykuda görülen rüyadır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“İçindeki değişiklikleri gördüğü halde dünyaya bağla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mak ceh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“Kandırılmış kimse dünya ile meşgul olan ve ahiretteki payını kaybedendir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“İçindeki kötü değişi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leri gördüğü halde dünyaya bağlanmak cehalettir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“Dünya feci bir mus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bet, acı ölümler ve kesip koparıcı i</w:t>
      </w:r>
      <w:r>
        <w:rPr>
          <w:rFonts w:ascii="Garamond" w:hAnsi="Garamond" w:cs="Lucida Sans Unicode"/>
          <w:kern w:val="2"/>
        </w:rPr>
        <w:t>b</w:t>
      </w:r>
      <w:r>
        <w:rPr>
          <w:rFonts w:ascii="Garamond" w:hAnsi="Garamond" w:cs="Lucida Sans Unicode"/>
          <w:kern w:val="2"/>
        </w:rPr>
        <w:t>retlerdir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“Dünya geçici bir ald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nış, yok olucu bir serap ve yıkılmaya 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yilli bir dayanaktır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“Dünya nefislerin tuz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ğı, her ziyan ve zorluğun yeridir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“Dünya vakitleri her ne kadar uzansa da kısadır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Düny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dan faydalanmak her ne kadar çok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sa da azdır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“Dünyandan sakın ki, dönüşünle mutlu olasın ve yerini ıslah edesin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“Dünyaya ayrılan bir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hidin gözüyle bak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Dünyaya şeyda aşığın 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züyle bakma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“Bu kınanmış dünyayı reddedin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dünya, si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den çok ilgi duyanlarını da terk etmi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“Dünyadan kaçın, kal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lerinizi ondan çevirin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şüphesiz dünya müminin zind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Dünyada payı az, dünya hakkında aklı hasta ve gözleri onun hakkında ağırdır (kolay açılmaz)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“Terk etmeyi sevmes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niz dahi sizleri terk eden ve yenile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mesini sevdiğiniz halde bedenlerinizi eskiten bu dünyayı, siz de terk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“Dünyadan sakın, 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dünya şeytanın kemendi ve imanın bozucusudur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“Dünyayı sevmekten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dünya her hat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kökü ve her belanın kaynağıdır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“Rabbinden olan nasib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ve nezdindeki yakınlığını dünyanın az bir kurumuş otuna satmaktan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“Rabbinden kaçmış bir köle gibi dünya peşinde olduğun bir halde, ölümün sana inmesi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“Dünyaya vurulmaktan sakın, şüphesiz dünya sana mu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suzluk ve bela verir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ve seni baki olanı fani olana satmaya zorlar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“Bilin ki şüphesiz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 sadece kendisinden yüz çevi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mekle güvende olunan ve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sine ait bir şeyle kendisinden kurtulmanın mümkün olmadığı bir yurttur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“Dünyanın nefislerinize galebe çalmasından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dünyanın hazırı kirli, geleceği ise hüzündür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“Bu dünyanın kalıntısını ehline bırakacak bir hür var m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“Bilin ki şüphesiz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 adeta sona ermiş, bittiğini ilan etmiş, iyiliği kötülüğe dönüşmüş, yenisi eskimiş ve şişmanı zayıfl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“Sahi ahiret için yarat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lan kimsenin dünyayla ne işi vardır? Çok geçmeden kendisinden al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nacak, üzerine sadece hesabı ve vebali kalacak bir mala ne ya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sın?”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“Bilin ki hiç şüphesiz bugün idman günüdür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Yarın ise yarış günüdür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Kazananların öd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lü cennet, geride kalanların akıbeti ise ateştir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“Bilin ki hiç şüphesiz dünyadan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size yönelen şimdi yüz çevirmiş, yüz çeviren ise yöne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“Allah’ın seçkin kulları göçe hazırlanmıştır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baki ka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mayan dünyadan az bir şeyi, fani olm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ahiretin çoğuna karşılık satmışlardır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68-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Dünya ehlinin çeşitli hal</w:t>
      </w:r>
      <w:r>
        <w:rPr>
          <w:rFonts w:ascii="Garamond" w:hAnsi="Garamond"/>
        </w:rPr>
        <w:softHyphen/>
        <w:t>lerde akşamını sabah ettiğini görmez misiniz? Birisi ölür, öl</w:t>
      </w:r>
      <w:r>
        <w:rPr>
          <w:rFonts w:ascii="Garamond" w:hAnsi="Garamond"/>
        </w:rPr>
        <w:t>ü</w:t>
      </w:r>
      <w:r>
        <w:rPr>
          <w:rFonts w:ascii="Garamond" w:hAnsi="Garamond"/>
        </w:rPr>
        <w:t>ye ağlanır, diğeri kalır, ona da baş sağlığı dilenir, birisi derde uğrar, diğeri zi</w:t>
      </w:r>
      <w:r>
        <w:rPr>
          <w:rFonts w:ascii="Garamond" w:hAnsi="Garamond"/>
        </w:rPr>
        <w:softHyphen/>
        <w:t>yaret eder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Birisi can vermek üzeredir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Biri dünyayı i</w:t>
      </w:r>
      <w:r>
        <w:rPr>
          <w:rFonts w:ascii="Garamond" w:hAnsi="Garamond"/>
        </w:rPr>
        <w:t>s</w:t>
      </w:r>
      <w:r>
        <w:rPr>
          <w:rFonts w:ascii="Garamond" w:hAnsi="Garamond"/>
        </w:rPr>
        <w:t>ter, halbuki ölüm de onu istemektedir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Birisi gaflet eder, oysa kendisi</w:t>
      </w:r>
      <w:r>
        <w:rPr>
          <w:rFonts w:ascii="Garamond" w:hAnsi="Garamond"/>
        </w:rPr>
        <w:t>n</w:t>
      </w:r>
      <w:r>
        <w:rPr>
          <w:rFonts w:ascii="Garamond" w:hAnsi="Garamond"/>
        </w:rPr>
        <w:t>den gaflet edilmez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Geride kalanlar da geçip gidenl</w:t>
      </w:r>
      <w:r>
        <w:rPr>
          <w:rFonts w:ascii="Garamond" w:hAnsi="Garamond"/>
        </w:rPr>
        <w:t>e</w:t>
      </w:r>
      <w:r>
        <w:rPr>
          <w:rFonts w:ascii="Garamond" w:hAnsi="Garamond"/>
        </w:rPr>
        <w:t>rin izi üzere giderler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69- </w:t>
      </w:r>
      <w:r>
        <w:rPr>
          <w:rFonts w:ascii="Garamond" w:hAnsi="Garamond" w:cs="Lucida Sans Unicode"/>
          <w:kern w:val="2"/>
        </w:rPr>
        <w:t>“Hataların en büyüğü dünya sevgisidir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70- </w:t>
      </w:r>
      <w:r>
        <w:rPr>
          <w:rFonts w:ascii="Garamond" w:hAnsi="Garamond" w:cs="Lucida Sans Unicode"/>
          <w:kern w:val="2"/>
        </w:rPr>
        <w:t>“Dünya elbisesini gi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mekten daha güzeli, onu çıkarıp atmaktır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71- </w:t>
      </w:r>
      <w:r>
        <w:rPr>
          <w:rFonts w:ascii="Garamond" w:hAnsi="Garamond" w:cs="Lucida Sans Unicode"/>
          <w:kern w:val="2"/>
        </w:rPr>
        <w:t>“İnsanların en zekisi dünyayı reddedendir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72- </w:t>
      </w:r>
      <w:r>
        <w:rPr>
          <w:rFonts w:ascii="Garamond" w:hAnsi="Garamond" w:cs="Lucida Sans Unicode"/>
          <w:kern w:val="2"/>
        </w:rPr>
        <w:t>“En büyük musibet ve mutsuzluk dünyaya vurulmaktır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73- </w:t>
      </w:r>
      <w:r>
        <w:rPr>
          <w:rFonts w:ascii="Garamond" w:hAnsi="Garamond" w:cs="Lucida Sans Unicode"/>
          <w:kern w:val="2"/>
        </w:rPr>
        <w:t>“İnsanların en hüsranda olanı ahirete karşılık dünyadan hoşnut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74- </w:t>
      </w:r>
      <w:r>
        <w:rPr>
          <w:rFonts w:ascii="Garamond" w:hAnsi="Garamond" w:cs="Lucida Sans Unicode"/>
          <w:kern w:val="2"/>
        </w:rPr>
        <w:t>“Dünya ehli tatsız ola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ların hedefi, musibetlerin savurduğu ve üzüntülerin yağm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ladığı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75- </w:t>
      </w:r>
      <w:r>
        <w:rPr>
          <w:rFonts w:ascii="Garamond" w:hAnsi="Garamond" w:cs="Lucida Sans Unicode"/>
          <w:kern w:val="2"/>
        </w:rPr>
        <w:t>“Dünya hakkında insa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ların en mutlusu onu terk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Ahiret hakkında insanl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 xml:space="preserve">rın en mutlusu ise onun için amel 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76- </w:t>
      </w:r>
      <w:r>
        <w:rPr>
          <w:rFonts w:ascii="Garamond" w:hAnsi="Garamond" w:cs="Lucida Sans Unicode"/>
          <w:kern w:val="2"/>
        </w:rPr>
        <w:t>“Sana en iyi nasihatçi dünyadır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Ondan öğüt alacak olursan sana aletlerin değişimini gösterir ve seni uzaklıklardan ve dağınıklardan habe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dar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77- </w:t>
      </w:r>
      <w:r>
        <w:rPr>
          <w:rFonts w:ascii="Garamond" w:hAnsi="Garamond" w:cs="Lucida Sans Unicode"/>
          <w:kern w:val="2"/>
        </w:rPr>
        <w:t>“Şüphesiz yeryüzünün içi ölü, dışı ise hastadır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78- </w:t>
      </w:r>
      <w:r>
        <w:rPr>
          <w:rFonts w:ascii="Garamond" w:hAnsi="Garamond" w:cs="Lucida Sans Unicode"/>
          <w:kern w:val="2"/>
        </w:rPr>
        <w:t>“Şüphesiz dünyanın ci</w:t>
      </w:r>
      <w:r>
        <w:rPr>
          <w:rFonts w:ascii="Garamond" w:hAnsi="Garamond" w:cs="Lucida Sans Unicode"/>
          <w:kern w:val="2"/>
        </w:rPr>
        <w:t>d</w:t>
      </w:r>
      <w:r>
        <w:rPr>
          <w:rFonts w:ascii="Garamond" w:hAnsi="Garamond" w:cs="Lucida Sans Unicode"/>
          <w:kern w:val="2"/>
        </w:rPr>
        <w:t>diyeti şaka, izzeti zillet ve y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celiği aşağ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79- </w:t>
      </w:r>
      <w:r>
        <w:rPr>
          <w:rFonts w:ascii="Garamond" w:hAnsi="Garamond" w:cs="Lucida Sans Unicode"/>
          <w:kern w:val="2"/>
        </w:rPr>
        <w:t>“Şüphesiz dünya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luk, zorluk, zeval ve intikal yurdudur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Lezzetleri, hayatın kararmasıyla eşit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Dünyanın mutlulu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ları mutsuzluklarına vefa göstermez, yükselişleri alçalışına karşı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renmez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80- </w:t>
      </w:r>
      <w:r>
        <w:rPr>
          <w:rFonts w:ascii="Garamond" w:hAnsi="Garamond" w:cs="Lucida Sans Unicode"/>
          <w:kern w:val="2"/>
        </w:rPr>
        <w:t>“Şüphesiz fani güzelli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leri talep eden nefis bu yolda helak düşer ve dönüşü hususu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da mutsuz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81- </w:t>
      </w:r>
      <w:r>
        <w:rPr>
          <w:rFonts w:ascii="Garamond" w:hAnsi="Garamond" w:cs="Lucida Sans Unicode"/>
          <w:kern w:val="2"/>
        </w:rPr>
        <w:t>“Şüphesiz dünya ile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saadete erecek olanlar bu gün düny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dan kaçanlardır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82- </w:t>
      </w:r>
      <w:r>
        <w:rPr>
          <w:rFonts w:ascii="Garamond" w:hAnsi="Garamond" w:cs="Lucida Sans Unicode"/>
          <w:kern w:val="2"/>
        </w:rPr>
        <w:t>“Şüphesiz dünya dini bozucu ve yakini yok edicidir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dünya fitnelerin başı ve mihnetlerin köküdür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83- </w:t>
      </w:r>
      <w:r>
        <w:rPr>
          <w:rFonts w:ascii="Garamond" w:hAnsi="Garamond" w:cs="Lucida Sans Unicode"/>
          <w:kern w:val="2"/>
        </w:rPr>
        <w:t>“Şüphesiz Me’va cenn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tini mevcut dünyaya satan kimsenin çabası zayi olur ve alı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verişinde hüsrana uğrar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84- </w:t>
      </w:r>
      <w:r>
        <w:rPr>
          <w:rFonts w:ascii="Garamond" w:hAnsi="Garamond" w:cs="Lucida Sans Unicode"/>
          <w:kern w:val="2"/>
        </w:rPr>
        <w:t>“Şüphesiz dünya ve ahiretin misali iki karısı olan 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kek misalidir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Biri razı olunca diğeri öfkelenir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85- </w:t>
      </w:r>
      <w:r>
        <w:rPr>
          <w:rFonts w:ascii="Garamond" w:hAnsi="Garamond" w:cs="Lucida Sans Unicode"/>
          <w:kern w:val="2"/>
        </w:rPr>
        <w:t>“Şüphesiz ahiretten çok kendisine mevcut dünyanın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kim olduğu ve dünya işlerinin kendisine ahiret işlerinden çok galip geldiği kimse, şüphesiz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ki olanı fani olana satmış, ebedi yurdu yokluk yurduna değişti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miş, kendisini helak etmiş, kendisi için değişen ve yok olan nasipten hoşnut olmuş ve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sini doğru yoldan alıkoymuştur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86- </w:t>
      </w:r>
      <w:r>
        <w:rPr>
          <w:rFonts w:ascii="Garamond" w:hAnsi="Garamond" w:cs="Lucida Sans Unicode"/>
          <w:kern w:val="2"/>
        </w:rPr>
        <w:t>“Şüphesiz dünya sıkıntı, yokluk, değişim, ibret yurdu, fi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ne ve mihnet yeridir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87- </w:t>
      </w:r>
      <w:r>
        <w:rPr>
          <w:rFonts w:ascii="Garamond" w:hAnsi="Garamond" w:cs="Lucida Sans Unicode"/>
          <w:kern w:val="2"/>
        </w:rPr>
        <w:t>“Şüphesiz dünya büyük facialar yurdudur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Her kimin gid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şi hızlandırılırsa (ömrü kısa olursa) kendi musibetine duçar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Her kime de mühlet verili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se dostlarını musibetine duçar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88- </w:t>
      </w:r>
      <w:r>
        <w:rPr>
          <w:rFonts w:ascii="Garamond" w:hAnsi="Garamond" w:cs="Lucida Sans Unicode"/>
          <w:kern w:val="2"/>
        </w:rPr>
        <w:t>“Şüphesiz dünya yüz ç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virmiş ve ayrılığını ilan etmi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tir ve şüphesiz ahiret ise yönelmiş ve aşikar olmuştur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89- </w:t>
      </w:r>
      <w:r>
        <w:rPr>
          <w:rFonts w:ascii="Garamond" w:hAnsi="Garamond" w:cs="Lucida Sans Unicode"/>
          <w:kern w:val="2"/>
        </w:rPr>
        <w:t>“Şüphesiz dünya ters yüz ve baş aşağı olmuştur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Le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zetleri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rarmış, bağışları hüzün vericidir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Yaşamı dert dolu, kalışı geçicidir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Talep edenine inatçılık etmekte ve süvarisi helak etme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Kendisine güvenene hıyanet etmektedir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Kendisine dayananı yerinden söküp alma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Topluluğu dağılmaya yüz tutmuş bağı kopmak üzeredir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90- </w:t>
      </w:r>
      <w:r>
        <w:rPr>
          <w:rFonts w:ascii="Garamond" w:hAnsi="Garamond" w:cs="Lucida Sans Unicode"/>
          <w:kern w:val="2"/>
        </w:rPr>
        <w:t>“Dünyanın Allah ne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dinde aşağılığı için, günahın sadece dünyada işlenmesi ve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 nezdinde olana sadece dünyayı terk etmekle ulaşılabi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mesi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 xml:space="preserve">” </w:t>
      </w:r>
      <w:r>
        <w:rPr>
          <w:rFonts w:ascii="Garamond" w:hAnsi="Garamond" w:cs="Lucida Sans Unicode"/>
          <w:i/>
          <w:kern w:val="2"/>
          <w:sz w:val="16"/>
        </w:rPr>
        <w:t>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91-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Allah'a and olsun bu dünyanız benim gözümde, c</w:t>
      </w:r>
      <w:r>
        <w:rPr>
          <w:rFonts w:ascii="Garamond" w:hAnsi="Garamond"/>
        </w:rPr>
        <w:t>ü</w:t>
      </w:r>
      <w:r>
        <w:rPr>
          <w:rFonts w:ascii="Garamond" w:hAnsi="Garamond"/>
        </w:rPr>
        <w:t xml:space="preserve">zamlının elinde bulunan sıyırmış domuz kemiğinden ve </w:t>
      </w:r>
      <w:r>
        <w:rPr>
          <w:rFonts w:ascii="Garamond" w:hAnsi="Garamond"/>
          <w:spacing w:val="-4"/>
        </w:rPr>
        <w:t>bir çeki</w:t>
      </w:r>
      <w:r>
        <w:rPr>
          <w:rFonts w:ascii="Garamond" w:hAnsi="Garamond"/>
          <w:spacing w:val="-4"/>
        </w:rPr>
        <w:t>r</w:t>
      </w:r>
      <w:r>
        <w:rPr>
          <w:rFonts w:ascii="Garamond" w:hAnsi="Garamond"/>
          <w:spacing w:val="-4"/>
        </w:rPr>
        <w:t>genin ağzıyla çiğnediği yapraktan daha değersizdir</w:t>
      </w:r>
      <w:r w:rsidR="00A11CAB">
        <w:rPr>
          <w:rFonts w:ascii="Garamond" w:hAnsi="Garamond"/>
          <w:spacing w:val="-4"/>
        </w:rPr>
        <w:t xml:space="preserve">. </w:t>
      </w:r>
      <w:r>
        <w:rPr>
          <w:rFonts w:ascii="Garamond" w:hAnsi="Garamond"/>
          <w:spacing w:val="-4"/>
        </w:rPr>
        <w:t>Ali’nin fani ol</w:t>
      </w:r>
      <w:r>
        <w:rPr>
          <w:rFonts w:ascii="Garamond" w:hAnsi="Garamond"/>
          <w:spacing w:val="-4"/>
        </w:rPr>
        <w:t>a</w:t>
      </w:r>
      <w:r>
        <w:rPr>
          <w:rFonts w:ascii="Garamond" w:hAnsi="Garamond"/>
          <w:spacing w:val="-4"/>
        </w:rPr>
        <w:t>cak nimetler ve baki olmayan lezzetlerle işi ne!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92-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Dünyanın durumu, y</w:t>
      </w:r>
      <w:r>
        <w:rPr>
          <w:rFonts w:ascii="Garamond" w:hAnsi="Garamond"/>
        </w:rPr>
        <w:t>ı</w:t>
      </w:r>
      <w:r>
        <w:rPr>
          <w:rFonts w:ascii="Garamond" w:hAnsi="Garamond"/>
        </w:rPr>
        <w:t>lana benzer; do</w:t>
      </w:r>
      <w:r>
        <w:rPr>
          <w:rFonts w:ascii="Garamond" w:hAnsi="Garamond"/>
        </w:rPr>
        <w:softHyphen/>
        <w:t>ku</w:t>
      </w:r>
      <w:r>
        <w:rPr>
          <w:rFonts w:ascii="Garamond" w:hAnsi="Garamond"/>
        </w:rPr>
        <w:softHyphen/>
        <w:t>nunca yumuşak gelir, fakat zehiri öldürür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Sana hoş gelen şeyden yüz çevir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Zira çok azı seninle kalır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Onunla en fazla dost olduğun zaman, ondan en fazla sa</w:t>
      </w:r>
      <w:r>
        <w:rPr>
          <w:rFonts w:ascii="Garamond" w:hAnsi="Garamond"/>
        </w:rPr>
        <w:softHyphen/>
        <w:t>kınacağın zaman olsun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93- </w:t>
      </w:r>
      <w:r>
        <w:rPr>
          <w:rFonts w:ascii="Garamond" w:hAnsi="Garamond" w:cs="Lucida Sans Unicode"/>
          <w:kern w:val="2"/>
        </w:rPr>
        <w:t>“Dünya bir dev gibidir; kendisine uyanı saptırır, kendis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cevap vereni helak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dünyanın yok oluşu hızlı ve nakli acildir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94- </w:t>
      </w:r>
      <w:r>
        <w:rPr>
          <w:rFonts w:ascii="Garamond" w:hAnsi="Garamond" w:cs="Lucida Sans Unicode"/>
          <w:kern w:val="2"/>
        </w:rPr>
        <w:t>“Şüphesiz dünya aray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yöneldiği gibi yönelmiş, kaçanın sırt çevirdiği gibi sırt ç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virmiş, padişahların birleştiği g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bi birleşmiş ve acemi aceleci insa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ların ayrıldığı gibi ayrılmı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95- </w:t>
      </w:r>
      <w:r>
        <w:rPr>
          <w:rFonts w:ascii="Garamond" w:hAnsi="Garamond" w:cs="Lucida Sans Unicode"/>
          <w:kern w:val="2"/>
        </w:rPr>
        <w:t>“Şüphesiz dünya na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kör, inatçı, hileci ve inkarcı bir bine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Hak yoldan çıkar ve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par hali sürekli değişmekte ve huzuru sa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lanıp durmaktadır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zeti horluk, ciddiyeti şaka, çokluğu az, yücel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 aşağılıktır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İnsanları zorluk, can çekişme, katılma ve ayrılma haleti içind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Dünya çalma, yağma ve helak yeridir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96- </w:t>
      </w:r>
      <w:r>
        <w:rPr>
          <w:rFonts w:ascii="Garamond" w:hAnsi="Garamond" w:cs="Lucida Sans Unicode"/>
          <w:kern w:val="2"/>
        </w:rPr>
        <w:t>“Şüphesiz dünya em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net bir konaktır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Kalma yeri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Hayrı az ve şerri hazı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dır, varlığı çalınır, bayındır yerleri viran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97- </w:t>
      </w:r>
      <w:r>
        <w:rPr>
          <w:rFonts w:ascii="Garamond" w:hAnsi="Garamond" w:cs="Lucida Sans Unicode"/>
          <w:kern w:val="2"/>
        </w:rPr>
        <w:t>“Şüphesiz dünya değ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şen bir aldatıcı, geçici bir gölge, eğri bir dayanaktır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Bağışı musibete arzuyu ölüme iliştirir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98- </w:t>
      </w:r>
      <w:r>
        <w:rPr>
          <w:rFonts w:ascii="Garamond" w:hAnsi="Garamond" w:cs="Lucida Sans Unicode"/>
          <w:kern w:val="2"/>
        </w:rPr>
        <w:t>“Şüphesiz dünyanın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yatı kısa, hayrı az, yönelişi hile, sırt çevirişi musibet, lezzetleri f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ni, sonuçları ise kalıcıdır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99- </w:t>
      </w:r>
      <w:r>
        <w:rPr>
          <w:rFonts w:ascii="Garamond" w:hAnsi="Garamond" w:cs="Lucida Sans Unicode"/>
          <w:kern w:val="2"/>
        </w:rPr>
        <w:t>“Şüphesiz dünya başı 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kıntı, sonu fena, helalinde 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sap, haramında ceza olan bir yurttur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Dünyada güçlenen fi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neye düşer ve fakir olan hüzünlenir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100- </w:t>
      </w:r>
      <w:r>
        <w:rPr>
          <w:rFonts w:ascii="Garamond" w:hAnsi="Garamond" w:cs="Lucida Sans Unicode"/>
          <w:kern w:val="2"/>
        </w:rPr>
        <w:t>“Şüphesiz dünya 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denleri yıpratır, arzuları yeniler, ölümü yakınlaştırır, (ölüm yakl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şınca da) arzuları uzaklaştırır; kim onu elde ederse, bitkin düşer; kim de onu kaybederse, zahmete düşer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101- </w:t>
      </w:r>
      <w:r>
        <w:rPr>
          <w:rFonts w:ascii="Garamond" w:hAnsi="Garamond" w:cs="Lucida Sans Unicode"/>
          <w:kern w:val="2"/>
        </w:rPr>
        <w:t>“Şüphesiz dünya geçici bir yurt ve meşakkat yeridir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kinleri yolcu, ikamet edenleri terk etmeye mecburdurlar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Süsü hile, sözü yalan, malı yağmala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Değerli malı ganimet alınmıştır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Bilin ki dünya heve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lendiren kötü bir kadın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Kendisini göst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rir sonra nefretle sırt çevirir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Dünya asi ve inatçı bir merkep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Hıyanet eden bir yalanc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102- </w:t>
      </w:r>
      <w:r>
        <w:rPr>
          <w:rFonts w:ascii="Garamond" w:hAnsi="Garamond" w:cs="Lucida Sans Unicode"/>
          <w:kern w:val="2"/>
        </w:rPr>
        <w:t>“Şüphesiz dünya mi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net yurdu ve fitne yeridir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Yolunda çalışan onu kaybeder, ardından gitmeyenin peşice gelir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Kendisine bakanı kör eder, o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basiret elde etmek isteyeni basiretli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103- </w:t>
      </w:r>
      <w:r>
        <w:rPr>
          <w:rFonts w:ascii="Garamond" w:hAnsi="Garamond" w:cs="Lucida Sans Unicode"/>
          <w:kern w:val="2"/>
        </w:rPr>
        <w:t>“Şüphesiz dünya ecell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 yaklaştırır, arzuları uzaklaştırır, insanları yok eder, halleri değişt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Ona galip gelmek isteyeni mağlup eder, onunla boğuşanı yere serer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Ona isyan edene itaat ettirir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Onu terk edenin yanına gelir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104- </w:t>
      </w:r>
      <w:r>
        <w:rPr>
          <w:rFonts w:ascii="Garamond" w:hAnsi="Garamond" w:cs="Lucida Sans Unicode"/>
          <w:kern w:val="2"/>
        </w:rPr>
        <w:t>“Şüphesiz dünya bir t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zak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Kendisine rağbet edeni kuşatır, kendisinden yüz çevirenden sakınır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ka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binle ona meyletme, yüzünle ona yönelme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Aksi taktirde seni tuz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ğa düşürür ve yokluğa atar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105- </w:t>
      </w:r>
      <w:r>
        <w:rPr>
          <w:rFonts w:ascii="Garamond" w:hAnsi="Garamond" w:cs="Lucida Sans Unicode"/>
          <w:kern w:val="2"/>
        </w:rPr>
        <w:t>“Şüphesiz dünya çok aldatıcı ve hilecidir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Bağışladığı halde önleyici, örttüğü halde çı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lak bırakıcıdır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Rahatlığı kalıcı değildir, sıkıntı ve dertleri bi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mez, belası kalmaz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106- </w:t>
      </w:r>
      <w:r>
        <w:rPr>
          <w:rFonts w:ascii="Garamond" w:hAnsi="Garamond" w:cs="Lucida Sans Unicode"/>
          <w:kern w:val="2"/>
        </w:rPr>
        <w:t>“Şüphesiz dünya bağı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lar ve 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İtaat eder ve isyana kalkışır, ürkütür ve ısındırır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maha düşürür ve ümitsiz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Mutlular ondan yüz çevirir,, mu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suzlar ise ona rağbet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107- </w:t>
      </w:r>
      <w:r>
        <w:rPr>
          <w:rFonts w:ascii="Garamond" w:hAnsi="Garamond" w:cs="Lucida Sans Unicode"/>
          <w:kern w:val="2"/>
        </w:rPr>
        <w:t>“Şüphesiz dünyanın hayrı az, kötülüğü hazır, lezzetl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 az, hasreti uzun, nimetleri sıkıntı ve zorlukla karışıktır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Uğurlu ol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şunu uğursuzlukla birlikte kılmış, faydasını zarara iliştirmiş ve tatl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lığını acıyla iç içe kılmı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108- </w:t>
      </w:r>
      <w:r>
        <w:rPr>
          <w:rFonts w:ascii="Garamond" w:hAnsi="Garamond" w:cs="Lucida Sans Unicode"/>
          <w:kern w:val="2"/>
        </w:rPr>
        <w:t>“Şüphesiz dünyanın hiçbir halet üzere kalmaması ve sürekli değişmesi onun hayırsızl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Bir tarafı diğer tarafın fesadıyla ıslah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Birini diğer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nin hüznüyle sevindirir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Onda kalmak tehlikeli ve ona güve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mek korkunçtur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Onda ebedi kalmak imkansız ve dayanmak sapı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109- </w:t>
      </w:r>
      <w:r>
        <w:rPr>
          <w:rFonts w:ascii="Garamond" w:hAnsi="Garamond" w:cs="Lucida Sans Unicode"/>
          <w:kern w:val="2"/>
        </w:rPr>
        <w:t>“Şüphesiz dünya bul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tun gölgesi ve uykunun rüyasıdır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Sevinci hüzne bağlı, balığı zehirle karışıktır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Nimetleri çalıcı, ü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metleri yiyici ve cezaları cezbedicidir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110- </w:t>
      </w:r>
      <w:r>
        <w:rPr>
          <w:rFonts w:ascii="Garamond" w:hAnsi="Garamond" w:cs="Lucida Sans Unicode"/>
          <w:kern w:val="2"/>
        </w:rPr>
        <w:t>“Şüphesiz dünya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seye vefa etmez hiçbir içiciye berrak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maz, nimetleri elden ele geçer, halleri değişir, lezzetleri f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ni olur, sonuçları kalır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dünya senden yüz çevirmeden sen dünyadan yüz çevir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Dünya seni değiştirmeden sen onu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111- </w:t>
      </w:r>
      <w:r>
        <w:rPr>
          <w:rFonts w:ascii="Garamond" w:hAnsi="Garamond" w:cs="Lucida Sans Unicode"/>
          <w:kern w:val="2"/>
        </w:rPr>
        <w:t>“Şüphesiz dünyanın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ğişiklikleri hızlı, intikali çok, vefasızlığı şiddetli, hilesi sürekli, hali sarsıntılı, nimetleri değişici, rahatlığı azalıcı ve lezzetleri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rarmış, isteyeni hor, binicisi kayıcıdır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112- </w:t>
      </w:r>
      <w:r>
        <w:rPr>
          <w:rFonts w:ascii="Garamond" w:hAnsi="Garamond" w:cs="Lucida Sans Unicode"/>
          <w:kern w:val="2"/>
        </w:rPr>
        <w:t>“Şüphesiz dünya bazen tesadüfen cahil insana yönelir ve liyakat esasınca akıllı kimseden yüz çevirir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cahillik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linde bir miktarı yanına gelirse veya akıl sahibi iken bir isteğin elden giderse sakın bu seni cahil olmaya zorlamasın ve akıldan s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ğutmasın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 seni ayıplı kılar ve yokluğa sürükler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113- </w:t>
      </w:r>
      <w:r>
        <w:rPr>
          <w:rFonts w:ascii="Garamond" w:hAnsi="Garamond" w:cs="Lucida Sans Unicode"/>
          <w:kern w:val="2"/>
        </w:rPr>
        <w:t>“Şüphesiz dünya bela yurdu olarak tanınmış ve vefası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lık ile nitelendirilmiştir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Halleri devam etmez, tutunanları salim kalmaz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Ondan hayat kınanmış ve güvenlik yok olmuştur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114- </w:t>
      </w:r>
      <w:r>
        <w:rPr>
          <w:rFonts w:ascii="Garamond" w:hAnsi="Garamond" w:cs="Lucida Sans Unicode"/>
          <w:kern w:val="2"/>
        </w:rPr>
        <w:t>“Şüphesiz dünya tatlı ve güzeldir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Şehvetlerle ihata edi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Az berrak suyu yağmış, arzularla süslenmiş ve hile ile ziynetlenmiştir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Sevinci sürekli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Musibetinden kimse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vende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Çok aldatıcı çok zarar verici, değişici zeval bulucu, fena olucu, yok edici ve helak edicidir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115- </w:t>
      </w:r>
      <w:r>
        <w:rPr>
          <w:rFonts w:ascii="Garamond" w:hAnsi="Garamond" w:cs="Lucida Sans Unicode"/>
          <w:kern w:val="2"/>
        </w:rPr>
        <w:t>“Şüphesiz dünya gör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nüşü görene hoş gelmiştir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Ama yok edici bir sonucu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Hile ile süslenmiş, süsü ile insanları aldatmıştır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 nezdinde hor olan bir yurttur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Helali haram, hayrı şer, tatlılığı acıyla karışıktır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 dostları için onu temizl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memiş ve düşmanlarına onu esirgememi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116- </w:t>
      </w:r>
      <w:r>
        <w:rPr>
          <w:rFonts w:ascii="Garamond" w:hAnsi="Garamond" w:cs="Lucida Sans Unicode"/>
          <w:kern w:val="2"/>
        </w:rPr>
        <w:t xml:space="preserve">“Şüphesiz </w:t>
      </w:r>
      <w:r>
        <w:rPr>
          <w:rFonts w:ascii="Garamond" w:hAnsi="Garamond"/>
        </w:rPr>
        <w:t>dünyada her yudumda boğaza kaçma, her lokmada boğaza tıkanma vardır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İnsan bir nimetten ayrılmadıkça, başka bir nimete kavuşamaz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Ömründen bir günden ayrılm</w:t>
      </w:r>
      <w:r>
        <w:rPr>
          <w:rFonts w:ascii="Garamond" w:hAnsi="Garamond"/>
        </w:rPr>
        <w:t>a</w:t>
      </w:r>
      <w:r>
        <w:rPr>
          <w:rFonts w:ascii="Garamond" w:hAnsi="Garamond"/>
        </w:rPr>
        <w:t>dıkça yeni bir güne kavuşamaz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Kendisi için bir eser ölmedikçe başka bir eser ihya olmaz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117- </w:t>
      </w:r>
      <w:r>
        <w:rPr>
          <w:rFonts w:ascii="Garamond" w:hAnsi="Garamond" w:cs="Lucida Sans Unicode"/>
          <w:kern w:val="2"/>
        </w:rPr>
        <w:t>“Şüphesiz dünyada ö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 kimseler vardır ki biriktirilmiş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zineler onların yanındadır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Onlar sizin nezdinizde kınanmış ve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vulmuşlardır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Sizler kazanınızın kapağını açtığınız gibi Allah’ın dini de onların vesilesiyle açılır, çekirgeler gibi her yere dolar ve şehirlerin zorbalarını yok ederler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118-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Allah dünyayı, düny</w:t>
      </w:r>
      <w:r>
        <w:rPr>
          <w:rFonts w:ascii="Garamond" w:hAnsi="Garamond"/>
        </w:rPr>
        <w:t>a</w:t>
      </w:r>
      <w:r>
        <w:rPr>
          <w:rFonts w:ascii="Garamond" w:hAnsi="Garamond"/>
        </w:rPr>
        <w:t>dan sonrası için yarattı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Dünya ehlini de hangisinin güzel amel i</w:t>
      </w:r>
      <w:r>
        <w:rPr>
          <w:rFonts w:ascii="Garamond" w:hAnsi="Garamond"/>
        </w:rPr>
        <w:t>ş</w:t>
      </w:r>
      <w:r>
        <w:rPr>
          <w:rFonts w:ascii="Garamond" w:hAnsi="Garamond"/>
        </w:rPr>
        <w:t>leyeceğini bilmek için imtihan etti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Biz dünya için yaratılmadık ve dünya için çalışmakla da emrolunmadık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Biz, dünyaya i</w:t>
      </w:r>
      <w:r>
        <w:rPr>
          <w:rFonts w:ascii="Garamond" w:hAnsi="Garamond"/>
        </w:rPr>
        <w:t>m</w:t>
      </w:r>
      <w:r>
        <w:rPr>
          <w:rFonts w:ascii="Garamond" w:hAnsi="Garamond"/>
        </w:rPr>
        <w:t>tihan edilmek için yerleştirildik ve içinde sonrası için amel ed</w:t>
      </w:r>
      <w:r>
        <w:rPr>
          <w:rFonts w:ascii="Garamond" w:hAnsi="Garamond"/>
        </w:rPr>
        <w:t>e</w:t>
      </w:r>
      <w:r>
        <w:rPr>
          <w:rFonts w:ascii="Garamond" w:hAnsi="Garamond"/>
        </w:rPr>
        <w:t>riz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119- </w:t>
      </w:r>
      <w:r>
        <w:rPr>
          <w:rFonts w:ascii="Garamond" w:hAnsi="Garamond" w:cs="Lucida Sans Unicode"/>
          <w:kern w:val="2"/>
        </w:rPr>
        <w:t>“Şüphesiz dünya ahiretten gaflet meşgalesidir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Dünyada olan kimse, dünya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disine bir hırs ve iştiyak kapısı açmadıkça bir bağışa ulaşamaz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120- </w:t>
      </w:r>
      <w:r>
        <w:rPr>
          <w:rFonts w:ascii="Garamond" w:hAnsi="Garamond" w:cs="Lucida Sans Unicode"/>
          <w:kern w:val="2"/>
        </w:rPr>
        <w:t>“Şüphesiz dünya sizin duracağınız ve karar kılınacağ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nız bir yurt olarak yaratılmadı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dünya ebedi yurt için salih amelleri azık al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cağınız bir geçiş yeri kılındı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hızla göçe hazırlanın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Hazır nimetler sizi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datmasın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Fitneler sizi kandırmasın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121- </w:t>
      </w:r>
      <w:r>
        <w:rPr>
          <w:rFonts w:ascii="Garamond" w:hAnsi="Garamond" w:cs="Lucida Sans Unicode"/>
          <w:kern w:val="2"/>
        </w:rPr>
        <w:t>“D</w:t>
      </w:r>
      <w:r>
        <w:rPr>
          <w:rFonts w:ascii="Garamond" w:hAnsi="Garamond"/>
        </w:rPr>
        <w:t>ünya öyle bir yur</w:t>
      </w:r>
      <w:r>
        <w:rPr>
          <w:rFonts w:ascii="Garamond" w:hAnsi="Garamond"/>
        </w:rPr>
        <w:t>t</w:t>
      </w:r>
      <w:r>
        <w:rPr>
          <w:rFonts w:ascii="Garamond" w:hAnsi="Garamond"/>
        </w:rPr>
        <w:t>tur ki orada (züht) olmadan hiç ki</w:t>
      </w:r>
      <w:r>
        <w:rPr>
          <w:rFonts w:ascii="Garamond" w:hAnsi="Garamond"/>
        </w:rPr>
        <w:t>m</w:t>
      </w:r>
      <w:r>
        <w:rPr>
          <w:rFonts w:ascii="Garamond" w:hAnsi="Garamond"/>
        </w:rPr>
        <w:t>se ondan kurtulamaz, esenliğe kavuşamaz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İnsanlar dünyaya i</w:t>
      </w:r>
      <w:r>
        <w:rPr>
          <w:rFonts w:ascii="Garamond" w:hAnsi="Garamond"/>
        </w:rPr>
        <w:t>m</w:t>
      </w:r>
      <w:r>
        <w:rPr>
          <w:rFonts w:ascii="Garamond" w:hAnsi="Garamond"/>
        </w:rPr>
        <w:t>tihan nedeniyle müptela olmuşlardır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O halde dünyadan dünya için elde ettikleri şeyler e</w:t>
      </w:r>
      <w:r>
        <w:rPr>
          <w:rFonts w:ascii="Garamond" w:hAnsi="Garamond"/>
        </w:rPr>
        <w:t>l</w:t>
      </w:r>
      <w:r>
        <w:rPr>
          <w:rFonts w:ascii="Garamond" w:hAnsi="Garamond"/>
        </w:rPr>
        <w:t>lerinden çıkacaktır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(Ölüm halinde geride bırakacaktır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Ahirette ise) Ondan hesabını s</w:t>
      </w:r>
      <w:r>
        <w:rPr>
          <w:rFonts w:ascii="Garamond" w:hAnsi="Garamond"/>
        </w:rPr>
        <w:t>o</w:t>
      </w:r>
      <w:r>
        <w:rPr>
          <w:rFonts w:ascii="Garamond" w:hAnsi="Garamond"/>
        </w:rPr>
        <w:t>racaklardır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Ama dünyadan gayrisi (yani ahiret için elde etti</w:t>
      </w:r>
      <w:r>
        <w:rPr>
          <w:rFonts w:ascii="Garamond" w:hAnsi="Garamond"/>
        </w:rPr>
        <w:t>k</w:t>
      </w:r>
      <w:r>
        <w:rPr>
          <w:rFonts w:ascii="Garamond" w:hAnsi="Garamond"/>
        </w:rPr>
        <w:t>leri) kendisi için baki kalır ve sü</w:t>
      </w:r>
      <w:r>
        <w:rPr>
          <w:rFonts w:ascii="Garamond" w:hAnsi="Garamond"/>
        </w:rPr>
        <w:softHyphen/>
        <w:t>rekli onunla olur, ondan ayrılmaz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O halde dünya akıl s</w:t>
      </w:r>
      <w:r>
        <w:rPr>
          <w:rFonts w:ascii="Garamond" w:hAnsi="Garamond"/>
        </w:rPr>
        <w:t>a</w:t>
      </w:r>
      <w:r>
        <w:rPr>
          <w:rFonts w:ascii="Garamond" w:hAnsi="Garamond"/>
        </w:rPr>
        <w:t>hip</w:t>
      </w:r>
      <w:r>
        <w:rPr>
          <w:rFonts w:ascii="Garamond" w:hAnsi="Garamond"/>
        </w:rPr>
        <w:softHyphen/>
        <w:t>leri nezdinde gölgenin dönüşünü andırmaktadır ki yayar yaymaz bir de bakarsın toplan</w:t>
      </w:r>
      <w:r>
        <w:rPr>
          <w:rFonts w:ascii="Garamond" w:hAnsi="Garamond"/>
        </w:rPr>
        <w:t>ı</w:t>
      </w:r>
      <w:r>
        <w:rPr>
          <w:rFonts w:ascii="Garamond" w:hAnsi="Garamond"/>
        </w:rPr>
        <w:t>vermiş; fazl</w:t>
      </w:r>
      <w:r>
        <w:rPr>
          <w:rFonts w:ascii="Garamond" w:hAnsi="Garamond"/>
        </w:rPr>
        <w:t>a</w:t>
      </w:r>
      <w:r>
        <w:rPr>
          <w:rFonts w:ascii="Garamond" w:hAnsi="Garamond"/>
        </w:rPr>
        <w:t>laşır fazla</w:t>
      </w:r>
      <w:r>
        <w:rPr>
          <w:rFonts w:ascii="Garamond" w:hAnsi="Garamond"/>
        </w:rPr>
        <w:softHyphen/>
        <w:t>laşmaz bir de bakar</w:t>
      </w:r>
      <w:r>
        <w:rPr>
          <w:rFonts w:ascii="Garamond" w:hAnsi="Garamond"/>
        </w:rPr>
        <w:softHyphen/>
        <w:t>sın kısalıvermiş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Şüph</w:t>
      </w:r>
      <w:r>
        <w:rPr>
          <w:rFonts w:ascii="Garamond" w:hAnsi="Garamond"/>
        </w:rPr>
        <w:t>e</w:t>
      </w:r>
      <w:r>
        <w:rPr>
          <w:rFonts w:ascii="Garamond" w:hAnsi="Garamond"/>
        </w:rPr>
        <w:t>siz münezzeh olan Allah sizi dünyadan s</w:t>
      </w:r>
      <w:r>
        <w:rPr>
          <w:rFonts w:ascii="Garamond" w:hAnsi="Garamond"/>
        </w:rPr>
        <w:t>a</w:t>
      </w:r>
      <w:r>
        <w:rPr>
          <w:rFonts w:ascii="Garamond" w:hAnsi="Garamond"/>
        </w:rPr>
        <w:t>kındırarak, uyararak, korkutarak ve bildirerek özrü bertaraf etmiştir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122-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Dünya öyle bir yur</w:t>
      </w:r>
      <w:r>
        <w:rPr>
          <w:rFonts w:ascii="Garamond" w:hAnsi="Garamond"/>
        </w:rPr>
        <w:t>t</w:t>
      </w:r>
      <w:r>
        <w:rPr>
          <w:rFonts w:ascii="Garamond" w:hAnsi="Garamond"/>
        </w:rPr>
        <w:t>tur ki fani-yok olması ve ehlinin de sonu</w:t>
      </w:r>
      <w:r>
        <w:rPr>
          <w:rFonts w:ascii="Garamond" w:hAnsi="Garamond"/>
        </w:rPr>
        <w:t>n</w:t>
      </w:r>
      <w:r>
        <w:rPr>
          <w:rFonts w:ascii="Garamond" w:hAnsi="Garamond"/>
        </w:rPr>
        <w:t>da onu bıra</w:t>
      </w:r>
      <w:r>
        <w:rPr>
          <w:rFonts w:ascii="Garamond" w:hAnsi="Garamond"/>
        </w:rPr>
        <w:softHyphen/>
        <w:t>kıp gitmesi-ayrılması takdir edilmiştir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(Dü</w:t>
      </w:r>
      <w:r>
        <w:rPr>
          <w:rFonts w:ascii="Garamond" w:hAnsi="Garamond"/>
        </w:rPr>
        <w:t>n</w:t>
      </w:r>
      <w:r>
        <w:rPr>
          <w:rFonts w:ascii="Garamond" w:hAnsi="Garamond"/>
        </w:rPr>
        <w:t>ya, ehli naza</w:t>
      </w:r>
      <w:r>
        <w:rPr>
          <w:rFonts w:ascii="Garamond" w:hAnsi="Garamond"/>
        </w:rPr>
        <w:softHyphen/>
        <w:t>rında) Pek tatlı, yem</w:t>
      </w:r>
      <w:r>
        <w:rPr>
          <w:rFonts w:ascii="Garamond" w:hAnsi="Garamond"/>
        </w:rPr>
        <w:softHyphen/>
        <w:t>yeşildir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Dünya hemen-hızla kendini taleb edene gelir ve ken</w:t>
      </w:r>
      <w:r>
        <w:rPr>
          <w:rFonts w:ascii="Garamond" w:hAnsi="Garamond"/>
        </w:rPr>
        <w:softHyphen/>
        <w:t>dine bakanın kalbine (sevgi) katar-karıştırır O halde düny</w:t>
      </w:r>
      <w:r>
        <w:rPr>
          <w:rFonts w:ascii="Garamond" w:hAnsi="Garamond"/>
        </w:rPr>
        <w:t>a</w:t>
      </w:r>
      <w:r>
        <w:rPr>
          <w:rFonts w:ascii="Garamond" w:hAnsi="Garamond"/>
        </w:rPr>
        <w:t>dan en güzel azıkla göçün-ayrılın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Dünyadan kendinize yeten şe</w:t>
      </w:r>
      <w:r>
        <w:rPr>
          <w:rFonts w:ascii="Garamond" w:hAnsi="Garamond"/>
        </w:rPr>
        <w:t>y</w:t>
      </w:r>
      <w:r>
        <w:rPr>
          <w:rFonts w:ascii="Garamond" w:hAnsi="Garamond"/>
        </w:rPr>
        <w:t>den fazlasını istemeyin ve size ula</w:t>
      </w:r>
      <w:r>
        <w:rPr>
          <w:rFonts w:ascii="Garamond" w:hAnsi="Garamond"/>
        </w:rPr>
        <w:softHyphen/>
        <w:t>şan-erişenden fazlasını taleb etmeyin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123-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Dünya, ona doğru davranana doğruluk yurdu, o</w:t>
      </w:r>
      <w:r>
        <w:rPr>
          <w:rFonts w:ascii="Garamond" w:hAnsi="Garamond"/>
        </w:rPr>
        <w:t>n</w:t>
      </w:r>
      <w:r>
        <w:rPr>
          <w:rFonts w:ascii="Garamond" w:hAnsi="Garamond"/>
        </w:rPr>
        <w:t>dan bir şey anlayana afiyet yurdu, ondan azık toplayana zenginlik yurdu ve onunla öğüt alana öğüt yurdudur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Dünya, Allah dostlar</w:t>
      </w:r>
      <w:r>
        <w:rPr>
          <w:rFonts w:ascii="Garamond" w:hAnsi="Garamond"/>
        </w:rPr>
        <w:t>ı</w:t>
      </w:r>
      <w:r>
        <w:rPr>
          <w:rFonts w:ascii="Garamond" w:hAnsi="Garamond"/>
        </w:rPr>
        <w:t>nın secde yeri (mescidi), meleklerinin nama</w:t>
      </w:r>
      <w:r>
        <w:rPr>
          <w:rFonts w:ascii="Garamond" w:hAnsi="Garamond"/>
        </w:rPr>
        <w:t>z</w:t>
      </w:r>
      <w:r>
        <w:rPr>
          <w:rFonts w:ascii="Garamond" w:hAnsi="Garamond"/>
        </w:rPr>
        <w:t>gahı, vahyinin iniş yeri ve dostlarının ticaret yurdudur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Onlar, orda çalışmal</w:t>
      </w:r>
      <w:r>
        <w:rPr>
          <w:rFonts w:ascii="Garamond" w:hAnsi="Garamond"/>
        </w:rPr>
        <w:t>a</w:t>
      </w:r>
      <w:r>
        <w:rPr>
          <w:rFonts w:ascii="Garamond" w:hAnsi="Garamond"/>
        </w:rPr>
        <w:t>rıyla rahmeti elde ettiler, cenneti kazandılar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Dünya, ayrılacağını bildirdiği, uzaklaşacağını ilan ett</w:t>
      </w:r>
      <w:r>
        <w:rPr>
          <w:rFonts w:ascii="Garamond" w:hAnsi="Garamond"/>
        </w:rPr>
        <w:t>i</w:t>
      </w:r>
      <w:r>
        <w:rPr>
          <w:rFonts w:ascii="Garamond" w:hAnsi="Garamond"/>
        </w:rPr>
        <w:t>ği, kend</w:t>
      </w:r>
      <w:r>
        <w:rPr>
          <w:rFonts w:ascii="Garamond" w:hAnsi="Garamond"/>
        </w:rPr>
        <w:t>i</w:t>
      </w:r>
      <w:r>
        <w:rPr>
          <w:rFonts w:ascii="Garamond" w:hAnsi="Garamond"/>
        </w:rPr>
        <w:t>sinin ve ehlinin faniliğini anlattığı halde onu kınayan ki</w:t>
      </w:r>
      <w:r>
        <w:rPr>
          <w:rFonts w:ascii="Garamond" w:hAnsi="Garamond"/>
        </w:rPr>
        <w:t>m</w:t>
      </w:r>
      <w:r>
        <w:rPr>
          <w:rFonts w:ascii="Garamond" w:hAnsi="Garamond"/>
        </w:rPr>
        <w:t>dir? Oysa dünya belasıyla belayı onlar için örnek vermiştir; neş</w:t>
      </w:r>
      <w:r>
        <w:rPr>
          <w:rFonts w:ascii="Garamond" w:hAnsi="Garamond"/>
        </w:rPr>
        <w:t>e</w:t>
      </w:r>
      <w:r>
        <w:rPr>
          <w:rFonts w:ascii="Garamond" w:hAnsi="Garamond"/>
        </w:rPr>
        <w:t>siyle onları neşeye teşvik etmiştir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Meyillendirmek, korkutmak, s</w:t>
      </w:r>
      <w:r>
        <w:rPr>
          <w:rFonts w:ascii="Garamond" w:hAnsi="Garamond"/>
        </w:rPr>
        <w:t>a</w:t>
      </w:r>
      <w:r>
        <w:rPr>
          <w:rFonts w:ascii="Garamond" w:hAnsi="Garamond"/>
        </w:rPr>
        <w:t>kındırmak ve uyarmak için geceyi afiyetle sabahlar, gündüzü ise f</w:t>
      </w:r>
      <w:r>
        <w:rPr>
          <w:rFonts w:ascii="Garamond" w:hAnsi="Garamond"/>
        </w:rPr>
        <w:t>e</w:t>
      </w:r>
      <w:r>
        <w:rPr>
          <w:rFonts w:ascii="Garamond" w:hAnsi="Garamond"/>
        </w:rPr>
        <w:t>laket ve faciayla akşamlar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Bu yüzden b</w:t>
      </w:r>
      <w:r>
        <w:rPr>
          <w:rFonts w:ascii="Garamond" w:hAnsi="Garamond"/>
        </w:rPr>
        <w:t>a</w:t>
      </w:r>
      <w:r>
        <w:rPr>
          <w:rFonts w:ascii="Garamond" w:hAnsi="Garamond"/>
        </w:rPr>
        <w:t>zıları pişmanlık sabahı dün</w:t>
      </w:r>
      <w:r>
        <w:rPr>
          <w:rFonts w:ascii="Garamond" w:hAnsi="Garamond"/>
        </w:rPr>
        <w:softHyphen/>
        <w:t>yayı kınar, bazısı ise kıyamet günü onu över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(Zira) dünya, (ahireti) onlara hatırlatmış, onlar da onu hatırlamışlardır (düşünüp öğüt almışlar</w:t>
      </w:r>
      <w:r>
        <w:rPr>
          <w:rFonts w:ascii="Garamond" w:hAnsi="Garamond"/>
        </w:rPr>
        <w:softHyphen/>
        <w:t>dır); dünya onlara haber vermiş, onlar da tasdik e</w:t>
      </w:r>
      <w:r>
        <w:rPr>
          <w:rFonts w:ascii="Garamond" w:hAnsi="Garamond"/>
        </w:rPr>
        <w:t>t</w:t>
      </w:r>
      <w:r>
        <w:rPr>
          <w:rFonts w:ascii="Garamond" w:hAnsi="Garamond"/>
        </w:rPr>
        <w:t>miş</w:t>
      </w:r>
      <w:r>
        <w:rPr>
          <w:rFonts w:ascii="Garamond" w:hAnsi="Garamond"/>
        </w:rPr>
        <w:softHyphen/>
        <w:t>lerdir; dünya onlara öğüt vermiş, onlar da öğüt almışla</w:t>
      </w:r>
      <w:r>
        <w:rPr>
          <w:rFonts w:ascii="Garamond" w:hAnsi="Garamond"/>
        </w:rPr>
        <w:t>r</w:t>
      </w:r>
      <w:r>
        <w:rPr>
          <w:rFonts w:ascii="Garamond" w:hAnsi="Garamond"/>
        </w:rPr>
        <w:t>dır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124- </w:t>
      </w:r>
      <w:r>
        <w:rPr>
          <w:rFonts w:ascii="Garamond" w:hAnsi="Garamond" w:cs="Lucida Sans Unicode"/>
          <w:kern w:val="2"/>
        </w:rPr>
        <w:t>“Şüphesiz dünya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rün gözünün sonudur ki arkasındaki hiçbir şeyi görmez, ama gözü olan kimselerin gözü bu düny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dan öteye geçer ve dünyanın ötesinde bir yurt old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ğunu bilir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Böylece gözü olan insan düny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dan göçer ama gö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leri görmeyen dünyaya doğru yol 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 xml:space="preserve">Gözleri gören insan dünyadan azık alır, ama gözleri görmeyen insan dünya için azık 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125- </w:t>
      </w:r>
      <w:r>
        <w:rPr>
          <w:rFonts w:ascii="Garamond" w:hAnsi="Garamond" w:cs="Lucida Sans Unicode"/>
          <w:kern w:val="2"/>
        </w:rPr>
        <w:t>“Allah’ı seviyorsanız kalbinden dünya sevgisini çık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126- </w:t>
      </w:r>
      <w:r>
        <w:rPr>
          <w:rFonts w:ascii="Garamond" w:hAnsi="Garamond" w:cs="Lucida Sans Unicode"/>
          <w:kern w:val="2"/>
        </w:rPr>
        <w:t>“Şüphesiz benim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yayı kesin üç talakla boşadım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Artık geriye dönüş yok, dizginl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rini boynuna attım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127- </w:t>
      </w:r>
      <w:r>
        <w:rPr>
          <w:rFonts w:ascii="Garamond" w:hAnsi="Garamond" w:cs="Lucida Sans Unicode"/>
          <w:kern w:val="2"/>
        </w:rPr>
        <w:t>“Şüphesiz eğer sen dünyaya yönelirsen dünya sana sırt çevirir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128- </w:t>
      </w:r>
      <w:r>
        <w:rPr>
          <w:rFonts w:ascii="Garamond" w:hAnsi="Garamond" w:cs="Lucida Sans Unicode"/>
          <w:kern w:val="2"/>
        </w:rPr>
        <w:t>“Şüphesiz sen dünyaya sırt çevirirsen, dünya sana yön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129- </w:t>
      </w:r>
      <w:r>
        <w:rPr>
          <w:rFonts w:ascii="Garamond" w:hAnsi="Garamond" w:cs="Lucida Sans Unicode"/>
          <w:kern w:val="2"/>
        </w:rPr>
        <w:t>“Şüphesiz dünya için amel edersen alışverişin hüsrana uğrar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130- </w:t>
      </w:r>
      <w:r>
        <w:rPr>
          <w:rFonts w:ascii="Garamond" w:hAnsi="Garamond" w:cs="Lucida Sans Unicode"/>
          <w:kern w:val="2"/>
        </w:rPr>
        <w:t>“Şüphesiz dünya sevg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sinden daha zararlı bir amelle münezzeh olan Allah’ı mülakat etmezsin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131- </w:t>
      </w:r>
      <w:r>
        <w:rPr>
          <w:rFonts w:ascii="Garamond" w:hAnsi="Garamond" w:cs="Lucida Sans Unicode"/>
          <w:kern w:val="2"/>
        </w:rPr>
        <w:t>“Şüphesiz eğer düny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 rağbet ederseniz ömrünüzü sizl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 baki kalmayacak ve sizl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de kendisine baki kalmayacağınız bir şeyde tüke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miş olursun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132- </w:t>
      </w:r>
      <w:r>
        <w:rPr>
          <w:rFonts w:ascii="Garamond" w:hAnsi="Garamond" w:cs="Lucida Sans Unicode"/>
          <w:kern w:val="2"/>
        </w:rPr>
        <w:t>“Şüphesiz dünya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sini tanımayanın düştüğü bir tuzaktır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133- </w:t>
      </w:r>
      <w:r>
        <w:rPr>
          <w:rFonts w:ascii="Garamond" w:hAnsi="Garamond" w:cs="Lucida Sans Unicode"/>
          <w:kern w:val="2"/>
        </w:rPr>
        <w:t>“Şüphesiz dünya farklı haletler geçici haller ve bela okl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rının hedefleridir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134- </w:t>
      </w:r>
      <w:r>
        <w:rPr>
          <w:rFonts w:ascii="Garamond" w:hAnsi="Garamond" w:cs="Lucida Sans Unicode"/>
          <w:kern w:val="2"/>
        </w:rPr>
        <w:t>“Şüphesiz dünya bir le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Kardeşler gibi üzerine toplananlar ise kardeşlikleri bi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birlerini parçalamaktan ve birbirlerine saldırmaktan alı ko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mayan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pekler gibidirler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135-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Dünya ehli, ancak ha</w:t>
      </w:r>
      <w:r>
        <w:rPr>
          <w:rFonts w:ascii="Garamond" w:hAnsi="Garamond"/>
        </w:rPr>
        <w:t>v</w:t>
      </w:r>
      <w:r>
        <w:rPr>
          <w:rFonts w:ascii="Garamond" w:hAnsi="Garamond"/>
        </w:rPr>
        <w:t>layan köpekler, av peşinde koşan can</w:t>
      </w:r>
      <w:r>
        <w:rPr>
          <w:rFonts w:ascii="Garamond" w:hAnsi="Garamond"/>
        </w:rPr>
        <w:t>a</w:t>
      </w:r>
      <w:r>
        <w:rPr>
          <w:rFonts w:ascii="Garamond" w:hAnsi="Garamond"/>
        </w:rPr>
        <w:t>varlardır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Biri diğerini ısırır; üstün olan zayıf olanı yer; büyüğü küçü</w:t>
      </w:r>
      <w:r>
        <w:rPr>
          <w:rFonts w:ascii="Garamond" w:hAnsi="Garamond"/>
        </w:rPr>
        <w:softHyphen/>
        <w:t>ğünü kahreder; ona galip g</w:t>
      </w:r>
      <w:r>
        <w:rPr>
          <w:rFonts w:ascii="Garamond" w:hAnsi="Garamond"/>
        </w:rPr>
        <w:t>e</w:t>
      </w:r>
      <w:r>
        <w:rPr>
          <w:rFonts w:ascii="Garamond" w:hAnsi="Garamond"/>
        </w:rPr>
        <w:t>lir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Dünya ehli; bazıları ayakları bağlanmış, bazıları ise serbest b</w:t>
      </w:r>
      <w:r>
        <w:rPr>
          <w:rFonts w:ascii="Garamond" w:hAnsi="Garamond"/>
        </w:rPr>
        <w:t>ı</w:t>
      </w:r>
      <w:r>
        <w:rPr>
          <w:rFonts w:ascii="Garamond" w:hAnsi="Garamond"/>
        </w:rPr>
        <w:t>rakılmış</w:t>
      </w:r>
      <w:r w:rsidR="00A11CAB">
        <w:rPr>
          <w:rFonts w:ascii="Garamond" w:hAnsi="Garamond"/>
        </w:rPr>
        <w:t xml:space="preserve"> </w:t>
      </w:r>
      <w:r>
        <w:rPr>
          <w:rFonts w:ascii="Garamond" w:hAnsi="Garamond"/>
        </w:rPr>
        <w:t>develer gib</w:t>
      </w:r>
      <w:r>
        <w:rPr>
          <w:rFonts w:ascii="Garamond" w:hAnsi="Garamond"/>
        </w:rPr>
        <w:t>i</w:t>
      </w:r>
      <w:r>
        <w:rPr>
          <w:rFonts w:ascii="Garamond" w:hAnsi="Garamond"/>
        </w:rPr>
        <w:t>dir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Akıllarını kaybetmiş, meçhule dalıp gitmi</w:t>
      </w:r>
      <w:r>
        <w:rPr>
          <w:rFonts w:ascii="Garamond" w:hAnsi="Garamond"/>
        </w:rPr>
        <w:t>ş</w:t>
      </w:r>
      <w:r>
        <w:rPr>
          <w:rFonts w:ascii="Garamond" w:hAnsi="Garamond"/>
        </w:rPr>
        <w:t>lerdir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136- </w:t>
      </w:r>
      <w:r>
        <w:rPr>
          <w:rFonts w:ascii="Garamond" w:hAnsi="Garamond" w:cs="Lucida Sans Unicode"/>
          <w:kern w:val="2"/>
        </w:rPr>
        <w:t>“Şüphesiz dünya serap gibi yok olacak ve bulutlar gibi dağılacak çok az günlerin metas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137- </w:t>
      </w:r>
      <w:r>
        <w:rPr>
          <w:rFonts w:ascii="Garamond" w:hAnsi="Garamond" w:cs="Lucida Sans Unicode"/>
          <w:kern w:val="2"/>
        </w:rPr>
        <w:t>“Dünyayı deneyen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misali dar ve kuru bir konaktan geniş, yeşil ve şen bir konağa yolculuk edenlerin mis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Geniş ve karar kılacakları yere varmak için yolun zorluğu, yolculuğun meşakkati ve yiy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cek sıkıntısına katlanırlar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138- </w:t>
      </w:r>
      <w:r>
        <w:rPr>
          <w:rFonts w:ascii="Garamond" w:hAnsi="Garamond" w:cs="Lucida Sans Unicode"/>
          <w:kern w:val="2"/>
        </w:rPr>
        <w:t>“Nefsin afeti dünyaya vurulmaktır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139- </w:t>
      </w:r>
      <w:r>
        <w:rPr>
          <w:rFonts w:ascii="Garamond" w:hAnsi="Garamond" w:cs="Lucida Sans Unicode"/>
          <w:kern w:val="2"/>
        </w:rPr>
        <w:t>“Ahirete kötü giden kimse, dünya sevgisini tercih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mekle kötü gitmiştir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140- </w:t>
      </w:r>
      <w:r>
        <w:rPr>
          <w:rFonts w:ascii="Garamond" w:hAnsi="Garamond" w:cs="Lucida Sans Unicode"/>
          <w:kern w:val="2"/>
        </w:rPr>
        <w:t>“Dünya kötü bir evdir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141- </w:t>
      </w:r>
      <w:r>
        <w:rPr>
          <w:rFonts w:ascii="Garamond" w:hAnsi="Garamond" w:cs="Lucida Sans Unicode"/>
          <w:kern w:val="2"/>
        </w:rPr>
        <w:t>“Dünyaya vurulmanın meyvesi büyük sıkıntıdır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142- </w:t>
      </w:r>
      <w:r>
        <w:rPr>
          <w:rFonts w:ascii="Garamond" w:hAnsi="Garamond" w:cs="Lucida Sans Unicode"/>
          <w:kern w:val="2"/>
        </w:rPr>
        <w:t>“Dünyanın serveti ahiretin fakirliğidir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143- </w:t>
      </w:r>
      <w:r>
        <w:rPr>
          <w:rFonts w:ascii="Garamond" w:hAnsi="Garamond" w:cs="Lucida Sans Unicode"/>
          <w:kern w:val="2"/>
        </w:rPr>
        <w:t>“Dünyaya sığınanın va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lığı çalınmış ve dünyadan bol nasiplenen musibete uğramıştır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144- </w:t>
      </w:r>
      <w:r>
        <w:rPr>
          <w:rFonts w:ascii="Garamond" w:hAnsi="Garamond" w:cs="Lucida Sans Unicode"/>
          <w:kern w:val="2"/>
        </w:rPr>
        <w:t>“Dünyanın bağışı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luktur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Rahatlığı sıkıntı, esenliği yokluk ve bağışları yağmalanmı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145- </w:t>
      </w:r>
      <w:r>
        <w:rPr>
          <w:rFonts w:ascii="Garamond" w:hAnsi="Garamond" w:cs="Lucida Sans Unicode"/>
          <w:kern w:val="2"/>
        </w:rPr>
        <w:t>“Aklın meyvesi düny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 düşmanlık ve nefsani istekleri bastı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146- </w:t>
      </w:r>
      <w:r>
        <w:rPr>
          <w:rFonts w:ascii="Garamond" w:hAnsi="Garamond" w:cs="Lucida Sans Unicode"/>
          <w:kern w:val="2"/>
        </w:rPr>
        <w:t>“Dünya sevgisi her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tanın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147- </w:t>
      </w:r>
      <w:r>
        <w:rPr>
          <w:rFonts w:ascii="Garamond" w:hAnsi="Garamond" w:cs="Lucida Sans Unicode"/>
          <w:kern w:val="2"/>
        </w:rPr>
        <w:t>“Dünya sevgisi fitnel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başı ve sıkıntıların köküdür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148- </w:t>
      </w:r>
      <w:r>
        <w:rPr>
          <w:rFonts w:ascii="Garamond" w:hAnsi="Garamond" w:cs="Lucida Sans Unicode"/>
          <w:kern w:val="2"/>
        </w:rPr>
        <w:t>“Dünya çocuklarına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rışmak belanın başı ve takvanın fesadıdır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149- </w:t>
      </w:r>
      <w:r>
        <w:rPr>
          <w:rFonts w:ascii="Garamond" w:hAnsi="Garamond" w:cs="Lucida Sans Unicode"/>
          <w:kern w:val="2"/>
        </w:rPr>
        <w:t>“Ümidi ve niyazı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 olan kimsenin ümit ve isteği ümitsizlik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150- </w:t>
      </w:r>
      <w:r>
        <w:rPr>
          <w:rFonts w:ascii="Garamond" w:hAnsi="Garamond" w:cs="Lucida Sans Unicode"/>
          <w:kern w:val="2"/>
        </w:rPr>
        <w:t>“Dünyanın değeri az, hasılı küçük, sevinci haksız,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ğışları ald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tıcıdır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151- </w:t>
      </w:r>
      <w:r>
        <w:rPr>
          <w:rFonts w:ascii="Garamond" w:hAnsi="Garamond" w:cs="Lucida Sans Unicode"/>
          <w:kern w:val="2"/>
        </w:rPr>
        <w:t>“Dünya hayrı değersiz ve kötülüğü hazırdır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152- </w:t>
      </w:r>
      <w:r>
        <w:rPr>
          <w:rFonts w:ascii="Garamond" w:hAnsi="Garamond" w:cs="Lucida Sans Unicode"/>
          <w:kern w:val="2"/>
        </w:rPr>
        <w:t>“Dünya sevgisi tamahı gerektirir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153- </w:t>
      </w:r>
      <w:r>
        <w:rPr>
          <w:rFonts w:ascii="Garamond" w:hAnsi="Garamond" w:cs="Lucida Sans Unicode"/>
          <w:kern w:val="2"/>
        </w:rPr>
        <w:t>“Dünya sevgisi aklı b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 xml:space="preserve">zar, kalbi hikmet duyma hususunda sağır 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der ve şiddetli bir azaba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154- </w:t>
      </w:r>
      <w:r>
        <w:rPr>
          <w:rFonts w:ascii="Garamond" w:hAnsi="Garamond" w:cs="Lucida Sans Unicode"/>
          <w:kern w:val="2"/>
        </w:rPr>
        <w:t>“Dünya tatlılığı ahiret acılığını ve kötü akıbeti gerekt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155- </w:t>
      </w:r>
      <w:r>
        <w:rPr>
          <w:rFonts w:ascii="Garamond" w:hAnsi="Garamond" w:cs="Lucida Sans Unicode"/>
          <w:kern w:val="2"/>
        </w:rPr>
        <w:t>“Dünya tatlılığı sabr (çok acı bir ilaç), yemeği zehir ve sebepleri çürümüş iptir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156- </w:t>
      </w:r>
      <w:r>
        <w:rPr>
          <w:rFonts w:ascii="Garamond" w:hAnsi="Garamond" w:cs="Lucida Sans Unicode"/>
          <w:kern w:val="2"/>
        </w:rPr>
        <w:t>“Dünyanın dirisi ölüm ile, sıhhatlisi hastalık ile karşı ka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şıyadır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Ölüm ve belaların hedefidir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157- </w:t>
      </w:r>
      <w:r>
        <w:rPr>
          <w:rFonts w:ascii="Garamond" w:hAnsi="Garamond" w:cs="Lucida Sans Unicode"/>
          <w:kern w:val="2"/>
        </w:rPr>
        <w:t>“Dünya ehline mutsu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luk, fena, yokluk ve helak hükmü veri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158- </w:t>
      </w:r>
      <w:r>
        <w:rPr>
          <w:rFonts w:ascii="Garamond" w:hAnsi="Garamond" w:cs="Lucida Sans Unicode"/>
          <w:kern w:val="2"/>
        </w:rPr>
        <w:t>“Dünya şehvetlerle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rılmış, hazır lezzetlerle kendini sevdirmiş, h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lelerle süslenmiş ve arzularla ziynetlenmiştir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159- </w:t>
      </w:r>
      <w:r>
        <w:rPr>
          <w:rFonts w:ascii="Garamond" w:hAnsi="Garamond" w:cs="Lucida Sans Unicode"/>
          <w:kern w:val="2"/>
        </w:rPr>
        <w:t>“Dünyanın hayrı hasret ve şerri ise pişmanlıktır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160- </w:t>
      </w:r>
      <w:r>
        <w:rPr>
          <w:rFonts w:ascii="Garamond" w:hAnsi="Garamond" w:cs="Lucida Sans Unicode"/>
          <w:kern w:val="2"/>
        </w:rPr>
        <w:t>“Afetlerin başı dünyayı sevmektir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161- </w:t>
      </w:r>
      <w:r>
        <w:rPr>
          <w:rFonts w:ascii="Garamond" w:hAnsi="Garamond" w:cs="Lucida Sans Unicode"/>
          <w:kern w:val="2"/>
        </w:rPr>
        <w:t>“Dünya belalar ile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rılmış ve vefasızlıkla nitelendirilmiştir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Ahvali devam etmez, kendisine inenleri salim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162- </w:t>
      </w:r>
      <w:r>
        <w:rPr>
          <w:rFonts w:ascii="Garamond" w:hAnsi="Garamond" w:cs="Lucida Sans Unicode"/>
          <w:kern w:val="2"/>
        </w:rPr>
        <w:t>“Dünya, sahibine ho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dur, helali haramına, hayrı şerrine ve tatlılığı acısına karı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163- </w:t>
      </w:r>
      <w:r>
        <w:rPr>
          <w:rFonts w:ascii="Garamond" w:hAnsi="Garamond" w:cs="Lucida Sans Unicode"/>
          <w:kern w:val="2"/>
        </w:rPr>
        <w:t>“Fena yurdu asillerin yattığı yer, mutsuzların ve saldı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ganların yurdudur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164- </w:t>
      </w:r>
      <w:r>
        <w:rPr>
          <w:rFonts w:ascii="Garamond" w:hAnsi="Garamond" w:cs="Lucida Sans Unicode"/>
          <w:kern w:val="2"/>
        </w:rPr>
        <w:t>“Dünyayı anmak en acı derttir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165- </w:t>
      </w:r>
      <w:r>
        <w:rPr>
          <w:rFonts w:ascii="Garamond" w:hAnsi="Garamond" w:cs="Lucida Sans Unicode"/>
          <w:kern w:val="2"/>
        </w:rPr>
        <w:t>“Dünya horluğu, ahiret izzetidir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166- </w:t>
      </w:r>
      <w:r>
        <w:rPr>
          <w:rFonts w:ascii="Garamond" w:hAnsi="Garamond" w:cs="Lucida Sans Unicode"/>
          <w:kern w:val="2"/>
        </w:rPr>
        <w:t>“Dünyadan nice sak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nılması gereken şey senin nezdinde hesaba gelmez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167- </w:t>
      </w:r>
      <w:r>
        <w:rPr>
          <w:rFonts w:ascii="Garamond" w:hAnsi="Garamond" w:cs="Lucida Sans Unicode"/>
          <w:kern w:val="2"/>
        </w:rPr>
        <w:t>“Nefsi dünyanın süsl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rinden alı koymak aklın meyvesidir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168- </w:t>
      </w:r>
      <w:r>
        <w:rPr>
          <w:rFonts w:ascii="Garamond" w:hAnsi="Garamond" w:cs="Lucida Sans Unicode"/>
          <w:kern w:val="2"/>
        </w:rPr>
        <w:t>“Dünyadan hoşnut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man, seçiminin kötülüğünden ve talihinin mutsuzluğundandır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169- </w:t>
      </w:r>
      <w:r>
        <w:rPr>
          <w:rFonts w:ascii="Garamond" w:hAnsi="Garamond" w:cs="Lucida Sans Unicode"/>
          <w:kern w:val="2"/>
        </w:rPr>
        <w:t>“Dünyanın artışı, ahireti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170- </w:t>
      </w:r>
      <w:r>
        <w:rPr>
          <w:rFonts w:ascii="Garamond" w:hAnsi="Garamond" w:cs="Lucida Sans Unicode"/>
          <w:kern w:val="2"/>
        </w:rPr>
        <w:t>“Dünyanın ziyneti,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yıf akılları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171- </w:t>
      </w:r>
      <w:r>
        <w:rPr>
          <w:rFonts w:ascii="Garamond" w:hAnsi="Garamond" w:cs="Lucida Sans Unicode"/>
          <w:kern w:val="2"/>
        </w:rPr>
        <w:t>“Aklın bozulma sebebi dünya sevgisidir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172- </w:t>
      </w:r>
      <w:r>
        <w:rPr>
          <w:rFonts w:ascii="Garamond" w:hAnsi="Garamond" w:cs="Lucida Sans Unicode"/>
          <w:kern w:val="2"/>
        </w:rPr>
        <w:t>“Dünya saltanatı zillet ve yüceliği aşağılıktır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173- </w:t>
      </w:r>
      <w:r>
        <w:rPr>
          <w:rFonts w:ascii="Garamond" w:hAnsi="Garamond" w:cs="Lucida Sans Unicode"/>
          <w:kern w:val="2"/>
        </w:rPr>
        <w:t>“Dünyanın sevinci ald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tıcı ve metası yok olucudur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174- </w:t>
      </w:r>
      <w:r>
        <w:rPr>
          <w:rFonts w:ascii="Garamond" w:hAnsi="Garamond" w:cs="Lucida Sans Unicode"/>
          <w:kern w:val="2"/>
        </w:rPr>
        <w:t>“Mihnetlerin en kötüsü dünya sevgisidir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175- </w:t>
      </w:r>
      <w:r>
        <w:rPr>
          <w:rFonts w:ascii="Garamond" w:hAnsi="Garamond" w:cs="Lucida Sans Unicode"/>
          <w:kern w:val="2"/>
        </w:rPr>
        <w:t>“Fitnelerin en kötüsü dünya sevgisidir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176- </w:t>
      </w:r>
      <w:r>
        <w:rPr>
          <w:rFonts w:ascii="Garamond" w:hAnsi="Garamond" w:cs="Lucida Sans Unicode"/>
          <w:kern w:val="2"/>
        </w:rPr>
        <w:t>“Ahiretin salahı düny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 reddetmektir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177- </w:t>
      </w:r>
      <w:r>
        <w:rPr>
          <w:rFonts w:ascii="Garamond" w:hAnsi="Garamond" w:cs="Lucida Sans Unicode"/>
          <w:kern w:val="2"/>
        </w:rPr>
        <w:t>“Dünyanın sıhhati ha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talık ve lezzeti derttir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178- </w:t>
      </w:r>
      <w:r>
        <w:rPr>
          <w:rFonts w:ascii="Garamond" w:hAnsi="Garamond" w:cs="Lucida Sans Unicode"/>
          <w:kern w:val="2"/>
        </w:rPr>
        <w:t>“Dünyanın talakı, ahiretin mehiridir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179- </w:t>
      </w:r>
      <w:r>
        <w:rPr>
          <w:rFonts w:ascii="Garamond" w:hAnsi="Garamond" w:cs="Lucida Sans Unicode"/>
          <w:kern w:val="2"/>
        </w:rPr>
        <w:t>“Dünyayı taleb etmek fitnenin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180- </w:t>
      </w:r>
      <w:r>
        <w:rPr>
          <w:rFonts w:ascii="Garamond" w:hAnsi="Garamond" w:cs="Lucida Sans Unicode"/>
          <w:kern w:val="2"/>
        </w:rPr>
        <w:t>“Dünyayı dini ile taleb eden cezalandırılır ve kınanır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181- </w:t>
      </w:r>
      <w:r>
        <w:rPr>
          <w:rFonts w:ascii="Garamond" w:hAnsi="Garamond" w:cs="Lucida Sans Unicode"/>
          <w:kern w:val="2"/>
        </w:rPr>
        <w:t>“Dünyayı taleb eden ahireti kaybeder, ölüm ona çatar ve aniden yakalar ve dünyadan sadece kendi nasibine erişir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182- </w:t>
      </w:r>
      <w:r>
        <w:rPr>
          <w:rFonts w:ascii="Garamond" w:hAnsi="Garamond" w:cs="Lucida Sans Unicode"/>
          <w:kern w:val="2"/>
        </w:rPr>
        <w:t>“Dünyanın süslerinden yüz çeviren kimse cennet müjd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sinin sevincine erişmiştir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183- </w:t>
      </w:r>
      <w:r>
        <w:rPr>
          <w:rFonts w:ascii="Garamond" w:hAnsi="Garamond" w:cs="Lucida Sans Unicode"/>
          <w:kern w:val="2"/>
        </w:rPr>
        <w:t>“Fena yurdunu ima eden ve beka yurdunu terk eden kimseden şaşarım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184- </w:t>
      </w:r>
      <w:r>
        <w:rPr>
          <w:rFonts w:ascii="Garamond" w:hAnsi="Garamond" w:cs="Lucida Sans Unicode"/>
          <w:kern w:val="2"/>
        </w:rPr>
        <w:t>“Nefsini tanıyan kimse fena yurduna nasıl ünsiyet edeb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lir, şaş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rım!”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185- </w:t>
      </w:r>
      <w:r>
        <w:rPr>
          <w:rFonts w:ascii="Garamond" w:hAnsi="Garamond" w:cs="Lucida Sans Unicode"/>
          <w:kern w:val="2"/>
        </w:rPr>
        <w:t>“Dünyanın kulu sürekli fitne ve beladadır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186- </w:t>
      </w:r>
      <w:r>
        <w:rPr>
          <w:rFonts w:ascii="Garamond" w:hAnsi="Garamond" w:cs="Lucida Sans Unicode"/>
          <w:kern w:val="2"/>
        </w:rPr>
        <w:t>“Dünyanın nihayeti f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187- </w:t>
      </w:r>
      <w:r>
        <w:rPr>
          <w:rFonts w:ascii="Garamond" w:hAnsi="Garamond" w:cs="Lucida Sans Unicode"/>
          <w:kern w:val="2"/>
        </w:rPr>
        <w:t>“Dünyanın hilesi insanı yere serer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188- </w:t>
      </w:r>
      <w:r>
        <w:rPr>
          <w:rFonts w:ascii="Garamond" w:hAnsi="Garamond" w:cs="Lucida Sans Unicode"/>
          <w:kern w:val="2"/>
        </w:rPr>
        <w:t>“Ey dünya! Hileni bi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meyen ve hile tuzakların kendisine gizli kalan kimseyi kandır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189- </w:t>
      </w:r>
      <w:r>
        <w:rPr>
          <w:rFonts w:ascii="Garamond" w:hAnsi="Garamond" w:cs="Lucida Sans Unicode"/>
          <w:kern w:val="2"/>
        </w:rPr>
        <w:t>“Dünya hiledir, düny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 olan her şey aldatış vesilesidir ve üz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rindeki her şey fanidir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190- </w:t>
      </w:r>
      <w:r>
        <w:rPr>
          <w:rFonts w:ascii="Garamond" w:hAnsi="Garamond" w:cs="Lucida Sans Unicode"/>
          <w:kern w:val="2"/>
        </w:rPr>
        <w:t>“Dünya çok aldatıcı, çok zarar vericidir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Sürekli değiş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ci, zahir olucu, yok olucu ve biticidir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191- </w:t>
      </w:r>
      <w:r>
        <w:rPr>
          <w:rFonts w:ascii="Garamond" w:hAnsi="Garamond" w:cs="Lucida Sans Unicode"/>
          <w:kern w:val="2"/>
        </w:rPr>
        <w:t>“Dünya yemeği öldür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cü bir zehir, sebepleri ise eski iplerdir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192- </w:t>
      </w:r>
      <w:r>
        <w:rPr>
          <w:rFonts w:ascii="Garamond" w:hAnsi="Garamond" w:cs="Lucida Sans Unicode"/>
          <w:kern w:val="2"/>
        </w:rPr>
        <w:t>“Dünyadan el çekme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le kurtuluşa erişilir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193- </w:t>
      </w:r>
      <w:r>
        <w:rPr>
          <w:rFonts w:ascii="Garamond" w:hAnsi="Garamond" w:cs="Lucida Sans Unicode"/>
          <w:kern w:val="2"/>
        </w:rPr>
        <w:t>“Dinin fesadı dünyadır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194- </w:t>
      </w:r>
      <w:r>
        <w:rPr>
          <w:rFonts w:ascii="Garamond" w:hAnsi="Garamond" w:cs="Lucida Sans Unicode"/>
          <w:kern w:val="2"/>
        </w:rPr>
        <w:t>“Dünyanın tüm karları hüsrandır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195- </w:t>
      </w:r>
      <w:r>
        <w:rPr>
          <w:rFonts w:ascii="Garamond" w:hAnsi="Garamond" w:cs="Lucida Sans Unicode"/>
          <w:kern w:val="2"/>
        </w:rPr>
        <w:t>“Dünya dostluğu ve ahireti terk hususunda birbirini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le samim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ce anlaşmışsınız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196- </w:t>
      </w:r>
      <w:r>
        <w:rPr>
          <w:rFonts w:ascii="Garamond" w:hAnsi="Garamond" w:cs="Lucida Sans Unicode"/>
          <w:kern w:val="2"/>
        </w:rPr>
        <w:t>“Şüphesiz dünya hilel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riyle süslenmiş ve ziynetleriyle aldatmı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197- </w:t>
      </w:r>
      <w:r>
        <w:rPr>
          <w:rFonts w:ascii="Garamond" w:hAnsi="Garamond" w:cs="Lucida Sans Unicode"/>
          <w:kern w:val="2"/>
        </w:rPr>
        <w:t>“Dünyanın tüm nime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leri helak ve yok olucudur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198- </w:t>
      </w:r>
      <w:r>
        <w:rPr>
          <w:rFonts w:ascii="Garamond" w:hAnsi="Garamond" w:cs="Lucida Sans Unicode"/>
          <w:kern w:val="2"/>
        </w:rPr>
        <w:t>“Az dünyanın bekası devam etmez, çok dünya ise 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ladan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vende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199- </w:t>
      </w:r>
      <w:r>
        <w:rPr>
          <w:rFonts w:ascii="Garamond" w:hAnsi="Garamond" w:cs="Lucida Sans Unicode"/>
          <w:kern w:val="2"/>
        </w:rPr>
        <w:t>“Her fani azdır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200- </w:t>
      </w:r>
      <w:r>
        <w:rPr>
          <w:rFonts w:ascii="Garamond" w:hAnsi="Garamond" w:cs="Lucida Sans Unicode"/>
          <w:kern w:val="2"/>
        </w:rPr>
        <w:t>“Dünyadan her şeyin işitilmesi, görülmesinden daha büyüktür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201- </w:t>
      </w:r>
      <w:r>
        <w:rPr>
          <w:rFonts w:ascii="Garamond" w:hAnsi="Garamond" w:cs="Lucida Sans Unicode"/>
          <w:kern w:val="2"/>
        </w:rPr>
        <w:t>“Şüphesiz dünyada ta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lı olan her şey acı olmuş ve saf olanlar bulanıklaşmıştır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202- </w:t>
      </w:r>
      <w:r>
        <w:rPr>
          <w:rFonts w:ascii="Garamond" w:hAnsi="Garamond" w:cs="Lucida Sans Unicode"/>
          <w:kern w:val="2"/>
        </w:rPr>
        <w:t>“Şüphesiz (peygamber) dünyayı küçümsemiş ve horl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mıştı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Başkalarının yanında da dünyayı horluyordu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Allah’ın dünyayı kendi iradesiyle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sinden aldığı ve başkalarına imtihan için yaydığını verdiğini biliyo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du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203- </w:t>
      </w:r>
      <w:r>
        <w:rPr>
          <w:rFonts w:ascii="Garamond" w:hAnsi="Garamond" w:cs="Lucida Sans Unicode"/>
          <w:kern w:val="2"/>
        </w:rPr>
        <w:t>“Mihnet dünya sevgisi ile birlikte kılınmıştır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204- </w:t>
      </w:r>
      <w:r>
        <w:rPr>
          <w:rFonts w:ascii="Garamond" w:hAnsi="Garamond" w:cs="Lucida Sans Unicode"/>
          <w:kern w:val="2"/>
        </w:rPr>
        <w:t>“Dünyanın tüm kola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lıkları zorluktur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205- </w:t>
      </w:r>
      <w:r>
        <w:rPr>
          <w:rFonts w:ascii="Garamond" w:hAnsi="Garamond" w:cs="Lucida Sans Unicode"/>
          <w:kern w:val="2"/>
        </w:rPr>
        <w:t>“Az bir dünya çok ahireti ortadan kaldırır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206- </w:t>
      </w:r>
      <w:r>
        <w:rPr>
          <w:rFonts w:ascii="Garamond" w:hAnsi="Garamond" w:cs="Lucida Sans Unicode"/>
          <w:kern w:val="2"/>
        </w:rPr>
        <w:t>“Dünyanın tüm hali sarsıntılı, varlığı çalınmış ve int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kal halind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207- </w:t>
      </w:r>
      <w:r>
        <w:rPr>
          <w:rFonts w:ascii="Garamond" w:hAnsi="Garamond" w:cs="Lucida Sans Unicode"/>
          <w:kern w:val="2"/>
        </w:rPr>
        <w:t>“Dünyanın tüm müdd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 bitici ve içindeki tüm diriler ölücü ve fani olucudur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208- </w:t>
      </w:r>
      <w:r>
        <w:rPr>
          <w:rFonts w:ascii="Garamond" w:hAnsi="Garamond" w:cs="Lucida Sans Unicode"/>
          <w:kern w:val="2"/>
        </w:rPr>
        <w:t>“Güneş ve gece bir ar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 gelmediği gibi Allah ve dünya sevgisi ile bir araya ge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209- </w:t>
      </w:r>
      <w:r>
        <w:rPr>
          <w:rFonts w:ascii="Garamond" w:hAnsi="Garamond" w:cs="Lucida Sans Unicode"/>
          <w:kern w:val="2"/>
        </w:rPr>
        <w:t>“Nice bina yapan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se, içinde oturmamıştır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210- </w:t>
      </w:r>
      <w:r>
        <w:rPr>
          <w:rFonts w:ascii="Garamond" w:hAnsi="Garamond" w:cs="Lucida Sans Unicode"/>
          <w:kern w:val="2"/>
        </w:rPr>
        <w:t>“İnsan dünyayla ne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dar fazla uğraşırsa ona o kadar bağlanır, onu o kadar hüsran yo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larına sokar ve helak edici şeylere düşürür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211- </w:t>
      </w:r>
      <w:r>
        <w:rPr>
          <w:rFonts w:ascii="Garamond" w:hAnsi="Garamond" w:cs="Lucida Sans Unicode"/>
          <w:kern w:val="2"/>
        </w:rPr>
        <w:t>“Kalbinde dünya sevg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 yer eden kimse nasıl Allah sevgisini i</w:t>
      </w:r>
      <w:r>
        <w:rPr>
          <w:rFonts w:ascii="Garamond" w:hAnsi="Garamond" w:cs="Lucida Sans Unicode"/>
          <w:kern w:val="2"/>
        </w:rPr>
        <w:t>d</w:t>
      </w:r>
      <w:r>
        <w:rPr>
          <w:rFonts w:ascii="Garamond" w:hAnsi="Garamond" w:cs="Lucida Sans Unicode"/>
          <w:kern w:val="2"/>
        </w:rPr>
        <w:t>dia edebilir?”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212- </w:t>
      </w:r>
      <w:r>
        <w:rPr>
          <w:rFonts w:ascii="Garamond" w:hAnsi="Garamond" w:cs="Lucida Sans Unicode"/>
          <w:kern w:val="2"/>
        </w:rPr>
        <w:t>“Dünyaya güvenen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ce kimse faciaya düçar kalmıştır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213- </w:t>
      </w:r>
      <w:r>
        <w:rPr>
          <w:rFonts w:ascii="Garamond" w:hAnsi="Garamond" w:cs="Lucida Sans Unicode"/>
          <w:kern w:val="2"/>
        </w:rPr>
        <w:t>“Nice dünyaya güv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nen kimse yere serilmiştir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214- </w:t>
      </w:r>
      <w:r>
        <w:rPr>
          <w:rFonts w:ascii="Garamond" w:hAnsi="Garamond" w:cs="Lucida Sans Unicode"/>
          <w:kern w:val="2"/>
        </w:rPr>
        <w:t>“Dünyadan kopucu olun ve ahirete bağlanın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215- </w:t>
      </w:r>
      <w:r>
        <w:rPr>
          <w:rFonts w:ascii="Garamond" w:hAnsi="Garamond" w:cs="Lucida Sans Unicode"/>
          <w:kern w:val="2"/>
        </w:rPr>
        <w:t>“Dünya ile ünsiyet ku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duğunda ondan daha fazla sakınıcı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216- </w:t>
      </w:r>
      <w:r>
        <w:rPr>
          <w:rFonts w:ascii="Garamond" w:hAnsi="Garamond" w:cs="Lucida Sans Unicode"/>
          <w:kern w:val="2"/>
        </w:rPr>
        <w:t>“Günlerin dönüşü rüy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lardır, lezzetleri dertlerdir ve bağışları ise yokluk ve hastalıkla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217- </w:t>
      </w:r>
      <w:r>
        <w:rPr>
          <w:rFonts w:ascii="Garamond" w:hAnsi="Garamond" w:cs="Lucida Sans Unicode"/>
          <w:kern w:val="2"/>
        </w:rPr>
        <w:t>“Dünyanın çokluğu a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lık, izzeti zillet, süsleri saptırıcı ve bağışl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 fitnedir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218- </w:t>
      </w:r>
      <w:r>
        <w:rPr>
          <w:rFonts w:ascii="Garamond" w:hAnsi="Garamond" w:cs="Lucida Sans Unicode"/>
          <w:kern w:val="2"/>
        </w:rPr>
        <w:t>“Nice azamet sahibini dünya hor kılmıştır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219- </w:t>
      </w:r>
      <w:r>
        <w:rPr>
          <w:rFonts w:ascii="Garamond" w:hAnsi="Garamond" w:cs="Lucida Sans Unicode"/>
          <w:kern w:val="2"/>
        </w:rPr>
        <w:t>“Dünyanın şüphesiz kendi yurtlarını olmadığı bilen ve onu (ahiret ile) değiştiren topl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luk gibi olun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220- </w:t>
      </w:r>
      <w:r>
        <w:rPr>
          <w:rFonts w:ascii="Garamond" w:hAnsi="Garamond" w:cs="Lucida Sans Unicode"/>
          <w:kern w:val="2"/>
        </w:rPr>
        <w:t>“Fayda vermeyen bir şey zarar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Dünya tatlılığı ve acılığı ile göçer, fakirlik ilahi ze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ginlik ile birlikte olunca zarar vermez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221- </w:t>
      </w:r>
      <w:r>
        <w:rPr>
          <w:rFonts w:ascii="Garamond" w:hAnsi="Garamond" w:cs="Lucida Sans Unicode"/>
          <w:kern w:val="2"/>
        </w:rPr>
        <w:t>“Dünyadan bir şey ka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bedince bu (senin için) bir ganimettir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222- </w:t>
      </w:r>
      <w:r>
        <w:rPr>
          <w:rFonts w:ascii="Garamond" w:hAnsi="Garamond" w:cs="Lucida Sans Unicode"/>
          <w:kern w:val="2"/>
        </w:rPr>
        <w:t>“Dünya ile meşgul olan kimse nasıl ahiret için amel etsin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223- </w:t>
      </w:r>
      <w:r>
        <w:rPr>
          <w:rFonts w:ascii="Garamond" w:hAnsi="Garamond" w:cs="Lucida Sans Unicode"/>
          <w:kern w:val="2"/>
        </w:rPr>
        <w:t>“Her doğan şeyin bir batışı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224- </w:t>
      </w:r>
      <w:r>
        <w:rPr>
          <w:rFonts w:ascii="Garamond" w:hAnsi="Garamond" w:cs="Lucida Sans Unicode"/>
          <w:kern w:val="2"/>
        </w:rPr>
        <w:t>“Dünyayı nefsin için bir paha ve Allah nezdinde senin için olanlara bir karşılık görmen (ka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lı) ticaret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225- </w:t>
      </w:r>
      <w:r>
        <w:rPr>
          <w:rFonts w:ascii="Garamond" w:hAnsi="Garamond" w:cs="Lucida Sans Unicode"/>
          <w:kern w:val="2"/>
        </w:rPr>
        <w:t>“Dünyadan bir sevince erişen herkes ardından bir hüzne boğ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226- </w:t>
      </w:r>
      <w:r>
        <w:rPr>
          <w:rFonts w:ascii="Garamond" w:hAnsi="Garamond" w:cs="Lucida Sans Unicode"/>
          <w:kern w:val="2"/>
        </w:rPr>
        <w:t>“Rahatlık bulutu kime gölge ederse, üzerine bela ya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muru yağar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227- </w:t>
      </w:r>
      <w:r>
        <w:rPr>
          <w:rFonts w:ascii="Garamond" w:hAnsi="Garamond" w:cs="Lucida Sans Unicode"/>
          <w:kern w:val="2"/>
        </w:rPr>
        <w:t>“Dünya için amel eden hüsrana uğrar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228- </w:t>
      </w:r>
      <w:r>
        <w:rPr>
          <w:rFonts w:ascii="Garamond" w:hAnsi="Garamond" w:cs="Lucida Sans Unicode"/>
          <w:kern w:val="2"/>
        </w:rPr>
        <w:t>“Kendisinden el çeken kimseye dünya, istemediği halde gelir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229- </w:t>
      </w:r>
      <w:r>
        <w:rPr>
          <w:rFonts w:ascii="Garamond" w:hAnsi="Garamond" w:cs="Lucida Sans Unicode"/>
          <w:kern w:val="2"/>
        </w:rPr>
        <w:t>“Dünyadan öne geçm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çalışan kimseyi dünya kaybeder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230- </w:t>
      </w:r>
      <w:r>
        <w:rPr>
          <w:rFonts w:ascii="Garamond" w:hAnsi="Garamond" w:cs="Lucida Sans Unicode"/>
          <w:kern w:val="2"/>
        </w:rPr>
        <w:t>“Dünyadan uzak duran kimseyi dünya taleb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231- </w:t>
      </w:r>
      <w:r>
        <w:rPr>
          <w:rFonts w:ascii="Garamond" w:hAnsi="Garamond" w:cs="Lucida Sans Unicode"/>
          <w:kern w:val="2"/>
        </w:rPr>
        <w:t>“Dünya ile boğuşan kimse, dünya yere serer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232- </w:t>
      </w:r>
      <w:r>
        <w:rPr>
          <w:rFonts w:ascii="Garamond" w:hAnsi="Garamond" w:cs="Lucida Sans Unicode"/>
          <w:kern w:val="2"/>
        </w:rPr>
        <w:t>“Dünyaya isyan edene, dünya itaat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233- </w:t>
      </w:r>
      <w:r>
        <w:rPr>
          <w:rFonts w:ascii="Garamond" w:hAnsi="Garamond" w:cs="Lucida Sans Unicode"/>
          <w:kern w:val="2"/>
        </w:rPr>
        <w:t>“Dünyadan yüz çevir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ne, dünya bizzat gider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234- </w:t>
      </w:r>
      <w:r>
        <w:rPr>
          <w:rFonts w:ascii="Garamond" w:hAnsi="Garamond" w:cs="Lucida Sans Unicode"/>
          <w:kern w:val="2"/>
        </w:rPr>
        <w:t>“Dünyaya sahip olanın yere serilmesi çok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235- </w:t>
      </w:r>
      <w:r>
        <w:rPr>
          <w:rFonts w:ascii="Garamond" w:hAnsi="Garamond" w:cs="Lucida Sans Unicode"/>
          <w:kern w:val="2"/>
        </w:rPr>
        <w:t>“Dünyayı imar eden kimse, ahiretini harab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236- </w:t>
      </w:r>
      <w:r>
        <w:rPr>
          <w:rFonts w:ascii="Garamond" w:hAnsi="Garamond" w:cs="Lucida Sans Unicode"/>
          <w:kern w:val="2"/>
        </w:rPr>
        <w:t>“Dünyayı çok taleb eden kimse, kendisini helak eden şeyleri çok taleb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237- </w:t>
      </w:r>
      <w:r>
        <w:rPr>
          <w:rFonts w:ascii="Garamond" w:hAnsi="Garamond" w:cs="Lucida Sans Unicode"/>
          <w:kern w:val="2"/>
        </w:rPr>
        <w:t>“Dünyayı az taleb eden kimse, kendisine güven veren şeyleri çok taleb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238- </w:t>
      </w:r>
      <w:r>
        <w:rPr>
          <w:rFonts w:ascii="Garamond" w:hAnsi="Garamond" w:cs="Lucida Sans Unicode"/>
          <w:kern w:val="2"/>
        </w:rPr>
        <w:t>“Dünya süsü kendisine hoş gelen kimseye hileler galip gelir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239- </w:t>
      </w:r>
      <w:r>
        <w:rPr>
          <w:rFonts w:ascii="Garamond" w:hAnsi="Garamond" w:cs="Lucida Sans Unicode"/>
          <w:kern w:val="2"/>
        </w:rPr>
        <w:t>“Dünyadan hoşnut olan kimseyi ahiret zayi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240- </w:t>
      </w:r>
      <w:r>
        <w:rPr>
          <w:rFonts w:ascii="Garamond" w:hAnsi="Garamond" w:cs="Lucida Sans Unicode"/>
          <w:kern w:val="2"/>
        </w:rPr>
        <w:t>“Dünyadan olan her ş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yin bir sonu ve yok oluşu va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241- </w:t>
      </w:r>
      <w:r>
        <w:rPr>
          <w:rFonts w:ascii="Garamond" w:hAnsi="Garamond" w:cs="Lucida Sans Unicode"/>
          <w:kern w:val="2"/>
        </w:rPr>
        <w:t>“Şüphesiz dünya sizl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 örtüsünü kaldırmış ve hepinize eşit ş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kilde ilan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242- </w:t>
      </w:r>
      <w:r>
        <w:rPr>
          <w:rFonts w:ascii="Garamond" w:hAnsi="Garamond" w:cs="Lucida Sans Unicode"/>
          <w:kern w:val="2"/>
        </w:rPr>
        <w:t>“Dünya sevgisi için k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laklar hikmeti duymaya karşı sağır olmuş ve kalpler basiret nuru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körelmiştir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243- </w:t>
      </w:r>
      <w:r>
        <w:rPr>
          <w:rFonts w:ascii="Garamond" w:hAnsi="Garamond" w:cs="Lucida Sans Unicode"/>
          <w:kern w:val="2"/>
        </w:rPr>
        <w:t>“Münezzeh olan Allah dünyayı kulları için seçmemiş ve onu düşmanlarından esirgem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244- </w:t>
      </w:r>
      <w:r>
        <w:rPr>
          <w:rFonts w:ascii="Garamond" w:hAnsi="Garamond" w:cs="Lucida Sans Unicode"/>
          <w:kern w:val="2"/>
        </w:rPr>
        <w:t>“Verdiği sıkıntılar y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zünden kendisinden yüz çeviren kimse dışında, hiç kimse düny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dan hoş bir yüz görmemiştir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245- </w:t>
      </w:r>
      <w:r>
        <w:rPr>
          <w:rFonts w:ascii="Garamond" w:hAnsi="Garamond" w:cs="Lucida Sans Unicode"/>
          <w:kern w:val="2"/>
        </w:rPr>
        <w:t>“Dünya ehli akıl ed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cek olsaydı dünya harab olurdu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246- </w:t>
      </w:r>
      <w:r>
        <w:rPr>
          <w:rFonts w:ascii="Garamond" w:hAnsi="Garamond" w:cs="Lucida Sans Unicode"/>
          <w:kern w:val="2"/>
        </w:rPr>
        <w:t>“Dünya Allah nezdi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 övülmüş olsaydı onu dostlarına özgü kılardı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Lakin Allah dostl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rının kalbini ondan çevirtmiş, dünya hakkındaki 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mahlarını yok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247- </w:t>
      </w:r>
      <w:r>
        <w:rPr>
          <w:rFonts w:ascii="Garamond" w:hAnsi="Garamond" w:cs="Lucida Sans Unicode"/>
          <w:kern w:val="2"/>
        </w:rPr>
        <w:t>“Dünyadan kendisini hoşnut kılacağını isteyen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(başkalarına) kötü isnatları çoğalır, saldırganlığı uzar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248- </w:t>
      </w:r>
      <w:r>
        <w:rPr>
          <w:rFonts w:ascii="Garamond" w:hAnsi="Garamond" w:cs="Lucida Sans Unicode"/>
          <w:kern w:val="2"/>
        </w:rPr>
        <w:t>“Sizden birine dünya baki olsaydı; dünya, şu anda eli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 olan kimseye ulaşmazdı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249- </w:t>
      </w:r>
      <w:r>
        <w:rPr>
          <w:rFonts w:ascii="Garamond" w:hAnsi="Garamond" w:cs="Lucida Sans Unicode"/>
          <w:kern w:val="2"/>
        </w:rPr>
        <w:t>“Dünya süsü gözüne hoş gelen kimsenin gözlerinin körlüğü 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dından gelir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250- </w:t>
      </w:r>
      <w:r>
        <w:rPr>
          <w:rFonts w:ascii="Garamond" w:hAnsi="Garamond" w:cs="Lucida Sans Unicode"/>
          <w:kern w:val="2"/>
        </w:rPr>
        <w:t>“Dünyanın hilesine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venen kimse, korkması gereken şeyden kendisini güvende görür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251- </w:t>
      </w:r>
      <w:r>
        <w:rPr>
          <w:rFonts w:ascii="Garamond" w:hAnsi="Garamond" w:cs="Lucida Sans Unicode"/>
          <w:kern w:val="2"/>
        </w:rPr>
        <w:t>“Kalbi dünya sevgisine bağlanan kimse üç şeye bağla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mış olur: Sürekli hüzün, kendisini bırakmayan bir hırs ve ulaşam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yacağı bir arzu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252- </w:t>
      </w:r>
      <w:r>
        <w:rPr>
          <w:rFonts w:ascii="Garamond" w:hAnsi="Garamond" w:cs="Lucida Sans Unicode"/>
          <w:kern w:val="2"/>
        </w:rPr>
        <w:t>“Dünyaya zannı güzel olan kimseye mihnet ve zorluk hakim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253- </w:t>
      </w:r>
      <w:r>
        <w:rPr>
          <w:rFonts w:ascii="Garamond" w:hAnsi="Garamond" w:cs="Lucida Sans Unicode"/>
          <w:kern w:val="2"/>
        </w:rPr>
        <w:t>“Dünya süsüne rağbet eden kimse istediği bekayı kayb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254- </w:t>
      </w:r>
      <w:r>
        <w:rPr>
          <w:rFonts w:ascii="Garamond" w:hAnsi="Garamond" w:cs="Lucida Sans Unicode"/>
          <w:kern w:val="2"/>
        </w:rPr>
        <w:t>“Dünyaya mağlub olan kimse, önünü görmekten kör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255- </w:t>
      </w:r>
      <w:r>
        <w:rPr>
          <w:rFonts w:ascii="Garamond" w:hAnsi="Garamond" w:cs="Lucida Sans Unicode"/>
          <w:kern w:val="2"/>
        </w:rPr>
        <w:t>“Dünyayı imar eden kimse dinini bozar ve ahiretini harab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256- </w:t>
      </w:r>
      <w:r>
        <w:rPr>
          <w:rFonts w:ascii="Garamond" w:hAnsi="Garamond" w:cs="Lucida Sans Unicode"/>
          <w:kern w:val="2"/>
        </w:rPr>
        <w:t>“Gözünü dünyanın ç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cuklarıyla sınırlandıran kimse, hidayet yolunu görmekten kör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257- </w:t>
      </w:r>
      <w:r>
        <w:rPr>
          <w:rFonts w:ascii="Garamond" w:hAnsi="Garamond" w:cs="Lucida Sans Unicode"/>
          <w:kern w:val="2"/>
        </w:rPr>
        <w:t>“Dünyadan bir şey taleb eden, ahiretten istediği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daha fazl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sını kaybeder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258- </w:t>
      </w:r>
      <w:r>
        <w:rPr>
          <w:rFonts w:ascii="Garamond" w:hAnsi="Garamond" w:cs="Lucida Sans Unicode"/>
          <w:kern w:val="2"/>
        </w:rPr>
        <w:t>“Dünyayı ahiret ameli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 taleb eden kimseyi (bu iş) talep ettiği şeyden uzak düşürür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259- </w:t>
      </w:r>
      <w:r>
        <w:rPr>
          <w:rFonts w:ascii="Garamond" w:hAnsi="Garamond" w:cs="Lucida Sans Unicode"/>
          <w:kern w:val="2"/>
        </w:rPr>
        <w:t>“Dünya nimetlerinden nefsini uzak kılan kimsenin, 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lı kemale ermiştir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260- </w:t>
      </w:r>
      <w:r>
        <w:rPr>
          <w:rFonts w:ascii="Garamond" w:hAnsi="Garamond" w:cs="Lucida Sans Unicode"/>
          <w:kern w:val="2"/>
        </w:rPr>
        <w:t>“Dünyadan bir şeye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hip olan kimse ahiretinden malik olduğu şeyden fazlasını kaybeder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261- </w:t>
      </w:r>
      <w:r>
        <w:rPr>
          <w:rFonts w:ascii="Garamond" w:hAnsi="Garamond" w:cs="Lucida Sans Unicode"/>
          <w:kern w:val="2"/>
        </w:rPr>
        <w:t>“Dünyayı tanıyan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se, kendisine ulaşan şeyler sebebiyle hüzünlenmez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262- </w:t>
      </w:r>
      <w:r>
        <w:rPr>
          <w:rFonts w:ascii="Garamond" w:hAnsi="Garamond" w:cs="Lucida Sans Unicode"/>
          <w:kern w:val="2"/>
        </w:rPr>
        <w:t>“Dünyanın hilesini 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len kimse imkansız rüyalarına aldanmaz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263- </w:t>
      </w:r>
      <w:r>
        <w:rPr>
          <w:rFonts w:ascii="Garamond" w:hAnsi="Garamond" w:cs="Lucida Sans Unicode"/>
          <w:kern w:val="2"/>
        </w:rPr>
        <w:t>“Dünyaya ulaşan kimse sıkıntıda olur ve onu kaybeden kimse zorluğa düşer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264- </w:t>
      </w:r>
      <w:r>
        <w:rPr>
          <w:rFonts w:ascii="Garamond" w:hAnsi="Garamond" w:cs="Lucida Sans Unicode"/>
          <w:kern w:val="2"/>
        </w:rPr>
        <w:t>“Dünya gözünde b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yük olan ve kalbindeki yeri büyüyen kimse, onu Allah’a tercih eder, ona bağlanır ve ona kul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265- </w:t>
      </w:r>
      <w:r>
        <w:rPr>
          <w:rFonts w:ascii="Garamond" w:hAnsi="Garamond" w:cs="Lucida Sans Unicode"/>
          <w:kern w:val="2"/>
        </w:rPr>
        <w:t>“Dünya sevgisini şiar edinen kimsenin içini dünya h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zünle doldurur ve kalbinin siyahlığında oynar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(Bu hüzünler şunlardır:) Bir hüzün kendisini meşgul eder, bir gam onu hüzü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lendirir ve sonunda onu g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zabına 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Böylece, kalp damarları pa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çalanmış, Allah nezdinde hor hale gelmiş ve kardeşlerine 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rülmesi uzakla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mış bir halde ilahi kazaya düşer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266- </w:t>
      </w:r>
      <w:r>
        <w:rPr>
          <w:rFonts w:ascii="Garamond" w:hAnsi="Garamond" w:cs="Lucida Sans Unicode"/>
          <w:kern w:val="2"/>
        </w:rPr>
        <w:t>“Dünyaya güvenen kimse, mutsuz ve mahrumdur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267- </w:t>
      </w:r>
      <w:r>
        <w:rPr>
          <w:rFonts w:ascii="Garamond" w:hAnsi="Garamond" w:cs="Lucida Sans Unicode"/>
          <w:kern w:val="2"/>
        </w:rPr>
        <w:t>“Dünyaya hizmet ed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ni, dünya hizmetkar edinir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Her kim de münezzeh olan Allah’a hizmet ederse dünya ona hizmet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268- </w:t>
      </w:r>
      <w:r>
        <w:rPr>
          <w:rFonts w:ascii="Garamond" w:hAnsi="Garamond" w:cs="Lucida Sans Unicode"/>
          <w:kern w:val="2"/>
        </w:rPr>
        <w:t>“Tek derdi dünya olan kimsenin kıyamet günü mutsu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luğu ve hüznü uzar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269- </w:t>
      </w:r>
      <w:r>
        <w:rPr>
          <w:rFonts w:ascii="Garamond" w:hAnsi="Garamond" w:cs="Lucida Sans Unicode"/>
          <w:kern w:val="2"/>
        </w:rPr>
        <w:t>“Dünya nimetlerinden uzaklaşan kimse aziz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270- </w:t>
      </w:r>
      <w:r>
        <w:rPr>
          <w:rFonts w:ascii="Garamond" w:hAnsi="Garamond" w:cs="Lucida Sans Unicode"/>
          <w:kern w:val="2"/>
        </w:rPr>
        <w:t>“Dostların toplanışını ayrılıkla dağıtmak ve sevinci hü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ne çevirmek, dünyanın zorluklarındandır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271- </w:t>
      </w:r>
      <w:r>
        <w:rPr>
          <w:rFonts w:ascii="Garamond" w:hAnsi="Garamond" w:cs="Lucida Sans Unicode"/>
          <w:kern w:val="2"/>
        </w:rPr>
        <w:t>“Sadece içinde günah işlenmesi, dünyanın Allah nezdindeki horluğundandır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272- </w:t>
      </w:r>
      <w:r>
        <w:rPr>
          <w:rFonts w:ascii="Garamond" w:hAnsi="Garamond" w:cs="Lucida Sans Unicode"/>
          <w:kern w:val="2"/>
        </w:rPr>
        <w:t>“Allah nezdinde olana sadece dünyayı terk etmekle ul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şılması, dünyanın kınanmasındandır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273- </w:t>
      </w:r>
      <w:r>
        <w:rPr>
          <w:rFonts w:ascii="Garamond" w:hAnsi="Garamond" w:cs="Lucida Sans Unicode"/>
          <w:kern w:val="2"/>
        </w:rPr>
        <w:t>“Dünyadan önce gö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derdiklerin kendin içindir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Geriye attıkların ise düşmanların içindir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274- </w:t>
      </w:r>
      <w:r>
        <w:rPr>
          <w:rFonts w:ascii="Garamond" w:hAnsi="Garamond" w:cs="Lucida Sans Unicode"/>
          <w:kern w:val="2"/>
        </w:rPr>
        <w:t>“Dünyanın arkadaşı olan musibet ve olayların hedefi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275- </w:t>
      </w:r>
      <w:r>
        <w:rPr>
          <w:rFonts w:ascii="Garamond" w:hAnsi="Garamond" w:cs="Lucida Sans Unicode"/>
          <w:kern w:val="2"/>
        </w:rPr>
        <w:t>“Dünyanın ölümleri, ahiretin ölümlerinden daha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laydır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276- </w:t>
      </w:r>
      <w:r>
        <w:rPr>
          <w:rFonts w:ascii="Garamond" w:hAnsi="Garamond" w:cs="Lucida Sans Unicode"/>
          <w:kern w:val="2"/>
        </w:rPr>
        <w:t>“Dünya gibi hiçbir şey dini bozmaz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277- </w:t>
      </w:r>
      <w:r>
        <w:rPr>
          <w:rFonts w:ascii="Garamond" w:hAnsi="Garamond" w:cs="Lucida Sans Unicode"/>
          <w:kern w:val="2"/>
        </w:rPr>
        <w:t>“Dünyanın örneği gö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gen gibidir; durursan durur, taleb edersen uzaklaşır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278- </w:t>
      </w:r>
      <w:r>
        <w:rPr>
          <w:rFonts w:ascii="Garamond" w:hAnsi="Garamond" w:cs="Lucida Sans Unicode"/>
          <w:kern w:val="2"/>
        </w:rPr>
        <w:t>“Size ne olmuş da elde ettiğiniz az bir dünyaya hoşlan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yor ve ahiretten mahrum olduğunuz nice şeye hüzünle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miyorsunuz?”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279- </w:t>
      </w:r>
      <w:r>
        <w:rPr>
          <w:rFonts w:ascii="Garamond" w:hAnsi="Garamond" w:cs="Lucida Sans Unicode"/>
          <w:kern w:val="2"/>
        </w:rPr>
        <w:t>“Gözünde sevimli olan bu dünya, kötü görüşünün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sini gözünde çirkin gösterdiği ahiretten daha iyi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280- </w:t>
      </w:r>
      <w:r>
        <w:rPr>
          <w:rFonts w:ascii="Garamond" w:hAnsi="Garamond" w:cs="Lucida Sans Unicode"/>
          <w:kern w:val="2"/>
        </w:rPr>
        <w:t>“Dünyayı taleb eden kimse ahireti elde edemez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281- </w:t>
      </w:r>
      <w:r>
        <w:rPr>
          <w:rFonts w:ascii="Garamond" w:hAnsi="Garamond" w:cs="Lucida Sans Unicode"/>
          <w:kern w:val="2"/>
        </w:rPr>
        <w:t>“Dünya lezzetlerinden birine ulaşan kimseye, kıyamet günü bu lezzet hüzün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282- </w:t>
      </w:r>
      <w:r>
        <w:rPr>
          <w:rFonts w:ascii="Garamond" w:hAnsi="Garamond" w:cs="Lucida Sans Unicode"/>
          <w:kern w:val="2"/>
        </w:rPr>
        <w:t>“Dünyadan azalan şey, ahirette çoğalır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283- </w:t>
      </w:r>
      <w:r>
        <w:rPr>
          <w:rFonts w:ascii="Garamond" w:hAnsi="Garamond" w:cs="Lucida Sans Unicode"/>
          <w:kern w:val="2"/>
        </w:rPr>
        <w:t>“Sana ve dünyaya ne olmuş ki onu elde ettiğinde 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zeltmek seni ondan faydalanmaktan alıkoyuyor; fa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dalandığın takdirde ise ölümün sana galip gelişi boğazını tık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yor!”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284- </w:t>
      </w:r>
      <w:r>
        <w:rPr>
          <w:rFonts w:ascii="Garamond" w:hAnsi="Garamond" w:cs="Lucida Sans Unicode"/>
          <w:kern w:val="2"/>
        </w:rPr>
        <w:t>“Dünyadan bir şeye ulaştığında, bununla çok sevi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me; dünyadan kaybettiklerin sebebi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 de üzülme!”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285- </w:t>
      </w:r>
      <w:r>
        <w:rPr>
          <w:rFonts w:ascii="Garamond" w:hAnsi="Garamond" w:cs="Lucida Sans Unicode"/>
          <w:kern w:val="2"/>
        </w:rPr>
        <w:t>“Bina gibi bozulan yu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dun ve yol azığı gibi yok olan ömrün ne ha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rı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286-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Dünya (zehirli) bir y</w:t>
      </w:r>
      <w:r>
        <w:rPr>
          <w:rFonts w:ascii="Garamond" w:hAnsi="Garamond"/>
        </w:rPr>
        <w:t>ı</w:t>
      </w:r>
      <w:r>
        <w:rPr>
          <w:rFonts w:ascii="Garamond" w:hAnsi="Garamond"/>
        </w:rPr>
        <w:t>lan gibidir; derisi yumuşak, ama içinde öldürücü zehir vardır; a</w:t>
      </w:r>
      <w:r>
        <w:rPr>
          <w:rFonts w:ascii="Garamond" w:hAnsi="Garamond"/>
        </w:rPr>
        <w:t>l</w:t>
      </w:r>
      <w:r>
        <w:rPr>
          <w:rFonts w:ascii="Garamond" w:hAnsi="Garamond"/>
        </w:rPr>
        <w:t>danan cahil ona doğru yürür, akıl sahibi ise ondan uzak durur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287- </w:t>
      </w:r>
      <w:r>
        <w:rPr>
          <w:rFonts w:ascii="Garamond" w:hAnsi="Garamond" w:cs="Lucida Sans Unicode"/>
          <w:kern w:val="2"/>
        </w:rPr>
        <w:t>“Dünya metası kur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muş ve vebalı bir ot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göç edilmesi kendisine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venilip kalınmasından ve geçici nimetleri serveti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daha temiz olan, daha iyi olan otlaktan uzak 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run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288- </w:t>
      </w:r>
      <w:r>
        <w:rPr>
          <w:rFonts w:ascii="Garamond" w:hAnsi="Garamond" w:cs="Lucida Sans Unicode"/>
          <w:kern w:val="2"/>
        </w:rPr>
        <w:t>“Dünya ile sükunete eren kimse helak olmuş, dinini mehiri kılmıştır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Dünya nerede meylederse o da oraya meyleder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Gerçekten de dünya onun tek derdidir ve onu kendisine mabut edilmiştir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289- </w:t>
      </w:r>
      <w:r>
        <w:rPr>
          <w:rFonts w:ascii="Garamond" w:hAnsi="Garamond" w:cs="Lucida Sans Unicode"/>
          <w:kern w:val="2"/>
        </w:rPr>
        <w:t>“Kendine kolay tut, şüphesiz ki iş yakındır, birliktelik kısa ve ikamet azdır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290- </w:t>
      </w:r>
      <w:r>
        <w:rPr>
          <w:rFonts w:ascii="Garamond" w:hAnsi="Garamond" w:cs="Lucida Sans Unicode"/>
          <w:kern w:val="2"/>
        </w:rPr>
        <w:t>“Dünya alı koyucu, inatçı, sırt çevirici, muzdarip, çok aldatıcı ve nankördür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291- </w:t>
      </w:r>
      <w:r>
        <w:rPr>
          <w:rFonts w:ascii="Garamond" w:hAnsi="Garamond" w:cs="Lucida Sans Unicode"/>
          <w:kern w:val="2"/>
        </w:rPr>
        <w:t>“Dünya ile sevinenler kıyamet günü helak olur ve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 ile üzülenler ise kurtuluşa 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292- </w:t>
      </w:r>
      <w:r>
        <w:rPr>
          <w:rFonts w:ascii="Garamond" w:hAnsi="Garamond" w:cs="Lucida Sans Unicode"/>
          <w:kern w:val="2"/>
        </w:rPr>
        <w:t>“Dünya nimetleri hus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sunda yarışma şüphesiz dünya nimetleri a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293-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dünyadan ardında bir şey bırakma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Zira şu iki kişiden birine bırakmış olursun: Eğer A</w:t>
      </w:r>
      <w:r>
        <w:rPr>
          <w:rFonts w:ascii="Garamond" w:hAnsi="Garamond"/>
        </w:rPr>
        <w:t>l</w:t>
      </w:r>
      <w:r>
        <w:rPr>
          <w:rFonts w:ascii="Garamond" w:hAnsi="Garamond"/>
        </w:rPr>
        <w:t xml:space="preserve">lah'a itaat yolunda harcayan olursa, senin bahtsızlığa düşerek elde ettiğinle o mutlu </w:t>
      </w:r>
      <w:r>
        <w:rPr>
          <w:rFonts w:ascii="Garamond" w:hAnsi="Garamond"/>
        </w:rPr>
        <w:t>o</w:t>
      </w:r>
      <w:r>
        <w:rPr>
          <w:rFonts w:ascii="Garamond" w:hAnsi="Garamond"/>
        </w:rPr>
        <w:t>lur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Eğer Allah'a isyan yolunda harcayan olursa, senin topladıkların y</w:t>
      </w:r>
      <w:r>
        <w:rPr>
          <w:rFonts w:ascii="Garamond" w:hAnsi="Garamond"/>
        </w:rPr>
        <w:t>ü</w:t>
      </w:r>
      <w:r>
        <w:rPr>
          <w:rFonts w:ascii="Garamond" w:hAnsi="Garamond"/>
        </w:rPr>
        <w:t>zünden bahtsız olmuş olacaktır; sen de ona günahında yardım etmiş sayılacaksın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Dolayısıyla bunlardan hiçbirini kendine te</w:t>
      </w:r>
      <w:r>
        <w:rPr>
          <w:rFonts w:ascii="Garamond" w:hAnsi="Garamond"/>
        </w:rPr>
        <w:t>r</w:t>
      </w:r>
      <w:r>
        <w:rPr>
          <w:rFonts w:ascii="Garamond" w:hAnsi="Garamond"/>
        </w:rPr>
        <w:t>cih etmen doğru değildir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294- </w:t>
      </w:r>
      <w:r>
        <w:rPr>
          <w:rFonts w:ascii="Garamond" w:hAnsi="Garamond" w:cs="Lucida Sans Unicode"/>
          <w:kern w:val="2"/>
        </w:rPr>
        <w:t>“Sizden hiç kimse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yadan kaybettikleri şeyler için cariye gibi a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lamasın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295- </w:t>
      </w:r>
      <w:r>
        <w:rPr>
          <w:rFonts w:ascii="Garamond" w:hAnsi="Garamond" w:cs="Lucida Sans Unicode"/>
          <w:kern w:val="2"/>
        </w:rPr>
        <w:t>“Dünya seni güzel emanetleriyle kandırmasın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dünyanın emanetleri kendisine geri döner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Elde ett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ğin haram işlerin neticeleri sana kalır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296- </w:t>
      </w:r>
      <w:r>
        <w:rPr>
          <w:rFonts w:ascii="Garamond" w:hAnsi="Garamond" w:cs="Lucida Sans Unicode"/>
          <w:kern w:val="2"/>
        </w:rPr>
        <w:t>“Dünyaya rağbet etme; aksi takdirde ahiretin hüsrana u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rar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297- </w:t>
      </w:r>
      <w:r>
        <w:rPr>
          <w:rFonts w:ascii="Garamond" w:hAnsi="Garamond" w:cs="Lucida Sans Unicode"/>
          <w:kern w:val="2"/>
        </w:rPr>
        <w:t>“Sakın dünya sizi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datmasın, nefsani istekler size galip gelmesin, ömür size uzun gelmesin ve arzular sizi kandı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arzu dinden bir şey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298- </w:t>
      </w:r>
      <w:r>
        <w:rPr>
          <w:rFonts w:ascii="Garamond" w:hAnsi="Garamond" w:cs="Lucida Sans Unicode"/>
          <w:kern w:val="2"/>
        </w:rPr>
        <w:t>“Dünyanın yücelttiği kimseyi sen yüceltme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299- </w:t>
      </w:r>
      <w:r>
        <w:rPr>
          <w:rFonts w:ascii="Garamond" w:hAnsi="Garamond" w:cs="Lucida Sans Unicode"/>
          <w:kern w:val="2"/>
        </w:rPr>
        <w:t>“Dünya kendisine sığ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nanı korumaz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300- </w:t>
      </w:r>
      <w:r>
        <w:rPr>
          <w:rFonts w:ascii="Garamond" w:hAnsi="Garamond" w:cs="Lucida Sans Unicode"/>
          <w:kern w:val="2"/>
        </w:rPr>
        <w:t>“Dünyanın sevinci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vam etmez, hoşluğu baki kalmaz ve musibetlerinden güvende olunmaz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301- </w:t>
      </w:r>
      <w:r>
        <w:rPr>
          <w:rFonts w:ascii="Garamond" w:hAnsi="Garamond" w:cs="Lucida Sans Unicode"/>
          <w:kern w:val="2"/>
        </w:rPr>
        <w:t>“Az bir dünya bile dini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302- </w:t>
      </w:r>
      <w:r>
        <w:rPr>
          <w:rFonts w:ascii="Garamond" w:hAnsi="Garamond" w:cs="Lucida Sans Unicode"/>
          <w:kern w:val="2"/>
        </w:rPr>
        <w:t>“İnsan hastayı tedavi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tiği gibi kendisini dünya dertlerinden tedavi etmeli ve ha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tanın perhiz ettiği gibi lezzet ve şehvetlerinden sakınmalıdır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303- </w:t>
      </w:r>
      <w:r>
        <w:rPr>
          <w:rFonts w:ascii="Garamond" w:hAnsi="Garamond" w:cs="Lucida Sans Unicode"/>
          <w:kern w:val="2"/>
        </w:rPr>
        <w:t>“Dünyaya rağbet ile olunca ahiret için amel fayda vermez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304- </w:t>
      </w:r>
      <w:r>
        <w:rPr>
          <w:rFonts w:ascii="Garamond" w:hAnsi="Garamond" w:cs="Lucida Sans Unicode"/>
          <w:kern w:val="2"/>
        </w:rPr>
        <w:t>“Nefsinin şerefini bilen kimseye dünyanın aşağılığından münezzeh olması yakışır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305- </w:t>
      </w:r>
      <w:r>
        <w:rPr>
          <w:rFonts w:ascii="Garamond" w:hAnsi="Garamond" w:cs="Lucida Sans Unicode"/>
          <w:kern w:val="2"/>
        </w:rPr>
        <w:t>“Az bir dünya, çok dünyadan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Geçici mi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tarı insanı helak edişinden daha uygundur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306-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Ey heva ve heves esi</w:t>
      </w:r>
      <w:r>
        <w:rPr>
          <w:rFonts w:ascii="Garamond" w:hAnsi="Garamond"/>
        </w:rPr>
        <w:t>r</w:t>
      </w:r>
      <w:r>
        <w:rPr>
          <w:rFonts w:ascii="Garamond" w:hAnsi="Garamond"/>
        </w:rPr>
        <w:t>leri! Arzularınızı azaltın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Zira dünyaya meyleden kimseyi sad</w:t>
      </w:r>
      <w:r>
        <w:rPr>
          <w:rFonts w:ascii="Garamond" w:hAnsi="Garamond"/>
        </w:rPr>
        <w:t>e</w:t>
      </w:r>
      <w:r>
        <w:rPr>
          <w:rFonts w:ascii="Garamond" w:hAnsi="Garamond"/>
        </w:rPr>
        <w:t>ce olayl</w:t>
      </w:r>
      <w:r>
        <w:rPr>
          <w:rFonts w:ascii="Garamond" w:hAnsi="Garamond"/>
        </w:rPr>
        <w:t>a</w:t>
      </w:r>
      <w:r>
        <w:rPr>
          <w:rFonts w:ascii="Garamond" w:hAnsi="Garamond"/>
        </w:rPr>
        <w:t>rın diş gıcırtısı korkutur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307- </w:t>
      </w:r>
      <w:r>
        <w:rPr>
          <w:rFonts w:ascii="Garamond" w:hAnsi="Garamond" w:cs="Lucida Sans Unicode"/>
          <w:kern w:val="2"/>
        </w:rPr>
        <w:t>“Ey dünyanın kulu ve dünya için amel edenler! Sizler gündüz alış veriş ediyor, gece ise yataklarınızda dönüyor ve yat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yorsunuz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arada ahiretten gaflet ediyor ve ameli erteliyo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sunuz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halde ne zaman doğru yolu bulmayı düşünecek, önc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 azık göndereceksiniz ve ne zaman ahiret işinize önem ver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ceksiniz?”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308- </w:t>
      </w:r>
      <w:r>
        <w:rPr>
          <w:rFonts w:ascii="Garamond" w:hAnsi="Garamond" w:cs="Lucida Sans Unicode"/>
          <w:kern w:val="2"/>
        </w:rPr>
        <w:t>“Az bir dünya yeter ve çoğu helak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309- </w:t>
      </w:r>
      <w:r>
        <w:rPr>
          <w:rFonts w:ascii="Garamond" w:hAnsi="Garamond" w:cs="Lucida Sans Unicode"/>
          <w:kern w:val="2"/>
        </w:rPr>
        <w:t>“Yok olucu, kandırıcı, fani ve sevilen dünyadan sakının 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310- </w:t>
      </w:r>
      <w:r>
        <w:rPr>
          <w:rFonts w:ascii="Garamond" w:hAnsi="Garamond" w:cs="Lucida Sans Unicode"/>
          <w:kern w:val="2"/>
        </w:rPr>
        <w:t>“Nice hoşluk, hoş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mayan şeylere dönüşür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311- </w:t>
      </w:r>
      <w:r>
        <w:rPr>
          <w:rFonts w:ascii="Garamond" w:hAnsi="Garamond" w:cs="Lucida Sans Unicode"/>
          <w:kern w:val="2"/>
        </w:rPr>
        <w:t>“Bazen hoşluk, hoş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mayan şeylere dönüşür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312- </w:t>
      </w:r>
      <w:r>
        <w:rPr>
          <w:rFonts w:ascii="Garamond" w:hAnsi="Garamond" w:cs="Lucida Sans Unicode"/>
          <w:kern w:val="2"/>
        </w:rPr>
        <w:t>“Bekasıyla fani olan, sıhhatiyle hastalanan ve güve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diği yerden gelinen (yakalanan)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nasıl olsun?”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313- </w:t>
      </w:r>
      <w:r>
        <w:rPr>
          <w:rFonts w:ascii="Garamond" w:hAnsi="Garamond" w:cs="Lucida Sans Unicode"/>
          <w:kern w:val="2"/>
        </w:rPr>
        <w:t>“Şüphesiz nice uzak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 olur ve nice yakın uzak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314- </w:t>
      </w:r>
      <w:r>
        <w:rPr>
          <w:rFonts w:ascii="Garamond" w:hAnsi="Garamond" w:cs="Lucida Sans Unicode"/>
          <w:kern w:val="2"/>
        </w:rPr>
        <w:t>“Sevdiği şeyin nihayet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eren kimse, hoşlanmadığı şeyin nih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yetini beklemelidir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21" w:name="_Toc518213098"/>
      <w:bookmarkStart w:id="222" w:name="_Toc95252811"/>
      <w:r>
        <w:t>109- Düşmanlık</w:t>
      </w:r>
      <w:bookmarkEnd w:id="221"/>
      <w:r>
        <w:t>-Husumet</w:t>
      </w:r>
      <w:bookmarkEnd w:id="22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“Düşmanlık insanın 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yinsizliğini gösterir ve hakkı hususunda bir şey artırmaz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“İnsanlarla savaşanın malı alınır, güvenlik içinde ol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malı ya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malanır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lah’ın, düşmanı olduğu kimsenin delili batıl olur, dünya ve ahirette ona azap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“Düşmanlıkta haddi aşan günah işler, kusur eden ise yeni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giye u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rar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“İnsanlara düşmanlık eden Allah’tan hakkıyla sakın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23" w:name="_Toc518213099"/>
      <w:bookmarkStart w:id="224" w:name="_Toc95252812"/>
      <w:r>
        <w:t>110- Düşüncesiz Har</w:t>
      </w:r>
      <w:r>
        <w:t>e</w:t>
      </w:r>
      <w:r>
        <w:t>ket Etmek</w:t>
      </w:r>
      <w:bookmarkEnd w:id="223"/>
      <w:bookmarkEnd w:id="22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“Zor işlere kalkışan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helak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“Denizin girdaplarına y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varlanan kimse boğulur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“Zor işlere kalkışan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helak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“Kötülüklerin girdabına yuvarlanan kimse istenmeyen şeylerle karş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25" w:name="_Toc522085392"/>
      <w:bookmarkStart w:id="226" w:name="_Toc95252813"/>
      <w:r>
        <w:t>-E-</w:t>
      </w:r>
      <w:bookmarkEnd w:id="225"/>
      <w:bookmarkEnd w:id="226"/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27" w:name="_Toc95252814"/>
      <w:r>
        <w:t>111- Ecel-Ölüm Anı</w:t>
      </w:r>
      <w:bookmarkEnd w:id="22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“Göç yakındır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“Ecel insanı yüzüstü 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 serer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“Ecel kalkandır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“Ecel korunmuş bir kal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“Eceller arzuları keser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“Ecel arzuyu rezil rüsva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“Ecel arzuları biçer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“Bilin ki şüphesiz siz az ötesinde ecel olan arzu günleri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 yaşıyorsunuz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Eceli gelmeden arzu günlerinde amel eden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amelleri fayda eder ve eceli ona bir zarar ve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“En yakın şey eceldir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“En doğru şey eceldir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“Şüphesiz Allah-u Te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la’nın velileri ecelini yakın ve arzularını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lancı görenler, ameli çok ve sürçmesi az ola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“Şüphesiz insan tam 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zusuna kavuşmak üzereyken aniden eceli gelerek onu arzus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na ulaşmaktan alı koyar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Süphanellah! Bu taktirde ne arz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suna ulaşmış ve ne de arzu eden kalmıştır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“Arzuların sonuna ula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tığınızda aniden gelip çatan ölümü hatırl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“Eceller gelip çatınca 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zular rezil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“Arzunun afeti eceldir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“Arzuların afeti ecellerin gelip çatmasıdır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“Allah her şeye bir ölçü ve her ölçüye bir ecel tayin etmi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“Ecelin doğruluğu arz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nun yalan oluşunu ortaya çıkarır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“Eceller gelince arzul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zararlı oluşunu ortaya çıkarır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“Eceller saldırıya geçi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ce temenni ve arzuları rüsva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“Her lahzada bir ecel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(O lahzada ecel gelip ç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tabilir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“Ölümü hatırlama kal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lerinizden çıkıp gitmiş, yalancı arzular si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lere gelip çatmıştır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“(Dünya ehli) Süreli olan her şeyi sürekli erteler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“Gelecek olan her şey yakındır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“Bir çok insan amelini sürekli erteler ve sonunda an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den eceli gelip ç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tar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“Koruyucu olarak ecel yeter (ecel gelmedikçe insan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yadan göçmez)”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“Her ecel yazılmıştır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“Her ecel hazırdır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“Ecelini gözetleyen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zuları kısa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“Her insanın eceli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sini öl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me sürüp götürücüdür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“Eceller ortaya çıkarsa arzular rüsva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“Eğer ecellerin yakınl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ğını ve gelip çatacağını düşünmüş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olsaydınız şüphesiz yaşamanın tatlılığı ve sevinci size acı olurdu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“Eceli ve yolunu gö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müş olsaydınız, arzu ve arzunun ald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tıcıl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ğından nefret ederdiniz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“Dünyada kalışını ve ecelini kısa gören kimsenin ümit ve 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zusu da kısa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“Saatlerin birbiri ardı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ca bitişi de ecellerdendir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“Ecel arzulara ne de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“Ecel arzu için ne de k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sicidir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“Yarını ömründen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kimse, ölümü taktir edememiştir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“Önünde geçemeyeceği bir günü ve ecelinden kendisini sürekli takip eden aceleci bir ist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yeni olan kimsenin kalmaya ne ümidi vardır?”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“Ecel, güzel bir ilaçtır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“İnsanın nefesi ölüme doğru atılan bir adımdır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“Ecelden daha koruy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cu bir ka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kan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“Ecelden daha doğru bir şey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“Ecelinden önce davr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nan, ikamet yurdu ve keramet mahalli için güzel amel işleyen kimseye Allah rahmet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“Arzusunu kısaltan, ec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linden önce davranan, fırsatı ganimet 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len ve amelinden azık alan kimseye Allah rahmet etsin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“Ecellerinizden önce davranın, şüphesiz insanların ümitlerinin kesilmesi ve ecelinin gelip çatması yakındır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“Eceline yaklaştıkça amelini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zelleştir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“Eceli yakın olana çare ve hilesi yardım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“Saatlerin geçmesiyle ömürler fani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“Allah her amele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bir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vap, her şeye bir hesap ve her ecele bir yazı taktir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28" w:name="_Toc518213100"/>
      <w:bookmarkStart w:id="229" w:name="_Toc95252815"/>
      <w:r>
        <w:t>112- Edeb</w:t>
      </w:r>
      <w:bookmarkEnd w:id="228"/>
      <w:bookmarkEnd w:id="22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“Edeb, en üstün hase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Style w:val="FootnoteReference"/>
          <w:rFonts w:ascii="Garamond" w:hAnsi="Garamond" w:cs="Lucida Sans Unicode"/>
          <w:kern w:val="2"/>
        </w:rPr>
        <w:footnoteReference w:id="2"/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“Edeb, yeni elbisedir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“Edeb, en güzel haslettir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“Edeb, aklın bir suret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“Edeb insanın kemalidir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“Edeb iki hasepten bir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“İnsanda edeb, kökü akıl olan bir ağaçtır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“En üstün akıl, edeptir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“En şerefli haseb güzel edeptir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“En üstün şeref, ede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“Akıl sahiplerinin edebe ihtiyacı ekinin yağmura olan iht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yacı g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“Şüphesiz insan altın ve gümüşten çok, salih edebe mu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taçtır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“En üstün edeb, kendi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başlamandır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“En saygın haseb, güzel edebtir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“En üstün edeb insanın haddini bilmesi ve ölçüsünü 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mamas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“Şüphesiz sizler altın ve gümüşten çok edebe muhtaçs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“İnsanın şerefi akıl ve edep iledir; mal ve haseb ile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“Zekilik edeple keskinl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“Kötü edeb, kötü nese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“Nefsinizi edeb etmeyi üstlenin ve onu adetlerinin çekic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 xml:space="preserve">liğinden 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lıkoyun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“Edeb meyvesi güzel 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“Kendisine üstün geli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meyen üç haslet vardır: Güzel edep, şüpheden sakınmak ve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 xml:space="preserve">ramlardan uzak durmak” </w:t>
      </w:r>
      <w:r>
        <w:rPr>
          <w:rFonts w:ascii="Garamond" w:hAnsi="Garamond" w:cs="Lucida Sans Unicode"/>
          <w:i/>
          <w:kern w:val="2"/>
          <w:sz w:val="16"/>
        </w:rPr>
        <w:t>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“Güzel edep, en üstün nesep ve en şerefli sebeptir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“Güzel edep soy çirki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liğini örter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“Güzel edep en hayırlı, yardımcı ve en üstün arkadaştır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“Babaların çocuklarına bıraktığı en hayırlı miras edeptir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“Edebin övüncü soy övüncünden daha şereflidir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“Odun ateş ile yakıldığı gibi sen de aklını edep ile tutu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“Ahlakı tezkiye etme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bebi, güzel edeptir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“Aklın salahı edeptir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“Edebin talibi altının 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libinden daha uzak görüşlüdür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“Edep taleb etmek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sebin güzelliğidir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“Edep sahibi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ki edep haseb süsüdür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“Her işin bir edebi va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“Akıl ve edeb dışında her haseb (bir gün) sona 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“Az edep çok nesepten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“Her şey akla muhtaçtır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Akıl ise edebe muhtaçtır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“Başkaları için hoş gö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mediğin şeylerden sakınman, sana edeb olarak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“Edebi az olanın köt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lükleri çok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“Hasebi kendisini yere oturtan kimseyi edebi ayağa ka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“Kötü edebi kendisini geride bırakan kimseyi hasebinin ağırlığı ileri götüremez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“Aşağılık edebi kendis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alçak düşüren kimseyi, hasebinin şerefi y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celtemez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“Edebe vurgun olanın kötülükleri az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“Edebi kötü olanın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sebi düşük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“Edebi aklından çok olan kimse, bir çok koyunlar ar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sında olan çoban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“Herkim edebi olmaks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zın sultana hizmet etmeyi taleb ederse esenlikten zorluğa çıkmı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“En üstün hasleti edeb olmayan kimsenin en düşük hali sıkıntı ve zorluk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“Her kim Allah’ın edebi üzere ıslah olmazsa, kendi edebi üzere ıslah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“Her kim edebe vurgun olursa, kendisini süslemiş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“Edeb akıl için güzel bir arkadaştır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“Güzel edeb, güzel bir nesebtir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“Edeb gibi haseb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“Edeb gibi ziynet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“Edeb gibi miras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“Kötü edeb ile birlikte şeref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“Edeb gibi süs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“Kötü konuşanın edebi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“Edepten daha yüce haseb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“Edebi olmayanın aklı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“Edepten mahrum olup oynaşmaya meyleden kimse, efendi ol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30" w:name="_Toc518213101"/>
      <w:bookmarkStart w:id="231" w:name="_Toc95252816"/>
      <w:r>
        <w:t>113- Ekin Ekmek</w:t>
      </w:r>
      <w:bookmarkEnd w:id="230"/>
      <w:bookmarkEnd w:id="23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“Herkes ektiğini biçer ve yaptığının karşılığını görür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“Ektiğin gibi biçersin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“Hayır eken sevap biçer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“Bir şey eken onu biçer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32" w:name="_Toc518213102"/>
      <w:bookmarkStart w:id="233" w:name="_Toc95252817"/>
      <w:r>
        <w:t>114- Elbise</w:t>
      </w:r>
      <w:bookmarkEnd w:id="232"/>
      <w:bookmarkEnd w:id="23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“Elbiseni yukarı tut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(Yerden sürükleme) Zira bu iş senin (elbisen) için daha temiz, kalbin için daha takvalı ve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din için daha kalıcıdır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“Onunla meşhur olmay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cağın ve seni ayıplı kılmayacak elbiseyi giy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34" w:name="_Toc518213103"/>
      <w:bookmarkStart w:id="235" w:name="_Toc95252818"/>
      <w:r>
        <w:t>115- Eman Vermek</w:t>
      </w:r>
      <w:bookmarkEnd w:id="234"/>
      <w:bookmarkEnd w:id="23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“Eman dileyene eman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ren kimseye münezzeh olan Allah da azabından eman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36" w:name="_Toc518213104"/>
      <w:bookmarkStart w:id="237" w:name="_Toc95252819"/>
      <w:r>
        <w:t>116- Emanet</w:t>
      </w:r>
      <w:bookmarkEnd w:id="236"/>
      <w:bookmarkEnd w:id="23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“Sana güvenildiğinde emaneti eda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Birine emanet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rirsen onu itham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emaneti olmayanın imanı da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“Sana güvenen kimseye emaneti eda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Sana hıyanet ed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ne sen hıyanet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“Emanet ve vefa doğru işlerdir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Yalan ve iftira ise hain sözlerdir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“Emaneti olmayanın imanı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“Emanete riayet edenin dini kemale 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“Emaneti küçük sayan kimse hıyanete düşmüştür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“Sakınman doğru olmal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İhtiyat etmen şiddetlenmeli; emanet ve yemin hususunda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yetin halis olmal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“Yayılması güzel olm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her şey her ne kadar gizli tutu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ması istenmediyse de em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“Emanete riayet et, 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ki emanete riayet en üstün dindarlı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“Emaneti güzel kor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mak insanın güzel inançlarının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“İnsanların en kötüsü emanete inanmayan ve hıyane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ten çeki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meyen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“İslam’ın başı emane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“Allah bir kulu sevince, ona emaneti sevdirir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“Emanet, güçlenince doğruluk da artar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“Emanet, doğruluğa 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“Emanet,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hakkını eda eden kimseye bir fazilettir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“Emanet, riayet eden kimse için kurtuluştur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“Emanet korunmadır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“Emanet imandır, güler yüzlülük ise ihsandır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“En üstün iman emane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“İmanın başı emanettir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“Emaneti olmayanın imanı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“İçi ve dışı, fiili ve sözü aynı olan kimse emaneti eda eden ve adaleti gerçekleşen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38" w:name="_Toc518213105"/>
      <w:bookmarkStart w:id="239" w:name="_Toc95252820"/>
      <w:r>
        <w:t>117- Emel-İstek-Arzu</w:t>
      </w:r>
      <w:bookmarkEnd w:id="238"/>
      <w:bookmarkEnd w:id="23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“Din arzuları kısaltma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En üstün ibadet ise amelin ihlasıdır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“Alışverişte insanların en hüsranda olanı ve çaba açısından en ümitsiz olanı bedenini arzul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rının yolunda yıpratan; mukadderatın isteklerine ula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makta kendisine yardımcı olmadığı, dünyadan hasretleriyle ayrılan ve ahirete veballeriyle ayak basan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“Şüphesiz münezzeh olan Allah arzusu uzun ve ameli kötü olan kimselerden nefret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“İnsanlardan arzusu en uzun olan, ameli en kötü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“En yalan şey arzudur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“Yalan arzular sizleri 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reye kandırıyor?”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361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“En uzak şey arzudur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384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“Uzun arzulardan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Nice uzun emeline vurulan, am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lini bozan ve eceli gelip çatan kimse arzusuna ulaşamamış ve kaybettiği şeyleri telafi edememi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310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“Arzulara güvenmekten sakın, şüphesiz bu ahmakların ahlakıdır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301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“Arzuyu yalanla ve ona güvenme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arzu aldatm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cadır ve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hibi aldanmıştır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188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“Mağlup arzulardan ve alınmış nimetlerden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272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“Batıl arzulardan sak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Niceleri sonuna çatamadıkları bir günü karşılam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 gitmiştir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Nice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gecenin başında gıpta edilen kimse, sonunda yas tutanlara ağlamıştır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“Arzuların kandırması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Nice kimseler bir günü arzu ettikleri halde ona ul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şamamış nice bina eden kimse binasında oturamamış, nice mal toplayan onu yiyememiştir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Belki de o malı batıl yoldan toplamış veya hakkını vermediği bir yoldan biriktirmiştir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Haram ol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rak elde etmiş ve günahını yüklenmiştir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“Cahil arzusuna güvenir ve amelini azaltır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“Arzu sürekli yalan sö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leyicidir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Hayatın uzaması insan için bir azaptır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“Arzu serap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Kendisini göreni kandırır ve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disine ümit bağlayanı ümitsiz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“Az arzu bile amelin b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zulmasına neden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“Nefis eceline çatıncaya kadar arzudan el çekmez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“Arzudan daha kandırıcı bir sahtekar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“Arzudan daha yalancı bir şey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“Arzuları azaltmak amel için iyi bir yardımcıdır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“Hiç kimse ecelini un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tup kötü amel işlemedikçe arzusunu uza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“Sizlere ne olmuş da ul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şamayacağınız şeyleri arzul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yor, yiyemeyeceğiniz malları topluyor ve oturmayacağınız binalar yap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yorsunuz?”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“Arzusu uzun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akıl etmemiştir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“Amelini azaltmadıkça hiç kimse arzusunu uzatmaz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“Arzu ameli yok etmek için ne kötü araçtır!”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“Arzuya dayanmak 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maklıktandır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“Her kim seraptan do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 xml:space="preserve">mayı arzularsa arzusu boşa çıkar ve susuz 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“Arzusu yolunda yür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yen kimse, eceliyle sürçer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“Mümkün olmayan bir şeyi arzu eden kimsenin bekley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şi uzun sürer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“Arzularının meydanı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ilerleyen kimse eceliyle sürçer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“Arzusu uzun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amelini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“Arzusu kısa olanın am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 güzel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“Arzusunun nihayetine erişen kimse, ecelinin gelip ça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masını beklemelidir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“Arzusuna kanan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yi arzusu aldatır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“Arzusu uzun olanın ameli kötü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“İnsanı kandırmak için arzu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“Nice arzu eden kimse ümitsiz olur ve nice huzurda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lunmayan kimse geri dönmez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“Nice arzulayan kimse arzusuna erişmemiştir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“Nice arzulara aldanan kimse amelini zayi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“Arzuları kısaltınız, ans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zın ölümün gelip çatmasından korkunuz ve salih amel yapmaya koyulunuz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“Arzuların doğru söyl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mesi çok azdır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“Arzuları kısaltın, amel etmeye koyulun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Ecelin aniden gelip çatmasından korkun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insan rızkının dönmesini ümit ettiği kadar, ömrün dön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şünü ümit etmemektedir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Bugün insanın kaybettiği rızkının yardın artması ümit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Ama insanın ömründen dünün bugün dönüşü ümit edilmez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“Emelleri kısaltın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ömür kısadır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Hayır işle şüphesiz hayrın azı da çoktur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“Şüphesiz ölümün do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ruluğu kalbinizden çıkmış ve sizlere arzuların aldatışı galebe çalmı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“Arzuları azaltın ki ame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lerin halis olsun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“Arzunu kısalt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Ecelin ne de kısadır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“Her arzunun aldatışı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“Nice arzular yalan sö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“Ecellerin bitişi arzul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aldatışındadır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“Mühletlerin bitişi ve ecellerin yaklaşması arzuların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datışınd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“Cahil insanı yalan arz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ları kandırmış ve neticede güzel ameli yok olmuştur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“Arzuların aldatışı ameli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“Eceline malik olamay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nasıl da emelini uzattığına şaşarım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“Arzusuna uymak ameli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“Arzusunu kısaltıp mü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leti ganimet bilene ne mu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“Emelin nihayeti ece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“Ömrün zayi oluşu emel ve arzular arasındadır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“İnsanların en kötüsü emeli uzun ve ameli kötü ola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“Emelinin uzunluğunu ecelinin kısalığında kısalığına yay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Bedeninin sıhhati ve dününün esenliği seni aldatmasın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ömrün müddeti az ve bedenin esenliği imkansızdır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“Şahısların zilleti (bel bağladığı) arzularından ümitler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kesm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“Nice ümitler yalan 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zular sebebiyle gerçekleşmez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“Nice yalan ihtiraslar görülmeyen arzular sebebiyle gerçekle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“Nice ecel arzuların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tındadır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“Arzuların meyvesi am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lin bozulmasıdır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“Arzu hasleti ne de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tüdür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 xml:space="preserve">Ömrü fani kılar ve ameli yok 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“Arzulara ulaşmakla te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likeli işlere kalkışmak kolayl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68- </w:t>
      </w:r>
      <w:r>
        <w:rPr>
          <w:rFonts w:ascii="Garamond" w:hAnsi="Garamond" w:cs="Lucida Sans Unicode"/>
          <w:kern w:val="2"/>
        </w:rPr>
        <w:t>“Cennet amel il elde ed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lir; emel ile değil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69- </w:t>
      </w:r>
      <w:r>
        <w:rPr>
          <w:rFonts w:ascii="Garamond" w:hAnsi="Garamond" w:cs="Lucida Sans Unicode"/>
          <w:kern w:val="2"/>
        </w:rPr>
        <w:t>“Şüphesiz arzulara ald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nırsanız, amelleriniz yok olunca hızlı eceller sizi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70- </w:t>
      </w:r>
      <w:r>
        <w:rPr>
          <w:rFonts w:ascii="Garamond" w:hAnsi="Garamond" w:cs="Lucida Sans Unicode"/>
          <w:kern w:val="2"/>
        </w:rPr>
        <w:t>“Şüphesiz sen asla arz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na ulaşamazsın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Ecelini aşamazsın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Allah’tan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 ve isteklerini güzelleştir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71- </w:t>
      </w:r>
      <w:r>
        <w:rPr>
          <w:rFonts w:ascii="Garamond" w:hAnsi="Garamond" w:cs="Lucida Sans Unicode"/>
          <w:kern w:val="2"/>
        </w:rPr>
        <w:t>“Arzular şeytanların g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fillerin kalbindeki sultanıdır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72- </w:t>
      </w:r>
      <w:r>
        <w:rPr>
          <w:rFonts w:ascii="Garamond" w:hAnsi="Garamond" w:cs="Lucida Sans Unicode"/>
          <w:kern w:val="2"/>
        </w:rPr>
        <w:t>“Arzular ölümü yaklaşt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rır ve ümitleri uzaklaştırır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73- </w:t>
      </w:r>
      <w:r>
        <w:rPr>
          <w:rFonts w:ascii="Garamond" w:hAnsi="Garamond" w:cs="Lucida Sans Unicode"/>
          <w:kern w:val="2"/>
        </w:rPr>
        <w:t>“Arzular ameli bozar ve ömrü fani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74- </w:t>
      </w:r>
      <w:r>
        <w:rPr>
          <w:rFonts w:ascii="Garamond" w:hAnsi="Garamond" w:cs="Lucida Sans Unicode"/>
          <w:kern w:val="2"/>
        </w:rPr>
        <w:t>“Arzular aldatıcı, kand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rıcı ve zarar vericidir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75- </w:t>
      </w:r>
      <w:r>
        <w:rPr>
          <w:rFonts w:ascii="Garamond" w:hAnsi="Garamond" w:cs="Lucida Sans Unicode"/>
          <w:kern w:val="2"/>
        </w:rPr>
        <w:t>“Arzular ünsiyet edilen arkadaştır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76- </w:t>
      </w:r>
      <w:r>
        <w:rPr>
          <w:rFonts w:ascii="Garamond" w:hAnsi="Garamond" w:cs="Lucida Sans Unicode"/>
          <w:kern w:val="2"/>
        </w:rPr>
        <w:t>“Arzuların sonu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77- </w:t>
      </w:r>
      <w:r>
        <w:rPr>
          <w:rFonts w:ascii="Garamond" w:hAnsi="Garamond" w:cs="Lucida Sans Unicode"/>
          <w:kern w:val="2"/>
        </w:rPr>
        <w:t>“Arzular ecelin örtüs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78- </w:t>
      </w:r>
      <w:r>
        <w:rPr>
          <w:rFonts w:ascii="Garamond" w:hAnsi="Garamond" w:cs="Lucida Sans Unicode"/>
          <w:kern w:val="2"/>
        </w:rPr>
        <w:t>“Arzular eceli unutt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79- </w:t>
      </w:r>
      <w:r>
        <w:rPr>
          <w:rFonts w:ascii="Garamond" w:hAnsi="Garamond" w:cs="Lucida Sans Unicode"/>
          <w:kern w:val="2"/>
        </w:rPr>
        <w:t>“Arzular asla bitmez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80- </w:t>
      </w:r>
      <w:r>
        <w:rPr>
          <w:rFonts w:ascii="Garamond" w:hAnsi="Garamond" w:cs="Lucida Sans Unicode"/>
          <w:kern w:val="2"/>
        </w:rPr>
        <w:t>“Arzular ecelleri yakın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81- </w:t>
      </w:r>
      <w:r>
        <w:rPr>
          <w:rFonts w:ascii="Garamond" w:hAnsi="Garamond" w:cs="Lucida Sans Unicode"/>
          <w:kern w:val="2"/>
        </w:rPr>
        <w:t>“Arzular ahmakları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datma vesilesidir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82- </w:t>
      </w:r>
      <w:r>
        <w:rPr>
          <w:rFonts w:ascii="Garamond" w:hAnsi="Garamond" w:cs="Lucida Sans Unicode"/>
          <w:kern w:val="2"/>
        </w:rPr>
        <w:t>“Arzulara aldanan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kanmıştır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83- </w:t>
      </w:r>
      <w:r>
        <w:rPr>
          <w:rFonts w:ascii="Garamond" w:hAnsi="Garamond" w:cs="Lucida Sans Unicode"/>
          <w:kern w:val="2"/>
        </w:rPr>
        <w:t>“Dünya arzularladır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84- </w:t>
      </w:r>
      <w:r>
        <w:rPr>
          <w:rFonts w:ascii="Garamond" w:hAnsi="Garamond" w:cs="Lucida Sans Unicode"/>
          <w:kern w:val="2"/>
        </w:rPr>
        <w:t>“Arzular aldatır, zulüm ise insanı yere serer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85- </w:t>
      </w:r>
      <w:r>
        <w:rPr>
          <w:rFonts w:ascii="Garamond" w:hAnsi="Garamond" w:cs="Lucida Sans Unicode"/>
          <w:kern w:val="2"/>
        </w:rPr>
        <w:t>“Arzular çok aldatıcıdır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86- </w:t>
      </w:r>
      <w:r>
        <w:rPr>
          <w:rFonts w:ascii="Garamond" w:hAnsi="Garamond" w:cs="Lucida Sans Unicode"/>
          <w:kern w:val="2"/>
        </w:rPr>
        <w:t>“Arzular kandırır ve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yat geçer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87- </w:t>
      </w:r>
      <w:r>
        <w:rPr>
          <w:rFonts w:ascii="Garamond" w:hAnsi="Garamond" w:cs="Lucida Sans Unicode"/>
          <w:kern w:val="2"/>
        </w:rPr>
        <w:t>“Ameli güzel olan arz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suna erişmiştir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88- </w:t>
      </w:r>
      <w:r>
        <w:rPr>
          <w:rFonts w:ascii="Garamond" w:hAnsi="Garamond" w:cs="Lucida Sans Unicode"/>
          <w:kern w:val="2"/>
        </w:rPr>
        <w:t>“Arzularınızı yalanlayın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En güzel amellerinizle ömrün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zü ganimet bilin, akıllı ve zeki insa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ların öne geçtikleri gibi siz de önce geçin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89- </w:t>
      </w:r>
      <w:r>
        <w:rPr>
          <w:rFonts w:ascii="Garamond" w:hAnsi="Garamond" w:cs="Lucida Sans Unicode"/>
          <w:kern w:val="2"/>
        </w:rPr>
        <w:t>“Arzular akılsız insanl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sermayesidir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90- </w:t>
      </w:r>
      <w:r>
        <w:rPr>
          <w:rFonts w:ascii="Garamond" w:hAnsi="Garamond" w:cs="Lucida Sans Unicode"/>
          <w:kern w:val="2"/>
        </w:rPr>
        <w:t>“Arzular ahmakların 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lakıdır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91- </w:t>
      </w:r>
      <w:r>
        <w:rPr>
          <w:rFonts w:ascii="Garamond" w:hAnsi="Garamond" w:cs="Lucida Sans Unicode"/>
          <w:kern w:val="2"/>
        </w:rPr>
        <w:t>“Arzular aldatır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92- </w:t>
      </w:r>
      <w:r>
        <w:rPr>
          <w:rFonts w:ascii="Garamond" w:hAnsi="Garamond" w:cs="Lucida Sans Unicode"/>
          <w:kern w:val="2"/>
        </w:rPr>
        <w:t>“Arzular dağınıktır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(s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na ermez)”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93- </w:t>
      </w:r>
      <w:r>
        <w:rPr>
          <w:rFonts w:ascii="Garamond" w:hAnsi="Garamond" w:cs="Lucida Sans Unicode"/>
          <w:kern w:val="2"/>
        </w:rPr>
        <w:t>“Arzular şahısların hi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metidir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94- </w:t>
      </w:r>
      <w:r>
        <w:rPr>
          <w:rFonts w:ascii="Garamond" w:hAnsi="Garamond" w:cs="Lucida Sans Unicode"/>
          <w:kern w:val="2"/>
        </w:rPr>
        <w:t>“Arzular seni kandırır ve seni gerçekler karşısında yalnız bırakır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95- </w:t>
      </w:r>
      <w:r>
        <w:rPr>
          <w:rFonts w:ascii="Garamond" w:hAnsi="Garamond" w:cs="Lucida Sans Unicode"/>
          <w:kern w:val="2"/>
        </w:rPr>
        <w:t>“Arzulardan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arzular gerçekleşmiş ölümlerdir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96- </w:t>
      </w:r>
      <w:r>
        <w:rPr>
          <w:rFonts w:ascii="Garamond" w:hAnsi="Garamond" w:cs="Lucida Sans Unicode"/>
          <w:kern w:val="2"/>
        </w:rPr>
        <w:t>“Sakın arzulara güve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arzular akılsızların sermay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97- </w:t>
      </w:r>
      <w:r>
        <w:rPr>
          <w:rFonts w:ascii="Garamond" w:hAnsi="Garamond" w:cs="Lucida Sans Unicode"/>
          <w:kern w:val="2"/>
        </w:rPr>
        <w:t>“En şerefli zenginlik 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zuları terk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98- </w:t>
      </w:r>
      <w:r>
        <w:rPr>
          <w:rFonts w:ascii="Garamond" w:hAnsi="Garamond" w:cs="Lucida Sans Unicode"/>
          <w:kern w:val="2"/>
        </w:rPr>
        <w:t>“En faydalı ilaç, arzuları terk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99- </w:t>
      </w:r>
      <w:r>
        <w:rPr>
          <w:rFonts w:ascii="Garamond" w:hAnsi="Garamond" w:cs="Lucida Sans Unicode"/>
          <w:kern w:val="2"/>
        </w:rPr>
        <w:t>“Arzulardan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ra arzular sizlerden Allah’ın nimetlerinin sevincini giderir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 nimetleri küçümsemeye ve az şükretmeye zorlar sizler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100- </w:t>
      </w:r>
      <w:r>
        <w:rPr>
          <w:rFonts w:ascii="Garamond" w:hAnsi="Garamond" w:cs="Lucida Sans Unicode"/>
          <w:kern w:val="2"/>
        </w:rPr>
        <w:t>“Arzuların ürünü ese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101- </w:t>
      </w:r>
      <w:r>
        <w:rPr>
          <w:rFonts w:ascii="Garamond" w:hAnsi="Garamond" w:cs="Lucida Sans Unicode"/>
          <w:kern w:val="2"/>
        </w:rPr>
        <w:t>“Arzuların ürünü esef ve meyvesi telef olmaktır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102- </w:t>
      </w:r>
      <w:r>
        <w:rPr>
          <w:rFonts w:ascii="Garamond" w:hAnsi="Garamond" w:cs="Lucida Sans Unicode"/>
          <w:kern w:val="2"/>
        </w:rPr>
        <w:t>“Nice arzular ölümün altındadır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103- </w:t>
      </w:r>
      <w:r>
        <w:rPr>
          <w:rFonts w:ascii="Garamond" w:hAnsi="Garamond" w:cs="Lucida Sans Unicode"/>
          <w:kern w:val="2"/>
        </w:rPr>
        <w:t>“En kötü fakirlik arz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104- </w:t>
      </w:r>
      <w:r>
        <w:rPr>
          <w:rFonts w:ascii="Garamond" w:hAnsi="Garamond" w:cs="Lucida Sans Unicode"/>
          <w:kern w:val="2"/>
        </w:rPr>
        <w:t>“Arzularını yalanlayan ve ahiretini bayındır kılmak için dünyasını harab eden kimseye ne mutlu!”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105- </w:t>
      </w:r>
      <w:r>
        <w:rPr>
          <w:rFonts w:ascii="Garamond" w:hAnsi="Garamond" w:cs="Lucida Sans Unicode"/>
          <w:kern w:val="2"/>
        </w:rPr>
        <w:t>“Nice defa arzular ald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106- </w:t>
      </w:r>
      <w:r>
        <w:rPr>
          <w:rFonts w:ascii="Garamond" w:hAnsi="Garamond" w:cs="Lucida Sans Unicode"/>
          <w:kern w:val="2"/>
        </w:rPr>
        <w:t>“Her insan arzusunu, ölümü ise kendisini taleb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107- </w:t>
      </w:r>
      <w:r>
        <w:rPr>
          <w:rFonts w:ascii="Garamond" w:hAnsi="Garamond" w:cs="Lucida Sans Unicode"/>
          <w:kern w:val="2"/>
        </w:rPr>
        <w:t>“Arzuların çokluğu 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lın bozukluğundandır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108- </w:t>
      </w:r>
      <w:r>
        <w:rPr>
          <w:rFonts w:ascii="Garamond" w:hAnsi="Garamond" w:cs="Lucida Sans Unicode"/>
          <w:kern w:val="2"/>
        </w:rPr>
        <w:t>“Dünyanın aldatıcı 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zularına ve yalan oyunlarına vurulduğu halde iman iddiasında bulunan kimse yalan söylemekt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109- </w:t>
      </w:r>
      <w:r>
        <w:rPr>
          <w:rFonts w:ascii="Garamond" w:hAnsi="Garamond" w:cs="Lucida Sans Unicode"/>
          <w:kern w:val="2"/>
        </w:rPr>
        <w:t>“Arzularının aldattığı kimseyi ecelleri yalanlar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110- </w:t>
      </w:r>
      <w:r>
        <w:rPr>
          <w:rFonts w:ascii="Garamond" w:hAnsi="Garamond" w:cs="Lucida Sans Unicode"/>
          <w:kern w:val="2"/>
        </w:rPr>
        <w:t>“Arzulara dayanan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arzularına kavuşmadan ölür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111- </w:t>
      </w:r>
      <w:r>
        <w:rPr>
          <w:rFonts w:ascii="Garamond" w:hAnsi="Garamond" w:cs="Lucida Sans Unicode"/>
          <w:kern w:val="2"/>
        </w:rPr>
        <w:t>“Arzulara güvenen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seyi ölüm keser atar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112- </w:t>
      </w:r>
      <w:r>
        <w:rPr>
          <w:rFonts w:ascii="Garamond" w:hAnsi="Garamond" w:cs="Lucida Sans Unicode"/>
          <w:kern w:val="2"/>
        </w:rPr>
        <w:t>“Arzuları çok olanın, hoşnutluğu az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113- </w:t>
      </w:r>
      <w:r>
        <w:rPr>
          <w:rFonts w:ascii="Garamond" w:hAnsi="Garamond" w:cs="Lucida Sans Unicode"/>
          <w:kern w:val="2"/>
        </w:rPr>
        <w:t>“Arzusuna uyan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sıkıntısı çok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114- </w:t>
      </w:r>
      <w:r>
        <w:rPr>
          <w:rFonts w:ascii="Garamond" w:hAnsi="Garamond" w:cs="Lucida Sans Unicode"/>
          <w:kern w:val="2"/>
        </w:rPr>
        <w:t>“Arzulardan yardım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leyen iflas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115- </w:t>
      </w:r>
      <w:r>
        <w:rPr>
          <w:rFonts w:ascii="Garamond" w:hAnsi="Garamond" w:cs="Lucida Sans Unicode"/>
          <w:kern w:val="2"/>
        </w:rPr>
        <w:t>“Arzular ve hileler seni aldatmasın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Akılsızlık için bu 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116- </w:t>
      </w:r>
      <w:r>
        <w:rPr>
          <w:rFonts w:ascii="Garamond" w:hAnsi="Garamond" w:cs="Lucida Sans Unicode"/>
          <w:kern w:val="2"/>
        </w:rPr>
        <w:t>“Arzularına dayanan kimseye arzuları vefa göstermez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117- </w:t>
      </w:r>
      <w:r>
        <w:rPr>
          <w:rFonts w:ascii="Garamond" w:hAnsi="Garamond" w:cs="Lucida Sans Unicode"/>
          <w:kern w:val="2"/>
        </w:rPr>
        <w:t>“Şüphesiz dallar kökl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rine, sonuçlar nedenlerine ve tikeller 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mellerine döner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118- </w:t>
      </w:r>
      <w:r>
        <w:rPr>
          <w:rFonts w:ascii="Garamond" w:hAnsi="Garamond" w:cs="Lucida Sans Unicode"/>
          <w:kern w:val="2"/>
        </w:rPr>
        <w:t>“Arzular, basiret gözl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rini köreltir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40" w:name="_Toc95252821"/>
      <w:r>
        <w:t>118- Emsal-Denkler</w:t>
      </w:r>
      <w:bookmarkEnd w:id="24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“Hayatın kötü seçiml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rinden biri, denklere galebe çalmak ve büyüklere düşmanlık etme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“Denklere galebe ça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mak, düşmanlarına düşmanlığını aşikar etmek ve zarar vermeye gücü 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ten kimseyle düşmanlık etmek hayatın kötü seçimleri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4,3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41" w:name="_Toc518213107"/>
      <w:bookmarkStart w:id="242" w:name="_Toc95252822"/>
      <w:r>
        <w:t>119- Ev</w:t>
      </w:r>
      <w:bookmarkEnd w:id="241"/>
      <w:bookmarkEnd w:id="24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“Güzel ev iki cennetten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43" w:name="_Toc518213108"/>
      <w:bookmarkStart w:id="244" w:name="_Toc95252823"/>
      <w:r>
        <w:t>120- Eziyet</w:t>
      </w:r>
      <w:bookmarkEnd w:id="243"/>
      <w:bookmarkEnd w:id="24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“Eziyet etmek öfke d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ğurur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“Mümin kimse insanl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eziyetine tahammül eden, hiç kimsenin kendisinden eziyet görmediği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“En üstün şeref başkal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rına eziyetten çekinmek ve ihsanda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“Kötülerin adeti dostlara eziyet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“Aşağılık ve cahil insanl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adeti yüce ve hür insanlara eziyet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“Başkalarına eziyet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mekten kaçınan kimseye hiç kimse düşmanlık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“Başkalarına eziyetten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kınmak hayrın nişanelerinde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“Başkalarına eziyetten çekinmen düşmanların kalbini senin için ıslah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45" w:name="_Toc522085403"/>
      <w:bookmarkStart w:id="246" w:name="_Toc95252824"/>
      <w:r>
        <w:t>-F-</w:t>
      </w:r>
      <w:bookmarkEnd w:id="245"/>
      <w:bookmarkEnd w:id="246"/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47" w:name="_Toc95252825"/>
      <w:r>
        <w:t>121- Fakirlik</w:t>
      </w:r>
      <w:bookmarkEnd w:id="24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“Fakirlik unutkanlık get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“Perişanlık kınanmaya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“Fakirlik imanın süs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“Kabir fakirlikten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“Zorluk ahlakı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“Fakirlik izharında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lunmak, insanı fakir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“Yokluğu ve hastalığı gi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lemek mürüvvettendir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“Borçla birlikte olan f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kirlik kızıl ölümdür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“Borçla olan fakirlik en büyük mutsuzluktur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“Fakirlik zeki insanı del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linden dilsiz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“Fakir insan vatanında da hordur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“Fakirlik vatanda da gurbettir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“Fakir insan kendi şe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rinde de gariptir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“Şiddetli fakirlik, rezil edici zenginlikten daha iyidir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“Fakirlik ve zenginlik, münezzeh olan Allah’a sunuldu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tan so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radır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“Darlık ahlakı çirkinle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tirir ve arkadaşları ürkütür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“Hoşnut olan fakir şe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tanın tuzaklarından kurtulmuştur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Ama zengin şeytanın tuzağına düşmü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“Fakirliğe izzet içinde sabretmek zillet ile birlikte olan zenginli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ten daha güzeldir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“Fakirlik müminin sal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Onu komşuların hasetinden, kardeşlerin dalkavu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luğundan ve sultanların tasallutundan rahatlığa kavuşt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“Kullardan Allah’ın en çok nefret ettiği kimse kibirli f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kir, yaşlı zinakar ve fasık alimdir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“Şüphesiz fakirlik nefis için zillet, akıl için dehşet ve h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zünleri celb edicidir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“Cömertliğin afeti faki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“Üç şey yakıcı ve helak edicidir: Zenginlikten sonraki f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kirlik, izzetten sonraki zillet ve dostları kaybetmek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“Fakirin dirhemi Allah nezdinde zenginin dinarından daha tem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zidir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“Nice fakir insan asla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daha düşüğüdür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“Zulmü adaletle ve faki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liği ise sadaka ve bağışlamakla tedavi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“Nice fakir insan her zenginden daha zengindir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“Nice zenginlik kalıcı zenginliği geri döndürür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“En kötü fakirlik nefis fakirliğidir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“Fakirliğin zarureti ins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 çirkin işlere zorlar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“Fakirliğin zararı zengi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liğin sarhoşluğundan daha çok övülmü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“Fakirin zenginliği kan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atidir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“Nefsin fakirliği en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tü fakirliktir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“Nice fakir insana mu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taç olunur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“Nice fakir insan ze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gin ve nice zengin fakirdir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“Nice az verilen kimse kar edici ve nice çok verilen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hüsr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 uğrayıcıdır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“Gurbette utanç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utanç vatandaki yoklu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“Fakirlik izharında bul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nan fakir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“Fakirliğini açığa vur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değeri düşük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 Selamette olmayı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ven kimse fakirliği seçmelidir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Raha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lığı seven kimse ise düny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dan yüz çevirmeyi tercih etmelidir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“Fakirliğin zorladığı kimse “la havle vela kuvvete illa billahil aliyyil azim” (Yüce ve azim olan Allah’tan başka güç ve kuvvet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 sözünü çok sö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lemelidir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“Muhtaç olmadıkça ist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ğini izhar etmemesi fakire farz olan şe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lerdendir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“Dünyanın ve ahiretin padişahları hoşnut olan fakirle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“Fakirliğin sıkıntısını ç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ken fakirden, Allah’ın nimetine küfreden zenginden, Allah’ın haklarında cimrilik etmeyi gan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met sayan cimriden veya hikmeti işitmekten adeta sağır olan isya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kardan başkasına mı bakıyorsun?”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48" w:name="_Toc518213109"/>
      <w:bookmarkStart w:id="249" w:name="_Toc95252826"/>
      <w:r>
        <w:t>122- Farklı Konular</w:t>
      </w:r>
      <w:bookmarkEnd w:id="248"/>
      <w:bookmarkEnd w:id="24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“Hasletleri değiştirmek dışında her şeye güç yetirilebilir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“Gurbete düşmek iki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ğınıklıktan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“Akıllarınız nereye sap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yor, nefisleriniz nerede kayıyor? Yalanı doğruluğa çeviriyor veya batılı hakkın yerine mi tutuyors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nuz?”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“Mutlu insanlar, mutsu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luğa ne kadar da yakındır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“Olayların sıkınt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sı/yarası makam yüceliği miktarıncadır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 6- </w:t>
      </w:r>
      <w:r>
        <w:rPr>
          <w:rFonts w:ascii="Garamond" w:hAnsi="Garamond" w:cs="Lucida Sans Unicode"/>
          <w:kern w:val="2"/>
        </w:rPr>
        <w:t>“Muhtaç insanı güzel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lıvermek iki rahatlıktan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“Elbisen başkasının üz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rinde, senin üzerinden daha kalıcıdır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 8- </w:t>
      </w:r>
      <w:r>
        <w:rPr>
          <w:rFonts w:ascii="Garamond" w:hAnsi="Garamond" w:cs="Lucida Sans Unicode"/>
          <w:kern w:val="2"/>
        </w:rPr>
        <w:t>“Sana nazlanan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nazını kabul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Senden özür dileyenin özrünü kabul et ve sana kötülük edene iyilik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“Sana bir şey ulaşmayı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ca, sana verildiğinde senin az kalan şeyle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le kendine teselli ver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310 )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“Nice defa insan henüz suya kanmadan yudum boğazına 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ğümlenir (ölür)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“Nice defa işler tatsız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“İki arkadaşın arasını ayırmak kötü bir çabadır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“Nice azamet sahibi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sanlar en aşağılık insandan daha aşağı dü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müşlerdir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“Bazen istekler tatsız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“Bazen işler genelleşir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“Bazen keskin kılıç kör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“Teslim olan kimse ilahi azaptan korunur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“Çekinen her işe nail olmak ve istemek zordur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“Her gaip olan dönmez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“İnsanlar arasında farkl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lık oldukça hayır üzere olurlar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“Gözlerden gaib olan her şey ilginçtir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“Şüphesiz gözleri olan kimse için sabah aydınlanmıştır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“İstemekte ısrar eden kimseden insanlar usanır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“Her kim tatlı bir kayn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 bulur, kana kana içer ve ganimet saymazsa, susaması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ve talep ettiği halde bulamam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sından korkulur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“Siz hicretten sonra Araplık haline geri döndünüz, dostluktan sonra dağınık grupl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 ayrıldınız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“Kendine güvenen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yere serilir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“Her gelecek olan ge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miş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“Küstahlıktan sakın, şüphesiz küstahlık seni çirkinli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leri işlemeye ve günahlara düşmeye sürükler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“En çirkin acizlik sıkı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“İnsan çocuğunu kayb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dince uyuyabilir, ama zulüm karşısında uyuyamaz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“Hatıraların meyve ver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şi konuşmakladır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“Talih doğmuş, parl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parlamış, açık aşikar olmuş ve e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rilik doğrulmuştur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“Bazı suretler vardır, maddeden soyut, güç ve kabil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yetten yücedir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Allah-u Teala onlara tecelli etmiş ve onlarda nurlanmıştır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 onlara do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muş ve onlar da ışık saçmıştır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Onların hüviyetine kendi misal ve benzerliğini yansıtmış ve net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cede onlarda fiillerini aşikar kılmıştır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 konuşan bir nefse sahip olan insanı yarattı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Eğer insan nefsini ilim ve amelle 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mizlerse gerçekten nedenlerinin ilk ce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herlerine benzer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Eğer 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fislerin mizaçları mutedil olur ve zıtları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ayrılırlarsa sağlam yedi gökle kendisine ortak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218-220)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50" w:name="_Toc518213110"/>
      <w:bookmarkStart w:id="251" w:name="_Toc95252827"/>
      <w:r>
        <w:t>123- Farz</w:t>
      </w:r>
      <w:bookmarkEnd w:id="250"/>
      <w:bookmarkEnd w:id="25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Allah imanı, şirki temi</w:t>
      </w:r>
      <w:r>
        <w:rPr>
          <w:rFonts w:ascii="Garamond" w:hAnsi="Garamond"/>
        </w:rPr>
        <w:t>z</w:t>
      </w:r>
      <w:r>
        <w:rPr>
          <w:rFonts w:ascii="Garamond" w:hAnsi="Garamond"/>
        </w:rPr>
        <w:t>lemek; namazı, kibirden uzak tutmak; zekatı, rızka bir sebep; orucu, yaratıkların ihlasını den</w:t>
      </w:r>
      <w:r>
        <w:rPr>
          <w:rFonts w:ascii="Garamond" w:hAnsi="Garamond"/>
        </w:rPr>
        <w:t>e</w:t>
      </w:r>
      <w:r>
        <w:rPr>
          <w:rFonts w:ascii="Garamond" w:hAnsi="Garamond"/>
        </w:rPr>
        <w:t>mek; haccı, inananların din için yakınlaşmalarını sağlamak; cihadı, İslam'ı yüceltmek; iyiliği emre</w:t>
      </w:r>
      <w:r>
        <w:rPr>
          <w:rFonts w:ascii="Garamond" w:hAnsi="Garamond"/>
        </w:rPr>
        <w:t>t</w:t>
      </w:r>
      <w:r>
        <w:rPr>
          <w:rFonts w:ascii="Garamond" w:hAnsi="Garamond"/>
        </w:rPr>
        <w:t>meyi, cahil halkın maslahatı; kötülükten nehyetmeyi, akılsızl</w:t>
      </w:r>
      <w:r>
        <w:rPr>
          <w:rFonts w:ascii="Garamond" w:hAnsi="Garamond"/>
        </w:rPr>
        <w:t>a</w:t>
      </w:r>
      <w:r>
        <w:rPr>
          <w:rFonts w:ascii="Garamond" w:hAnsi="Garamond"/>
        </w:rPr>
        <w:t>rın engellenmesi; sıla-i rahimi, akraba sayılarının artm</w:t>
      </w:r>
      <w:r>
        <w:rPr>
          <w:rFonts w:ascii="Garamond" w:hAnsi="Garamond"/>
        </w:rPr>
        <w:t>a</w:t>
      </w:r>
      <w:r>
        <w:rPr>
          <w:rFonts w:ascii="Garamond" w:hAnsi="Garamond"/>
        </w:rPr>
        <w:t>sı; kısası, kanların korunması; haddi (şer’i cezayı) uygulamayı, haramların küçük görülmemesi; şarabın içi</w:t>
      </w:r>
      <w:r>
        <w:rPr>
          <w:rFonts w:ascii="Garamond" w:hAnsi="Garamond"/>
        </w:rPr>
        <w:t>l</w:t>
      </w:r>
      <w:r>
        <w:rPr>
          <w:rFonts w:ascii="Garamond" w:hAnsi="Garamond"/>
        </w:rPr>
        <w:t>memesini, aklın korunması; hırsızlıktan uzak durmayı, iffetin gerekliliği; zinanın terk edilmes</w:t>
      </w:r>
      <w:r>
        <w:rPr>
          <w:rFonts w:ascii="Garamond" w:hAnsi="Garamond"/>
        </w:rPr>
        <w:t>i</w:t>
      </w:r>
      <w:r>
        <w:rPr>
          <w:rFonts w:ascii="Garamond" w:hAnsi="Garamond"/>
        </w:rPr>
        <w:t>ni, soyu korumak; eşcinselliğin terkini, nesli çoğaltmak; tanıklığı, inkar edilen hakların elde edilm</w:t>
      </w:r>
      <w:r>
        <w:rPr>
          <w:rFonts w:ascii="Garamond" w:hAnsi="Garamond"/>
        </w:rPr>
        <w:t>e</w:t>
      </w:r>
      <w:r>
        <w:rPr>
          <w:rFonts w:ascii="Garamond" w:hAnsi="Garamond"/>
        </w:rPr>
        <w:t>si; y</w:t>
      </w:r>
      <w:r>
        <w:rPr>
          <w:rFonts w:ascii="Garamond" w:hAnsi="Garamond"/>
        </w:rPr>
        <w:t>a</w:t>
      </w:r>
      <w:r>
        <w:rPr>
          <w:rFonts w:ascii="Garamond" w:hAnsi="Garamond"/>
        </w:rPr>
        <w:t>lan konuşmaktan sakınmayı, doğruluğu şereflendirmek; sel</w:t>
      </w:r>
      <w:r>
        <w:rPr>
          <w:rFonts w:ascii="Garamond" w:hAnsi="Garamond"/>
        </w:rPr>
        <w:t>a</w:t>
      </w:r>
      <w:r>
        <w:rPr>
          <w:rFonts w:ascii="Garamond" w:hAnsi="Garamond"/>
        </w:rPr>
        <w:t>mı, korkulardan güvende olmak; imameti, ümmetin düzene girm</w:t>
      </w:r>
      <w:r>
        <w:rPr>
          <w:rFonts w:ascii="Garamond" w:hAnsi="Garamond"/>
        </w:rPr>
        <w:t>e</w:t>
      </w:r>
      <w:r>
        <w:rPr>
          <w:rFonts w:ascii="Garamond" w:hAnsi="Garamond"/>
        </w:rPr>
        <w:t>si; itaati de imamet makamını ululamak için farz kıldı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458-449)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52" w:name="_Toc518213111"/>
      <w:bookmarkStart w:id="253" w:name="_Toc95252828"/>
      <w:r>
        <w:t>124- Farzlar</w:t>
      </w:r>
      <w:bookmarkEnd w:id="252"/>
      <w:bookmarkEnd w:id="25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“En faydalı mal, kendisi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 farzın eda edildiği maldır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“Şüphesiz kendisine g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rantilenmiş şeyler yerine, farz kılınan şeyle meşgul olan ve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disine lehine veya aleyhine takdir edilmiş şeye razı olan kimse,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sanlardan afiyette sel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mete, gıpta edilmede kazanca ve sevinçte g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nimete en çok sahip olan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Allah size (oruç, namaz ve hac gibi) bir takım şeyleri farz kılmıştır; o halde onlar zayi etm</w:t>
      </w:r>
      <w:r>
        <w:rPr>
          <w:rFonts w:ascii="Garamond" w:hAnsi="Garamond"/>
        </w:rPr>
        <w:t>e</w:t>
      </w:r>
      <w:r>
        <w:rPr>
          <w:rFonts w:ascii="Garamond" w:hAnsi="Garamond"/>
        </w:rPr>
        <w:t>yin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Sizlere bir takım sınırlar tayin etmiştir; o halde onları a</w:t>
      </w:r>
      <w:r>
        <w:rPr>
          <w:rFonts w:ascii="Garamond" w:hAnsi="Garamond"/>
        </w:rPr>
        <w:t>ş</w:t>
      </w:r>
      <w:r>
        <w:rPr>
          <w:rFonts w:ascii="Garamond" w:hAnsi="Garamond"/>
        </w:rPr>
        <w:t>mayın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Sizlere bir takım şeylerden sakı</w:t>
      </w:r>
      <w:r>
        <w:rPr>
          <w:rFonts w:ascii="Garamond" w:hAnsi="Garamond"/>
        </w:rPr>
        <w:t>n</w:t>
      </w:r>
      <w:r>
        <w:rPr>
          <w:rFonts w:ascii="Garamond" w:hAnsi="Garamond"/>
        </w:rPr>
        <w:t>dırmıştır; o halde onlardan sakının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Bazı şeyler hakkında susmuştur; unuttuğundan deği</w:t>
      </w:r>
      <w:r>
        <w:rPr>
          <w:rFonts w:ascii="Garamond" w:hAnsi="Garamond"/>
        </w:rPr>
        <w:t>l</w:t>
      </w:r>
      <w:r>
        <w:rPr>
          <w:rFonts w:ascii="Garamond" w:hAnsi="Garamond"/>
        </w:rPr>
        <w:t>dir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O halde onları elde etmek için kendinizi zah</w:t>
      </w:r>
      <w:r>
        <w:rPr>
          <w:rFonts w:ascii="Garamond" w:hAnsi="Garamond"/>
        </w:rPr>
        <w:softHyphen/>
        <w:t>mete atm</w:t>
      </w:r>
      <w:r>
        <w:rPr>
          <w:rFonts w:ascii="Garamond" w:hAnsi="Garamond"/>
        </w:rPr>
        <w:t>a</w:t>
      </w:r>
      <w:r>
        <w:rPr>
          <w:rFonts w:ascii="Garamond" w:hAnsi="Garamond"/>
        </w:rPr>
        <w:t>yın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“Şüphesiz sen bu bölü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türmeyi ihlal edersen (her şeyini müstehaplara feda edersen yine de) elde ettiğin müstehaplar zayi ettiğin farzlara denk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“Amellerinin en hayırlısı farzını eda ettiğindir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“En hayırlı amel gerekli olanı eda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“Rabbine karşı farzını eda eden kimseye ne mutlu!”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“Farzını eda eden malın zayi olmamıştır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“Kendine farz olmayan şeyle meşgul olan kimse, kendis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farz olan şeyi zayi etmiş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“Nafile namazını farz namazının vaktinde kaza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Önce farz namazını kıl, sonra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lediğin kadar namaz kıl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“Farzları eda etmek gibi ibadet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“Fayda veren bir di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hem insanı yere seren dinardan daha hayırl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54" w:name="_Toc518213112"/>
      <w:bookmarkStart w:id="255" w:name="_Toc95252829"/>
      <w:r>
        <w:t>125- Fayda</w:t>
      </w:r>
      <w:bookmarkEnd w:id="254"/>
      <w:bookmarkEnd w:id="25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“İnsanların en üstünü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sanlara en faydalı olanıdır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“İnsanların en hayırlısı insanlara en çok fayda verendir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“Sana hayatı fayda ve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meyen kimseyi ölülerden say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56" w:name="_Toc518213113"/>
      <w:bookmarkStart w:id="257" w:name="_Toc95252830"/>
      <w:r>
        <w:t>126- Faziletler</w:t>
      </w:r>
      <w:bookmarkEnd w:id="256"/>
      <w:bookmarkEnd w:id="25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“Faziletlere yücelmek zor, ama kurtarıcıdır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“Fazilet kemal güzelliği ve yüce amel iledir; mal çokluğu veya b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yük makamlarla değil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“Seni sevene ikram et ve düşmanını bağışla ki faziletlerin kemale 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“Nefsini faziletlere zorla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nefsin rezaletlere adet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“En güçlü vesile güzel f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ziletlerdir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“Kötülüğe iyilikle karş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lık vermek ve günahları mağfiret ile ör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 en güzel faziletten ve en yüce övgülerdendir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“Şüphesiz fazilet sahibi kimsenin faziletini, sadece fazilet sahibi kimseler tanır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“Faziletleri elde etmekle düşman hor kılınır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“Kendinizi faziletleri 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de etmek, zulümden sakınmak, hak üzere amel etmek, insaf sahibi olmak, fesattan sakınmak ve ahireti ıslah etmek ile süsleyin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“Faziletin tümü özgür insanlara iyilik etmek ve hayır ehli kimselere ihsanda bulunmakta toplanmıştır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“Düşmanına ihsan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ihsan iki zaferden bir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“Faziletlerin başı, fazile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li insanlara ihsan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“İnsanın övüncü fazileti iledir; aslı ile değil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“İnsanın değeri, fazileti ölçüsüncedir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“Faziletlerle süslen ve çirkinliklerden uzak 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“Faziletlerin kemali ha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letlerin şerafetidir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“Soylar babalar ve ann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ler ile değildir; övülmüş faziletler iledir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“Faziletleri az olanın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sileleri zayıf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“İhsan etmek ve iyi işl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 yaymak en üstün fazilettendir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58" w:name="_Toc518213114"/>
      <w:bookmarkStart w:id="259" w:name="_Toc95252831"/>
      <w:r>
        <w:t>127- Fedakarlık</w:t>
      </w:r>
      <w:bookmarkEnd w:id="258"/>
      <w:bookmarkEnd w:id="25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“Fedakarlık fazilettir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“Fedakarlık en şerefli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sandır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“Fedakarlık iyilerin ahl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“Fedakarlık ihsanın nih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“Fedakarlık en şerefli k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“Fedakarlık en yüce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sandır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“Fedakarlık yüceliklerin yücesidir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“Fedakarlık en üstün ib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det ve en yüce efendiliktir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“Fedakarlık keremin en yüce mertebesi ve en üstün 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“Fedakarlık en güzel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san ve en üstün iman mertebesidir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“Fedakarlık iyilerin 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todu ve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yırlıların ahlakıdır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“İnsanların ortak fayd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landığı bir şeyi kendine has kılmaktan ve gören insan için açık olan bir şeye karşı gafil da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ranmaktan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aksi taktirde (kendine has kıldığın şey) senden alınıp başkasına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“En büyük bağış Fed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karlıktır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“En güzel yücelik Fed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karlıktır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“Fedakarlık ile hürler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le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“Fedakarlıkla kerem ad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 hak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zanılır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“Nefsinden fedakarlık ederek başkalarına malik olabili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“Yüceliklerin en hayırl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sı fedaka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“Nefsinden fedakarlık etmekle yüce insanların cevheri belli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“Yüceliklerin nihayeti fedakarlı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“İnsanın yüceliği olarak fedakarlık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“Başkasını nefsine te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cih eden mürüvvetin kemaline ermi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“Başkasını nefsine te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cih eden kimse fazilet adına müst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“Malı hususunda seni tercih eden kimse şüphesiz seni kendisine tercih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“Fedakarlıkla süsle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mek en üstün seçimdendir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“Fedakarlık en güzel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sanda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“Yücelikler sadece iffet ve fed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karlıkla kemale erer”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“Fedakarlık keremin en yüce me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tebesidir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“İnsanların en hayırlısı darlıkta fedakarlık ve sabır göst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60" w:name="_Toc518213115"/>
      <w:bookmarkStart w:id="261" w:name="_Toc95252832"/>
      <w:r>
        <w:t>128- Felah</w:t>
      </w:r>
      <w:bookmarkEnd w:id="260"/>
      <w:r>
        <w:t>-Kurtuluş</w:t>
      </w:r>
      <w:bookmarkEnd w:id="26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“Kurtuluşa erişen kimse; kanatlarıyla (yeterli gücüyle)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yam eden veya teslim olarak rahata erişen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“İlme itaat ve cehalete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yan et ki kurtuluşa erişesin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“Kendisine zarar veren şeylerin kendisini sevindirdiği kimse kurtuluşa eremez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62" w:name="_Toc518213116"/>
      <w:bookmarkStart w:id="263" w:name="_Toc95252833"/>
      <w:r>
        <w:t>129- Ferahlık</w:t>
      </w:r>
      <w:bookmarkEnd w:id="262"/>
      <w:bookmarkEnd w:id="26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“Başkaların düşüşüne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 sevinme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zamanın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 ne yapacağını bilemezsin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“Başkasının hatasına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vinme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sürekli kurtuluşunun 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liki olamazsın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64" w:name="_Toc518213117"/>
      <w:bookmarkStart w:id="265" w:name="_Toc95252834"/>
      <w:r>
        <w:t>130- Fevk-Üstün</w:t>
      </w:r>
      <w:bookmarkEnd w:id="264"/>
      <w:bookmarkEnd w:id="26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“Senden altındaki me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hamet et ki senden üstündekiler sana merhamet etsin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Onun hat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sını kendi hatanla, günahını senin rabbine (karşı işlediğin) günahınla ve merhametine olan ihtiyacını rabbinin rahmetine olan ihtiy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cınla mukayese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“Kendinden üstün olana itaat et ki senden aşağıda olan da sana itaat etsin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Batınını ıslah et ki Allah ta zahirini ıslah etsin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“Yükselince elinin altı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daki cahiller hakkında tefekkür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Lakin senden üstün olan alimlere uy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“Kendinden üstün ola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 rahmet ümit ettiği halde kendinden aşağıdakine merh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met etmeyen kimseye şaşarım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“Kendinden üstün olana galip gelmek isteyen kimse mağlub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“Kendinden üstün olanı idare etmeyen kimse hedefine ulaşamaz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“Senden üstün olana it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at etmen seninle aynı mertebede olanı yüceltmen ve senden aşağ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da olan kimseler hakkında insaflı davranman hikmettendir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“Senden üstün olanla ç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tışmaman, senden aşağıda olanları zelil kılmaman, kudretin dahilinde olmayan bir şeyi elinde tutmaman, dilinin kalbine ve s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zünün ameline muhalefet etmemesi, bilmediğin şey ha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kında konuşmaman, sana yöneldiğinde işi terk etmemen ve sırt çevirdiğinde taleb etmemen hikmettendir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“Alim kendinden üstün olanı kıskanmayı, kendinden 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şük olanı tahkir etmeyi ve ilmi karşısında dünyanın değersiz 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tasından bir şey almayı terk etmedikçe alim olamaz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66" w:name="_Toc518213118"/>
      <w:bookmarkStart w:id="267" w:name="_Toc95252835"/>
      <w:r>
        <w:t>131- Fıkıh-Anlayış</w:t>
      </w:r>
      <w:bookmarkEnd w:id="266"/>
      <w:bookmarkEnd w:id="26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“Fakihlerin afeti koru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“Anlayış sahibi olunca, Allah’ın dinini anlamaya çalış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“Allah bir kulun hayrını dileyince onu dininde fakih kılar, ona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kin ilham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“Dinde fakih olan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(şahsiyeti) büyür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68" w:name="_Toc518213119"/>
      <w:bookmarkStart w:id="269" w:name="_Toc95252836"/>
      <w:r>
        <w:t>132- Fırsat</w:t>
      </w:r>
      <w:bookmarkEnd w:id="268"/>
      <w:bookmarkEnd w:id="26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“Fırsat kaçıcıdır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“Fırsat ganimettir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“Fırsatı zayi etmek h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zündür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“Fırsatlar bulutlar gibi geçip gider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“İyilik fırsatları dışında duraklamak acele etmekten daha hayırl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“Fırsat hızla yok olur g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der ve geç döner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“Hayır fırsatlarını gan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met bilin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hayır fırsatları bulutlar gibi geçip gider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“Bir fırsat elde edince onu ganimet bil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fırsatı zayi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 hüzündür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“Hüzün haline dönüşm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 fırsatlara koşunuz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“İyiliklere koşunuz; 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iyi ameller fırsattır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“Nefsinden kendin için nasiplen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Bugününden yarın için azık al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Zamanın uyumasını (h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zır oluşunu) ganimet bil, imkan fı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satını ganimet say”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“Nice elden giden şeye ulaşmak mümkün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 xml:space="preserve">” </w:t>
      </w:r>
      <w:r>
        <w:rPr>
          <w:rFonts w:ascii="Garamond" w:hAnsi="Garamond" w:cs="Lucida Sans Unicode"/>
          <w:i/>
          <w:kern w:val="2"/>
          <w:sz w:val="16"/>
        </w:rPr>
        <w:t>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“Mühleti ganimet sa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mak ve göç için azık toplamak sakınanların ahlakındandır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“Fırsatların dönmesi ve ona ulaşmak uzaktır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“Aniden bir fırsat eline geçince, ondan istifade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fırsatı elden verdiğinde ona ul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şamazsın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“Bazen fırsata ulaşılır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“Her fırsat ele geçmez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“Fırsatlardan istifade eden gamlardan güvende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“Susuzluğunu gidereb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leceği temiz bir su bulup onu ganimet saymayan kimsenin, 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sadığında onu arayıp bulamama korkusu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“Fırsatları ganimet sa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mayan kimseyi, fırsatın gidişi güçsüz kalır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“Fırsatı vaktinde değe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lendirmeyip erteleyen, onun yok olup g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dişinden emin olmalıdır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“Fırsatları ganimet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kimse gamlardan güvende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“Fırsatı imkan varken terk etmek, ahmaklıktandır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“En iyi görüş fırsatları elden kaçırmayan ve gamlara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bep olm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görüştür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“Şüphesiz senin geçen günün intikal etmiş ve geri kal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 ise şüphelidir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(Ulaşıp ulaşmay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cağın belli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 O halde vaktini amel için ganimet bil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“Şüphesiz fırsatlar bulu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lar gibi geçip giderler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iyi işler için fırsat bulduğunda onu ganimet say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Aksi takdirde fırsa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lar pişmanlığa d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nüşür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 xml:space="preserve">” </w:t>
      </w:r>
      <w:r>
        <w:rPr>
          <w:rFonts w:ascii="Garamond" w:hAnsi="Garamond" w:cs="Lucida Sans Unicode"/>
          <w:i/>
          <w:kern w:val="2"/>
          <w:sz w:val="16"/>
        </w:rPr>
        <w:t>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“Senin geçen günün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çip gitmiş ve geleceği ise şüphelidir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Va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tin ise ganimettir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elindeki fırsatlardan ist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fade etmek için acele et ve zamana güve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mekten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“En acı gam fırsatların elden gitmesidir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70" w:name="_Toc518213120"/>
      <w:bookmarkStart w:id="271" w:name="_Toc95252837"/>
      <w:r>
        <w:t>133- Fiiller</w:t>
      </w:r>
      <w:bookmarkEnd w:id="270"/>
      <w:bookmarkEnd w:id="27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“Şüphesiz sizler yüce fii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lere güzel konuşmaktan daha muhtaçs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“Güzel fiillerle övgü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zelleşir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“Övülmüş fiillere ve 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laki faziletlere koşunuz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Doğru sözlülükte ve mal bağışında yar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şınız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“Güzel fiiller, güzel sö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lerin örneğidir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“İnsanın asaletinin delili, amelidir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“Amelin sözden fazla oluşu en güzel fazilettir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Amelin sözden az oluşu ise en çirkin 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zalettir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“En kötü amel günaha sebep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“En çirkin amel iyiliği yok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“Amelin doğruluğu ins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 süsler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“Fiilin niteliği aklın nic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liğine delalet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iyi işi seç ve işlerinde sırtı pek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“Söz amelle birleşm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dikçe fayda vermez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“İstediğini yapan kimse, istemediği ile karşılaşır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“Güzel iş yapan kimse aklının çok olduğunu ortaya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yar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“İnsan nefsi hakkında ne kadar doğru sözlüdür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İşi gibi hangi delili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(yani insanın işi kendisinin aynasıdır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“İnsan nefsi hakkında ne kadar doğru sözlüdür! İşi gibi ş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hidi olan hangi şey vardır? Bilinmeyen ağaç sadece meyve verdiğinde tanındığı gibi insan da sadece ameliyle tanınır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Bö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lece meyve aslına delalet eder ve faz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let sahibi faziletiyle tanınır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Aynı şekilde yüce insan edebiyle şere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lenir ve aşağılık insan, rezaletleriyle rüsva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“Her insanın hayır ve şerri ile aslının temizliğine ve pi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liğine görünen amelleri delalet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72" w:name="_Toc518213121"/>
      <w:bookmarkStart w:id="273" w:name="_Toc95252838"/>
      <w:r>
        <w:t>134- Fikir</w:t>
      </w:r>
      <w:bookmarkEnd w:id="272"/>
      <w:r>
        <w:t>-Düşünce</w:t>
      </w:r>
      <w:bookmarkEnd w:id="27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“Fikir yol gösterir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“Fikir ibadettir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“Düşünmek rüşttür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“Fikir ve düşünce aklı nurlu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“Fikir, doğru yola hid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“Fikir, sakınanların gezi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ti yeridir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“Fikir, insana hikmet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“Fikir saf bir aynadır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“Fikir akılların cilasıdır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“Allah’ın nimetleri ha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kında düşünmek güzel bir ibadettir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“Doğru iş tefekkürün dallarındandır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“Hikmet dışında bir şey üzerinde düşünmek heva ve 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vestir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“Düşüncesiz suskunluk dilsizliktir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“Bir söz hakkında 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şünmek insanı sürçmekten güvende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“Mümin düşüncesiyle hüzünlü, dostluğunda ise cimr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(herkesle dost olmaz)”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“Hayırı düşünmek,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yırla amel etmeye davet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“İşlerin sonunu düşü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mek insanı yok olmaktan kurtarır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“İşlerin sonunu düşü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mek insanı istenmeyen hadiselerden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vende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“Düşünmek iki hidaye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ten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“Göklerin ve yerin 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lekutu hakkında düşünmek halis insanların ibadetidir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“İşe başlamadan önce düşünmek insanı sürçmekten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“Fikir, itibara sahip olur, sürçmeden güvende kılar ve sırtı pek olmaya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“Düşün ki zeki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“Düşün ki basiret sahibi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“En üstün ibadet fiki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“Aklın kökü fikir ve meyvesi esenliktir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“Sürçmelerden esenli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 olmasının esası işten önce 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şünmek ve sözden önce 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fekkür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“Bir işi yapmak isteyi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ce düşündükten ve meşveret etti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ten so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ra yap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günkü işi yarına erteleme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Her gün için o günün amelini yap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“Tüm işlerinde düşünc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yi öne aldığın takdirde her işte akıbetin güzel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“Düşündükten sonra yap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“Düşünerek düşünce ı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lah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“Sürekli düşünerek şek ortadan kalkar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“Düşünmekle işlerin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ranlığı ortadan kalkar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“Sürekli düşünmekle akıbe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 esenlikte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“Baki olanı fani ola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ümit etmek en şerafetli görü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“Karar almadan önce düşün, teşebbüste bulunmadan önce meşveret et ve aniden bir işe girişmeden önce tefekkür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“Tefekkür seni basiretli kılar ve sana ibret almayı kazand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“Fikrin meyvesi esenli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“İnsanların bir şeye da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ması o şeyin oluşunun mukaddimes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“Sürekli düşünme ve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kınma sürçmelerden güvende kılar ve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ğişimlerden kurtarır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“Basiretin başı fikirdir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“İşten önce düşün ki yaptığınla kınanmayasın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“Görüşün doğruluğu f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kirlerin gezintisi iledir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“Kalbin günahları 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şünmekten oruçlu olması, karnın yemekten oruç tutmasından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 üstündür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“Kalbi fikir ve dili ziki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le meşgul olan kimseye ne mutlu!”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“Uzun düşünme akıbe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leri övdürür ve işlerin bozukluğunu telafi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“Uzun tefekkür tedbirin sonuçlarını ıslah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“Uzun tefekkür meşv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ret edilen kimsenin görüşüne denktir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“Fikirden ayrılma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fikir delaletten kurtuluş yolu ve amelleri ıslah edicidir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“Akıllı insanın düşünm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 hidayettir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“Kısa bir saat düşü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mek uzun ibadetten daha hayı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“Düşüncen seni doğru yola hidayet eder ve ahiretini ı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lah etmeye sevk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“İnsanın fikri çirkin amelini güzel amelinden ayırt edip gördüğü 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nadır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“Çok düşünmek ve 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lamak çok tekrar etmekten ve okumaktan daha faydalıdır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“Günah hususunda 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şünmen seni günahlara düşmeye sevk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“İtaatler hususunda 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şünmen seni, itaatlerle amel etmeye davet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“Düşün sonra konuş ki sürçmeden güvende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“Ey insanlar düşünün, bakın, ibret alın ve ahiret için azık alın ki mutluluğa erişesiniz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“Ölç, sonra ayır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Düşün sonra konuş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İyi bil sonra amel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“Fikir ile birlikte olduğu takdirde her gün, sana bir ibret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“Doğru yolu bulmak için düşünce yeterlidir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“Düşünceyi uzayan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görüşü güzel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“İşleri karşılayan kimse basiretli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“İşlere sırt dönen kimse şaşkınlık içinde bocalar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“Fikri çoğalan kimsenin akıbeti güzel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“Amelden önce düş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nen kimsenin doğru işleri çoğalır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“Fikri uzayan kimsenin basireti güzel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68- </w:t>
      </w:r>
      <w:r>
        <w:rPr>
          <w:rFonts w:ascii="Garamond" w:hAnsi="Garamond" w:cs="Lucida Sans Unicode"/>
          <w:kern w:val="2"/>
        </w:rPr>
        <w:t>“Fikri zayıf olan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aldanışı güçlü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69- </w:t>
      </w:r>
      <w:r>
        <w:rPr>
          <w:rFonts w:ascii="Garamond" w:hAnsi="Garamond" w:cs="Lucida Sans Unicode"/>
          <w:kern w:val="2"/>
        </w:rPr>
        <w:t>“Düşüncesini işleten kimsenin cevabı doğru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70- </w:t>
      </w:r>
      <w:r>
        <w:rPr>
          <w:rFonts w:ascii="Garamond" w:hAnsi="Garamond" w:cs="Lucida Sans Unicode"/>
          <w:kern w:val="2"/>
        </w:rPr>
        <w:t>“Allah’ın nimetleri ha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kında tefekkür eden kimse başarı elde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71- </w:t>
      </w:r>
      <w:r>
        <w:rPr>
          <w:rFonts w:ascii="Garamond" w:hAnsi="Garamond" w:cs="Lucida Sans Unicode"/>
          <w:kern w:val="2"/>
        </w:rPr>
        <w:t>“Tefekkür eden kimse işlerin sonunu görür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72- </w:t>
      </w:r>
      <w:r>
        <w:rPr>
          <w:rFonts w:ascii="Garamond" w:hAnsi="Garamond" w:cs="Lucida Sans Unicode"/>
          <w:kern w:val="2"/>
        </w:rPr>
        <w:t>“Düşüncesini uyanık t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tan kimse ümmetinin nihay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tine erişir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73- </w:t>
      </w:r>
      <w:r>
        <w:rPr>
          <w:rFonts w:ascii="Garamond" w:hAnsi="Garamond" w:cs="Lucida Sans Unicode"/>
          <w:kern w:val="2"/>
        </w:rPr>
        <w:t>“Düşüncesini öğrendiği şeylerde arttıran kimsenin ilmi sağlam olur ve anlamadığı şeyi anlar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74- </w:t>
      </w:r>
      <w:r>
        <w:rPr>
          <w:rFonts w:ascii="Garamond" w:hAnsi="Garamond" w:cs="Lucida Sans Unicode"/>
          <w:kern w:val="2"/>
        </w:rPr>
        <w:t>“Allah’ın azameti ha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kında tefekkür eden kimse şaşkınlığa düşer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75- </w:t>
      </w:r>
      <w:r>
        <w:rPr>
          <w:rFonts w:ascii="Garamond" w:hAnsi="Garamond" w:cs="Lucida Sans Unicode"/>
          <w:kern w:val="2"/>
        </w:rPr>
        <w:t>“İşlerinde düşünen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için her şeyde bir ibret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76- </w:t>
      </w:r>
      <w:r>
        <w:rPr>
          <w:rFonts w:ascii="Garamond" w:hAnsi="Garamond" w:cs="Lucida Sans Unicode"/>
          <w:kern w:val="2"/>
        </w:rPr>
        <w:t>“Güzel düşünen kimse asla zillete düşmez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77- </w:t>
      </w:r>
      <w:r>
        <w:rPr>
          <w:rFonts w:ascii="Garamond" w:hAnsi="Garamond" w:cs="Lucida Sans Unicode"/>
          <w:kern w:val="2"/>
        </w:rPr>
        <w:t>“Nefsini, sana hikmeti arttıran düşünceden ve sana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meti kazandıran ibretten boş tutma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78- </w:t>
      </w:r>
      <w:r>
        <w:rPr>
          <w:rFonts w:ascii="Garamond" w:hAnsi="Garamond" w:cs="Lucida Sans Unicode"/>
          <w:kern w:val="2"/>
        </w:rPr>
        <w:t>“Tefekkür gibi bir ib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det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79- </w:t>
      </w:r>
      <w:r>
        <w:rPr>
          <w:rFonts w:ascii="Garamond" w:hAnsi="Garamond" w:cs="Lucida Sans Unicode"/>
          <w:kern w:val="2"/>
        </w:rPr>
        <w:t>“Fikir gibi bir rüşd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80- </w:t>
      </w:r>
      <w:r>
        <w:rPr>
          <w:rFonts w:ascii="Garamond" w:hAnsi="Garamond" w:cs="Lucida Sans Unicode"/>
          <w:kern w:val="2"/>
        </w:rPr>
        <w:t>“Fikri olmayanın basir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 de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81- </w:t>
      </w:r>
      <w:r>
        <w:rPr>
          <w:rFonts w:ascii="Garamond" w:hAnsi="Garamond" w:cs="Lucida Sans Unicode"/>
          <w:kern w:val="2"/>
        </w:rPr>
        <w:t>“İşe başlamadan önce düşün ki yaptığınla kınanmay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82- </w:t>
      </w:r>
      <w:r>
        <w:rPr>
          <w:rFonts w:ascii="Garamond" w:hAnsi="Garamond" w:cs="Lucida Sans Unicode"/>
          <w:kern w:val="2"/>
        </w:rPr>
        <w:t>“Ağır davranan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düşüncesi, acele ederek çabuk iş yapmasından daha 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tündür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74" w:name="_Toc95252839"/>
      <w:r>
        <w:t>135- Fitne</w:t>
      </w:r>
      <w:bookmarkEnd w:id="27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“Fitne zorlukla birlikt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“En büyük zorluklardan biri fitnelerin devamıdır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“Fitnelerin devamı en büyük mihnetlerdendir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“Canıma and olsun ki mümin fitne ateşinde helak olur ve Müslüman olmayan kimse o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salim kalır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“Fitne denizlerine da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mışlar, sünnetleri değil bidatları almışlar, cahillikte gizlenmişler, ilim ve bilgiden uzaklaşmışlardır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Fitneye karşı iki yaşı</w:t>
      </w:r>
      <w:r>
        <w:rPr>
          <w:rFonts w:ascii="Garamond" w:hAnsi="Garamond"/>
        </w:rPr>
        <w:t>n</w:t>
      </w:r>
      <w:r>
        <w:rPr>
          <w:rFonts w:ascii="Garamond" w:hAnsi="Garamond"/>
        </w:rPr>
        <w:t>daki deve gibi ol; onun ne binilecek sırtı, ne de sağılacak memesi vardır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“Fitne ateşini yakan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se, o ateşin odunu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“Her fitneci kimse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nanmaz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“Onlardan fitne çıkar ve günah onlara iner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Ondan dışar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da olanları ona döndürür ve ondan geri kalanları ona sevk ederler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“Zalim yönetici, devamı olan fitneden daha iyidir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Size yönelen fitne at</w:t>
      </w:r>
      <w:r>
        <w:rPr>
          <w:rFonts w:ascii="Garamond" w:hAnsi="Garamond"/>
        </w:rPr>
        <w:t>e</w:t>
      </w:r>
      <w:r>
        <w:rPr>
          <w:rFonts w:ascii="Garamond" w:hAnsi="Garamond"/>
        </w:rPr>
        <w:t>şine dalmayın, yollarından uzaklaşın, ona varacak yola gi</w:t>
      </w:r>
      <w:r>
        <w:rPr>
          <w:rFonts w:ascii="Garamond" w:hAnsi="Garamond"/>
        </w:rPr>
        <w:t>r</w:t>
      </w:r>
      <w:r>
        <w:rPr>
          <w:rFonts w:ascii="Garamond" w:hAnsi="Garamond"/>
        </w:rPr>
        <w:t>mekten sakının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75" w:name="_Toc518213122"/>
      <w:bookmarkStart w:id="276" w:name="_Toc95252840"/>
      <w:r>
        <w:t>136- Fücur-Günah-Zinakarlık</w:t>
      </w:r>
      <w:bookmarkEnd w:id="275"/>
      <w:bookmarkEnd w:id="27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“Günahkarlık zelil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“Günahkar açıkça günah işleyendir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“Günah işlemek zelil bir kaledir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Ehlini barındırmaz ve kendine sığınanı korumaz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“Açıkça günah işleme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açıkça günah 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lemek en şiddetli günahtır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“Günahkar insanla ark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daşlık etmekten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açıkça günah işleyen kimse ark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daşını az bir şeye satar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“Şüphesiz günahkar,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fasız olan her zalimdir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“Ben müminlerin emiriyim, mal ise günahkarların emiridir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“Günahkar fasıktan tüm gücünüzle kaçın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“Günahkar insanla ilişk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sini kesmek ganimettir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“Günahkarlıkla birlikte zenginlik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“Günahkarlığa sevi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mekten daha büyük günah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“Günahkarları tanıyan kimseye onlar gibi amel etmem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 yakışır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“Günah yerlerinden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böyle yerler Rahman’ı g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zaplandırır ve (ilahi) ateşi yakar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305)</w:t>
      </w:r>
    </w:p>
    <w:p w:rsidR="0026633A" w:rsidRPr="006B1A58" w:rsidRDefault="0026633A" w:rsidP="006B1A58">
      <w:bookmarkStart w:id="277" w:name="_Toc522085420"/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  <w:rPr>
          <w:bCs w:val="0"/>
        </w:rPr>
      </w:pPr>
      <w:bookmarkStart w:id="278" w:name="_Toc95252841"/>
      <w:r>
        <w:rPr>
          <w:bCs w:val="0"/>
        </w:rPr>
        <w:t>-G-</w:t>
      </w:r>
      <w:bookmarkEnd w:id="277"/>
      <w:bookmarkEnd w:id="278"/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  <w:rPr>
          <w:bCs w:val="0"/>
        </w:rPr>
      </w:pPr>
      <w:bookmarkStart w:id="279" w:name="_Toc95252842"/>
      <w:r>
        <w:rPr>
          <w:bCs w:val="0"/>
        </w:rPr>
        <w:t>137- Gaflet</w:t>
      </w:r>
      <w:bookmarkEnd w:id="27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“Gaflet yokluktur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“Gaflet aldanıştır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“Gaflet eğlenmedir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“Gaflet en zararlı dü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“Gaflet akılsız kimsel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ahlakıdır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“Gaflet uzak görüşlül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ğün karşıtıdır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“Gaflet nefislerin sapıkl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 ve umutsuzluğun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“Gaflet aldanışa sebep olur ve helak olmayı yaklaştırır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“Mestliğinden ayıl, gafl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tinden uyan ve hızını azalt ey duyucu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“Gafletten sakının, 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gaflet hissin/derkin bozukluğudur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“Gaflet ve vefasızlık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naklarından ve Allah’a itaat hususunda yardımcıların az old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 yerlerde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“Gaflet ve mühlete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danıştan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gaflet amelleri b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zar ve eceller arzuları keser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“Gafletin devamı basir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 köreltir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“Sizinle öğüt arasında gaflet ve aldanıştan bir perde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“Kulağın duyması, ka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bin gafletiyle fayda vermez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“Gaflete uyanışla muh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lefet gösterin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“Gaflet ve aldanış sa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hoşluğundan insan, şarap sarhoşluğundan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 geç uyanır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“Gaflette huzur bulmak aldanıştır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“Ömrü aleyhine bir hü</w:t>
      </w:r>
      <w:r>
        <w:rPr>
          <w:rFonts w:ascii="Garamond" w:hAnsi="Garamond" w:cs="Lucida Sans Unicode"/>
          <w:kern w:val="2"/>
        </w:rPr>
        <w:t>c</w:t>
      </w:r>
      <w:r>
        <w:rPr>
          <w:rFonts w:ascii="Garamond" w:hAnsi="Garamond" w:cs="Lucida Sans Unicode"/>
          <w:kern w:val="2"/>
        </w:rPr>
        <w:t>cet olan ve günleri kendisini mutsuzluğa sürükleyen gaflet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hibi insana eyvahlar olsun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“Ey duyucu insan, gafl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tinden uyan, aceleni yavaşlat, sırtını güçlendir, sakınmayı k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şan ve kabrini hatırla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geç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şin oradandır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“Sapık insan kılavuzun gafletiyle nasıl hidayete erişebilir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“Sapıklık olarak gaflet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“İnsana ömrünü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sini kurtarmayan şeylerde zayi etmesi ga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let olarak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“Gafil olan, gafil kalır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“Gafleti uzayan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helaki acil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“Kendisine gaflet gal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be çalan kimsenin kalbi ölür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“Günlerin olaylarından gaflet eden kimseyi ölüm uyand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“Gafletin azlığı devletin nişanelerindendir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“Kendisine gaflet gal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be eden ve dolayısıyla da göçü un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tup hazırlanmayan kimseye eyvahlar olsun!”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“Adem oğluna eyvahlar olsun! Onu gafil kılan nedir? Hangi şeyin salahı, rüşdü onu g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fil kı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mıştır?”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“Gafil insanın ameli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“Gaflet dalalet ve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danmak ise cehalettir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“Gaflet en zararlı dü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80" w:name="_Toc518213123"/>
      <w:bookmarkStart w:id="281" w:name="_Toc95252843"/>
      <w:r>
        <w:t>138- Gaip-Gözden Uzak</w:t>
      </w:r>
      <w:bookmarkEnd w:id="280"/>
      <w:bookmarkEnd w:id="28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“Her gaip olan dönecek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82" w:name="_Toc518213124"/>
      <w:bookmarkStart w:id="283" w:name="_Toc95252844"/>
      <w:r>
        <w:t>139- Galebe-Üstün Gelmek</w:t>
      </w:r>
      <w:bookmarkEnd w:id="282"/>
      <w:bookmarkEnd w:id="28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“Bazen mağlub galip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“Def etmeye gücünün yetmediği kimseye galip gelmeye çalışma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84" w:name="_Toc518213125"/>
      <w:bookmarkStart w:id="285" w:name="_Toc95252845"/>
      <w:r>
        <w:t>140- Gam</w:t>
      </w:r>
      <w:bookmarkEnd w:id="284"/>
      <w:bookmarkEnd w:id="28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“Gam bedeni zayıflatır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“Gam nefsin hastalığıdır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“Gam bedeni eritir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“Gam iki yaşlılıktan bir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“Gam nefsi sıkar ve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ler yüzlülüğü giderir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“Gamını sürdüren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hüzün galebe çalar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“Gamı çok olan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bedeni hasta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“Gamı çok olan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hüznü de sürekli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“Kaybettiğin bir şeyin gamını şiar edinme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Akside ta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dirde bu seni gelecek şeylerden alı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yar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86" w:name="_Toc518213126"/>
      <w:bookmarkStart w:id="287" w:name="_Toc95252846"/>
      <w:r>
        <w:t>141- Gasp</w:t>
      </w:r>
      <w:bookmarkEnd w:id="286"/>
      <w:bookmarkEnd w:id="28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“Evde gasp edilmiş bir taşının olması, o evin yıkılmasına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88" w:name="_Toc95252847"/>
      <w:r>
        <w:t>142- Gazap</w:t>
      </w:r>
      <w:bookmarkEnd w:id="28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“Gazap hafif başlılığın bineğ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“Gazap hafif başlılığa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“Gazap, kalplerin ateş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“Gazap, kendisine uyd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ğun zaman alaşağı eden bir şerdir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“Gazap düşmandır, onu kendine musallat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“Gazap akıllıları bozar ve doğru yoldan uzaklaştırır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“Gazap, sahibini yok eder ve ayıplarını ortaya çıkarır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“Gazab alevlenmiş bir ateştir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Öfkesini yutan kimse onu söndürmüştür ve onu serbest b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rakan kimse ise, onun alevinde yanan ilk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“Akıllı kimse gazapland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ğı, meylettiği ve korktuğu zaman nefsine malik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“Gazap, gizli kinleri 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taya çıkarır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“Seni kızd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ran şeyi, seni hoşnut kılan şey için bağışla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“Gazabından bir parç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yı, hoşnutluğun için bırak ve uçt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ğun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man küçük kanatlarla 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“Kendinizi gazabın şi</w:t>
      </w:r>
      <w:r>
        <w:rPr>
          <w:rFonts w:ascii="Garamond" w:hAnsi="Garamond" w:cs="Lucida Sans Unicode"/>
          <w:kern w:val="2"/>
        </w:rPr>
        <w:t>d</w:t>
      </w:r>
      <w:r>
        <w:rPr>
          <w:rFonts w:ascii="Garamond" w:hAnsi="Garamond" w:cs="Lucida Sans Unicode"/>
          <w:kern w:val="2"/>
        </w:rPr>
        <w:t>detli yakışından koruyun ve onunla savaşacağınız şeyi, yani öfkeyi yutmayı ve hilmi kuşanın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“Gazaptan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gazap yakıcı bir ateştir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 xml:space="preserve">” </w:t>
      </w:r>
      <w:r>
        <w:rPr>
          <w:rFonts w:ascii="Garamond" w:hAnsi="Garamond" w:cs="Lucida Sans Unicode"/>
          <w:i/>
          <w:kern w:val="2"/>
          <w:sz w:val="16"/>
        </w:rPr>
        <w:t>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“Başı delilik ve sonu pişmanlık olan gazaptan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“En iyi mülk, gazap mülküdür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(Yani insanın gazab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 malik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“En hazır cevap veren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niz gazap etmeyeninizdir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“Şüphesiz insanların doğruluk hususunda en güçlüsü gazap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meyendir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“En şerefli mürüvvet, gazaba malik olmak, ve şehveti öldürme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“İnsanlardan nefsine en büyük sulta kuran kimse gazab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 yenen ve şehvetini öldüren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“İnsanın en büyük dü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manı gazap ve şehvetidir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ikisine sahip çıkan kimsenin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recesi yücelir ve sonunda emeline ul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“Gazaba sahip çıkmak ve isteme horluğundan temi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lenmek, (Allah’a yakınlaşmak için) en üstün sebeptir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“Şüphesiz gazabın şidd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tine uyarsanız, sizi helak olmanın nih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yetine ulaştırır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“Hafif akıllılık, gazabın çokluğundandır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“Gazab kötü bir ark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ayıpları ortaya çıkarır, kötülüğü yakınlaştırır ve hayrı uzaklaştırır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“Sabretme gamını yutan kimse, gazab ateşini söndürür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“Sabır vesilesiyle gazaba karşı savaşmak, akıllılık ve zek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vetin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“İnsanların en iyisi, kı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dırıldığında hilme sarılan, zulmedildiğinde bağışlayan ve kendisine yapılan kötülüğe karş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lık iyilik yapandır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“Gazabı susmakla ve şehveti akıllılıkla tedavi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“Fazilet ve yüceliklerin başı gazaba sahip çıkmak ve şe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veti ö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dürmektir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“Gazabı sabırla geri ç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virmek ilmin meyvesidir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“Helak ve yokluğun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bebi gazaba uymaktır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“Gazap ateşinin alevleri insanı yok oluş bineğine binm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sürü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“Sabırla gazaba karşı ç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“Gazap anında kendini tutmak, insanı helak olmaya düşmekten güvende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“Gazaba uymak pişma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lık ve isyandır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“Gazabına sahip çıkan kimse şeytana galebe çalmıştır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“Gazabı kendisine 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sallat olan kimseye şeytan galebe çalar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“Gazab ve hışmın gal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be çaldığı zaman, sabırlı kimselerin sabrı imtihan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“Gazaplanan, kin duyan ve kıskanç olan kimsenin cezası önce kendisinden başlar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“Şehvet ve gazap hast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lığına müptela olan akıl, hikmet ve zek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likten faydalanmaz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“Helak gazaptadır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“Gazabına galebe çalan ve şehvetin amaçlarına malik olan kimse fazilet ve yücelik elde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“Gazap anında sabrın kudreti, intikam alma kudreti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daha yücedir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“Nice gazap, daha zor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na müptela olma korkusundan yutulur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“Gazap sahibini bir çok ayıp sahibi kılar ve ayıplarını 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taya çık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“Gazaplanmada yavaş, öfkeden dönüşte hızlı ve özrü kabul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mede sevici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 s. </w:t>
      </w:r>
      <w:r>
        <w:rPr>
          <w:rFonts w:ascii="Garamond" w:hAnsi="Garamond" w:cs="Lucida Sans Unicode"/>
          <w:i/>
          <w:kern w:val="2"/>
          <w:sz w:val="16"/>
        </w:rPr>
        <w:t>607)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“Çok gazaplanan kimse bitkin olur”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“Gazabının dizginini b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rakan kimsenin ölümü hızlanır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“Gazabı galebe çalan kimse, helak olmaktan güvende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“Gazab kendisine gal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be çalan kimse, ölüme düçar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“Gazaba uymayan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sabra uymuştur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“Gazabına uyan kimse yok oluşunda acele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“Gazabı çok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hoşnutluğu tanınmaz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(Onun sevincine güvenilmez ve bir anda gazaplanabilir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“Zarar veremediği bir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gazaplanan kimsenin hüznü ç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ğalır ve nefsine azap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“Münezzeh olan Allah için gazap mızrağını sivrilten kimse batılın şiddetlilerini yok etmede güçlü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“Gazabı ve şehveti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disine galebe çalan kimse hayvanlar zü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resindendir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“İntikam alamadığı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seye gazaplanan kimse gaz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bıyla ölür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“Tüm hallerde gazab etmede acele davranmak akılsı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ların hasle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“Gazabın sabrına gal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be çalmasın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“Gazabınıza şifa ve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mek için kendinizi rezil rüsva etmeyin ve eğer cahil kimse size cahilce davranırsa, sabrınız onu kuşatsın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“Gazaba koşma ki s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nunda adet edinerek sana musallat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“Gazapla edep kalmaz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“İnsan için gazaptan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 aşağılık nesep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“Gazabın izzeti, özür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leme zilletinin karşısında ayakta durmaz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89" w:name="_Toc518213127"/>
      <w:bookmarkStart w:id="290" w:name="_Toc95252848"/>
      <w:r>
        <w:t>143- Gençlik</w:t>
      </w:r>
      <w:bookmarkEnd w:id="289"/>
      <w:bookmarkEnd w:id="29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“Şüphesiz gençlerin ka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bi boş arsa gibidir; ne ekersen kabul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“Yaşlılıktan önce gençl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ğini ve hastalığından önce sıhhatini değe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“Gencin cehaleti mazu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dur, ilmi ise azdır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“İki şeyin üstünlüğü ka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bedilmedikçe anlaşılmaz: Genişlik ve af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yet”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“Gençliğin tazeliğine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hip olanlar yaşlılığın bükücülüğünden başka bir şey mi bekliyor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91" w:name="_Toc518213128"/>
      <w:bookmarkStart w:id="292" w:name="_Toc95252849"/>
      <w:r>
        <w:t>144- Gevşemek-Laçkalaşmak</w:t>
      </w:r>
      <w:bookmarkEnd w:id="291"/>
      <w:bookmarkEnd w:id="29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“Gevşemek zayi etme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“Gevşemek fırsatları ka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betmektir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“Gevşemek akılsızların metodudur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“Gevşemekle fırsatlar yok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“Gevşekliğe boyun eğen kimse hakları zayi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“Kendini beğenmişliği ve gevşekliği terk eden kimseye hi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bir ta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sızlık inmez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“Laçkalığa itaat eden kimseyi pişmanlık kaplar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“Laçkalaşmaktan tembe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lik doğar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“Dünyada laçkalaşmak zayi etmek ve ahirete ise insan için hasre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93" w:name="_Toc518213129"/>
      <w:bookmarkStart w:id="294" w:name="_Toc95252850"/>
      <w:r>
        <w:t>145- Gıybet</w:t>
      </w:r>
      <w:bookmarkEnd w:id="293"/>
      <w:bookmarkEnd w:id="29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“Gıybeti duyan da iki gıybet edenden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“Gıybeti dinleyen gıybet edenin ortağıdır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“Gıybet en kötü iftiradır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“Gıybet münafığın niş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“Fasıkın gıybeti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(helaldir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“Gıybet acizin çabasıdır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“Gıybet cehennem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peklerinin yiyeceğidir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“Akıllı kimse dilini gıybe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ten koruyan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“Gıybet etmekten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gıybet seni Allah ve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sanlar nezdinde nefret edilecek biri haline düşürür ve sevabını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“İnsanların en aşağılık olanı gıybet edenidir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“Allah nezdinde yaratı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lardan en çok nefret edileni gıybet eden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“Şüphesiz gıybeti 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mak en kötü iftiradır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“Şüphe ve kötümserliğe sebep olacak iş bir utanç ve gı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bet etmeye ihtiras duymak ise ateştir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“Gıybet etmeye ihtiras duyan kimse sövülür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“İyi insanların gıybetini etmek en çirkin aşağılıktandır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“Nefsini gıybet etmeye alıştırma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gıybete alışan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günahı büyüktür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“Az bir gıybet bile iftir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“Gıybeti dinleyen, gı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bet yapana ortaktır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“Gıybeti dinleyen de, gıybet eden kimse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“Gıybeti dinleyen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se, söyleyen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“İnsanların hoşlanm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dığı şeyleri onlara ulaştırmada acele davranma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Aksi takdirde hakkı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bilmedikleri şeyleri söylerler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95" w:name="_Toc518213130"/>
      <w:bookmarkStart w:id="296" w:name="_Toc95252851"/>
      <w:r>
        <w:t>146- Gizlemek</w:t>
      </w:r>
      <w:bookmarkEnd w:id="295"/>
      <w:bookmarkEnd w:id="29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“En başarılı iş gizliliğin kapsadığı 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97" w:name="_Toc518213132"/>
      <w:bookmarkStart w:id="298" w:name="_Toc95252852"/>
      <w:r>
        <w:t>147- Görüşme</w:t>
      </w:r>
      <w:bookmarkEnd w:id="297"/>
      <w:r>
        <w:t>-Karşılamak</w:t>
      </w:r>
      <w:bookmarkEnd w:id="29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“Güzel karşılamak iki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fer ve zühtten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299" w:name="_Toc518213131"/>
      <w:bookmarkStart w:id="300" w:name="_Toc95252853"/>
      <w:r>
        <w:t>148- Gö</w:t>
      </w:r>
      <w:bookmarkEnd w:id="299"/>
      <w:r>
        <w:t>zünü Yummak</w:t>
      </w:r>
      <w:bookmarkEnd w:id="30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“Münezzeh olan Allah’ın haramlarına gözünü yummak en yüce ibadettir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“Züht ve takvanın esası (haramlara) 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zünü yummaktır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“Gözünü (haramlara) yummak m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rüvvettendir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“Gözünü (haramlara) yummak bir çok görmekten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 iyidir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“Gözünü (haramlara) yummak, en yüce sakınmadır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“Gözünü (haramlara) yummak, uyanıkl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ğın kemalidir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“Gözünü (haramlara) yuman kimsenin kederi azalır ve yok olmaktan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vende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“Gözünü (haramlara)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yuman kimsenin kalbi rahattır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“Gözünü (haramlara) yummak ve itidalli yürümek m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rüvvette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“Gözünü (haramlara) yummak güzel bir sakınmadır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“Gözünü (haramlara) yummak ne güzel bir şehvetle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den dönd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rücüdür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“Gözünü (haramlara) yummak gibi mürüvvet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01" w:name="_Toc518213133"/>
      <w:bookmarkStart w:id="302" w:name="_Toc95252854"/>
      <w:r>
        <w:t>149- Güçlük-Zorluk</w:t>
      </w:r>
      <w:bookmarkEnd w:id="301"/>
      <w:bookmarkEnd w:id="30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“İyi ahlak zorluklarla 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de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“Zorluklara tahammül sayesinde cennet elde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03" w:name="_Toc518213134"/>
      <w:bookmarkStart w:id="304" w:name="_Toc95252855"/>
      <w:r>
        <w:t>150- Güler Yüzlülük</w:t>
      </w:r>
      <w:bookmarkEnd w:id="303"/>
      <w:bookmarkEnd w:id="30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“Güler yüzlülük iyiliktir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Asık suratlılık ise eziyettir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“Güler yüzlülük iyiliğin evvelidir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“Güler yüzlülük hür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sanın ahlakıdır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“Güler yüzlülük ihsa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“Güler yüzlülük bağışta bulunmanın evvelidir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“Güler yüzlülük düşma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lık ateşini söndürür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“Güler yüzlülük bağışl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evvelidir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“Güler yüzlülük hür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sanın huyudur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“Güler yüzlülük dostları kaynaştırır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“Güler yüzlülük dostluk kemendidir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“Güler yüzlülük başkal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rına masrafsız bağışta bulunmaktır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“Güler yüzlülük iki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ğıştan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“Güler yüzlülük iki m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safirden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“Güler yüzlülük güzel bir manzara ve nurlu bir huydur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“Tebessüm ve güler yü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lülük güzel bağışta bulunmanın yeridir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“Güler yüzlülüğün iyil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ğinin evvelidir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Vaad etmen ise bağışının evvelidir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“Güler yüzlülüğün ne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sinin yüceliğine delalet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Alçak gönüllüğün ise huy şerafetini gösterir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“Güler yüzlülük bağışın evveli ve en kolay cömertliktir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“Güler yüzlülük iki mü</w:t>
      </w:r>
      <w:r>
        <w:rPr>
          <w:rFonts w:ascii="Garamond" w:hAnsi="Garamond" w:cs="Lucida Sans Unicode"/>
          <w:kern w:val="2"/>
        </w:rPr>
        <w:t>j</w:t>
      </w:r>
      <w:r>
        <w:rPr>
          <w:rFonts w:ascii="Garamond" w:hAnsi="Garamond" w:cs="Lucida Sans Unicode"/>
          <w:kern w:val="2"/>
        </w:rPr>
        <w:t>deden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“Güler yüzlülük kurtul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şun alametindendir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“Güler yüzlülük sevgi sebebidir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“Güler yüzlülük, bağış, iyi iş ve hediye vermek insanl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sevg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sini kazandırır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“Güler yüzlü ol, 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güler yüzlülük sevgi kemendidir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“Çok güler yüzlü olmak bağışta bulunmanın gösterges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“Sana güler yüz göste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mek hususunda cimrilik eden iyiliği ile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ğışta bulunmaz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“Güler yüz, bağışta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lunan asık surattan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“Güler yüzlülük inatç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lıkla birlikte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05" w:name="_Toc518213135"/>
      <w:bookmarkStart w:id="306" w:name="_Toc95252856"/>
      <w:r>
        <w:t>151- Gülmek</w:t>
      </w:r>
      <w:bookmarkEnd w:id="305"/>
      <w:bookmarkEnd w:id="30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“En hayırlı gülmek tebe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sümdür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“İnsanın sebepsiz gülm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si, kendisinde cehalet olarak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“İnsanın çok gülmesi, v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karını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“Çok gülmek arkadaşı ürkütür ve büyüğü/reisi lekeler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494 )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“Gülmesi çok olanın heybeti azalır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“Gülmesi çok olanın ka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bi ölür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“Gülmesi çok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aşağılık görülür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“Nefislerinizi, fıkradan, komik hikayeler ve boş sözle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den vakarlı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“Rüsva edici işler yapına gülerek dişlerini gösterme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“Fazla gülme, aksi ta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dirde heybetin gider, fazla mizah yapma aksi takdirde seni küçük düşürür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07" w:name="_Toc518213136"/>
      <w:bookmarkStart w:id="308" w:name="_Toc95252857"/>
      <w:r>
        <w:t>152- Gülüp Oynamak</w:t>
      </w:r>
      <w:bookmarkEnd w:id="307"/>
      <w:bookmarkEnd w:id="30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“Nice gülüp oynaşmalar savaşa dönüşür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09" w:name="_Toc518213137"/>
      <w:bookmarkStart w:id="310" w:name="_Toc95252858"/>
      <w:r>
        <w:t>153- Günah</w:t>
      </w:r>
      <w:bookmarkEnd w:id="309"/>
      <w:bookmarkEnd w:id="31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“Vera sahibi olmanın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reklerinden biri de günahlardan müne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zeh olmaktır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“Günaha mağlup olan kimse galip gelmemiştir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“Cennete nail olmak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nahlardan münezzeh olmakla mümkü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“Ardından günah getiren şeyde ı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rar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“Günahlardan çekinmek gibi ver’a (sakınmak)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“Günahlardan müne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zeh olmak gibi mürüvvet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11" w:name="_Toc518213138"/>
      <w:bookmarkStart w:id="312" w:name="_Toc95252859"/>
      <w:r>
        <w:t>154- Günaha Sevinmek</w:t>
      </w:r>
      <w:bookmarkEnd w:id="311"/>
      <w:bookmarkEnd w:id="31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“Günahlara sevinmek, günahları işlemekten daha çirki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“Allah’a karşı günah işl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mekten lezzet alan kimseye Allah, zilleti bırakır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“Günahın tatlılığını acı azap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13" w:name="_Toc518213139"/>
      <w:bookmarkStart w:id="314" w:name="_Toc95252860"/>
      <w:r>
        <w:t>155- Günahı Küçü</w:t>
      </w:r>
      <w:r>
        <w:t>m</w:t>
      </w:r>
      <w:r>
        <w:t>semek</w:t>
      </w:r>
      <w:bookmarkEnd w:id="313"/>
      <w:bookmarkEnd w:id="31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“Münezzeh olan Allah nezdinde en büyük günah, işl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kimse nezdinde küçümsenen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nahtır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“Münezzeh olan Allah nezdinde en şiddetli günah, işl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yenin k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çümsediği günahtır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“Günahı küçümsemek, günah işlemekten daha büyü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“Küçük günahları k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çümseme, şüphesiz küçük günahlar da insanı helak edicile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Küçük günahlar, kuşattığı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seyi helak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15" w:name="_Toc518213140"/>
      <w:bookmarkStart w:id="316" w:name="_Toc95252861"/>
      <w:r>
        <w:t>156- Günahta Israr</w:t>
      </w:r>
      <w:bookmarkEnd w:id="315"/>
      <w:bookmarkEnd w:id="31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“(Günahta) Israr ateşe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“(Günahta) Israr facirlerin ahlakıdır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“(Günahta) Israr en kötü görüştür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“(Günahta) Israr en b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yük günahtır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“(Günahta) Israr helak olanların huyudur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“(Günahta) Israr azaba neden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“Günaha dönmek,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nahta ısrar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“(Günahta) Israr en b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yük günah ve en hızlı cezadır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“(Günahta) Isrardan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 en büyük günah ve en azim cezadır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“Allah nezdinde en b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yük günah, işleyenin hakkında ısrar ettiği günahtır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“En büyük günah, işl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yenin üzerinde ısrar ettiği günahtır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“Allah’ın intikamının şiddetini bildiği halde sürekli ı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rar eden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şaşarım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“Günahı hususunda ı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rar eden, rabbinin azabı karşısında küstah olmuştur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“Günahı çok olanın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çaklığı kesindir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“İnsanın hakkında ısrar etmesi ve buna rağmen mağfiret teme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ni etmesi, münezzeh olan Allah’a yaptığı düzenindendir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“(Günahta) Isrardan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 büyük bir günah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17" w:name="_Toc518213141"/>
      <w:bookmarkStart w:id="318" w:name="_Toc95252862"/>
      <w:r>
        <w:t>157- Günler-Zaman</w:t>
      </w:r>
      <w:bookmarkEnd w:id="317"/>
      <w:bookmarkEnd w:id="31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“Günler gizli sırları aş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kar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“Günler ecellerinizin sa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falarıdır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onları en güzel amellerinizle ebedi kılın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“Gece ve gündüz kalanl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 aşmak ve geçmişleri yok etmek için büyük çaba içindedir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“Şüphesiz gece ve gü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düzün senin tüm ihtiyaçlarını kapsay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onları işin ve rahatlığın arasında bulmuştur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“Bugünkü işini ıslah eden ve dünkü kusurunu telafi eden kimse kurtuluşa ermiştir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“Her gün insanı yarına sürü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19" w:name="_Toc518213142"/>
      <w:bookmarkStart w:id="320" w:name="_Toc95252863"/>
      <w:r>
        <w:t>158- Güvenip Sırrını Söylemek</w:t>
      </w:r>
      <w:bookmarkEnd w:id="319"/>
      <w:bookmarkEnd w:id="32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“Güvenip sırrını söyl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mekte sürçmenin geri dönüşü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“Güvenip sırrını söyl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meyi azaltan kimse salim kalır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“Güvenip sırrını söyl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meyi çoğaltan kimse pişman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21" w:name="_Toc518213143"/>
      <w:bookmarkStart w:id="322" w:name="_Toc95252864"/>
      <w:r>
        <w:t>159- Güvenlik</w:t>
      </w:r>
      <w:bookmarkEnd w:id="321"/>
      <w:bookmarkEnd w:id="32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“Güvenlikten daha tatlı bir nimet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“Sakın güvenlik seni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datmasın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 xml:space="preserve">Şüphesiz sen güvendiğin yerden 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lınacaksın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“İhtiyatlı davranan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güvende olduğunu sandığı yerden zarar görür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“Korkan bir insana kor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tuğu şeyden emin kılan kimseyi münezzeh olan Allah da cezası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emin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“Hayatın refahı güvenli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“Nice defa güvendiğin yerden sana gelinir (ve zarar ver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“Nice güvenlik korkuya dönüşür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“Nice güvende olan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 korku içindedir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“Güvende olmak insanı aldatır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23" w:name="_Toc518213144"/>
      <w:bookmarkStart w:id="324" w:name="_Toc95252865"/>
      <w:r>
        <w:t>160- Güvenmek</w:t>
      </w:r>
      <w:bookmarkEnd w:id="323"/>
      <w:bookmarkEnd w:id="32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“Allah’a güvenmek en 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tün emeldir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“Nefse güvenmek şeyt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en sağlam fırsatlarındandır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“Hoşnutluğun esası,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lah’a güvenmektir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“Nice güvenen kimse utanır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“Sırları söylemekte insa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lara az güvenmek uzak görüşlülüğe daha yakındır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“İnsanları tanıyan kimse onlara asla güvenmez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“Allah’a güvenen kimse yakinini korur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“Allah’ın kendisine ta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dir ettiğine güvenen kimse, kalp 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hatlığını kaybetmez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25" w:name="_Toc518213145"/>
      <w:bookmarkStart w:id="326" w:name="_Toc95252866"/>
      <w:r>
        <w:t>161- Güzel Ahlak</w:t>
      </w:r>
      <w:bookmarkEnd w:id="325"/>
      <w:bookmarkEnd w:id="32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“Güzel ahlaktan daha iyi bir hayat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“Güzel ahlak güzel bir huydur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“Güzel ahlak güzel ima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“Münezzeh olan Allah kuluna dünya ve ahiret hayrı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sadece güzel ahlak ve güzel niy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 bağışlamıştır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“Ahlakı güzel olanın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sanlar sever ve nefisler onunla ünsiyet ede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“Ahlakı güzel olana yo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lar kolaylaşır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“Güzel ahlak ile birlikte hiçbir şey dar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“Ahlakı güzel olanın 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aşereti de temiz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“Nice aşağılık insanı,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 ahlakı yüceltmiştir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“Güzel ahlak güzel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septir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“Güzel ahlak gibi ark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daş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“Rızıklar hazinesi ahlak genişliğindedir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“Güzel ahlaklı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güzel ahlak sana sevgi kazandırır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“İmanın başı güzel 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lak ve doğrulukla süslenmektir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“Güzel ahlak muhabbet doğurur ve sevgiyi güçlendirir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“Güzel ahlak her iyiliğin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“Güzel ahlak rızıkları döker/çoğaltır ve arkadaşlıklara ünsiyet kazandırır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“Güzel ahlak nefis için, güzel yaratılış ise beden içindir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“Güzel ahlak en üstün dindir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“Güzel ahlak en hayırlı arkadaştır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Kendini beğenmek ise gizli bir derttir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“Güzel ahlak en üstün nasip ve en güzel huydur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“Güzel ahlak iki ihsa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“Güzel ahlak soy yücel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ğinin delilidir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“Hayat, güzel ahlakla güzelleşir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 Güzel ahlakla rızık d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külür ve çoğalır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“Ahlak güzelleşince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nuşma da güzelleşir/latifleşir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“En güzel yücelik yum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şak huydur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“EN güzel şey (güzel) ahlaktır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“En güzel haseb (güzel) ahlaktır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“Yumuşak huyluluk iki nimetten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“Övülmüş ahlak aklın meyvesindendir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“Sizler yarışmak zoru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güzel hasletler ve beğenilmiş huylar hususunda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rışın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“Güzel hasletler yüceli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  <w:rPr>
          <w:bCs w:val="0"/>
        </w:rPr>
      </w:pPr>
      <w:bookmarkStart w:id="327" w:name="_Toc522085446"/>
      <w:bookmarkStart w:id="328" w:name="_Toc95252867"/>
      <w:r>
        <w:rPr>
          <w:bCs w:val="0"/>
        </w:rPr>
        <w:t>-H-</w:t>
      </w:r>
      <w:bookmarkEnd w:id="327"/>
      <w:bookmarkEnd w:id="328"/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29" w:name="_Toc95252868"/>
      <w:r>
        <w:rPr>
          <w:bCs w:val="0"/>
        </w:rPr>
        <w:t>162- Haber-Rivayet</w:t>
      </w:r>
      <w:bookmarkEnd w:id="32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“Bir haberi duyduğunu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da dirayet aklıyla düşününüz, rivayet aklı ile değil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“Haber açık bir şekilde tahakkuk etmedikçe doğrula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“Gözle görmek haber (işitmek) gibi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“Güvenilir şeyler dışında bir şey nakletme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Aksi takdirde başkasından nakletsen bile yala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cı olursun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yalan aşağılık ve zillettir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“İlminle ihata etmediğin bir şeyi haber verme!”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30" w:name="_Toc518213146"/>
      <w:bookmarkStart w:id="331" w:name="_Toc95252869"/>
      <w:r>
        <w:t>163- Hac</w:t>
      </w:r>
      <w:bookmarkEnd w:id="330"/>
      <w:bookmarkEnd w:id="33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“Allah’ın evini ziyaret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 cehennem azabından güvende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32" w:name="_Toc518213147"/>
      <w:bookmarkStart w:id="333" w:name="_Toc518213148"/>
      <w:bookmarkStart w:id="334" w:name="_Toc95252870"/>
      <w:r>
        <w:t>164- Haddini Bilmek</w:t>
      </w:r>
      <w:bookmarkEnd w:id="333"/>
      <w:bookmarkEnd w:id="33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“Ölçüsünü bilen ve ha</w:t>
      </w:r>
      <w:r>
        <w:rPr>
          <w:rFonts w:ascii="Garamond" w:hAnsi="Garamond" w:cs="Lucida Sans Unicode"/>
          <w:kern w:val="2"/>
        </w:rPr>
        <w:t>d</w:t>
      </w:r>
      <w:r>
        <w:rPr>
          <w:rFonts w:ascii="Garamond" w:hAnsi="Garamond" w:cs="Lucida Sans Unicode"/>
          <w:kern w:val="2"/>
        </w:rPr>
        <w:t>dini aşmayan kimseye Allah rahmet etsin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“İnsanın ölçüsünü bi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memesi kendisine cehalet olarak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“Ölçüsünü bilmeyen kimse haddini aşar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“Ölçüsünü bilen kimse insanlar arasında zayi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“Haddini bilen kimseye insanlar değer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“Nefsinin ölçüsünü 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len kimseyi fani şeyler küçük düşü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“Haddiyle yetinen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şahsiyeti kalıcı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“Ölçüsünü bilmeyen kimse hiçbir şeyin değerini bi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“Ölçüsünü bilen kimse helak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“İnsanın değerini bi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mesi ve haddini aşmaması güzel bir şeydir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“Ölçüsünü bilmeyen kimse helak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“Değerini küçük düş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ren bir şey yapma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“Ölçüsünü aşmaktan daha büyük cehalet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35" w:name="_Toc95252871"/>
      <w:r>
        <w:t>165- Had-Miktar-Ölçü</w:t>
      </w:r>
      <w:bookmarkEnd w:id="332"/>
      <w:bookmarkEnd w:id="33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“Haddini aşan kimse kendini derk edememiştir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“Haddini aşanı insanlar hor görür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“Haddini ve ölçüsünü aşanın aklı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Pr="006B1A58" w:rsidRDefault="0026633A" w:rsidP="006B1A58"/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36" w:name="_Toc518213149"/>
      <w:bookmarkStart w:id="337" w:name="_Toc95252872"/>
      <w:r>
        <w:t>166- Hafife Almak-Kolay Saymak</w:t>
      </w:r>
      <w:bookmarkEnd w:id="336"/>
      <w:bookmarkEnd w:id="33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“Hiç kimseyi konuşt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runcaya kadar hafife alma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“Alimleri hafife almaktan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 seni ayıplı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lar, insanların sana kötü zanda bulunmasına neden olur ve sana kötü bakılır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“En büyük kötülük şe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katli ve hayırsever bir insanın acı öğüdünü hafife almakta ve öv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cü düşmanın aldatıcı övgüsünün ta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lılığıyla guru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lanmaktadır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“Merhametli davranm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güzel değerini bilmeyenler küçü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senmekle düzelirler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“Dostlarını hafife alanlar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düşmanlarını çiğnemeyi kendil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rine ağır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38" w:name="_Toc518213150"/>
      <w:bookmarkStart w:id="339" w:name="_Toc95252873"/>
      <w:r>
        <w:t>167- Hafiflik-Oynaklık</w:t>
      </w:r>
      <w:bookmarkEnd w:id="338"/>
      <w:bookmarkEnd w:id="33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“Hafiflik hayatı zorlaşt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40" w:name="_Toc518213151"/>
      <w:bookmarkStart w:id="341" w:name="_Toc95252874"/>
      <w:r>
        <w:t>168- Hak</w:t>
      </w:r>
      <w:bookmarkEnd w:id="340"/>
      <w:bookmarkEnd w:id="34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“Hak keskin bir kılıçtır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“Hak en üstün yoldur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“Hak en güçlü dayana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“Hak en açık yoldur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“Hak için mağlub olan galiptir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“Hak ile savaşan yenilir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“Hak uyulmaya en mü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tahak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“Hakkı ayakta tutmak için yardımlaşmak emanete ri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yet ve di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darlıktır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“Hak, batıl ehline karşı bir kılıçtır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“Hak kendisiyle amel eden kimse için kurtuluş vesiles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“Hak aşikardır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Yardıma ihtiyaçtan ve inkardan münezze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“Küçük veya büyük, 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şük veya yüce hakkınızı tanıyan herkesin hakkını tanıyın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“Hakkın acılığına sabr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Batılın tatlılığına aldanmaktan sak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“Haktan ayrılmayın ki kurtuluş da sizden ayrılmasın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“Heva ve hevesine 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halif de olsa hak bineğine bin, ahiretini dünyana satma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“Haktan ayrılma ki sad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ce hak ile hükmedildiği gün seni hak ehlinin konaklarına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“Bilin ki şüphesiz ha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kın kendisine fayda vermediği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batıl zarar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Hidayetin doğrultamadığı kimseyi dalalet yok olmaya sürükler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“En doğru söz, hak ile mutabık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“İnsanların en akıllısı hak karşısında boyun eğen, ha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ka nefsinden bağışlayan (karşı ko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mayan), hak vesilesiyle aziz olan, hakkı ikame etmeyi ve hak ile amel etmeyi küçümsemeyen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“Amellerin en üstünü haktan ayrılmamaktır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“İnsanlardan Allah’ın peygamberlerine en çok benz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yenler en çok hakkı konuşanlar ve hak ile amelde en sabırlı ola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“İnsanlardan Allah-u Teala’ya en yakın olanlar kendi aleyhine de olsa en çok hakkı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nuşanlar ve her ne kadar hoş görmese de hak ile en çok amel edenlerdir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“Allah bir kuluna ya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dım edince ona hakkı ikame etmek hususunda yardımcı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“Hak ile delil getiren sı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tını güçlendirmiş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“Haktan sapmayla dal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lete düşülür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“Haktan ayrılmamakla sırtı pek olunur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“Kurtuluş üç şeydedir: Hakka bağlılık, batıldan çeki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mek ve ciddiyetle çalışma bineğine binmek”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“Hakkı yardımsız bıra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tılar, batıla da yardım etmediler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“Nerede olursa olsun hakka ulaşma yolunda zorluklar dery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sına dal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“Haktan başkasına yön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lerek hakka karşı koyana sen de karşı koy ve onu kendisi için hoşnut olduğuyla bırak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“Hak vardır, batıl va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Her ikisinin de ehli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“İşlerin en hayırlısı ha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kı açığa çıkarandır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“Zarar veren hak, sevi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diren batıldan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“Hakkı ihya edip batılı öldürene, zulmü ezip adaleti ayakta tutana Allah rahmet etsin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“Hikmetin başı hakka bağlılık ve haklıya itaattir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“İnsanların şefaatçisi hak ile amel etmek ve doğruluktan ayrılmamaktır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“Hakkın sebeplerinden ayrılmayın, onlara bağlı kalın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İmkansız batıllardan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“Hakka dönüşün, batılı sürdürmenden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“Hakka dönüşün seni 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kıntıya bile düşürse batıla bağlılığın ile yaşadığın rahatlığı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“Haklının hedefi doğru yoldur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“Saadet hakka bağlılıkt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“Haktan ayrılıp başkas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 yönelenden ayrıl ve onu kendisine hoşnut olduğu şeyle b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rak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“Şüphesiz onlar (mün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fıklar) her hak karşısında bir batıl, her doğruluk karşısında bir eğr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lik, her bir insan karşısında bir katil, her kapı için bir anahtar ve her gece için bir sabah hazırl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mışlardır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“Hakkı söyleyin ki g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nimet elde edesiniz, batıl hususunda susunuz ki salim kal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“Az bir ateşin çok od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nu yaktığı gibi az bir hak da çok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tılı def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“Hakkı düşman bilen kimse nasıl imanın tatlılığını 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dabilir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!?”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“Hakka bağlanmayan kimse nasıl batıldan ayrılabilir!?”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“Hakkı bil ve hakla amel et ki münezzeh olan Allah seni kurta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“Hak için cömert ol ki batıl hakkında cimri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“Hak ile boğuşan yere serilir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“Hakka düşmanlık ed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ni, hak yere serer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“Hak ile savaşandan,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hip olduğu her şey alınır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“Hakka düşmanlık ed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 hak öldürür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“Hakka düşmanlık eden gevşekliğe düşer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“Hak ile amel eden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“Hakka yardım eden kurtuluşa 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“Hak ile amel eden g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nimete 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“Hak ile delil getiren 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tün gelir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“Hak ile amel eden ku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tuluşa 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“Hakka galip gelmek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teyen mağlup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“Hakkı aşan kimsenin yolu daralır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“Hakka düşmanlık ed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ne Allah düşman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“Hakkın kurtarmadığı kimseyi batıl helak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“Hakla izzet arayanı hak aziz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“Batılı çok olanın hakk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 uyulmaz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“Hakkın devleti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 w:cs="Lucida Sans Unicode"/>
          <w:kern w:val="2"/>
          <w:lang w:bidi="fa-IR"/>
        </w:rPr>
        <w:t>Batıl hükmedecek olu</w:t>
      </w:r>
      <w:r>
        <w:rPr>
          <w:rFonts w:ascii="Garamond" w:hAnsi="Garamond" w:cs="Lucida Sans Unicode"/>
          <w:kern w:val="2"/>
          <w:lang w:bidi="fa-IR"/>
        </w:rPr>
        <w:t>r</w:t>
      </w:r>
      <w:r>
        <w:rPr>
          <w:rFonts w:ascii="Garamond" w:hAnsi="Garamond" w:cs="Lucida Sans Unicode"/>
          <w:kern w:val="2"/>
          <w:lang w:bidi="fa-IR"/>
        </w:rPr>
        <w:t>sa eskiden de böyleydi (şaş</w:t>
      </w:r>
      <w:r>
        <w:rPr>
          <w:rFonts w:ascii="Garamond" w:hAnsi="Garamond" w:cs="Lucida Sans Unicode"/>
          <w:kern w:val="2"/>
          <w:lang w:bidi="fa-IR"/>
        </w:rPr>
        <w:t>ı</w:t>
      </w:r>
      <w:r>
        <w:rPr>
          <w:rFonts w:ascii="Garamond" w:hAnsi="Garamond" w:cs="Lucida Sans Unicode"/>
          <w:kern w:val="2"/>
          <w:lang w:bidi="fa-IR"/>
        </w:rPr>
        <w:t>lacak bir durum değil</w:t>
      </w:r>
      <w:r w:rsidR="00A11CAB">
        <w:rPr>
          <w:rFonts w:ascii="Garamond" w:hAnsi="Garamond" w:cs="Lucida Sans Unicode"/>
          <w:kern w:val="2"/>
          <w:lang w:bidi="fa-IR"/>
        </w:rPr>
        <w:t xml:space="preserve">. </w:t>
      </w:r>
      <w:r>
        <w:rPr>
          <w:rFonts w:ascii="Garamond" w:hAnsi="Garamond" w:cs="Lucida Sans Unicode"/>
          <w:kern w:val="2"/>
          <w:lang w:bidi="fa-IR"/>
        </w:rPr>
        <w:t>) Ama eğer hak az olursa çoğalması umulur</w:t>
      </w:r>
      <w:r w:rsidR="00A11CAB">
        <w:rPr>
          <w:rFonts w:ascii="Garamond" w:hAnsi="Garamond" w:cs="Lucida Sans Unicode"/>
          <w:kern w:val="2"/>
          <w:lang w:bidi="fa-IR"/>
        </w:rPr>
        <w:t xml:space="preserve">. </w:t>
      </w:r>
      <w:r>
        <w:rPr>
          <w:rFonts w:ascii="Garamond" w:hAnsi="Garamond" w:cs="Lucida Sans Unicode"/>
          <w:kern w:val="2"/>
          <w:lang w:bidi="fa-IR"/>
        </w:rPr>
        <w:t>Şü</w:t>
      </w:r>
      <w:r>
        <w:rPr>
          <w:rFonts w:ascii="Garamond" w:hAnsi="Garamond" w:cs="Lucida Sans Unicode"/>
          <w:kern w:val="2"/>
          <w:lang w:bidi="fa-IR"/>
        </w:rPr>
        <w:t>p</w:t>
      </w:r>
      <w:r>
        <w:rPr>
          <w:rFonts w:ascii="Garamond" w:hAnsi="Garamond" w:cs="Lucida Sans Unicode"/>
          <w:kern w:val="2"/>
          <w:lang w:bidi="fa-IR"/>
        </w:rPr>
        <w:t>hesiz sırt çeviren bir şeyin yönelmesi az olur</w:t>
      </w:r>
      <w:r w:rsidR="00A11CAB">
        <w:rPr>
          <w:rFonts w:ascii="Garamond" w:hAnsi="Garamond" w:cs="Lucida Sans Unicode"/>
          <w:kern w:val="2"/>
          <w:lang w:bidi="fa-IR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68- </w:t>
      </w:r>
      <w:r>
        <w:rPr>
          <w:rFonts w:ascii="Garamond" w:hAnsi="Garamond" w:cs="Lucida Sans Unicode"/>
          <w:kern w:val="2"/>
        </w:rPr>
        <w:t>“Dönüşün hakka olm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hak en güçlü yardımcıdır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69- </w:t>
      </w:r>
      <w:r>
        <w:rPr>
          <w:rFonts w:ascii="Garamond" w:hAnsi="Garamond" w:cs="Lucida Sans Unicode"/>
          <w:kern w:val="2"/>
        </w:rPr>
        <w:t>“Dönüşün hakka olm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lıdır, zira haktan ayrılan helak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70- </w:t>
      </w:r>
      <w:r>
        <w:rPr>
          <w:rFonts w:ascii="Garamond" w:hAnsi="Garamond" w:cs="Lucida Sans Unicode"/>
          <w:kern w:val="2"/>
        </w:rPr>
        <w:t>“Hak ile amel etmeyen kurtuluşa eremez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71- </w:t>
      </w:r>
      <w:r>
        <w:rPr>
          <w:rFonts w:ascii="Garamond" w:hAnsi="Garamond" w:cs="Lucida Sans Unicode"/>
          <w:kern w:val="2"/>
        </w:rPr>
        <w:t>“Eğer hakka yardımla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mayı terk etmezseniz batılı hor kılmada gevşekliğe düşme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siniz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72- </w:t>
      </w:r>
      <w:r>
        <w:rPr>
          <w:rFonts w:ascii="Garamond" w:hAnsi="Garamond" w:cs="Lucida Sans Unicode"/>
          <w:kern w:val="2"/>
        </w:rPr>
        <w:t>“Her kim hakka karşı durursa helak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73- </w:t>
      </w:r>
      <w:r>
        <w:rPr>
          <w:rFonts w:ascii="Garamond" w:hAnsi="Garamond" w:cs="Lucida Sans Unicode"/>
          <w:kern w:val="2"/>
        </w:rPr>
        <w:t>“Haktan başkasından 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zet arayanı Allah hakla zelil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74- </w:t>
      </w:r>
      <w:r>
        <w:rPr>
          <w:rFonts w:ascii="Garamond" w:hAnsi="Garamond" w:cs="Lucida Sans Unicode"/>
          <w:kern w:val="2"/>
        </w:rPr>
        <w:t>“Hakkı dizgin edinen kimseyi insanlar imam edinir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75- </w:t>
      </w:r>
      <w:r>
        <w:rPr>
          <w:rFonts w:ascii="Garamond" w:hAnsi="Garamond" w:cs="Lucida Sans Unicode"/>
          <w:kern w:val="2"/>
        </w:rPr>
        <w:t>“Hakkı aşan kimsenin yolu daralır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76- </w:t>
      </w:r>
      <w:r>
        <w:rPr>
          <w:rFonts w:ascii="Garamond" w:hAnsi="Garamond" w:cs="Lucida Sans Unicode"/>
          <w:kern w:val="2"/>
        </w:rPr>
        <w:t>“Hak ile amel edene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sanlar yönelir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77- </w:t>
      </w:r>
      <w:r>
        <w:rPr>
          <w:rFonts w:ascii="Garamond" w:hAnsi="Garamond" w:cs="Lucida Sans Unicode"/>
          <w:kern w:val="2"/>
        </w:rPr>
        <w:t>“Hakkı ikame etmek için cihat eden başarılı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78- </w:t>
      </w:r>
      <w:r>
        <w:rPr>
          <w:rFonts w:ascii="Garamond" w:hAnsi="Garamond" w:cs="Lucida Sans Unicode"/>
          <w:kern w:val="2"/>
        </w:rPr>
        <w:t>“Haktan yüz çevirenin akıbeti kınanır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79- </w:t>
      </w:r>
      <w:r>
        <w:rPr>
          <w:rFonts w:ascii="Garamond" w:hAnsi="Garamond" w:cs="Lucida Sans Unicode"/>
          <w:kern w:val="2"/>
        </w:rPr>
        <w:t>“Hak karşısında teslim olan ve haklıya itaat eden kimse ihsan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hibi sayılır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80- </w:t>
      </w:r>
      <w:r>
        <w:rPr>
          <w:rFonts w:ascii="Garamond" w:hAnsi="Garamond" w:cs="Lucida Sans Unicode"/>
          <w:kern w:val="2"/>
        </w:rPr>
        <w:t>“Hak ile izzetlenen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horluğa düşmez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81- </w:t>
      </w:r>
      <w:r>
        <w:rPr>
          <w:rFonts w:ascii="Garamond" w:hAnsi="Garamond" w:cs="Lucida Sans Unicode"/>
          <w:kern w:val="2"/>
        </w:rPr>
        <w:t>“Hakkı hedef edinen kimseye zorluklar kolaylaşır ve uzak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sine yakın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82- </w:t>
      </w:r>
      <w:r>
        <w:rPr>
          <w:rFonts w:ascii="Garamond" w:hAnsi="Garamond" w:cs="Lucida Sans Unicode"/>
          <w:kern w:val="2"/>
        </w:rPr>
        <w:t>“Hakkı zayıflatan ve yardımsız bırakan kimseyi batıl helak eder ve öldürür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83- </w:t>
      </w:r>
      <w:r>
        <w:rPr>
          <w:rFonts w:ascii="Garamond" w:hAnsi="Garamond" w:cs="Lucida Sans Unicode"/>
          <w:kern w:val="2"/>
        </w:rPr>
        <w:t>“Hedefi hak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se, her ne kadar sayısız örtüler altı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da olsa hakka ulaşır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84- </w:t>
      </w:r>
      <w:r>
        <w:rPr>
          <w:rFonts w:ascii="Garamond" w:hAnsi="Garamond" w:cs="Lucida Sans Unicode"/>
          <w:kern w:val="2"/>
        </w:rPr>
        <w:t>“Hakka düşman olanı hak öldürür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Her kim de hakka galip gelmek isterse hak onu z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lil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85- </w:t>
      </w:r>
      <w:r>
        <w:rPr>
          <w:rFonts w:ascii="Garamond" w:hAnsi="Garamond" w:cs="Lucida Sans Unicode"/>
          <w:kern w:val="2"/>
        </w:rPr>
        <w:t>“Hakka yardım eden g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nimete 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86- </w:t>
      </w:r>
      <w:r>
        <w:rPr>
          <w:rFonts w:ascii="Garamond" w:hAnsi="Garamond" w:cs="Lucida Sans Unicode"/>
          <w:kern w:val="2"/>
        </w:rPr>
        <w:t>“Güçlü olun! Güçlü olun ki hakkın sütunu sizlere aş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kar olsun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Siz üstünsünüz,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 sizinledir, amellerinizin sevabını azaltmayacaktır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87- </w:t>
      </w:r>
      <w:r>
        <w:rPr>
          <w:rFonts w:ascii="Garamond" w:hAnsi="Garamond" w:cs="Lucida Sans Unicode"/>
          <w:kern w:val="2"/>
        </w:rPr>
        <w:t>“Hak ile çatışan yenilir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88- </w:t>
      </w:r>
      <w:r>
        <w:rPr>
          <w:rFonts w:ascii="Garamond" w:hAnsi="Garamond" w:cs="Lucida Sans Unicode"/>
          <w:kern w:val="2"/>
        </w:rPr>
        <w:t>“Nice kimse hakkı itiraf ettiği halde ona uymaz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89- </w:t>
      </w:r>
      <w:r>
        <w:rPr>
          <w:rFonts w:ascii="Garamond" w:hAnsi="Garamond" w:cs="Lucida Sans Unicode"/>
          <w:kern w:val="2"/>
        </w:rPr>
        <w:t>“Haktan sonra delale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ten başka ne vardır?”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90- </w:t>
      </w:r>
      <w:r>
        <w:rPr>
          <w:rFonts w:ascii="Garamond" w:hAnsi="Garamond" w:cs="Lucida Sans Unicode"/>
          <w:kern w:val="2"/>
        </w:rPr>
        <w:t>“Hak güzel bir delildir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91- </w:t>
      </w:r>
      <w:r>
        <w:rPr>
          <w:rFonts w:ascii="Garamond" w:hAnsi="Garamond" w:cs="Lucida Sans Unicode"/>
          <w:kern w:val="2"/>
        </w:rPr>
        <w:t>“Allah’a and olsun ki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karcı kafir veya dinsiz münafık dışında hiç kimse güvenliği e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linden alıkoymaz ve hakkı hak sahibinden ayırmaz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92- </w:t>
      </w:r>
      <w:r>
        <w:rPr>
          <w:rFonts w:ascii="Garamond" w:hAnsi="Garamond" w:cs="Lucida Sans Unicode"/>
          <w:kern w:val="2"/>
        </w:rPr>
        <w:t>“Ehlini bulduğun takti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 hakkı açıklamaktan çekinme”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93- </w:t>
      </w:r>
      <w:r>
        <w:rPr>
          <w:rFonts w:ascii="Garamond" w:hAnsi="Garamond" w:cs="Lucida Sans Unicode"/>
          <w:kern w:val="2"/>
        </w:rPr>
        <w:t>“Hak ile sırtı pek olana galip gelmeye çalışma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hakka galip gelmeye çalışan ma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lup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94- </w:t>
      </w:r>
      <w:r>
        <w:rPr>
          <w:rFonts w:ascii="Garamond" w:hAnsi="Garamond" w:cs="Lucida Sans Unicode"/>
          <w:kern w:val="2"/>
        </w:rPr>
        <w:t>“Haktan başkası sana ünsiyet vermesin ve batıldan ba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kası seni dehşete düşürmesin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95- </w:t>
      </w:r>
      <w:r>
        <w:rPr>
          <w:rFonts w:ascii="Garamond" w:hAnsi="Garamond" w:cs="Lucida Sans Unicode"/>
          <w:kern w:val="2"/>
        </w:rPr>
        <w:t>“Birinin hakkına riayet etmek sizleri onun aleyhine ha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kı ikame etmenize engel olmasın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96- </w:t>
      </w:r>
      <w:r>
        <w:rPr>
          <w:rFonts w:ascii="Garamond" w:hAnsi="Garamond" w:cs="Lucida Sans Unicode"/>
          <w:kern w:val="2"/>
        </w:rPr>
        <w:t>“Hak üzere mahkum edilenin hakkı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97- </w:t>
      </w:r>
      <w:r>
        <w:rPr>
          <w:rFonts w:ascii="Garamond" w:hAnsi="Garamond" w:cs="Lucida Sans Unicode"/>
          <w:kern w:val="2"/>
        </w:rPr>
        <w:t>“Haktan daha çok hayır dileyen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98- </w:t>
      </w:r>
      <w:r>
        <w:rPr>
          <w:rFonts w:ascii="Garamond" w:hAnsi="Garamond" w:cs="Lucida Sans Unicode"/>
          <w:kern w:val="2"/>
        </w:rPr>
        <w:t>“Hak ile izzet bulan z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lil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99- </w:t>
      </w:r>
      <w:r>
        <w:rPr>
          <w:rFonts w:ascii="Garamond" w:hAnsi="Garamond" w:cs="Lucida Sans Unicode"/>
          <w:kern w:val="2"/>
        </w:rPr>
        <w:t>“Hak ve batıl bir araya gelmez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100- </w:t>
      </w:r>
      <w:r>
        <w:rPr>
          <w:rFonts w:ascii="Garamond" w:hAnsi="Garamond" w:cs="Lucida Sans Unicode"/>
          <w:kern w:val="2"/>
        </w:rPr>
        <w:t>“Haktan daha izzetli 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kadaş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101- </w:t>
      </w:r>
      <w:r>
        <w:rPr>
          <w:rFonts w:ascii="Garamond" w:hAnsi="Garamond" w:cs="Lucida Sans Unicode"/>
          <w:kern w:val="2"/>
        </w:rPr>
        <w:t>“Hak ile sırtı güçlü olan kimse mağlup edilemez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102- </w:t>
      </w:r>
      <w:r>
        <w:rPr>
          <w:rFonts w:ascii="Garamond" w:hAnsi="Garamond" w:cs="Lucida Sans Unicode"/>
          <w:kern w:val="2"/>
        </w:rPr>
        <w:t>“Hak üzere delil get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ren mahkum edilemez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103- </w:t>
      </w:r>
      <w:r>
        <w:rPr>
          <w:rFonts w:ascii="Garamond" w:hAnsi="Garamond" w:cs="Lucida Sans Unicode"/>
          <w:kern w:val="2"/>
        </w:rPr>
        <w:t>“Haktan daha güçlü 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sul (elçi)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104- </w:t>
      </w:r>
      <w:r>
        <w:rPr>
          <w:rFonts w:ascii="Garamond" w:hAnsi="Garamond" w:cs="Lucida Sans Unicode"/>
          <w:kern w:val="2"/>
        </w:rPr>
        <w:t>“Hakka sadece fazil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tini tanıyan kimse sabreder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105- </w:t>
      </w:r>
      <w:r>
        <w:rPr>
          <w:rFonts w:ascii="Garamond" w:hAnsi="Garamond" w:cs="Lucida Sans Unicode"/>
          <w:kern w:val="2"/>
        </w:rPr>
        <w:t>“Cehalet üzere konu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makta hayır olmadığı gibi hakkı söylemek hususunda susmakta da hayır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106- </w:t>
      </w:r>
      <w:r>
        <w:rPr>
          <w:rFonts w:ascii="Garamond" w:hAnsi="Garamond" w:cs="Lucida Sans Unicode"/>
          <w:kern w:val="2"/>
        </w:rPr>
        <w:t>“Akıbetinin tatlılığına yakini olmayan kimsenin hakkın acılığına sabrı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107- </w:t>
      </w:r>
      <w:r>
        <w:rPr>
          <w:rFonts w:ascii="Garamond" w:hAnsi="Garamond" w:cs="Lucida Sans Unicode"/>
          <w:kern w:val="2"/>
        </w:rPr>
        <w:t>“İnsan hakkını alma h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susunda ayıplanamaz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kendisinin olmayan bir şeyi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makla ayıplanır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108- </w:t>
      </w:r>
      <w:r>
        <w:rPr>
          <w:rFonts w:ascii="Garamond" w:hAnsi="Garamond" w:cs="Lucida Sans Unicode"/>
          <w:kern w:val="2"/>
        </w:rPr>
        <w:t>“Az bir hak, bir çok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tılı def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109- </w:t>
      </w:r>
      <w:r>
        <w:rPr>
          <w:rFonts w:ascii="Garamond" w:hAnsi="Garamond" w:cs="Lucida Sans Unicode"/>
          <w:kern w:val="2"/>
        </w:rPr>
        <w:t>“Ey Ebuzer! Sen Allah için kızdın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Kendisi için gazablandığın kimseye ümit ba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la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kavim dünyaları için senden korktu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Sen de dinin için onlardan korktun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Senden kor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tukları şeyi onlara bırak, onlardan korktuğun şey için de onlardan kaç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Onları menettiğin şeye ne kadar da muhtaçtırlar, sen ise menettikleri şeyden tamamen müstağnisin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Yarın kimin kaza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dığını, kimin daha çok gıpta edildiğini bileceksin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Gökler ve yerler bir kula kapa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sa, eğer o kul Allah’tan sakındıysa, Allah ona bir çıkış yolu ihsan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Sana 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cak hak arkadaş olur, senden yalnız batıl kaçar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Onların düny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larını kabul etseydin, seni severlerdi; dünyadan bir şey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saydın, sana eman verirlerdi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110- </w:t>
      </w:r>
      <w:r>
        <w:rPr>
          <w:rFonts w:ascii="Garamond" w:hAnsi="Garamond" w:cs="Lucida Sans Unicode"/>
          <w:kern w:val="2"/>
        </w:rPr>
        <w:t>“Apaçık yoldan ayrılm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Apaçık yolda yürüyün aksi taktirde Allah sizden başk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larını yerinize geçirir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111- </w:t>
      </w:r>
      <w:r>
        <w:rPr>
          <w:rFonts w:ascii="Garamond" w:hAnsi="Garamond" w:cs="Lucida Sans Unicode"/>
          <w:kern w:val="2"/>
        </w:rPr>
        <w:t>“Hakkın yolu talipleri için apaçık kılınmıştır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112- </w:t>
      </w:r>
      <w:r>
        <w:rPr>
          <w:rFonts w:ascii="Garamond" w:hAnsi="Garamond" w:cs="Lucida Sans Unicode"/>
          <w:kern w:val="2"/>
        </w:rPr>
        <w:t>“Hak ile amel eden ku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tulur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113- </w:t>
      </w:r>
      <w:r>
        <w:rPr>
          <w:rFonts w:ascii="Garamond" w:hAnsi="Garamond" w:cs="Lucida Sans Unicode"/>
          <w:kern w:val="2"/>
        </w:rPr>
        <w:t>“Apaçık yoldan ayrılan sapıklık denizinde boğulur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114- </w:t>
      </w:r>
      <w:r>
        <w:rPr>
          <w:rFonts w:ascii="Garamond" w:hAnsi="Garamond" w:cs="Lucida Sans Unicode"/>
          <w:kern w:val="2"/>
        </w:rPr>
        <w:t>“Şüphesiz münezzeh olan Allah hakkın yolunu aydı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latmış ve gidiş yerlerini aşikar kılmıştır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Dolayısıyla (insan için) ya ayrılmaz bir mutsuzluk veya sürekli bir mutluluk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42" w:name="_Toc518213152"/>
      <w:bookmarkStart w:id="343" w:name="_Toc95252875"/>
      <w:r>
        <w:t>169- Hakemlik-Yargı</w:t>
      </w:r>
      <w:bookmarkEnd w:id="342"/>
      <w:bookmarkEnd w:id="34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“En rüsva edici şeyle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den biri kadıların/hakimlerin zulm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“İnsanların en yücesi hak ile en iyi şekilde hükmede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 ve insanların Münezzeh Allah katı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en çok sevileni başkalarından daha çok doğru söyleyendir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“En kötü hakimler, h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kümleri zulüm olanlardır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“Zanna dayanarak hü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metmek adaletten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“Hükümleri zulüm üzere olan kimsenin kudreti zail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“Mukadderata razı olan kimsenin tatlı hayatı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44" w:name="_Toc518213153"/>
      <w:bookmarkStart w:id="345" w:name="_Toc95252876"/>
      <w:r>
        <w:t>170- Hakkı Ertelemek</w:t>
      </w:r>
      <w:bookmarkEnd w:id="344"/>
      <w:bookmarkEnd w:id="34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“Ertelemek ruhun azab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“Ertelemek ve minnet etmek, ihsanı zo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laştırır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“Hakkı ertelemek iki esirgemeden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“Bağışlamanın afeti onu ertelemektir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“En hayırlı iyilik başında ertelemek ve sonunda minnet olmaya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“En kötü bağış başında ertelemek ve sonunda minnet olan bağı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“Vaadini erteleyen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se, vaadine vefa göstermemiştir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46" w:name="_Toc518213154"/>
      <w:bookmarkStart w:id="347" w:name="_Toc95252877"/>
      <w:r>
        <w:t>171- Halvet-Yalnızlık</w:t>
      </w:r>
      <w:bookmarkEnd w:id="346"/>
      <w:bookmarkEnd w:id="34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“Günah sebebi yalnızlı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“Açıkta vakarlı, gizlide ise zikr edici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“Halvette kalmak salihlerin metodudur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“Açıkta yapmaktan haya ettiğin şeyleri halvette yapm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mak en 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tün sakınmadır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48" w:name="_Toc518213155"/>
      <w:bookmarkStart w:id="349" w:name="_Toc95252878"/>
      <w:r>
        <w:t>172- Haram</w:t>
      </w:r>
      <w:bookmarkEnd w:id="348"/>
      <w:bookmarkEnd w:id="34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“Haram iğrençtir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“Haramlardan çekinmek akıl sahiplerinin ahlakından ve yüce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sanların hasletlerindendir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“Karnını ve cinsel org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nını haramlardan koru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“Haramlara güzel riayet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Mürüvvet sahibi insanlara y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nel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haramlara riayet etmek yüce ahlaka ve mürüvvet sahibi kimselere yönelmek ise himmet şerafetine delalet etme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“Haramlar perdesini yırtmaktan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ramlar perdesini yırtmak fasıkların, facirlerin ve sapıkların ahlakıdır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“En güzel edep seni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ramlardan alı koyandır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“Yüceliklere rağbet edi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ce haramlardan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“Sakınınca, Allah’ın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ramlarından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“Haram kötü bir yiyece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“Haram kötü bir kazan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“Allah haramlardan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kınan, (ödeyemeyenlere kesilen) cezaları üstlenen ve büyük gan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metlere ulaşmak için başkalarıyla yarışan kimseye Allah rahmet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“Allah haramlardan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kındırmamış olsaydı, yine de akıllı insana haramlardan kaçınması farz olurdu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“Haram kazanan kimse kendisine günahlar toplamıştır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“Ateşten korkan kimse haramlardan sakınmalıdır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“Haram bir şeyi topl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mak mutsuzluktandır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“En üstün sakınma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ramlardan sakınmadır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“En güzel yücelik,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ramlardan sakınmaktır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“Sakınmanın ölçüsü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ramlardan uzak durmaktır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“Haramlardan müne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zeh olmak mürüvvetin şartlarındandır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“Münezzeh olan Allah bir şeyi yasaklayınca insanı o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mutl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ka müstağni kılmıştır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“Haramlardan sakınan kimse cennete nail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“Haramlardan sakı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mak gibi zühd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“Haramlardan sakı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mak gibi takva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“Haramlardan sakı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mak gibi faydalı bir sakınma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  <w:rPr>
          <w:bCs w:val="0"/>
        </w:rPr>
      </w:pPr>
      <w:bookmarkStart w:id="350" w:name="_Toc95252879"/>
      <w:r>
        <w:rPr>
          <w:bCs w:val="0"/>
        </w:rPr>
        <w:t>173- Haseb</w:t>
      </w:r>
      <w:r>
        <w:rPr>
          <w:rStyle w:val="FootnoteReference"/>
          <w:bCs w:val="0"/>
        </w:rPr>
        <w:footnoteReference w:id="3"/>
      </w:r>
      <w:bookmarkEnd w:id="35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“Haseb gibi bir güzellik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51" w:name="_Toc518213156"/>
      <w:bookmarkStart w:id="352" w:name="_Toc95252880"/>
      <w:r>
        <w:t>174- Hased</w:t>
      </w:r>
      <w:bookmarkEnd w:id="351"/>
      <w:bookmarkEnd w:id="35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“Hased insanı üzer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“Hased en kötü hastalı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“Hased ruhun hapsidir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“Kin hased eden kimsel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ahlakıdır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“Hased ayıpların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“İman hasetten beridir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“Haset eden insan s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rekli hastadır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“Haset insana hayatı zo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laştırır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“Haset eden kimse iy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leşmez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“Haset eden kimsenin dostluğu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“Haset bedeni yıpratır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“Haset bedeni eritir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“Haset eden kimse şifa bulmaz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“Haset eden kimse efendi olamaz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“Haset insanı hasta eder ve üzer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“Haset büyük iblisin t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zağıdır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“Haset eden kimse kad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 gazab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“Haset tedavi edilmez bir hastalıktır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“Haset beyinsizlerin 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todu ve lezzetlerin düşman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“Haset eden kimse köt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lüklere sevinir ve sevinçlere üzülür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“Haset eden kimseye nimetin zevali dışında bir şey 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fa vermez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“Haset eden kimsenin hasreti çok, kötülükleri kat kat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“Haset eden ve kin be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leyen kimsenin sevinci devam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“Haset iki azaptan bir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“Haset iki rezaletin en aşağılığıdır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“Haset eden kimse her zaman hastadır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Cimri ise ebedi olarak zelildir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“Haset edenlerin bede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lerin sağlığından gaflet edişleri ilgin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“Haset eden kimse,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set ettiği kimseden nimetin yok olmasını kendisine bir nimet ol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rak görür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“Haset sadece haset eden kimsenin helak oluşu veya haset edilen kimsenin ölümüyle biten dermansız bir derttir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“Haset ateşin odunu 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diği gibi iyilikleri yer bitirir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“Haset eden kimse 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 açısından salim olsa da sürekli hast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“Haset, çirkin bir ayıp ve ağır bir cimriliktir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Sahibi haset ettiği kimsedeki arzularına ula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madan şifa bulmaz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“Haset eden kimse sö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lerinde dostluk izharında bulunur ve fiillerinde buğzunu gizler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Bö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 bir insanın dost adı, düşman sıfatı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“Hasetten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haset nefsi lekeler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“Hasetten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haset en kötü ahlak, en çirkin karakter ve İblis’in huy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“Hayat açısından, insa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ların en kötüsü haset eden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“Birbirine haset yağm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ru yağınca, birbirini bozma bitkisi yeşerir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“Haset eden kimse kötü arkadaştır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“Hasedin meyvesi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 ve ahiret mutsuzluğudur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“Göğsün kin ve hase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ten boş olması onun saadetindendir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“Arkadaşın haseti dos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luk hastalığındandır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“Rezaletlerin başı hase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“Haset, yalan ve kini atın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 üçü dini lek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ler ve insanı 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lak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“Nice arkadaş hasetç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“Aşırı hastalık ve hü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nün sebebi hasettir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“Aşağılığın silahı hase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“İnsanın en kötü arkad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şı hasettir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“Şiddetli kin, şiddetli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settendir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“Kalbinizi hasetten 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mizleyin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haset ağır bir hastalıktır ve insanı yıpratır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“Haset edenlerin beden sağlığından gafletlerine şaşarım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“Yüce makamı olan he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kese haset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“Pas demiri yediği ve hatta yok ettiği gibi haset de 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deni yıpratır ve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“Kalbi korunan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haset bulaşmaz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“Hasedi çok olanın derdi uzun sürer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“Haset sakınanların 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lakından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“Haset eden kimsenin dostluğu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“Haset eden kimsenin rahatlığı ne kadar da azdır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“Eyvahlar olsun hasede ki ne kadar da adildir! Önce sah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binden başlamakta ve onu öldürmektedir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“Birbirinize haset etm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haset ateşin odunu yediği gibi imanı yer bitirir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Birb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rinize buğz etmeyin, şüphesiz buğz yok edic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“Allah’ın sizlere olan fa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lı hususunda haset etmeyin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“Haset gibi bir hastalık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“Haset eden kimsenin rahatlığı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“Haset eden kimse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vinçli görülemez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“Mümin haset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“Haset eden ve kin be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leyen kimsenin hayatından daha zor bir hayat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“Haset eden kimse,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dece haset ettiği kimsenin ölümü veya nimetinin zevali ile hoşnut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“Sana haset eden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 şifa buluşun senin sevinç anında onun öfkelenmesidir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53" w:name="_Toc518213157"/>
      <w:bookmarkStart w:id="354" w:name="_Toc95252881"/>
      <w:r>
        <w:t>175- Hasene-Güzel İş-Güzellik</w:t>
      </w:r>
      <w:bookmarkEnd w:id="353"/>
      <w:bookmarkEnd w:id="35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“İyi işler kazanmak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zançların en 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tünüdür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“İnsanın iyilikleri köt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lüklerinden çok olunca o kamil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İyili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leri ve kötülükleri eşit olan kimse ise kendisini (helak ve yokluğa düşmekten) tutmuş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Kötülüğü iyiliklerinden fa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la olan kimse ise 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lak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“Dinin başı iyilikler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zanmaktır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“Her iyilikte bir sevap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“Her insanın değeri iyi yaptığı şey iledir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“Haktan yüz çeviren kimsenin yanında iyilik kötülük,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kötülük ise iyilik olur ve sapıklık sarhoşluğuyla sarhoş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“Her iyiliğin sevabı va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55" w:name="_Toc518213158"/>
      <w:bookmarkStart w:id="356" w:name="_Toc95252882"/>
      <w:r>
        <w:t>176- Hasret</w:t>
      </w:r>
      <w:bookmarkEnd w:id="355"/>
      <w:bookmarkEnd w:id="35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“Şüphesiz kıyamet günü hasret açısından insanların en b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yüğü Allah’a itaat dışında bir mal kazanıp onu Allah yolunda infak eden birine miras bırakan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(varis) bununla cennete gider, birinci ise ateşe gider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57" w:name="_Toc518213159"/>
      <w:bookmarkStart w:id="358" w:name="_Toc95252883"/>
      <w:r>
        <w:t>177- Hastalık</w:t>
      </w:r>
      <w:bookmarkEnd w:id="357"/>
      <w:bookmarkEnd w:id="35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“Hastalık, bedenin zi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“Hastalık iki zindandan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“Bilin ki şüphesiz yokluk belalardan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Yokluktan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 zoru beden hastalığıdır ve bedenin hastalığından daha zoru kalb hastalığıdır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“İki şeyden utanç du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mamak gerekir: Hastalık ve fakir akraba”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“Bedenler hastalıktan kurtulamaz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“Hastalığını doktorla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dan gizleyen kimse gerçekte bedenine hıy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net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“Bedenin sağlamlığından hastalıklar ortaya çıkar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“Nice hasta insan kurt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lur ve nice salim insan yere serilir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“Sıhhat tazeliğine sahip olanlar, hastalık olaylarının gel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şinden başk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sını mı gözetlerler?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“Bedenin sürekli hasta olmasından daha büyük musibet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59" w:name="_Toc518213160"/>
      <w:bookmarkStart w:id="360" w:name="_Toc95252884"/>
      <w:r>
        <w:t>178- Haşyet-Korku</w:t>
      </w:r>
      <w:bookmarkEnd w:id="359"/>
      <w:bookmarkEnd w:id="36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>1-</w:t>
      </w:r>
      <w:r>
        <w:rPr>
          <w:rFonts w:ascii="Garamond" w:hAnsi="Garamond" w:cs="Lucida Sans Unicode"/>
          <w:kern w:val="2"/>
        </w:rPr>
        <w:t>“Allah’tan, sizleri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sinden sakındırdığının nihayetince sakının ve sizleri kendisini gazaplandıracak şeyle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den alıkoyduğu şekliyle korkun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“İnsanlardan Allah’ı en çok bilen en çok haşyete kapıla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“Haşyet güzel bir ibade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“Haşyet gibi biri ilim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“Allah’ın azabından ha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yet, takva sahiplerinin ahlakıdır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“Haşyet mutluların ahl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“Allah bir kulu seçince ona haşyeti giydirir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“Marifetin nihayeti ha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yettir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“İlim olarak haşyet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“Allah’tan haşyet edenin ilmi kemale 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61" w:name="_Toc518213161"/>
      <w:bookmarkStart w:id="362" w:name="_Toc95252885"/>
      <w:r>
        <w:t>179- Havale Etmek-Ismarlamak</w:t>
      </w:r>
      <w:bookmarkEnd w:id="361"/>
      <w:bookmarkEnd w:id="36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“İşlerini Allah’a havale eden kimseyi Allah doğru yola yönlendirir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63" w:name="_Toc518213162"/>
      <w:bookmarkStart w:id="364" w:name="_Toc95252886"/>
      <w:r>
        <w:t>180- Haya</w:t>
      </w:r>
      <w:bookmarkEnd w:id="363"/>
      <w:bookmarkEnd w:id="36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“Haya güzeldir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“Haya sakındırıcıdır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“Utangaçlık rızkı enge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“Haya her hayrın anaht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“Utanmazlık şerrin baş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“Utangaçlık mahrumiye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 birliktedir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“Haya, göz yummaktır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“Haya beğenilmiş bir huydur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“Haya güzel bir huydur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“Haya iffetle birliktedir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“Haya keremin (yücel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ğin) tamamıdır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“Haya keremin tamamı ve en güzel ahlaktır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“Haya insanı çirkin 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ten alı koyar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“Allah’tan haya etmek bir çok hataları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“İman ve haya bir ipe bağlanmış, birbirinden ayrılma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“Cömertlik ve haya en üstün ahlaktır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lah’tan haya etmek insanı ateş azabından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“En iffetliniz, en çok haya edeninizdir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“İnsanların en akıllısı, en hayalı olanıdır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“En güzel din elbisesi hayadır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“Haya ve iffet iman 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lakındandır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bunlar hürlerin hasleti ve iyilerin ahlak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“En üstün mürüvvet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yadır, meyvesi de iffettir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“En üstün haya,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lah’tan utanmandır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“Mürüvvetin kökü haya ve meyvesi de iffettir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“En güzel haya, nefsi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utanmandır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“Utanmazlık kötü bir yüzdür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“Haya giysisini giyin,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fa zırhına bürün, kardeşliği koru ve kadınlarla az konuş ki yücel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ğin kemale ersin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“Hayanın meyvesi iffe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“İnsanın kendinden utanması imanın meyvesidir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“Her kötülüğün başı, 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sızlıktır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“İffetin nedeni hayadır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“Kötülerin en kötüsü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sanlardan utanmayan ve münezzeh olan Allah’tan kor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mayandır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“Hayalı ol, şüphesiz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 yüceliğin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“İffet haya miktarınc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“Hayanın nihayeti ins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kendinden utanmasıdır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“İnsanın çok haya etm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 imanının göstergesidir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“Utangaçlık mahrum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yetle beraberdir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“Utanan mahrum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“Hayası az olanın,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kınması az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“Hayası olmayanın ha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rı da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“Haya elbisesini giyinen kimsenin aybı insanlardan gizli kalır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“Hak sözden utanan kimse ahmaktır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“Sözü haya ile birlikte bulunan kimsenin fiilinde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luk/helak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“Hayası sana insaflı da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ranmaya zorlamadığı kimseyi, dini sana insaflı olmasına zorl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“İnsanların yüzünden sakınmayan kimse, 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lah’tan da sakınmaz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“İnsanlardan haya etm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kimse, münezzeh olan Allah’tan da aya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“Üç şeyden haya edi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mez: İnsanın misafirine hizmetinden babası ve öğretm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 için mecliste ayağa kalkmasından ve az da olsa hakkı taleb etm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sinden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“İnsanın kendi nefsi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haya etmesi mürüvvetin tamamında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“Haya, cömertlik için güzel arkadaştır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“Haya iman için güzel arkadaştır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“İnsanın utanmazlığı, kendisini lekeler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“Bilmediği bir şey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sine sorulunca hiç kimse “bilmiyorum” demekten haya etmemelidir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“Haya gibi bir ahlak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“Haya ve cömertlik gibi iman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“Mümin kimse itaat 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şında bir düşünceye kapıldığında haya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mesi yakışır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65" w:name="_Toc518213163"/>
      <w:bookmarkStart w:id="366" w:name="_Toc95252887"/>
      <w:r>
        <w:t>181- Hayat-Yaşamak</w:t>
      </w:r>
      <w:bookmarkEnd w:id="365"/>
      <w:bookmarkEnd w:id="36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“Hayatın tatlılığı ve acıl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“Hayat açısından insanl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en güzeli insanların kendisiyle güzel yaşadığı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“Şu üç haslete sahip olan kimse güzel bir hayat yaşayamaz: Kin, haset ve kötü ahlak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“Hayatın kıvamı güzel taktir etmek ve ölçüsü ise güzel idare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67" w:name="_Toc518213164"/>
      <w:bookmarkStart w:id="368" w:name="_Toc95252888"/>
      <w:r>
        <w:t>182- Hayır-İyilik</w:t>
      </w:r>
      <w:bookmarkEnd w:id="367"/>
      <w:bookmarkEnd w:id="36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“Hayır fani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“Hayır kötü işten daha kolaydır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“Hayırlı işle birlikte olan acizlik, kötülüğe binmek ile olan kudretten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“Gücünüz yettiğince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yır işleyin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Hayırdan daha hayırlısı, hayır sahibidir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“Hayır işle ve hayrın hi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bir şeyini küçük görme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hayrın azı çok ve sahibi mutludur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“Önceden gönderdiğin hayırlı şeyler sebebiyle sevincini ve kaybettiğin şeyler için de hü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nünü arttır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“Hayır işte, kötülük işl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Hayırdan daha hayırlısı onu yapandır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Kötülükten daha köt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sü de onu yapandır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“Hayırlı bir iş yapmaya karar aldığınızda, yapın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“Hayrı gördüğünüzde onu alın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“Hayrı gördüğünüzde ona doğru koşun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Kötülüğü gö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düğünüzde ondan kaçın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Sizler itaatlerle amel eden yüceliklerde yarışın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Böylece sizler kurtuluşa eren ihsan sahipleri olasınız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“Hayra koşun ki doğru yolu bulasınız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“Hayırda öne geçin ki doğru yolu bulasınız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“Hayrın tümü üç şeyde toplanmıştır: Nimet ihsanında bulu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mak, ahdine riayet etmek ve sıla-i rahimde bulunmak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“İşlerin en hayırlısı ön şartları kolay, sonucu güzel ve 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 xml:space="preserve">ticesi 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vünmüş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“Saadete erişmek, hayı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lara koşmak ve temiz amellerdedir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“Nice hayır hiç umm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dığın yerden ulaşır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“Devam etmeyen köt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lük, devam etmeyen iyilikten daha hayırl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“Kötülüğe hayırla muh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lefet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“Hayırlı işlerden ayrı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mayın, hayra koşun ve sizden başkaları hayıra sizden müstahak olmasın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“Hayır ağacını dikin ki en tatlı meyvesini toplayasınız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“Hayır yapan kimse, o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(hayırdan)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“Hayırlı iş kalıcı bir bir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kim ve temiz bir meyvedir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“Hayrın menfaatini bi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meyen kimse onu yapmaya güç yetiremez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“Hayrı önceden gönd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ren kimse onu bulur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“Hayır ehline yakın ol ki onlardan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Kötülük ehli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uzak dur ki onlardan ayrı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“Güzel adet hayırlı iş olarak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“Hayra uyan kimse ol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şun kötülükte uyulan kimse oluşundan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“Hayır elbisesini giyi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meyen kimse kötülükten uzaklaşmaz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“Hayırdan daha hayırl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sı, hayrın sevabıdır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“Hayır işleyen, gerçekte işe kendisinden başlamıştır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“Önceden hayır gönd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ren ganimete ermiştir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“Hayrı giyinen kötülü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ten münezzeh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“Seçimi kötü olanın eserleri çirkin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“Kötülüğü iyilik ile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van kimse galip gelir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“Önceden gönderdiğin hayırlar, sevabı azaltmayan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(Allah’ın) yanındadır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İşlediğin kötülükler ise cezala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dırmanın kendisini aciz bırakmadığı kimsenin yanınd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>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“Kendisiyle hayra ulaşt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ğın şeyi kötülük sayma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“Kendisiyle kötülüğe ulaştığın şeyi hayır sayma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“Sizden hiç kimse, “şüphesiz birisi hayır işlemeye benden daha evladır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 Demesin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Allah’a yemin olsun ki öyle olur! Hayır ve şerrin sahipleri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Onu terk ettiğinizde, ehli (yapar ve bu konuda) size kifayet ede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69" w:name="_Toc518213165"/>
      <w:bookmarkStart w:id="370" w:name="_Toc95252889"/>
      <w:r>
        <w:t>183- Hazırlanmak-Amadelik</w:t>
      </w:r>
      <w:bookmarkEnd w:id="369"/>
      <w:bookmarkEnd w:id="37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“Göçünün süratini bilen kimse en güzel şekilde nakledi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mek için hazırlık içinde olmaya layıktır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“İşlerde hazırlıklı olmak uzak görüşlülüktendir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“Nakledileceğine yakin eden göçe hazırlanmalıdır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“Sizlere gölge eden öl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me hazırlanın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“Gözlerin dikileceği, akı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ların dehşetinden kendini kaybedeceği ve basiretlerin kör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leceği güne hazırlıklı olun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“Ölümden sakın, ölüme güzel hazırlıklı ol ki dönüş yeri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 sa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dete eresin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“Az azık almaktan sakın ve göçüne çok hazırlıklı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“Şüphesiz kurtuluş veya mutsuzluğu getiren kimse en 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tün azığa 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“Yolculuğun uzunluğ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nu hatırlayan kimse hazırlıklı olmal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“Günleri tanıyan kimse hazırlık içinde olmaktan gaflet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“Yolculuğu için hazı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lıklı olan kimsenin şu anda da gözü aydı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“Ahiret için amel güzel hazırlıklı olmaktır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“Zaman geçtikten sonra hazırlanmanın faydası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“Şüphesiz ben sizlere güzel hazırlık içinde olmanızı ve önceden gönderdiklerimizi gör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ceğiniz, geride bıraktıklarınız için pişman olacağınız ve amel ettikl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riniz esasınca karşılık 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receğiniz bir gün için çok azık almanızı emrediyorum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71" w:name="_Toc518213166"/>
      <w:bookmarkStart w:id="372" w:name="_Toc95252890"/>
      <w:r>
        <w:t>184- Hediye</w:t>
      </w:r>
      <w:bookmarkEnd w:id="371"/>
      <w:bookmarkEnd w:id="37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“Hediye muhabbet doğ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“Sultanın sevgisini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zanmak, kızgın insanların öfkesini yok etmek toplumdan ayrılan insanı cezbetmek, zor işl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 yapmayı başarmak, kötülükleri defetmek için hediye gibi (etkin) bir şey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73" w:name="_Toc518213167"/>
      <w:bookmarkStart w:id="374" w:name="_Toc95252891"/>
      <w:r>
        <w:t>185- Helaket</w:t>
      </w:r>
      <w:bookmarkEnd w:id="373"/>
      <w:bookmarkEnd w:id="37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“Nice insanlar esenliğe erdikten sonra helak oldular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“Açık yoldan ayrılan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helak yollarını kat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75" w:name="_Toc518213168"/>
      <w:bookmarkStart w:id="376" w:name="_Toc95252892"/>
      <w:r>
        <w:t>186- Helal</w:t>
      </w:r>
      <w:bookmarkEnd w:id="375"/>
      <w:bookmarkEnd w:id="37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“Helalden ayrılma, ailene güzel iyilikte bulun ve her 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rumda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 zikret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“Helal mal kazanmak hür insanların başarısındandır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“Helal kazanç, kazançl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en temizidir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77" w:name="_Toc518213169"/>
      <w:bookmarkStart w:id="378" w:name="_Toc95252893"/>
      <w:r>
        <w:t>187- Heva ve Heves</w:t>
      </w:r>
      <w:bookmarkEnd w:id="377"/>
      <w:bookmarkEnd w:id="37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“Heva ve heves insanı helak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“Heva ve heves çocukça bir 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“Heva ve heves hakkın düşmanıdır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“Heva ve heves akıllı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sanların hasletidir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“Heva ve heves uyulan bir düşmandır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“Heva ve heves körl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ğün ortağıdır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“Heva ve heves gizli bir derttir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“Heva ve heves helak edici bir arkadaştır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“Heva ve heves aklın düşmanıdır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“Heva ve heves mihne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lerin esasıdır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“Heva ve heves fitnel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merkebidir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“Heva ve heves insanı aşağ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ların en aşağısına düşürür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“Heva ve heves iki dü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mandan en büyüğüdür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“Akıllı kimse rabbine it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atte heva ve hevesine isyan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“Cahil kimse rabbine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yanda heva ve hevesine itaat eden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“Akıllı kimse heva ve hevesine galip gelen ve ahiretini dünyaya satmayandır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“Akıllı kimse insanı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künden koparan heva ve heveslere galebe ç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“Akıllı kimse aklıyla heva ve hevesini söküp atandır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“Heva ve heves tapılan bir ilahtır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“Heva ve hevesine 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lik ol ve nefsine helal olmayan şe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lerde cimri davran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bu hususlarda nefsine karşı cimri davranmak yüceliğin ge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çeğidir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“Heva ve hevesine ve nefsinin hüznüne malik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nefsin hüznü, nefsin hoşlandığı veya hoşlanmadığı hususlarda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saf ve adalet üzere amel</w:t>
      </w:r>
      <w:r>
        <w:rPr>
          <w:rFonts w:ascii="Garamond" w:hAnsi="Garamond" w:cs="Lucida Sans Unicode"/>
          <w:kern w:val="2"/>
          <w:lang w:bidi="fa-IR"/>
        </w:rPr>
        <w:t xml:space="preserve"> etmektedir</w:t>
      </w:r>
      <w:r w:rsidR="00A11CAB">
        <w:rPr>
          <w:rFonts w:ascii="Garamond" w:hAnsi="Garamond" w:cs="Lucida Sans Unicode"/>
          <w:kern w:val="2"/>
          <w:lang w:bidi="fa-IR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“Heva ve heveslerinize galebe çalın ve onlarla savaşın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onlar sizi esir edecek olursa en uzak yok oluş yerlerine sokar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“Nefisleri zorla indiren ve kurtuluş yerinin en uzak no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tasına atan heva ve hevesten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“Heva ve heveslere itaa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heva ve heves insanı her türlü zorluğa doğru s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rükler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“Heva ve hevesin sizl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 galip g</w:t>
      </w:r>
      <w:r w:rsidR="003733E8">
        <w:rPr>
          <w:rFonts w:ascii="Garamond" w:hAnsi="Garamond" w:cs="Lucida Sans Unicode"/>
          <w:kern w:val="2"/>
        </w:rPr>
        <w:t>elmesinden sakının</w:t>
      </w:r>
      <w:r w:rsidR="00A11CAB">
        <w:rPr>
          <w:rFonts w:ascii="Garamond" w:hAnsi="Garamond" w:cs="Lucida Sans Unicode"/>
          <w:kern w:val="2"/>
        </w:rPr>
        <w:t xml:space="preserve">. </w:t>
      </w:r>
      <w:r w:rsidR="003733E8">
        <w:rPr>
          <w:rFonts w:ascii="Garamond" w:hAnsi="Garamond" w:cs="Lucida Sans Unicode"/>
          <w:kern w:val="2"/>
        </w:rPr>
        <w:t>Şü</w:t>
      </w:r>
      <w:r w:rsidR="003733E8">
        <w:rPr>
          <w:rFonts w:ascii="Garamond" w:hAnsi="Garamond" w:cs="Lucida Sans Unicode"/>
          <w:kern w:val="2"/>
        </w:rPr>
        <w:t>p</w:t>
      </w:r>
      <w:r w:rsidR="003733E8">
        <w:rPr>
          <w:rFonts w:ascii="Garamond" w:hAnsi="Garamond" w:cs="Lucida Sans Unicode"/>
          <w:kern w:val="2"/>
        </w:rPr>
        <w:t>hesiz bunun</w:t>
      </w:r>
      <w:r>
        <w:rPr>
          <w:rFonts w:ascii="Garamond" w:hAnsi="Garamond" w:cs="Lucida Sans Unicode"/>
          <w:kern w:val="2"/>
        </w:rPr>
        <w:t xml:space="preserve"> </w:t>
      </w:r>
      <w:r w:rsidR="003733E8">
        <w:rPr>
          <w:rFonts w:ascii="Garamond" w:hAnsi="Garamond" w:cs="Lucida Sans Unicode"/>
          <w:kern w:val="2"/>
        </w:rPr>
        <w:t>evveli fitne</w:t>
      </w:r>
      <w:r>
        <w:rPr>
          <w:rFonts w:ascii="Garamond" w:hAnsi="Garamond" w:cs="Lucida Sans Unicode"/>
          <w:kern w:val="2"/>
        </w:rPr>
        <w:t xml:space="preserve"> ve </w:t>
      </w:r>
      <w:r w:rsidR="003733E8">
        <w:rPr>
          <w:rFonts w:ascii="Garamond" w:hAnsi="Garamond" w:cs="Lucida Sans Unicode"/>
          <w:kern w:val="2"/>
        </w:rPr>
        <w:t>sonu ise mihnettir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“Bilin ki şüphesiz sizler hakkında korktuğum en korkunç şey, heva ve heveslere uymak ve uzun emellerdir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“En helak edici şey heva ve hevestir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“Akla en yakın düşünc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ler, heva ve hevesten en uzak olanlardır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“İnsanların en güçlüsü heva ve heveslerine galip gele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“İnsanların en üstünü heva ve hevesiyle cihat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“İnsanların en galibi heva ve hevesine ilmiyle galip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“En yüce emir, heva ve heves kendisine emir olmadığı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“İnsanların en üstünü heva ve hevesine isyan eden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Ondan da üstünü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yayı terk eden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“İnsanların en mutsuzu, heva ve hevesin kendisine galip geldiği, dünyasının kendisine 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lik olduğu ve ahiretini bozduğu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“Heva ve hevesin ilki fitne, sonu ise mihnettir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“Kaybettiğiniz en son şey heva ve heveslerinizle cihad etmek ve sizden olan emir sahi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lerine itaattir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“Şüphesiz nefse itaat ve heva ve heveslere uymak her mihnetin esası ve her sapıklığın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“Eğer nefsin rahatsızlığı sebebiyle onu sevdiği bir çok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tekten alı koymazsan heva ve heves sana bir çok zarar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“Şüphesiz eğer iradeni nefsine teslim edersen ahiretini bozar ve seni son bulmayan bir belaya ve bitmeyen bir mutsuzl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ğa düşürür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“Şüphesiz heva ve hev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sine uyarsan seni kör ve dilsin kılar, ahiretini bozar ve seni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“Şüphesiz sen heva ve hevesini kendine malik kılarsan seni kör ve sağır kılar ve yokluğa s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rükler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“Aklın hafifliği heva ve hevestir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“Heva ve hevesleriniz 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ze galip gelirse sizleri helak yerlerine s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rükler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“Akıllı insana, düşmana galip gelmeden önce heva ve 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vesine galip gelmesi yakışır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“En hayırlı düşünce heva ve heveslerden en uzak olan ve doğru y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la en yakın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“Heva ve hevesine 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halefet et ki salim kalasın ve dünyadan yüz çevir ki ganimet elde edesin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“Nefsine muhalefet et ki doğruluğa erişesin ve alimlere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rış ki bilesin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“Nefsin ilacı heva ve 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veslerden oruç tutmak ve dünya lezzetlerinden sakınma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“Heva ve heveslere itaat insanı helak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“Heva ve hevese uymak aklı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“Heva ve hevesiyle cih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dın sıkıntısına katlanan, arzularını yalanlayan, hedefe vuran ve bir karşılık elde eden kimseye ne mutlu!”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“Nefsine galebe çalan, nefsine mağlub olmayan, heva ve hevesine malik olan ve heva ve hevesinin kendisine malik olm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dığı kimseye ne mutlu!”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“Heva ve hevese akılla karşı koy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“Nefsin salahı heva ve hevesle cihattadır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“Emirlerin en kötüsü heva ve hevesine kendisine emir olduğu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lah’tan heva ve hevesin aldatmasından ve dünyanın fitn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lerinden afiyet dileyin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“Dinin fesad sebebi heva ve hevestir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“Aklın fesat sebebi heva ve hevestir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“Nefsi alı koymak heva ve hevesleriyle cihad etmek,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receleri ve iyilikleri ikiye kat kat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“Heva ve hevesten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kınmak, akıllı insanların metodudur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“Nefsi, heva ve hevesin aldatışından alıkoymak zekiliğin meyv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“Nefsi heva ve hevesi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alı koymak, faydalı cihadın ta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“Nefsi heva ve hevesi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alı koymak en büyük cihattır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“Akıl, nefsani istekler veya şehvetle gider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“Heva ve hevesine galip olan ve dünyanın kandırıcı ipl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rinden kaçan kimseye Allah rahmet etsin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“Nefsinin isyanlarını bastıran, nefsini koruyan ve di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ginlerinden tutarak Allah’ı itaate sürükleyen kimseye Allah ra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met etsin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“Dinin başı heva ve 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vese muhalefettir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68- </w:t>
      </w:r>
      <w:r>
        <w:rPr>
          <w:rFonts w:ascii="Garamond" w:hAnsi="Garamond" w:cs="Lucida Sans Unicode"/>
          <w:kern w:val="2"/>
        </w:rPr>
        <w:t>“Aklın başı heva ve 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vesle cihad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69- </w:t>
      </w:r>
      <w:r>
        <w:rPr>
          <w:rFonts w:ascii="Garamond" w:hAnsi="Garamond" w:cs="Lucida Sans Unicode"/>
          <w:kern w:val="2"/>
        </w:rPr>
        <w:t>“Yüce cennete heva ve hevesine sahip olan kimse ulaşır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70- </w:t>
      </w:r>
      <w:r>
        <w:rPr>
          <w:rFonts w:ascii="Garamond" w:hAnsi="Garamond" w:cs="Lucida Sans Unicode"/>
          <w:kern w:val="2"/>
        </w:rPr>
        <w:t>“Heva ve heveslerin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datışı, insanı aldatır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71- </w:t>
      </w:r>
      <w:r>
        <w:rPr>
          <w:rFonts w:ascii="Garamond" w:hAnsi="Garamond" w:cs="Lucida Sans Unicode"/>
          <w:kern w:val="2"/>
        </w:rPr>
        <w:t>“Heva ve hevesin gal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be çalması, din ve aklı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72- </w:t>
      </w:r>
      <w:r>
        <w:rPr>
          <w:rFonts w:ascii="Garamond" w:hAnsi="Garamond" w:cs="Lucida Sans Unicode"/>
          <w:kern w:val="2"/>
        </w:rPr>
        <w:t>“Heva ve hevese dü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manın düşmana galip geldiği gibi galip gelin ve düşmanın düşma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 savaştığı gibi savaşın ki ona malik olasınız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73- </w:t>
      </w:r>
      <w:r>
        <w:rPr>
          <w:rFonts w:ascii="Garamond" w:hAnsi="Garamond" w:cs="Lucida Sans Unicode"/>
          <w:kern w:val="2"/>
        </w:rPr>
        <w:t>“Her türlü sapıklık heva ve hevese itaattedir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74- </w:t>
      </w:r>
      <w:r>
        <w:rPr>
          <w:rFonts w:ascii="Garamond" w:hAnsi="Garamond" w:cs="Lucida Sans Unicode"/>
          <w:kern w:val="2"/>
        </w:rPr>
        <w:t>“Heva ve hevesine galip gelen ve nefsinin isteklerine 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lik olan kimse kurtuluşa 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75- </w:t>
      </w:r>
      <w:r>
        <w:rPr>
          <w:rFonts w:ascii="Garamond" w:hAnsi="Garamond" w:cs="Lucida Sans Unicode"/>
          <w:kern w:val="2"/>
        </w:rPr>
        <w:t>“Nefsin fesadı heva ve hevestir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76- </w:t>
      </w:r>
      <w:r>
        <w:rPr>
          <w:rFonts w:ascii="Garamond" w:hAnsi="Garamond" w:cs="Lucida Sans Unicode"/>
          <w:kern w:val="2"/>
        </w:rPr>
        <w:t>“Şüphesiz nefsinin heva ve heveslerine aldanan kimse sapmıştır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77- </w:t>
      </w:r>
      <w:r>
        <w:rPr>
          <w:rFonts w:ascii="Garamond" w:hAnsi="Garamond" w:cs="Lucida Sans Unicode"/>
          <w:kern w:val="2"/>
        </w:rPr>
        <w:t>“Heva ve hevesine karşı aklınla savaş ki rüşdüne malik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78- </w:t>
      </w:r>
      <w:r>
        <w:rPr>
          <w:rFonts w:ascii="Garamond" w:hAnsi="Garamond" w:cs="Lucida Sans Unicode"/>
          <w:kern w:val="2"/>
        </w:rPr>
        <w:t>“Heva ve hevesine karşı ilminle ve gazabına hilminle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vaş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79- </w:t>
      </w:r>
      <w:r>
        <w:rPr>
          <w:rFonts w:ascii="Garamond" w:hAnsi="Garamond" w:cs="Lucida Sans Unicode"/>
          <w:kern w:val="2"/>
        </w:rPr>
        <w:t>“Nice akıl emirin heva ve hevesine esirdir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80- </w:t>
      </w:r>
      <w:r>
        <w:rPr>
          <w:rFonts w:ascii="Garamond" w:hAnsi="Garamond" w:cs="Lucida Sans Unicode"/>
          <w:kern w:val="2"/>
        </w:rPr>
        <w:t>“Heva ve hevesi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sine galip gelen kimse nasıl ihlasa güç yet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rebilir?”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81- </w:t>
      </w:r>
      <w:r>
        <w:rPr>
          <w:rFonts w:ascii="Garamond" w:hAnsi="Garamond" w:cs="Lucida Sans Unicode"/>
          <w:kern w:val="2"/>
        </w:rPr>
        <w:t>“Heva ve hevesinden oruçlu olmayan (sakınmayan) kimse nasıl ibadetin lezzetini 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de ed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bilir?”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82- </w:t>
      </w:r>
      <w:r>
        <w:rPr>
          <w:rFonts w:ascii="Garamond" w:hAnsi="Garamond" w:cs="Lucida Sans Unicode"/>
          <w:kern w:val="2"/>
        </w:rPr>
        <w:t>“Heva ve hevesinin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disine galip gelen kimse nasıl hidayete güç yetirebilir?”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83- </w:t>
      </w:r>
      <w:r>
        <w:rPr>
          <w:rFonts w:ascii="Garamond" w:hAnsi="Garamond" w:cs="Lucida Sans Unicode"/>
          <w:kern w:val="2"/>
        </w:rPr>
        <w:t>“İnsanın heva ve heves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galip gelmesi ve aklına malik olması kendisine zeka olarak 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84- </w:t>
      </w:r>
      <w:r>
        <w:rPr>
          <w:rFonts w:ascii="Garamond" w:hAnsi="Garamond" w:cs="Lucida Sans Unicode"/>
          <w:kern w:val="2"/>
        </w:rPr>
        <w:t>“Heva ve hevesine galip ve kurtuluşuna talih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85- </w:t>
      </w:r>
      <w:r>
        <w:rPr>
          <w:rFonts w:ascii="Garamond" w:hAnsi="Garamond" w:cs="Lucida Sans Unicode"/>
          <w:kern w:val="2"/>
        </w:rPr>
        <w:t>“Heva ve heves perdesi kenara çekilecek olursa ihlası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mayanlar amelinden utanç 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yar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86- </w:t>
      </w:r>
      <w:r>
        <w:rPr>
          <w:rFonts w:ascii="Garamond" w:hAnsi="Garamond" w:cs="Lucida Sans Unicode"/>
          <w:kern w:val="2"/>
        </w:rPr>
        <w:t>“Heva ve hevesinin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disine malik olduğu kimse sapar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87- </w:t>
      </w:r>
      <w:r>
        <w:rPr>
          <w:rFonts w:ascii="Garamond" w:hAnsi="Garamond" w:cs="Lucida Sans Unicode"/>
          <w:kern w:val="2"/>
        </w:rPr>
        <w:t>“Heva ve hevesine 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lik olan kimse aklına malik olmuştur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88- </w:t>
      </w:r>
      <w:r>
        <w:rPr>
          <w:rFonts w:ascii="Garamond" w:hAnsi="Garamond" w:cs="Lucida Sans Unicode"/>
          <w:kern w:val="2"/>
        </w:rPr>
        <w:t>“Heva ve hevesine itaat eden kimse helak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89- </w:t>
      </w:r>
      <w:r>
        <w:rPr>
          <w:rFonts w:ascii="Garamond" w:hAnsi="Garamond" w:cs="Lucida Sans Unicode"/>
          <w:kern w:val="2"/>
        </w:rPr>
        <w:t>“Heva ve hevesine galip gelen kimse izzete kavuşur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90- </w:t>
      </w:r>
      <w:r>
        <w:rPr>
          <w:rFonts w:ascii="Garamond" w:hAnsi="Garamond" w:cs="Lucida Sans Unicode"/>
          <w:kern w:val="2"/>
        </w:rPr>
        <w:t>“Heva ve hevesiyle uyum içinde olan rüşdüne muh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lefet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91- </w:t>
      </w:r>
      <w:r>
        <w:rPr>
          <w:rFonts w:ascii="Garamond" w:hAnsi="Garamond" w:cs="Lucida Sans Unicode"/>
          <w:kern w:val="2"/>
        </w:rPr>
        <w:t>“Heva ve hevesi güçlü olan kimsenin azmi zayıflar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92- </w:t>
      </w:r>
      <w:r>
        <w:rPr>
          <w:rFonts w:ascii="Garamond" w:hAnsi="Garamond" w:cs="Lucida Sans Unicode"/>
          <w:kern w:val="2"/>
        </w:rPr>
        <w:t>“Heva ve hevesine 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nen kimse sürçer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93- </w:t>
      </w:r>
      <w:r>
        <w:rPr>
          <w:rFonts w:ascii="Garamond" w:hAnsi="Garamond" w:cs="Lucida Sans Unicode"/>
          <w:kern w:val="2"/>
        </w:rPr>
        <w:t>“Heva ve hevesine uyan kimse nefsini helak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94- </w:t>
      </w:r>
      <w:r>
        <w:rPr>
          <w:rFonts w:ascii="Garamond" w:hAnsi="Garamond" w:cs="Lucida Sans Unicode"/>
          <w:kern w:val="2"/>
        </w:rPr>
        <w:t>“Heva ve hevesine 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halefet eden kimse ilme itaat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95- </w:t>
      </w:r>
      <w:r>
        <w:rPr>
          <w:rFonts w:ascii="Garamond" w:hAnsi="Garamond" w:cs="Lucida Sans Unicode"/>
          <w:kern w:val="2"/>
        </w:rPr>
        <w:t>“Heva ve hevesiyle y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rüyen kimse helake düşer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96- </w:t>
      </w:r>
      <w:r>
        <w:rPr>
          <w:rFonts w:ascii="Garamond" w:hAnsi="Garamond" w:cs="Lucida Sans Unicode"/>
          <w:kern w:val="2"/>
        </w:rPr>
        <w:t>“Heva ve hevesine 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nen kimse, körlüğe düçar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97- </w:t>
      </w:r>
      <w:r>
        <w:rPr>
          <w:rFonts w:ascii="Garamond" w:hAnsi="Garamond" w:cs="Lucida Sans Unicode"/>
          <w:kern w:val="2"/>
        </w:rPr>
        <w:t>“Heva ve hevesine itaat eden kimse, ahiretini dünyasına satar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98- </w:t>
      </w:r>
      <w:r>
        <w:rPr>
          <w:rFonts w:ascii="Garamond" w:hAnsi="Garamond" w:cs="Lucida Sans Unicode"/>
          <w:kern w:val="2"/>
        </w:rPr>
        <w:t>“Heva ve hevesi aklına galip gelen kimse rüsva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99- </w:t>
      </w:r>
      <w:r>
        <w:rPr>
          <w:rFonts w:ascii="Garamond" w:hAnsi="Garamond" w:cs="Lucida Sans Unicode"/>
          <w:kern w:val="2"/>
        </w:rPr>
        <w:t>“Heva ve hevesi aklına galip gelen kimsenin rüsvalığı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 xml:space="preserve">hir 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100- </w:t>
      </w:r>
      <w:r>
        <w:rPr>
          <w:rFonts w:ascii="Garamond" w:hAnsi="Garamond" w:cs="Lucida Sans Unicode"/>
          <w:kern w:val="2"/>
        </w:rPr>
        <w:t>“Yüce derecelere ula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mayı seven kimse heva ve hevesine galip gelmelidir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101- </w:t>
      </w:r>
      <w:r>
        <w:rPr>
          <w:rFonts w:ascii="Garamond" w:hAnsi="Garamond" w:cs="Lucida Sans Unicode"/>
          <w:kern w:val="2"/>
        </w:rPr>
        <w:t>“Heva ve hevesinin kendisine malik olduğu kimse hiçbir nasihatçinin nasihatini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bul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102- </w:t>
      </w:r>
      <w:r>
        <w:rPr>
          <w:rFonts w:ascii="Garamond" w:hAnsi="Garamond" w:cs="Lucida Sans Unicode"/>
          <w:kern w:val="2"/>
        </w:rPr>
        <w:t>“Ameli heva ve hev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sinden soyutlanan kimsenin her işinin net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cesi/etkisi güzel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103- </w:t>
      </w:r>
      <w:r>
        <w:rPr>
          <w:rFonts w:ascii="Garamond" w:hAnsi="Garamond" w:cs="Lucida Sans Unicode"/>
          <w:kern w:val="2"/>
        </w:rPr>
        <w:t>“Heva ve hevesine tabi olan kimseyi, heva ve heves kör ve sağır kılar, zelil eder ve sapıkl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ğa düşürür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104- </w:t>
      </w:r>
      <w:r>
        <w:rPr>
          <w:rFonts w:ascii="Garamond" w:hAnsi="Garamond" w:cs="Lucida Sans Unicode"/>
          <w:kern w:val="2"/>
        </w:rPr>
        <w:t>“Heva ve hevesinin kendisinden istifade ettiği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şeytan musallat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105- </w:t>
      </w:r>
      <w:r>
        <w:rPr>
          <w:rFonts w:ascii="Garamond" w:hAnsi="Garamond" w:cs="Lucida Sans Unicode"/>
          <w:kern w:val="2"/>
        </w:rPr>
        <w:t>“Heva ve hevesinin 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züyle bakan kimse fitneye 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ruz kalır ve apaçık yoldan saparak alaşağı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106- </w:t>
      </w:r>
      <w:r>
        <w:rPr>
          <w:rFonts w:ascii="Garamond" w:hAnsi="Garamond" w:cs="Lucida Sans Unicode"/>
          <w:kern w:val="2"/>
        </w:rPr>
        <w:t>“Akıllı insana, düşman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 galip gelmeden önce nefsine galip ge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mesi yakışır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107- </w:t>
      </w:r>
      <w:r>
        <w:rPr>
          <w:rFonts w:ascii="Garamond" w:hAnsi="Garamond" w:cs="Lucida Sans Unicode"/>
          <w:kern w:val="2"/>
        </w:rPr>
        <w:t>“Heva ve heves gibi hiçbir şey akla düşman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108- </w:t>
      </w:r>
      <w:r>
        <w:rPr>
          <w:rFonts w:ascii="Garamond" w:hAnsi="Garamond" w:cs="Lucida Sans Unicode"/>
          <w:kern w:val="2"/>
        </w:rPr>
        <w:t>“Heva ve heves gibi hiçbir şey dini helak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109- </w:t>
      </w:r>
      <w:r>
        <w:rPr>
          <w:rFonts w:ascii="Garamond" w:hAnsi="Garamond" w:cs="Lucida Sans Unicode"/>
          <w:kern w:val="2"/>
        </w:rPr>
        <w:t>“Dinin ölçüsü heva ve hevese muhalefettir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110- </w:t>
      </w:r>
      <w:r>
        <w:rPr>
          <w:rFonts w:ascii="Garamond" w:hAnsi="Garamond" w:cs="Lucida Sans Unicode"/>
          <w:kern w:val="2"/>
        </w:rPr>
        <w:t>“Heva ve heves bineği insanı helak eden bir binektir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111- </w:t>
      </w:r>
      <w:r>
        <w:rPr>
          <w:rFonts w:ascii="Garamond" w:hAnsi="Garamond" w:cs="Lucida Sans Unicode"/>
          <w:kern w:val="2"/>
        </w:rPr>
        <w:t>“Heva ve hevese muh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lefet aklın şifasıdır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112- </w:t>
      </w:r>
      <w:r>
        <w:rPr>
          <w:rFonts w:ascii="Garamond" w:hAnsi="Garamond" w:cs="Lucida Sans Unicode"/>
          <w:kern w:val="2"/>
        </w:rPr>
        <w:t>“Heva ve hevese mağlub olan sürekli mutsuzluk içindedir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113- </w:t>
      </w:r>
      <w:r>
        <w:rPr>
          <w:rFonts w:ascii="Garamond" w:hAnsi="Garamond" w:cs="Lucida Sans Unicode"/>
          <w:kern w:val="2"/>
        </w:rPr>
        <w:t>“Heva ve hevese u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mak, şeytan için güzel bir yardımcıdır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114- </w:t>
      </w:r>
      <w:r>
        <w:rPr>
          <w:rFonts w:ascii="Garamond" w:hAnsi="Garamond" w:cs="Lucida Sans Unicode"/>
          <w:kern w:val="2"/>
        </w:rPr>
        <w:t>“Dinin düzeni, heva ve hevese muhalefet etmek ve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yadan münezzeh olmaktır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115- </w:t>
      </w:r>
      <w:r>
        <w:rPr>
          <w:rFonts w:ascii="Garamond" w:hAnsi="Garamond" w:cs="Lucida Sans Unicode"/>
          <w:kern w:val="2"/>
        </w:rPr>
        <w:t>“Heva ve hevesin sa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tırdığı ve şeytanın körlük yoluna sürdüğü kimse helak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116- </w:t>
      </w:r>
      <w:r>
        <w:rPr>
          <w:rFonts w:ascii="Garamond" w:hAnsi="Garamond" w:cs="Lucida Sans Unicode"/>
          <w:kern w:val="2"/>
        </w:rPr>
        <w:t>“Heva ve hevesin sana her düşmandan daha çok dü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ona galip gel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Aksi ta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dirde helak olursun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117- </w:t>
      </w:r>
      <w:r>
        <w:rPr>
          <w:rFonts w:ascii="Garamond" w:hAnsi="Garamond" w:cs="Lucida Sans Unicode"/>
          <w:kern w:val="2"/>
        </w:rPr>
        <w:t>“Heva ve hevesin ilm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uzaklaştırmasın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118- </w:t>
      </w:r>
      <w:r>
        <w:rPr>
          <w:rFonts w:ascii="Garamond" w:hAnsi="Garamond" w:cs="Lucida Sans Unicode"/>
          <w:kern w:val="2"/>
        </w:rPr>
        <w:t>“Her ne kadar şaka yo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lu söylesen veya beyhude bilsen de heva ve 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vesinle uyumlu olan hiçbir söz söyleme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Nice şaka söz özgür insanı senden ürkütür ve nice boş söz sana bir çok kötülük getirir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119- </w:t>
      </w:r>
      <w:r>
        <w:rPr>
          <w:rFonts w:ascii="Garamond" w:hAnsi="Garamond" w:cs="Lucida Sans Unicode"/>
          <w:kern w:val="2"/>
        </w:rPr>
        <w:t>“Heva ve hevesine uyan kimse bataklığa gömülür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120- </w:t>
      </w:r>
      <w:r>
        <w:rPr>
          <w:rFonts w:ascii="Garamond" w:hAnsi="Garamond" w:cs="Lucida Sans Unicode"/>
          <w:kern w:val="2"/>
        </w:rPr>
        <w:t>“Nefsine heva ve hev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se uymaya ve dünyanın lezzetlerini se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meye izin verme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Aksi takdirde dinin bozulur, ı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 xml:space="preserve">lah olmaz, nefsin ziyan eder ve kar elde 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121- </w:t>
      </w:r>
      <w:r>
        <w:rPr>
          <w:rFonts w:ascii="Garamond" w:hAnsi="Garamond" w:cs="Lucida Sans Unicode"/>
          <w:kern w:val="2"/>
        </w:rPr>
        <w:t>“Nefsani isteklerinin ve tamahlarının esiri olma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122- </w:t>
      </w:r>
      <w:r>
        <w:rPr>
          <w:rFonts w:ascii="Garamond" w:hAnsi="Garamond" w:cs="Lucida Sans Unicode"/>
          <w:kern w:val="2"/>
        </w:rPr>
        <w:t>“Heva ve heves gibi bir düşman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123- </w:t>
      </w:r>
      <w:r>
        <w:rPr>
          <w:rFonts w:ascii="Garamond" w:hAnsi="Garamond" w:cs="Lucida Sans Unicode"/>
          <w:kern w:val="2"/>
        </w:rPr>
        <w:t>“Heva ve heves ile bi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likte din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124- </w:t>
      </w:r>
      <w:r>
        <w:rPr>
          <w:rFonts w:ascii="Garamond" w:hAnsi="Garamond" w:cs="Lucida Sans Unicode"/>
          <w:kern w:val="2"/>
        </w:rPr>
        <w:t>“Heva ve heves ile bi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likte akıl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125- </w:t>
      </w:r>
      <w:r>
        <w:rPr>
          <w:rFonts w:ascii="Garamond" w:hAnsi="Garamond" w:cs="Lucida Sans Unicode"/>
          <w:kern w:val="2"/>
        </w:rPr>
        <w:t>“Akıl ve nefsani iste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ler bir araya gelmez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126- </w:t>
      </w:r>
      <w:r>
        <w:rPr>
          <w:rFonts w:ascii="Garamond" w:hAnsi="Garamond" w:cs="Lucida Sans Unicode"/>
          <w:kern w:val="2"/>
        </w:rPr>
        <w:t>“Heva ve hevesten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 büyük bir yokluk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127- </w:t>
      </w:r>
      <w:r>
        <w:rPr>
          <w:rFonts w:ascii="Garamond" w:hAnsi="Garamond" w:cs="Lucida Sans Unicode"/>
          <w:kern w:val="2"/>
        </w:rPr>
        <w:t>“Az bir heva ve hevese uymak da aklı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79" w:name="_Toc518213170"/>
      <w:bookmarkStart w:id="380" w:name="_Toc95252894"/>
      <w:r>
        <w:t>188- Heybet-Korku</w:t>
      </w:r>
      <w:bookmarkEnd w:id="379"/>
      <w:bookmarkEnd w:id="38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“Bir işi yapmaktan ko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karsan teşebbüste bulun ki korkunun zorluğu teşebbüsü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daha zordur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“Bir şeyden korkan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o şeye ulaşmaktan mahrum kalır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81" w:name="_Toc518213171"/>
      <w:bookmarkStart w:id="382" w:name="_Toc95252895"/>
      <w:r>
        <w:t>189- Hınç-Düşmanlık</w:t>
      </w:r>
      <w:bookmarkEnd w:id="381"/>
      <w:bookmarkEnd w:id="38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“Düşmanlık kötü bir 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“Düşmanlık kötülük eker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“Düşmanlık kalbin hast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“Düşmanlık iyilikleri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“Batınları düzeltince i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lerdeki hınç aşikar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83" w:name="_Toc518213172"/>
      <w:bookmarkStart w:id="384" w:name="_Toc95252896"/>
      <w:r>
        <w:t>190- Hırs-Tamah</w:t>
      </w:r>
      <w:bookmarkEnd w:id="383"/>
      <w:bookmarkEnd w:id="38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“Rızık paylaştırılmıştır, hırslı insan mahrumdur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“Haris sıkıntılı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“Hırs insanı zillete düş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rücüdür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“Hırs, rızkı artırmaz 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kin insanın değerini düşürür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“Hırs sıkıntılar bineğidir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“Hırs fakirlik alametidir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“Hırs insanı kötülüğe ç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“Hırslı insan hiçbir şeyle yetinmez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“Hırsın kınamış bir net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cesi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“Hırslı insan tamah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tiği şeylerin kuludur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“Hırs mutsuzların al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“Hırs tamahın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“Hırslı insan kendisini sıkıntılara düşmüştür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“Hırs zillet ve sıkıntıdır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“Hırs insanın yakinini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“Hırs aşağılık insanların karakteridir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“Hırs gazabı çoğaltır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“Hırs insanı zillete düş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rür ve mutsuz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“Hırslı insan hiçbir şe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den razı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“Hırs ebedi sıkıntıdır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“Hırs mürüvveti gevş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“Hırs tüm ayıpların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tülüğünü bir araya toplamıştır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“Hırs insanı bir çok ayıplara düşürür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“Hırs her kötülüğün 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“Hırs kötü ahlaktandır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“Hırs ve aşırı ihtiras mutsuzluk ve ziynet kazandırır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“Hırslı insan horluğun esiridir ve esirlikten kurtulmaz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“Rızıklara hırsla ve çok istemekle ulaşılmaz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“Hırs insanın değerini düşürür ve rızkı arttırmaz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“Hırs kendisini şiar ed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nen için zillet ve horluktur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“Hırs fakirliğin başı ve kötülüğün temelidir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“Hırs iki mutsuzluktan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“Hırslı insan tüm düny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 sahip olsa da fakirdir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“Hırs nefsi çirkinleştirir, dini bozar ve yiğitliği gevşetir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“Hırstan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ce lokmalar insanı bir çok lokmadan alı koyar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“Hırstan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hırs yok edici bir ahlaktır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“Ecel kesindir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Rızık paylaştırılmıştır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ona geç ulaşmak sizi hüzünlendirmesin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hırs hırsı öne almaz ve iffet rızkı ertelemez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Mümin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 tahammül etmeye layıktır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“Hırstan sakının 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hırslı insan zillet ve sıkıntılara rehindir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“Hırstan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hırs dini çirkinleştirir ve kötü bir ark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“Hırstan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hırs sakınmayı bozar ve insanı ateşe s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“Hırstan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hırs her aşağılığın başı ve her 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zilliğin temelidir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“En mutsuzlarınız en hırslı olanlarınızdır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“Şüphesiz hırsta sıkıntı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“Zenginlerin en zengini hırsa esir olmayandır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“Şüphesiz sen kısmet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ulaşacaksın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Rızkın garantilenmi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Sana takdir edileni eksiksiz elde edeceksin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nefsini hırs mutsuzluğundan ve taleb etme zilletinden rahata 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Allah’a güven ve mal kazanmayı kolay tut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“Şüphesiz sen ecelinden öne geçemez ve senin olmayan bir şeyle rızıklanamazsın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de neden nefsini mutsuz kılıyorsun, ey mutsuz!”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“Hırs vesilesiyle ahlak çirkinleşir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“Hırs ile insan sıkıntıya düşer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“En kötü arkadaş hır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“Hırs kötü bir haslettir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“Hırsın meyvesi sıkınt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“Hırsın meyvesi ayıpl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 doğru hücum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“Hırsın meyvesi hast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lık ve sıkıntıdır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“İnsanların en hayırlısı kalbinden hırsız çıkaran ve ra</w:t>
      </w:r>
      <w:r>
        <w:rPr>
          <w:rFonts w:ascii="Garamond" w:hAnsi="Garamond" w:cs="Lucida Sans Unicode"/>
          <w:kern w:val="2"/>
        </w:rPr>
        <w:t>b</w:t>
      </w:r>
      <w:r>
        <w:rPr>
          <w:rFonts w:ascii="Garamond" w:hAnsi="Garamond" w:cs="Lucida Sans Unicode"/>
          <w:kern w:val="2"/>
        </w:rPr>
        <w:t>bine itaatte heva ve hevesine isyan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“Ayıpların başı hırstır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“Nice hırslı insanı hırsı öldürmüştür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“Hırsı reddetmek bir çok tamahların kökünü kazır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“Hırsın silahı aşırı iht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rastır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“Helak edici olarak hırs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“Hırsın şiddeti ihtirasın gücünden ve dinin zayıflığında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“Hırsa iffet ile karşı ç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“Hırsa itaat yakini b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“Hırs ve cimrilik, şek ve Allah’a güven azlığı üzere kur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“Hırslı kul ebedi mu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suzdur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“Hırsta sıkıntı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“Hırsta mutsuzluk ve 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kıntı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“Hırs sıkıntılarla birli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68- </w:t>
      </w:r>
      <w:r>
        <w:rPr>
          <w:rFonts w:ascii="Garamond" w:hAnsi="Garamond" w:cs="Lucida Sans Unicode"/>
          <w:kern w:val="2"/>
        </w:rPr>
        <w:t>“Hırsını azalt ve rızkı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sana takdir edilen ile yetin ki dinini koruyasın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69- </w:t>
      </w:r>
      <w:r>
        <w:rPr>
          <w:rFonts w:ascii="Garamond" w:hAnsi="Garamond" w:cs="Lucida Sans Unicode"/>
          <w:kern w:val="2"/>
        </w:rPr>
        <w:t>“Hırs (bineği) kendisine bineni öldürür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70- </w:t>
      </w:r>
      <w:r>
        <w:rPr>
          <w:rFonts w:ascii="Garamond" w:hAnsi="Garamond" w:cs="Lucida Sans Unicode"/>
          <w:kern w:val="2"/>
        </w:rPr>
        <w:t>“Her hırslı insan faki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71- </w:t>
      </w:r>
      <w:r>
        <w:rPr>
          <w:rFonts w:ascii="Garamond" w:hAnsi="Garamond" w:cs="Lucida Sans Unicode"/>
          <w:kern w:val="2"/>
        </w:rPr>
        <w:t>“Her hırslı insan sıkınt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72- </w:t>
      </w:r>
      <w:r>
        <w:rPr>
          <w:rFonts w:ascii="Garamond" w:hAnsi="Garamond" w:cs="Lucida Sans Unicode"/>
          <w:kern w:val="2"/>
        </w:rPr>
        <w:t>“Aşırı hırs sahibini mu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suz kılar ve zillete düşürür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73- </w:t>
      </w:r>
      <w:r>
        <w:rPr>
          <w:rFonts w:ascii="Garamond" w:hAnsi="Garamond" w:cs="Lucida Sans Unicode"/>
          <w:kern w:val="2"/>
        </w:rPr>
        <w:t>“Nice haris insan ümi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siz olmuştur ve nice ılımlı insan ümidini kaybetmemiştir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74- </w:t>
      </w:r>
      <w:r>
        <w:rPr>
          <w:rFonts w:ascii="Garamond" w:hAnsi="Garamond" w:cs="Lucida Sans Unicode"/>
          <w:kern w:val="2"/>
        </w:rPr>
        <w:t>“Hırs ile iffet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75- </w:t>
      </w:r>
      <w:r>
        <w:rPr>
          <w:rFonts w:ascii="Garamond" w:hAnsi="Garamond" w:cs="Lucida Sans Unicode"/>
          <w:kern w:val="2"/>
        </w:rPr>
        <w:t>“Hırsa mağlub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zilleti büyür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76- </w:t>
      </w:r>
      <w:r>
        <w:rPr>
          <w:rFonts w:ascii="Garamond" w:hAnsi="Garamond" w:cs="Lucida Sans Unicode"/>
          <w:kern w:val="2"/>
        </w:rPr>
        <w:t>“Hırs zırhını giyinen f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kir düşer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77- </w:t>
      </w:r>
      <w:r>
        <w:rPr>
          <w:rFonts w:ascii="Garamond" w:hAnsi="Garamond" w:cs="Lucida Sans Unicode"/>
          <w:kern w:val="2"/>
        </w:rPr>
        <w:t>“Hırsı çok olanın değeri düşer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78- </w:t>
      </w:r>
      <w:r>
        <w:rPr>
          <w:rFonts w:ascii="Garamond" w:hAnsi="Garamond" w:cs="Lucida Sans Unicode"/>
          <w:kern w:val="2"/>
        </w:rPr>
        <w:t>“Aşırı hırsa kapılan, ze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ginlik halinde bile zelil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79- </w:t>
      </w:r>
      <w:r>
        <w:rPr>
          <w:rFonts w:ascii="Garamond" w:hAnsi="Garamond" w:cs="Lucida Sans Unicode"/>
          <w:kern w:val="2"/>
        </w:rPr>
        <w:t>“Hırsa kapılan insan mutsuz ve sıkıntılı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80- </w:t>
      </w:r>
      <w:r>
        <w:rPr>
          <w:rFonts w:ascii="Garamond" w:hAnsi="Garamond" w:cs="Lucida Sans Unicode"/>
          <w:kern w:val="2"/>
        </w:rPr>
        <w:t>“Hırsı çok olanın yakini az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81- </w:t>
      </w:r>
      <w:r>
        <w:rPr>
          <w:rFonts w:ascii="Garamond" w:hAnsi="Garamond" w:cs="Lucida Sans Unicode"/>
          <w:kern w:val="2"/>
        </w:rPr>
        <w:t>“Hırslı olan kimse ho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luktan güvende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82- </w:t>
      </w:r>
      <w:r>
        <w:rPr>
          <w:rFonts w:ascii="Garamond" w:hAnsi="Garamond" w:cs="Lucida Sans Unicode"/>
          <w:kern w:val="2"/>
        </w:rPr>
        <w:t>“Dünya hırsına kapılan helak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83- </w:t>
      </w:r>
      <w:r>
        <w:rPr>
          <w:rFonts w:ascii="Garamond" w:hAnsi="Garamond" w:cs="Lucida Sans Unicode"/>
          <w:kern w:val="2"/>
        </w:rPr>
        <w:t>“Her şeyin bir tohumu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Kötülüğün tohumu da hırstır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84- </w:t>
      </w:r>
      <w:r>
        <w:rPr>
          <w:rFonts w:ascii="Garamond" w:hAnsi="Garamond" w:cs="Lucida Sans Unicode"/>
          <w:kern w:val="2"/>
        </w:rPr>
        <w:t>“Hırslı insan asla ho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nut görülmez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85- </w:t>
      </w:r>
      <w:r>
        <w:rPr>
          <w:rFonts w:ascii="Garamond" w:hAnsi="Garamond" w:cs="Lucida Sans Unicode"/>
          <w:kern w:val="2"/>
        </w:rPr>
        <w:t>“Hırslı insanın zenginl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86- </w:t>
      </w:r>
      <w:r>
        <w:rPr>
          <w:rFonts w:ascii="Garamond" w:hAnsi="Garamond" w:cs="Lucida Sans Unicode"/>
          <w:kern w:val="2"/>
        </w:rPr>
        <w:t>“Hırsı çok olanın mu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suzluğu çok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87- </w:t>
      </w:r>
      <w:r>
        <w:rPr>
          <w:rFonts w:ascii="Garamond" w:hAnsi="Garamond" w:cs="Lucida Sans Unicode"/>
          <w:kern w:val="2"/>
        </w:rPr>
        <w:t>“Hırs gibi nefsi zelil eden bir şey yoktur ve cimrilik gibi insanın yüz suyunu lekel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bir şey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88- </w:t>
      </w:r>
      <w:r>
        <w:rPr>
          <w:rFonts w:ascii="Garamond" w:hAnsi="Garamond" w:cs="Lucida Sans Unicode"/>
          <w:kern w:val="2"/>
        </w:rPr>
        <w:t>“Sıkıntılara düşürmede hırs ne de etkili bir şeydir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89- </w:t>
      </w:r>
      <w:r>
        <w:rPr>
          <w:rFonts w:ascii="Garamond" w:hAnsi="Garamond" w:cs="Lucida Sans Unicode"/>
          <w:kern w:val="2"/>
        </w:rPr>
        <w:t>“Hırsa kapılan kimse mutsuz ve kınanmıştır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90- </w:t>
      </w:r>
      <w:r>
        <w:rPr>
          <w:rFonts w:ascii="Garamond" w:hAnsi="Garamond" w:cs="Lucida Sans Unicode"/>
          <w:kern w:val="2"/>
        </w:rPr>
        <w:t>“Hırs sabrınıza galebe çalmasın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91- </w:t>
      </w:r>
      <w:r>
        <w:rPr>
          <w:rFonts w:ascii="Garamond" w:hAnsi="Garamond" w:cs="Lucida Sans Unicode"/>
          <w:kern w:val="2"/>
        </w:rPr>
        <w:t>“Hırs ile kanaat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92- </w:t>
      </w:r>
      <w:r>
        <w:rPr>
          <w:rFonts w:ascii="Garamond" w:hAnsi="Garamond" w:cs="Lucida Sans Unicode"/>
          <w:kern w:val="2"/>
        </w:rPr>
        <w:t>“Hırslı insanın hayası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93- </w:t>
      </w:r>
      <w:r>
        <w:rPr>
          <w:rFonts w:ascii="Garamond" w:hAnsi="Garamond" w:cs="Lucida Sans Unicode"/>
          <w:kern w:val="2"/>
        </w:rPr>
        <w:t>“Hırslı insan rahat 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rülmez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94- </w:t>
      </w:r>
      <w:r>
        <w:rPr>
          <w:rFonts w:ascii="Garamond" w:hAnsi="Garamond" w:cs="Lucida Sans Unicode"/>
          <w:kern w:val="2"/>
        </w:rPr>
        <w:t>“Mal sadece hırs ile to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lanır ve hırslı insan mutsuz ve kınanmı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95- </w:t>
      </w:r>
      <w:r>
        <w:rPr>
          <w:rFonts w:ascii="Garamond" w:hAnsi="Garamond" w:cs="Lucida Sans Unicode"/>
          <w:kern w:val="2"/>
        </w:rPr>
        <w:t>“İnsanın kötülüğü çok hırslı oluşu ve şiddetli tamaha kapılışıyla ortaya çıkar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96- </w:t>
      </w:r>
      <w:r>
        <w:rPr>
          <w:rFonts w:ascii="Garamond" w:hAnsi="Garamond" w:cs="Lucida Sans Unicode"/>
          <w:kern w:val="2"/>
        </w:rPr>
        <w:t>“Az bir hırs ile insanı bir çok tamahlara kaptırır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85" w:name="_Toc518213173"/>
      <w:bookmarkStart w:id="386" w:name="_Toc95252897"/>
      <w:r>
        <w:t>191- Hışım</w:t>
      </w:r>
      <w:bookmarkEnd w:id="385"/>
      <w:r>
        <w:t>-Öfke</w:t>
      </w:r>
      <w:bookmarkEnd w:id="38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“Rabbini öfkelendirme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ten ve insanları kendinden ürkütmekten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Rabbini öfk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lendirmekten kendini helak olmaya düçar etmiştir ve insanl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 kendisinden ürküten ise özgü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lükten uzak durmuştur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“Kıyamet günü insanla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dan azabı en şiddetli olan kimse, Allah’ın kazasına/takdirine öfk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lenen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“Kendisi için, “Şüphesiz bunda kötülük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 denilen ve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disinde kötülük olduğunu bilen kimse (bundan) nasıl öfk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lenir, şaşarım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“Öfkelenmek sıkıntı için kafidir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“Öfkesi çok olanın ho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nutluğu bilinmez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“Öfkesi çok olan kına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(Onu kınamak ve şikayet etmek mümkün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“Her kim Allah’ın ho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nutluğunu insanları öfkelendirmekle taleb ederse,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 da insanlardan ona öfkeleneni, öven biri haline get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“Her kim insanların ho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nutluğunu Allah’ı öfkelendirmekle taleb ederse,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 da insanlardan onu öveni öfkelenen biri haline getirir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“Yaratıkların hoşnutluğ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nu yaratıcının öfkesiyle taleb eden kimsenin günahı ne de b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yüktür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87" w:name="_Toc518213174"/>
      <w:bookmarkStart w:id="388" w:name="_Toc95252898"/>
      <w:r>
        <w:t>192- Hıyanet</w:t>
      </w:r>
      <w:bookmarkEnd w:id="387"/>
      <w:bookmarkEnd w:id="38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“Hıyanet aldatmacadır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“Hıyanet yalanın kardeş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“Bir sırrı ifşa eden ve h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yanet eden kimse eşittir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“Hıyanet iftiranın deng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“Hainin vefası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“Hıyanet nifakın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“Hıyanet az sakınmanın ve dinsizliğin delilidir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“Hain kimse nefsini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disi dışında başkasıyla meşgul eden ve bugünü dününden kötü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“Hıyanetten sakın 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hıyanet en kötü günahtır ve şüphesiz hain hıyaneti seb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biyle ateşle azap görür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“En büyük hıyanet ü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mete hıyanettir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“En çirkin ahlak hıyane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“Birine güvendiğinde onu hıyanetle suçlama!”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“Sana güvenildiğinde h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yanet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“Emanetin afeti hıyane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“Hıyanetten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hıyanet İslam’dan uza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“İnsana teslim olan ve insanın meşveret ettiği kimseye hıyanet etmesi, işlerin en rezili, kötülüklerin en büyüğü ve ins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yakıcı azap görmesine sebeptir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“Nifakın başı hıyanettir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“Küfrün başı hıyanettir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“Hıyanetin nihayeti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mimi dostuna yaptığı hıyanettir ve sözünü bozmaktır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“Emanetin fesadı hıy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nete uymaktır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“Yardımcısına hıyanet edenin tedbiri bozuk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“Bazen emin ve insanın hayrını isteyen kimse de hıyanet eder ve hain saydığının hayrını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”Sultanına hıyanet ed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emaneti batıl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“Hıyanet ile amel eden kimse şüphesiz emanete zulme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“Sana güvenen kimseye, sana hıyanet etse bile sen hıyanet etme ve çirkin olmanı istese bile düşmanını çirkin kılma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“Kendisine ısmarlanmış şeylere hıyanet en çirkin hıyane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“Hıyanet ve kardeşlik bir araya gelmez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“Hainin şahadetinde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yır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89" w:name="_Toc95252899"/>
      <w:r>
        <w:t>193- Hicran-Ayrılık</w:t>
      </w:r>
      <w:bookmarkEnd w:id="38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“Birinden buğz edince ondan hemen ayrılma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“Hiçbir suçu olmaksızın kardeşinden ayrılan kimsede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yır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90" w:name="_Toc518213175"/>
      <w:bookmarkStart w:id="391" w:name="_Toc95252900"/>
      <w:r>
        <w:t>194- Hidayet</w:t>
      </w:r>
      <w:bookmarkEnd w:id="390"/>
      <w:bookmarkEnd w:id="39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“Hidayet ile basiret çoğ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“En üstün stok hidaye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“Allah’ın hidayetinden başkasıyla hidayet bulan kimse sapmıştır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“Kapılar kapanmadan önce hidayete koşan kimseye ne mutlu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“Aydınlık ve nurani yo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da yürüyen, ahirete bağlanan ve dünyadan yüz çeviren kimseye ne mutlu!”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“Hidayete itaat kurtarıc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“Sana dini emreden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seye itaat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o seni hidayete 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dirir ve seni kurtarır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“Hidayet nuruyla aydı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lanan, nefsani iteklere çağıran her şeye karşı çıkan, imanı ahiretine azık edinen ve takvayı kendisine azık ve stok kılan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kurtuluşa ermiştir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“Çıkış yolunu taleb için kendilerine mühlet verildi ve bö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lece kurtuluş yoluna hidayet edildiler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“Şiarın hidayet olmal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“Bilen kimse yol bulur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“Hidayet bulun kimse kurtuluşa 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“Allah’ın hidayetinden hidayet dileyen kimseyi Allah (doğru yola) irşad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hidayetinden başkasından hidayet dil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kimse sapar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“Allah’ın hidayetinden başkasından hidayet dileyen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dü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manlardan ayrılır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“Hidayeti ehlinden ba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kasından dileyen kimse sapar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“Sapık kimseden hid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yet dileyen kimse hidayet yolundan kör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“Allah’ın hidayeti en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 hidayettir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“İşlerinin dizginlerini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lah’a, Resulüne ve emir sah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bine ısmarlayan kimse hidayete ermi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“Hidayetle birlikte dal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let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“Hidayetten daha doğru bir kılavuz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92" w:name="_Toc518213176"/>
      <w:bookmarkStart w:id="393" w:name="_Toc95252901"/>
      <w:r>
        <w:t>195- Hiddet-Öfke</w:t>
      </w:r>
      <w:bookmarkEnd w:id="392"/>
      <w:bookmarkEnd w:id="39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“Hiddet bir çeşit delili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sahibi pişman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Eğer pişman olmazsa deliliği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güçle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miş demektir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“Hiddeti bırak, delil üz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rinde düşün, acelecilik ve boş konuşmaktan sakın ki sürçmele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den güvende kalasın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94" w:name="_Toc518213177"/>
      <w:bookmarkStart w:id="395" w:name="_Toc95252902"/>
      <w:r>
        <w:t>196- Hikmet</w:t>
      </w:r>
      <w:bookmarkEnd w:id="394"/>
      <w:bookmarkEnd w:id="39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“Hikmet insanı doğru y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la sevk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“Hikmet ismettir ve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met ise nimettir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“Hikmetler zeki insanl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bahçesidir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“Hikmet sahibi kimse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teyene şifa verir ve faziletler bağışlar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“Hikmet sahibi kötülüğe ihsanla mükafatlandırandır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“Hikmet akıl sahipler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nin bahçesi ve zekilerin gezi yeridir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“İlim hikmetin meyvesi ve doğruluk ise dallarıdır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“Hikmet her müminin y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tiğidir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münafıkların ağzından da olsa onu alınız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“Kalp hikmet çeşmes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Kulak ise hikmetin giriş yeridir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“Hikmet kalpte biten ve dil üzerinde meyve veren bir ağaçtır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“Hikmet sahipleri nefis açısından insanların en şereflisi, en çok sabredenleri, en çabuk bağışlayanları ve en geniş ahlaklı olanlarıdır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“Hikmeti şiar ve vakarı örtü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bunlar iyil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süs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“Hikmetin evveli lezze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leri terk etmek, sonu ise fani olan şeyle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den beri olmaktır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“Allah’ın hikmetinden sapınca kudreti karşısında 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Sana şifa verecek ölçüde hikmet elde edemesen de sana yetecek kadar kudretini kaybetmezsin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“İlmin örtüsü hikmet ile açılır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“Hikmetin meyvesi ku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tuluştur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“Hikmetin meyvesi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yadan münezzeh olmak ve Me’va cennetine tutkun olma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“Hikmeti nerede olursa al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hikmet her müm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nin yitiğ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“Hikmetin sınırı fena yurdundan yüz çevirmek ve ebedi yurda aşık olmaktır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“Şehvete esir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hikmetten istifade etmesi hara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“Hikmet aşağılık insanı yüceltir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Cehalet ise şerafetli ins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 düş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“Hikmetin başı hakka bağlılıktır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“Akıllının rağbeti hi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mette, cahilin himmeti ise ahmaklıkt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“Hikmet münafığın ka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binde aynı şekilde çıkmadıkça yer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(hikmeti geçicidir)”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“Akıllının yitiği hikme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Akıllı insan nerede olursa olsun hi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mete daha layıktır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“Hikmet sahibinin yitiği hikmettir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Nerede olursa olsun onu taleb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“Hikmet elde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hikmet değerli bir elbisedir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“Akıllının zenginliği hikmeti ile ve izzeti kanaatiyl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“Zeki insanların ganim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 hikmet öğrenmeleri iledir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“Bazen hikmeti hikmet sahibi olmayan kimse söyler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“Hikmet ismete yakın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lınmıştır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“Hikmet incelikleri 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şında her şey usandırıcıdır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“Hikmet güçlenince şehvet azalır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“Hikmetin kendisine yardım etmediği kimse düşmanl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saldırısı karşısında nasıl sabredebilir?”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“Hikmetten istifade eden kimse asla lezzeti kaybe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“Hikmete rağbet eden nefsini şereflendirmiştir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“Nefislerin kötü hasle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leri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Hikmet insanı bu kötü hasle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lerden sakındırır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“İhtiyacını hikmet sah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bi olmayan birine götüren kimse hikmet sahibi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“Güler yüzlülüğünü 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kadaşı (veya akrabası) olmayana gösteren kimse hikmet sahibi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“Hikmet ile tanınan kimseye vakar gözüyle bakar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“Hikmeti sabit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ibreti tanır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“Hikmet sahiplerinin sözlerini keşfedenler gerçekleri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istif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de ederler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“Hikmet gayp hazinel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rinden ortaya çıkar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“Hikmet meclisi ilim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hiplerinin fidan dikme yeridir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“Hikmet sahipleriyle oturmak akılların hayatı ve nefi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lerin şifas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“Batıl söz söylemekte hayır olmadığı gibi, hikmet hus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sunda susmakta da hayır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96" w:name="_Toc518213178"/>
      <w:bookmarkStart w:id="397" w:name="_Toc95252903"/>
      <w:r>
        <w:t>197- Hile-Aldatma</w:t>
      </w:r>
      <w:bookmarkEnd w:id="396"/>
      <w:bookmarkEnd w:id="39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“Hile uğursuzluktur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“Seni aldatan dünya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Sen dünya ile aldanansın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“Geçici az bir aldatıcıl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ğın seni aldatmasından veya yok olan az bir sevincin seni kaydırması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“Uzak görüşlü kimse h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lelere aldanmaz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“Hileden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hile aşağılık insanların huyudur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“Hikmetin başı, hilelere aldanıştır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“Aklın fesadı hilelere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danıştır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“Bazen (büyük) insanlar da aldatılır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“Allah’a tuzak kuran,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“Hilekar insanın dini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“Arkadaşına aldanma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tan veya düşmanına mağlup düşmekten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398" w:name="_Toc518213179"/>
      <w:bookmarkStart w:id="399" w:name="_Toc95252904"/>
      <w:r>
        <w:t>198- Hilim</w:t>
      </w:r>
      <w:bookmarkEnd w:id="398"/>
      <w:bookmarkEnd w:id="39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“Hilim (tek başına bir) aşirettir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“Hilim ahlakın süsüdür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“Hilim üstünlüğün baş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“Hilim riyasetin esasıdır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“Hilim ilmin meyvesidir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“Barış hilmin meyves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“Şüphesiz insanların en üstün ahlakı hilimdir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“İnsanların en cesuru 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halete hilimle galebe çalandır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“İnsanların en güçlüsü, gazabına hilmiyle üstün gelendir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“En üstün hilim öfkes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yenmek ve kudret anında nefsine malik olmaktır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“Hilim sahibi ol ki yüc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“Hilim beyinsizlerin ağız bağıdır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“Hilim ilmin süsüdür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“Hilim aklın tamamıdır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“Hilmin cevheri akıl olan bir nurdur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“Hilim sahibi, hilim y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künün kendisine zor gelmediği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“Hilim ilmin süsü ve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rış sebebidir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“Hilim müminin işinin düzenidir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“Hilim sahibi kimsenin hilminden dolayı elde ettiği ilk mükafat şüphesiz tüm insanların kendisine düşmanların karşı ya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dımcı olmasıdır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“Hilim azap ateşini sö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Hiddet ise gazap ateşini tutuşt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“İlim sahibi ol ki vaka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lı/saygın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“Gazaptan hilim vesil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siyle korun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Vehimden ise anlayış ile uzak 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“Dirileriniz en hilimli olanlarınızdır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“Hilim en süslü ahlak hilim ve iffettir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“Gazap anında hilim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hibi olmak insanı cabbar olan Allah’ın gazabından korur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“Hilim iki faziletten 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“Şüphesiz insanların en faziletlisi; kudret anında iyilik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hibi olan, zengin olduğu halde züht içinde yaşayan ve güç sahibi olduğu halde insaflı davranan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“Eğer gazapta intikam ve intikam alma ve teselli varsa da iyilerin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vabı hilimdedir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“Hilim sahibi değilsen de olmaya çalış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bir kavme be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zemeye çalıştığı halde neredeyse onlardan olmayan kimse çok azdır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“Şüphesiz sana verilen değer edebin sebebiyledir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de ed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bini hilimle süsle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“Şüphesiz hilim öfkes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yenmek ve nefsine malik olma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“Şüphesiz hilim sahibi, eziyet edilince sabreden ve zu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medilince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ğışlayan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“Cahile karşı hilim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hibi olursan ona daha geniş bir cevap ve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miş olursun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“Beyinsize karşı hilim sahibi olursan onu üzersin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ona karşı hilim gösterme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le hü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nünü arttır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“Allah bir kulu sevince onu güven ve ilimle süsle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“Sana gazap musallat olunca ona hilim ve vakarla galip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“Hilim bozukluğa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bep olunca bağış acizlik sayılır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“Hilim dostları çoğaltır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“Aklın çokluğuyla hilim çoğalır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“İnsanın güzelliği hilmidir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“Hilmin güzelliği, ilmin çokluğunun delilidir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“Hilmin hayırlısı hilimli olmaya çalışmaktır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“İlmin başı hilimdir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“Aceleciliği hilimle re</w:t>
      </w:r>
      <w:r>
        <w:rPr>
          <w:rFonts w:ascii="Garamond" w:hAnsi="Garamond" w:cs="Lucida Sans Unicode"/>
          <w:kern w:val="2"/>
        </w:rPr>
        <w:t>d</w:t>
      </w:r>
      <w:r>
        <w:rPr>
          <w:rFonts w:ascii="Garamond" w:hAnsi="Garamond" w:cs="Lucida Sans Unicode"/>
          <w:kern w:val="2"/>
        </w:rPr>
        <w:t>det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“İlmin süsü hilimdir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“Vakarın sebebi hilimdir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“Gazaba hilimle muhal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fet edin ki her işte akıbetinizi beğenilmiş kılsın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“Hilimden ayrılma 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hilim ilmin meyvesidir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“Hilimden ayrılma 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ki hilim beğenilmiş bir huydur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“Bazen hilim sahibi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de helak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“Bazen hilim sahibi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mayan kimse hilim elbisesini giyinir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“Gazab anında hilim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hibi, korkuda sabırlı ve talepte ılımlı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“İlmin kemali hilimdir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Hilmin kemali ise çok sabretmek ve ö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kesini yenmektir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“Vakar için hilim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“Hilimle süslenen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öfkesi diner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“Hilim sahibi olmaya ç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lışan, hilim sahibi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“Hilim sahibi olan yüce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“Kendisini hilim sahibi olmaya zorlamayan hilim sahibi olamaz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“Hilim, ilim ile birlikte olmadığı takdirde ilim meyve vermez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“Hilim yardımcı olmad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 takdirde akıl süslenemez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“Hilim sahibi kimse aciz kaldığında susan, güçlendiğinde ise intikam alan kimse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hilim sahibi güçlü old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ğunda bağışlayan ve tüm işlerine hilim galebe çalan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“Beyinsizlik çirkinliği ile seni kızdıran kimseyi hilim güze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liği ile ö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kelendir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“İlim kaynağından içen kimse hilim örtüsüne bürünür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“Sana karşı hilimden yardım alan kimse sana galebe çalmış ve üstün gelmiştir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“Hilim ile süslenmek en şerefli ilimdendir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“Güçlü insanın en güzel işlerinden biri de öfkelendiğinde hilimli davranmasıdır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“Hilim ile süslenmek 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lın güzelliğindendir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68- </w:t>
      </w:r>
      <w:r>
        <w:rPr>
          <w:rFonts w:ascii="Garamond" w:hAnsi="Garamond" w:cs="Lucida Sans Unicode"/>
          <w:kern w:val="2"/>
        </w:rPr>
        <w:t>“Hilim, ilim için güzel bir yardımcıdır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69- </w:t>
      </w:r>
      <w:r>
        <w:rPr>
          <w:rFonts w:ascii="Garamond" w:hAnsi="Garamond" w:cs="Lucida Sans Unicode"/>
          <w:kern w:val="2"/>
        </w:rPr>
        <w:t>“Hilmin vakarı, ilmin s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südür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70- </w:t>
      </w:r>
      <w:r>
        <w:rPr>
          <w:rFonts w:ascii="Garamond" w:hAnsi="Garamond" w:cs="Lucida Sans Unicode"/>
          <w:kern w:val="2"/>
        </w:rPr>
        <w:t>“Hilim ve tahammülü, cesur insanlardan daha çok ya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dımcı bu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dum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71- </w:t>
      </w:r>
      <w:r>
        <w:rPr>
          <w:rFonts w:ascii="Garamond" w:hAnsi="Garamond" w:cs="Lucida Sans Unicode"/>
          <w:kern w:val="2"/>
        </w:rPr>
        <w:t>“Hilim gibi hiç destek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72- </w:t>
      </w:r>
      <w:r>
        <w:rPr>
          <w:rFonts w:ascii="Garamond" w:hAnsi="Garamond" w:cs="Lucida Sans Unicode"/>
          <w:kern w:val="2"/>
        </w:rPr>
        <w:t>“Hilim gibi bir fazilet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73- </w:t>
      </w:r>
      <w:r>
        <w:rPr>
          <w:rFonts w:ascii="Garamond" w:hAnsi="Garamond" w:cs="Lucida Sans Unicode"/>
          <w:kern w:val="2"/>
        </w:rPr>
        <w:t>“Hilim ile süslenmeyen ahlakta hayır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74- </w:t>
      </w:r>
      <w:r>
        <w:rPr>
          <w:rFonts w:ascii="Garamond" w:hAnsi="Garamond" w:cs="Lucida Sans Unicode"/>
          <w:kern w:val="2"/>
        </w:rPr>
        <w:t>“Hilimden daha yüce bir şeref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75- </w:t>
      </w:r>
      <w:r>
        <w:rPr>
          <w:rFonts w:ascii="Garamond" w:hAnsi="Garamond" w:cs="Lucida Sans Unicode"/>
          <w:kern w:val="2"/>
        </w:rPr>
        <w:t>“Beyinsiz insan hilim sahibinin hakkını tanıyamaz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76- </w:t>
      </w:r>
      <w:r>
        <w:rPr>
          <w:rFonts w:ascii="Garamond" w:hAnsi="Garamond" w:cs="Lucida Sans Unicode"/>
          <w:kern w:val="2"/>
        </w:rPr>
        <w:t>“Hilim ile birlikte olm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akılda hayır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77- </w:t>
      </w:r>
      <w:r>
        <w:rPr>
          <w:rFonts w:ascii="Garamond" w:hAnsi="Garamond" w:cs="Lucida Sans Unicode"/>
          <w:kern w:val="2"/>
        </w:rPr>
        <w:t>“Hilimden daha yüce bir izzet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78- </w:t>
      </w:r>
      <w:r>
        <w:rPr>
          <w:rFonts w:ascii="Garamond" w:hAnsi="Garamond" w:cs="Lucida Sans Unicode"/>
          <w:kern w:val="2"/>
        </w:rPr>
        <w:t>“Hilmi olmayan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ilmi de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79- </w:t>
      </w:r>
      <w:r>
        <w:rPr>
          <w:rFonts w:ascii="Garamond" w:hAnsi="Garamond" w:cs="Lucida Sans Unicode"/>
          <w:kern w:val="2"/>
        </w:rPr>
        <w:t>“İnsanın çok tahammül etmesi hilmine ve çok ihsanda bulunması da keremine delalet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80- </w:t>
      </w:r>
      <w:r>
        <w:rPr>
          <w:rFonts w:ascii="Garamond" w:hAnsi="Garamond" w:cs="Lucida Sans Unicode"/>
          <w:kern w:val="2"/>
        </w:rPr>
        <w:t>“İhsan hilim ve merh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met sahibi olmadıkça mümin olamaz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00" w:name="_Toc518213180"/>
      <w:bookmarkStart w:id="401" w:name="_Toc95252905"/>
      <w:r>
        <w:t>199- Hilkat-Yaratılış</w:t>
      </w:r>
      <w:bookmarkEnd w:id="400"/>
      <w:bookmarkEnd w:id="40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“Bu insana şaşırmak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rek! Bir parça yağla bakıyor, bir parça etle konuşuyor, kemikle duyuyor ve bir delikten nefes ç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kiyor!”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“Allah’ım yaratışından gördüklerimiz ne de büyüktür! Bu yaratışının büyüklüğü kudr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tinden bize gaip (gizli) olan şeyler yanında ne de küçüktür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“Münezzeh olan Allah hiç kimseyi oyalanmak için boş yere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ratmamıştır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“Şüphesiz basiret sahibi iseniz basiretli kılındınız, duya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sanız duyucu kılındınız ve hidayeti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bul ederseniz hidayete erdirildiniz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“İnsanlar bir sayfadaki şekiller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Bir kısmı sarıldı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ça diğeri bir kısmı açılır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“Suyu tek ve meyvesi muht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lif olan bir ağaç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02" w:name="_Toc518213181"/>
      <w:bookmarkStart w:id="403" w:name="_Toc95252906"/>
      <w:r>
        <w:t>200- Himmet-</w:t>
      </w:r>
      <w:bookmarkEnd w:id="402"/>
      <w:r>
        <w:t>Gayret</w:t>
      </w:r>
      <w:bookmarkEnd w:id="40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“Tüm gayretini ve hi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metini mutsuzluk ve ceza yerinden kurt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luş ile bela ve azap makamından kurtuluşta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rar kıl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“Münezzeh olan Allah nezdindeki şeylere himmet etm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kimse hedefine ulaşamaz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“İnsan himmeti iledir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“Güzel akıl, yüce himm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 haber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“Şeref yüce himmetler iledir; çürümüş kemiklerle değil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“İnsan himmetiyledir; 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riktirdiği malıyla değil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“En yüce himmet, yücel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ğe en yakın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“En güzel ahlak şerafetli himmetlerdir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“Kalbi hüzün ile dolan kimse himmeti yüce, mürüvveti çok ve malı az olan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“Hüzünler himmetler miktarıncadır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“En hayırlı himmet, en yüce himmettir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“İnsanın cesareti hi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meti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ve gayreti utancı def etmesi miktarı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“İnsanın utancı def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mesi himmeti miktarıncadır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“İnsanın değeri himm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 ve ameli niyeti miktarıncadır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“Taleb ettiğinde yüce himmetli ol ve galip geldiğinde yüce bir şekilde galip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“Himmeti dünya olan kimse kaybettiği şeyler yerine hiçbir şey elde edemez ve hiçbir farzı eda edemez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“Himmeti yüce olanın çabası da büyük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“İnsanı hiçbir şey hi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met gibi yüceltmez ve hiçbir şey de şehvet g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bi küçültmez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“Himmeti küçük olanın fazileti batıl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“Himmeti şerafetli ol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değeri büyür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“Himmeti büyük olanın hedefi izzetli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“Himmet derecelerini kat eden kimseyi ümmetler b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yük sayar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“Himmeti düşük olan kimse ile arkadaşlık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“Nimet sebebiyle ark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daşını kıskanmak himmet düşüklüğü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“Sadece himmeti nefs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ıslah etmek olan, sürekli nefsini hesaba ç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ken, nefsini sorgulayan ve nefsiyle cihad eden kimse gı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ta edilmelidir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“İnsanın hüznü himm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 ve gayreti utancı kendisinden def etm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 miktarıncadır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“Himmeti olmayan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mürüvveti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“İnsanların elinde olan şeylerden sakınmak iffet ve hi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met b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yüklüğüdür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“Hüzünler himmetler miktarıncadır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04" w:name="_Toc518213182"/>
      <w:bookmarkStart w:id="405" w:name="_Toc95252907"/>
      <w:r>
        <w:t>201- Hizmetçi-İşçi</w:t>
      </w:r>
      <w:bookmarkEnd w:id="404"/>
      <w:bookmarkEnd w:id="40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“İşer işçiler ile düzelir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“Allah’a isyan edince hizmetçini döv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Sana isyan edi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ce onu bağı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“Hizmetçilerden her bir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kendilerine hesap soracağın bir işle görevlendir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onların sana hizmette işleri bir birine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vale etmelerinden daha iyidir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06" w:name="_Toc518213183"/>
      <w:bookmarkStart w:id="407" w:name="_Toc95252908"/>
      <w:r>
        <w:t>202- Horluk-Aşağılık</w:t>
      </w:r>
      <w:bookmarkEnd w:id="406"/>
      <w:bookmarkEnd w:id="40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“Beş grup horlanmaya 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yıktır: Kendisine müdahale izni vermeyen iki kişinin işine müd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hale eden kimse, başkasının evine olduğu halde ev sahibine emr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 kimse, davetsiz bir so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ranın başına kurulan kimse, kendisini dinlemeyen kimseye konuşan ve layık olmadığı bir 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 oturan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“İnsanları hor sayan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(şahsiyet açısından) azalır/küçülür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08" w:name="_Toc518213184"/>
      <w:bookmarkStart w:id="409" w:name="_Toc95252909"/>
      <w:r>
        <w:t>203- Hukuk-Haklar</w:t>
      </w:r>
      <w:bookmarkEnd w:id="408"/>
      <w:bookmarkEnd w:id="40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“Münezzeh olan Allah kullarının hakkını kendi hakları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öne almıştır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Dolayısıyla Allah’ın kullarının hakları için ayaklanan kimseyi bu durum,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hakları için ayaklanmaya sürükler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“Kendi hakkını eda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meyenin hakkını eda eden onu kendine kul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“Haklarını zayi etmek de anne babaya isyan ve eziyet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mekten sayılır</w:t>
      </w:r>
      <w:r w:rsidR="00A11CAB">
        <w:rPr>
          <w:rFonts w:ascii="Garamond" w:hAnsi="Garamond" w:cs="Lucida Sans Unicode"/>
          <w:kern w:val="2"/>
        </w:rPr>
        <w:t xml:space="preserve">. 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“İnsanları Allah’ın h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kümlerini yerine getirmeye zorlamakta tüm hakları eda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 ve tüm (insanlara) lütuf gizlidir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10" w:name="_Toc518213185"/>
      <w:bookmarkStart w:id="411" w:name="_Toc95252910"/>
      <w:r>
        <w:t>204- Huşu</w:t>
      </w:r>
      <w:bookmarkEnd w:id="410"/>
      <w:bookmarkEnd w:id="41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“Maksadına ulaştığın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man Allah karşısında daha çok huşu sah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bi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“İbadetin süsü huşudur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“Kalbi huşulu olanın, 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ganları da huşulu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“Huşu dua için iyi bir yardımdır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“Kalbin münezzeh olan Allah için huşu içinde olmalıdır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kalbi huşu içinde ol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organları da huşu içinde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“Allah’tan haşyet etmek (korkmak) imanın toplamıdır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12" w:name="_Toc518213186"/>
      <w:bookmarkStart w:id="413" w:name="_Toc95252911"/>
      <w:r>
        <w:t>205- Huzu-Tevazu</w:t>
      </w:r>
      <w:bookmarkEnd w:id="412"/>
      <w:bookmarkEnd w:id="41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“(Düşman karşısında) huzu göstermek aşağılıktır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“Her şey Allah’a boyun eğmiştir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“Allah’ın azameti karş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sında huzu gösterene insanlar boyun eğer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“Huzu gibi bir ibadet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14" w:name="_Toc518213187"/>
      <w:bookmarkStart w:id="415" w:name="_Toc95252912"/>
      <w:r>
        <w:t>206- Hüccet-Delil-Burhan</w:t>
      </w:r>
      <w:bookmarkEnd w:id="414"/>
      <w:bookmarkEnd w:id="41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“Hüccet sultanının gücü kudret sultanının gücünden daha büyü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“Evet, ey Allah’ım! İlahî hüccet ve nişanelerin yok ol-maması için yeryüzü hüccetle,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 için kıyam eden birinden boş kalmaz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ister zahir ve apaçık olsun; isterse korkup gi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lensin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“Ey insanlar şüphesiz münezzeh olan Allah’ın yery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zünde Peygamberimiz Muhammed’den daha güçlü bir hücceti ve yüce Kitab’ı Kur’an dan daha kamil bir hikmeti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Allah-u Teala sizden sadece ipine sarılanı ve Peygamber’ine uyanı övmüştür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Helak olan, O’na isyan ettiği, muhalefet gö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terdiği ve nefsani isteklerine uyduğu zaman helak olmuştur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 xml:space="preserve">Bu yüzden söyleyenden daha aziz olan Allah şöyle buyurmuştur: </w:t>
      </w:r>
      <w:r>
        <w:rPr>
          <w:rFonts w:ascii="Garamond" w:hAnsi="Garamond" w:cs="Lucida Sans Unicode"/>
          <w:b/>
          <w:bCs/>
          <w:kern w:val="2"/>
        </w:rPr>
        <w:t>“Emrine muhalefet edenler kendilerine bir fitne veya elim bir azap çatmasından korkm</w:t>
      </w:r>
      <w:r>
        <w:rPr>
          <w:rFonts w:ascii="Garamond" w:hAnsi="Garamond" w:cs="Lucida Sans Unicode"/>
          <w:b/>
          <w:bCs/>
          <w:kern w:val="2"/>
        </w:rPr>
        <w:t>a</w:t>
      </w:r>
      <w:r>
        <w:rPr>
          <w:rFonts w:ascii="Garamond" w:hAnsi="Garamond" w:cs="Lucida Sans Unicode"/>
          <w:b/>
          <w:bCs/>
          <w:kern w:val="2"/>
        </w:rPr>
        <w:t>lıdırlar</w:t>
      </w:r>
      <w:r w:rsidR="00A11CAB">
        <w:rPr>
          <w:rFonts w:ascii="Garamond" w:hAnsi="Garamond" w:cs="Lucida Sans Unicode"/>
          <w:b/>
          <w:bCs/>
          <w:kern w:val="2"/>
        </w:rPr>
        <w:t xml:space="preserve">. </w:t>
      </w:r>
      <w:r>
        <w:rPr>
          <w:rFonts w:ascii="Garamond" w:hAnsi="Garamond" w:cs="Lucida Sans Unicode"/>
          <w:b/>
          <w:bCs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“Bazen muhtaç insan da sırtı pek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“Münezzeh olan Allah kullarını gerekli bir hüccet ve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bit/açık olan bir yoldan ma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rum bırakmamıştır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16" w:name="_Toc518213188"/>
      <w:bookmarkStart w:id="417" w:name="_Toc95252913"/>
      <w:r>
        <w:t>207- Hükümet-Velayet</w:t>
      </w:r>
      <w:bookmarkEnd w:id="416"/>
      <w:bookmarkEnd w:id="41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“Hükümetteki tekebb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rün azildeki zillettir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“Hükümetler erkeklerin meydanıdır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“İnsanın azledildiği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mandaki zilleti hükümeti dönemindeki kötülüğü miktarı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“Yöneticilerin Müsl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manların ganimetinden bağışlaması zulüm ve fesattır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“Şüphesiz insanların,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limin hükümetinden sakınması adil insanın hükümetine rağbetl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 miktarıncadır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“Aşağılık insanlar hakim olunca yüce insanlar hor düşer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“Aşağılık insanların ve yeni görmüşlerin hakimiyeti de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letlerin çöküş ve yüz çeviriş göstergesidir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“Obur ve ayaklar altına alan yırtıcı hayvan zalim idarec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den daha iyidir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“En kötü idareci güna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sız insanların kendisinden korktuğu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“En kötü yönetici halk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 zulmedendir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“Hükümetinde tekebb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re kapılan kimsenin hazır halinde zilleti çoğalır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“Hükümetinde teke</w:t>
      </w:r>
      <w:r>
        <w:rPr>
          <w:rFonts w:ascii="Garamond" w:hAnsi="Garamond" w:cs="Lucida Sans Unicode"/>
          <w:kern w:val="2"/>
        </w:rPr>
        <w:t>b</w:t>
      </w:r>
      <w:r>
        <w:rPr>
          <w:rFonts w:ascii="Garamond" w:hAnsi="Garamond" w:cs="Lucida Sans Unicode"/>
          <w:kern w:val="2"/>
        </w:rPr>
        <w:t>bür eden kimse ahmaklığını ortaya koymu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“Zalim yöneticiler ü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metin en kötüleri ve imamların düşmanl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18" w:name="_Toc518213189"/>
      <w:bookmarkStart w:id="419" w:name="_Toc95252914"/>
      <w:r>
        <w:t>208- Hürmet-Saygınlık</w:t>
      </w:r>
      <w:bookmarkEnd w:id="418"/>
      <w:bookmarkEnd w:id="41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“İstekleri yolunda yüz 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yunu dökmek, her ne kadar büyük de olsa ve giderilse de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cetin miktarından daha büyüktür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“En üstün mürüvvet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sanın yüzsuyuna yönelmesidir/dikkat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20" w:name="_Toc518213190"/>
      <w:bookmarkStart w:id="421" w:name="_Toc95252915"/>
      <w:r>
        <w:t>209- Hürriyet</w:t>
      </w:r>
      <w:bookmarkEnd w:id="420"/>
      <w:bookmarkEnd w:id="42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“(Mal açısından) Eksi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mek (olsun), zillet değil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“Ölüm (olsun), horluk değil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“Ölüm (olsun), rezillik horluğu değil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“Hür kendisine zarar değse de hürdür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Köle ise kader kendisine yardım etse de köledir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“Hürcün güzelliği utanç verici şeylerden sakınmasıdır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“Hürriyet kin ve hileden münezzehtir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“En hayırlı iyilik hürlere ulaşandır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“Güler yüzlülük her hür insanın ahlakıdır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“Bazen hür insana da z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lüm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“Hür insan, zarar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sinden ayrılmadıkça köle olmaz (zorluk hür insanı köle edemez)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“Hür insanlara ikram 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şında bir mükafat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“Hürriyetin gerekleri h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susunda kusur eden köleliğe döner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22" w:name="_Toc518213191"/>
      <w:bookmarkStart w:id="423" w:name="_Toc95252916"/>
      <w:r>
        <w:t>210- Hüsn-ü Zan-İyimserlik</w:t>
      </w:r>
      <w:bookmarkEnd w:id="422"/>
      <w:bookmarkEnd w:id="42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“En üstün sakınma hüsn-ü zandır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“Salah/iyilik zamana ve ehline üstün gelince, ardından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kendisinden bir kötülük ortaya çıkmadıkça bir insan diğerine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tü bir zanda bulunursa 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ona zulmetmiş ve haksızlıkta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lunmuş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“Kulun münezzeh olan Allah’a hüsn-ü zanda bulunması, O’na olan ümidi miktarıncadır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 4- </w:t>
      </w:r>
      <w:r>
        <w:rPr>
          <w:rFonts w:ascii="Garamond" w:hAnsi="Garamond" w:cs="Lucida Sans Unicode"/>
          <w:kern w:val="2"/>
        </w:rPr>
        <w:t>“Hüsn-ü zan kalbin 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hatlığı ve dinin selametidir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“Hüsn-ü zan hüznü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fifletir ve insanı günaha boyun bağı olma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tan kurtarır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“Hüsn-ü zan güzel ahla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tan ve en üstün nasiptendir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“Hüsn-ü zan üstün hu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dan ve en büyük bağıştandır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“Hüsn-ü zan ameli halis kılman ve Allah’tan sürçmeleri bağışl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masını ümit etmendir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“Hüsn-ü zan insanı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naha boyun bağı olmaktan kurtarır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“Zamana hüsn-ü zanda bulunmakla sükunet bulan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zamanın iyiliklerinden akıl alm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“Zannı güzel olan (işleri sıkı tutmaz) kolaya 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“Zannı güzel olanın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yeti de güzel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“Sana hayırlı zanda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lunan kimsenin zannını doğrula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“Zannı güzel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se, cennete erişir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“İnsanlar hakkındaki zannı güzel olan kimse onların sevgisini kazanır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“Zannı güzel olmayan kimse herkesten dehşete kapılır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“Kul 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 hakkında güzel zanda bulununca, münezzeh olan Allah da kulunun güzel zannının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nında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(Allah ona güzel zannı esasınca davranır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407)</w:t>
      </w:r>
    </w:p>
    <w:p w:rsidR="0026633A" w:rsidRPr="006B1A58" w:rsidRDefault="0026633A" w:rsidP="006B1A58"/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24" w:name="_Toc518213192"/>
      <w:bookmarkStart w:id="425" w:name="_Toc95252917"/>
      <w:r>
        <w:t>211- Hüzün</w:t>
      </w:r>
      <w:bookmarkEnd w:id="424"/>
      <w:bookmarkEnd w:id="42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“Hüzün bedeni harab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“Hüzünler kalbin hastal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“Hüzün ve sabırsızlık kaybedilen şeyi geri getirmez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“Dünyadan bir şey ka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bedince üzülme ve iyilikte bulunanca minnet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 xml:space="preserve">174) 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“Nice hüzünlü kimseyi hüznü ebedi sevince boğar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“Dünyada nefsi hus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sunda hüznü uzun süren kimsenin kıyamet günü Allah 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zünü aydın kılar ve onu kalıcı yurduna ye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leştirir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“Hüzün müminlerin şi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26" w:name="_Toc95252918"/>
      <w:r>
        <w:t>202- Hz</w:t>
      </w:r>
      <w:r w:rsidR="00A11CAB">
        <w:t xml:space="preserve">. </w:t>
      </w:r>
      <w:r>
        <w:t>Ali (a</w:t>
      </w:r>
      <w:r w:rsidR="00A11CAB">
        <w:t xml:space="preserve">. </w:t>
      </w:r>
      <w:r>
        <w:t>s</w:t>
      </w:r>
      <w:r w:rsidR="00A11CAB">
        <w:t xml:space="preserve">. </w:t>
      </w:r>
      <w:r>
        <w:t>)</w:t>
      </w:r>
      <w:bookmarkEnd w:id="42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“Şüphesiz “la ilahe illa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lah” kelimesinin şartları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Ben ve soyum onun şartlarınd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“(Eliyle göğsünü işaret ederek:) “İşte burada pek çok ilim vardır; keşke onu taşıyacak birini bulsaydım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Çabuk anlayıp algılayan kimseleri buluyorum; ama güvenilir değillerdir; dini dünyaya alet ediyorlar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Allah’ın nimetleriyle kullarına, hüccetleri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 de dostlarına üstünlük taslıyorlar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Veya hakkı yüklenip boyun eğen, ama önünü ardını göremeyen basiretsiz ve daha başlangıçta kalbi şüpheye dalan kuşkucu birini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luyorum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Gerçekten de üzerimde Allah’ın sağlam mı sağlam bir kalkanı-zırhı var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Ecel günüm g</w:t>
      </w:r>
      <w:r>
        <w:rPr>
          <w:rFonts w:ascii="Garamond" w:hAnsi="Garamond"/>
        </w:rPr>
        <w:t>e</w:t>
      </w:r>
      <w:r>
        <w:rPr>
          <w:rFonts w:ascii="Garamond" w:hAnsi="Garamond"/>
        </w:rPr>
        <w:t>lince benden (ko</w:t>
      </w:r>
      <w:r>
        <w:rPr>
          <w:rFonts w:ascii="Garamond" w:hAnsi="Garamond"/>
        </w:rPr>
        <w:softHyphen/>
        <w:t>runma) ayrılır ve beni (ölüme) teslim eder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O z</w:t>
      </w:r>
      <w:r>
        <w:rPr>
          <w:rFonts w:ascii="Garamond" w:hAnsi="Garamond"/>
        </w:rPr>
        <w:t>a</w:t>
      </w:r>
      <w:r>
        <w:rPr>
          <w:rFonts w:ascii="Garamond" w:hAnsi="Garamond"/>
        </w:rPr>
        <w:t>man ar</w:t>
      </w:r>
      <w:r>
        <w:rPr>
          <w:rFonts w:ascii="Garamond" w:hAnsi="Garamond"/>
        </w:rPr>
        <w:softHyphen/>
        <w:t>tık (ölüm</w:t>
      </w:r>
      <w:r>
        <w:rPr>
          <w:rFonts w:ascii="Garamond" w:hAnsi="Garamond"/>
        </w:rPr>
        <w:softHyphen/>
        <w:t>cül) ok hata yapmaz ve (açtığı) yara asla iy</w:t>
      </w:r>
      <w:r>
        <w:rPr>
          <w:rFonts w:ascii="Garamond" w:hAnsi="Garamond"/>
        </w:rPr>
        <w:t>i</w:t>
      </w:r>
      <w:r>
        <w:rPr>
          <w:rFonts w:ascii="Garamond" w:hAnsi="Garamond"/>
        </w:rPr>
        <w:t>leşmez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Halk, benden önce id</w:t>
      </w:r>
      <w:r>
        <w:rPr>
          <w:rFonts w:ascii="Garamond" w:hAnsi="Garamond"/>
        </w:rPr>
        <w:t>a</w:t>
      </w:r>
      <w:r>
        <w:rPr>
          <w:rFonts w:ascii="Garamond" w:hAnsi="Garamond"/>
        </w:rPr>
        <w:t>recilerin zulmünden şikayet ederdi; ben ise bugün idarem a</w:t>
      </w:r>
      <w:r>
        <w:rPr>
          <w:rFonts w:ascii="Garamond" w:hAnsi="Garamond"/>
        </w:rPr>
        <w:t>l</w:t>
      </w:r>
      <w:r>
        <w:rPr>
          <w:rFonts w:ascii="Garamond" w:hAnsi="Garamond"/>
        </w:rPr>
        <w:t>tındakilerin zulmünden şikayetçiyim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Sanki idare edilen benim de idare eden onlar; emr</w:t>
      </w:r>
      <w:r>
        <w:rPr>
          <w:rFonts w:ascii="Garamond" w:hAnsi="Garamond"/>
        </w:rPr>
        <w:t>e</w:t>
      </w:r>
      <w:r>
        <w:rPr>
          <w:rFonts w:ascii="Garamond" w:hAnsi="Garamond"/>
        </w:rPr>
        <w:t>dilen benim de emreden onlar!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“Eğer benim bozulma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dan başka bir şey onları ıslah etmiyorsa Allah onları ıslah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“Ben cehennemi bölüşt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ren, cennetin hazinedarı, havuzun (Kevser’in) sahibi ve A’raf’ın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hibiyim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“Resulullah ile aynı da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dan, İslam’ı ilk kabul eden, putları kıran, kafirlerle cihad eden ve düşmanları ezip geçen benim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“Dünyayı yüz üstü atan, ölçüsüyle ölçen ve gerisin geriye dönd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renim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“Ben Resulullah (s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v) ile birlikteyim, havuzun başında itretim de (Ehl-i Beyt’im de) 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nimle birliktedir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Düşmanlarımızı ondan uzakla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tıran, dostlarımıza ondan içiren biziz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Ondan bir yudum içen, bir daha ebedi ol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rak susamaz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“Ben Resulullah (s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v) ile birlikteyim ve ümmetim de havuzda benimle birliktedir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Her biriniz sözümüzü almalı ve am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limiz esasınca amel etmelidir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“Şüphesiz ben, havuz hakkında yarışırız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biz düşmanlarımızı ondan uzaklaşt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rır ve dostlarımıza ondan içiririz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Ondan bir yudum içen kimse 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tık ebedi olarak susamaz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“Göğsünü yere yapışt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ran Rabia ve Muzer kabilesinin boynuzl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rını kıranım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“Ben sizlere şahidim ve kıyamet günü sizlere delil getir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cidir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“Ben Resulullah’ın iç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nizdeki halifesiyim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Sizleri dininizin sınırlarında ayakta tut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nım ve sizler yüce cennete davet ed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“Ben sizleri Rabbinize itaate davet eden, dininizin farzl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rına hidayet eden ve sizleri kurtaracak şeye kılavuzluk ed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“Şüphesiz ben emelimle savaşıyor ve ecelimi bekliyorum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“Şüphesiz ben Rabbi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den apaçık bir delil, dinimden bir basiret ve işimden bir yakin üz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reyim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“Şüphesiz ben rızkımı tümüyle alan, nefsimle cihad eden ve nasibimin nihayetine eren kimseyim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“Şüphesiz ben Allah’ın hüccetlerini ayakta tutmak için konuşur ve dinine yardım etmek için cihat edip savaşırım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“Şüphesiz ben Resulullah’a sorunca bana cevap verir ve bir konuda susunca o bana anlatmaya başlardı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“Şüphesiz ben kendimi insanları sakınmadığım şeyden sakındırmaktan, önceden yapm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dığım bir şeyi emretmekten ve Rabbimin hoşnut olmadığı bir şeyde onlardan hoşnut olma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dan daha yüce biliyorum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“Şüphesiz ben sizleri önceden yapmadığım bir itaate teşvik etmem ve önceden sakı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madığım bir günahtan sizleri sakındı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mam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“Şüphesiz ben Rabbi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den bir yakin üzereyim ve dinimde hiçbir şüphe içinde değ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“Şüphesiz ben kendimi bağışımın gideremeyeceği bir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cetin, hilmimin alamayacağı bir cehaletin, affımın alamayac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 bir suçun veya zamanımdan daha uzun bir zamanın olmasından daha yüce bilirim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Bilin ki o beni sövm</w:t>
      </w:r>
      <w:r>
        <w:rPr>
          <w:rFonts w:ascii="Garamond" w:hAnsi="Garamond"/>
        </w:rPr>
        <w:t>e</w:t>
      </w:r>
      <w:r>
        <w:rPr>
          <w:rFonts w:ascii="Garamond" w:hAnsi="Garamond"/>
        </w:rPr>
        <w:t>nizi emredecek size, teberri et</w:t>
      </w:r>
      <w:r>
        <w:rPr>
          <w:rFonts w:ascii="Garamond" w:hAnsi="Garamond"/>
        </w:rPr>
        <w:softHyphen/>
        <w:t>me</w:t>
      </w:r>
      <w:r>
        <w:rPr>
          <w:rFonts w:ascii="Garamond" w:hAnsi="Garamond"/>
        </w:rPr>
        <w:softHyphen/>
        <w:t>nizi (benden uzak olduğunuzu söylemenizi) isteye</w:t>
      </w:r>
      <w:r>
        <w:rPr>
          <w:rFonts w:ascii="Garamond" w:hAnsi="Garamond"/>
        </w:rPr>
        <w:softHyphen/>
        <w:t>cek siz</w:t>
      </w:r>
      <w:r>
        <w:rPr>
          <w:rFonts w:ascii="Garamond" w:hAnsi="Garamond"/>
        </w:rPr>
        <w:softHyphen/>
        <w:t>den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Sövmeye gelince, sövün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Ama benden teberri e</w:t>
      </w:r>
      <w:r>
        <w:rPr>
          <w:rFonts w:ascii="Garamond" w:hAnsi="Garamond"/>
        </w:rPr>
        <w:t>t</w:t>
      </w:r>
      <w:r>
        <w:rPr>
          <w:rFonts w:ascii="Garamond" w:hAnsi="Garamond"/>
        </w:rPr>
        <w:t>mekten sakının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“Şüphesiz aranızdaki ö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neğim karanlığa girenin nurundan aydınlandığı, karanlı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taki kandil gibiyim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“Zimmetim bu dediğim söze rehindir ve ben onun kefil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yim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geçmiştekilerin amellerinden ibret alan kimseyi takva, şüphelere düşmekten alı koyar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“Beni kaybetmeden ö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 xml:space="preserve">ce </w:t>
      </w:r>
      <w:r>
        <w:rPr>
          <w:rFonts w:ascii="Garamond" w:hAnsi="Garamond"/>
        </w:rPr>
        <w:t>soracağınızı sorun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Çünkü ben göğün yollarını, yerin yoll</w:t>
      </w:r>
      <w:r>
        <w:rPr>
          <w:rFonts w:ascii="Garamond" w:hAnsi="Garamond"/>
        </w:rPr>
        <w:t>a</w:t>
      </w:r>
      <w:r>
        <w:rPr>
          <w:rFonts w:ascii="Garamond" w:hAnsi="Garamond"/>
        </w:rPr>
        <w:t>rından daha iyi bi</w:t>
      </w:r>
      <w:r>
        <w:rPr>
          <w:rFonts w:ascii="Garamond" w:hAnsi="Garamond"/>
        </w:rPr>
        <w:softHyphen/>
        <w:t>lirim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“Beni kaybetmeden ö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ce soracağınızı sorun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Allah’a and olsun ki Kur’an’da inen her ayetin kimin hakkında indiğini, nerede indiğini, düz de mi yoksa dağda mı indiğini daha iyi bil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 bana düşünen bir kalp ve kon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şan bir dil bağışlamıştır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Allah’a and olsun, şu yünden dokunmuş gömleğimi o kadar yamattım ki artık yamaya</w:t>
      </w:r>
      <w:r>
        <w:rPr>
          <w:rFonts w:ascii="Garamond" w:hAnsi="Garamond"/>
        </w:rPr>
        <w:t>n</w:t>
      </w:r>
      <w:r>
        <w:rPr>
          <w:rFonts w:ascii="Garamond" w:hAnsi="Garamond"/>
        </w:rPr>
        <w:t>dan utanıyorum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Birisi bana, “(Bu kadar yam</w:t>
      </w:r>
      <w:r>
        <w:rPr>
          <w:rFonts w:ascii="Garamond" w:hAnsi="Garamond"/>
        </w:rPr>
        <w:t>a</w:t>
      </w:r>
      <w:r>
        <w:rPr>
          <w:rFonts w:ascii="Garamond" w:hAnsi="Garamond"/>
        </w:rPr>
        <w:t>dan sonra hala bunu mu giyeceksiniz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) Artık bunu atmayacak mısın” dedi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Ona “Benden uzak dur” dedim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Sabah olduğu zaman halk, gece yol alanları över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“Şüphesiz dünya benim nezdimde cüzamlı birinin elind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ki eti sıyrılmış kemikten daha düşüktür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“Şüphesiz ben ne sava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la tehdit edildim ve ne de vurmakla ko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kutuldum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“Perdeler kalkacak olsa yakinim artmaz (yakinimde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ğişme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maz)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“Eğer bu sürçme yerl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rinde ayaklarım (kaymadan) ayakta duracak olursa şüphesiz bazı şeyleri değiştireceğim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“Eğer bana buğzetmesi için birinin burnun üzerine vu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sam yinede bana buğzetmez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Eğer beni sevmesi için bütün dünyayı münafığa verecek olsam yine de beni sevmez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“Eğer bir dağ beni sev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cek olsa dağılır gider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“Eğer biz de sizin gibi amel etseydik şüphesiz dinin bir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sütunu ayakta durmaz ve din için bir ağaç yeşermezdi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“Vallahi dilersem, her 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rinizin nereden geldiğini, ner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gittiğini ve tüm işlerinin nereye varacağını sizlere haber veririm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Ama benim yüzümden Resulullah’ı (s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v) inkar etm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nizden korkarım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Bunu ancak güvenir özel kişilere açıklarım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Elçisini halkın içinden seçip hak ile gönderene and olsun ki, ben sadece doğruyu söylüyorum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 Resulü bütün bunları bana bildirdi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Helak olacakların nasıl helak olacaklarını, kurtulacakl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nasıl kurtuluşa ereceğini ve bu işin (hilafetin) sonucunu bana haber verdi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Başıma gelecek şe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lerin her birini de eksiksiz olarak kulağıma söyledi ve bana açıkl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“Allah’ı tanıdığım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mandan beri inkar etmedim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“Gördüğüm günden beri hak hususunda şüpheye düşm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“Yalan söylemedim ve bana yalan söylenmedi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“Asla sapmadım ve hiç kimse benim sebebimle sapm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Bana ne oluyor da sizi ruhsuz cesetler, cesetsiz ruhlar, ıslah olmadan ibadet eden, k</w:t>
      </w:r>
      <w:r>
        <w:rPr>
          <w:rFonts w:ascii="Garamond" w:hAnsi="Garamond"/>
        </w:rPr>
        <w:t>a</w:t>
      </w:r>
      <w:r>
        <w:rPr>
          <w:rFonts w:ascii="Garamond" w:hAnsi="Garamond"/>
        </w:rPr>
        <w:t>zanmadan ticaret yapan kullar olarak gö</w:t>
      </w:r>
      <w:r>
        <w:rPr>
          <w:rFonts w:ascii="Garamond" w:hAnsi="Garamond"/>
        </w:rPr>
        <w:softHyphen/>
        <w:t>rüyorum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“İnen her ayetin kimin hakkında indiğini, nerede indiğ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ni, gece mi yoksa gündüz mü indiğini, düz de mi yoksa dağda mı indiğini daha iyi bilirim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 bana düşünen bir kalp ve kon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şan bir dil bağışlamıştır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Öfkemi ne zaman y</w:t>
      </w:r>
      <w:r>
        <w:rPr>
          <w:rFonts w:ascii="Garamond" w:hAnsi="Garamond"/>
        </w:rPr>
        <w:t>e</w:t>
      </w:r>
      <w:r>
        <w:rPr>
          <w:rFonts w:ascii="Garamond" w:hAnsi="Garamond"/>
        </w:rPr>
        <w:t>neyim; öfkelendiğimde mi? İntikamdan aciz kaldığımda ve bana: “Sabretseydin daha iyi olurdu?” dedikleri zaman mı? Yoksa intikam almaya gücüm o</w:t>
      </w:r>
      <w:r>
        <w:rPr>
          <w:rFonts w:ascii="Garamond" w:hAnsi="Garamond"/>
        </w:rPr>
        <w:t>l</w:t>
      </w:r>
      <w:r>
        <w:rPr>
          <w:rFonts w:ascii="Garamond" w:hAnsi="Garamond"/>
        </w:rPr>
        <w:t>duğunda ve bana; "Affetseydin daha iyi olurdu?" dedikleri z</w:t>
      </w:r>
      <w:r>
        <w:rPr>
          <w:rFonts w:ascii="Garamond" w:hAnsi="Garamond"/>
        </w:rPr>
        <w:t>a</w:t>
      </w:r>
      <w:r>
        <w:rPr>
          <w:rFonts w:ascii="Garamond" w:hAnsi="Garamond"/>
        </w:rPr>
        <w:t>man mı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“İki (grup) kişi benim hakkımda helak olur: İfrat eden dost ve kalbiyle buğz eden dü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man”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“Eğer takva olmasaydı, şüphesiz ben Arabın en çok hile bileni olurdum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Ne kadar tuhaf! Hil</w:t>
      </w:r>
      <w:r>
        <w:rPr>
          <w:rFonts w:ascii="Garamond" w:hAnsi="Garamond"/>
        </w:rPr>
        <w:t>a</w:t>
      </w:r>
      <w:r>
        <w:rPr>
          <w:rFonts w:ascii="Garamond" w:hAnsi="Garamond"/>
        </w:rPr>
        <w:t>fet, sahabelikle olur da, sahabelik ve yakı</w:t>
      </w:r>
      <w:r>
        <w:rPr>
          <w:rFonts w:ascii="Garamond" w:hAnsi="Garamond"/>
        </w:rPr>
        <w:t>n</w:t>
      </w:r>
      <w:r>
        <w:rPr>
          <w:rFonts w:ascii="Garamond" w:hAnsi="Garamond"/>
        </w:rPr>
        <w:t>lıkla olmaz mı?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“Allah’a and olsun ki a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la iğne ucu kadar bir gerçeği gizl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medim ve asla yalan söyl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medim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“Allah’a and olsun ki ölüm ben istemediğim halde 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sızın gelip çatarak beni dehşete düşüren ve tanımadığım halde apansız gelen bir şey değildi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konuda gelip giren bir yolcu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ya aradığını bulan bir isteyici gibi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dim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Allah’a and olsun, d</w:t>
      </w:r>
      <w:r>
        <w:rPr>
          <w:rFonts w:ascii="Garamond" w:hAnsi="Garamond"/>
        </w:rPr>
        <w:t>e</w:t>
      </w:r>
      <w:r>
        <w:rPr>
          <w:rFonts w:ascii="Garamond" w:hAnsi="Garamond"/>
        </w:rPr>
        <w:t>ve dikenlerinin üzerinde gece</w:t>
      </w:r>
      <w:r>
        <w:rPr>
          <w:rFonts w:ascii="Garamond" w:hAnsi="Garamond"/>
        </w:rPr>
        <w:softHyphen/>
        <w:t>lemem ve elim kolum bağlanarak zinci</w:t>
      </w:r>
      <w:r>
        <w:rPr>
          <w:rFonts w:ascii="Garamond" w:hAnsi="Garamond"/>
        </w:rPr>
        <w:t>r</w:t>
      </w:r>
      <w:r>
        <w:rPr>
          <w:rFonts w:ascii="Garamond" w:hAnsi="Garamond"/>
        </w:rPr>
        <w:t>lerle sürüklen</w:t>
      </w:r>
      <w:r>
        <w:rPr>
          <w:rFonts w:ascii="Garamond" w:hAnsi="Garamond"/>
        </w:rPr>
        <w:softHyphen/>
        <w:t>mem; kıyamet günü kulları</w:t>
      </w:r>
      <w:r>
        <w:rPr>
          <w:rFonts w:ascii="Garamond" w:hAnsi="Garamond"/>
        </w:rPr>
        <w:t>n</w:t>
      </w:r>
      <w:r>
        <w:rPr>
          <w:rFonts w:ascii="Garamond" w:hAnsi="Garamond"/>
        </w:rPr>
        <w:t>dan bazılarına zulmetmiş ve dünya malından bir kırıntı bile olsa gasp etmiş olarak Allah’a ve Resulüne kavuşmamdan daha s</w:t>
      </w:r>
      <w:r>
        <w:rPr>
          <w:rFonts w:ascii="Garamond" w:hAnsi="Garamond"/>
        </w:rPr>
        <w:t>e</w:t>
      </w:r>
      <w:r>
        <w:rPr>
          <w:rFonts w:ascii="Garamond" w:hAnsi="Garamond"/>
        </w:rPr>
        <w:t>vimlidir bana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Çabu</w:t>
      </w:r>
      <w:r>
        <w:rPr>
          <w:rFonts w:ascii="Garamond" w:hAnsi="Garamond"/>
        </w:rPr>
        <w:softHyphen/>
        <w:t>cak imtihan yerine dönecek ve uzun zaman toprak al</w:t>
      </w:r>
      <w:r>
        <w:rPr>
          <w:rFonts w:ascii="Garamond" w:hAnsi="Garamond"/>
        </w:rPr>
        <w:softHyphen/>
        <w:t>tında kalacak n</w:t>
      </w:r>
      <w:r>
        <w:rPr>
          <w:rFonts w:ascii="Garamond" w:hAnsi="Garamond"/>
        </w:rPr>
        <w:t>e</w:t>
      </w:r>
      <w:r>
        <w:rPr>
          <w:rFonts w:ascii="Garamond" w:hAnsi="Garamond"/>
        </w:rPr>
        <w:t>fis için, bir kula nasıl zulmederim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Muhammed’in ash</w:t>
      </w:r>
      <w:r>
        <w:rPr>
          <w:rFonts w:ascii="Garamond" w:hAnsi="Garamond"/>
        </w:rPr>
        <w:t>a</w:t>
      </w:r>
      <w:r>
        <w:rPr>
          <w:rFonts w:ascii="Garamond" w:hAnsi="Garamond"/>
        </w:rPr>
        <w:t>bından olup O’nu ve dinini ko</w:t>
      </w:r>
      <w:r>
        <w:rPr>
          <w:rFonts w:ascii="Garamond" w:hAnsi="Garamond"/>
        </w:rPr>
        <w:softHyphen/>
        <w:t>ruyanlar, benim bir an bile Allah’ın ve Resulünün em</w:t>
      </w:r>
      <w:r>
        <w:rPr>
          <w:rFonts w:ascii="Garamond" w:hAnsi="Garamond"/>
        </w:rPr>
        <w:softHyphen/>
        <w:t>rini reddetmediğimi bilirler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Cesur y</w:t>
      </w:r>
      <w:r>
        <w:rPr>
          <w:rFonts w:ascii="Garamond" w:hAnsi="Garamond"/>
        </w:rPr>
        <w:t>i</w:t>
      </w:r>
      <w:r>
        <w:rPr>
          <w:rFonts w:ascii="Garamond" w:hAnsi="Garamond"/>
        </w:rPr>
        <w:t>ğitlerin dayanama</w:t>
      </w:r>
      <w:r>
        <w:rPr>
          <w:rFonts w:ascii="Garamond" w:hAnsi="Garamond"/>
        </w:rPr>
        <w:softHyphen/>
        <w:t>yıp geriledi</w:t>
      </w:r>
      <w:r>
        <w:rPr>
          <w:rFonts w:ascii="Garamond" w:hAnsi="Garamond"/>
        </w:rPr>
        <w:t>k</w:t>
      </w:r>
      <w:r>
        <w:rPr>
          <w:rFonts w:ascii="Garamond" w:hAnsi="Garamond"/>
        </w:rPr>
        <w:t>leri tehlikeli anlarda bile, Allah’ın b</w:t>
      </w:r>
      <w:r>
        <w:rPr>
          <w:rFonts w:ascii="Garamond" w:hAnsi="Garamond"/>
        </w:rPr>
        <w:t>a</w:t>
      </w:r>
      <w:r>
        <w:rPr>
          <w:rFonts w:ascii="Garamond" w:hAnsi="Garamond"/>
        </w:rPr>
        <w:t>na ih</w:t>
      </w:r>
      <w:r>
        <w:rPr>
          <w:rFonts w:ascii="Garamond" w:hAnsi="Garamond"/>
        </w:rPr>
        <w:softHyphen/>
        <w:t>san ettiği cesaretle canımı yoluna koydum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Şüphesiz ona (s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a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a) itaat hususunda tüm gayr</w:t>
      </w:r>
      <w:r>
        <w:rPr>
          <w:rFonts w:ascii="Garamond" w:hAnsi="Garamond"/>
        </w:rPr>
        <w:t>e</w:t>
      </w:r>
      <w:r>
        <w:rPr>
          <w:rFonts w:ascii="Garamond" w:hAnsi="Garamond"/>
        </w:rPr>
        <w:t>timi gösterdim, tüm gücümle düşmanına karşı cihat ettim, ne</w:t>
      </w:r>
      <w:r>
        <w:rPr>
          <w:rFonts w:ascii="Garamond" w:hAnsi="Garamond"/>
        </w:rPr>
        <w:t>f</w:t>
      </w:r>
      <w:r>
        <w:rPr>
          <w:rFonts w:ascii="Garamond" w:hAnsi="Garamond"/>
        </w:rPr>
        <w:t>simle onu korudum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Bana benden başka hiç kimseye açı</w:t>
      </w:r>
      <w:r>
        <w:rPr>
          <w:rFonts w:ascii="Garamond" w:hAnsi="Garamond"/>
        </w:rPr>
        <w:t>k</w:t>
      </w:r>
      <w:r>
        <w:rPr>
          <w:rFonts w:ascii="Garamond" w:hAnsi="Garamond"/>
        </w:rPr>
        <w:t>lamadığı ilminden bir şeyler açıkladı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Resulullah, başı gö</w:t>
      </w:r>
      <w:r>
        <w:rPr>
          <w:rFonts w:ascii="Garamond" w:hAnsi="Garamond"/>
        </w:rPr>
        <w:t>ğ</w:t>
      </w:r>
      <w:r>
        <w:rPr>
          <w:rFonts w:ascii="Garamond" w:hAnsi="Garamond"/>
        </w:rPr>
        <w:t>sümde, bedeni ellerimde olduğu halde can verdi ve böylece gözl</w:t>
      </w:r>
      <w:r>
        <w:rPr>
          <w:rFonts w:ascii="Garamond" w:hAnsi="Garamond"/>
        </w:rPr>
        <w:t>e</w:t>
      </w:r>
      <w:r>
        <w:rPr>
          <w:rFonts w:ascii="Garamond" w:hAnsi="Garamond"/>
        </w:rPr>
        <w:t>rimin önünde geçti gitti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O’nu (s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a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v) yıkamayı üstlendim, mele</w:t>
      </w:r>
      <w:r>
        <w:rPr>
          <w:rFonts w:ascii="Garamond" w:hAnsi="Garamond"/>
        </w:rPr>
        <w:t>k</w:t>
      </w:r>
      <w:r>
        <w:rPr>
          <w:rFonts w:ascii="Garamond" w:hAnsi="Garamond"/>
        </w:rPr>
        <w:t>ler de bana yardım ediyordu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Adeta evin altı üstü feryad ed</w:t>
      </w:r>
      <w:r>
        <w:rPr>
          <w:rFonts w:ascii="Garamond" w:hAnsi="Garamond"/>
        </w:rPr>
        <w:t>i</w:t>
      </w:r>
      <w:r>
        <w:rPr>
          <w:rFonts w:ascii="Garamond" w:hAnsi="Garamond"/>
        </w:rPr>
        <w:t>yordu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Bir grup melek iniyor, bir grup da göğe çıkıyordu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O’nu y</w:t>
      </w:r>
      <w:r>
        <w:rPr>
          <w:rFonts w:ascii="Garamond" w:hAnsi="Garamond"/>
        </w:rPr>
        <w:t>a</w:t>
      </w:r>
      <w:r>
        <w:rPr>
          <w:rFonts w:ascii="Garamond" w:hAnsi="Garamond"/>
        </w:rPr>
        <w:t>tacağı yere koyuncaya kadar, meleklerin selam ve dua sesleri, feryat ve figan</w:t>
      </w:r>
      <w:r>
        <w:rPr>
          <w:rFonts w:ascii="Garamond" w:hAnsi="Garamond"/>
        </w:rPr>
        <w:softHyphen/>
        <w:t>ları kulağımdan gitmemişti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Ölüyken de diriyken de O’na benden daha layık kim var!?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“Evet tohumu yarana ve insanı yaratana and olsun ki eğer bu topluluk biat için toplanm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saydı, yardımcıların var-lığıyla hüccet ikame edilmeseydi ve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 zalimlerin çatlayasıya doyarken, mazlumların açlıktan kırılmasına (mani olması) hus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sunda alimlerden söz almasaydı hilafet devesinin yularını sırtına atar, terk ederdim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Hilafetin s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nunu ilk kasesiyle suvarırdım (Daha önce peşinde koşmadığım gibi şimdi de peşinde koşmaz, onu hemen terk ederdim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 Si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ler de biliyorsunuz ki şu dünyanızın değeri bir keçinin aksırığından daha değersizdir bence”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“Ey dünya! Ey dünya! Uzaklaş benden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Kendini bana mı sunuyorsun, yoksa beni mi 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zuluyorsun? Aldatma zamanın yaklaşmasın! Heyhat! Sen, be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başkasını aldat; benim sana ihtiyacım yok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Seni üç kez boş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dım; artık dönmeye imkan yok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Ömrün kısadır, değerin azdır, 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zun hakirdir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Ah! Azığın (ib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det ve kulluğun) azlığından, yolun uzunluğundan, seferin uzaklığı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dan, varılacak yerin (kabir, berzah ve kıyametin) zorluk ve azam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tinden!”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“Şüphesiz ben hak y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lundayım; onlar ise batılın sürçme yerleri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  <w:rPr>
          <w:bCs w:val="0"/>
        </w:rPr>
      </w:pPr>
      <w:bookmarkStart w:id="427" w:name="_Toc95252919"/>
      <w:r>
        <w:rPr>
          <w:bCs w:val="0"/>
        </w:rPr>
        <w:t>213- Hz</w:t>
      </w:r>
      <w:r w:rsidR="00A11CAB">
        <w:rPr>
          <w:bCs w:val="0"/>
        </w:rPr>
        <w:t xml:space="preserve">. </w:t>
      </w:r>
      <w:r>
        <w:rPr>
          <w:bCs w:val="0"/>
        </w:rPr>
        <w:t>Muhammed (s</w:t>
      </w:r>
      <w:r w:rsidR="00A11CAB">
        <w:rPr>
          <w:bCs w:val="0"/>
        </w:rPr>
        <w:t xml:space="preserve">. </w:t>
      </w:r>
      <w:r>
        <w:rPr>
          <w:bCs w:val="0"/>
        </w:rPr>
        <w:t>a</w:t>
      </w:r>
      <w:r w:rsidR="00A11CAB">
        <w:rPr>
          <w:bCs w:val="0"/>
        </w:rPr>
        <w:t xml:space="preserve">. </w:t>
      </w:r>
      <w:r>
        <w:rPr>
          <w:bCs w:val="0"/>
        </w:rPr>
        <w:t>v</w:t>
      </w:r>
      <w:r w:rsidR="00A11CAB">
        <w:rPr>
          <w:bCs w:val="0"/>
        </w:rPr>
        <w:t xml:space="preserve">. </w:t>
      </w:r>
      <w:r>
        <w:rPr>
          <w:bCs w:val="0"/>
        </w:rPr>
        <w:t>)</w:t>
      </w:r>
      <w:bookmarkEnd w:id="42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“Muhammed’in (s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v) elçin ve kurtuluşa önderin ol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şundan hoşnut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“O özrü ortadan kaldı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mak için rabbi adına tebliğ etti ve uyarmak için ümmetine nasihat etti ve müjdelemek için cennete çağırdı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“Dünyadan karnı aç bir halde ayrıldı ve ahirete esenlikle vardı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Taş üstüne taş koymadı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Böylece Allah’ın yolunu kat etti ve rabbinin davetçisine icabet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“Davet eden bir davetçi ve koruyan bir koruyucu idi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davetçiye icabet edin ve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ruyucuya tabi olun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“Onun sünneti ılımlılık, fiili doğruluk, sözü hakkı batı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dan ayıran, hükmü adalet, kelamı 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yan, susması ise en fasih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nuşan dil idi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O (Peygamber), dertl</w:t>
      </w:r>
      <w:r>
        <w:rPr>
          <w:rFonts w:ascii="Garamond" w:hAnsi="Garamond"/>
        </w:rPr>
        <w:t>e</w:t>
      </w:r>
      <w:r>
        <w:rPr>
          <w:rFonts w:ascii="Garamond" w:hAnsi="Garamond"/>
        </w:rPr>
        <w:t>rine deva bulmak için tıp bilgisiyle hastalarını dolaşan bir hekimdir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İlaçlarını hazırlamış, tıp malzemelerini ısıtmış, ihtiyaç d</w:t>
      </w:r>
      <w:r>
        <w:rPr>
          <w:rFonts w:ascii="Garamond" w:hAnsi="Garamond"/>
        </w:rPr>
        <w:t>u</w:t>
      </w:r>
      <w:r>
        <w:rPr>
          <w:rFonts w:ascii="Garamond" w:hAnsi="Garamond"/>
        </w:rPr>
        <w:t>yulduğunda onlarla kör gönü</w:t>
      </w:r>
      <w:r>
        <w:rPr>
          <w:rFonts w:ascii="Garamond" w:hAnsi="Garamond"/>
        </w:rPr>
        <w:t>l</w:t>
      </w:r>
      <w:r>
        <w:rPr>
          <w:rFonts w:ascii="Garamond" w:hAnsi="Garamond"/>
        </w:rPr>
        <w:t>leri, sağır kulakları, söylemez dilleri iyileştirir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Gaflet ve şaşkınlık içinde olanları ilaçlarıyla iyileşti</w:t>
      </w:r>
      <w:r>
        <w:rPr>
          <w:rFonts w:ascii="Garamond" w:hAnsi="Garamond"/>
        </w:rPr>
        <w:t>r</w:t>
      </w:r>
      <w:r>
        <w:rPr>
          <w:rFonts w:ascii="Garamond" w:hAnsi="Garamond"/>
        </w:rPr>
        <w:t>mek için arar bulur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260)</w:t>
      </w:r>
    </w:p>
    <w:p w:rsidR="0026633A" w:rsidRPr="006B1A58" w:rsidRDefault="0026633A" w:rsidP="006B1A58"/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28" w:name="_Toc518213193"/>
      <w:bookmarkStart w:id="429" w:name="_Toc522085499"/>
      <w:bookmarkStart w:id="430" w:name="_Toc95252920"/>
      <w:r>
        <w:t>-I-</w:t>
      </w:r>
      <w:bookmarkEnd w:id="428"/>
      <w:bookmarkEnd w:id="429"/>
      <w:bookmarkEnd w:id="430"/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31" w:name="_Toc518213194"/>
      <w:bookmarkStart w:id="432" w:name="_Toc95252921"/>
      <w:r>
        <w:t>214- Islah ve sulh</w:t>
      </w:r>
      <w:bookmarkEnd w:id="431"/>
      <w:bookmarkEnd w:id="43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“Islah olma küstah ve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tü insandan ne de uzaktır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“En üstün nasihat barışa işaret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“Fesat ile birlikte ıslah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“İman ve takva sahipler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nin sürekli ıslahına çalışınız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“Halkın ıslahı için çalı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mak saadetin kemalindendir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“Bozduğunda ıslah et ve ihsanda bulunduğunda tamamla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“Düşmanlarını barışa ç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ken kimse hedefine ulaşmıştır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“Allah’ın kendisi için se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tiği şeylerle ıslah olmayan kimse, kendisi için seçtiği şeylerle ıslah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“Doğruluğu sana yardı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cı olan bir şeyi bozma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33" w:name="_Toc522085501"/>
      <w:bookmarkStart w:id="434" w:name="_Toc95252922"/>
      <w:r>
        <w:t>-İ-</w:t>
      </w:r>
      <w:bookmarkEnd w:id="433"/>
      <w:bookmarkEnd w:id="434"/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35" w:name="_Toc95252923"/>
      <w:r>
        <w:t>215- İbadet</w:t>
      </w:r>
      <w:bookmarkEnd w:id="43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“İbadet kurtuluştur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“Halis ibadet insanın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dece Rabbine ümit bağlaması ve sadece günahından korkmasıdır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İnsanlardan bir grup, Allah’a rağbet (mükafat) için ku</w:t>
      </w:r>
      <w:r>
        <w:rPr>
          <w:rFonts w:ascii="Garamond" w:hAnsi="Garamond"/>
        </w:rPr>
        <w:t>l</w:t>
      </w:r>
      <w:r>
        <w:rPr>
          <w:rFonts w:ascii="Garamond" w:hAnsi="Garamond"/>
        </w:rPr>
        <w:t>luk eder; bu tüccarların ibadetidir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Bir grup da Allah’tan korkarak kulluk eder, bu da köl</w:t>
      </w:r>
      <w:r>
        <w:rPr>
          <w:rFonts w:ascii="Garamond" w:hAnsi="Garamond"/>
        </w:rPr>
        <w:t>e</w:t>
      </w:r>
      <w:r>
        <w:rPr>
          <w:rFonts w:ascii="Garamond" w:hAnsi="Garamond"/>
        </w:rPr>
        <w:t>lerin kulluğudur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Bir grup da Allah’a şükür etmek için kulluk eder, bu da hürlerin ibadet</w:t>
      </w:r>
      <w:r>
        <w:rPr>
          <w:rFonts w:ascii="Garamond" w:hAnsi="Garamond"/>
        </w:rPr>
        <w:t>i</w:t>
      </w:r>
      <w:r>
        <w:rPr>
          <w:rFonts w:ascii="Garamond" w:hAnsi="Garamond"/>
        </w:rPr>
        <w:t>dir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“Allah bir kulunu sevi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ce ona ibadet güzelliğini ilham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“İbadetin devamlılığı sa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dete erişmenin delilidir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“Nice ibadet eden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dini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“Kazanç hazineleri,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lah’a ibadet yalnızlığındadır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“Büyüklerin fazileti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 ibadettedir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“Yakınlaşan hiç kimse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lah’a ibadet gibi hiçbir şeyle Allah’a yakınlaşmamıştır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“Secde ve rüku güzel bir ibadettir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“Sakın başkasının kölesi olma, şüphesiz münezzeh olan Allah seni hür yaratmıştır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Sad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ce kötülükle ulaşılmayan hayırda ve sadece ul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şılmayan kolaylıkta ne hayır vardır?”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“En üstün ibadet, gözl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münezzeh olan Allah’ın zikriyle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bahlamasıdır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429)</w:t>
      </w:r>
    </w:p>
    <w:p w:rsidR="0026633A" w:rsidRPr="006B1A58" w:rsidRDefault="0026633A" w:rsidP="006B1A58"/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36" w:name="_Toc518213195"/>
      <w:bookmarkStart w:id="437" w:name="_Toc95252924"/>
      <w:r>
        <w:t>216- İbret almak</w:t>
      </w:r>
      <w:bookmarkEnd w:id="436"/>
      <w:bookmarkEnd w:id="43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“İbret almak insana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met kazandırır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“Zaman sana ibretler gösterir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“İbret almak insana do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ru yolu kazandırır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“İbret almak insanı do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ru yola sürükler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“Mümin dünyaya ibret gözüyle bakar, onda mecburi bir karınla yemeğini yer (gerektiği kadar yer) ve (dünyaya) düşma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lık ve kin kulağıyla dinler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“Öğüt al ki sakınasın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“Öğüt al ki kani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“En üstün akıl ibret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mak, en üstün uzak görüşlülük sırtı pek olmak ve en büyük 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maklık aldanmaktır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“En etkili öğüt ölülerin yattığı yerlere bakmak ve anne ile babaların dönüş yerlerinden i</w:t>
      </w:r>
      <w:r>
        <w:rPr>
          <w:rFonts w:ascii="Garamond" w:hAnsi="Garamond" w:cs="Lucida Sans Unicode"/>
          <w:kern w:val="2"/>
        </w:rPr>
        <w:t>b</w:t>
      </w:r>
      <w:r>
        <w:rPr>
          <w:rFonts w:ascii="Garamond" w:hAnsi="Garamond" w:cs="Lucida Sans Unicode"/>
          <w:kern w:val="2"/>
        </w:rPr>
        <w:t>ret almaktır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“Gerçekten geride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lanlara geçmişlerden ibret dersleri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“Şüphesiz sona kalan kimseye ilk öncekiler alıkoyuc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“Şüphesiz her şeyde akıl sahipleri ve ibret alanlar için bir öğüt ve i</w:t>
      </w:r>
      <w:r>
        <w:rPr>
          <w:rFonts w:ascii="Garamond" w:hAnsi="Garamond" w:cs="Lucida Sans Unicode"/>
          <w:kern w:val="2"/>
        </w:rPr>
        <w:t>b</w:t>
      </w:r>
      <w:r>
        <w:rPr>
          <w:rFonts w:ascii="Garamond" w:hAnsi="Garamond" w:cs="Lucida Sans Unicode"/>
          <w:kern w:val="2"/>
        </w:rPr>
        <w:t>ret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“Şüphesiz basiret sahibi kimse, duyunca düşünen, bakı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ca gören ve ibretlerden faydalanan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“Allah bir kulunu sevi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ce ona ibretlerle öğüt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“İbret almak basiret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lemekle hasıl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“İbret almanız için sizl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 öncekilerin eserlerinden ibretler geriye kalmıştır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“Sürekli ibret almak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sanın basiret sahibi olmasına sebep olur ve sakınmayı sağlar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“Allah düşünüp ibret alan ve ibret alıp basiret sahibi olana ra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met etsin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“Uzun süre ibret almak, insanı sırtı güçlü olmaya sevk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“Her ibret alışta, basiret sahibi olmak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“Dünyanın değişiml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rinde ibret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“Kaza ve kaderin değ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şimlerinde akıl ve zeka sahipleri için ibret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“Günlerin birbiri ardı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ca gelişinde insanlar için ibret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“İbret almayı ahlak, ve sırtı pekliği huy edinen kimse kurtuluşa 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“(Kötü işlerden) geri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lan kimse şüphesiz ibret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“Geçmişten ibret alan kimse, geriye kalanlar (gelecekt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kiler) için i</w:t>
      </w:r>
      <w:r>
        <w:rPr>
          <w:rFonts w:ascii="Garamond" w:hAnsi="Garamond" w:cs="Lucida Sans Unicode"/>
          <w:kern w:val="2"/>
        </w:rPr>
        <w:t>b</w:t>
      </w:r>
      <w:r>
        <w:rPr>
          <w:rFonts w:ascii="Garamond" w:hAnsi="Garamond" w:cs="Lucida Sans Unicode"/>
          <w:kern w:val="2"/>
        </w:rPr>
        <w:t>ret almıştır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“Dünyadan geçenler,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ride kalanları için haber verici/uyandırıcı olarak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“Akıl sahipleri için tan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dıkları ibret için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“Akıl elde etmek ibret almak ve sırtı pek olmaktır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Ceh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let elde etmek ise gaflet ve aldanmadır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“Örnekler ibret almak için verilmiştir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“Şüphesiz ibretler sizl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 aşikar kılınmış, sakındırıldığınız şeyler sizleri sakındırmıştır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Resulullah’tan sonra Allah tar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fından hiç kimse uyarıcılar gibi (güzel bir şekilde) uyarmamı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“Geçen ömründen zayi ettiklerinden ibret alırsan, geri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lanını korursun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“İbret alanlar için örne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ler verilmiştir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“Biraz düşünen ibret 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“İbret alan sakınır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“Cahil olanın ibret alışı az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“İbret alışı çok olanın sürçmesi az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“Zamanın değişimleri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ibret alan başkalarına (eziyetten)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“İbretlerden öğüt alan sakınır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“Başkalarından ibret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mayan, (işlerinde) kendisi için sırtını güçlendirme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(ihtiyat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“Aklıyla ibret alan (yol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nu) tanır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“Akıllı olan kimse çok ibret 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“Günlerin değişiminden ibret almayan, kınamalarla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“Değişikliklerden ibret almayan, zamanın barışçı oluş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na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venmez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“Akıllı olan dününden ibret alır ve kendisi için sırtını güçlendi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meye bakar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“İbretleri bilen ilk insa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larla birlikte yaşamış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“Dünyanın olaylarından ve değişimlerinden ibret almayan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seye öğütler etki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“İşlerden ibret alan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se, örneklerine de vakıf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“Dünyanın değişiml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rinden ibret alanın tamahı az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“İbretler ne kadar da çok, ibret almak ise ne kadar da azdır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“İbret almayan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düşüncesi de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“Sakınmayan kimsenin, ibret alışı da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38" w:name="_Toc518213196"/>
      <w:bookmarkStart w:id="439" w:name="_Toc95252925"/>
      <w:r>
        <w:t>217- İdare Etmek-İyi Geçinmek</w:t>
      </w:r>
      <w:bookmarkEnd w:id="438"/>
      <w:bookmarkEnd w:id="43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“İdare etmek en övü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müş haslettir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“Aklın meyvesi insanlar ile iyi geçinmektir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“Hikmetin başı insanları idare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“İnsanlarla iyi geçin ve kardeşliklerinden istifade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ları güzel yüzle karşıla ki kinleri ölsün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“İnsanları idare et ki fi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nelerinden güvende olasın ve hilelerinden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lim kalasın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“Hayatın esenliği insanl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 idare etmektedir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“Din ve dünyanın esenl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 insanlarla iyi geçinmektedir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“Aklın başı insanları id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re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“İnsanları idare eden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lim kalır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“Güzel idare etmenin ı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 xml:space="preserve">lah etmediği kimseyi kötü sonuçlar ıslah 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“İnsanları idare eden kimse, hilelerinden güvende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“Düşmanları idare eden savaşlardan güvende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“İnsanları idare etmek en üstün amellerdendir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40" w:name="_Toc518213197"/>
      <w:bookmarkStart w:id="441" w:name="_Toc95252926"/>
      <w:r>
        <w:t>218- İddia Etmek</w:t>
      </w:r>
      <w:bookmarkEnd w:id="440"/>
      <w:bookmarkEnd w:id="44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“(Hakkı olmayanın) İ</w:t>
      </w:r>
      <w:r>
        <w:rPr>
          <w:rFonts w:ascii="Garamond" w:hAnsi="Garamond" w:cs="Lucida Sans Unicode"/>
          <w:kern w:val="2"/>
        </w:rPr>
        <w:t>d</w:t>
      </w:r>
      <w:r>
        <w:rPr>
          <w:rFonts w:ascii="Garamond" w:hAnsi="Garamond" w:cs="Lucida Sans Unicode"/>
          <w:kern w:val="2"/>
        </w:rPr>
        <w:t>dia eden helak oldu ve iftira eden ümitsi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liğe düştü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42" w:name="_Toc518213198"/>
      <w:bookmarkStart w:id="443" w:name="_Toc95252927"/>
      <w:r>
        <w:t>219- İffet</w:t>
      </w:r>
      <w:bookmarkEnd w:id="442"/>
      <w:bookmarkEnd w:id="443"/>
    </w:p>
    <w:p w:rsidR="0026633A" w:rsidRDefault="0026633A" w:rsidP="006839A1">
      <w:pPr>
        <w:widowControl w:val="0"/>
        <w:spacing w:line="300" w:lineRule="atLeast"/>
        <w:ind w:firstLine="284"/>
        <w:rPr>
          <w:rFonts w:ascii="Garamond" w:hAnsi="Garamond" w:cs="Lucida Sans Unicode"/>
          <w:kern w:val="2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“İffet zühttür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“İffet en üstün iyiliktir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“İffet en üstün ahlaktır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“İffet zeki insanların 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lakıdır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“İffet her hayrın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“İffet en üstün şereftir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“İffet ile olan sanat/iş, günah ile olan zenginlikten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“İffet nefsi korur ve onu aşağılık şeylerden temizler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“İffet şehveti azaltır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“En üstün ibadet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rın/mide ve tenasül organının iffetidir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“En üstün melik, nefsi en iffetli olan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“Şüphesiz münezzeh olan Allah iffetli, hayalı, takvalı ve hoşnut kimseyi sever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“Allah bir kula hayır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leyince onun karnını ve tenasül organını iffetli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“Allah bir kula hayır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leyince karnını yiyeceklerden ve tenasül organını haramlardan i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fetli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“İffet ile ameller temi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lenir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“İnsanın tacı iffetidir ve ziyneti insafıdır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“İffetin meyvesi koru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“İffetin güzelliği şerefli insanın ahlakındandır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“İffetin güzelliği ve yet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cek kadarından hoşnut olmak imanın sütunlarındandır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“Nefislerinizi iffet ile süsleyin, savurganlık ve israftan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“İnsanın gayretinin del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 iffetidir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“Güzelliğin zekatı iffe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“Kanaatin sebebi iffe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“İffet ile süslenen ve 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tecek kadarından hoşnut olan kimseye ne mutlu”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“İffetli ol, şüphesiz iffet güzel bir arkadaştır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“İffet ve kanaatten 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rılma, şüphesiz kanaatli olan insanın geçimi kolaylaşır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“İffetten ayrılma, 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iffet şerefli insanların en üstün ahl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“İffet ve emanete riaye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ten ayrılmayın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bunlar gizlediklerinizin en şereflisi, açı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ladıklarımızın en güzeli ve stok ettiklerinizin en üstün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“İsteğin olduğu gibi, i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fetli de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“Bulamadığı bir şeye 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tahlanan kimse iffetle süslenmemiştir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“Akıllı olan insan iffetli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“İffetli olanın günah y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kü hafifler ve Allah nezdinde makamı 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“Etrafını (organlarını) i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fetli kılan kimsenin nitelikleri güzel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“Kendisine iffet ve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naat armağan edilen kimse izzetle yeminl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“Hırs galebe çaldığı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man iffet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“İffetle birlikte ihtiyaç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44" w:name="_Toc95252928"/>
      <w:r>
        <w:t>220- İğrenç-Çirkin</w:t>
      </w:r>
      <w:bookmarkEnd w:id="44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iCs/>
          <w:kern w:val="2"/>
        </w:rPr>
        <w:t>“Dört şey insanı iğrenç hale düşürür: Cimrilik, yalan, hırs ve kötü ahlak</w:t>
      </w:r>
      <w:r w:rsidR="00A11CAB">
        <w:rPr>
          <w:rFonts w:ascii="Garamond" w:hAnsi="Garamond" w:cs="Lucida Sans Unicode"/>
          <w:iCs/>
          <w:kern w:val="2"/>
        </w:rPr>
        <w:t xml:space="preserve">. </w:t>
      </w:r>
      <w:r>
        <w:rPr>
          <w:rFonts w:ascii="Garamond" w:hAnsi="Garamond" w:cs="Lucida Sans Unicode"/>
          <w:iCs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Pr="006B1A58" w:rsidRDefault="0026633A" w:rsidP="006B1A58">
      <w:bookmarkStart w:id="445" w:name="_Toc518213200"/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46" w:name="_Toc95252929"/>
      <w:r>
        <w:t>221- İhlas</w:t>
      </w:r>
      <w:bookmarkEnd w:id="445"/>
      <w:bookmarkEnd w:id="44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“İhlas hedeftir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“İhlas kurtuluştur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“İhlas en hayırlı ameldir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“İhlas ibadetin meyves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“İhlas halkın yücelerinin ahlakıdır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“İhlas en yüce kurtulu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“İhlas yakınlaştırılmışl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ibadetidir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“İhlas dinin hedefidir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“İhlaslı kimse icabete 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“İhlas en şerefli sondur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“İhlas yakinin meyves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“İhlas ibadetin ölçüs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“İhlas en yüce imandır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“İman, amel ihlasıdır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“Saadetin nişaneleri amel ihlasıdır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“Amel ihlası yakin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cünden ve niyet salahındandır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“İhlaslı olanı dışında tüm ameller havaya savrulmu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“İhlas, nerede sonuçla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dığına, bakılıncaya kadar büyük bir tehl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ke içindedir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“Gizli ve açıkta ihlasa, huzur ve gıyapta haşyete, zengi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lik ve fakirlikte ılımlı olmayan, hoşnutluk ve öfke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linde adalete bağlı kal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“Amel edince ihlaslı olun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“Amelini, ilmini, sevg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ni, buğzunu, alışını, terk edişini, s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zünü ve suskunluğunu Allah için halis kıl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“En üstün amel, ihlas üzere yapılandır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“Amellerini Allah için halis kılanlar ve kalplerini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zikir yerleriyle temizleyenler nerede?!”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“En yüce amel iman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lası, sakınma sadakati ve yakindir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“En üstün iman ihlas ve ihsandır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En çirkin ahlak ise k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nara ç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kilmek ve düşmanlıktır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“İhlaslı ol ki (yücelikl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re) erişesin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“İhlaslı olursan kurtul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şa erersin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“Amellerinden sadece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laslı olanları heva ve hevesler ile dünya sebeblerine karışm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yanları kabul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“Amelin afeti ihlası terk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“Ameller ihlasla yücelir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“İhlas ile ameller yönet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ciler üstünlük elde ederler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“Kul 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lah’a niyet ihlasıyla yakınlaşır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“İlmin meyvesi, amel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“Dinin toplamı amel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lası, arzuları kısaltma, ihsanda bulunma ve çirkinlikten uzak durmaktadır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“En hayırlı amel ihlas ile birlikte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“Kalplerin süsü, iman ihlasıdır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“Cennet ehlinin efend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 ihlas sahipleridir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“İnsanın ihlas doğrul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 yakınlığı büyütür ve sevabını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zelleşt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“Ecelinden öne geçen ve amelini ihlaslı kılan kimseye ne mutlu!”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“Amelini, ilmini, sevgis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ni, buğzunu, alışını, terk edişini, sözünü ve suskunluğunu Allah için halis kılana ne mutlu!”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“İhlaslı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las amellerin kabul sebebi ve en 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tün it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attir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“İhlas doğruluğu ve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kin güzelliğinden ayrılmayın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bunlar yakınlaştırılmı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ların en üstün ibadetidir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“İman ihlasından ayrı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 cennet giden yol ve ate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ten kurtuluştur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“Niyet ihlası din gücü miktarıncadır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“İhlas gerçekleşince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siretler aydınlanır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“Yakinin nihayeti ihla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“İhlasın nihayeti kurt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“Akıl sahiplerinin yarışı amellerin ihlasındadır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“İşlerin kurtuluşu niye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lerin ihlasındadır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“Amelin fazileti içindeki ihlasıdır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“İbadetini halis kılan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adete erişmiştir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“Hayrı öne salın ki g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nimet elde edesiniz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Amellerinizi halis kılın ki saadete erişesiniz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“Amel halisleştikçe ahiretten bir arzuna kavuşmuş olursun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“Allah nezdindeki şeyl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 rağbet eden, amelini halis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“Halis olan, arzularına erişir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“Allah için halis olan (dünya) geçimi ve ahireti için sı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tını güçle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dirmiş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“Niyetini halis kılan aş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ğılıktan münezzeh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“Amelini halis kılan 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zusuna ulaşır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“Niyetler halis olunca ameller temiz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“Ameli ihlas ile olmayan (kimsenin ameli) kabul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“Amelde ihlas, amelin kemalindendir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“Amelin ölçüsü, içind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ki ihlastır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“İhlas ile ameller yüks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“İmanı halis olan hiday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te 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“Sevaba sadece amelini halis kılan erişir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“Hiçbir şey niyet doğr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luğu içindeki amel ihlasından daha üstün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“Hiç kimse amel ihlası, arzusunu kısaltma ve takvaya bağlılık olmadıkça ahiret yücel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ğine ulaşamaz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47" w:name="_Toc518213201"/>
      <w:bookmarkStart w:id="448" w:name="_Toc95252930"/>
      <w:r>
        <w:t>222- İhsan</w:t>
      </w:r>
      <w:bookmarkEnd w:id="447"/>
      <w:bookmarkEnd w:id="44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“İhsan dostluktur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“İhsan ganimettir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“İhsan sahibi yardım görmüştür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Kötülük sahibi ise aşağılanmı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“İnsan iyiliğin kölesidir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“İhsan fazlın (üstünl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ğün)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“İhsan insanı köle edinir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“Kötülüğü ihsan mahv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“Fazilet ihsan iledir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“Kerim insan ihsanı ba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latandır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“İhsan insanı köle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“İhsan biriktirilmiş şey,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kerim insan ise onu elde eden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“İhsana kötülük ile ka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şılık vermek nankörlüktür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“Kötüye ihsanda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lunmak en güzel fazilettir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“Kötüye ihsanda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lunmak düşmanı ıslah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“İhsan sahibi ölülülerin konağına nakil edilse dahi diridir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“İhsan sahibi, ihsanı tüm insanları kapsayandır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“Birbiri ardınca ihsanda bulunmak bağışlamanın kemali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“İhsan iyilerin tabiatı ve kötülük ise kötülerin huyudur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“İhsan et ki köle edin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“İhsan et ki teşekkür edilesin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“Malik olduğun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ihsanda bulun ki malikin olan kimse de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 ihsanda bulunsun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“Sana verilen nimetin karşılığını, sana kötülük edene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san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mekle ver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“İstediğine ihsanda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 ve onun emiri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“İhsanda bulun ki sana ihsanda bulunulsun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“Kötüye ihsanda bulun ki ona malik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“Sana kötülük edene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sanda bulun ve sana karşı cinayet işleyeni a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fet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“İhsanın güzelliklerini ganimet bil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Kardeşlerin ahdine riayet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“En üstün iman ihsa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“En üstün hazine, (s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na) biriktirilmiş (ayrılmış) hür insa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“Şüphesiz müminler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sanda bulunanlardır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“İnsanlardan ihsana en layık olan Allah’ın kendisine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sanda bulunduğu ve kudretiyle elini a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tığı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“Şüphesiz sana hile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pan düşman ve hasetçilerine iyilik yapman, onları (kötülükleri karş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lığında) kendilerine kötülük yapmandan daha çok öfkelend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rir ve ihsanın onları salaha davet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“Ben kendisine ihsan edilmeyen kimseye ihsan etmek hususunda hürüm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Ama kendis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ihsan ettiğim kimseye ihsanı tamamlamak üzere rehinim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ben tamamlayınca onu korumuş olurum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Kestiğimde ise onu zayi etmiş olurum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Onu zayi edeceksem o halde neden yap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yım?”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“Şüphesiz sen ihsan edecek olursan, kendine ikram etmiş ve ihsanda bulunmuş say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lırsın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“Kudretin afetin ihsa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sakınmaktır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“İnsanlar nezdinde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zelliklerinin büyümesini istiyorsan kendi gözünde büyü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memen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rekir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“İnsan, ihsan ile köle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“İhsan ile kalplere malik olunur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“İhsan ile hürlere malik olunur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“İhsan ve günahları af ile örtmekle azamet büyür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“İhsan ile insanlar köle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“İhsanı inkar etmek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sanı minnet etme çirkinliğine davet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“İhsanı inkar etmek mahrumiyete neden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“Kulların en hayırlısı iy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lik edince sevinen ve kötülük edince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tiğfarda bulunandır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“İhsanın başı müminl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 ihsanda bulunmaktır</w:t>
      </w:r>
      <w:r w:rsidR="00A11CAB">
        <w:rPr>
          <w:rFonts w:ascii="Garamond" w:hAnsi="Garamond" w:cs="Lucida Sans Unicode"/>
          <w:kern w:val="2"/>
        </w:rPr>
        <w:t xml:space="preserve">. 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“İmanın başı insanlara ihsanda bulunmaktır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“Zaferin zekatı ihsandır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“İslam’ın süsü ihsanda bulunmaktır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“Dostluğun sebebi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sandır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“Kardeşlerinle ihsan ederek dost ol ve günahlarını mağfiret ile ört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“İhsanın güzelliği ins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faziletlerindendir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“Kötülüğe ihsanla karş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lık ver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“Kullara ihsanda bul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nan ve ahireti için azık alan kimseye ne mutlu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“İhsana zulüm, onu 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rine koymamaktır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“İhsanda bulun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ihsan en üstün ekin ve en karlı serm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“Kullara ihsanda bulun ve şehirlerde adil ol ki şahitler ayağa kalktığında güvende ol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“Akrabalara ve komşul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 ihsanın ve iyiliğin güzelliklerini verin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bunlar ömürleri uzatır ve şehirl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 bayındır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“İyiliğin ve ihsanın birb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 ardınca gelişi hürleri köle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“İhsana alışmak imkana kavuşmanın esasıdır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“Tecrübesiz insanların adeti, ihsan iplerini kesmektir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“Köleleri malıyla alıp azad eden kimseye şaşarım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Bö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 bir insan neden hürleri ihsanıyla alıp köle edinmez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“Zekiliğin başı insanlara ihsanda bulunmaktır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“İnsanın fazileti ihsanda bulunmaktır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“İhsanını öne sal ki g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nimet elde edesin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“Her iyilik sahibi üns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yet edinir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“Nice insanı ihsan köle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“Zenginlik ve imkanın devam kefili sürekli birbiri ardı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ca ihsa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bulunmaktır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68- </w:t>
      </w:r>
      <w:r>
        <w:rPr>
          <w:rFonts w:ascii="Garamond" w:hAnsi="Garamond" w:cs="Lucida Sans Unicode"/>
          <w:kern w:val="2"/>
        </w:rPr>
        <w:t>“İhsanına güvenen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saltanatından korkar (da onu korum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 çalışır)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69- </w:t>
      </w:r>
      <w:r>
        <w:rPr>
          <w:rFonts w:ascii="Garamond" w:hAnsi="Garamond" w:cs="Lucida Sans Unicode"/>
          <w:kern w:val="2"/>
        </w:rPr>
        <w:t>“Mükafat göreceğine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kin eden ihsanda bulunur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70- </w:t>
      </w:r>
      <w:r>
        <w:rPr>
          <w:rFonts w:ascii="Garamond" w:hAnsi="Garamond" w:cs="Lucida Sans Unicode"/>
          <w:kern w:val="2"/>
        </w:rPr>
        <w:t>“Yakin eden ihsanda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71- </w:t>
      </w:r>
      <w:r>
        <w:rPr>
          <w:rFonts w:ascii="Garamond" w:hAnsi="Garamond" w:cs="Lucida Sans Unicode"/>
          <w:kern w:val="2"/>
        </w:rPr>
        <w:t>“İhsanda bulunan övgü güzelliğini elde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72- </w:t>
      </w:r>
      <w:r>
        <w:rPr>
          <w:rFonts w:ascii="Garamond" w:hAnsi="Garamond" w:cs="Lucida Sans Unicode"/>
          <w:kern w:val="2"/>
        </w:rPr>
        <w:t>“İhsan sözünü kesen kimseye Allah da imkan varlığını keser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73- </w:t>
      </w:r>
      <w:r>
        <w:rPr>
          <w:rFonts w:ascii="Garamond" w:hAnsi="Garamond" w:cs="Lucida Sans Unicode"/>
          <w:kern w:val="2"/>
        </w:rPr>
        <w:t>“İhsanı gizleyen ma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rumiyetlere cezalandırılır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74- </w:t>
      </w:r>
      <w:r>
        <w:rPr>
          <w:rFonts w:ascii="Garamond" w:hAnsi="Garamond" w:cs="Lucida Sans Unicode"/>
          <w:kern w:val="2"/>
        </w:rPr>
        <w:t>“İhsanı engelleyen 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kandan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75- </w:t>
      </w:r>
      <w:r>
        <w:rPr>
          <w:rFonts w:ascii="Garamond" w:hAnsi="Garamond" w:cs="Lucida Sans Unicode"/>
          <w:kern w:val="2"/>
        </w:rPr>
        <w:t>“İnsan ihsan ile kuşatı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mayınca köle edinilmez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76- </w:t>
      </w:r>
      <w:r>
        <w:rPr>
          <w:rFonts w:ascii="Garamond" w:hAnsi="Garamond" w:cs="Lucida Sans Unicode"/>
          <w:kern w:val="2"/>
        </w:rPr>
        <w:t>“Övgü kendisini geçm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(övülmeyen) kimse azamet elde ed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77- </w:t>
      </w:r>
      <w:r>
        <w:rPr>
          <w:rFonts w:ascii="Garamond" w:hAnsi="Garamond" w:cs="Lucida Sans Unicode"/>
          <w:kern w:val="2"/>
        </w:rPr>
        <w:t>“İhsanı bir şahıs şekli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 görecek olsaydınız, onu güzelliği tüm alemden üstün olan bir ş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kilde görürdünüz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78- </w:t>
      </w:r>
      <w:r>
        <w:rPr>
          <w:rFonts w:ascii="Garamond" w:hAnsi="Garamond" w:cs="Lucida Sans Unicode"/>
          <w:kern w:val="2"/>
        </w:rPr>
        <w:t>“İhsanı çok olanı karde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leri sever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79- </w:t>
      </w:r>
      <w:r>
        <w:rPr>
          <w:rFonts w:ascii="Garamond" w:hAnsi="Garamond" w:cs="Lucida Sans Unicode"/>
          <w:kern w:val="2"/>
        </w:rPr>
        <w:t>“İhsanı çok olanın hi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metçisi ve yardımcıları çok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80- </w:t>
      </w:r>
      <w:r>
        <w:rPr>
          <w:rFonts w:ascii="Garamond" w:hAnsi="Garamond" w:cs="Lucida Sans Unicode"/>
          <w:kern w:val="2"/>
        </w:rPr>
        <w:t>“İnsanlara ihsanda bul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nana insanların dostluğu sürekli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81- </w:t>
      </w:r>
      <w:r>
        <w:rPr>
          <w:rFonts w:ascii="Garamond" w:hAnsi="Garamond" w:cs="Lucida Sans Unicode"/>
          <w:kern w:val="2"/>
        </w:rPr>
        <w:t>“Kendisine yapılan ihs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 karşılık veren kimsenin özgürlüğü kamildir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82- </w:t>
      </w:r>
      <w:r>
        <w:rPr>
          <w:rFonts w:ascii="Garamond" w:hAnsi="Garamond" w:cs="Lucida Sans Unicode"/>
          <w:kern w:val="2"/>
        </w:rPr>
        <w:t>“Halkına ihsanda bul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nan kimseye Allah rahmet kanadını yayar ve onu mağfiret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nail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83- </w:t>
      </w:r>
      <w:r>
        <w:rPr>
          <w:rFonts w:ascii="Garamond" w:hAnsi="Garamond" w:cs="Lucida Sans Unicode"/>
          <w:kern w:val="2"/>
        </w:rPr>
        <w:t>“İnsanlara iyilikte bul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nanın akıbeti güzel ve yolları kolay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84- </w:t>
      </w:r>
      <w:r>
        <w:rPr>
          <w:rFonts w:ascii="Garamond" w:hAnsi="Garamond" w:cs="Lucida Sans Unicode"/>
          <w:kern w:val="2"/>
        </w:rPr>
        <w:t>“Kendisine kötülük ed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ne ihsanda bulunan tüm faziletleri elde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85- </w:t>
      </w:r>
      <w:r>
        <w:rPr>
          <w:rFonts w:ascii="Garamond" w:hAnsi="Garamond" w:cs="Lucida Sans Unicode"/>
          <w:kern w:val="2"/>
        </w:rPr>
        <w:t>“Birbiri ardınca ihsanda bulunan, kardeşlerinin ve komş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larının cinayetlerine (kötülüklerine) tahammül eden kimse şüphesiz iyiliği tamaml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86- </w:t>
      </w:r>
      <w:r>
        <w:rPr>
          <w:rFonts w:ascii="Garamond" w:hAnsi="Garamond" w:cs="Lucida Sans Unicode"/>
          <w:kern w:val="2"/>
        </w:rPr>
        <w:t>“Kötü kimseye ihsanda bulunmak en güzel keremdendir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87- </w:t>
      </w:r>
      <w:r>
        <w:rPr>
          <w:rFonts w:ascii="Garamond" w:hAnsi="Garamond" w:cs="Lucida Sans Unicode"/>
          <w:kern w:val="2"/>
        </w:rPr>
        <w:t>“İyilere ihsanda bulu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mak, en üstün ihsandandır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88- </w:t>
      </w:r>
      <w:r>
        <w:rPr>
          <w:rFonts w:ascii="Garamond" w:hAnsi="Garamond" w:cs="Lucida Sans Unicode"/>
          <w:kern w:val="2"/>
        </w:rPr>
        <w:t>“Boyunlar ihsan gibi bir şey karşısında teslim olmamıştır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89- </w:t>
      </w:r>
      <w:r>
        <w:rPr>
          <w:rFonts w:ascii="Garamond" w:hAnsi="Garamond" w:cs="Lucida Sans Unicode"/>
          <w:kern w:val="2"/>
        </w:rPr>
        <w:t>“İhsan ile yücelik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90- </w:t>
      </w:r>
      <w:r>
        <w:rPr>
          <w:rFonts w:ascii="Garamond" w:hAnsi="Garamond" w:cs="Lucida Sans Unicode"/>
          <w:kern w:val="2"/>
        </w:rPr>
        <w:t>“Hiç kimse benim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nımda, ardı sıra benzerini yaparak nezdinde arttırmam için benden kendisine önceden ulaşmış bir 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den (nimetten) daha yüce bir vesileye sarılmamıştır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91- </w:t>
      </w:r>
      <w:r>
        <w:rPr>
          <w:rFonts w:ascii="Garamond" w:hAnsi="Garamond" w:cs="Lucida Sans Unicode"/>
          <w:kern w:val="2"/>
        </w:rPr>
        <w:t>“Yüce insanlar ihsan gibi (yüce) bir şeyle köle edi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92- </w:t>
      </w:r>
      <w:r>
        <w:rPr>
          <w:rFonts w:ascii="Garamond" w:hAnsi="Garamond" w:cs="Lucida Sans Unicode"/>
          <w:kern w:val="2"/>
        </w:rPr>
        <w:t>“Kullara ihsan güzel bir ahiret azığıdır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93- </w:t>
      </w:r>
      <w:r>
        <w:rPr>
          <w:rFonts w:ascii="Garamond" w:hAnsi="Garamond" w:cs="Lucida Sans Unicode"/>
          <w:kern w:val="2"/>
        </w:rPr>
        <w:t>“İhsanda bulunan ve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tü insan nezdinde bir olmamalıdır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 ihsan sahibini ihsandan soğutur ve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tü insanı kötülüğe sevk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94- </w:t>
      </w:r>
      <w:r>
        <w:rPr>
          <w:rFonts w:ascii="Garamond" w:hAnsi="Garamond" w:cs="Lucida Sans Unicode"/>
          <w:kern w:val="2"/>
        </w:rPr>
        <w:t>“Şüphesiz kardeşin sana kötülük etmekte, senin kendisine ihsanda bulunmandan daha gü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lü olmamalıdır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95- </w:t>
      </w:r>
      <w:r>
        <w:rPr>
          <w:rFonts w:ascii="Garamond" w:hAnsi="Garamond" w:cs="Lucida Sans Unicode"/>
          <w:kern w:val="2"/>
        </w:rPr>
        <w:t>“İhsandan daha üstün bir övünç kaynağı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96- </w:t>
      </w:r>
      <w:r>
        <w:rPr>
          <w:rFonts w:ascii="Garamond" w:hAnsi="Garamond" w:cs="Lucida Sans Unicode"/>
          <w:kern w:val="2"/>
        </w:rPr>
        <w:t>“İhsandan daha yüce bir fazilet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97- </w:t>
      </w:r>
      <w:r>
        <w:rPr>
          <w:rFonts w:ascii="Garamond" w:hAnsi="Garamond" w:cs="Lucida Sans Unicode"/>
          <w:kern w:val="2"/>
        </w:rPr>
        <w:t>“Hiçbir zaman ihsanın sonuçları kınanmaz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98- </w:t>
      </w:r>
      <w:r>
        <w:rPr>
          <w:rFonts w:ascii="Garamond" w:hAnsi="Garamond" w:cs="Lucida Sans Unicode"/>
          <w:kern w:val="2"/>
        </w:rPr>
        <w:t>“Sadece kötülüğe ihsan ile mukabelede bulunan kimse mağfiret elde edebilir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99- </w:t>
      </w:r>
      <w:r>
        <w:rPr>
          <w:rFonts w:ascii="Garamond" w:hAnsi="Garamond" w:cs="Lucida Sans Unicode"/>
          <w:kern w:val="2"/>
        </w:rPr>
        <w:t>“İhsan sahiplerinin gö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tergesi, hayırlı insanların diliyle kendileri için ifade edilen şeyler, güzel işler ve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 bir sirettir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100- </w:t>
      </w:r>
      <w:r>
        <w:rPr>
          <w:rFonts w:ascii="Garamond" w:hAnsi="Garamond" w:cs="Lucida Sans Unicode"/>
          <w:kern w:val="2"/>
        </w:rPr>
        <w:t>“İnsanlar, ihsanda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lundukları şeylerin çocuklarıdırlar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49" w:name="_Toc518213202"/>
      <w:bookmarkStart w:id="450" w:name="_Toc95252931"/>
      <w:r>
        <w:t>223- İhtikar-Stokçuluk</w:t>
      </w:r>
      <w:bookmarkEnd w:id="449"/>
      <w:bookmarkEnd w:id="45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“Stokçuluk rezilliktir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“Stokçuluk mahrumiyete çağrıdır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“Stokçu, kendi nimeti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mahrumdur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“Stokçuluk kötülerin 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lakıdır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“Güçlü ol, stokçu olma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“Kendilerini stokçuluk etmek için zorluğa düşürmek c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hil insa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ların hasletindendir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51" w:name="_Toc518213203"/>
      <w:bookmarkStart w:id="452" w:name="_Toc95252932"/>
      <w:r>
        <w:t>224- İhtiras-Tutku</w:t>
      </w:r>
      <w:bookmarkEnd w:id="451"/>
      <w:bookmarkEnd w:id="45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“İhtiras zararlıdır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“İhtiras mihnettir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“İhtiras köleliktir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“İhtiras fakirliktir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“İhtiras zelil kılıcı ve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kınma yücelticidir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“İhtiras kötülüğün evv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“İhtiras hazır fakirliktir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“İhtiras hazır bir zillete düşürücüdür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“Zillet ihtiras ile birlikt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“İhtiras duyulan şeyler, insanı zelil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“İhtiras sürekli bir köl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“İhtiraslı insan ebedi olarak zelildir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“İhtiras emiri bile zelil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“İhtiraslı insan ebedi olarak zillet zincirine vurulmu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“İhtiras iki zilletten bir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“Zillet aşağılık ve mu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suzluk; ihtiras ve hırstadır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“İhtiras geri döndürüşü olmayan (helake) girdirici ve vefa etm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bir kefildir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“İhtiras ve tamahın aş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ğılığından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ihtiras her kötülüğün başı, horl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ğun tarlası, nefsi küçük düşürücü ve bedeni sıkıntıya 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şürücüdür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“İnsanların en fakiri iht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raslı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“En helak edici şey 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mahtır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“En zarar verici şey 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mahtır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“En çirkin ahlak tama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“En kötü şey tamahtır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“Tutkunun kökü tama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tır ve meyvesi ise kınanmadır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“Tamahı şiar edinen kimse nefsini helak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“Aklın en çok yere seri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diği yer ihtirasların alevlendiği yerdir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“İnsanlardan en büyük zillete düşen kimse ihtiraslı, haris ve şekke düşen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“Şüphesiz akıllı insan tamaha aldanmaz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“Tamaha itaat edersen seni yokluğa sürükler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“Hakimlerin afeti tama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“İnsanların boynu iht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raslar sebebiyle zillete düşer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“Tamah din için kötü bir arkadaştır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“İnsanın belası tamah ve arzusuna itaattedir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“Tamahın meyvesi mu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suzluktur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“Tamahın meyvesi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 ve ahiret zilletidir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“Tamah kötülüğün 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malidir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“İşlerin en hayırlısı 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mahtan münezzeh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“Güzel sakınmanın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şanesi, nefsi tamah zilletinden arındırma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“Tamahı ve ihtirası terk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İffet ve sakınmadan ayrılma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“Büyük insanların ho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luğu ihtiraslarındadır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Ömürlerin yok oluşu ise arzuların aldatıcıl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ğındadır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“Sakınmanın başı 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mahı terk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“Tamah merkeplerine binmek, büyük insanların boyn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nu vurur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“Yakinin bozulma seb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bi tamahtır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“Sakınmanın bozulma sebebi tamahtır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“Nefsin salahı tamahın azlığıdır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“Sakınmayla tamaha ka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şı savaşın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“Tamah ve arzuların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datıcılığı karşısında cahillerin akılları aldanır ve büyük insanl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akılları imtihan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“İhtirasın kölesi olan kimse ebedi olarak özgürlüğü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“Nefsine ihtiras şarabını içiren kimse nefsini aldatmıştır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“Dinin fesadı tamahtır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“Tamah zillet ile ark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daş kılınmıştır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“Az bir tamah bile bir çok sakınmayı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“Her tamahkar insan esirdir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“Tamaha esir düşen kimse nasıl sakınmaya sahip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“Çok tamah az sakı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manın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“Tamaha esir düşen, zi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lete düşer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“Tamahtan ayrılmayan kimse, sakınmayı kaybeder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“Tamahı çok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yere serilişi büyük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“Tamahı şiar edinen kimse ümitsizlik damla damla akar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“Yalancı ihtirasları anan kimseyi ihsan yalanlar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“Nesini tamahın aşağıl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ğından münezzeh kılmayan kimse şüphesiz nefsini zillete düşü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müştür ve ahirette de en zelil ve en hor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“Tamaha düşen kimse zelil olur ve sıkıntıya düşer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“Kötülüğün örtüsü 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mahtır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“Tamah arzunun güzel bir yardımcısıdır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“Dinin bulanıklığı 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mahtır ve salahı ise sakınmadır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“Aşağılık ihtiraslardan ve hoşnut olunmayan himme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lerden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lah’a sığınırız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“İnsanı kurtaran sakı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ma, insanı yok eden tamahtan daha hayı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68- </w:t>
      </w:r>
      <w:r>
        <w:rPr>
          <w:rFonts w:ascii="Garamond" w:hAnsi="Garamond" w:cs="Lucida Sans Unicode"/>
          <w:kern w:val="2"/>
        </w:rPr>
        <w:t>“İzzet veren sakınma, zelil düşüren tamahtan daha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69- </w:t>
      </w:r>
      <w:r>
        <w:rPr>
          <w:rFonts w:ascii="Garamond" w:hAnsi="Garamond" w:cs="Lucida Sans Unicode"/>
          <w:kern w:val="2"/>
        </w:rPr>
        <w:t>“Layık olmadığın şeye tamah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70- </w:t>
      </w:r>
      <w:r>
        <w:rPr>
          <w:rFonts w:ascii="Garamond" w:hAnsi="Garamond" w:cs="Lucida Sans Unicode"/>
          <w:kern w:val="2"/>
        </w:rPr>
        <w:t>“Tamah seni kendine köle etmesin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Allah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 hür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ratmıştır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71- </w:t>
      </w:r>
      <w:r>
        <w:rPr>
          <w:rFonts w:ascii="Garamond" w:hAnsi="Garamond" w:cs="Lucida Sans Unicode"/>
          <w:kern w:val="2"/>
        </w:rPr>
        <w:t>“Tamah seni kendisine köle etmesin ve tamahtan uzak 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72- </w:t>
      </w:r>
      <w:r>
        <w:rPr>
          <w:rFonts w:ascii="Garamond" w:hAnsi="Garamond" w:cs="Lucida Sans Unicode"/>
          <w:kern w:val="2"/>
        </w:rPr>
        <w:t>“Nefsini tamahın aldat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cılığına teslim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Hırsa çağıranlara icabet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bunlar sana mutsuzluk ve zillet kazand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rırlar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73- </w:t>
      </w:r>
      <w:r>
        <w:rPr>
          <w:rFonts w:ascii="Garamond" w:hAnsi="Garamond" w:cs="Lucida Sans Unicode"/>
          <w:kern w:val="2"/>
        </w:rPr>
        <w:t>“Her duyduğunu tamahlanan, sana ahmaklık ol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rak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74- </w:t>
      </w:r>
      <w:r>
        <w:rPr>
          <w:rFonts w:ascii="Garamond" w:hAnsi="Garamond" w:cs="Lucida Sans Unicode"/>
          <w:kern w:val="2"/>
        </w:rPr>
        <w:t>“Tamah gibi (etkin) hi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bir şey dini bozmaz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75- </w:t>
      </w:r>
      <w:r>
        <w:rPr>
          <w:rFonts w:ascii="Garamond" w:hAnsi="Garamond" w:cs="Lucida Sans Unicode"/>
          <w:kern w:val="2"/>
        </w:rPr>
        <w:t>“Tamah ve sakınma bir araya toplanmaz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76- </w:t>
      </w:r>
      <w:r>
        <w:rPr>
          <w:rFonts w:ascii="Garamond" w:hAnsi="Garamond" w:cs="Lucida Sans Unicode"/>
          <w:kern w:val="2"/>
        </w:rPr>
        <w:t>“Tamahkardan daha z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lil kimse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77- </w:t>
      </w:r>
      <w:r>
        <w:rPr>
          <w:rFonts w:ascii="Garamond" w:hAnsi="Garamond" w:cs="Lucida Sans Unicode"/>
          <w:kern w:val="2"/>
        </w:rPr>
        <w:t>“Tamahtan daha zelil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lıcı bir ahlak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78- </w:t>
      </w:r>
      <w:r>
        <w:rPr>
          <w:rFonts w:ascii="Garamond" w:hAnsi="Garamond" w:cs="Lucida Sans Unicode"/>
          <w:kern w:val="2"/>
        </w:rPr>
        <w:t>“Tamah olduğu takdi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 din salim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79- </w:t>
      </w:r>
      <w:r>
        <w:rPr>
          <w:rFonts w:ascii="Garamond" w:hAnsi="Garamond" w:cs="Lucida Sans Unicode"/>
          <w:kern w:val="2"/>
        </w:rPr>
        <w:t>“Tamahtan daha büyük bir zillet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80- </w:t>
      </w:r>
      <w:r>
        <w:rPr>
          <w:rFonts w:ascii="Garamond" w:hAnsi="Garamond" w:cs="Lucida Sans Unicode"/>
          <w:kern w:val="2"/>
        </w:rPr>
        <w:t>“Az bir tamah bile bir çok sakınmayı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81- </w:t>
      </w:r>
      <w:r>
        <w:rPr>
          <w:rFonts w:ascii="Garamond" w:hAnsi="Garamond" w:cs="Lucida Sans Unicode"/>
          <w:kern w:val="2"/>
        </w:rPr>
        <w:t>“Yetenden fazlası için nefsini tamaha düşürme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ki fazlayı istemekle tamah sana 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tün gelir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82- </w:t>
      </w:r>
      <w:r>
        <w:rPr>
          <w:rFonts w:ascii="Garamond" w:hAnsi="Garamond" w:cs="Lucida Sans Unicode"/>
          <w:kern w:val="2"/>
        </w:rPr>
        <w:t>“Tamah sakınmayı ve günah takvayı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83- </w:t>
      </w:r>
      <w:r>
        <w:rPr>
          <w:rFonts w:ascii="Garamond" w:hAnsi="Garamond" w:cs="Lucida Sans Unicode"/>
          <w:kern w:val="2"/>
        </w:rPr>
        <w:t>“Tamah ettiği müddetçe hür insan köledir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53" w:name="_Toc518213204"/>
      <w:bookmarkStart w:id="454" w:name="_Toc95252933"/>
      <w:r>
        <w:t>225- İhtiyaç-Hacet</w:t>
      </w:r>
      <w:bookmarkEnd w:id="453"/>
      <w:bookmarkEnd w:id="45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“İstediğine muhtaç ol ve onun esiri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“Şüphesiz insanların size olan ihtiyaçları Allah’ın sizlere olan bir nimetidir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Dolayısıyla bunu ganimet bilin ve usanm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Aksi takdirde ilahi azaba dön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şür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“Ölümden daha şiddetl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 ehli olmayandan ihtiyacını karş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lamasını istemektir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“Bir hacet için yanına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len Müslüman kardeşinin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cetini gidermeyen ve kendisini hayır e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li görmeyen kimseye ş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şarım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Tut ki ne ümit edilen bir sevap ve ne de sakınılan bir azap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Yine de siz ahlaki yüceliklerden yüz çevirir misiniz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“Hacetin ortadan kal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ması, onu ehlinden olmayandan istemekten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“Allah’ın nimetlerinin kendisine çoğaldığı kimseye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sanların iht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yacı da çoğalır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“Muhtaç olduğun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yanında hor düşersin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“Sana muhtaç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itaati de sana ihtiyacı olduğu kada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“Aşağılık insanlara mu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taç olan hor ve yardımsız bırakılmıştır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“Sana muhtaç olana ya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dım etmen farzdır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“Her ne kadar ısrar da etse muhtaç insanı ümitsiz kı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“İnsanların ihtiyaçlarını karşılamak sadece üç şeyle düz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lir: Büyümesi için küçük görmek, aşikar olması için gizlemek ve ta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lı olması için acele etmek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55" w:name="_Toc518213205"/>
      <w:bookmarkStart w:id="456" w:name="_Toc95252934"/>
      <w:r>
        <w:t>226- İkrar-İtiraf</w:t>
      </w:r>
      <w:bookmarkEnd w:id="455"/>
      <w:bookmarkEnd w:id="45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“İtiraf günahkarın şefaa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çisidir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“Nice günah itiraf edild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 takdirde insanı özür dilemekten mü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tağni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“Günahkarın şefaatçisi itirafı ve tövbesi ise özür dilem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“Günahını itiraf eden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yankar kimse ameliyle övünen itaatkar kimseden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“Günahını itiraf eden kimse mağfirete layıktır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“Rabbini tanıyıp gün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hını itiraf eden kimse ne kadar da 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yık bir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“İtiraf günahkar için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 bir şefaatçidir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“Günahı yok etmek için itiraftan daha iyi bir özür dileme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  <w:rPr>
          <w:bCs w:val="0"/>
        </w:rPr>
      </w:pPr>
      <w:bookmarkStart w:id="457" w:name="_Toc95252935"/>
      <w:r>
        <w:rPr>
          <w:bCs w:val="0"/>
        </w:rPr>
        <w:t>227- İktifa-Yetinme</w:t>
      </w:r>
      <w:bookmarkEnd w:id="45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“Yaşayan insan hiçbir şeyle 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tifa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“İnsanlar iki gruptur: Bir kısmı arar ve bulamaz ve diğeri bulur ama iktifa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“Dünyadan sana iktifa edecek kadar al ve seni isyana zorlayan fazlalığı bırak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İktifa edilen miktar hayat için yeterlidir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“Bulduğu az bir miktarla iktifa etmeyen kimse kendini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naat ziyn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tiyle süslememiştir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“Azla iktifa eden kimse, çoktan müstağni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58" w:name="_Toc518213206"/>
      <w:bookmarkStart w:id="459" w:name="_Toc95252936"/>
      <w:r>
        <w:t>228- İlahi Sınırlar</w:t>
      </w:r>
      <w:bookmarkEnd w:id="458"/>
      <w:bookmarkEnd w:id="45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“Siz mecburen birbirini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le yarışmak zorundasınız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ilahi sınırları ikame etmek ve iyiliği emretmek hususunda yarışın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“Münezzeh olan Allah’ın sınırlarını korursanız Allah da vadettiği fazlını sizlere ulaştı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makta acele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“Sadece Allah’ın sınırlar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 ikame edenler saadete erer ve sadece Allah’ın sınırlarını zayi edenler mutsuz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60" w:name="_Toc518213207"/>
      <w:bookmarkStart w:id="461" w:name="_Toc95252937"/>
      <w:r>
        <w:t>229- İlim</w:t>
      </w:r>
      <w:bookmarkEnd w:id="460"/>
      <w:bookmarkEnd w:id="46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“Fayda vermeyen ilim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ki etmeyen ilaç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“Alim ilmi sebebiyle, yaşlı kimse yaşı sebebiyle, ihsan sahibi ihsanıyla ve sultan saltanatı seb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biyle saygı gösterir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“İnsanlar ilim ve akıl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bebiyle birbirinden üstün olur; mallar ve soylar sebebiyle değil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“İlim, hilim muhtaçtır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“İlim, öfkeyi dindirmeye ihtiyaç duyar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“Her insanın ilim ve aklı onun değerini haber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“İlim yüceltir ve hikmet kemale eriştirir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“İlim hazinedir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“İlim delildir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“İlim seni kurtarır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halet ise seni helak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“İlim büyüklük ve ceh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let ise dalalettir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“İlim hayat ve iman ku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tuluştur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“İlim yüceltici ve ceh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let saptırıcıdır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“İlim sığınaktır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“İlim cehaleti öldürür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“İlim hasebin süsüdür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“İlim, hilmin kılavuz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“Anlayış, ilmin gösterg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“İlim en üstün şereftir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“Alimler, insanların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kimleridir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“İlim aklın meşalesidir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“İlim en hayırlı kılavu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“İlim en yüce sermay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“İlim en büyük hazin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“İlim hayat ve şifadır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“İlim afetlerden (kor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yan bir) perdedir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“İlim en üstün yüce ku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tuluştur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“İlim en üstün kazan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“İlim, hilmin merkeb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“İlim her hayrın kök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“İlim aklın gösterges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“İlim marifet aşısıdır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“İlim fikri güçlendirir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“İlim güzel bir kılavu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“İlim en üstün bir hid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“İlim ediplerin gezinti yeridir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“İlim, hilmin köküdür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“İlim en şerafetli hid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“İlim, cehaletin katilidir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“İlim anlayışa davet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“İlim sona ermez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“Alim ölü de olsa dir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“İlim son bulmayan b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yük bir hazinedir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“Alim kalbi ve düşünc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siyle bakar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Cahil insan ise gözü ve bak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şıyla bakar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“İlim, amel eden insan için kemaldir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“Alim kimse ilim ö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renmekten usanmayan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“İlim örtülü kalmayan bir güzellik ve cefa etmeyen bir akrabadır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“Alimler, gece ve gü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düz baki kaldıkça baki kalırlar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“İlim zenginlerin süsü ve fakirlerin zenginliğidir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“İlmini gizleyen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ilminde doğru yolu bulduğuna güv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“İlim hakka hidayet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“İlim aklın meşalesi ve faziletin çeşmesidir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“İlim cehaletin katili ve zekiliği kazandırandır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“İlimsiz amel sapıklıktır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“İlim, iki hayattan bir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“İlim yüce bir miras ve genel bir nimettir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“İlim iki ünsiyet edilen dosttan en üstünüdür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“İlim iki güzelliğin en üstünüdür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“Allah hakkındaki ilim iki ilimden en üstünüdür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“İlim insanı şaşkınlıktan kurtarır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“İlim aklın delilidir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len insan, akıl sahibidir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“İlim nefsi ihya eden, 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lı nurlandıran ve cehaleti öldürendir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“Alim ilimden doym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ve doymak nedir bilmeyen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“Alim cahili tanır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kendisi önceden cahildi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“İman ve ilim ikiz ka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deş ve ayrılmayan iki dosttur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“İlim (şerafetli) geçmişi olmayanın en üstün şerefidir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“İlim ihata edilmekten daha çoktur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her ili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den en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zelini alınız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68- </w:t>
      </w:r>
      <w:r>
        <w:rPr>
          <w:rFonts w:ascii="Garamond" w:hAnsi="Garamond" w:cs="Lucida Sans Unicode"/>
          <w:kern w:val="2"/>
        </w:rPr>
        <w:t>“İlim hakimdir ve mal ise mahkumdur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69- </w:t>
      </w:r>
      <w:r>
        <w:rPr>
          <w:rFonts w:ascii="Garamond" w:hAnsi="Garamond" w:cs="Lucida Sans Unicode"/>
          <w:kern w:val="2"/>
        </w:rPr>
        <w:t>“İlim seni Allah’ın e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rettiğine hidayet eder ve züht ise sana o yolu kolaylaştırır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70- </w:t>
      </w:r>
      <w:r>
        <w:rPr>
          <w:rFonts w:ascii="Garamond" w:hAnsi="Garamond" w:cs="Lucida Sans Unicode"/>
          <w:kern w:val="2"/>
        </w:rPr>
        <w:t>“Alim ve öğrenci seva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ta ortaktır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ikisi arasında olanda ise hayır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71- </w:t>
      </w:r>
      <w:r>
        <w:rPr>
          <w:rFonts w:ascii="Garamond" w:hAnsi="Garamond" w:cs="Lucida Sans Unicode"/>
          <w:kern w:val="2"/>
        </w:rPr>
        <w:t>“İlim maldan daha hayı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İlim seni korur, sen ise malı koru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72- </w:t>
      </w:r>
      <w:r>
        <w:rPr>
          <w:rFonts w:ascii="Garamond" w:hAnsi="Garamond" w:cs="Lucida Sans Unicode"/>
          <w:kern w:val="2"/>
        </w:rPr>
        <w:t>“İlim seni doğru yola ve amel ise seni nihayete ulaştırır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73- </w:t>
      </w:r>
      <w:r>
        <w:rPr>
          <w:rFonts w:ascii="Garamond" w:hAnsi="Garamond" w:cs="Lucida Sans Unicode"/>
          <w:kern w:val="2"/>
        </w:rPr>
        <w:t>“İlim ilk kılavuz ve mar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fet nihai sondur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74- </w:t>
      </w:r>
      <w:r>
        <w:rPr>
          <w:rFonts w:ascii="Garamond" w:hAnsi="Garamond" w:cs="Lucida Sans Unicode"/>
          <w:kern w:val="2"/>
        </w:rPr>
        <w:t>“İlmi olmaksızın ibadet eden kimse dönüp duran, ama yerinden ayrılmayan değirmen eşeği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75- </w:t>
      </w:r>
      <w:r>
        <w:rPr>
          <w:rFonts w:ascii="Garamond" w:hAnsi="Garamond" w:cs="Lucida Sans Unicode"/>
          <w:kern w:val="2"/>
        </w:rPr>
        <w:t>“İnsanlar üç kısımdır: Rabbani alim, kurtuluş yolunda ilim tahsil eden öğrenci ve her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sin/çobanın ardından giden, ilim nuruyla aydınlanmayan ve sağlam bir sütuna sığınmayan aşağılık ve ne idiği belirsiz kimse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76- </w:t>
      </w:r>
      <w:r>
        <w:rPr>
          <w:rFonts w:ascii="Garamond" w:hAnsi="Garamond" w:cs="Lucida Sans Unicode"/>
          <w:kern w:val="2"/>
        </w:rPr>
        <w:t>“İlim iki çeşittir: Fıtri ve duyulan ilim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Duyulan ilim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maksızın fikri ilim fayda vermez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77- </w:t>
      </w:r>
      <w:r>
        <w:rPr>
          <w:rFonts w:ascii="Garamond" w:hAnsi="Garamond" w:cs="Lucida Sans Unicode"/>
          <w:kern w:val="2"/>
        </w:rPr>
        <w:t>“Alimler ahlak açısından insanların en temizi, ihtiraslarda kök salma açısından en azıdırlar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78- </w:t>
      </w:r>
      <w:r>
        <w:rPr>
          <w:rFonts w:ascii="Garamond" w:hAnsi="Garamond" w:cs="Lucida Sans Unicode"/>
          <w:kern w:val="2"/>
        </w:rPr>
        <w:t>“Alim ölüler arasında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79- </w:t>
      </w:r>
      <w:r>
        <w:rPr>
          <w:rFonts w:ascii="Garamond" w:hAnsi="Garamond" w:cs="Lucida Sans Unicode"/>
          <w:kern w:val="2"/>
        </w:rPr>
        <w:t>“İlmi taleb edin ki ilm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niz artsın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80- </w:t>
      </w:r>
      <w:r>
        <w:rPr>
          <w:rFonts w:ascii="Garamond" w:hAnsi="Garamond" w:cs="Lucida Sans Unicode"/>
          <w:kern w:val="2"/>
        </w:rPr>
        <w:t>“İlim elde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eğer zengin isen seni süsler ve eğer fakir isen seni geçimini üs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81- </w:t>
      </w:r>
      <w:r>
        <w:rPr>
          <w:rFonts w:ascii="Garamond" w:hAnsi="Garamond" w:cs="Lucida Sans Unicode"/>
          <w:kern w:val="2"/>
        </w:rPr>
        <w:t>“İlim taleb edin ki do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ru yola erersiniz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82- </w:t>
      </w:r>
      <w:r>
        <w:rPr>
          <w:rFonts w:ascii="Garamond" w:hAnsi="Garamond" w:cs="Lucida Sans Unicode"/>
          <w:kern w:val="2"/>
        </w:rPr>
        <w:t>“İlim elde edin ki sizl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 hayat kazandırsın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83- </w:t>
      </w:r>
      <w:r>
        <w:rPr>
          <w:rFonts w:ascii="Garamond" w:hAnsi="Garamond" w:cs="Lucida Sans Unicode"/>
          <w:kern w:val="2"/>
        </w:rPr>
        <w:t>“Bulanıklıktan arındırı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mış berrak çeşmeden su alın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84- </w:t>
      </w:r>
      <w:r>
        <w:rPr>
          <w:rFonts w:ascii="Garamond" w:hAnsi="Garamond" w:cs="Lucida Sans Unicode"/>
          <w:kern w:val="2"/>
        </w:rPr>
        <w:t>“İlim taleb edin ki ili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le tanınasınız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İlimle amel edin ki ilim e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linden olasınız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85- </w:t>
      </w:r>
      <w:r>
        <w:rPr>
          <w:rFonts w:ascii="Garamond" w:hAnsi="Garamond" w:cs="Lucida Sans Unicode"/>
          <w:kern w:val="2"/>
        </w:rPr>
        <w:t>“Bilin ki öğrenmesini bilmeyen kimse haya etmemel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her insanın değeri bildiği şeyledir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86- </w:t>
      </w:r>
      <w:r>
        <w:rPr>
          <w:rFonts w:ascii="Garamond" w:hAnsi="Garamond" w:cs="Lucida Sans Unicode"/>
          <w:kern w:val="2"/>
        </w:rPr>
        <w:t>“Bilin ki insan kendis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bilmediği bir şey sorulunca “bi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miyorum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 demeyi çirkin görmemelidir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87- </w:t>
      </w:r>
      <w:r>
        <w:rPr>
          <w:rFonts w:ascii="Garamond" w:hAnsi="Garamond" w:cs="Lucida Sans Unicode"/>
          <w:kern w:val="2"/>
        </w:rPr>
        <w:t>“En üstün şeref ilimdir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88- </w:t>
      </w:r>
      <w:r>
        <w:rPr>
          <w:rFonts w:ascii="Garamond" w:hAnsi="Garamond" w:cs="Lucida Sans Unicode"/>
          <w:kern w:val="2"/>
        </w:rPr>
        <w:t>“peygamberlere insa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lardan en layık kimse onların getirdikleri şeyi en iyi bilenle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89- </w:t>
      </w:r>
      <w:r>
        <w:rPr>
          <w:rFonts w:ascii="Garamond" w:hAnsi="Garamond" w:cs="Lucida Sans Unicode"/>
          <w:kern w:val="2"/>
        </w:rPr>
        <w:t>“İnsanların en çok bil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 ilim tahsilinde ihtiraslı olanıdır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90- </w:t>
      </w:r>
      <w:r>
        <w:rPr>
          <w:rFonts w:ascii="Garamond" w:hAnsi="Garamond" w:cs="Lucida Sans Unicode"/>
          <w:kern w:val="2"/>
        </w:rPr>
        <w:t>“En düşük ilim dilde 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randır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(diğer organlara etki etmeye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91- </w:t>
      </w:r>
      <w:r>
        <w:rPr>
          <w:rFonts w:ascii="Garamond" w:hAnsi="Garamond" w:cs="Lucida Sans Unicode"/>
          <w:kern w:val="2"/>
        </w:rPr>
        <w:t>“İnsanlardan ölüm anı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en şiddetli pişman olanlar, amel etmeyen alimlerdir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92- </w:t>
      </w:r>
      <w:r>
        <w:rPr>
          <w:rFonts w:ascii="Garamond" w:hAnsi="Garamond" w:cs="Lucida Sans Unicode"/>
          <w:kern w:val="2"/>
        </w:rPr>
        <w:t>“İnsanlardan acınmaya en evla olanı, kendisine cahil gibi davranılan alim, kendisini aşağ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lık bürüyen yüce insan ve günahın kendisini kuşattığı iyi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93- </w:t>
      </w:r>
      <w:r>
        <w:rPr>
          <w:rFonts w:ascii="Garamond" w:hAnsi="Garamond" w:cs="Lucida Sans Unicode"/>
          <w:kern w:val="2"/>
        </w:rPr>
        <w:t>“Münezzeh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kullarından en çok nefret ettiği kimse kibirli alimdir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94- </w:t>
      </w:r>
      <w:r>
        <w:rPr>
          <w:rFonts w:ascii="Garamond" w:hAnsi="Garamond" w:cs="Lucida Sans Unicode"/>
          <w:kern w:val="2"/>
        </w:rPr>
        <w:t>“İnsanların günah aç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sından en büyüğü ifrata düşen alimlerdir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95- </w:t>
      </w:r>
      <w:r>
        <w:rPr>
          <w:rFonts w:ascii="Garamond" w:hAnsi="Garamond" w:cs="Lucida Sans Unicode"/>
          <w:kern w:val="2"/>
        </w:rPr>
        <w:t>“Münezzeh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kullarına minnet ettiği en üstün şey ilim, akıl, saltanat ve adalettir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96- </w:t>
      </w:r>
      <w:r>
        <w:rPr>
          <w:rFonts w:ascii="Garamond" w:hAnsi="Garamond" w:cs="Lucida Sans Unicode"/>
          <w:kern w:val="2"/>
        </w:rPr>
        <w:t>“Aklın, temizlenmesi h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susunda en yardımcı şey eğitim ve öğr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97- </w:t>
      </w:r>
      <w:r>
        <w:rPr>
          <w:rFonts w:ascii="Garamond" w:hAnsi="Garamond" w:cs="Lucida Sans Unicode"/>
          <w:kern w:val="2"/>
        </w:rPr>
        <w:t>“En üstün hazine özgür insanlara yapılan iyilik ve hayırlı insanl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öğrendiği ilimdir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98- </w:t>
      </w:r>
      <w:r>
        <w:rPr>
          <w:rFonts w:ascii="Garamond" w:hAnsi="Garamond" w:cs="Lucida Sans Unicode"/>
          <w:kern w:val="2"/>
        </w:rPr>
        <w:t>“En üstün stok kendisi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 amel edilen ilim ve minnet edilmeyen ihsandır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99- </w:t>
      </w:r>
      <w:r>
        <w:rPr>
          <w:rFonts w:ascii="Garamond" w:hAnsi="Garamond" w:cs="Lucida Sans Unicode"/>
          <w:kern w:val="2"/>
        </w:rPr>
        <w:t>“Sana en çok farz olan ilim, amel etmekle sorumlu old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ğun ili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100- </w:t>
      </w:r>
      <w:r>
        <w:rPr>
          <w:rFonts w:ascii="Garamond" w:hAnsi="Garamond" w:cs="Lucida Sans Unicode"/>
          <w:kern w:val="2"/>
        </w:rPr>
        <w:t xml:space="preserve">“Sana en evla olan ilim sadece amelin kendisiyle kabul gördüğü 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101- </w:t>
      </w:r>
      <w:r>
        <w:rPr>
          <w:rFonts w:ascii="Garamond" w:hAnsi="Garamond" w:cs="Lucida Sans Unicode"/>
          <w:kern w:val="2"/>
        </w:rPr>
        <w:t>“Sana en gerekli ilim, dinin salahına kılavuzluk eden ve sana dininin fesadını gösteren ilimdir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102- </w:t>
      </w:r>
      <w:r>
        <w:rPr>
          <w:rFonts w:ascii="Garamond" w:hAnsi="Garamond" w:cs="Lucida Sans Unicode"/>
          <w:kern w:val="2"/>
        </w:rPr>
        <w:t>“Akıbet açısından en çok övülen ilim dünyada amelini arttıran ve kıyamet gününde seni Allah’a yaklaştıran ilimdir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103- </w:t>
      </w:r>
      <w:r>
        <w:rPr>
          <w:rFonts w:ascii="Garamond" w:hAnsi="Garamond" w:cs="Lucida Sans Unicode"/>
          <w:kern w:val="2"/>
        </w:rPr>
        <w:t>“Şüphesiz ilmin ravileri çoktur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Ama riayet edenleri a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104- </w:t>
      </w:r>
      <w:r>
        <w:rPr>
          <w:rFonts w:ascii="Garamond" w:hAnsi="Garamond" w:cs="Lucida Sans Unicode"/>
          <w:kern w:val="2"/>
        </w:rPr>
        <w:t>“Şüphesiz peygamberl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 (a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s) insanlardan en evla olanı onların getirdikleriyle en çok amel edenleridir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105- </w:t>
      </w:r>
      <w:r>
        <w:rPr>
          <w:rFonts w:ascii="Garamond" w:hAnsi="Garamond" w:cs="Lucida Sans Unicode"/>
          <w:kern w:val="2"/>
        </w:rPr>
        <w:t>“Şüphesiz alınan hiçbir şey ateşi azaltmaz, ama ateşin sönmesi bir odun bulmaman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bebiyledir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Din de işte böyledir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Dini öğrenmek dini ortadan ka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dırmaz, lakin ilmi yüklenenlerin cimriliği ilmin yokluğuna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106- </w:t>
      </w:r>
      <w:r>
        <w:rPr>
          <w:rFonts w:ascii="Garamond" w:hAnsi="Garamond" w:cs="Lucida Sans Unicode"/>
          <w:kern w:val="2"/>
        </w:rPr>
        <w:t>“Şüphesiz münezzeh olan Allah malı sevdiğine ve sevmediğine bağışlar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Ama ilmi sadece sevdiğine bağışlar”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107- </w:t>
      </w:r>
      <w:r>
        <w:rPr>
          <w:rFonts w:ascii="Garamond" w:hAnsi="Garamond" w:cs="Lucida Sans Unicode"/>
          <w:kern w:val="2"/>
        </w:rPr>
        <w:t>“Şüphesiz ilim hidayet eder, irşad eder ve kurtarır ve şüphesiz cehalet ise yoldan çık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rır, saptırır ve helak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108- </w:t>
      </w:r>
      <w:r>
        <w:rPr>
          <w:rFonts w:ascii="Garamond" w:hAnsi="Garamond" w:cs="Lucida Sans Unicode"/>
          <w:kern w:val="2"/>
        </w:rPr>
        <w:t>“Şüphesiz sen aklınla ölçülürsün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aklını ilimle tezkiye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109- </w:t>
      </w:r>
      <w:r>
        <w:rPr>
          <w:rFonts w:ascii="Garamond" w:hAnsi="Garamond" w:cs="Lucida Sans Unicode"/>
          <w:kern w:val="2"/>
        </w:rPr>
        <w:t>“Şüphesiz insanlar alim veya öğrencidir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Onların dışınd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kiler havada şaşkınca dolaşan sineklerdir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(veya sivrisinekle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dir)”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110- </w:t>
      </w:r>
      <w:r>
        <w:rPr>
          <w:rFonts w:ascii="Garamond" w:hAnsi="Garamond" w:cs="Lucida Sans Unicode"/>
          <w:kern w:val="2"/>
        </w:rPr>
        <w:t>“Şüphesiz alim kimse; ilminin kendisini sakınmaya, ta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vaya, fani dünyadan yüz çevirmeye ve yüce cennete ba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lanmaya davet ettiği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111- </w:t>
      </w:r>
      <w:r>
        <w:rPr>
          <w:rFonts w:ascii="Garamond" w:hAnsi="Garamond" w:cs="Lucida Sans Unicode"/>
          <w:kern w:val="2"/>
        </w:rPr>
        <w:t>“İnsanların afeti güna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kar alimdir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112- </w:t>
      </w:r>
      <w:r>
        <w:rPr>
          <w:rFonts w:ascii="Garamond" w:hAnsi="Garamond" w:cs="Lucida Sans Unicode"/>
          <w:kern w:val="2"/>
        </w:rPr>
        <w:t>“Bir alimi gördüğünde ona hizmetçi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113- </w:t>
      </w:r>
      <w:r>
        <w:rPr>
          <w:rFonts w:ascii="Garamond" w:hAnsi="Garamond" w:cs="Lucida Sans Unicode"/>
          <w:kern w:val="2"/>
        </w:rPr>
        <w:t>“Allah bir kulu rezil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 istediğinde ondan ilmi esirger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114- </w:t>
      </w:r>
      <w:r>
        <w:rPr>
          <w:rFonts w:ascii="Garamond" w:hAnsi="Garamond" w:cs="Lucida Sans Unicode"/>
          <w:kern w:val="2"/>
        </w:rPr>
        <w:t>“Cahil olduğunda ö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ren ve bilmediğin şeyden sorulunca, “Allah ve resulü daha iyi bilir” de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115- </w:t>
      </w:r>
      <w:r>
        <w:rPr>
          <w:rFonts w:ascii="Garamond" w:hAnsi="Garamond" w:cs="Lucida Sans Unicode"/>
          <w:kern w:val="2"/>
        </w:rPr>
        <w:t>“İlmi işittiğinde baş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nın üstünde sıkıca durun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(ciddiyetle öğrenin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 İlmi şakayla karıştı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kalpler bunu dışarı atar, kabullenmez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116- </w:t>
      </w:r>
      <w:r>
        <w:rPr>
          <w:rFonts w:ascii="Garamond" w:hAnsi="Garamond" w:cs="Lucida Sans Unicode"/>
          <w:kern w:val="2"/>
        </w:rPr>
        <w:t>“Bir insanın ilmi artı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ca edebi de artar ve Rabbinden ha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yeti ikiye katlanır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117- </w:t>
      </w:r>
      <w:r>
        <w:rPr>
          <w:rFonts w:ascii="Garamond" w:hAnsi="Garamond" w:cs="Lucida Sans Unicode"/>
          <w:kern w:val="2"/>
        </w:rPr>
        <w:t>“İlimle hikmet tanınır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118- </w:t>
      </w:r>
      <w:r>
        <w:rPr>
          <w:rFonts w:ascii="Garamond" w:hAnsi="Garamond" w:cs="Lucida Sans Unicode"/>
          <w:kern w:val="2"/>
        </w:rPr>
        <w:t>“Öğrenmekle ilme nail olunur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119- </w:t>
      </w:r>
      <w:r>
        <w:rPr>
          <w:rFonts w:ascii="Garamond" w:hAnsi="Garamond" w:cs="Lucida Sans Unicode"/>
          <w:kern w:val="2"/>
        </w:rPr>
        <w:t>“İlimle hayat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120- </w:t>
      </w:r>
      <w:r>
        <w:rPr>
          <w:rFonts w:ascii="Garamond" w:hAnsi="Garamond" w:cs="Lucida Sans Unicode"/>
          <w:kern w:val="2"/>
        </w:rPr>
        <w:t>“İlimle eğrilikler düz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121- </w:t>
      </w:r>
      <w:r>
        <w:rPr>
          <w:rFonts w:ascii="Garamond" w:hAnsi="Garamond" w:cs="Lucida Sans Unicode"/>
          <w:kern w:val="2"/>
        </w:rPr>
        <w:t>“İlmi bağışlamak, ilmin zekatıdır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122- </w:t>
      </w:r>
      <w:r>
        <w:rPr>
          <w:rFonts w:ascii="Garamond" w:hAnsi="Garamond" w:cs="Lucida Sans Unicode"/>
          <w:kern w:val="2"/>
        </w:rPr>
        <w:t>“İlimle hilim dereces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ulaşır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123- </w:t>
      </w:r>
      <w:r>
        <w:rPr>
          <w:rFonts w:ascii="Garamond" w:hAnsi="Garamond" w:cs="Lucida Sans Unicode"/>
          <w:kern w:val="2"/>
        </w:rPr>
        <w:t>“İlim öğrenip sakınan, (ölümün) ansızın gelip çatması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korkan ve kendisini hazırlayan, kendisinden bir şey sorulunca açıklayan, bir şey s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rulmayınca susan, sözü doğru, suskunluğu ise cevap vermekten aciz kaldığı için olmayan alim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 ne güze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dir! Ne güzeldir!”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124- </w:t>
      </w:r>
      <w:r>
        <w:rPr>
          <w:rFonts w:ascii="Garamond" w:hAnsi="Garamond" w:cs="Lucida Sans Unicode"/>
          <w:kern w:val="2"/>
        </w:rPr>
        <w:t>“Öğren ki bilesin ve saygı göster ki saygın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125- </w:t>
      </w:r>
      <w:r>
        <w:rPr>
          <w:rFonts w:ascii="Garamond" w:hAnsi="Garamond" w:cs="Lucida Sans Unicode"/>
          <w:kern w:val="2"/>
        </w:rPr>
        <w:t>“İlmi öğrenin ki, ilimle tanınasınız ve ilimle amel edin ki ehli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olasınız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126- </w:t>
      </w:r>
      <w:r>
        <w:rPr>
          <w:rFonts w:ascii="Garamond" w:hAnsi="Garamond" w:cs="Lucida Sans Unicode"/>
          <w:kern w:val="2"/>
        </w:rPr>
        <w:t>“Kendisinden ilim ö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rendiğiniz ve öğrettiğiniz kimseye karşı mütevazi olunuz, müteke</w:t>
      </w:r>
      <w:r>
        <w:rPr>
          <w:rFonts w:ascii="Garamond" w:hAnsi="Garamond" w:cs="Lucida Sans Unicode"/>
          <w:kern w:val="2"/>
        </w:rPr>
        <w:t>b</w:t>
      </w:r>
      <w:r>
        <w:rPr>
          <w:rFonts w:ascii="Garamond" w:hAnsi="Garamond" w:cs="Lucida Sans Unicode"/>
          <w:kern w:val="2"/>
        </w:rPr>
        <w:t>bir alimlerden olmayınız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Aksi takdirde cehaletiniz ilmin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ze denk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127- </w:t>
      </w:r>
      <w:r>
        <w:rPr>
          <w:rFonts w:ascii="Garamond" w:hAnsi="Garamond" w:cs="Lucida Sans Unicode"/>
          <w:kern w:val="2"/>
        </w:rPr>
        <w:t>“İlim öğren, şüphesiz eğer zengin isen ilim seni süsler ve eğer fakir isen ilim geçimini temin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128- </w:t>
      </w:r>
      <w:r>
        <w:rPr>
          <w:rFonts w:ascii="Garamond" w:hAnsi="Garamond" w:cs="Lucida Sans Unicode"/>
          <w:kern w:val="2"/>
        </w:rPr>
        <w:t>“İlim öğrenin ve ilim ile birlikte sükunet ve hilmi ö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renin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ilim müminin arkadaşı ve hilim yardımcısıdır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129- </w:t>
      </w:r>
      <w:r>
        <w:rPr>
          <w:rFonts w:ascii="Garamond" w:hAnsi="Garamond" w:cs="Lucida Sans Unicode"/>
          <w:kern w:val="2"/>
        </w:rPr>
        <w:t>“İlmi bilenden öğrenin ve ilmini cahil olana öğret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Böyle yaparsan bilmediğini öğrenmiş olur ve bildiğinden istifade etmiş olursun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130- </w:t>
      </w:r>
      <w:r>
        <w:rPr>
          <w:rFonts w:ascii="Garamond" w:hAnsi="Garamond" w:cs="Lucida Sans Unicode"/>
          <w:kern w:val="2"/>
        </w:rPr>
        <w:t>“İlmin meyvesi ibade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131- </w:t>
      </w:r>
      <w:r>
        <w:rPr>
          <w:rFonts w:ascii="Garamond" w:hAnsi="Garamond" w:cs="Lucida Sans Unicode"/>
          <w:kern w:val="2"/>
        </w:rPr>
        <w:t>“İlmin meyvesi ilimle amel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132- </w:t>
      </w:r>
      <w:r>
        <w:rPr>
          <w:rFonts w:ascii="Garamond" w:hAnsi="Garamond" w:cs="Lucida Sans Unicode"/>
          <w:kern w:val="2"/>
        </w:rPr>
        <w:t>“İlmin meyvesi (ebedi) hayat için amel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133- </w:t>
      </w:r>
      <w:r>
        <w:rPr>
          <w:rFonts w:ascii="Garamond" w:hAnsi="Garamond" w:cs="Lucida Sans Unicode"/>
          <w:kern w:val="2"/>
        </w:rPr>
        <w:t>“İlmin şerefi kurtarır ve baki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134- </w:t>
      </w:r>
      <w:r>
        <w:rPr>
          <w:rFonts w:ascii="Garamond" w:hAnsi="Garamond" w:cs="Lucida Sans Unicode"/>
          <w:kern w:val="2"/>
        </w:rPr>
        <w:t>“İlmin güzelliği, yayı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ması, meyvesi amel edilmesi ve korunması e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line bırakılmasıdır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135- </w:t>
      </w:r>
      <w:r>
        <w:rPr>
          <w:rFonts w:ascii="Garamond" w:hAnsi="Garamond" w:cs="Lucida Sans Unicode"/>
          <w:kern w:val="2"/>
        </w:rPr>
        <w:t>“Alimlerle oturun ki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siret sahibi olasınız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136- </w:t>
      </w:r>
      <w:r>
        <w:rPr>
          <w:rFonts w:ascii="Garamond" w:hAnsi="Garamond" w:cs="Lucida Sans Unicode"/>
          <w:kern w:val="2"/>
        </w:rPr>
        <w:t>“İlim sevgisi, hilim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zelliği ve doğru yoldan ayrılmamak akıl ve zeka sahipl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rinin fazile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137- </w:t>
      </w:r>
      <w:r>
        <w:rPr>
          <w:rFonts w:ascii="Garamond" w:hAnsi="Garamond" w:cs="Lucida Sans Unicode"/>
          <w:kern w:val="2"/>
        </w:rPr>
        <w:t>“İnsanın soy güzelliği ilmi ve güzelliği ise aklıdır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138- </w:t>
      </w:r>
      <w:r>
        <w:rPr>
          <w:rFonts w:ascii="Garamond" w:hAnsi="Garamond" w:cs="Lucida Sans Unicode"/>
          <w:kern w:val="2"/>
        </w:rPr>
        <w:t>“En hayırlı ilim faydalı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139- </w:t>
      </w:r>
      <w:r>
        <w:rPr>
          <w:rFonts w:ascii="Garamond" w:hAnsi="Garamond" w:cs="Lucida Sans Unicode"/>
          <w:kern w:val="2"/>
        </w:rPr>
        <w:t>“En hayırlı ilim seni ı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lah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140- </w:t>
      </w:r>
      <w:r>
        <w:rPr>
          <w:rFonts w:ascii="Garamond" w:hAnsi="Garamond" w:cs="Lucida Sans Unicode"/>
          <w:kern w:val="2"/>
        </w:rPr>
        <w:t>“En hayırlı ilim amel ile birlikte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141- </w:t>
      </w:r>
      <w:r>
        <w:rPr>
          <w:rFonts w:ascii="Garamond" w:hAnsi="Garamond" w:cs="Lucida Sans Unicode"/>
          <w:kern w:val="2"/>
        </w:rPr>
        <w:t>“En hayırlı ilim,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siyle yolunu ıslah ettiğin ilimdir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En kötü ilim ise kendisiyle ahiretini bozduğun ilimdir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142- </w:t>
      </w:r>
      <w:r>
        <w:rPr>
          <w:rFonts w:ascii="Garamond" w:hAnsi="Garamond" w:cs="Lucida Sans Unicode"/>
          <w:kern w:val="2"/>
        </w:rPr>
        <w:t>“Beş şey beş kimseden çirkin görülür: Alimlerden çok günah, hikmet sahiplerinden iht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ras, zenginlerden cimrilik, kadı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larda hayasızlık ve yaşlıla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da zina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143- </w:t>
      </w:r>
      <w:r>
        <w:rPr>
          <w:rFonts w:ascii="Garamond" w:hAnsi="Garamond" w:cs="Lucida Sans Unicode"/>
          <w:kern w:val="2"/>
        </w:rPr>
        <w:t>“Her ilmin en güzelini alınız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bal arısı her ç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çekten en güzelini yer ve ondan iki nefis cevher doyar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Onlardan biri insanlar için şifadır ve ikinc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 ise kendisiyle aydınlık elde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(yani bal ve mum)”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144- </w:t>
      </w:r>
      <w:r>
        <w:rPr>
          <w:rFonts w:ascii="Garamond" w:hAnsi="Garamond" w:cs="Lucida Sans Unicode"/>
          <w:kern w:val="2"/>
        </w:rPr>
        <w:t>“Faziletlerin başı ili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145- </w:t>
      </w:r>
      <w:r>
        <w:rPr>
          <w:rFonts w:ascii="Garamond" w:hAnsi="Garamond" w:cs="Lucida Sans Unicode"/>
          <w:kern w:val="2"/>
        </w:rPr>
        <w:t>“İlmin başı ahlakın ar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sını ayırmak, güzel ahlakı açığa çıkarmak ve kınanmış ahlakı s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küp atmaktır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146- </w:t>
      </w:r>
      <w:r>
        <w:rPr>
          <w:rFonts w:ascii="Garamond" w:hAnsi="Garamond" w:cs="Lucida Sans Unicode"/>
          <w:kern w:val="2"/>
        </w:rPr>
        <w:t>“Nice alimi ilmi katle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147- </w:t>
      </w:r>
      <w:r>
        <w:rPr>
          <w:rFonts w:ascii="Garamond" w:hAnsi="Garamond" w:cs="Lucida Sans Unicode"/>
          <w:kern w:val="2"/>
        </w:rPr>
        <w:t>“Nice ilim seni sapıkl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ğa sürükler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148- </w:t>
      </w:r>
      <w:r>
        <w:rPr>
          <w:rFonts w:ascii="Garamond" w:hAnsi="Garamond" w:cs="Lucida Sans Unicode"/>
          <w:kern w:val="2"/>
        </w:rPr>
        <w:t>“Nice ilim iddia eden kimse, ilim ehli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149- </w:t>
      </w:r>
      <w:r>
        <w:rPr>
          <w:rFonts w:ascii="Garamond" w:hAnsi="Garamond" w:cs="Lucida Sans Unicode"/>
          <w:kern w:val="2"/>
        </w:rPr>
        <w:t>“Nice alim ilminden faydalanmaz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150- </w:t>
      </w:r>
      <w:r>
        <w:rPr>
          <w:rFonts w:ascii="Garamond" w:hAnsi="Garamond" w:cs="Lucida Sans Unicode"/>
          <w:kern w:val="2"/>
        </w:rPr>
        <w:t>“Cehaleti ilimle geri ç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151- </w:t>
      </w:r>
      <w:r>
        <w:rPr>
          <w:rFonts w:ascii="Garamond" w:hAnsi="Garamond" w:cs="Lucida Sans Unicode"/>
          <w:kern w:val="2"/>
        </w:rPr>
        <w:t>“Alimin rütbesi en y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ce rütbedir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152- </w:t>
      </w:r>
      <w:r>
        <w:rPr>
          <w:rFonts w:ascii="Garamond" w:hAnsi="Garamond" w:cs="Lucida Sans Unicode"/>
          <w:kern w:val="2"/>
        </w:rPr>
        <w:t>“İlmin zekatı, ilmi ya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153- </w:t>
      </w:r>
      <w:r>
        <w:rPr>
          <w:rFonts w:ascii="Garamond" w:hAnsi="Garamond" w:cs="Lucida Sans Unicode"/>
          <w:kern w:val="2"/>
        </w:rPr>
        <w:t>“Alimin sürçmesi ale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leri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154- </w:t>
      </w:r>
      <w:r>
        <w:rPr>
          <w:rFonts w:ascii="Garamond" w:hAnsi="Garamond" w:cs="Lucida Sans Unicode"/>
          <w:kern w:val="2"/>
        </w:rPr>
        <w:t>“Alimin sürçmesi gem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nin kırılması gibidir ki kendisi batar ve başkalarını da kendisiyle birlikte batırır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155- </w:t>
      </w:r>
      <w:r>
        <w:rPr>
          <w:rFonts w:ascii="Garamond" w:hAnsi="Garamond" w:cs="Lucida Sans Unicode"/>
          <w:kern w:val="2"/>
        </w:rPr>
        <w:t>“Alimin sürçmesi b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yük bir günahtır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156- </w:t>
      </w:r>
      <w:r>
        <w:rPr>
          <w:rFonts w:ascii="Garamond" w:hAnsi="Garamond" w:cs="Lucida Sans Unicode"/>
          <w:kern w:val="2"/>
        </w:rPr>
        <w:t>“İlim haşyet sebebidir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157- </w:t>
      </w:r>
      <w:r>
        <w:rPr>
          <w:rFonts w:ascii="Garamond" w:hAnsi="Garamond" w:cs="Lucida Sans Unicode"/>
          <w:kern w:val="2"/>
        </w:rPr>
        <w:t>“En kötü ilim, kendisi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 doğru yolunu bozduğun ilimdir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158- </w:t>
      </w:r>
      <w:r>
        <w:rPr>
          <w:rFonts w:ascii="Garamond" w:hAnsi="Garamond" w:cs="Lucida Sans Unicode"/>
          <w:kern w:val="2"/>
        </w:rPr>
        <w:t>“İki şeyin nihayetine erişilmez: İlim ve akıl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159- </w:t>
      </w:r>
      <w:r>
        <w:rPr>
          <w:rFonts w:ascii="Garamond" w:hAnsi="Garamond" w:cs="Lucida Sans Unicode"/>
          <w:kern w:val="2"/>
        </w:rPr>
        <w:t>“İlmin çirkinliği yersiz iddiada bulunmaktır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160- </w:t>
      </w:r>
      <w:r>
        <w:rPr>
          <w:rFonts w:ascii="Garamond" w:hAnsi="Garamond" w:cs="Lucida Sans Unicode"/>
          <w:kern w:val="2"/>
        </w:rPr>
        <w:t>“Cehalete karşı ilimle savaşın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161- </w:t>
      </w:r>
      <w:r>
        <w:rPr>
          <w:rFonts w:ascii="Garamond" w:hAnsi="Garamond" w:cs="Lucida Sans Unicode"/>
          <w:kern w:val="2"/>
        </w:rPr>
        <w:t>“İlim öğren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ilim yüce bir mirastır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162- </w:t>
      </w:r>
      <w:r>
        <w:rPr>
          <w:rFonts w:ascii="Garamond" w:hAnsi="Garamond" w:cs="Lucida Sans Unicode"/>
          <w:kern w:val="2"/>
        </w:rPr>
        <w:t>“İlim öğrenen kimseye nefsini ilim öğrenmeye zorlam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sı, ilim öğrenmekten usanmaması ve öğrendiği şeyi çok görmemesi bir haktır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163- </w:t>
      </w:r>
      <w:r>
        <w:rPr>
          <w:rFonts w:ascii="Garamond" w:hAnsi="Garamond" w:cs="Lucida Sans Unicode"/>
          <w:kern w:val="2"/>
        </w:rPr>
        <w:t>“Alim olan kimsenin bilmediği şeyi öğrenmesi ve bi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diği şeyi insanlara öğretmesi gerekir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164- </w:t>
      </w:r>
      <w:r>
        <w:rPr>
          <w:rFonts w:ascii="Garamond" w:hAnsi="Garamond" w:cs="Lucida Sans Unicode"/>
          <w:kern w:val="2"/>
        </w:rPr>
        <w:t>“Münafığın ilmi dili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165- </w:t>
      </w:r>
      <w:r>
        <w:rPr>
          <w:rFonts w:ascii="Garamond" w:hAnsi="Garamond" w:cs="Lucida Sans Unicode"/>
          <w:kern w:val="2"/>
        </w:rPr>
        <w:t>“Seni ıslah etmeyen ilim sapıklık ve sana fayda ve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meyen mal günahtır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166- </w:t>
      </w:r>
      <w:r>
        <w:rPr>
          <w:rFonts w:ascii="Garamond" w:hAnsi="Garamond" w:cs="Lucida Sans Unicode"/>
          <w:kern w:val="2"/>
        </w:rPr>
        <w:t>“Düşmanlık eden alim yardım eden cahilden daha hayı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167- </w:t>
      </w:r>
      <w:r>
        <w:rPr>
          <w:rFonts w:ascii="Garamond" w:hAnsi="Garamond" w:cs="Lucida Sans Unicode"/>
          <w:kern w:val="2"/>
        </w:rPr>
        <w:t>“Faziletlerin nihayeti ilimdir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168- </w:t>
      </w:r>
      <w:r>
        <w:rPr>
          <w:rFonts w:ascii="Garamond" w:hAnsi="Garamond" w:cs="Lucida Sans Unicode"/>
          <w:kern w:val="2"/>
        </w:rPr>
        <w:t>“Akıllı insanın zengi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liği ilmiyledir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169- </w:t>
      </w:r>
      <w:r>
        <w:rPr>
          <w:rFonts w:ascii="Garamond" w:hAnsi="Garamond" w:cs="Lucida Sans Unicode"/>
          <w:kern w:val="2"/>
        </w:rPr>
        <w:t>“Her insanın değeri bi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diği şey iledir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170- </w:t>
      </w:r>
      <w:r>
        <w:rPr>
          <w:rFonts w:ascii="Garamond" w:hAnsi="Garamond" w:cs="Lucida Sans Unicode"/>
          <w:kern w:val="2"/>
        </w:rPr>
        <w:t>“Bilmiyorum” sözü 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minin yarısıdır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171- </w:t>
      </w:r>
      <w:r>
        <w:rPr>
          <w:rFonts w:ascii="Garamond" w:hAnsi="Garamond" w:cs="Lucida Sans Unicode"/>
          <w:kern w:val="2"/>
        </w:rPr>
        <w:t>“İlim bahane arayanl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özrünü kesip atmıştır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172- </w:t>
      </w:r>
      <w:r>
        <w:rPr>
          <w:rFonts w:ascii="Garamond" w:hAnsi="Garamond" w:cs="Lucida Sans Unicode"/>
          <w:kern w:val="2"/>
        </w:rPr>
        <w:t>“D</w:t>
      </w:r>
      <w:r>
        <w:rPr>
          <w:rFonts w:ascii="Garamond" w:hAnsi="Garamond"/>
        </w:rPr>
        <w:t>ünyanın kıvamı, dört şeyle ayakta durur: İlmiyle amel eden alim, öğrenmekten çeki</w:t>
      </w:r>
      <w:r>
        <w:rPr>
          <w:rFonts w:ascii="Garamond" w:hAnsi="Garamond"/>
        </w:rPr>
        <w:t>n</w:t>
      </w:r>
      <w:r>
        <w:rPr>
          <w:rFonts w:ascii="Garamond" w:hAnsi="Garamond"/>
        </w:rPr>
        <w:t>meyen cahil, iyilik ve ihsan etmekte cimrilik etmeyen c</w:t>
      </w:r>
      <w:r>
        <w:rPr>
          <w:rFonts w:ascii="Garamond" w:hAnsi="Garamond"/>
        </w:rPr>
        <w:t>ö</w:t>
      </w:r>
      <w:r>
        <w:rPr>
          <w:rFonts w:ascii="Garamond" w:hAnsi="Garamond"/>
        </w:rPr>
        <w:t>mert, ahiretini dünyası için satmayan fakir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Alim ilmini zayi ederse, c</w:t>
      </w:r>
      <w:r>
        <w:rPr>
          <w:rFonts w:ascii="Garamond" w:hAnsi="Garamond"/>
        </w:rPr>
        <w:t>a</w:t>
      </w:r>
      <w:r>
        <w:rPr>
          <w:rFonts w:ascii="Garamond" w:hAnsi="Garamond"/>
        </w:rPr>
        <w:t>hil de öğrenmekten kaçınır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Zengin iyilik yapmada cimri da</w:t>
      </w:r>
      <w:r>
        <w:rPr>
          <w:rFonts w:ascii="Garamond" w:hAnsi="Garamond"/>
        </w:rPr>
        <w:t>v</w:t>
      </w:r>
      <w:r>
        <w:rPr>
          <w:rFonts w:ascii="Garamond" w:hAnsi="Garamond"/>
        </w:rPr>
        <w:t>ranırsa, fakir de ahiretini dünyasına satar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173- </w:t>
      </w:r>
      <w:r>
        <w:rPr>
          <w:rFonts w:ascii="Garamond" w:hAnsi="Garamond" w:cs="Lucida Sans Unicode"/>
          <w:kern w:val="2"/>
        </w:rPr>
        <w:t>“Her şey az bulununca değerlenir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Ama ilim çok old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ğunda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ğer kazanır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174- </w:t>
      </w:r>
      <w:r>
        <w:rPr>
          <w:rFonts w:ascii="Garamond" w:hAnsi="Garamond" w:cs="Lucida Sans Unicode"/>
          <w:kern w:val="2"/>
        </w:rPr>
        <w:t>“Allah’tan başka her alim öğrencidir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175- </w:t>
      </w:r>
      <w:r>
        <w:rPr>
          <w:rFonts w:ascii="Garamond" w:hAnsi="Garamond" w:cs="Lucida Sans Unicode"/>
          <w:kern w:val="2"/>
        </w:rPr>
        <w:t>“İlim dışında her şey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fak etmekle azalır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176- </w:t>
      </w:r>
      <w:r>
        <w:rPr>
          <w:rFonts w:ascii="Garamond" w:hAnsi="Garamond" w:cs="Lucida Sans Unicode"/>
          <w:kern w:val="2"/>
        </w:rPr>
        <w:t>“Her tabak içine konan şeyle daralır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Ama ilim kabı (içini do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durdukça) genişler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177- </w:t>
      </w:r>
      <w:r>
        <w:rPr>
          <w:rFonts w:ascii="Garamond" w:hAnsi="Garamond" w:cs="Lucida Sans Unicode"/>
          <w:kern w:val="2"/>
        </w:rPr>
        <w:t>“Nice alim günahka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 ve nice abid insan cahildir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günahkar olan alimlerden ve cahil olan abidlerden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178- </w:t>
      </w:r>
      <w:r>
        <w:rPr>
          <w:rFonts w:ascii="Garamond" w:hAnsi="Garamond" w:cs="Lucida Sans Unicode"/>
          <w:kern w:val="2"/>
        </w:rPr>
        <w:t>“Yücelmek için ilim 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179- </w:t>
      </w:r>
      <w:r>
        <w:rPr>
          <w:rFonts w:ascii="Garamond" w:hAnsi="Garamond" w:cs="Lucida Sans Unicode"/>
          <w:kern w:val="2"/>
        </w:rPr>
        <w:t>“İlminin ameline aykırı olması alim insana cehalet olarak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180- </w:t>
      </w:r>
      <w:r>
        <w:rPr>
          <w:rFonts w:ascii="Garamond" w:hAnsi="Garamond" w:cs="Lucida Sans Unicode"/>
          <w:kern w:val="2"/>
        </w:rPr>
        <w:t>“Konuşan alim veya belleyen duyucu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Üçüncüsü olmaktan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181- </w:t>
      </w:r>
      <w:r>
        <w:rPr>
          <w:rFonts w:ascii="Garamond" w:hAnsi="Garamond" w:cs="Lucida Sans Unicode"/>
          <w:kern w:val="2"/>
        </w:rPr>
        <w:t>“İlim insana hidayet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tiği ve onu kurtardığı gibi cehalet de onu saptırır ve helak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182- </w:t>
      </w:r>
      <w:r>
        <w:rPr>
          <w:rFonts w:ascii="Garamond" w:hAnsi="Garamond" w:cs="Lucida Sans Unicode"/>
          <w:kern w:val="2"/>
        </w:rPr>
        <w:t>“İlim talibi için dünya izzeti ve ahiret korkusu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183- </w:t>
      </w:r>
      <w:r>
        <w:rPr>
          <w:rFonts w:ascii="Garamond" w:hAnsi="Garamond" w:cs="Lucida Sans Unicode"/>
          <w:kern w:val="2"/>
        </w:rPr>
        <w:t>“İlim doğru olmadıkça amel saf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184- </w:t>
      </w:r>
      <w:r>
        <w:rPr>
          <w:rFonts w:ascii="Garamond" w:hAnsi="Garamond" w:cs="Lucida Sans Unicode"/>
          <w:kern w:val="2"/>
        </w:rPr>
        <w:t>“Amel ilim ile birlikte olmadıkça temizlenmez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185- </w:t>
      </w:r>
      <w:r>
        <w:rPr>
          <w:rFonts w:ascii="Garamond" w:hAnsi="Garamond" w:cs="Lucida Sans Unicode"/>
          <w:kern w:val="2"/>
        </w:rPr>
        <w:t>“Hayır malının ve evl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dının çok olması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hayır ilminin çoğalması ve hilminin büyümesidir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186- </w:t>
      </w:r>
      <w:r>
        <w:rPr>
          <w:rFonts w:ascii="Garamond" w:hAnsi="Garamond" w:cs="Lucida Sans Unicode"/>
          <w:kern w:val="2"/>
        </w:rPr>
        <w:t>“Şüphesiz eğer ilim e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li, ilmi hakkıyla yüklenmiş olsalardı, Allah ve melekler kendilerini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verdi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Ama onlar ilmi dünya talebi için yüklendiler, böylece Allah-u Teala da onlara düşman oldu ve ilmiyle hor hale geldiler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187- </w:t>
      </w:r>
      <w:r>
        <w:rPr>
          <w:rFonts w:ascii="Garamond" w:hAnsi="Garamond" w:cs="Lucida Sans Unicode"/>
          <w:kern w:val="2"/>
        </w:rPr>
        <w:t>“İlmin aşılanmış olm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 tasavvur (betimlemek) ve anlayı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188- </w:t>
      </w:r>
      <w:r>
        <w:rPr>
          <w:rFonts w:ascii="Garamond" w:hAnsi="Garamond" w:cs="Lucida Sans Unicode"/>
          <w:kern w:val="2"/>
        </w:rPr>
        <w:t>“İlim öğrenen kimse alim demektir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189- </w:t>
      </w:r>
      <w:r>
        <w:rPr>
          <w:rFonts w:ascii="Garamond" w:hAnsi="Garamond" w:cs="Lucida Sans Unicode"/>
          <w:kern w:val="2"/>
        </w:rPr>
        <w:t>“İlimden yol bulmayı dileyen kimseye ilim kılavuzluk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190- </w:t>
      </w:r>
      <w:r>
        <w:rPr>
          <w:rFonts w:ascii="Garamond" w:hAnsi="Garamond" w:cs="Lucida Sans Unicode"/>
          <w:kern w:val="2"/>
        </w:rPr>
        <w:t>“İlmini zayi eden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darbe yer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191- </w:t>
      </w:r>
      <w:r>
        <w:rPr>
          <w:rFonts w:ascii="Garamond" w:hAnsi="Garamond" w:cs="Lucida Sans Unicode"/>
          <w:kern w:val="2"/>
        </w:rPr>
        <w:t>“Bir ilmi bilmeyen ona düşman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192- </w:t>
      </w:r>
      <w:r>
        <w:rPr>
          <w:rFonts w:ascii="Garamond" w:hAnsi="Garamond" w:cs="Lucida Sans Unicode"/>
          <w:kern w:val="2"/>
        </w:rPr>
        <w:t>“Anlayan kimse ilmin derinliğini bilir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193- </w:t>
      </w:r>
      <w:r>
        <w:rPr>
          <w:rFonts w:ascii="Garamond" w:hAnsi="Garamond" w:cs="Lucida Sans Unicode"/>
          <w:kern w:val="2"/>
        </w:rPr>
        <w:t>“İlimle halvet edinen kimseyi halvet dehşete düşü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194- </w:t>
      </w:r>
      <w:r>
        <w:rPr>
          <w:rFonts w:ascii="Garamond" w:hAnsi="Garamond" w:cs="Lucida Sans Unicode"/>
          <w:kern w:val="2"/>
        </w:rPr>
        <w:t>“İlim öğrenmeyen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alim olamaz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195- </w:t>
      </w:r>
      <w:r>
        <w:rPr>
          <w:rFonts w:ascii="Garamond" w:hAnsi="Garamond" w:cs="Lucida Sans Unicode"/>
          <w:kern w:val="2"/>
        </w:rPr>
        <w:t>“İlmi amel etmek için öğrenen kimse ilmin kesat ol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şundan ürkmez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196- </w:t>
      </w:r>
      <w:r>
        <w:rPr>
          <w:rFonts w:ascii="Garamond" w:hAnsi="Garamond" w:cs="Lucida Sans Unicode"/>
          <w:kern w:val="2"/>
        </w:rPr>
        <w:t>“İlim öğrenmeye iht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raslı olan kimse nefsine iyilik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197- </w:t>
      </w:r>
      <w:r>
        <w:rPr>
          <w:rFonts w:ascii="Garamond" w:hAnsi="Garamond" w:cs="Lucida Sans Unicode"/>
          <w:kern w:val="2"/>
        </w:rPr>
        <w:t>“Bir ilmi gizleyen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cahil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198- </w:t>
      </w:r>
      <w:r>
        <w:rPr>
          <w:rFonts w:ascii="Garamond" w:hAnsi="Garamond" w:cs="Lucida Sans Unicode"/>
          <w:kern w:val="2"/>
        </w:rPr>
        <w:t>“İlmin hidayete erdi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mediği kimseyi cehalet saptırır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199- </w:t>
      </w:r>
      <w:r>
        <w:rPr>
          <w:rFonts w:ascii="Garamond" w:hAnsi="Garamond" w:cs="Lucida Sans Unicode"/>
          <w:kern w:val="2"/>
        </w:rPr>
        <w:t>“İlmine muhalefet eden kimsenin suçu ve günahı büyür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200- </w:t>
      </w:r>
      <w:r>
        <w:rPr>
          <w:rFonts w:ascii="Garamond" w:hAnsi="Garamond" w:cs="Lucida Sans Unicode"/>
          <w:kern w:val="2"/>
        </w:rPr>
        <w:t>“İlmi aklından artan kimseye ilmi vebal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201- </w:t>
      </w:r>
      <w:r>
        <w:rPr>
          <w:rFonts w:ascii="Garamond" w:hAnsi="Garamond" w:cs="Lucida Sans Unicode"/>
          <w:kern w:val="2"/>
        </w:rPr>
        <w:t>“İlmin derinliğini bilen insan hikmetin çeşmelerinden (alıp) geri dönmüştür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202- </w:t>
      </w:r>
      <w:r>
        <w:rPr>
          <w:rFonts w:ascii="Garamond" w:hAnsi="Garamond" w:cs="Lucida Sans Unicode"/>
          <w:kern w:val="2"/>
        </w:rPr>
        <w:t>“Bir alime saygı göst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ren kimse şüphesiz rabbine saygı göste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203- </w:t>
      </w:r>
      <w:r>
        <w:rPr>
          <w:rFonts w:ascii="Garamond" w:hAnsi="Garamond" w:cs="Lucida Sans Unicode"/>
          <w:kern w:val="2"/>
        </w:rPr>
        <w:t>“Cehaletine karşı ilmi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 savaşan kimse en mutlu nasibe erişmi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204- </w:t>
      </w:r>
      <w:r>
        <w:rPr>
          <w:rFonts w:ascii="Garamond" w:hAnsi="Garamond" w:cs="Lucida Sans Unicode"/>
          <w:kern w:val="2"/>
        </w:rPr>
        <w:t>“Her kimin kalbinde Allah hakkında ilim yer ederse, onda Allah’ın yaratıklarından müstağni olma hali yer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205- </w:t>
      </w:r>
      <w:r>
        <w:rPr>
          <w:rFonts w:ascii="Garamond" w:hAnsi="Garamond" w:cs="Lucida Sans Unicode"/>
          <w:kern w:val="2"/>
        </w:rPr>
        <w:t>“İlim vesilesiyle mal 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de etmeyen kimse ilim bir güzellik elde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206- </w:t>
      </w:r>
      <w:r>
        <w:rPr>
          <w:rFonts w:ascii="Garamond" w:hAnsi="Garamond" w:cs="Lucida Sans Unicode"/>
          <w:kern w:val="2"/>
        </w:rPr>
        <w:t>“Öğrenmenin zorluğ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na sabretmeyen kimse cehaletin zilletinde baki kalır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207- </w:t>
      </w:r>
      <w:r>
        <w:rPr>
          <w:rFonts w:ascii="Garamond" w:hAnsi="Garamond" w:cs="Lucida Sans Unicode"/>
          <w:kern w:val="2"/>
        </w:rPr>
        <w:t>“Halvet yerlerde ilmini araştırmayan (doğrusunu yanl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şından ayırt etmeyen) kimseyi ilmi insanlar arasında rezil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208- </w:t>
      </w:r>
      <w:r>
        <w:rPr>
          <w:rFonts w:ascii="Garamond" w:hAnsi="Garamond" w:cs="Lucida Sans Unicode"/>
          <w:kern w:val="2"/>
        </w:rPr>
        <w:t>“İlmin nihayetine erişt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ğini iddia eden kimse cehaletinin nihayetini açığa vu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209- </w:t>
      </w:r>
      <w:r>
        <w:rPr>
          <w:rFonts w:ascii="Garamond" w:hAnsi="Garamond" w:cs="Lucida Sans Unicode"/>
          <w:kern w:val="2"/>
        </w:rPr>
        <w:t>“Nefsini ilim elde etme zorluğuna atmayan kimse başk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larından öne geçemez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210- </w:t>
      </w:r>
      <w:r>
        <w:rPr>
          <w:rFonts w:ascii="Garamond" w:hAnsi="Garamond" w:cs="Lucida Sans Unicode"/>
          <w:kern w:val="2"/>
        </w:rPr>
        <w:t>“Kendisini sakınmayla korumak ve ilmini talibine bağı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lamak her alime farz kılınan şeylerdendir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211- </w:t>
      </w:r>
      <w:r>
        <w:rPr>
          <w:rFonts w:ascii="Garamond" w:hAnsi="Garamond" w:cs="Lucida Sans Unicode"/>
          <w:kern w:val="2"/>
        </w:rPr>
        <w:t>“İlmini az görmen, 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minin üstünlüğündendir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212- </w:t>
      </w:r>
      <w:r>
        <w:rPr>
          <w:rFonts w:ascii="Garamond" w:hAnsi="Garamond" w:cs="Lucida Sans Unicode"/>
          <w:kern w:val="2"/>
        </w:rPr>
        <w:t>“İlmi ihya eden kimse ölmemiştir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213- </w:t>
      </w:r>
      <w:r>
        <w:rPr>
          <w:rFonts w:ascii="Garamond" w:hAnsi="Garamond" w:cs="Lucida Sans Unicode"/>
          <w:kern w:val="2"/>
        </w:rPr>
        <w:t>“İlmi bilen ama ilme uymayan kimse ne çoktur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214- </w:t>
      </w:r>
      <w:r>
        <w:rPr>
          <w:rFonts w:ascii="Garamond" w:hAnsi="Garamond" w:cs="Lucida Sans Unicode"/>
          <w:kern w:val="2"/>
        </w:rPr>
        <w:t>“Münezzeh olan Allah cahilden ilim öğreneceğine dair söz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Ama alimden ilim öğreneceğine dair söz almı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215- </w:t>
      </w:r>
      <w:r>
        <w:rPr>
          <w:rFonts w:ascii="Garamond" w:hAnsi="Garamond" w:cs="Lucida Sans Unicode"/>
          <w:kern w:val="2"/>
        </w:rPr>
        <w:t>“İlmi anlamayan kimse ilmi bağışlamaz ve hilim sahibi olmayan kimsenin hilmi fayda vermez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216- </w:t>
      </w:r>
      <w:r>
        <w:rPr>
          <w:rFonts w:ascii="Garamond" w:hAnsi="Garamond" w:cs="Lucida Sans Unicode"/>
          <w:kern w:val="2"/>
        </w:rPr>
        <w:t>“Belimi sadece iki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kırmıştır: Küstah alim ve cahil abid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küstahlığı sebebiyle halkı hakkından nefret ettirir ve bu ise zahiri ibadetiyle batıl şeylerine davet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217- </w:t>
      </w:r>
      <w:r>
        <w:rPr>
          <w:rFonts w:ascii="Garamond" w:hAnsi="Garamond" w:cs="Lucida Sans Unicode"/>
          <w:kern w:val="2"/>
        </w:rPr>
        <w:t>“İlmin ölçüsü ilmi ya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218- </w:t>
      </w:r>
      <w:r>
        <w:rPr>
          <w:rFonts w:ascii="Garamond" w:hAnsi="Garamond" w:cs="Lucida Sans Unicode"/>
          <w:kern w:val="2"/>
        </w:rPr>
        <w:t>“İlmi meclisler ganime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219- </w:t>
      </w:r>
      <w:r>
        <w:rPr>
          <w:rFonts w:ascii="Garamond" w:hAnsi="Garamond" w:cs="Lucida Sans Unicode"/>
          <w:kern w:val="2"/>
        </w:rPr>
        <w:t>“İnsanın süsleyicisi 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mi ve hilmidir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220- </w:t>
      </w:r>
      <w:r>
        <w:rPr>
          <w:rFonts w:ascii="Garamond" w:hAnsi="Garamond" w:cs="Lucida Sans Unicode"/>
          <w:kern w:val="2"/>
        </w:rPr>
        <w:t>“Alimlerle tartışmak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sana faydalarını ortaya çıkarır ve faziletl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rini kazandırır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221- </w:t>
      </w:r>
      <w:r>
        <w:rPr>
          <w:rFonts w:ascii="Garamond" w:hAnsi="Garamond" w:cs="Lucida Sans Unicode"/>
          <w:kern w:val="2"/>
        </w:rPr>
        <w:t>“Alimin marifeti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siyle mükafatlandırılacağı dindir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İnsan (bu marifet sebebiyle)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yatında itaat ve vefatından sonra da güzel bir ün elde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222- </w:t>
      </w:r>
      <w:r>
        <w:rPr>
          <w:rFonts w:ascii="Garamond" w:hAnsi="Garamond" w:cs="Lucida Sans Unicode"/>
          <w:kern w:val="2"/>
        </w:rPr>
        <w:t>“Hilim ilim için güzel bir arkadaştır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223- </w:t>
      </w:r>
      <w:r>
        <w:rPr>
          <w:rFonts w:ascii="Garamond" w:hAnsi="Garamond" w:cs="Lucida Sans Unicode"/>
          <w:kern w:val="2"/>
        </w:rPr>
        <w:t>“İman ilim için güzel bir arkadaştır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224- </w:t>
      </w:r>
      <w:r>
        <w:rPr>
          <w:rFonts w:ascii="Garamond" w:hAnsi="Garamond" w:cs="Lucida Sans Unicode"/>
          <w:kern w:val="2"/>
        </w:rPr>
        <w:t>“İman ilim için güzel bir kılavuzdur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225- </w:t>
      </w:r>
      <w:r>
        <w:rPr>
          <w:rFonts w:ascii="Garamond" w:hAnsi="Garamond" w:cs="Lucida Sans Unicode"/>
          <w:kern w:val="2"/>
        </w:rPr>
        <w:t>“Mal haznedarları diri oldukları halde helak oldular, alimler ise gece ve gündüz baki kaldığı müddetçe bakidirler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denleri gitmiş ama örnekleri/şekilleri kalplerinde mevcuttur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226- </w:t>
      </w:r>
      <w:r>
        <w:rPr>
          <w:rFonts w:ascii="Garamond" w:hAnsi="Garamond" w:cs="Lucida Sans Unicode"/>
          <w:kern w:val="2"/>
        </w:rPr>
        <w:t>“Kıyamet günü ateşin yakıtı malı hakkında fakirlere ka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şı cimri davranan zengin ve dinini dünyasına satan alimdir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227- </w:t>
      </w:r>
      <w:r>
        <w:rPr>
          <w:rFonts w:ascii="Garamond" w:hAnsi="Garamond" w:cs="Lucida Sans Unicode"/>
          <w:kern w:val="2"/>
        </w:rPr>
        <w:t>“İlmi ehli olmayan bir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nin yanına koyan kimse ilme zulmetmi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228- </w:t>
      </w:r>
      <w:r>
        <w:rPr>
          <w:rFonts w:ascii="Garamond" w:hAnsi="Garamond" w:cs="Lucida Sans Unicode"/>
          <w:kern w:val="2"/>
        </w:rPr>
        <w:t>“Öğrenmesini bilm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kimse (öğrenmekten) sakınm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229- </w:t>
      </w:r>
      <w:r>
        <w:rPr>
          <w:rFonts w:ascii="Garamond" w:hAnsi="Garamond" w:cs="Lucida Sans Unicode"/>
          <w:kern w:val="2"/>
        </w:rPr>
        <w:t>“Her ne kadar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kir/küçük de olsa alimi küçümseme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230- </w:t>
      </w:r>
      <w:r>
        <w:rPr>
          <w:rFonts w:ascii="Garamond" w:hAnsi="Garamond" w:cs="Lucida Sans Unicode"/>
          <w:kern w:val="2"/>
        </w:rPr>
        <w:t>“İlim gibi bir stok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231- </w:t>
      </w:r>
      <w:r>
        <w:rPr>
          <w:rFonts w:ascii="Garamond" w:hAnsi="Garamond" w:cs="Lucida Sans Unicode"/>
          <w:kern w:val="2"/>
        </w:rPr>
        <w:t>“İlim gibi bir şeref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232- </w:t>
      </w:r>
      <w:r>
        <w:rPr>
          <w:rFonts w:ascii="Garamond" w:hAnsi="Garamond" w:cs="Lucida Sans Unicode"/>
          <w:kern w:val="2"/>
        </w:rPr>
        <w:t>“İlim gibi bir arkadaş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233- </w:t>
      </w:r>
      <w:r>
        <w:rPr>
          <w:rFonts w:ascii="Garamond" w:hAnsi="Garamond" w:cs="Lucida Sans Unicode"/>
          <w:kern w:val="2"/>
        </w:rPr>
        <w:t>“İlimden daha faydalı bir hazine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234- </w:t>
      </w:r>
      <w:r>
        <w:rPr>
          <w:rFonts w:ascii="Garamond" w:hAnsi="Garamond" w:cs="Lucida Sans Unicode"/>
          <w:kern w:val="2"/>
        </w:rPr>
        <w:t>“İlimden daha şerefli bir izzet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235- </w:t>
      </w:r>
      <w:r>
        <w:rPr>
          <w:rFonts w:ascii="Garamond" w:hAnsi="Garamond" w:cs="Lucida Sans Unicode"/>
          <w:kern w:val="2"/>
        </w:rPr>
        <w:t>“İlim sadece erbabı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alınır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236- </w:t>
      </w:r>
      <w:r>
        <w:rPr>
          <w:rFonts w:ascii="Garamond" w:hAnsi="Garamond" w:cs="Lucida Sans Unicode"/>
          <w:kern w:val="2"/>
        </w:rPr>
        <w:t>“İlimsiz amelde hayır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237- </w:t>
      </w:r>
      <w:r>
        <w:rPr>
          <w:rFonts w:ascii="Garamond" w:hAnsi="Garamond" w:cs="Lucida Sans Unicode"/>
          <w:kern w:val="2"/>
        </w:rPr>
        <w:t>“İlim, beden rahatlığı ile elde edilemez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238- </w:t>
      </w:r>
      <w:r>
        <w:rPr>
          <w:rFonts w:ascii="Garamond" w:hAnsi="Garamond" w:cs="Lucida Sans Unicode"/>
          <w:kern w:val="2"/>
        </w:rPr>
        <w:t>“Dünya hileleri alimi değersiz kılamaz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239- </w:t>
      </w:r>
      <w:r>
        <w:rPr>
          <w:rFonts w:ascii="Garamond" w:hAnsi="Garamond" w:cs="Lucida Sans Unicode"/>
          <w:kern w:val="2"/>
        </w:rPr>
        <w:t>“İlimle birlikte olmaks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zın amelde hayır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240- </w:t>
      </w:r>
      <w:r>
        <w:rPr>
          <w:rFonts w:ascii="Garamond" w:hAnsi="Garamond" w:cs="Lucida Sans Unicode"/>
          <w:kern w:val="2"/>
        </w:rPr>
        <w:t>“Alim insan cahil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seden intikam almaz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241- </w:t>
      </w:r>
      <w:r>
        <w:rPr>
          <w:rFonts w:ascii="Garamond" w:hAnsi="Garamond" w:cs="Lucida Sans Unicode"/>
          <w:kern w:val="2"/>
        </w:rPr>
        <w:t>“İlmi olmayanın hiday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242- </w:t>
      </w:r>
      <w:r>
        <w:rPr>
          <w:rFonts w:ascii="Garamond" w:hAnsi="Garamond" w:cs="Lucida Sans Unicode"/>
          <w:kern w:val="2"/>
        </w:rPr>
        <w:t>“İlmin faziletinin ve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ğışın yüceliğinin göstergesidir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243- </w:t>
      </w:r>
      <w:r>
        <w:rPr>
          <w:rFonts w:ascii="Garamond" w:hAnsi="Garamond" w:cs="Lucida Sans Unicode"/>
          <w:kern w:val="2"/>
        </w:rPr>
        <w:t>“Az bir ilim bir çok 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haleti ortadan kaldırır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244- </w:t>
      </w:r>
      <w:r>
        <w:rPr>
          <w:rFonts w:ascii="Garamond" w:hAnsi="Garamond" w:cs="Lucida Sans Unicode"/>
          <w:kern w:val="2"/>
        </w:rPr>
        <w:t>“Din stoktur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İlim ise kılavuzdur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245- </w:t>
      </w:r>
      <w:r>
        <w:rPr>
          <w:rFonts w:ascii="Garamond" w:hAnsi="Garamond" w:cs="Lucida Sans Unicode"/>
          <w:kern w:val="2"/>
        </w:rPr>
        <w:t>“Haberdar ol ki söyl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246- </w:t>
      </w:r>
      <w:r>
        <w:rPr>
          <w:rFonts w:ascii="Garamond" w:hAnsi="Garamond" w:cs="Lucida Sans Unicode"/>
          <w:kern w:val="2"/>
        </w:rPr>
        <w:t>“Kalpler kilitlerdir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Anahtarları ise sorudur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247- </w:t>
      </w:r>
      <w:r>
        <w:rPr>
          <w:rFonts w:ascii="Garamond" w:hAnsi="Garamond" w:cs="Lucida Sans Unicode"/>
          <w:kern w:val="2"/>
        </w:rPr>
        <w:t>“Sor ki bilesin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248- </w:t>
      </w:r>
      <w:r>
        <w:rPr>
          <w:rFonts w:ascii="Garamond" w:hAnsi="Garamond" w:cs="Lucida Sans Unicode"/>
          <w:kern w:val="2"/>
        </w:rPr>
        <w:t>“Sorunca anlamak için sor; kusur bulmak için değil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ilim öğrenen cahil al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me ve yoldan sapmış alim ise cahile benzer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249- </w:t>
      </w:r>
      <w:r>
        <w:rPr>
          <w:rFonts w:ascii="Garamond" w:hAnsi="Garamond" w:cs="Lucida Sans Unicode"/>
          <w:kern w:val="2"/>
        </w:rPr>
        <w:t>“Bilmek zorunda old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ğun ve bilmemek hususunda mazur 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rülmeyeceğin şeyi sor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250- </w:t>
      </w:r>
      <w:r>
        <w:rPr>
          <w:rFonts w:ascii="Garamond" w:hAnsi="Garamond" w:cs="Lucida Sans Unicode"/>
          <w:kern w:val="2"/>
        </w:rPr>
        <w:t>“Soran kimse bilir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251- </w:t>
      </w:r>
      <w:r>
        <w:rPr>
          <w:rFonts w:ascii="Garamond" w:hAnsi="Garamond" w:cs="Lucida Sans Unicode"/>
          <w:kern w:val="2"/>
        </w:rPr>
        <w:t>“Soran kimse istifade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252- </w:t>
      </w:r>
      <w:r>
        <w:rPr>
          <w:rFonts w:ascii="Garamond" w:hAnsi="Garamond" w:cs="Lucida Sans Unicode"/>
          <w:kern w:val="2"/>
        </w:rPr>
        <w:t>“İlim izzettir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253- </w:t>
      </w:r>
      <w:r>
        <w:rPr>
          <w:rFonts w:ascii="Garamond" w:hAnsi="Garamond" w:cs="Lucida Sans Unicode"/>
          <w:kern w:val="2"/>
        </w:rPr>
        <w:t>“İlim, hilmin yolcus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254- </w:t>
      </w:r>
      <w:r>
        <w:rPr>
          <w:rFonts w:ascii="Garamond" w:hAnsi="Garamond" w:cs="Lucida Sans Unicode"/>
          <w:kern w:val="2"/>
        </w:rPr>
        <w:t>“İlim amele muhtaçtır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  <w:rPr>
          <w:bCs w:val="0"/>
        </w:rPr>
      </w:pPr>
      <w:bookmarkStart w:id="462" w:name="_Toc95252938"/>
      <w:r>
        <w:rPr>
          <w:bCs w:val="0"/>
        </w:rPr>
        <w:t>230- İmamlar (a</w:t>
      </w:r>
      <w:r w:rsidR="00A11CAB">
        <w:rPr>
          <w:bCs w:val="0"/>
        </w:rPr>
        <w:t xml:space="preserve">. </w:t>
      </w:r>
      <w:r>
        <w:rPr>
          <w:bCs w:val="0"/>
        </w:rPr>
        <w:t>s</w:t>
      </w:r>
      <w:r w:rsidR="00A11CAB">
        <w:rPr>
          <w:bCs w:val="0"/>
        </w:rPr>
        <w:t xml:space="preserve">. </w:t>
      </w:r>
      <w:r>
        <w:rPr>
          <w:bCs w:val="0"/>
        </w:rPr>
        <w:t>)</w:t>
      </w:r>
      <w:bookmarkEnd w:id="46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“İnsanların en şiddetli kör olanı bizim sevgimizden ve üstülüğümüzden kör olan,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sine hiç bir günah işlemediğimiz hal</w:t>
      </w:r>
      <w:r w:rsidR="000A53AA">
        <w:rPr>
          <w:rFonts w:ascii="Garamond" w:hAnsi="Garamond" w:cs="Lucida Sans Unicode"/>
          <w:kern w:val="2"/>
        </w:rPr>
        <w:t>de bize düşmanlık eden</w:t>
      </w:r>
      <w:r>
        <w:rPr>
          <w:rFonts w:ascii="Garamond" w:hAnsi="Garamond" w:cs="Lucida Sans Unicode"/>
          <w:kern w:val="2"/>
        </w:rPr>
        <w:t xml:space="preserve">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Biz onu hakka başkaları ise onu fitneye ve dünyaya davet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Onlar da dünyayı tercih etmiş ve bizlere düşmanlığa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yulmu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“İnsanların en mutlusu üstünlüğümüzü bilen, Allah’a 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zimle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kınlaşan, bizleri halis bir şekilde seven, bizim davet ettiğ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miz şeylerle amel eden, sakındırdığımız şeylerden sak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Böyle bir kimse bizdendir ve kalıcı yurtta da bizimle olaca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“Güzelliklerin en güzeli bizim sevgimizdir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Kötülüklerin en köt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sü ise bizlere nefrettir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“İnsanlardan bize en e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la (yakın) olanı bizleri seven ve bi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lere düşmanlık edene dü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manlık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“Şüphesiz işimiz (tan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mamız) çok zor, müşkül, haşin ve serttir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Örtülü, gizli bir sırdır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Onu sadece mukarreb melek, mürsel nebi veya münezzeh olan Allah’ın kalbini imanla imtihan ettiği mümin yükleneb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“Şüphesiz Allah-u Teala yeryüzüne teveccüh etti, bizleri seçti ve bizlere yardım eden,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vincimizle sevinen, hüznümüzle hüzünlenen, nefislerini ve mall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rını bizim yolumuzda feda eden, taraftarlar seçti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onlar bizdendir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Bize döneceklerdir ve cennette bizlerle olacakla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“Şüphesiz işimiz (tanı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mamız) zor ve müşküldür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Allah’ın kalbini imanla imtihan ettiği kul dışında hiç kimse onu yüklenemez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Emin göğüsler ve vakarlı akıllar dışında hiç kimse hadisl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rimizi ezberleyemez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“Yalan atarak, bize isyan ederek ve 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onları düşürdüğü halde bizi yükseltmesini, onları mahrum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tiği halde bizlere ihsanda bulunmasını, onları dışarı attığı halde bizleri içeri almasını kısk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narak, ilimde derinleşenlerin biz değil de kendileri olduğunu za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nedenler nerededir?! Hidayeti dilemek ve körlüğü gidermek 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zimledir, onlarla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“Bilin ki biz Ehl-i Beyt (a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s) hikmetlerin kapıları, karanlıkl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nurları ve ümmetlerin ışığıyız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“Şüphesiz ki biz Ehl-i Beyt’ten olan tüm imamlar vel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yetini üstlendiği kimseleri bilir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Allah-u Teala’nın şu sözü de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 xml:space="preserve">na işaret etmektedir: </w:t>
      </w:r>
      <w:r>
        <w:rPr>
          <w:rFonts w:ascii="Garamond" w:hAnsi="Garamond" w:cs="Lucida Sans Unicode"/>
          <w:b/>
          <w:bCs/>
          <w:kern w:val="2"/>
        </w:rPr>
        <w:t>“Şüphesiz sen uyarıcısın ve her kavmin bir hidayetçisi vardır</w:t>
      </w:r>
      <w:r w:rsidR="00A11CAB">
        <w:rPr>
          <w:rFonts w:ascii="Garamond" w:hAnsi="Garamond" w:cs="Lucida Sans Unicode"/>
          <w:b/>
          <w:bCs/>
          <w:kern w:val="2"/>
        </w:rPr>
        <w:t xml:space="preserve">. </w:t>
      </w:r>
      <w:r>
        <w:rPr>
          <w:rFonts w:ascii="Garamond" w:hAnsi="Garamond" w:cs="Lucida Sans Unicode"/>
          <w:b/>
          <w:bCs/>
          <w:kern w:val="2"/>
        </w:rPr>
        <w:t>”</w:t>
      </w:r>
      <w:r>
        <w:rPr>
          <w:rStyle w:val="FootnoteReference"/>
          <w:rFonts w:ascii="Garamond" w:hAnsi="Garamond" w:cs="Lucida Sans Unicode"/>
          <w:b/>
          <w:bCs/>
          <w:kern w:val="2"/>
        </w:rPr>
        <w:footnoteReference w:id="4"/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“Ben ve Ehl-i Beyt’im, gök ehlinin güvenliği olan yıldı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lar gibi, yeryüzü ehlinin güvenliğiyiz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“Al-i Muhammed (s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v) ile bu ümmetten hiç kimse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yas edilemez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Onların nimetlerinden istifade eden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selerle, kendileri asla eşit tutulamaz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“Haktan ve hak ehli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ayrılmayın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biz Ehl-i Beyt’in yerine başkasını koyan kimse helak olur, dünya ve ahireti ortadan kalkar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“Biz hakkın sütunlarını diktik ve batın ordularını hezim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te uğra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tık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“Biz hakkın davetçileri, yaratıkların imamları, doğrul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ğun dilleriyiz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Bize itaat eden malik olur ve bize isyan eden kimse ise helak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“Hitte kapısı biziz ve o esenlik kapısıdır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Ona giren ese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liğe kavuşur ve kurtulur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Her kim de ondan geri kalırsa helak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“Onlar (Ehl-i Beyt) İ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lam’ın sütunları ve koruyucu sığınaklardır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Onlar vesilesiyle hak kendisine tayin edilen yere döner ve batıl olduğu yerden s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rülür ve dili kökten kesilir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Onlar dini anlama ve riayet etmekle iç içe düşünmüşlerdir; duymak ve rivayet etmekle değil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Onlar Resulullah’ın (s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v) sır yeri, e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rinin desteği, ilminin sandığı hükmünün dönüş yeri, kitaplar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nın sığınağı ve dininin dağlarıdır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Onlar imanın yücelikleri, rahm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hazineleridir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Konuşurlarsa doğru söylerler ve susarlarsa o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ları hiç kimse geçemez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Onlar iman hazineleri ve ihsan kayna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larıdır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Hükmedecek olurlarsa adaletli olurlar, delil getirirlerse hasmına galip gelirler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Onlar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nin esası, yakinin sütunudur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Aşırı giden onlara döner ve geri kalan onlara katılır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Onlar karanlıkların kandilleri, hikmetin kaynakları, ilmin madenleri ve hilmin yerl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Onlar hilmin hayatı ve cehaletin ölümüdür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Hilimleri si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lere ili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lerini ve susmaları sizlere konuşmalarını haber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Onlar hakka muhalefet etmezler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Onlar hakta ihtilafa düşmezler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Hak o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 arasında susan bir konu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macı ve doğru söyleyen bir tanıktır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215-219)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“Biz nübüvvet ağacı, risalet üssü, meleklerin gidip ge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diği yer, hikmet kaynakları, ilim madenleriyiz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Bizlere yardım eden ve bizleri sevenler rahmet beklerler, düşmanlarımız ve bi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den nefret edenler ise kahır ve gazap bekle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“Bizler, iç giysiler, (yani Resulullah’ın yakınları) ashab, ev hizmetçileri ve kapılarıyız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Evl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 sadece kapılarından girilir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Evlere kapılarından girmeyenler, cezas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 görecek olan hırsızla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“Bizler, Allah’ın kulları üstündeki eminleri ve beldeleri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 hakkı ikame edenleriz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Dostlar bizimle kurtuluşa erer ve dü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manlar bizimle 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lak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“Geride kalanın katıld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 ve aşırı gidenin geri döndüğü orta yastık (herkesin dayanağı) biziz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“Bizleri seven kimse mihnetlere katlanmak için bir zırh giyinm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“İmamına itaat eden şüphesiz rabbine itaat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“Bizim nefretimiz m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nezzeh olan Allah’ın öfkesinden bir dalg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“Bizleri kalbiyle seven, bizlere diliyle yardım eden, ama bizimle birlikte eliyle savaşm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kimse bizimle birlikte cennett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Ama bizim makamımızın altındadır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“Bizim insanlar üzeri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 itaat ve velayet hakkımız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Onların da (bu takdirde) müne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zeh olan Allah üzerinde güzel mükafat hakkı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“Eğer verilirse bizim bir hakkımız vardır, aksi takdirde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ce yol alma her ne kadar uzun sürse de devenin arkasına bin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riz (hakkımızı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maya çalışırız)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“Bizim gemimizden başkasına binen boğulur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“Emrimize itaat eden öne geçer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“Bizden geride kalan yok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“Bize sarılan, bize kat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“Velayetini üstlendiği kimseyi, İslam ve imamın hud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dunu bi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mek İmamın görevidir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“İmamlarınıza itaat 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revinizdir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onlar bu gün sizlere şahit, yarın ise Allah ne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dinde şefaatçidirler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“Peygamberinizin Ehl-i Beytini sevmelisiniz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 Allah’ın üzerinizdeki bir ha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kıdır ve sizlere de Allah nezdinde bir hakkınızın olmas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 neden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Allah-u Teala’nın şu ayetini gö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müyor musunuz: “</w:t>
      </w:r>
      <w:r>
        <w:rPr>
          <w:rFonts w:ascii="Garamond" w:hAnsi="Garamond" w:cs="Lucida Sans Unicode"/>
          <w:b/>
          <w:bCs/>
          <w:kern w:val="2"/>
        </w:rPr>
        <w:t>De ki: Buna karşılık yakınlara sevgi dışı</w:t>
      </w:r>
      <w:r>
        <w:rPr>
          <w:rFonts w:ascii="Garamond" w:hAnsi="Garamond" w:cs="Lucida Sans Unicode"/>
          <w:b/>
          <w:bCs/>
          <w:kern w:val="2"/>
        </w:rPr>
        <w:t>n</w:t>
      </w:r>
      <w:r>
        <w:rPr>
          <w:rFonts w:ascii="Garamond" w:hAnsi="Garamond" w:cs="Lucida Sans Unicode"/>
          <w:b/>
          <w:bCs/>
          <w:kern w:val="2"/>
        </w:rPr>
        <w:t>da hiçbir ücret istemiy</w:t>
      </w:r>
      <w:r>
        <w:rPr>
          <w:rFonts w:ascii="Garamond" w:hAnsi="Garamond" w:cs="Lucida Sans Unicode"/>
          <w:b/>
          <w:bCs/>
          <w:kern w:val="2"/>
        </w:rPr>
        <w:t>o</w:t>
      </w:r>
      <w:r>
        <w:rPr>
          <w:rFonts w:ascii="Garamond" w:hAnsi="Garamond" w:cs="Lucida Sans Unicode"/>
          <w:b/>
          <w:bCs/>
          <w:kern w:val="2"/>
        </w:rPr>
        <w:t>rum</w:t>
      </w:r>
      <w:r w:rsidR="00A11CAB">
        <w:rPr>
          <w:rFonts w:ascii="Garamond" w:hAnsi="Garamond" w:cs="Lucida Sans Unicode"/>
          <w:b/>
          <w:bCs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“Onlar imanın esirler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Hiçbir sapıklık ve eğrilik onları bu esaretten kurtaramaz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“Yolumuz orta yol ve sünnetimiz rüşddür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“Fitne dalgalarını kurt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luş gemileri ile yarın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“Allah bizimle açmış, 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zimle başlamış, bizimle sona erdirmiş ve istediğini bizimle yok etmiş ve bizimle ispat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 ısırıcı zamanı bizimle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fetmiş ve yağmuru bizimle indirmiştir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271-272)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“Karanlıklarda bizimle hidayete erdiniz ve yüceliklere 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zim yardımımızla eriştiniz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zim vesilemizle yaranlık geceden çı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“Şüphesiz imamlar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yaratıkları üzerindeki yöneticileri ve ku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ları üzerindeki arifleridir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Sadece onları tanıyan ve onların de kendisini tanıdığı kimseler cennete girer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Cehe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neme de onları inkar eden ve onların da kendisini inkar ettiği kimse girer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“İmamet ümmetin 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zenidir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“İmam iyi düşünen bir kalbe, konuşan bir dile ve hakkı uygulamak için cesur olan bir y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reğe muhtaçtır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>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“Dünya süt veren dev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yavrusuna davrandığı gibi, inatçılıktan sonra bizlere yum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şak davranacaktır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Biz sözün emirleriyiz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Kök ve damarları bizde güçle</w:t>
      </w:r>
      <w:r>
        <w:rPr>
          <w:rFonts w:ascii="Garamond" w:hAnsi="Garamond"/>
        </w:rPr>
        <w:t>n</w:t>
      </w:r>
      <w:r>
        <w:rPr>
          <w:rFonts w:ascii="Garamond" w:hAnsi="Garamond"/>
        </w:rPr>
        <w:t>miş ve dalları</w:t>
      </w:r>
      <w:r w:rsidR="00A11CAB">
        <w:rPr>
          <w:rFonts w:ascii="Garamond" w:hAnsi="Garamond"/>
        </w:rPr>
        <w:t xml:space="preserve"> </w:t>
      </w:r>
      <w:r>
        <w:rPr>
          <w:rFonts w:ascii="Garamond" w:hAnsi="Garamond"/>
        </w:rPr>
        <w:t>bizi gölgelendirmiştir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Ne kadar acayip! Şu fırkaların hatadan ötürü dinler</w:t>
      </w:r>
      <w:r>
        <w:rPr>
          <w:rFonts w:ascii="Garamond" w:hAnsi="Garamond"/>
        </w:rPr>
        <w:t>i</w:t>
      </w:r>
      <w:r>
        <w:rPr>
          <w:rFonts w:ascii="Garamond" w:hAnsi="Garamond"/>
        </w:rPr>
        <w:t>ne delil saydıkları şeylerde ihtilaflı oluşlarına nasıl şaşmam ki hiç bir peygamberin izini t</w:t>
      </w:r>
      <w:r>
        <w:rPr>
          <w:rFonts w:ascii="Garamond" w:hAnsi="Garamond"/>
        </w:rPr>
        <w:t>a</w:t>
      </w:r>
      <w:r>
        <w:rPr>
          <w:rFonts w:ascii="Garamond" w:hAnsi="Garamond"/>
        </w:rPr>
        <w:t>kip etmiyor, hiç bir vasinin yaptıkla</w:t>
      </w:r>
      <w:r>
        <w:rPr>
          <w:rFonts w:ascii="Garamond" w:hAnsi="Garamond"/>
        </w:rPr>
        <w:softHyphen/>
        <w:t>rına uym</w:t>
      </w:r>
      <w:r>
        <w:rPr>
          <w:rFonts w:ascii="Garamond" w:hAnsi="Garamond"/>
        </w:rPr>
        <w:t>u</w:t>
      </w:r>
      <w:r>
        <w:rPr>
          <w:rFonts w:ascii="Garamond" w:hAnsi="Garamond"/>
        </w:rPr>
        <w:t>yor, hiç bir gaybe iman etmiyor ve hiç bir ayıptan sakınmıyorlar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Şüpheli şeyleri işlerler, şehvetler peşinde koşarlar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Maruf</w:t>
      </w:r>
      <w:r w:rsidR="00A11CAB">
        <w:rPr>
          <w:rFonts w:ascii="Garamond" w:hAnsi="Garamond"/>
        </w:rPr>
        <w:t xml:space="preserve"> </w:t>
      </w:r>
      <w:r>
        <w:rPr>
          <w:rFonts w:ascii="Garamond" w:hAnsi="Garamond"/>
        </w:rPr>
        <w:t>(zanl</w:t>
      </w:r>
      <w:r>
        <w:rPr>
          <w:rFonts w:ascii="Garamond" w:hAnsi="Garamond"/>
        </w:rPr>
        <w:t>a</w:t>
      </w:r>
      <w:r>
        <w:rPr>
          <w:rFonts w:ascii="Garamond" w:hAnsi="Garamond"/>
        </w:rPr>
        <w:t>rınca) kendilerinin iyi bildikleri işlerdir, münker de (zanlarınca) kendilerinin inkar ettikleri şeyle</w:t>
      </w:r>
      <w:r>
        <w:rPr>
          <w:rFonts w:ascii="Garamond" w:hAnsi="Garamond"/>
        </w:rPr>
        <w:t>r</w:t>
      </w:r>
      <w:r>
        <w:rPr>
          <w:rFonts w:ascii="Garamond" w:hAnsi="Garamond"/>
        </w:rPr>
        <w:t>dir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Gizli ve anlaşılması zor şeylerde kendi reylerine daya</w:t>
      </w:r>
      <w:r>
        <w:rPr>
          <w:rFonts w:ascii="Garamond" w:hAnsi="Garamond"/>
        </w:rPr>
        <w:softHyphen/>
        <w:t>nırlar, güç ve ağır işlerde kendilerine sığınırlar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Onlar</w:t>
      </w:r>
      <w:r>
        <w:rPr>
          <w:rFonts w:ascii="Garamond" w:hAnsi="Garamond"/>
        </w:rPr>
        <w:softHyphen/>
        <w:t>dan her bir kimse, sanki kendisinin imamıdır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Kendince güvenilir gördüğü şeylere yapı</w:t>
      </w:r>
      <w:r>
        <w:rPr>
          <w:rFonts w:ascii="Garamond" w:hAnsi="Garamond"/>
        </w:rPr>
        <w:t>ş</w:t>
      </w:r>
      <w:r>
        <w:rPr>
          <w:rFonts w:ascii="Garamond" w:hAnsi="Garamond"/>
        </w:rPr>
        <w:t>mış, sağlam sebeplere ba</w:t>
      </w:r>
      <w:r>
        <w:rPr>
          <w:rFonts w:ascii="Garamond" w:hAnsi="Garamond"/>
        </w:rPr>
        <w:t>ğ</w:t>
      </w:r>
      <w:r>
        <w:rPr>
          <w:rFonts w:ascii="Garamond" w:hAnsi="Garamond"/>
        </w:rPr>
        <w:softHyphen/>
        <w:t>lanmıştır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63" w:name="_Toc518213208"/>
      <w:bookmarkStart w:id="464" w:name="_Toc95252939"/>
      <w:r>
        <w:t>231- İman</w:t>
      </w:r>
      <w:bookmarkEnd w:id="463"/>
      <w:bookmarkEnd w:id="46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“İman sönmeyen bir ateştir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“Kurtuluş iman iledir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“İman en yüce hedeftir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“İman galip bir şefaatç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“İman içi aşikar olan bir yoldur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(veya güvenirliğe liyakati açıktır)”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“İnsan imanıyladır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“İman güvenliktir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“İman iki emanetin en üstünüdür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“İman dil ile söylemek ve organlarıyla amel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“İman, kökü yakin, da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ları sakınma, nuru haya ve meyvesi cömertlik olan bir da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“Allah’a iman ettiysen dönüşün güvenliktir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“İman ile kurtuluşa eriş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“İman ile salih amellere kılavuzluk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“İmanın meyvesi Allah nezdinde kurtuluşa ermektir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“İmanın meyvesi ebedi yurda rağbet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“Şu üç şey kimse olursa imanı kemale erer: Hoşlukta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duğunda hoşnutluğu kendisini batıla sürüklemeyen, kızdığında kızgınlığı kendisini haktan uza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laştırmayan ve güçlü olduğunda kendisinin olmayan bir şeyi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mayan kimse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“Üç şey kimse olursa imanını kemale erdirmiştir: G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zap ve hoşnutluk anında adil olmak, fakirlik ve zenginlik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linde ölçülü olmak, korku ve ümit halinde it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dalli olmak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“Üç şey imanın hazinel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rindendir: Musibet, sadaka ve hastalığı gizlemek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“İmanın süsü, batın 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mizliği ve görünürde güzel amellerde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“Müminin şerefi imanı ve izzeti itaatidir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“İmanın doğruluğu ve güzel ihsanda bulunmak en 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tün hazin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“İman vardır kalplerde sabit ve kalıcıdır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İman vardır ve kalp ve göğüsler arasında eğret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“Kalbine iman ve takva elbisesini giydirene ölüm ne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dar da fayd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“İman ve ihsandan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 çok güvenlik hasıl eden bir şey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“İmanı doğru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kurtuluşa ermiş ve teslimiyeti güzel olan kimse hidayete ermi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“İmandan daha kurtar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cı bir vesile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“İmandan daha yüce bir şeref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“İmanın şartlarını yer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getirenden başkası kurtuluşa 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“İmanı gösteren şey çok sakınmak, şehvetine sahip olmak ve isteklerine galebe ça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“İnsan Allah’a iman ve güzel ihsan gibi bir şey birikti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“İnsanın imanının gö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tergesi teslim olmak ve itaat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“İmanı olmayanın kurt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luşu da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“İnsan elinde olan şe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den çok münezzeh olan Allah’ın elinde olana güvenmezse imanı doğru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“İman ve amel ikiz ka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deşler ve ayrılmayan iki arkadaştır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 biri olmaksızın diğerini kabul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“İmanın kökü Allah’ın emrine güzel teslimiyettir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“Şüphesiz imanın yeri kalpler ve yolu ise kulaklardır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“Münezzeh olan Allah’a insanlardan en yakın olanı imanı ve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 olanıdır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“İmanı elde etmek, ha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tan ayrılmamak ve insanların hayrını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lemekle mümkündür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“İmanı olmayanın em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neti de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“İslam imana muhtaçtır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“İman ise yakine mu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taçtır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“İman ihlasa muhtaçtır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“Münezzeh olan Allah’ı tasdik eden kurtuluşa 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65" w:name="_Toc518213209"/>
      <w:bookmarkStart w:id="466" w:name="_Toc95252940"/>
      <w:r>
        <w:t>232- İmdada Yetişmek</w:t>
      </w:r>
      <w:bookmarkEnd w:id="465"/>
      <w:bookmarkEnd w:id="46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“En yüce iyilik çaresiz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sanın imdadına yetişmektir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“Çaresizin imdadına 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tişmek, Allah’ın azabı karşısında senin için bir kale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“Büyük günahların kef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retlerinden biri çaresiz insanın imdadına yetişmektir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“En yüce iyiliklerden biri çaresizin imdadına yetişmektir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“çaresizin imdadına 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tişmek gibi bir şeyle sevap elde edilmez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67" w:name="_Toc518213210"/>
      <w:bookmarkStart w:id="468" w:name="_Toc95252941"/>
      <w:r>
        <w:t>233- İmtihan</w:t>
      </w:r>
      <w:bookmarkEnd w:id="467"/>
      <w:bookmarkEnd w:id="46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“Bela genişliğin ardınd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“Şüphesiz büyük ecir, büyük bela ile birliktedir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Dolay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sıyla Allah bir topluluğu severse onları belaya düçar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“Münezzeh olan Allah’ı birbiri ardınca sana bela indird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ğini görecek olursan bil ki seni uyandırmaktadır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“Rabbinin sana sürekli bela indirdiğini görürsen O’na şükret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“İnsanın belası imanı ve dini ölçüsüncedir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“Üç şey büyük belada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dır: Kalabalık aile, borçların galebe çalması ve hastalığın sü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mesi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“Nice kimseler bela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bebiyle insanların kendisine acıdığı biri olmuştur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Oysa o 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la kendis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nin ilacıdır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“Nice bela ehline bela bir ihsandır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“Belanın acısı nimet ö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çüsüncedir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“İnsan bela sayesinde sabrın faziletini elde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“Bazen bela aniden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“Ateş dışında her bela afiyettir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“Belalar karşısında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vinçli ve zorluklarda mutlu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“Nice insana bela veri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mekle ihsan olunmuştur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“İnsanlar için fitne dil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kimse beladan güvende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“Güvenlik ve huzur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linde beladan güvende olma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“Müminin imanı rahatl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 fitne ve belayı nimet görmedikçe bel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 ermez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“Rahatlık bela halkalar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nın daraldığı andadır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69" w:name="_Toc518213211"/>
      <w:bookmarkStart w:id="470" w:name="_Toc95252942"/>
      <w:r>
        <w:t>234- İnatlaşmak</w:t>
      </w:r>
      <w:bookmarkEnd w:id="469"/>
      <w:r>
        <w:t>-Düşmanlık</w:t>
      </w:r>
      <w:bookmarkEnd w:id="47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“İnsanlarla inatlaşan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seye halk öfke duyar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“Zamanla inatlaşan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zaman burnunu yere sürter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Her kim de zamana te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lim olursa salim kalmaz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71" w:name="_Toc518213212"/>
      <w:bookmarkStart w:id="472" w:name="_Toc95252943"/>
      <w:r>
        <w:t>235- İnfak</w:t>
      </w:r>
      <w:bookmarkEnd w:id="471"/>
      <w:bookmarkEnd w:id="47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“Şüphesiz bu malı Allah yolunda infak etmek en büyük nimettir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malı günah yolunda harcamak ise en büyük sıkıntıdır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“Şüphesiz elde ettikler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nizi harcamaya, topladıklarınızı kazanmaktan daha çok muhta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“Sana rızık verildiğinde infak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“Nice önceden gönde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diğin şey kalıcı olarak geri döner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“Fani olana bağlandığı halde ahirete yakin ettiğini iddia eden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lan söylemektedir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“İnsan için dünyadan kendisine sadece ahireti için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fak ettiği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ki kalır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“Malı infak etmeyen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seye mal nasip olmamıştır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73" w:name="_Toc518213213"/>
      <w:bookmarkStart w:id="474" w:name="_Toc95252944"/>
      <w:r>
        <w:t>236- İnkar</w:t>
      </w:r>
      <w:bookmarkEnd w:id="473"/>
      <w:bookmarkEnd w:id="47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“(Günahı) İnkar, (güna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ta) ısrardır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75" w:name="_Toc518213214"/>
      <w:bookmarkStart w:id="476" w:name="_Toc95252945"/>
      <w:r>
        <w:t>237- İnsaf</w:t>
      </w:r>
      <w:bookmarkEnd w:id="475"/>
      <w:bookmarkEnd w:id="47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“İnsaf rahatlıktır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“İnsaflı insan yüce insa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“İnsaf zekilik ve yücel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“İnsaf şerafetli insanl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ahlakıdır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“İnsaf en üstün fazile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“İnsaf yöneticiliğin süs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“İnsaf en üstün ahlaktır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“İnsaf muhabbeti süre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li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“İnsaf kalpleri birbirine ısındırır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“Mümin kimse kendis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insaf etmeyene insaf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“İnsaf düşmanlığı kald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rır ve ülfete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“İnsafla amel etmek y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neticilikte adaletli olmak gib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“İnsaflı insanın dostları ve sevenleri çok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“İnsanlara ehline ve özel dostlarına ve kendisine ilgi du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duğun kimselere insaflı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Dost ve düşmanına karşı adil davran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“Başkaları seni insafa zorlamadan sen insaflı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bu değerini yüceltir ve rabbinin rızayetine daha uygu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“En zalim metod insa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lardan insaf beklemen, ama onlara insafla davranmamandır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“İnsanların en adili, kendine zulmeden insaflı davr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“İnsanların en adili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cü olduğu halde insaflı davranan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İnsanların en çok hilim sahibi olanı gücü olduğu halde hilimli davrana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“İnsanların en insaflısı bir hakim aleyhine hükmetmeks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zin insaf üzere davranandır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“Şüphesiz en büyük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vap insaf sevabıdır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“Şüphesiz en üstün iman insanın insaflı davranmas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“Şüphesiz insaflı da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ranmak ve kötülük edeni iyilik etmek ins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faziletindendir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“Şüphesiz sen insaflı davranırsan Allah seni kendine yakın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“İnsafla dostluk devam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“Üç grup asla diğer üç gruptan intikam almaz: Akıllı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 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maktan, iyi insan kötüden ve yüce insan aşağılıktan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“Gücün zekatı insaftır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“Dostluk insaf üzere kökleşir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“İnsanlara insafla da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ran! Müminlere ise fedakarlık ile davran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“İnsafın nihayeti ins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insaflı davranmasıdır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“İnsafla davranan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seye insafla davranılır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“İnsaflı olmayan kimse ile arkadaşlık edilmez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“İnsafı esirgeyen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Allah imkanlarını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“İnsafı çok olanın,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sanlar adaletine hükmeder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“İnsaf ile süslenen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şerafet derecelerine erişir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“Mazlumun hakkını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limden almayan kimsenin Allah kudretini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“İnsaf ile kardeşlik s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“İnsaflı kimselerle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nuş ve sadece irşad olmak isteyene irşad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“Hakkını almaya güc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nün yetmediği kimse ile muamele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“İnsaf olmayınca dos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luk kalıcı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77" w:name="_Toc518213215"/>
      <w:bookmarkStart w:id="478" w:name="_Toc95252946"/>
      <w:r>
        <w:t>238- İnsan</w:t>
      </w:r>
      <w:bookmarkEnd w:id="477"/>
      <w:bookmarkEnd w:id="47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“Şüphesiz insanın göğs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nün içinde vücudunun en ilginç organı olan bir et parçası asılıdır ve bu kalptir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Kalbin hikmetten maddeleri ve aksi olan zıtları va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İçinde ümit belirdiğinde tamah onu zelil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Onu tamah heyecanı sardığında hırs helak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Ümi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sizlik sahip olduğunda esef onu katleder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Gazap ortaya çıktığında öfkesi şiddetlenir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Hoşnutluk ona yardım ettiğinde korunmayı unutur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Korku galebe çaldığında ihtiyat onu meşgul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Güvenliği genişlediğinde gaflete dalar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Bir musibete uğr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dığında sabırsızlığı onu rüsva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Eğer bir mal bulursa ze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ginlik onu isyana sürükler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Fakirliğe düşünce mü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külat onu meşgul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Açlığa düşünce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yıflıktan yere oturur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Çok yerse nefes yolu tıkanır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Genel olarak her türlü eksiklik ona zarar verir ve her türlü fazl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lık onu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55-59)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79" w:name="_Toc518213216"/>
      <w:bookmarkStart w:id="480" w:name="_Toc95252947"/>
      <w:r>
        <w:t>239- İnsanı ilgilendi</w:t>
      </w:r>
      <w:r>
        <w:t>r</w:t>
      </w:r>
      <w:r>
        <w:t>meyen şeyler</w:t>
      </w:r>
      <w:bookmarkEnd w:id="479"/>
      <w:bookmarkEnd w:id="48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“Himmetini sana lazım olduğu şeylerle sınırla ve seni ilg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lendi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meyen şeylere girme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“Görüşünü sana lazım olan şeylerle sınırla ki salim kal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 ve seni ilgilendirmeyen şeylere girmeyi terk et ki yücel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“En büyük zorluk seni 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gilendirmeyen şeylere yönelmendir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“Seni ilgilendirmeyen şeyleri terk etmekle aklın kemale 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“Seni ilgilendirmeyen şeyleri terk et ve seni kurtaracak önemli işlerle meşgul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“Himmetini sadece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disini ilgilendiren şeylerle sınırlayan ve tüm çabasını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sini kurtaracak şeylere ayıran kimseye ne mutlu!”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“İnsanın himmetini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disini ilgilendirmeyen şeylerde harcaması, kendisine gaflet olarak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“Kendisini ilgilendirm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şeylerle meşgul olan kimse kendisini ilgilendiren şeyleri ka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beder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“Kendisini ilgilendiren şeyleri uzağa atan kimse, kendis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ilgilendirmeyen şeylere düşer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“Kendisine zaruri olm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şeylerle meşgul olan kimse kazancını kaybeder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“Seni ilgilendirmeyen şeylere girmen saptırıcı bir ceh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“Seni ilgilendirmeyen şeylerle meşgul olma, sana yet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cek miktardan fazlası için zahmete düşme ve tüm himmet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seni kurtaracak şeylere harca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81" w:name="_Toc518213217"/>
      <w:bookmarkStart w:id="482" w:name="_Toc95252948"/>
      <w:r>
        <w:t>240- İnsanlardan Bir Şey Dilemek</w:t>
      </w:r>
      <w:bookmarkEnd w:id="481"/>
      <w:bookmarkEnd w:id="48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“Dua isteyen kimse için iki sadakadan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“Sizden bir şey istenili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ce bağışta bulunun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“Gücü olduğu halde ist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yeni mahrum kılan kimse mahrumiyetle 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zalandırılır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“İsteyeni reddetmeyin ve onu mahrum etmekten mürüvv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tini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ru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“Aşırı bile gitse isteyeni reddetmeyin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“İnsanın zilleti halktan bir şey istemektedir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“İstemek fakirliğin ana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tarıdır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“Müminden bir şey ist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nilince yardım eder ve kendisi bir şey ist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yince hafif tutar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“İstemek, konuşanın dil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zayıflatır ve cesur insanın kalbini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Hür ve aziz insanı zelil makamına düşürür yüzsuy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nu döker ve rızkını bereketsiz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“İstemek zillet gerdanl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Aziz insanın izzetini yok eder ve hasep sahibi insanın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sebini ortadan kaldırır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“İtaat edilmek isteyince insanlardan güçlerinin yettiğini dile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“Çok istemek usandırır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“Allah’tan başkasından bir şey isteyen mahrumiyete mü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tahaktır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“İnsanlardan çok ist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zelil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“Nefsini bir şey isteme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ten alı koyan yücelir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“Müstahak olmadığı bir şeyi isteyen kimse, mahrumiyetle karşıl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“İnsanlardan tekrar te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rar bir şey dileyen kimseden insanlar us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“Haddinden fazla dil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kimseye mahrumiyete müstahaktır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“Yüz suyunu korum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ve senden bir şey isteyen kimseyi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reddetme, yüz suyunu koruyarak ikramda bulun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“Şüphesiz senden bir şey istenilince tahammül etmen ve sen bir şey isteyince hafif tutman mürüvvettendir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“Yüzün katı bir sudur: İstemek onu döker, o halde yüz suyunu kimin yanında döktüğ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ne dikkatle bak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“Reddetmesinden kor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tuğun kimseden bir şey isteme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“Olmayacak şeyi ist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me, varolan şeyde ise yeterli ilim va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“İnsanın sonradan gö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müşlerden bir şey dilemek zorunda kalmasından daha acı bir şey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“Güzel soran kimse bi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gi sahibi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“İlim sahibi olan kimse güzel sorar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“Güzel bir şekilde ist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yene icabet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“Her insan malik old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 şeylerden ve ailesinden soruml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83" w:name="_Toc518213218"/>
      <w:bookmarkStart w:id="484" w:name="_Toc95252949"/>
      <w:r>
        <w:t>241- İntikam</w:t>
      </w:r>
      <w:bookmarkEnd w:id="483"/>
      <w:bookmarkEnd w:id="48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“İntikam almaya kalkı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mak aşağılık insanların ahlakındandır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“Güçlü insanın en çirkin ameli intikamdır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“İntikamı terk et 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ki intikam güçlü insanın en çirkin amelidir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kendis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kötü cezalandırmaktan yüce gören kimse faziletin tüm sebe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lerini elde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“Her zalimin bir intik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“Günahkar insandan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tikam alan kimsenin dünyadaki üstünlüğü batıl olur, ahiret mük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fatını da kaybeder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“İntikamda acele da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ranmak aşağılık insanların ahlakındandır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“İntikam ile birlikte efe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dilik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85" w:name="_Toc518213219"/>
      <w:bookmarkStart w:id="486" w:name="_Toc95252950"/>
      <w:r>
        <w:t>242- İslam ve Teslim</w:t>
      </w:r>
      <w:r>
        <w:t>i</w:t>
      </w:r>
      <w:r>
        <w:t>yet</w:t>
      </w:r>
      <w:bookmarkEnd w:id="485"/>
      <w:bookmarkEnd w:id="48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“Teslim olan kimse (te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likelerden) mahfuzdur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“İslam en aydın yoldur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“Allah’a teslim olmak onu itham etmemendir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“İslam teslim demektir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Teslim ise yakindir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Yakin ise ta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diktir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Tasdik ise ikrardır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rar ise (ilahi emirleri) eda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Eda etmek ise ameldir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“Müslüman ol ki salim kalasın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“Kendin için istediğini insanlar için de iste ki Müslüman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“İnsanların en saygısı en güzel olanın islami da güzel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“İslam açısından Müsl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manların en üstünü tek derdi ahireti olan, korku ve ümidi 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tedil/eşit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“Şüphesiz Müslümanlar alçak gönüllüdürler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“Şüphesiz İslam’ın bir nihayeti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nihayet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ulaşınız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Haklarından sana farz kıldıklarından Allah’a doğru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rekete geçiniz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“Nefsini Allah’a teslim edersen, nefsin salim kalır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“Şüphesiz Allah ile bar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şık olursan salim kalır ve kurtuluşa ere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“(İslam dini) kendine azmedene bir basiret, nişanesini kabul edene bir nişane, öğüt al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 bir ibret ve kendisini tasdik edene bir kurt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“Allah ile barışık ol ki ahiretin salim kalsın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“Allah’ın emrine ve vel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sinin emrine teslim olun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sizler teslim oldukça a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la sa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mazsınız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“Allah sizlere İslam’ı aş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kar kılıp hükümlerini kolaylaştırmış ve kendisiyle sav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şana karşı erkanını güçlendirmiştir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“İslam’ın zahiri nurlu, batını ise güzeldir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“İslam’ın nihayeti te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“İman teslimdedir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“Allah’a teslim olanın sırtı pek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“Allah ile barışık yaş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salim kalır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“Müslüman olan salim kalır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“Allah ile barışık yaş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kimseyi Allah salim kılar ve Allah ile savaşan kimseyle Allah da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vaşır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“Her kim İslam’ın hü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metine tevessül ederse gerçekte en sağlam vesileyle tevessül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“İslam’ı güzel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hidayete ermiştir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To</w:t>
      </w:r>
      <w:r>
        <w:rPr>
          <w:rFonts w:ascii="Garamond" w:hAnsi="Garamond"/>
        </w:rPr>
        <w:softHyphen/>
        <w:t>humu yarana, insanı yaratana and olsun ki onlar (Muaviye ve taraftarları), Müsl</w:t>
      </w:r>
      <w:r>
        <w:rPr>
          <w:rFonts w:ascii="Garamond" w:hAnsi="Garamond"/>
        </w:rPr>
        <w:t>ü</w:t>
      </w:r>
      <w:r>
        <w:rPr>
          <w:rFonts w:ascii="Garamond" w:hAnsi="Garamond"/>
        </w:rPr>
        <w:t>man olmadılar, belki zahiren teslim oldular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Küfürler</w:t>
      </w:r>
      <w:r>
        <w:rPr>
          <w:rFonts w:ascii="Garamond" w:hAnsi="Garamond"/>
        </w:rPr>
        <w:t>i</w:t>
      </w:r>
      <w:r>
        <w:rPr>
          <w:rFonts w:ascii="Garamond" w:hAnsi="Garamond"/>
        </w:rPr>
        <w:t>ni gizle</w:t>
      </w:r>
      <w:r>
        <w:rPr>
          <w:rFonts w:ascii="Garamond" w:hAnsi="Garamond"/>
        </w:rPr>
        <w:softHyphen/>
        <w:t>diler, kendilerine yardımcılar bulunca da açığa vurdular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“İslam yolu en nurlu yol, hükümleri aydın, etrafı yüce ve hedefi ulvidir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“Teslim olmaktan daha yüce iman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“İslam’dan daha sağlam sığınak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87" w:name="_Toc518213220"/>
      <w:bookmarkStart w:id="488" w:name="_Toc95252951"/>
      <w:r>
        <w:t>243- İsmet</w:t>
      </w:r>
      <w:bookmarkEnd w:id="487"/>
      <w:bookmarkEnd w:id="48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Allah'ın koruduğu dışı</w:t>
      </w:r>
      <w:r>
        <w:rPr>
          <w:rFonts w:ascii="Garamond" w:hAnsi="Garamond"/>
        </w:rPr>
        <w:t>n</w:t>
      </w:r>
      <w:r>
        <w:rPr>
          <w:rFonts w:ascii="Garamond" w:hAnsi="Garamond"/>
        </w:rPr>
        <w:t>da tüm insanlar nakıs ve kusurludur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Soru soranlar halka eziyet eden, cevap verenler ise cevap vermede külfet içindedir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Onların en üstün görüşlüsünü, hoşnutluk ve gazap, güzel gör</w:t>
      </w:r>
      <w:r>
        <w:rPr>
          <w:rFonts w:ascii="Garamond" w:hAnsi="Garamond"/>
        </w:rPr>
        <w:t>ü</w:t>
      </w:r>
      <w:r>
        <w:rPr>
          <w:rFonts w:ascii="Garamond" w:hAnsi="Garamond"/>
        </w:rPr>
        <w:t>şünden alı-koymaktadır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Onların en sağlamını, bir bakış kırmakta veya bir kelime değiştirmekt</w:t>
      </w:r>
      <w:r>
        <w:rPr>
          <w:rFonts w:ascii="Garamond" w:hAnsi="Garamond"/>
        </w:rPr>
        <w:t>e</w:t>
      </w:r>
      <w:r>
        <w:rPr>
          <w:rFonts w:ascii="Garamond" w:hAnsi="Garamond"/>
        </w:rPr>
        <w:t>dir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“Tüm haletlerinde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lah’a sarıl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sen münezzeh olan Allah’a sarılma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la, güçlü bir koruyucuya sarılmış olursun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“Allah’a sarılan kimse kurtuluşa 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“Allah’a sarılan kimseye şeytan zarar vermez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“Allah’a sarılan kimsenin istekleri üstün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“Kendisine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met/korunma ilham edilen kimse sürçmelerden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vende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“Hikmet sadece ismet ile elde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89" w:name="_Toc518213221"/>
      <w:bookmarkStart w:id="490" w:name="_Toc95252952"/>
      <w:r>
        <w:t>244- İsraf</w:t>
      </w:r>
      <w:bookmarkEnd w:id="489"/>
      <w:bookmarkEnd w:id="49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“İsraf çok malı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“İsraf çoğu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“En çirkin bağış israftır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“İsrafı bırakıp iktisatlı ol ve bugünkü hayatında yarını da düşün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“Fakirliğin sebebi de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raftır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“İsrafı da terk et, 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israf eden kimsenin bağışı övülmez ve fakirliğine acınılmaz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“Cömertliğin çirkinliği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raftır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“İsrafı bırakıp iktisatlı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Bugünkü hayatında yarını an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 zaruri olduğu kadar malı elinde tut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Fazlasını ihtiyaç günü (ahiret) için önceden gönder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“Çok israf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“Savurganlık israf ol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rak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“İsrafta şerafet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“İhtiyaçtan fazlası isra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“İsraf edene eyvahlar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sun! Onu nefsinin salahından ve işini telafi etmekten uzaklaşt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ran şey nedir?”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“İsraf ile birlikte zengi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lik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“Şüphesiz cimri insanın (bağıştan) uzak durması, israf eden insanın bağışından daha iy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91" w:name="_Toc95252953"/>
      <w:r>
        <w:t>245- İstidrac</w:t>
      </w:r>
      <w:r>
        <w:rPr>
          <w:rStyle w:val="FootnoteReference"/>
        </w:rPr>
        <w:footnoteReference w:id="5"/>
      </w:r>
      <w:bookmarkEnd w:id="49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lah’ın, günahlarına rağmen birbiri ardı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ca sana nimet verd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ğini görünce bu seni yavaş yavaş azabına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kınlaştırması ve aniden azaplandırması içindir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“Nice nimet verilenler, nimetlerle yavaş yavaş azaba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kınlaşması ve cezalandırılması ön görülenlerdir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“Nice kimse kendisine yapılan ihsanla yavaş yavaş azaba yakınla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tırılır ve cezalandırılır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92" w:name="_Toc518213223"/>
      <w:bookmarkStart w:id="493" w:name="_Toc95252954"/>
      <w:r>
        <w:t>246- İstihare</w:t>
      </w:r>
      <w:bookmarkEnd w:id="492"/>
      <w:bookmarkEnd w:id="49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“İstihare et (Allah’tan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yır dile), başına buyruk olma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Nice bir işi seçen kimse helak oluşu, seçtiği işinde olmuştur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 (</w:t>
      </w:r>
      <w:r>
        <w:rPr>
          <w:rFonts w:ascii="Garamond" w:hAnsi="Garamond" w:cs="Lucida Sans Unicode"/>
          <w:i/>
          <w:kern w:val="2"/>
          <w:sz w:val="16"/>
        </w:rPr>
        <w:t>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“Bir işi yapmaya karar alınca istihare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(Allah’tan hayır dile)”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“İstihare eden (Allah’tan hayır dileyen) pişman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94" w:name="_Toc518213224"/>
      <w:bookmarkStart w:id="495" w:name="_Toc95252955"/>
      <w:r>
        <w:t>247- İ’ta etmek-Bağışlamak</w:t>
      </w:r>
      <w:bookmarkEnd w:id="494"/>
      <w:bookmarkEnd w:id="49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“İta eden/bağışlayan kimse isteyene muhtaçtır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“Esirgemeden sonra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pılan bağış, bağıştan sonra esirgemekten daha güzeldir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“Bağışta bulun ki güç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hibi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“Senden bir şey istem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yene bağışta bulunmaya başla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Taleb edene ve isteyene geri ç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virmekten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“Bağışladığın şeyi tatlı ve hızlı bir şekilde bağışla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Eğer esirgey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ceksen güzellikle ve özür dileyerek esirge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“Fakire o istemeden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ğışta bulun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onu istemek mecburiyetinde bırakırsan ona verdiğinden daha çok yüzsuyunu almış olursun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“İnsanlardan bağışta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lunmaya en evla olanı, istemekten müstağni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“En üstün bağış, istem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 yapılan bağıştır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“Yüce insanın en çirkin işi bağışını esirgemektir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“En tatlı bağış, istenm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 yapılan bağıştır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“En üstün bağış isteme zilletinden önce yapılan bağıştır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“Şüphesiz bu malı bağı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lamak insan için stoktur ve malı esirg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mek ise fitnedir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“Şüphesiz istemenin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ğeri bağışın değerinden daha çoktur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çok bağışta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lunun Zira bağışta bulunmak istemekle aynı değerde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“Şüphesiz kendisini mahrum edene bağışlayan,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siyle ilişk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lerini koparana giden ve kendisine zulmedeni bağışlayan kimsenin dayanağı ve yardımcısı münezzeh olan Allah’tır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“Şüphesiz miskin insan Allah’ın gönderdiği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Ona bağışta bulunan Allah’a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ğışta bulunmuştur ve ondan esirgeyen 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lah’tan esi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gemiştir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“Şüphesiz yücelik zo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lukta bağışlamak ve suçları affetmektir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“Bağışta bulunduğun zaman acele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“Eliyle bağışta bulu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mak en güzel fazilet ve en üstün ha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“Eli bağışta bulunmak için açmak ecri yüceltir ve mük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fatı ikiye ka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“Efendiliğin tümü ihs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 ilk önce (istenmeden) başlamaktır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“En hayırlı bağış, iste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meden yapılan bağıştır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“Senden düşük olan kimsenin teşekkürü, (kendisine) bağışın akmasıdır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“Bağışı esirgeyen kimse cömertliğe zulmetmiştir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“Bağış bazen zamanı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yapıldığı için tatlı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“Fazilete ulaşmak için mümkün olanı bağışlamak yete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“Bağışı engelleyen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se, övgüyü engellemiştir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“Kısa/naçiz eliyle bağı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ta bulunan kimseye uzun/ilahi elle bağı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ta bulunulur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“Otururken (rahatlıkta) bağışta bulunmayana, ayakta du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duğunda (zorluk anında)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ğışta bulunulmaz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“Oturduğu halde (raha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lık halinde) bağışta bulunmayan kimseye ayakta durduğunda (zo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luk halinde)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ğışta bulunulmaz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“Bağışını kabullenen kimse sana yücelik hususunda yardımda bulunmuştur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“İstenmeden bağışta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lunmak en kamil bağıştandır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“Hakkı olmayan yerde bağışta bulunan kimse haklara 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ayet h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susunda kusur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“İstenmeden bağışta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lunan kimse, yüce ve sevgili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“İstenmeden bağışta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lunmaya başlayan ve minnet etmeksizin iyiliği kemale erdiren kimse şüphesiz ihsanı kemale 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dirmiştir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“Şüphesiz sizler bağışta bulunduğunuz şeylerin mükafat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na, fakirin sizden aldığı şeye ihtiyacından daha çok muhtaçs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“Her kim bağışta bul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nursa dünya çocuklarını (ehlini) köle edinmiş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“Çok bile olsa bağışı çok görme zira yapılan övgülerin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zelliği bağıştan daha çoktur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“Büyük bile olsa bağışı büyük sayma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istem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makamı ondan daha büyü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“Az bağışta bulunma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tan utanma, şüphesiz mahrum kılmak ondan daha azdır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“Çok bağışını fazla gö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 şüphesiz sen ondan daha çoksun/büyüksün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“İnsan istenmeden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ğışta bulunmazsa kerem, yüce adına müstahak olamaz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“Az bir bağışta bulu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mak, bahane bulup özür dilemekten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96" w:name="_Toc518213225"/>
      <w:bookmarkStart w:id="497" w:name="_Toc95252956"/>
      <w:r>
        <w:t>248- İtidal-Ilımlılık</w:t>
      </w:r>
      <w:bookmarkEnd w:id="496"/>
      <w:bookmarkEnd w:id="49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“İşlerinde ılımlı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Her kim ılımlılıktan ayrılırsa zulüm eder ve her kim de ılımlı olursa adil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“Ilımlı ol, şüphesiz ılıml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lık güzel yaşam hususundan en büyük yardımcıdır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İnsan şehv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tini dinine tercih etmedikçe helak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“Bineğin ılımlılık ve ist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ğin rüşd olmalıdır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“Esenliği isteyen kimse ılımlı olmalıdır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“Ilımlılık azı çoğaltır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“Ilımlılık azı fazlalaştırır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“Ilımlılık masrafın yarıs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“Şüphesiz ılımlı insanın esirgemesi israf eden kimsenin bağışı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daha iyidir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“Allah bir kulun hayrını dileyince ona ılımlı olmayı, güzel tedbir almayı, kötü tedbir ve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raftan sakınmayı ilham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“Nefsini ıslah etmeye rağbet edince ılımlı ve kanaatkar ol ve aş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rılıklarını azalt”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“Yetecek kadarıyla birli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 güzel ölçülü olmak, israf içinde çalışmaktan daha hayırl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“Ilımlılıktan fazla olan her şey israftır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“İsteklerinde ılımlı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ması ve hedeflerinde itidalli olması insana zekilik olarak 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“İktisatlı olan helak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“Ilımlı olmakta 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lak/yok oluş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“İktisatlı olmayan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seyi israf helak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“İktisatlı olanın masra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ları hafifler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“Zenginlik ve fakirlikte iktisatlı olan kimse şüphesiz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manın zorluklarına hazırlanmış sayılır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“İktisatlı olmakla ark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daşlık kuran kimsenin zenginlikle arkadaşlığı sürer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ılımlılık f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kirliğini ve eksikliklerini telafi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“İsrafsız cömertlik ve yok olmaya sebep olmayan m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rüvvet ikt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satlı olmaktandır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“İktisatlı olup israf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memen ve söz verip vefasızlık gösterm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men mürüvvettendir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“İktisatlı olmakla birli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 helak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“İşlerinde iktisatlı olan kimsenin gideri hafifler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“Baki bırak ki seni de baki bıraksınlar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  <w:rPr>
          <w:bCs w:val="0"/>
        </w:rPr>
      </w:pPr>
      <w:bookmarkStart w:id="498" w:name="_Toc95252957"/>
      <w:r>
        <w:rPr>
          <w:bCs w:val="0"/>
        </w:rPr>
        <w:t>249- İyiliği Emretmek</w:t>
      </w:r>
      <w:bookmarkEnd w:id="49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“Şüphesiz iyiliği emre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 ve kötülükten sakındırmak eceli yaklaştırmaz ve rızkı azal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maz, aksine sevabı çoğaltır, ecri büyütür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ikisinden daha üst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nü ise zalim imam karşısında adil olan bir sözü söyl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“Kötü insanı iyi işlerin vasıtasıyla ıslah et ve güzel sözl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rinle ba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kalarına hayrı göster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“İyiliği emret ki ehlinden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Elin ve dilinle kötülükten sakındır ve çabanla kötü işten uzak 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“İyilik emredilince kabul edin ve kendiniz de iyiliği emr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tülükten sakınmayı kabul edin ve kendiniz de kötülükten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“İyiliği emreden kimse müminlerin sırtını güçlendirmi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“İyiliği emredici ve köt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lükten sakındırıcı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Seninle ilişkisini k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senle ilişki kur ve seni mahrum kılana ihsan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“İyiliği emret ve kendin de iyilikle amel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İyiliği emre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tiği halde iyilikten kaçınan kimse gibi olma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kimse neticede günah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 yüklenir ve Allah’ın gazabına uğrar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“İyiliği emredici ve köt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lükten sakındırıcı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Hayır ile amel et ve kötülük için engell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yici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“Şeriatın kıvamı iyiliği emretmek, kötülükten sakındı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mak ve ha</w:t>
      </w:r>
      <w:r>
        <w:rPr>
          <w:rFonts w:ascii="Garamond" w:hAnsi="Garamond" w:cs="Lucida Sans Unicode"/>
          <w:kern w:val="2"/>
        </w:rPr>
        <w:t>d</w:t>
      </w:r>
      <w:r>
        <w:rPr>
          <w:rFonts w:ascii="Garamond" w:hAnsi="Garamond" w:cs="Lucida Sans Unicode"/>
          <w:kern w:val="2"/>
        </w:rPr>
        <w:t>leri uygulamaktır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“İyiliği emretmek insa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ların en üstün amelidir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“Her kim de şu üç ha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let olursa dünya ve ahireti salim olur: İyiliği emretmek ve iyiliği kabul etmek, kötülükten sakı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mak ve kötülükten sakınmayı kabul etmek ve yüce ve celil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hadlerini korumak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499" w:name="_Toc518213226"/>
      <w:bookmarkStart w:id="500" w:name="_Toc95252958"/>
      <w:r>
        <w:t>250- İyilik</w:t>
      </w:r>
      <w:bookmarkEnd w:id="499"/>
      <w:bookmarkEnd w:id="50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“İyilik, ıslah edici bir ameldir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“İyilik salih bir ameldir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“İyilik uzak görüşlü ins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ganimetidir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“İyilik her şeyden daha önce mükafat görür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“İsraf iyi işler dışında her şeyde kınanmıştır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“Sevabı en çabuk verilen hayır iyiliktir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“En üstün iyilik iyilere yapılan iyiliktir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“En üstün iyilik ehline ulaşan iyiliktir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“İyilik yapmana en layık kimse iyiliğinden gafil olmaya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“Sevab açısından sevabı şüphesiz en çabuk ulaşan hayır iyiliktir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“Şüphesiz yaptıkların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zın karşılığını göreceksiniz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 xml:space="preserve">O halde sadece 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yilik yapınız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“İyilikle hür insana 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lik olunur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“Şüphesiz iyilerin tabiatı hayır yapmak üzere yaratılmıştır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Yap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bildiği zaman mutlaka hayır yapar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“Hayır iyi işlerde to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lanmıştır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“En hayırlı iyilik muht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ca ulaşandır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“İyiliği çoğalan kimse övülür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“İyilik edenin ünü yay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“İyiliği yakın olanın ünü uzak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(uzaklara ulaşır)”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“İyilikle rahmet elde ed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“İyilerin ruhları kötül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ruhlarından nefret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“İyilerin ruhları facirlerin işlerinden uzak durur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“İyi insan kötü insa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intikam almaz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“İnsanın kendisini ve başkalarını fedakarlığa zorlaması iyilerin ahlakındandır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01" w:name="_Toc518213227"/>
      <w:bookmarkStart w:id="502" w:name="_Toc95252959"/>
      <w:r>
        <w:t>251- İzzet</w:t>
      </w:r>
      <w:bookmarkEnd w:id="501"/>
      <w:bookmarkEnd w:id="50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“İzzet (insanlardan) üm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dini kesmekledir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“Allah’tan başkasıyla izzetlenen kimseyi izzet helak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“İzzet (intikam almasa da) intikam alabilecek bir güce ulaşmaktır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03" w:name="_Toc507245795"/>
      <w:bookmarkStart w:id="504" w:name="_Toc518213228"/>
      <w:bookmarkStart w:id="505" w:name="_Toc522085541"/>
      <w:bookmarkStart w:id="506" w:name="_Toc95252960"/>
      <w:r>
        <w:t>-K</w:t>
      </w:r>
      <w:bookmarkEnd w:id="503"/>
      <w:bookmarkEnd w:id="504"/>
      <w:r>
        <w:t>-</w:t>
      </w:r>
      <w:bookmarkEnd w:id="505"/>
      <w:bookmarkEnd w:id="506"/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07" w:name="_Toc518213229"/>
      <w:bookmarkStart w:id="508" w:name="_Toc95252961"/>
      <w:r>
        <w:t>252- Kabalık-Şiddet</w:t>
      </w:r>
      <w:bookmarkEnd w:id="507"/>
      <w:bookmarkEnd w:id="50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“Kabalık ahlak kötülüğ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“Kabalık en kötü ahla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“Kabalık başkalarının 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rüşüne düşmanlık etmek ve insana zarar verebilecek kimseye dü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manlık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“Kabalıktan sakın, 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kabalık ahlak çirkinliğine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“En kötü şey kabalıktır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“En çirkin şey kabalıktır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“Kabalık kötü bir ahla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“Cehaletin başı kabalı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“Nice yüce insanı kab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lık çirkinliği alçaltmıştır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“Kabalığı çok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aşağılık sayılır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“Cehaletin yeri kabalı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“Çok kabalık sövgüde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“Kabalık, içinde bulu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duğu her şeyi çirkin kılmıştır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“Kabalıktan daha aşağ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lık bir huy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“Kabalıktan daha çirkin bir ahlak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09" w:name="_Toc518213230"/>
      <w:bookmarkStart w:id="510" w:name="_Toc95252962"/>
      <w:r>
        <w:t>253- Kaçınmak-Ver’a</w:t>
      </w:r>
      <w:bookmarkEnd w:id="509"/>
      <w:bookmarkEnd w:id="51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“Ver’a sakınmaktır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“Ver’a kalkandır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“Ver’a en üstün elbis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“Ver’a en hayırlı arkada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“Ver’a takva sahiplerinin şiarıdır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“Ver’a üstün ameldir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“Ver’a kötülüklerden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ruyan bir kalkandır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“Ver’a kurtuluş meşales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“Ver’a iffetin meyvesidir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“Ver’a fakih insanın 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lakıdır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“Ver’a takvanın esasıdır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“Ver’a insanı günah 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lemekten alı koyar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“Ver’a tamah zilletinden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“Ver’a sahibi kimse ne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sini temizleyen ve hasletlerini şerafetlendiren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“Ver’a dini ıslah eder, nefsi korur ve mürüvveti süsler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“Ver’a şüpheler karşısı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durmaktır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“Hayır ve Ver’a ehline katıl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Seni övmemeleri hususu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onları razı kıl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çok övmek insanı aldanmaya yakın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güden hoşnut olmak ise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gazabına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“En akıllınız, en çok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kınanızdır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“En çok malik kılan şey ver’adır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(insanı dünya ve ahirete malik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“En faydalı şey ver’adır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“En güzel elbise veradır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“En güzel şey veradır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“Ver’anın kökü güna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lardan sakınmak ve haramlardan temi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lenmektir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“Ver’adan soyunan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dinini bozmuş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“En güzel elbise veradır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En hayırlı azık ise takv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“İnsanların en çok sak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nanı isteklerden en çok sakınanıdır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“Şüphesiz en süslü 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lak ver’a ve iffettir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“Şüphesiz ver’a sahibi olursan kötülüklerin aşağılığı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temi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lenmiş olursun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“Şüphesiz ver’a kazan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larında düşünmek ve isteklerden sakı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“Adil insanların afeti (çirkinliklerden) kaçınma azlığ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“Aşağılıklardan müne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zeh olmak ver’a ile mümkündür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“Gerçek bir ver’a ile din korunur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“Ver’a ile mümin tezk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ye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“Ver’anın meyvesi nefis ve dini salahıdır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“Müminin güzelliği verasıdır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“Dinin güzelliği ver’adır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“Fakirliği sevmek insanı ver’a sahibi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“Din işlerinin en hayı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lısı ver’adır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“İnsanların en hayırlısı, en çok ver’a sahibi olanı ve en kötüsü ise en çok günah işleyen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“Kulun dinin göstergesi ver’a sahibi oluşudur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“İmanın süsü ver’adır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“İnsanın ahiret azığı ver’a ve takvadır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“Dinin salah/liyakat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bebi ver’adır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“Nefsin salahiyet sebebi ver’adır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“Nefislerinizi ver’a ile edeplendirin ve hastalıklarınızı sadaka ile tedavi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“Dinin siyaseti ver’a ve yakin güzelliği iledir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“Hiçbir amel iki şeyle tartılamaz/denk olamaz: Güzel ver’a sahibi olma ve müminlere ihsanda bulunma”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“Dinin salahı ver’adır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“İmanın salahı ver’a ve fesadı ise tamahtır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“Ver’adan ayrılma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ki ver’a koruyucudan daha hayı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“Ver’adan ayrılma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ver’a dinin yardımcısı ve ihlas sahi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lerinin huyudur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“Ver’adan ayrılma ve Tamahın aldatıcılığına kapılma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tamaha aldanmak k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rak bir meradır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“Ver’a sahibi ol ki temiz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“Ver’a takvaya yakın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lınmıştır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“Ver’ası/kaçınması do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ru olan kimse haramlardan kaçınır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“Ver’a/kaçınması az olan kimsenin kalbi ölmüştür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“Ver’anın/kaçınmanın kendisini ıslah etmediği kimseyi tamah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“Ver’ası çoğalan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günahı azalır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“Ver’a sahibi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ibadeti güzel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“Bizleri seven kimse amelimizle amel etmeli ve ver’ayı bir elbise gibi giyinmelidir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“Ver’a gibi hiçbir şey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ıslah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“Dinin ölçüsü ver’adır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“Ver’a ile amel meyve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“Ver’a güzel bir arkada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 ve tamah kötü bir yoldaştır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“İnsanın ver’ası/kaçınması dini miktarı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“Mü’minin ver’ası am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linde ortaya çıkar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“Uzak durma gibi bir ver’a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68- </w:t>
      </w:r>
      <w:r>
        <w:rPr>
          <w:rFonts w:ascii="Garamond" w:hAnsi="Garamond" w:cs="Lucida Sans Unicode"/>
          <w:kern w:val="2"/>
        </w:rPr>
        <w:t>“Vera gibi bir temizlik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69- </w:t>
      </w:r>
      <w:r>
        <w:rPr>
          <w:rFonts w:ascii="Garamond" w:hAnsi="Garamond" w:cs="Lucida Sans Unicode"/>
          <w:kern w:val="2"/>
        </w:rPr>
        <w:t>“Dini sadece ver’a ıslah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70- </w:t>
      </w:r>
      <w:r>
        <w:rPr>
          <w:rFonts w:ascii="Garamond" w:hAnsi="Garamond" w:cs="Lucida Sans Unicode"/>
          <w:kern w:val="2"/>
        </w:rPr>
        <w:t>“Ver’adan daha sağlam bir sığınak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71- </w:t>
      </w:r>
      <w:r>
        <w:rPr>
          <w:rFonts w:ascii="Garamond" w:hAnsi="Garamond" w:cs="Lucida Sans Unicode"/>
          <w:kern w:val="2"/>
        </w:rPr>
        <w:t>“İlim ver’a olmaksızın temizlenmez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72- </w:t>
      </w:r>
      <w:r>
        <w:rPr>
          <w:rFonts w:ascii="Garamond" w:hAnsi="Garamond" w:cs="Lucida Sans Unicode"/>
          <w:kern w:val="2"/>
        </w:rPr>
        <w:t>“Ver’ası/kaçınması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mayanın korunması da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73- </w:t>
      </w:r>
      <w:r>
        <w:rPr>
          <w:rFonts w:ascii="Garamond" w:hAnsi="Garamond" w:cs="Lucida Sans Unicode"/>
          <w:kern w:val="2"/>
        </w:rPr>
        <w:t>“Haramları terk etmek ve günahlardan sakınmaktan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 faydalı bir ver’a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74- </w:t>
      </w:r>
      <w:r>
        <w:rPr>
          <w:rFonts w:ascii="Garamond" w:hAnsi="Garamond" w:cs="Lucida Sans Unicode"/>
          <w:kern w:val="2"/>
        </w:rPr>
        <w:t>“Ver’adan daha üstün bir amel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75- </w:t>
      </w:r>
      <w:r>
        <w:rPr>
          <w:rFonts w:ascii="Garamond" w:hAnsi="Garamond" w:cs="Lucida Sans Unicode"/>
          <w:kern w:val="2"/>
        </w:rPr>
        <w:t>“Ver’ası güzel, tama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tan temizlenmiş, çok ihsanda bul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nan ve az minnet eden kimse beni sevindirir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11" w:name="_Toc518213231"/>
      <w:bookmarkStart w:id="512" w:name="_Toc95252963"/>
      <w:r>
        <w:t>254- Kadın</w:t>
      </w:r>
      <w:bookmarkEnd w:id="511"/>
      <w:bookmarkEnd w:id="51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“Kadınlara ihtiras du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mak akılsızların huyudur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“Kadın sancıması güzel olan bir akreptir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</w:t>
      </w:r>
      <w:r w:rsidRPr="008271A6">
        <w:rPr>
          <w:rFonts w:ascii="Garamond" w:hAnsi="Garamond" w:cs="Lucida Sans Unicode"/>
          <w:kern w:val="2"/>
        </w:rPr>
        <w:t>Saliha bir eş, iki kazan</w:t>
      </w:r>
      <w:r w:rsidRPr="008271A6">
        <w:rPr>
          <w:rFonts w:ascii="Garamond" w:hAnsi="Garamond" w:cs="Lucida Sans Unicode"/>
          <w:kern w:val="2"/>
        </w:rPr>
        <w:t>ç</w:t>
      </w:r>
      <w:r w:rsidRPr="008271A6">
        <w:rPr>
          <w:rFonts w:ascii="Garamond" w:hAnsi="Garamond" w:cs="Lucida Sans Unicode"/>
          <w:kern w:val="2"/>
        </w:rPr>
        <w:t>tan biridir</w:t>
      </w:r>
      <w:r w:rsidR="00A11CAB" w:rsidRPr="008271A6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</w:t>
      </w:r>
      <w:r w:rsidRPr="008271A6">
        <w:rPr>
          <w:rFonts w:ascii="Garamond" w:hAnsi="Garamond" w:cs="Lucida Sans Unicode"/>
          <w:kern w:val="2"/>
        </w:rPr>
        <w:t>Uyumlu eş iki rahatlı</w:t>
      </w:r>
      <w:r w:rsidRPr="008271A6">
        <w:rPr>
          <w:rFonts w:ascii="Garamond" w:hAnsi="Garamond" w:cs="Lucida Sans Unicode"/>
          <w:kern w:val="2"/>
        </w:rPr>
        <w:t>k</w:t>
      </w:r>
      <w:r w:rsidRPr="008271A6">
        <w:rPr>
          <w:rFonts w:ascii="Garamond" w:hAnsi="Garamond" w:cs="Lucida Sans Unicode"/>
          <w:kern w:val="2"/>
        </w:rPr>
        <w:t>tan biridir</w:t>
      </w:r>
      <w:r w:rsidR="00A11CAB" w:rsidRPr="008271A6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</w:t>
      </w:r>
      <w:r w:rsidRPr="008271A6">
        <w:rPr>
          <w:rFonts w:ascii="Garamond" w:hAnsi="Garamond" w:cs="Lucida Sans Unicode"/>
          <w:kern w:val="2"/>
          <w:lang w:val="de-DE"/>
        </w:rPr>
        <w:t>Kadınlar iki fitneden en büyüğüdür</w:t>
      </w:r>
      <w:r w:rsidR="00A11CAB" w:rsidRPr="008271A6">
        <w:rPr>
          <w:rFonts w:ascii="Garamond" w:hAnsi="Garamond" w:cs="Lucida Sans Unicode"/>
          <w:kern w:val="2"/>
          <w:lang w:val="de-DE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“Kadının tümü şerdir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Ondan da şerlisi kendisinden kurtulmanın mümkün olmayış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</w:t>
      </w:r>
      <w:r w:rsidRPr="008271A6">
        <w:rPr>
          <w:rFonts w:ascii="Garamond" w:hAnsi="Garamond" w:cs="Lucida Sans Unicode"/>
          <w:kern w:val="2"/>
        </w:rPr>
        <w:t>Kadınlar –korunanı d</w:t>
      </w:r>
      <w:r w:rsidRPr="008271A6">
        <w:rPr>
          <w:rFonts w:ascii="Garamond" w:hAnsi="Garamond" w:cs="Lucida Sans Unicode"/>
          <w:kern w:val="2"/>
        </w:rPr>
        <w:t>ı</w:t>
      </w:r>
      <w:r w:rsidRPr="008271A6">
        <w:rPr>
          <w:rFonts w:ascii="Garamond" w:hAnsi="Garamond" w:cs="Lucida Sans Unicode"/>
          <w:kern w:val="2"/>
        </w:rPr>
        <w:t>şında- tahta üzerinde bir ettir</w:t>
      </w:r>
      <w:r w:rsidR="00A11CAB" w:rsidRPr="008271A6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“Kadınların kötüsünden sakının, iyilerine karşı dikkatli olun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“Kadınlara fazla ilgi duymaktan ve dünya lezzetlerine aldanmaktan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kadınlara fazla ilgi sıkıntılara 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 olur</w:t>
      </w:r>
      <w:r w:rsidR="00A11CAB">
        <w:rPr>
          <w:rFonts w:ascii="Garamond" w:hAnsi="Garamond" w:cs="Lucida Sans Unicode"/>
          <w:kern w:val="2"/>
        </w:rPr>
        <w:t xml:space="preserve">. </w:t>
      </w:r>
      <w:r w:rsidRPr="008271A6">
        <w:rPr>
          <w:rFonts w:ascii="Garamond" w:hAnsi="Garamond" w:cs="Lucida Sans Unicode"/>
          <w:kern w:val="2"/>
        </w:rPr>
        <w:t>Dünya lezzetlerine aldanmak ise horluk ve zillete s</w:t>
      </w:r>
      <w:r w:rsidRPr="008271A6">
        <w:rPr>
          <w:rFonts w:ascii="Garamond" w:hAnsi="Garamond" w:cs="Lucida Sans Unicode"/>
          <w:kern w:val="2"/>
        </w:rPr>
        <w:t>e</w:t>
      </w:r>
      <w:r w:rsidRPr="008271A6">
        <w:rPr>
          <w:rFonts w:ascii="Garamond" w:hAnsi="Garamond" w:cs="Lucida Sans Unicode"/>
          <w:kern w:val="2"/>
        </w:rPr>
        <w:t>bep olur</w:t>
      </w:r>
      <w:r w:rsidR="00A11CAB" w:rsidRPr="008271A6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Kadınlarla (kendilerini ilgilendirmeyen hususlarda) ist</w:t>
      </w:r>
      <w:r>
        <w:rPr>
          <w:rFonts w:ascii="Garamond" w:hAnsi="Garamond"/>
        </w:rPr>
        <w:t>i</w:t>
      </w:r>
      <w:r>
        <w:rPr>
          <w:rFonts w:ascii="Garamond" w:hAnsi="Garamond"/>
        </w:rPr>
        <w:t>şare etmekten kaçın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Çünkü, onların (bu konudaki) görüşleri eksik ve zayıf, azimleri gevşektir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Kadınları örtülü tut ki gözleri (yabancı) erkekleri görmesin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Z</w:t>
      </w:r>
      <w:r>
        <w:rPr>
          <w:rFonts w:ascii="Garamond" w:hAnsi="Garamond"/>
        </w:rPr>
        <w:t>i</w:t>
      </w:r>
      <w:r>
        <w:rPr>
          <w:rFonts w:ascii="Garamond" w:hAnsi="Garamond"/>
        </w:rPr>
        <w:t>ra örtü kadınları her türlü kötülü</w:t>
      </w:r>
      <w:r>
        <w:rPr>
          <w:rFonts w:ascii="Garamond" w:hAnsi="Garamond"/>
        </w:rPr>
        <w:t>k</w:t>
      </w:r>
      <w:r>
        <w:rPr>
          <w:rFonts w:ascii="Garamond" w:hAnsi="Garamond"/>
        </w:rPr>
        <w:t>ten korur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Yanlarına güvenmediğin birini gönder</w:t>
      </w:r>
      <w:r>
        <w:rPr>
          <w:rFonts w:ascii="Garamond" w:hAnsi="Garamond"/>
        </w:rPr>
        <w:softHyphen/>
        <w:t>men, onları dışarıya salıvermenden d</w:t>
      </w:r>
      <w:r>
        <w:rPr>
          <w:rFonts w:ascii="Garamond" w:hAnsi="Garamond"/>
        </w:rPr>
        <w:t>a</w:t>
      </w:r>
      <w:r>
        <w:rPr>
          <w:rFonts w:ascii="Garamond" w:hAnsi="Garamond"/>
        </w:rPr>
        <w:t>ha kötüdür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Sen</w:t>
      </w:r>
      <w:r>
        <w:rPr>
          <w:rFonts w:ascii="Garamond" w:hAnsi="Garamond"/>
        </w:rPr>
        <w:softHyphen/>
        <w:t>den başkal</w:t>
      </w:r>
      <w:r>
        <w:rPr>
          <w:rFonts w:ascii="Garamond" w:hAnsi="Garamond"/>
        </w:rPr>
        <w:t>a</w:t>
      </w:r>
      <w:r>
        <w:rPr>
          <w:rFonts w:ascii="Garamond" w:hAnsi="Garamond"/>
        </w:rPr>
        <w:t>rıyla görüşmemelerine güç yetirebili</w:t>
      </w:r>
      <w:r>
        <w:rPr>
          <w:rFonts w:ascii="Garamond" w:hAnsi="Garamond"/>
        </w:rPr>
        <w:t>r</w:t>
      </w:r>
      <w:r>
        <w:rPr>
          <w:rFonts w:ascii="Garamond" w:hAnsi="Garamond"/>
        </w:rPr>
        <w:t>sen, bunu yap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“Şüphesiz kadınların tek derdi dünya hayatının süsü ve dünyada f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sat çıkarmaktır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“Eşlerinden şüphelen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ceğin bir durum görürsen küçük ve büyük herkese (tüm aile efr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dına) bir koruyucu tayin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“Kadın bir oyuncaktır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Onu edinen örtmelidir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“Kadınların en hayırlı 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fatları erkeklerin en kötü sıfatlarıdır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“En kötü eşler, eşleriyle uyumlu olmayanlarıdır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“Kadını korumak kendi hali için daha iyi ve güzelliği için daha kalıcıdır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“Kadınlardan faydal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nan (meşveret eden veya çalıştıran)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aklı bozulur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“Kadınlara itaat cehal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 nihayetidir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“Kadınlara itaat zeki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sanları lekeler ve akıllı kimseleri helak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“Kadınlara itaat ahma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ların huyudur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“Eşin ölümü bir saatlik hüzündür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Ey insanlar! Kadınlar iman, pay ve akıl bakımından noksandı</w:t>
      </w:r>
      <w:r>
        <w:rPr>
          <w:rFonts w:ascii="Garamond" w:hAnsi="Garamond"/>
        </w:rPr>
        <w:t>r</w:t>
      </w:r>
      <w:r>
        <w:rPr>
          <w:rFonts w:ascii="Garamond" w:hAnsi="Garamond"/>
        </w:rPr>
        <w:t>lar</w:t>
      </w:r>
      <w:r w:rsidR="00A11CAB">
        <w:rPr>
          <w:rFonts w:ascii="Garamond" w:hAnsi="Garamond"/>
        </w:rPr>
        <w:t xml:space="preserve">. </w:t>
      </w:r>
      <w:r>
        <w:rPr>
          <w:rStyle w:val="FootnoteReference"/>
          <w:rFonts w:ascii="Garamond" w:hAnsi="Garamond"/>
        </w:rPr>
        <w:footnoteReference w:id="6"/>
      </w:r>
      <w:r>
        <w:rPr>
          <w:rFonts w:ascii="Garamond" w:hAnsi="Garamond"/>
        </w:rPr>
        <w:t xml:space="preserve"> İman bakımından noksanlıkları, hayızlı gün</w:t>
      </w:r>
      <w:r>
        <w:rPr>
          <w:rFonts w:ascii="Garamond" w:hAnsi="Garamond"/>
        </w:rPr>
        <w:softHyphen/>
        <w:t>lerde, namazlardan ve oruçtan uzak olmalarıdır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Akılları</w:t>
      </w:r>
      <w:r>
        <w:rPr>
          <w:rFonts w:ascii="Garamond" w:hAnsi="Garamond"/>
        </w:rPr>
        <w:softHyphen/>
        <w:t>nın noksanl</w:t>
      </w:r>
      <w:r>
        <w:rPr>
          <w:rFonts w:ascii="Garamond" w:hAnsi="Garamond"/>
        </w:rPr>
        <w:t>ı</w:t>
      </w:r>
      <w:r>
        <w:rPr>
          <w:rFonts w:ascii="Garamond" w:hAnsi="Garamond"/>
        </w:rPr>
        <w:t>ğı iki kadının şahitliğinin bir erke</w:t>
      </w:r>
      <w:r>
        <w:rPr>
          <w:rFonts w:ascii="Garamond" w:hAnsi="Garamond"/>
        </w:rPr>
        <w:softHyphen/>
        <w:t>ğin şahitliği yerine geçmesidir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Payl</w:t>
      </w:r>
      <w:r>
        <w:rPr>
          <w:rFonts w:ascii="Garamond" w:hAnsi="Garamond"/>
        </w:rPr>
        <w:t>a</w:t>
      </w:r>
      <w:r>
        <w:rPr>
          <w:rFonts w:ascii="Garamond" w:hAnsi="Garamond"/>
        </w:rPr>
        <w:t>rın noksanlığı ise mirastaki payla</w:t>
      </w:r>
      <w:r>
        <w:rPr>
          <w:rFonts w:ascii="Garamond" w:hAnsi="Garamond"/>
        </w:rPr>
        <w:softHyphen/>
        <w:t>rının erkeklerin yarısı olmasıdır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Kadınların k</w:t>
      </w:r>
      <w:r>
        <w:rPr>
          <w:rFonts w:ascii="Garamond" w:hAnsi="Garamond"/>
        </w:rPr>
        <w:t>ö</w:t>
      </w:r>
      <w:r>
        <w:rPr>
          <w:rFonts w:ascii="Garamond" w:hAnsi="Garamond"/>
        </w:rPr>
        <w:t>tülerinden sakının, hayırlılardan çeki</w:t>
      </w:r>
      <w:r>
        <w:rPr>
          <w:rFonts w:ascii="Garamond" w:hAnsi="Garamond"/>
        </w:rPr>
        <w:softHyphen/>
        <w:t>nin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“Kadınlara iyilikle itaat etmeyin ki kötülükle (itaate) 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maha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pılmasınlar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Kadınları güçlerini aşan işlere koşma; çünkü kadın zarif bir güldür; sert bir kahraman d</w:t>
      </w:r>
      <w:r>
        <w:rPr>
          <w:rFonts w:ascii="Garamond" w:hAnsi="Garamond"/>
        </w:rPr>
        <w:t>e</w:t>
      </w:r>
      <w:r>
        <w:rPr>
          <w:rFonts w:ascii="Garamond" w:hAnsi="Garamond"/>
        </w:rPr>
        <w:t>ğil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“Kadınlarla fazla halvet etme ki senden usanırlar ve sen de o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lardan usanırsın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Yanlarına az giderek aklından ve canından bir miktarını baki b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rak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“Ağır işlerinizi kadınlara yüklemeyin ve onlardan müsta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ni olun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kadınlar fazla minnet eder ve ihsana nankörlük ede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“Beyinsizlerle çekişme ve kadınlara fazla ilgi duyma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bunlar akıllı insanları değersiz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13" w:name="_Toc518213232"/>
      <w:bookmarkStart w:id="514" w:name="_Toc95252964"/>
      <w:r>
        <w:t>255- Kalp</w:t>
      </w:r>
      <w:bookmarkEnd w:id="513"/>
      <w:bookmarkEnd w:id="51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“İnsanın şahsiyeti kalbi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“Kalp dilin haznedarıdır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“Göğüs bedenin koruy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cusudur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“Kalp düşüncenin deft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“Dünyaya bağlı olan ka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bin rızayı elde etmeye nasıl gücü yeteb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lir?”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“Kalbi ölen kimse 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henneme girer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“Gözlerin uyanıklığı, kalplerin gafletiyle fayda vermez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“İnsanın şahsiyeti iki k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çük şeyledir: Dili ve kalbiyle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Eğer sav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şırsa kalbiyle savaşır ve eğer söz söylerse diliyle söyler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“Bedeniniz dünyadan çıkmadan önce, dünyayı kalbini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den dışarı atın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bu dünyada denenirsiniz ve başka bir yer için yaratılmışsınızdır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“Allah’a bağışlanan ve Allah’a itaat etmek üzere ahitl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şen kalpler 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rede?”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“Uzakların en uzağı kalplerin uzaklığıdır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“Yakınlıkların en yakını kalplerin dostluğudur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“En iyi kalp, anlama ve derk ile dolan kalptir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“Kalbin ıslah olmasının kökü Allah’ın zikriyle meşgul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“Kalplerde kötü hatıra ve düşünceler vardır ve akıl o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ları 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şünmekten engeller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“Şüphesiz bu kalpler kaplardır ve en iyisi, en çok hayır ve iyilik alandır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“Şüphesiz kalpler, bed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yorulduğu gibi yorulurlar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onlar için yeni hikmetler arayın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“Şüphesiz kalplerin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teme, istememe, yönelme ve sırt çevirmesi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siz meyletme ve isteme hallerinde yanına varın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 xml:space="preserve">Zira kalp mecbur kılınırsa kör 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“Şüphesiz kalplerin y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nelmesi ve sırt çevirmesi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Yöneld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ğinde, nafilelere uymaya zorlayın ve sırt çevirdiğinde ise farzlarla iktifa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“Allah-u Teala bir kul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nu sevince onu sağlam bir kalp ve doğru bir ahlakla rızıklandırır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“Kalplerin içinin, gizli ayıpları anlaması yakındır</w:t>
      </w:r>
      <w:r w:rsidR="00A11CAB">
        <w:rPr>
          <w:rFonts w:ascii="Garamond" w:hAnsi="Garamond" w:cs="Lucida Sans Unicode"/>
          <w:kern w:val="2"/>
        </w:rPr>
        <w:t xml:space="preserve">. 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“Kalplerin gamı güna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ları temizler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“Kalplere düşen en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tü şey hıyanettir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“Kalpleri Allah için kır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lan kimselere ne mutlu!”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“Kalp boş olunca, ci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min büyüklük veya uzunluğu fayda vermez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“Ey insanlar dinleyin, belleyin ve kalplerinizin kulakl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rını hazı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layın ki anlayasınız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“Çehre, insanı çehresi, ama kalp, hayvan kalbidir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“Doğrusu ölümün yul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 sizi çekmiştir ve kalplerinize çi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kin kili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 vurulmuştur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“İnsanların kalpleri ü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Dolayısıyla onlarla dostluk kuran kimseye yönelirler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“İnsanların temiz kalpl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ri, münezzeh olan Allah’ın nazar/bakış yeridir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ka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bini temizleyen kimsenin kalbine Allah nazar eder/bakar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“İnsanın en ilginç org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nı, göğsünün içinde asılı duran bir parça ettir ve o kalptir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İlgin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liği ise hikmet ve hikmetin zıddı olan şeylerin kalpte bir araya to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lanmasıdır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“Belleyen bir kulağı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mayan kalp sağırdır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“Sağlam kalpten doğru anlamdan başkası çıkmaz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“Huşu olmayan kalp, a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lamayan göz ve faydası olm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ilimde hayır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15" w:name="_Toc518213233"/>
      <w:bookmarkStart w:id="516" w:name="_Toc95252965"/>
      <w:r>
        <w:t>256- Kan Dökücülük</w:t>
      </w:r>
      <w:bookmarkEnd w:id="515"/>
      <w:bookmarkEnd w:id="51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“Allah’ım, bizim ve onl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kanlarını koru, bizim ve onların arasını ıslah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Hakkı 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nımayan onu tanısın, azgınlık ve vefasızlık içinde olanlar el çekip dönsünler diye onları sapıklıktan kurtar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“Haksız yere kan dö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mek azabın inmesine ve nimetin zail olm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sına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  <w:rPr>
          <w:bCs w:val="0"/>
        </w:rPr>
      </w:pPr>
      <w:bookmarkStart w:id="517" w:name="_Toc95252966"/>
      <w:r>
        <w:rPr>
          <w:bCs w:val="0"/>
        </w:rPr>
        <w:t>257- Kanaat</w:t>
      </w:r>
      <w:bookmarkEnd w:id="51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“Kanaat ihtiyaçsız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“Kanaat izzettir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“Kanaat iffettir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“Kanaat nimettir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“Kanaat ettikçe köle hü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dür ve tamah ettikçe hür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“Kanaat perişanlık ve yokluğun yardımcısıdır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“Kanaat en sağlam izze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“Kanaatkar kimse insa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lardan rahatta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“Kanaat sakınanların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şanesidir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“Kanaat izzet ve ihtiya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sızlıktır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“Kanaat hoşnutluğun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“Kanaat en tatlı haya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“Kanaat körelmeyen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lıçtır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“Kanaat ihtiyaçsızlığın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“Kanaat insanı izzete ulaştırır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“İhtiyaçsız kimse kanaa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 ihtiyaçsız olan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“İhtiyaçsız kimse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naati seçendir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“İhtiyaçsızlığın kardeşi kanaate yorgan sarılan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“Kanaat ve Allah-u Te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la’ya itaat, izzet ve ihtiyaçsızlığa neden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“Kanaatkar insan, aç ve çıplak da olsa ihtiyaçsızdır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“Kanaat iki ihtiyaçsızlı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tan en üstünüdür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“Kanaat iki iffetten bir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“Kanaatkar insan her türlü tamahtan kurtulmuştur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“Kanaat et ki aziz ol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“Sana verilene kani ol ki kifayet edilesin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“Düşmanından kısasla intikam aldığın gibi hırsından da kanaat vesilesiyle intikam al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“Dininizin salim kalm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 dünyanın az metası ile kanaat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mümini az bir rızık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ni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“Bilin ki kanaat etmek ve şehvete galip gelmek, en b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yük iffettir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“Sizin en zengininiz,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naatkar olanınızdır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“En ihtiyaçsız insan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ni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“En rahat ve temiz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yat, kanaattir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“En tatlı kısmet/pay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naat ve beden sağlığıdır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“İnsanın nefsini ıslah etmesinde en yardımcı şey kan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attir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“En büyük zenginlik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naat ve yoklukta sabredendir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“Hayat açısından insa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ların en nimetlisi, münezzeh olan Allah’ın kendisine kanaat verdiği ve eşini kendisi için ıslah ettiği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“Şüphesiz kanaatte iht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yaçsızlık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“Doğrusu insanların en yücesi (insanlardan) ümitsizliği temin eden, kanaatten ayrılm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yan, hırs ve tamahtan beri olan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tamah ve hırs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zır bir fakirlik, (insanlardan) ümitsi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lik ve kanaat ise açık bir zenginliktir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“Kanaat edersen aziz olursun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“Doğrusu siz talepte hırsın kazancından daha çok, az bir rızık ile kanaat etmeye mu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taçsınız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“Gerçekten eğer kanaat edecek olursanız zengin olur ve dünya sıkıntıları sizlere hafif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“Sakınmanın afeti kan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at azlığıdır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“Mahrum olunca kan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at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“Zenginliği taleb edince onu kanaatle taleb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“Senin istediğin nasip olmayınca sen olanı iste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“Allah bir kula hayır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leyince ona kanaat ilham eder ve eşini kendisine layık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“Allah bir kula hayır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leyince ona kanaat ilham eder ve böylece yeterli kadarıyla iktifa edip iffet elbisesini giyer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“İzzet kanaat ile elde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“Kanaatin meyvesi ze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ginliktir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“Hayatın güzelliği kan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attir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“Kanaatin meyvesi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zançta orta yolu tutturmak ve insanlardan bir şey istemekten sakınmaktır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“İffetin meyvesi kanaa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“Kanaatin meyvesi izze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“Kanaatin güzelliği iffe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sana kısmet ettiği ile müstağni olman kanaat olarak sana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“İhtirasa kanaat ile 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halefet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“Kanaat elbisesini giy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nen ve israftan sakınan kimseye Allah rahmet etsin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“Kanaatten ayrılma,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luğu kanaatten daha çok def eden bir şey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“Kanaat iffet miktarı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“Kanaatin izzeti boyun bükmenin zilletinden daha hayı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“İktisatlı olmanın nih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yeti kanaattir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“Zenginlik kanaattedir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“Kanaat eden aziz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“Kanaat zenginlik ile birliktedir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“Tüm zenginlik kanaat ve hoşnutluktadır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“Her kanaat eden ze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gindir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“Her kanaat eden iffetl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“Dünyanın tüm masra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ları kanaat ve iffet sahibi kimseye hafiftir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68- </w:t>
      </w:r>
      <w:r>
        <w:rPr>
          <w:rFonts w:ascii="Garamond" w:hAnsi="Garamond" w:cs="Lucida Sans Unicode"/>
          <w:kern w:val="2"/>
        </w:rPr>
        <w:t>“Azla kanaat etmeyen kimse nasıl kendini ıslah gücüne sahip olab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69- </w:t>
      </w:r>
      <w:r>
        <w:rPr>
          <w:rFonts w:ascii="Garamond" w:hAnsi="Garamond" w:cs="Lucida Sans Unicode"/>
          <w:kern w:val="2"/>
        </w:rPr>
        <w:t>“Padişahlık için kanaat yeterlidir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70- </w:t>
      </w:r>
      <w:r>
        <w:rPr>
          <w:rFonts w:ascii="Garamond" w:hAnsi="Garamond" w:cs="Lucida Sans Unicode"/>
          <w:kern w:val="2"/>
        </w:rPr>
        <w:t>“Kanaat eden zengin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71- </w:t>
      </w:r>
      <w:r>
        <w:rPr>
          <w:rFonts w:ascii="Garamond" w:hAnsi="Garamond" w:cs="Lucida Sans Unicode"/>
          <w:kern w:val="2"/>
        </w:rPr>
        <w:t>“Mümin sadece kanaat edici olarak karşılamalıdır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72- </w:t>
      </w:r>
      <w:r>
        <w:rPr>
          <w:rFonts w:ascii="Garamond" w:hAnsi="Garamond" w:cs="Lucida Sans Unicode"/>
          <w:kern w:val="2"/>
        </w:rPr>
        <w:t>“İhtiras kaybolmadıkça kanaat elde edilmez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73- </w:t>
      </w:r>
      <w:r>
        <w:rPr>
          <w:rFonts w:ascii="Garamond" w:hAnsi="Garamond" w:cs="Lucida Sans Unicode"/>
          <w:kern w:val="2"/>
        </w:rPr>
        <w:t>“Kanaat eden zengin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74- </w:t>
      </w:r>
      <w:r>
        <w:rPr>
          <w:rFonts w:ascii="Garamond" w:hAnsi="Garamond" w:cs="Lucida Sans Unicode"/>
          <w:kern w:val="2"/>
        </w:rPr>
        <w:t>“Kanaat eden doyar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75- </w:t>
      </w:r>
      <w:r>
        <w:rPr>
          <w:rFonts w:ascii="Garamond" w:hAnsi="Garamond" w:cs="Lucida Sans Unicode"/>
          <w:kern w:val="2"/>
        </w:rPr>
        <w:t>“Kendini kanaate zorl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kâni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76- </w:t>
      </w:r>
      <w:r>
        <w:rPr>
          <w:rFonts w:ascii="Garamond" w:hAnsi="Garamond" w:cs="Lucida Sans Unicode"/>
          <w:kern w:val="2"/>
        </w:rPr>
        <w:t>“Aklı olan kimse kanaa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kar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77- </w:t>
      </w:r>
      <w:r>
        <w:rPr>
          <w:rFonts w:ascii="Garamond" w:hAnsi="Garamond" w:cs="Lucida Sans Unicode"/>
          <w:kern w:val="2"/>
        </w:rPr>
        <w:t>“Kanaat eden üzülmez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78- </w:t>
      </w:r>
      <w:r>
        <w:rPr>
          <w:rFonts w:ascii="Garamond" w:hAnsi="Garamond" w:cs="Lucida Sans Unicode"/>
          <w:kern w:val="2"/>
        </w:rPr>
        <w:t>“Kanaat edenin ibadeti güzel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79- </w:t>
      </w:r>
      <w:r>
        <w:rPr>
          <w:rFonts w:ascii="Garamond" w:hAnsi="Garamond" w:cs="Lucida Sans Unicode"/>
          <w:kern w:val="2"/>
        </w:rPr>
        <w:t>“Kanaat edenin ihtirası az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80- </w:t>
      </w:r>
      <w:r>
        <w:rPr>
          <w:rFonts w:ascii="Garamond" w:hAnsi="Garamond" w:cs="Lucida Sans Unicode"/>
          <w:kern w:val="2"/>
        </w:rPr>
        <w:t>“Allah’ın kısmetine kani olan kimse müstağni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81- </w:t>
      </w:r>
      <w:r>
        <w:rPr>
          <w:rFonts w:ascii="Garamond" w:hAnsi="Garamond" w:cs="Lucida Sans Unicode"/>
          <w:kern w:val="2"/>
        </w:rPr>
        <w:t>“Kendisine taktir edilen şeye kanaat etmeyen kimse sıkı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tıya 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82- </w:t>
      </w:r>
      <w:r>
        <w:rPr>
          <w:rFonts w:ascii="Garamond" w:hAnsi="Garamond" w:cs="Lucida Sans Unicode"/>
          <w:kern w:val="2"/>
        </w:rPr>
        <w:t>“Kanaati olmayan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seyi malı zengin kılmaz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83- </w:t>
      </w:r>
      <w:r>
        <w:rPr>
          <w:rFonts w:ascii="Garamond" w:hAnsi="Garamond" w:cs="Lucida Sans Unicode"/>
          <w:kern w:val="2"/>
        </w:rPr>
        <w:t>“Kendisinden kanaat 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rılan kimseyi mal zengin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84- </w:t>
      </w:r>
      <w:r>
        <w:rPr>
          <w:rFonts w:ascii="Garamond" w:hAnsi="Garamond" w:cs="Lucida Sans Unicode"/>
          <w:kern w:val="2"/>
        </w:rPr>
        <w:t>“Allah’ın rızkıyla kanaat eden kimse insanlardan müsta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ni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85- </w:t>
      </w:r>
      <w:r>
        <w:rPr>
          <w:rFonts w:ascii="Garamond" w:hAnsi="Garamond" w:cs="Lucida Sans Unicode"/>
          <w:kern w:val="2"/>
        </w:rPr>
        <w:t>“Kanaat eden kimse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teme zilletinden güvende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86- </w:t>
      </w:r>
      <w:r>
        <w:rPr>
          <w:rFonts w:ascii="Garamond" w:hAnsi="Garamond" w:cs="Lucida Sans Unicode"/>
          <w:kern w:val="2"/>
        </w:rPr>
        <w:t>“Kendisine kanaat ver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len kimseyi kanaat korur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87- </w:t>
      </w:r>
      <w:r>
        <w:rPr>
          <w:rFonts w:ascii="Garamond" w:hAnsi="Garamond" w:cs="Lucida Sans Unicode"/>
          <w:kern w:val="2"/>
        </w:rPr>
        <w:t>“Nefsi kani olan kimse fakirlik halinde de izzetli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88- </w:t>
      </w:r>
      <w:r>
        <w:rPr>
          <w:rFonts w:ascii="Garamond" w:hAnsi="Garamond" w:cs="Lucida Sans Unicode"/>
          <w:kern w:val="2"/>
        </w:rPr>
        <w:t>“Kanaatten ayrılmayan kimsenin fakirliği yok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89- </w:t>
      </w:r>
      <w:r>
        <w:rPr>
          <w:rFonts w:ascii="Garamond" w:hAnsi="Garamond" w:cs="Lucida Sans Unicode"/>
          <w:kern w:val="2"/>
        </w:rPr>
        <w:t>“Dünyanın azıyla kan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at etmeyen kimseyi topladığı çok şey ze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gin kılmaz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90- </w:t>
      </w:r>
      <w:r>
        <w:rPr>
          <w:rFonts w:ascii="Garamond" w:hAnsi="Garamond" w:cs="Lucida Sans Unicode"/>
          <w:kern w:val="2"/>
        </w:rPr>
        <w:t>“Allah’ın kısmetiyle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naat eden kimse insanlardan müstağni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91- </w:t>
      </w:r>
      <w:r>
        <w:rPr>
          <w:rFonts w:ascii="Garamond" w:hAnsi="Garamond" w:cs="Lucida Sans Unicode"/>
          <w:kern w:val="2"/>
        </w:rPr>
        <w:t>“Nefsi kanaat eden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seye kanaat temizlik ve iffet hususunda yardımcısı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92- </w:t>
      </w:r>
      <w:r>
        <w:rPr>
          <w:rFonts w:ascii="Garamond" w:hAnsi="Garamond" w:cs="Lucida Sans Unicode"/>
          <w:kern w:val="2"/>
        </w:rPr>
        <w:t>“Kanaati çok olanın b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yun eğmesi çok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93- </w:t>
      </w:r>
      <w:r>
        <w:rPr>
          <w:rFonts w:ascii="Garamond" w:hAnsi="Garamond" w:cs="Lucida Sans Unicode"/>
          <w:kern w:val="2"/>
        </w:rPr>
        <w:t>“Kanaat eden aziz ve müstağni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94- </w:t>
      </w:r>
      <w:r>
        <w:rPr>
          <w:rFonts w:ascii="Garamond" w:hAnsi="Garamond" w:cs="Lucida Sans Unicode"/>
          <w:kern w:val="2"/>
        </w:rPr>
        <w:t>“Kanaat ile süslenen kimse insanların en yücesidir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95- </w:t>
      </w:r>
      <w:r>
        <w:rPr>
          <w:rFonts w:ascii="Garamond" w:hAnsi="Garamond" w:cs="Lucida Sans Unicode"/>
          <w:kern w:val="2"/>
        </w:rPr>
        <w:t>“Kanaatten ayrılmamak himmetin şerafetindendir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96- </w:t>
      </w:r>
      <w:r>
        <w:rPr>
          <w:rFonts w:ascii="Garamond" w:hAnsi="Garamond" w:cs="Lucida Sans Unicode"/>
          <w:kern w:val="2"/>
        </w:rPr>
        <w:t>“Kanaatten ayrılmamak nefsin izzetindendir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97- </w:t>
      </w:r>
      <w:r>
        <w:rPr>
          <w:rFonts w:ascii="Garamond" w:hAnsi="Garamond" w:cs="Lucida Sans Unicode"/>
          <w:kern w:val="2"/>
        </w:rPr>
        <w:t>“İnsanın aza kani olm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sı, ama çok bağışlaması ne kadar da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98- </w:t>
      </w:r>
      <w:r>
        <w:rPr>
          <w:rFonts w:ascii="Garamond" w:hAnsi="Garamond" w:cs="Lucida Sans Unicode"/>
          <w:kern w:val="2"/>
        </w:rPr>
        <w:t>“Kanaat güzel bir nasi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99- </w:t>
      </w:r>
      <w:r>
        <w:rPr>
          <w:rFonts w:ascii="Garamond" w:hAnsi="Garamond" w:cs="Lucida Sans Unicode"/>
          <w:kern w:val="2"/>
        </w:rPr>
        <w:t>“Kanaat güzel bir hu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100- </w:t>
      </w:r>
      <w:r>
        <w:rPr>
          <w:rFonts w:ascii="Garamond" w:hAnsi="Garamond" w:cs="Lucida Sans Unicode"/>
          <w:kern w:val="2"/>
        </w:rPr>
        <w:t>“Kanaat ile nasiplenen kimse izzete erişir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101- </w:t>
      </w:r>
      <w:r>
        <w:rPr>
          <w:rFonts w:ascii="Garamond" w:hAnsi="Garamond" w:cs="Lucida Sans Unicode"/>
          <w:kern w:val="2"/>
        </w:rPr>
        <w:t>“Kanaat gibi bir hazine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102- </w:t>
      </w:r>
      <w:r>
        <w:rPr>
          <w:rFonts w:ascii="Garamond" w:hAnsi="Garamond" w:cs="Lucida Sans Unicode"/>
          <w:kern w:val="2"/>
        </w:rPr>
        <w:t>“Kanaat gibi bir zengi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lik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103- </w:t>
      </w:r>
      <w:r>
        <w:rPr>
          <w:rFonts w:ascii="Garamond" w:hAnsi="Garamond" w:cs="Lucida Sans Unicode"/>
          <w:kern w:val="2"/>
        </w:rPr>
        <w:t>“Kanaatkar insandan daha aziz kimse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104- </w:t>
      </w:r>
      <w:r>
        <w:rPr>
          <w:rFonts w:ascii="Garamond" w:hAnsi="Garamond" w:cs="Lucida Sans Unicode"/>
          <w:kern w:val="2"/>
        </w:rPr>
        <w:t>“Zenginlik sadece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naat iledir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105- </w:t>
      </w:r>
      <w:r>
        <w:rPr>
          <w:rFonts w:ascii="Garamond" w:hAnsi="Garamond" w:cs="Lucida Sans Unicode"/>
          <w:kern w:val="2"/>
        </w:rPr>
        <w:t>“Kendisini tanıyan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seye kanaat ve iffetten ayrılmaması yak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18" w:name="_Toc518213234"/>
      <w:bookmarkStart w:id="519" w:name="_Toc95252967"/>
      <w:r>
        <w:t>258- Kâr etmek</w:t>
      </w:r>
      <w:bookmarkEnd w:id="518"/>
      <w:bookmarkEnd w:id="51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“Dünyayı ahirete satan ve hazır dünyayı, ahirete değişt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ren kimse kâr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“Farzları ve nafileleri eda ederek Allah’a yakınlaşan kimse kat kat kâr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“İnsanlardan en çok kar eden dünya vesilesiyle ahireti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tın alan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“Nice kar eden kimse, (gerçekte) ziyan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“Nice kar eden kimse hüsrana döner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65)</w:t>
      </w:r>
    </w:p>
    <w:p w:rsidR="0026633A" w:rsidRPr="006B1A58" w:rsidRDefault="0026633A" w:rsidP="006B1A58"/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20" w:name="_Toc518213235"/>
      <w:bookmarkStart w:id="521" w:name="_Toc95252968"/>
      <w:r>
        <w:t>259- Karar-Azim</w:t>
      </w:r>
      <w:bookmarkEnd w:id="520"/>
      <w:bookmarkEnd w:id="52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“Azmin kökü uzak görü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lülük ve meyvesi zaferdir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“Kalbindeki gevşeklik hastalığını azimle ve gözündeki gaflet uyuklamasını, uyanıklıkla tedavi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“Gevşekliğe azimle 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halefet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“Azimet görüş miktarı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“Hayra azmetmek, köt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lüğün ateşini söndürür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“Azmi kötü olan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ye, oku geri döner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“Azmin gücü, uzak 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rüşlülüktendir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“Azmin sıhhati uzak 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rüşlülüktendir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“Azimet ve velime (çok ziyafetlere katılmak) bir araya gelmez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22" w:name="_Toc518213236"/>
      <w:bookmarkStart w:id="523" w:name="_Toc95252969"/>
      <w:r>
        <w:t>260- Kardeşlik</w:t>
      </w:r>
      <w:bookmarkEnd w:id="522"/>
      <w:bookmarkEnd w:id="52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“Kardeşler, (zor günler için) en 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tün vesilelerdir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“Bitkinlik, kardeşliği b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>3-</w:t>
      </w:r>
      <w:r>
        <w:rPr>
          <w:rFonts w:ascii="Garamond" w:hAnsi="Garamond" w:cs="Lucida Sans Unicode"/>
          <w:kern w:val="2"/>
        </w:rPr>
        <w:t xml:space="preserve"> “En hayırlı arkadaş, ins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 itaat hususunda yardımcı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“İnsanı hasta eden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luk, dostlar yokluğudur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“Zaman birbiriyle ülfet edinenleri dağıtmakla görevlend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rilmiştir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“Arkadaş elbiseye vur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lan yama gibidir, o halde sana benz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biriyle arkadaşlık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“Garip, arkadaşı olm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“Din kardeşleri dostluk açısından daha kalıcıdır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“Kendisinden faydalan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cağın kardeş, kendisine arttıracağın (fayda vereceğin) kardeşten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“Kardeşler hayatın f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rahlığında süs ve belasında ise destektir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“Arkadaş İki destekten en üstünüdür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“Allah-u Teala yolunda olan kardeşler dostluk sebepleri devam ettiği için dostlukları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 kalıcıdır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“Dünya kardeşlerinin, dostluk sebepleri hızla kesildiği için, dos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lukları da kesilir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“Gerçek kardeşler ho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lukta süs, zorlukta ise destektir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“Allah yolunda kazan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lan kardeş en yakın akrabadır ve 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ne ve babalardan daha yakı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“Allah yolunda kardeşin seni doğru yola hidayet eden, seni fesa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tan alı koyan ve ahireti ıslah etmede sana yardımcı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“Gerçek kardeşin canı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la seni koruyan ve seni malına, e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ladına ve eşine tercih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“Kardeşler hüzün ve gamları gidericilerdir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“Kardeşin sana şiddetli davranınca sen yumuşak da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ranmaya, o kesince sen birleşmeye, o esirgeyince sen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ğışlamaya kendini zorla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Onun ortaya koyduğu (kötülükleri) ka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şısında sabret ve onun için bir birleşme aracı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“Kardeşin seninle ilişk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lerini kesince birleşmeye, uzlete çekildiğinde ona lütuf edip yakı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laşmaya, senden uzaklaştığında ona yakın olmaya suç işlediğinde mazur görmeye kendini zorla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Öyle ki sen onun kölesiymiş ve o da senin velinimetinmiş gibi da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ran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Ama bunları yersiz yerde uygulama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tan veya ehli olmayana yapmaktan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“Her şeyin yenisini, ka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deşlerin ise en eskisini seç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“Sana isyan bile etse kardeşine itaat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Sana cefa bile etse onunla 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tibatını kesme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“Kardeşinin yokluğu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onu, seni anmasını sevdiğin gibi an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Onun hoşlanmadığı şeyi dile getirmekten kaçın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Onu seni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kındırmasını sevdiğin şeyden sakındır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“Üzerinde olduğu farz hakkına güvenerek kardeşinin hakkından gafil olmaktan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kardeşinin de senin kendisi üzerinde var olan hakkın gibi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üzerinde hakkı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“Aranızda olana güven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rek kardeşinin hakkını ihmal etmekten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hakkını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yi ettiğin kimse kardeşin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“En şerefli mürüvvet, güzel kardeşliktir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“En üstün destek, güv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nilir kardeşlerdir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“Şüphesiz gerçek kard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şin sürçmelerini bağışlayan, açıklanırı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patan, özrünü kabul eden, ayıbını örten, korkunu g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deren ve arzunu gerçekleştirendir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“En üstün destek vefalı kardeş ve temiz emsaldir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“İnsanlardan en uzun yolculuğa çıkan kimse, salih bir kardeş bulmaya çalışan kimsenin yolculuğudur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 xml:space="preserve">“Dostluk hususunda en doğru kardeş hoşluk ve zorlukta kardeşlerine en çok </w:t>
      </w:r>
      <w:r>
        <w:rPr>
          <w:rFonts w:ascii="Garamond" w:hAnsi="Garamond" w:cs="Lucida Sans Unicode"/>
          <w:kern w:val="2"/>
          <w:lang w:bidi="fa-IR"/>
        </w:rPr>
        <w:t>yardım ede</w:t>
      </w:r>
      <w:r>
        <w:rPr>
          <w:rFonts w:ascii="Garamond" w:hAnsi="Garamond" w:cs="Lucida Sans Unicode"/>
          <w:kern w:val="2"/>
          <w:lang w:bidi="fa-IR"/>
        </w:rPr>
        <w:t>n</w:t>
      </w:r>
      <w:r>
        <w:rPr>
          <w:rFonts w:ascii="Garamond" w:hAnsi="Garamond" w:cs="Lucida Sans Unicode"/>
          <w:kern w:val="2"/>
          <w:lang w:bidi="fa-IR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“Kardeşlerin en hayırlısı hayır hususunda onlara en çok yardım eden, onlara en çok iyilik eden ve onlara en yumuşak da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ranandır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“Her şeyin hayırlısı yen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Kardeşlerin hayırlısı ise en eskisidir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“İnsanın arkadaşı akl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nın göstergesidir ve sözü ise üstünl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ğünün burhanıdır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“En hayırlı kardeşin hak yolunda seni en çok kızdırandır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“Kardeşlerin en hayırlısı onların en çok hayrını dileyen ve en kötüsü ise onlara en çok hıy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net eden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“Kardeşlerin en hayırlısı kendisini kaybettiği takdirde o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sonra hayatta kaymayı sevmediğin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“En hayırlı kardeşin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 hidayet hususunda kılavuzluk eden,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 takvayı kazandıran ve seni heva ve heveslere uymaktan alı-koyandır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“Kardeşlerinin en hayı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lısı sana yardım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“Kardeşlerinin en hayı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lısı doğru konuşmasıyla seni doğru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nuşmaya davet eden ve en üstün amelleri ile seni güzel amellere çağıran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“Kardeşlerinin en hayı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lısı hayırda öne geçen ve seni de ona çeken, iyiliği emreden ve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 da iyilik hususunda yardımcı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“Kardeşlerin en hayırlısı kardeşliği dünya üzere olmaya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“Kardeşlerinin en hayı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lısı hayrıyla sana yardım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Ondan da hayırlısı seni başkal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rından müstağni kılandır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“En hayırlı kardeş ka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deşlerine sıkı davranmayan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“Kardeşlerinin en hayı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lısı sana yardım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Ondan da hayırlısı sana yeten ve sana muhtaç olduğunda ise seni muaf tutandır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“En hayırlı kardeş dos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luğu Allah yolunda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“En hayırlı kardeş nas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hat hususunda evirip çevirmeyendir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(açıkça nasihat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“Kardeşlerin en hayırlısı kardeşlerini başkalarına muhtaç etm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“Kardeşlerinin en hayı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lısı münezzeh olan Allah’a itaat hususu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sana sıkı davranandır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“Emsaline teşekkürün, güzel kardeşlik etmenledir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“Her haliyle kardeşine yardım et ve o nereye giderse sen de git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“Nice kardeşleri annen doğurmamıştır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“Nice aile dost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“Arkadaşların en kötüsü şüpheye düşendir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“En kötü arkadaş, çok çabuk değişendir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“Kardeşlerinin en köt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sü ve sana hıyanet edeni seni dünya ile aldatan ve ahiretten g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fil bırakandır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“Kardeşlerinin en köt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sü ayın işinden el çeken ve seninle hayır işinden alıkoyandır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“Kardeşlerinin en köt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sü gösteriş yapan haindir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“Kardeşlerinin en köt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sü seni kendisi hakkında kandıran ve senden aybını gizl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“Kardeşlerinin en köt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sü seni heva ve hevese uymakla aldatan ve seni dünyaya bağlayan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“Kardeşlerin en kötüsü genişlikte sana bağlanan ve bela zam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nında ise senden ayrılandır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“Kardeşlerin en kötüsü, yardım etmeyendir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“Kardeşlerinin en köt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sü senin için kötü gününü ist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(senin de kötülükte onun gibi olmanı ister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“Kardeşlerinin en köt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sü seni idare etmek zorunda bırakan ve özür dilemeye zorl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“Kardeşlerinin en köt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sü seni batıl işle hoşnut kılandır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“Seni korkutan ve sakı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dıran kimseyle kardeş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böyle bir kimse seni y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celiğe ulaştırır ve doğru yola hidayet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“Allah yolunda karde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lik üzere sevgi halis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68- </w:t>
      </w:r>
      <w:r>
        <w:rPr>
          <w:rFonts w:ascii="Garamond" w:hAnsi="Garamond" w:cs="Lucida Sans Unicode"/>
          <w:kern w:val="2"/>
        </w:rPr>
        <w:t>“Kardeşlerin yokluğu gücü (veya güçlü insanı) zayıfl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69- </w:t>
      </w:r>
      <w:r>
        <w:rPr>
          <w:rFonts w:ascii="Garamond" w:hAnsi="Garamond" w:cs="Lucida Sans Unicode"/>
          <w:kern w:val="2"/>
        </w:rPr>
        <w:t>“Bazen birbirine bağlı iki grup ayrılır ve birbiriyle ülfet edenlerin topluluğu dağılır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70- </w:t>
      </w:r>
      <w:r>
        <w:rPr>
          <w:rFonts w:ascii="Garamond" w:hAnsi="Garamond" w:cs="Lucida Sans Unicode"/>
          <w:kern w:val="2"/>
        </w:rPr>
        <w:t>“İnsafa riayet eden ka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deşler azdır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71- </w:t>
      </w:r>
      <w:r>
        <w:rPr>
          <w:rFonts w:ascii="Garamond" w:hAnsi="Garamond" w:cs="Lucida Sans Unicode"/>
          <w:kern w:val="2"/>
        </w:rPr>
        <w:t>“Kardeşi olmayanın ha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rı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72- </w:t>
      </w:r>
      <w:r>
        <w:rPr>
          <w:rFonts w:ascii="Garamond" w:hAnsi="Garamond" w:cs="Lucida Sans Unicode"/>
          <w:kern w:val="2"/>
        </w:rPr>
        <w:t>“Allah yolunda kardeş olan fayda görür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73- </w:t>
      </w:r>
      <w:r>
        <w:rPr>
          <w:rFonts w:ascii="Garamond" w:hAnsi="Garamond" w:cs="Lucida Sans Unicode"/>
          <w:kern w:val="2"/>
        </w:rPr>
        <w:t>“Dünya yolunda kardeş olan mahrum kalır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74- </w:t>
      </w:r>
      <w:r>
        <w:rPr>
          <w:rFonts w:ascii="Garamond" w:hAnsi="Garamond" w:cs="Lucida Sans Unicode"/>
          <w:kern w:val="2"/>
        </w:rPr>
        <w:t>“Kardeşlere tekebbür edene hiçbir insan halis davra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75- </w:t>
      </w:r>
      <w:r>
        <w:rPr>
          <w:rFonts w:ascii="Garamond" w:hAnsi="Garamond" w:cs="Lucida Sans Unicode"/>
          <w:kern w:val="2"/>
        </w:rPr>
        <w:t>“Kendisini idare etmek zorunda kaldığın kimse kardeşin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76- </w:t>
      </w:r>
      <w:r>
        <w:rPr>
          <w:rFonts w:ascii="Garamond" w:hAnsi="Garamond" w:cs="Lucida Sans Unicode"/>
          <w:kern w:val="2"/>
        </w:rPr>
        <w:t>“Kendisi ile senin ara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seni bir hakime muhtaç bırakan kimse kardeşin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77- </w:t>
      </w:r>
      <w:r>
        <w:rPr>
          <w:rFonts w:ascii="Garamond" w:hAnsi="Garamond" w:cs="Lucida Sans Unicode"/>
          <w:kern w:val="2"/>
        </w:rPr>
        <w:t>“Kardeşlerini başkasına muhtaç bırakan kimse efendi olamaz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78- </w:t>
      </w:r>
      <w:r>
        <w:rPr>
          <w:rFonts w:ascii="Garamond" w:hAnsi="Garamond" w:cs="Lucida Sans Unicode"/>
          <w:kern w:val="2"/>
        </w:rPr>
        <w:t>“Koruyucu ve vefalı olan kimse kardeşliğin güzelliğ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yok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79- </w:t>
      </w:r>
      <w:r>
        <w:rPr>
          <w:rFonts w:ascii="Garamond" w:hAnsi="Garamond" w:cs="Lucida Sans Unicode"/>
          <w:kern w:val="2"/>
        </w:rPr>
        <w:t>“Kardeşleri olmayan kimsenin, ehli (kimsesi)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80- </w:t>
      </w:r>
      <w:r>
        <w:rPr>
          <w:rFonts w:ascii="Garamond" w:hAnsi="Garamond" w:cs="Lucida Sans Unicode"/>
          <w:kern w:val="2"/>
        </w:rPr>
        <w:t>“Kardeşleri ile münak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şa eden kimsenin arkadaşı az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81- </w:t>
      </w:r>
      <w:r>
        <w:rPr>
          <w:rFonts w:ascii="Garamond" w:hAnsi="Garamond" w:cs="Lucida Sans Unicode"/>
          <w:kern w:val="2"/>
        </w:rPr>
        <w:t>“Sultan ile meşgul olan kimse kardeşlerine vakit ayır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82- </w:t>
      </w:r>
      <w:r>
        <w:rPr>
          <w:rFonts w:ascii="Garamond" w:hAnsi="Garamond" w:cs="Lucida Sans Unicode"/>
          <w:kern w:val="2"/>
        </w:rPr>
        <w:t>“Allah yolunda bir ka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deşini kaybeden, en değerli organını ka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betmiş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83- </w:t>
      </w:r>
      <w:r>
        <w:rPr>
          <w:rFonts w:ascii="Garamond" w:hAnsi="Garamond" w:cs="Lucida Sans Unicode"/>
          <w:kern w:val="2"/>
        </w:rPr>
        <w:t>“İnsanın kardeşleri fes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 sürüklemesi görüş acizliğindendir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84- </w:t>
      </w:r>
      <w:r>
        <w:rPr>
          <w:rFonts w:ascii="Garamond" w:hAnsi="Garamond" w:cs="Lucida Sans Unicode"/>
          <w:kern w:val="2"/>
        </w:rPr>
        <w:t>“Facir insanlar ile ka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deşlik en büyük ahmaklıktandır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85- </w:t>
      </w:r>
      <w:r>
        <w:rPr>
          <w:rFonts w:ascii="Garamond" w:hAnsi="Garamond" w:cs="Lucida Sans Unicode"/>
          <w:kern w:val="2"/>
        </w:rPr>
        <w:t>“Kardeşlerin kötülükl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rine tahammül etmek mürüvvettendir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86- </w:t>
      </w:r>
      <w:r>
        <w:rPr>
          <w:rFonts w:ascii="Garamond" w:hAnsi="Garamond" w:cs="Lucida Sans Unicode"/>
          <w:kern w:val="2"/>
        </w:rPr>
        <w:t>“Birleştikten sonra 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rılmak, kardeşlikten sonra cefa, sefadan sonra düşmanlık ve ülf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 güçlendirdikten sonra yok etmek ne de çirki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87- </w:t>
      </w:r>
      <w:r>
        <w:rPr>
          <w:rFonts w:ascii="Garamond" w:hAnsi="Garamond" w:cs="Lucida Sans Unicode"/>
          <w:kern w:val="2"/>
        </w:rPr>
        <w:t>“Kardeşlerini mutsuz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lan kimse mutlu olamaz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88- </w:t>
      </w:r>
      <w:r>
        <w:rPr>
          <w:rFonts w:ascii="Garamond" w:hAnsi="Garamond" w:cs="Lucida Sans Unicode"/>
          <w:kern w:val="2"/>
        </w:rPr>
        <w:t>“Kardeşin ölümü kol ve kanadın kesilmesidir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89- </w:t>
      </w:r>
      <w:r>
        <w:rPr>
          <w:rFonts w:ascii="Garamond" w:hAnsi="Garamond" w:cs="Lucida Sans Unicode"/>
          <w:kern w:val="2"/>
        </w:rPr>
        <w:t>“Renkli sofralar ken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rında kardeşler ne de çoktur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Zamanın kötü olayları karşısında kardeşler ne de azdır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90- </w:t>
      </w:r>
      <w:r>
        <w:rPr>
          <w:rFonts w:ascii="Garamond" w:hAnsi="Garamond" w:cs="Lucida Sans Unicode"/>
          <w:kern w:val="2"/>
        </w:rPr>
        <w:t>“Münezzeh olan Allah dışında bir hedefle kardeşlik eden kimselere, 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huzuruna çıktıkları gün bu kardeşlikleri bir kusur sayılır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91- </w:t>
      </w:r>
      <w:r>
        <w:rPr>
          <w:rFonts w:ascii="Garamond" w:hAnsi="Garamond" w:cs="Lucida Sans Unicode"/>
          <w:kern w:val="2"/>
        </w:rPr>
        <w:t>“Aynısını kendisine sö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lemesinden korkmadığı takdirde hiç kimse kardeşinin hoş görm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diği bir ayıbını kendisine hatırlatmaktan geri kalmamalıdır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(Aynısını söylemesinden korkt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ğunuzdan kendisine ayıbını söylemediğiniz takdirde ise)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 sevgisi ve ahireti terk etmek hususunda el ele vermiş, anlaşmış olursunuz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92- </w:t>
      </w:r>
      <w:r>
        <w:rPr>
          <w:rFonts w:ascii="Garamond" w:hAnsi="Garamond" w:cs="Lucida Sans Unicode"/>
          <w:kern w:val="2"/>
        </w:rPr>
        <w:t>“Mürüvvetin düzeni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 kardeşliktir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Dinin düzeni ise güzel yakindir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93- </w:t>
      </w:r>
      <w:r>
        <w:rPr>
          <w:rFonts w:ascii="Garamond" w:hAnsi="Garamond" w:cs="Lucida Sans Unicode"/>
          <w:kern w:val="2"/>
        </w:rPr>
        <w:t>“Dünya kardeşlerini ç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ğaltma, zira onları koruyam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dığın takdirde düşmanın olurlar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misali çoğu yakan, azı ise fayda veren ateş m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salidir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94- </w:t>
      </w:r>
      <w:r>
        <w:rPr>
          <w:rFonts w:ascii="Garamond" w:hAnsi="Garamond" w:cs="Lucida Sans Unicode"/>
          <w:kern w:val="2"/>
        </w:rPr>
        <w:t>“Şek ve şüphe esasınca kardeşinle ilişkini kesme, özür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ledikten sonra ondan uzakla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95- </w:t>
      </w:r>
      <w:r>
        <w:rPr>
          <w:rFonts w:ascii="Garamond" w:hAnsi="Garamond" w:cs="Lucida Sans Unicode"/>
          <w:kern w:val="2"/>
        </w:rPr>
        <w:t>“Sefalı kardeşlerden 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rılma, şüphesiz onlar rahatlıkta bir süs ve belada ise bir yardı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96- </w:t>
      </w:r>
      <w:r>
        <w:rPr>
          <w:rFonts w:ascii="Garamond" w:hAnsi="Garamond" w:cs="Lucida Sans Unicode"/>
          <w:kern w:val="2"/>
        </w:rPr>
        <w:t>“Kendinle arasında var olan bir şeye güvenerek kardeşin hakkını zayi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Hakkını zayi ettiğin kimse kardeşin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97- </w:t>
      </w:r>
      <w:r>
        <w:rPr>
          <w:rFonts w:ascii="Garamond" w:hAnsi="Garamond" w:cs="Lucida Sans Unicode"/>
          <w:kern w:val="2"/>
        </w:rPr>
        <w:t>“İyiliklerini gizleyen ama ayıplarını yayan kimseyle kardeş olma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98- </w:t>
      </w:r>
      <w:r>
        <w:rPr>
          <w:rFonts w:ascii="Garamond" w:hAnsi="Garamond" w:cs="Lucida Sans Unicode"/>
          <w:kern w:val="2"/>
        </w:rPr>
        <w:t>“Cefa ehli ile kardeş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maya çalışma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Kardeşliği, koruyan ve vefalı kimseler ne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dinde ara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99- </w:t>
      </w:r>
      <w:r>
        <w:rPr>
          <w:rFonts w:ascii="Garamond" w:hAnsi="Garamond" w:cs="Lucida Sans Unicode"/>
          <w:kern w:val="2"/>
        </w:rPr>
        <w:t>“Edip olmayan kimse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 kardeşlik sefa ve temizlik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100- </w:t>
      </w:r>
      <w:r>
        <w:rPr>
          <w:rFonts w:ascii="Garamond" w:hAnsi="Garamond" w:cs="Lucida Sans Unicode"/>
          <w:kern w:val="2"/>
        </w:rPr>
        <w:t>“Kendisi için istediğini senin için istemeyen kimsede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yır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101- </w:t>
      </w:r>
      <w:r>
        <w:rPr>
          <w:rFonts w:ascii="Garamond" w:hAnsi="Garamond" w:cs="Lucida Sans Unicode"/>
          <w:kern w:val="2"/>
        </w:rPr>
        <w:t>“İnsan gaybetinde, ç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resizliğinde ve vefatında kardeşini korumadıkça gerçek dost ol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102- </w:t>
      </w:r>
      <w:r>
        <w:rPr>
          <w:rFonts w:ascii="Garamond" w:hAnsi="Garamond" w:cs="Lucida Sans Unicode"/>
          <w:kern w:val="2"/>
        </w:rPr>
        <w:t>“Kardeşliğin güzeli,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 muaşerette bulunmak ve darlıkta olduğu halde yardım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103- </w:t>
      </w:r>
      <w:r>
        <w:rPr>
          <w:rFonts w:ascii="Garamond" w:hAnsi="Garamond" w:cs="Lucida Sans Unicode"/>
          <w:kern w:val="2"/>
        </w:rPr>
        <w:t>“Güzel karşılamak ka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deşlik bağlarını güçlendirir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104- </w:t>
      </w:r>
      <w:r>
        <w:rPr>
          <w:rFonts w:ascii="Garamond" w:hAnsi="Garamond" w:cs="Lucida Sans Unicode"/>
          <w:kern w:val="2"/>
        </w:rPr>
        <w:t>“Güzel kardeşlik sev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bı büyütür ve övgüyü güzelleştirir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105- </w:t>
      </w:r>
      <w:r>
        <w:rPr>
          <w:rFonts w:ascii="Garamond" w:hAnsi="Garamond" w:cs="Lucida Sans Unicode"/>
          <w:kern w:val="2"/>
        </w:rPr>
        <w:t>“İyilerle kardeşliği g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nimet bilmek gerekir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Kötülerle ve facirlerle arkadaşlık etmekten kaçınmak gerekir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106- </w:t>
      </w:r>
      <w:r>
        <w:rPr>
          <w:rFonts w:ascii="Garamond" w:hAnsi="Garamond" w:cs="Lucida Sans Unicode"/>
          <w:kern w:val="2"/>
        </w:rPr>
        <w:t>“Eğer kardeşinle olan ilişkini kesmek istiyorsan,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dinden ona bir yer bırak ki bir gün istediğinde dönebilesin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107- </w:t>
      </w:r>
      <w:r>
        <w:rPr>
          <w:rFonts w:ascii="Garamond" w:hAnsi="Garamond" w:cs="Lucida Sans Unicode"/>
          <w:kern w:val="2"/>
        </w:rPr>
        <w:t>“Kardeşlik sağlam olunca birbirini övmek çirkin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108- </w:t>
      </w:r>
      <w:r>
        <w:rPr>
          <w:rFonts w:ascii="Garamond" w:hAnsi="Garamond" w:cs="Lucida Sans Unicode"/>
          <w:kern w:val="2"/>
        </w:rPr>
        <w:t>“Kardeşlik etmek ist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diğinde kardeşlik hakkına değer ver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109- </w:t>
      </w:r>
      <w:r>
        <w:rPr>
          <w:rFonts w:ascii="Garamond" w:hAnsi="Garamond" w:cs="Lucida Sans Unicode"/>
          <w:kern w:val="2"/>
        </w:rPr>
        <w:t>“Kardeşinin sevgisine güvendiğinde kendisini ne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man göreceğin veya onun ne zaman seni göreceği hususunda korkma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(bu konuda sıkıcı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110- </w:t>
      </w:r>
      <w:r>
        <w:rPr>
          <w:rFonts w:ascii="Garamond" w:hAnsi="Garamond" w:cs="Lucida Sans Unicode"/>
          <w:kern w:val="2"/>
        </w:rPr>
        <w:t>“Dostun seni kardeş edinince sen onun için köle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Ona vefada doğruluk ve sefada güze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lik ihsan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111- </w:t>
      </w:r>
      <w:r>
        <w:rPr>
          <w:rFonts w:ascii="Garamond" w:hAnsi="Garamond" w:cs="Lucida Sans Unicode"/>
          <w:kern w:val="2"/>
        </w:rPr>
        <w:t>“Allah yolunda karde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lik sayesinde kardeşlik (ağacı) meyve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112- </w:t>
      </w:r>
      <w:r>
        <w:rPr>
          <w:rFonts w:ascii="Garamond" w:hAnsi="Garamond" w:cs="Lucida Sans Unicode"/>
          <w:kern w:val="2"/>
        </w:rPr>
        <w:t>“Allah yolunda karde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lik; Allah için birbirinin hayrını dilemek, Allah yolunda birbirine bağışta bulunmak, Allah’a itaat yolunda yardımlaşmak, Allah’a isyandan sakınmak, Allah yolu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birbirine destek olmak ve birbirini halis bir şekilde sevmek üzere kuruludur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113- </w:t>
      </w:r>
      <w:r>
        <w:rPr>
          <w:rFonts w:ascii="Garamond" w:hAnsi="Garamond" w:cs="Lucida Sans Unicode"/>
          <w:kern w:val="2"/>
        </w:rPr>
        <w:t>“Kardeşliğin meyvesi gıyabında onu korumak ve ayı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larını gö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termektir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114-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Ey insanlar! Size bir kardeşimi haber vereyim: O b</w:t>
      </w:r>
      <w:r>
        <w:rPr>
          <w:rFonts w:ascii="Garamond" w:hAnsi="Garamond"/>
        </w:rPr>
        <w:t>e</w:t>
      </w:r>
      <w:r>
        <w:rPr>
          <w:rFonts w:ascii="Garamond" w:hAnsi="Garamond"/>
        </w:rPr>
        <w:t>nim gözümde insanların en büyüğü idi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Onu benim gözü</w:t>
      </w:r>
      <w:r>
        <w:rPr>
          <w:rFonts w:ascii="Garamond" w:hAnsi="Garamond"/>
        </w:rPr>
        <w:t>m</w:t>
      </w:r>
      <w:r>
        <w:rPr>
          <w:rFonts w:ascii="Garamond" w:hAnsi="Garamond"/>
        </w:rPr>
        <w:t>de büyüten en önemli şey, gözünde dünyanın küçük olmasıydı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O karnının egemenliğinden kurtu</w:t>
      </w:r>
      <w:r>
        <w:rPr>
          <w:rFonts w:ascii="Garamond" w:hAnsi="Garamond"/>
        </w:rPr>
        <w:t>l</w:t>
      </w:r>
      <w:r>
        <w:rPr>
          <w:rFonts w:ascii="Garamond" w:hAnsi="Garamond"/>
        </w:rPr>
        <w:t>muştu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Bulmadığı şeye heveslenmez, bulduğu şeyde aşırı gitmezdi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O tenasül organının (şehvetinin) egemenliğinden de çıkmış biriydi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Dolayısıyla hafif akıl ve zayıf görüş sahibi değildi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O bilgisizl</w:t>
      </w:r>
      <w:r>
        <w:rPr>
          <w:rFonts w:ascii="Garamond" w:hAnsi="Garamond"/>
        </w:rPr>
        <w:t>i</w:t>
      </w:r>
      <w:r>
        <w:rPr>
          <w:rFonts w:ascii="Garamond" w:hAnsi="Garamond"/>
        </w:rPr>
        <w:t>ğin egemenliğinden de kurtulmuştu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Bir faydası olduğ</w:t>
      </w:r>
      <w:r>
        <w:rPr>
          <w:rFonts w:ascii="Garamond" w:hAnsi="Garamond"/>
        </w:rPr>
        <w:t>u</w:t>
      </w:r>
      <w:r>
        <w:rPr>
          <w:rFonts w:ascii="Garamond" w:hAnsi="Garamond"/>
        </w:rPr>
        <w:t>na güvenmeden hiç bir şeye el uzatmazdı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Ne bir arzusu vardı, ne kızardı, ne de incinirdi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Ö</w:t>
      </w:r>
      <w:r>
        <w:rPr>
          <w:rFonts w:ascii="Garamond" w:hAnsi="Garamond"/>
        </w:rPr>
        <w:t>m</w:t>
      </w:r>
      <w:r>
        <w:rPr>
          <w:rFonts w:ascii="Garamond" w:hAnsi="Garamond"/>
        </w:rPr>
        <w:t>rünün çoğunda sessiz idi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Ama konuşunca, konuşmacıl</w:t>
      </w:r>
      <w:r>
        <w:rPr>
          <w:rFonts w:ascii="Garamond" w:hAnsi="Garamond"/>
        </w:rPr>
        <w:t>a</w:t>
      </w:r>
      <w:r>
        <w:rPr>
          <w:rFonts w:ascii="Garamond" w:hAnsi="Garamond"/>
        </w:rPr>
        <w:t>ra üstün gelirdi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Hiç bir çekişmeye müd</w:t>
      </w:r>
      <w:r>
        <w:rPr>
          <w:rFonts w:ascii="Garamond" w:hAnsi="Garamond"/>
        </w:rPr>
        <w:t>a</w:t>
      </w:r>
      <w:r>
        <w:rPr>
          <w:rFonts w:ascii="Garamond" w:hAnsi="Garamond"/>
        </w:rPr>
        <w:t>hale etmez, hiç bir kavgaya karışmazdı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Hakimin huz</w:t>
      </w:r>
      <w:r>
        <w:rPr>
          <w:rFonts w:ascii="Garamond" w:hAnsi="Garamond"/>
        </w:rPr>
        <w:t>u</w:t>
      </w:r>
      <w:r>
        <w:rPr>
          <w:rFonts w:ascii="Garamond" w:hAnsi="Garamond"/>
        </w:rPr>
        <w:t>runda olmadıkça delil getirmezdi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Ka</w:t>
      </w:r>
      <w:r>
        <w:rPr>
          <w:rFonts w:ascii="Garamond" w:hAnsi="Garamond"/>
        </w:rPr>
        <w:t>r</w:t>
      </w:r>
      <w:r>
        <w:rPr>
          <w:rFonts w:ascii="Garamond" w:hAnsi="Garamond"/>
        </w:rPr>
        <w:t>deşlerinden asla gaflet etmezdi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Hiç bir şeyi salt kendisine özgü kılmazdı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Zayıftı, başkaları da onu zayıf buluyordu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Ama sıra işe geldi mi koşan bir aslan kes</w:t>
      </w:r>
      <w:r>
        <w:rPr>
          <w:rFonts w:ascii="Garamond" w:hAnsi="Garamond"/>
        </w:rPr>
        <w:t>i</w:t>
      </w:r>
      <w:r>
        <w:rPr>
          <w:rFonts w:ascii="Garamond" w:hAnsi="Garamond"/>
        </w:rPr>
        <w:t>lirdi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Özrü görmek için, özür dilenil</w:t>
      </w:r>
      <w:r>
        <w:rPr>
          <w:rFonts w:ascii="Garamond" w:hAnsi="Garamond"/>
        </w:rPr>
        <w:t>e</w:t>
      </w:r>
      <w:r>
        <w:rPr>
          <w:rFonts w:ascii="Garamond" w:hAnsi="Garamond"/>
        </w:rPr>
        <w:t>bilecek hiç bir işte kimseyi kınamazdı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Dediğini ve demed</w:t>
      </w:r>
      <w:r>
        <w:rPr>
          <w:rFonts w:ascii="Garamond" w:hAnsi="Garamond"/>
        </w:rPr>
        <w:t>i</w:t>
      </w:r>
      <w:r>
        <w:rPr>
          <w:rFonts w:ascii="Garamond" w:hAnsi="Garamond"/>
        </w:rPr>
        <w:t>ğini yapardı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Hangisinin daha üstün olduğunu bilmediği iki işi çıktığında hangisinin heva ve h</w:t>
      </w:r>
      <w:r>
        <w:rPr>
          <w:rFonts w:ascii="Garamond" w:hAnsi="Garamond"/>
        </w:rPr>
        <w:t>e</w:t>
      </w:r>
      <w:r>
        <w:rPr>
          <w:rFonts w:ascii="Garamond" w:hAnsi="Garamond"/>
        </w:rPr>
        <w:t>vesine daha yakın olduğuna bakar ve ona muhalefet ederdi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İyileşt</w:t>
      </w:r>
      <w:r>
        <w:rPr>
          <w:rFonts w:ascii="Garamond" w:hAnsi="Garamond"/>
        </w:rPr>
        <w:t>i</w:t>
      </w:r>
      <w:r>
        <w:rPr>
          <w:rFonts w:ascii="Garamond" w:hAnsi="Garamond"/>
        </w:rPr>
        <w:t>receğini ümid ettiği kimse dışında hiç kimsenin yanında bir acısını şikayette bulunmazdı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Hayrını ümit ettiği kimse dışında hiç ki</w:t>
      </w:r>
      <w:r>
        <w:rPr>
          <w:rFonts w:ascii="Garamond" w:hAnsi="Garamond"/>
        </w:rPr>
        <w:t>m</w:t>
      </w:r>
      <w:r>
        <w:rPr>
          <w:rFonts w:ascii="Garamond" w:hAnsi="Garamond"/>
        </w:rPr>
        <w:t>se ile istişare etmezdi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İçi daralmaz, gazap etmez, şikayette bulunmaz, heve</w:t>
      </w:r>
      <w:r>
        <w:rPr>
          <w:rFonts w:ascii="Garamond" w:hAnsi="Garamond"/>
        </w:rPr>
        <w:t>s</w:t>
      </w:r>
      <w:r>
        <w:rPr>
          <w:rFonts w:ascii="Garamond" w:hAnsi="Garamond"/>
        </w:rPr>
        <w:t>lenmez, intikam almaz ve düşmandan gafil ka</w:t>
      </w:r>
      <w:r>
        <w:rPr>
          <w:rFonts w:ascii="Garamond" w:hAnsi="Garamond"/>
        </w:rPr>
        <w:t>l</w:t>
      </w:r>
      <w:r>
        <w:rPr>
          <w:rFonts w:ascii="Garamond" w:hAnsi="Garamond"/>
        </w:rPr>
        <w:t>mazdı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Eğer gücünüz varsa bu yüce ahlak ile ahlaklanmaya çal</w:t>
      </w:r>
      <w:r>
        <w:rPr>
          <w:rFonts w:ascii="Garamond" w:hAnsi="Garamond"/>
        </w:rPr>
        <w:t>ı</w:t>
      </w:r>
      <w:r>
        <w:rPr>
          <w:rFonts w:ascii="Garamond" w:hAnsi="Garamond"/>
        </w:rPr>
        <w:t>şınız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Eğer gücünüz yetmezse, o halde azını bile almanız, ç</w:t>
      </w:r>
      <w:r>
        <w:rPr>
          <w:rFonts w:ascii="Garamond" w:hAnsi="Garamond"/>
        </w:rPr>
        <w:t>o</w:t>
      </w:r>
      <w:r>
        <w:rPr>
          <w:rFonts w:ascii="Garamond" w:hAnsi="Garamond"/>
        </w:rPr>
        <w:t>ğunu terk etmekten daha hayırlıdır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633-640)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115- </w:t>
      </w:r>
      <w:r>
        <w:rPr>
          <w:rFonts w:ascii="Garamond" w:hAnsi="Garamond" w:cs="Lucida Sans Unicode"/>
          <w:kern w:val="2"/>
        </w:rPr>
        <w:t>“Birleştikten sonra 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rılmak, kardeşlikten sonra cefa, sefadan sonra düşmanlık ve ülf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 güçlendirdikten sonra yok etmek ne de çirki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24" w:name="_Toc518213237"/>
      <w:bookmarkStart w:id="525" w:name="_Toc95252970"/>
      <w:r>
        <w:t>261- Karşılıksız İyilik-</w:t>
      </w:r>
      <w:bookmarkEnd w:id="524"/>
      <w:r>
        <w:t>İhsan</w:t>
      </w:r>
      <w:bookmarkEnd w:id="52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“Yüce insanlara ihsanda bulunmak en üstün stok ve en yüce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sandır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“Nankör insana ihsanda bulunmak en büyük suçtandır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“İhsanda bulunmak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 için bir stoktur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onu k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min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nına bıraktığına bak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“İhsan terbiye olmadıkça (arkası gelmeyince) eski bir elb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se ve y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kık bir bina gibi eskir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“En üstün stok ihsanda bulunmaktır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“En kazançlı sermaye başkalarına ihsan ederek iyilikte bulunma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“İnsanlardan iyilikte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lunmaya en evla olanı geri bırakılınca sabreden, kendisine verilmeyince mazur gören ve kendisine verilince teşekkür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“En üstün stok güzel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sanlardır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“İhsandan daha yücesi, ihsanın yüceliğidir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“En şerefli iyilik yüce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sanlarla yapılan ihsandır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“Şüphesiz mal topl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maktan çok ihsanlara iyilik yapmaya muhta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“Yüce insanlara ihsanda bulunan kimse dışında hiç kimse yüce ganimetlere ermemiştir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“Her ihsanda bir mi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net duygusu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“Çok ihsanda bulu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mak şerefi yüceltir ve şükrü devamlı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“Hür insana iyilikte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lunan bir sevap elde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“Ehline iyilikte bulu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mak düşmanı hor kılar ve insanı kötü yerl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 düşmekten korur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“İyiliğine nankörlük edene ihsanda bulunma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“Sadece vefalı ve (ihs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hakkını) koruyan kimseye yapılan iyilik, fayda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26" w:name="_Toc518213238"/>
      <w:bookmarkStart w:id="527" w:name="_Toc95252971"/>
      <w:r>
        <w:t>262- Kavga-Ç</w:t>
      </w:r>
      <w:bookmarkEnd w:id="526"/>
      <w:r>
        <w:t>ekişme</w:t>
      </w:r>
      <w:bookmarkEnd w:id="52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“Çekişme, kötülüğün t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humudur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“Çekişmenin meyvesi düşmanlıktır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“Düşmanlığın sebebi, çok çekişmedir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“Altı grupla çekişmemek gerekir: Fakih, reis, aşağılık, kötü dilli, kadın ve çocuk”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“Çok çekişen kimse hat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lardan güvende kalmaz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“Kendisini çatışmaya alı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tıran kimse, yavaş yavaş bunu adet ed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“Yakini doğru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se, çekişmeye rağbet duymaz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“Çekişmeyi adet edinen kimsenin gecesi sabah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(Sürekli olarak cehalet karanl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ğında yaşar)”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“Batıl üzere çok çekişen kimsenin, hak görme hususu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daki kö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lüğü çoğalır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“Çok çekişmekle, 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habbet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28" w:name="_Toc518213239"/>
      <w:bookmarkStart w:id="529" w:name="_Toc95252972"/>
      <w:r>
        <w:t>263- Kaybetmek-Yitirmek</w:t>
      </w:r>
      <w:bookmarkEnd w:id="528"/>
      <w:bookmarkEnd w:id="52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“Fırsatları kaybetmek h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zünler doğurur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“Fırsatları kaybetmek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kıcı hasretler doğurur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“Yitirilen bir şey geri dönmez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“Yitirilen bir şeyle me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gul olmak vakti zayi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“Fırsatı yitirmenin me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vesi pişmanlıktır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“Fırsatları kaybetmekte hasret ve pişmanlık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“Her vakitte yitirme va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“Her şeyin yitirilmesi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“Yitirmekle birlikte ha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ret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“Yitirilen bir şey seb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biyle ümitsizliğe düşme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“Yitirme gibi bir hasret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30" w:name="_Toc518213240"/>
      <w:bookmarkStart w:id="531" w:name="_Toc95252973"/>
      <w:r>
        <w:t>264- Kaza ve Kader</w:t>
      </w:r>
      <w:bookmarkEnd w:id="530"/>
      <w:bookmarkEnd w:id="53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“Kader Korkan kimseye galebe çalar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“Kader korkuyu yener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“Mukadderat kuvvet ve üstün gelmekle def edilemez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“İşler takdir iledir; tedbir ile değil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“Mukadderat insanların tedbir ve ölçüsüne aykırı hareket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“Yüceliğin afeti kaza ve kaderin engelleridir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“Kader nazil olunca ko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ku etkisiz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“Mukadderat ortaya ç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kınca tedbirler batıl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“Kader geri dönmezse o halde sakınma faydasızdır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“Alemin ölçüsü ve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yanın ehli için tamamlanması, Allah’ın kullarına kısmet takdiri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 ayakta durmuştur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“İşler takdirlere boyun eğer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Öyle ki bazen ölüm bile al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nan tedbirde vuku bulur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“Yol karanlıktır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Onda yürümeyin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Deniz derindir, ona girmeyin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sırrını derk etmek için kendinizi zorluğa salm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“İnsanın aklı çoğaldıkça kadere olan imanı güçlenir ve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ğişiml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 hafife 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“Sana takdir edilen şeye hiç kimse galip gelemez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“Mukadderata galip gelmek isteyene, mukadderat g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lip gelir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“Kendisine takdir ed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lenden hoşnut olmayan kimseye mahzurlu şeyler nazil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“Kadere yakin eden kimse, kendisine nazil olan şe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den korkmaz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“Kaderden hoşnut olan kimseyi korku paniğe kaptırmaz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“Kaderin mihnetleri,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kınmadan öne geçmiştir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“Kaderin nazil oluşu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kınmadan öne geçmiştir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“Kaderin nazil oluşu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sireti köreltir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“Kadere itimad etmek hüzün için güzel gidericidir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“İşlerin en kötüsü kaza ve kadere öfkelenmektir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“Kaza ve kader kesi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, ilim ise sağlamdır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“Kaza ve kader dışında her şeyin bir çaresi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kulundan hoşnut olduğunun alameti münezzeh olan Allah’ın lehine veya aleyhine dahi olsa kendisi için takdir ettiğinden hoşnut olmasıdır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“Kaza ve kaderden ho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nut olmayan kimsenin dinine küfür girer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“Kaza ve kader muka</w:t>
      </w:r>
      <w:r>
        <w:rPr>
          <w:rFonts w:ascii="Garamond" w:hAnsi="Garamond" w:cs="Lucida Sans Unicode"/>
          <w:kern w:val="2"/>
        </w:rPr>
        <w:t>d</w:t>
      </w:r>
      <w:r>
        <w:rPr>
          <w:rFonts w:ascii="Garamond" w:hAnsi="Garamond" w:cs="Lucida Sans Unicode"/>
          <w:kern w:val="2"/>
        </w:rPr>
        <w:t>derat esasınca, tercih ve tedbirin aksine cari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32" w:name="_Toc518213241"/>
      <w:bookmarkStart w:id="533" w:name="_Toc95252974"/>
      <w:r>
        <w:t>265- Kefil Olmak</w:t>
      </w:r>
      <w:bookmarkEnd w:id="532"/>
      <w:bookmarkEnd w:id="53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“Vefa gösterm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ye/yerine getirmeye güç yetiremediğin şeye kefil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34" w:name="_Toc518213242"/>
      <w:bookmarkStart w:id="535" w:name="_Toc95252975"/>
      <w:r>
        <w:t>266- Kemal</w:t>
      </w:r>
      <w:bookmarkEnd w:id="534"/>
      <w:bookmarkEnd w:id="53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“Noksanlıktan yücelm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dikçe kemale eremezsin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“Kemal üç şeydedir: 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sibetlere sabretmek, isteklerden sakınmak ve isteyenin hacetini bertaraf etmek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“Noksanlığı iç çamaşırı gibi hissetmesi insanın kemali ve çok faziletinin nişan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36" w:name="_Toc518213243"/>
      <w:bookmarkStart w:id="537" w:name="_Toc95252976"/>
      <w:r>
        <w:t>267- Kendinden Razı Olmak</w:t>
      </w:r>
      <w:bookmarkEnd w:id="536"/>
      <w:bookmarkEnd w:id="53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“Kendinden razı olan kimse aldanmış ve nefsine güv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nen kimse fitneye düçar olmuştur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“İnsan nefsine seçtiği yerdedir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Onu korursa yücelir, korumazsa alçalır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“İnsanın nefsini ayıpl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ması aklının sabit olduğunun delili ve faziletinin çokluğunun göstergesidir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“Akıllı insan nefsinden başkalarının kendisi üzerinde farz olan haklarını ister; kendisinin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sanlar üzerindeki haklarını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“Nefsinden hoşnut olan kimseye ayıpları örtülü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kalarının üstünlüğünü bilecek olsa hemen noksanlık ve hüsr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nını örter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“Nefsinden hoşnut olan kimse Rabbini öfkelendirir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“Nefsinden hoşnut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maktan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Aksi takdirde sana öfkelenen çok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“İnsanın nefsinden ho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nut olması kendisine cehalet olarak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“Nefsinden razı olmak kötülük ve ayıpları ortaya çıkarır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“Nefsinden razı olman aklının fesadıdır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“Nefsinden razı olman rabbinin gazabına eştir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“İnsanın nefsinden ho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nut olması aklının hafifliğinin delilidir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“İşlerin en kötüsü ne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sinden razı olmaktır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“Nefsinden razı olan kimseye öfkelenen çok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“Nefsinden razı olan kimsenin ayıpları kendisine zahir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“Nefsinden razı olan 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lak olur ve nefsinin kendisine süslediği şeylere güvenmiş sayılır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“Bir topluluğun yaptıkl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rından razı olan kimse o işte onlarla olan kimse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Batı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da olan kimsenin iki günahı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Birisi o işten razı olduğu için ve diğeri de o işle amel ettiği için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“En hayırlı huy, en çok beğenilenidir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“İtirazcı insanın rızayeti ulaşılmaz bir hedeftir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“Kendisinden razı olan insan rabbini gazaplandırır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  <w:rPr>
          <w:bCs w:val="0"/>
        </w:rPr>
      </w:pPr>
      <w:bookmarkStart w:id="538" w:name="_Toc95252977"/>
      <w:r>
        <w:rPr>
          <w:bCs w:val="0"/>
        </w:rPr>
        <w:t>268- Kendini Beğe</w:t>
      </w:r>
      <w:r>
        <w:rPr>
          <w:bCs w:val="0"/>
        </w:rPr>
        <w:t>n</w:t>
      </w:r>
      <w:r>
        <w:rPr>
          <w:bCs w:val="0"/>
        </w:rPr>
        <w:t>mek</w:t>
      </w:r>
      <w:bookmarkEnd w:id="53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“Kendini beğenmek 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lak oluştur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“Kendini beğenmek 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maklıktır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“Kendini beğenmek 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maklığın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“Kendini beğenmek 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haletin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“Kendini beğenmek 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maklığın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“Kendini beğenmek 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tışı önler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“Kendini beğenmek en zararlı arkadaştır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“Kendini beğenmek do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runun zıddıdır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“Kendini beğenmek aklı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“Kendini beğenmek 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tışı engeller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“İyi işlerde kendini 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ğenmek, onu (iyilikleri) iptal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“Kendini beğenmek şerafetin afetidir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“Kendini beğenmek noksanlığı açığa çıkarır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“Kendini beğenen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aklı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“İnsanın nefsini beğe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mesi ahmaklıktır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“Kendini beğenmek doğruluğun zırhı ve akılların af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“İnsanın kendini 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ğenmesi noksanlığının delili ve akli zayıflığ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nın göstergesidir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“Kendini beğenmekten ve başkalarının övgüsünü se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mekten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 şeytanın en sağlam fırsatlarıdır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“Kendini beğenmekten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Aksi takdirde sana noksa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lığını ve düşmanlığını açığa çıkarır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“En korkunç vahşet kendini beğenmektir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“Aklın afeti kendini 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ğenmektir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“Kudretin olduğu için kendini beğenmen artıp yücelik ve benci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lik duygusuna kapılınca Allah’ın mülkünün büyüklüğüne ve kendinden bir güce sahip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madığın şeylerdeki kudretine bak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 isyanını yumuşatır, sertliğini engeller ve aklından uzaklaşan şeyleri sana geri teslim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“Kendini beğenmenin meyvesi düşmanlıktır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“Seni kötü kılan köt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lük seni kendini beğenmeye sürükl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iyilikten daha hayırl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“İnsanların en kötüsü kendisini insanların en hayırlısı görendir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“İnsana kendisi beğe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mesi rezalet olarak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“Kendini beğenen ins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düşüncesi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“Kendini beğenen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başkalarına alay konusu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“Görüşüyle bencillik eden, zillete düşer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“Görüşleri sebebiyle kendini beğenen kimseye dü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manları üstün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“İşleri sebebiyle kendini beğenen kimsenin aklı kendisine zarar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“Kendini çok beğenen kimsenin doğruluğu azalır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“Görüşü sebebiyle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dini beğenen kimseye acizlik hakim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“Ameli sebebiyle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beğenen kimsenin ecri batıl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“Kendini beğenmek g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bi hiçbir şey (köklü bir şekilde) iy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liklere zarar vermez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“Ademoğluna övünmek yakışır mı hiç? Başı nutfe, sonu ise leştir; ne kendini rızıklandırabilir, ne de ölümü kendinden uzakla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tırabilir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“Kendini beğenmekten daha korkunç bir vahşet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“Güzel haleti sebebiyle kendini beğenen kimse güzel ç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reciliği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geri kalır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“Kendine küçük görd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ğün günahı başkalarına büyük görmekten ve kendinde büyük gördüğün itaati başkalarında k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çük görmekten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39" w:name="_Toc518213244"/>
      <w:bookmarkStart w:id="540" w:name="_Toc95252978"/>
      <w:r>
        <w:t>269- Kendini Tanımak</w:t>
      </w:r>
      <w:bookmarkEnd w:id="539"/>
      <w:bookmarkEnd w:id="54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“En üstün tanıma ins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nefsini tanımasıdır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“En üstün hikmet ins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kendini tanıması ve ölçüsünü 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“En üstün akıl insanın kendini tanımasıdır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Kendini 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nıyan kimse akıl sahibi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Kendini tanımayan kimse ise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par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“İnsanın kendi nefsini tanıması, insanı tanıması için 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“İnsanın kendini tan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maması, insana cehalet olarak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“Nefsini tanıyan kimse her şeyden soyutlanır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“Nefsini tanımayan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onu ihmal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“Nefsini tanıyan kimse, rabbini tanır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“Nefsini tanıyan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işleri büyür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“Nefsini tanımayan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başkalarını hiç tanıyamaz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“Nefsini tanıyan kimse başkasını daha çok tanır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“Nefsini tanıyan kimse her ilim ve marifetin nihayetine ermiş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“Nefsini tanımayan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kurtuluş yolundan uzaklaşır, dalalet ve cehaletler içine yuva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41" w:name="_Toc518213245"/>
      <w:bookmarkStart w:id="542" w:name="_Toc95252979"/>
      <w:r>
        <w:t>270- Kerem ve Yüce S</w:t>
      </w:r>
      <w:r>
        <w:t>ı</w:t>
      </w:r>
      <w:r>
        <w:t>fatlar</w:t>
      </w:r>
      <w:bookmarkEnd w:id="541"/>
      <w:bookmarkEnd w:id="54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“En güzel ahlak seni y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celiklere zorlayandır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“Şüphesiz insanlardan 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rine yaptığın ikram ile kendi haysiyetine değer vermiş olu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kendi nefsine yaptığın iyilik sebebiyle başkasından 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şekkür bekleme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“Yüceliklere yönelen ve insanların borçlarını üstlenmeye koşun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Yüceliklere haberi olm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kimsenin ihtiyaçlarını karşılamaya çalışın ki dünya ve ahirette mükafatınızı güzelleşti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sin ve böylece Allah’tan büyük bir mükafata erişesiniz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“Yücelikleri elde etmeye devam edin ve insanların borç yükünü yüklenin ki yüce ganime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 elde edesiniz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“Malların hayırlısı hayırlı işlere yardımcı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“İşlerinizi yücelikle bit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rin ve geceyi uyuyan kimsenin hac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tini karş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lamakla geçir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“Yüce hasletlerden ve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sanlara iyilikten ayrılma 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bunlar insanı kötü yerlere dü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mekten korur ve insanın yücelmesine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“Nefsini yüce işlere alı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 ve insanların borçlarını üstlen ki nefsin şerafet elde etsin, ahiretin bayındır olsun ve seni övenler çoğalsın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“Borçlarını üstlenmek ve misafirlere ziyafet vermek en y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ce işle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“Yücelik fazilettir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“Yüce insan açık /nurludur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Aşağılık insan ise acemidir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“Yücelik hayırların 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denidir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“Yüce insanlar nefis aç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sından daha sabırlıdır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“Yüce insan malikiyet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güzelleştirir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(malik olduğu şeyleri güzel kullanır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“Yücelik en üstün efe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“Yücelik en üstün ahla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“Yücelik hasetten uza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“Minnet ederek ikra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da bulunmak aşağılıktır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“Yücelik başkalarının kusuruna tahammül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“Yücelik güzel sabre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“Yüce insan aza şükr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der ve aşağılık insan ise çok nimete bile nankörlük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“Yüce insan başkalarına ihsanda bulunandır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“Yücelik insanların borç yüklerini üstlenmektir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“Yücelik insanın hays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yetini malına tercih etmesidir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“Yüce insan, ihsanı (başkasının) istemesinden öncü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“Yücelik akrabalık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ğından daha merhametlidir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“Yücelik diline sahip olmak ve ihsanda bulunmaktır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“Yücelik, himmet yüc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liğinin neticesidir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“Yüce insan sözlerinde sözünde durur ve tehdit edince bağışlar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“Yüce insan eli açılınca insanların ihtiyacını gideren ve eli daralınca bağışı hafifleten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“Yüce nefse sahip olan insana tatsız olaylar etki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“Yüce insan haramla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dan sakınan ve ayıplardan münezzeh olan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“Yücelik güzel huy ve aşağılıktan sakınmadır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“Yücelik bağışta bulu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mak ve sözünde durmaktır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“Yüce insan aşağılık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sanın övündüğü şeyden sakınan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“Yüce insan kendisi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bir şey zorla istenince cefa eden (vermeyen) ve merhametle ist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nince yumuşaklık göstere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“Yücelik övgünün tatl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lıklarını mal sevgisine tercih eden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“Yüce insan güç elde edince görmezlikten gelen, bir şeye malik olunca bağışlayan ve kendisinden bir şey istenince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“Yüce insan utançtan sakınır ve komşusuna ikramda bulunur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“Yüce insan yüce işler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kendi üzerinde ödemesi gereken bir borç olarak görür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“Yüce insan başkalarına yaptığı her iyilikte, kendini güzel karşılık beklemekten yüce tutar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“Yüce insan sana mu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taç olunca seni muaf tutan ve sen kendisine muhtaç olunca sana 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“Yüce insan güç elde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tiğinde bağışlar, yöneticiliğinde adil da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ranır, kötülükten sakınır ve başkalarına ihsanda bulunur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“Yücelik, yüce insanı ı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lah ettiği kadar, aşağılık insanı da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“Yüce insandan kendis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ihanet edince, sabreden insandan kendisini yaralayınca ve cesur insandan kendisini dertle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dirince kork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“Yüce insan Allah ne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dinde sevinçlidir ve sevabı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İnsanlar nezdinde de sevgili ve azamet sahibidir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“Yüce insan haysiyetini malıyla koruyan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Aşağ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lık kimse ise malını haysiyetiyle koruyan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“Yüce insan acıkıcınca saldırısından ve aşağılık insan d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yunca azgınlığından kork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“Yüce insan düşük olu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ca saldırısından ve aşağılık insan yücelince öfkesinden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“Şüphesiz yücelik ihsa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larda bulunmak ve isteyenin ihtiyacını g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dermektir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“Yüce insanın devleti, beğenilmiş işlerini aşikar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“Vefa yurdu yüce insa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boş değildir ve aşağılık kimse orada yer edinemez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“Kerem sahibi insan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 ahlak sahibidir, nimetleri bağışlar ve akrabalık bağlarını güçlendirir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“Yüce insanların sünn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 sürekli ihsanda bulunmaktır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“Yüce insanın zaferi kurtarıcıdır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“Yüce insanın zaferi af ve ihsandır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“Yüce insanların gölg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 geniş ve tatlıdır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“İhtiyaçlarınızı yüce ve köklü insanların nezdinde gide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meye çalışın ki yanlarında ertelenmeksizin ve minnet edi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meksizin ihtiyaçlarınız giderilsin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“Yüce insanların adeti güzel birlikte bulunmaktır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“Güzel insanların cezası aşağılık insanların bağışından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 y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cedir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“Yüce insanın yokluğu, aşağılık insanların zenginliğinden daha güzeldir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“Farzları eda etmek en üstün yüceliklerdendir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“Kerim insana ihanet edince, aşağılık insana ikramda bulununca ve sabırlı insanı baskı altında bırakınca kork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“Her şeyin bir fazileti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 xml:space="preserve">Yüce insanların fazileti ise insanlara 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yilikte bulunmaktır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“İyi işlere koşmak ve iy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likte bulunmak fazileti yüce insanlara ai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“Kerem sahibi isen sana ikramda bulunan seni sıkıntıya düşürür ve sabırlı isen seni hor kılan sana ihanet eden seni raha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latır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“Şüphesiz ben nefis ve değerli cevherler elde etmekten daha çok, yüce insanı tanıma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tan dolayı sevindirir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68- </w:t>
      </w:r>
      <w:r>
        <w:rPr>
          <w:rFonts w:ascii="Garamond" w:hAnsi="Garamond" w:cs="Lucida Sans Unicode"/>
          <w:kern w:val="2"/>
        </w:rPr>
        <w:t>“İntikam almakta acele davranmak yüce insanların ahl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kından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69- </w:t>
      </w:r>
      <w:r>
        <w:rPr>
          <w:rFonts w:ascii="Garamond" w:hAnsi="Garamond" w:cs="Lucida Sans Unicode"/>
          <w:kern w:val="2"/>
        </w:rPr>
        <w:t>“Yüce insan birlikte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maktan dolayı horluğa katla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mak aşağılık insanla birlikte olan 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ramdan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70- </w:t>
      </w:r>
      <w:r>
        <w:rPr>
          <w:rFonts w:ascii="Garamond" w:hAnsi="Garamond" w:cs="Lucida Sans Unicode"/>
          <w:kern w:val="2"/>
        </w:rPr>
        <w:t>“Yüce insanların lezzet başkalarına yedirmekte ve aşağ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lık insanların lezzeti ise yemektedir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71- </w:t>
      </w:r>
      <w:r>
        <w:rPr>
          <w:rFonts w:ascii="Garamond" w:hAnsi="Garamond" w:cs="Lucida Sans Unicode"/>
          <w:kern w:val="2"/>
        </w:rPr>
        <w:t>“Ahlakı yüce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rızkı yüce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72- </w:t>
      </w:r>
      <w:r>
        <w:rPr>
          <w:rFonts w:ascii="Garamond" w:hAnsi="Garamond" w:cs="Lucida Sans Unicode"/>
          <w:kern w:val="2"/>
        </w:rPr>
        <w:t>“Yüceliğin düzeltemed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 kimseyi ihanet/horluk düzeltir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73- </w:t>
      </w:r>
      <w:r>
        <w:rPr>
          <w:rFonts w:ascii="Garamond" w:hAnsi="Garamond" w:cs="Lucida Sans Unicode"/>
          <w:kern w:val="2"/>
        </w:rPr>
        <w:t>“Ahlakında yücelik gö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mediğin kimseye ümit ba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lama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74- </w:t>
      </w:r>
      <w:r>
        <w:rPr>
          <w:rFonts w:ascii="Garamond" w:hAnsi="Garamond" w:cs="Lucida Sans Unicode"/>
          <w:kern w:val="2"/>
        </w:rPr>
        <w:t>“Nefsi yüce olan ins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ayrılığı ve uyumsuzluğu az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75- </w:t>
      </w:r>
      <w:r>
        <w:rPr>
          <w:rFonts w:ascii="Garamond" w:hAnsi="Garamond" w:cs="Lucida Sans Unicode"/>
          <w:kern w:val="2"/>
        </w:rPr>
        <w:t>“Yüceliğin ıslah edem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diği kimseyi ihanet/horluk ıslah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76- </w:t>
      </w:r>
      <w:r>
        <w:rPr>
          <w:rFonts w:ascii="Garamond" w:hAnsi="Garamond" w:cs="Lucida Sans Unicode"/>
          <w:kern w:val="2"/>
        </w:rPr>
        <w:t>“Allah’ın yüceliğini ar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tırdığı kimse yüceliğini insanlara arttırmaya layıktır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77- </w:t>
      </w:r>
      <w:r>
        <w:rPr>
          <w:rFonts w:ascii="Garamond" w:hAnsi="Garamond" w:cs="Lucida Sans Unicode"/>
          <w:kern w:val="2"/>
        </w:rPr>
        <w:t>“Nefsi yüce olan ins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gözünde dünya küçülür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78- </w:t>
      </w:r>
      <w:r>
        <w:rPr>
          <w:rFonts w:ascii="Garamond" w:hAnsi="Garamond" w:cs="Lucida Sans Unicode"/>
          <w:kern w:val="2"/>
        </w:rPr>
        <w:t>“Tatsız olayların yere oturttuğu kimseyi yüce insanl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yardımı ayağa kaldırır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79- </w:t>
      </w:r>
      <w:r>
        <w:rPr>
          <w:rFonts w:ascii="Garamond" w:hAnsi="Garamond" w:cs="Lucida Sans Unicode"/>
          <w:kern w:val="2"/>
        </w:rPr>
        <w:t>“Kökü yüce olan ins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huzuru güzel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80- </w:t>
      </w:r>
      <w:r>
        <w:rPr>
          <w:rFonts w:ascii="Garamond" w:hAnsi="Garamond" w:cs="Lucida Sans Unicode"/>
          <w:kern w:val="2"/>
        </w:rPr>
        <w:t>“Rahmet yücelikten ka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naklanır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 xml:space="preserve">” </w:t>
      </w:r>
      <w:r>
        <w:rPr>
          <w:rFonts w:ascii="Garamond" w:hAnsi="Garamond" w:cs="Lucida Sans Unicode"/>
          <w:i/>
          <w:kern w:val="2"/>
          <w:sz w:val="16"/>
        </w:rPr>
        <w:t>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81- </w:t>
      </w:r>
      <w:r>
        <w:rPr>
          <w:rFonts w:ascii="Garamond" w:hAnsi="Garamond" w:cs="Lucida Sans Unicode"/>
          <w:kern w:val="2"/>
        </w:rPr>
        <w:t>“Ahlak yüceliği soy şerafetindendir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82- </w:t>
      </w:r>
      <w:r>
        <w:rPr>
          <w:rFonts w:ascii="Garamond" w:hAnsi="Garamond" w:cs="Lucida Sans Unicode"/>
          <w:kern w:val="2"/>
        </w:rPr>
        <w:t>“Nimeti tamamlamak yüceliktendir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83- </w:t>
      </w:r>
      <w:r>
        <w:rPr>
          <w:rFonts w:ascii="Garamond" w:hAnsi="Garamond" w:cs="Lucida Sans Unicode"/>
          <w:kern w:val="2"/>
        </w:rPr>
        <w:t>“Yüce insan asla dehş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te kapılmaz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84- </w:t>
      </w:r>
      <w:r>
        <w:rPr>
          <w:rFonts w:ascii="Garamond" w:hAnsi="Garamond" w:cs="Lucida Sans Unicode"/>
          <w:kern w:val="2"/>
        </w:rPr>
        <w:t>“Yüce insanlar ölü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den kaçtığı gibi cimrilik ve aşağılık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sanlara yakınlıktan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çınırlar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85- </w:t>
      </w:r>
      <w:r>
        <w:rPr>
          <w:rFonts w:ascii="Garamond" w:hAnsi="Garamond" w:cs="Lucida Sans Unicode"/>
          <w:kern w:val="2"/>
        </w:rPr>
        <w:t>“Yüce insanların esi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genmesi, aşağılık insanların bağışından daha güzeldir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86- </w:t>
      </w:r>
      <w:r>
        <w:rPr>
          <w:rFonts w:ascii="Garamond" w:hAnsi="Garamond" w:cs="Lucida Sans Unicode"/>
          <w:kern w:val="2"/>
        </w:rPr>
        <w:t>“Yüce insanlara dü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manlık etmek, aşağılık insanlarla dostluk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mekten daha iyidir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87- </w:t>
      </w:r>
      <w:r>
        <w:rPr>
          <w:rFonts w:ascii="Garamond" w:hAnsi="Garamond" w:cs="Lucida Sans Unicode"/>
          <w:kern w:val="2"/>
        </w:rPr>
        <w:t>“Yüce insan, sürekli ol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rak babalarının ahlakına şevk ve ilgi 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yar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88- </w:t>
      </w:r>
      <w:r>
        <w:rPr>
          <w:rFonts w:ascii="Garamond" w:hAnsi="Garamond" w:cs="Lucida Sans Unicode"/>
          <w:kern w:val="2"/>
        </w:rPr>
        <w:t>“Yüce insanların sevinci bağışta bulunmak ve aşağılık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sanların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vinci ise insanları kötü cezalandırmaktadır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89- </w:t>
      </w:r>
      <w:r>
        <w:rPr>
          <w:rFonts w:ascii="Garamond" w:hAnsi="Garamond" w:cs="Lucida Sans Unicode"/>
          <w:kern w:val="2"/>
        </w:rPr>
        <w:t>“Yüce insanın metodu sürekli ihsanda bulunmak ve ka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deşlerine yardımcı olmaktır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90- </w:t>
      </w:r>
      <w:r>
        <w:rPr>
          <w:rFonts w:ascii="Garamond" w:hAnsi="Garamond" w:cs="Lucida Sans Unicode"/>
          <w:kern w:val="2"/>
        </w:rPr>
        <w:t>“Yüce insanın vaadi p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şin ve acildir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91- </w:t>
      </w:r>
      <w:r>
        <w:rPr>
          <w:rFonts w:ascii="Garamond" w:hAnsi="Garamond" w:cs="Lucida Sans Unicode"/>
          <w:kern w:val="2"/>
        </w:rPr>
        <w:t>“İhsanlar sadece yüce insanlar nezdinde temizlenir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92- </w:t>
      </w:r>
      <w:r>
        <w:rPr>
          <w:rFonts w:ascii="Garamond" w:hAnsi="Garamond" w:cs="Lucida Sans Unicode"/>
          <w:kern w:val="2"/>
        </w:rPr>
        <w:t>“Yüce insan aşağılık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sandan intikam almaz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93- </w:t>
      </w:r>
      <w:r>
        <w:rPr>
          <w:rFonts w:ascii="Garamond" w:hAnsi="Garamond" w:cs="Lucida Sans Unicode"/>
          <w:kern w:val="2"/>
        </w:rPr>
        <w:t>“Güzel yüzlülük ve iy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likte bulunmak insanın yüceliğinin delilidir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94- </w:t>
      </w:r>
      <w:r>
        <w:rPr>
          <w:rFonts w:ascii="Garamond" w:hAnsi="Garamond" w:cs="Lucida Sans Unicode"/>
          <w:kern w:val="2"/>
        </w:rPr>
        <w:t>“Horluğun terbiye ettiği kimseyi yücelik mestliğe zorlar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95- </w:t>
      </w:r>
      <w:r>
        <w:rPr>
          <w:rFonts w:ascii="Garamond" w:hAnsi="Garamond" w:cs="Lucida Sans Unicode"/>
          <w:kern w:val="2"/>
        </w:rPr>
        <w:t>“Şüphesiz yücel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ğin/ikramın tüm insanları kaplayamaz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onlardan en üstün olanı seç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96- </w:t>
      </w:r>
      <w:r>
        <w:rPr>
          <w:rFonts w:ascii="Garamond" w:hAnsi="Garamond" w:cs="Lucida Sans Unicode"/>
          <w:kern w:val="2"/>
        </w:rPr>
        <w:t>“Yücelik fayda verm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yince hor kılmak uzak görüşlülüğe daha 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Kırbaç fayda vermeyince kılıç daha ke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kindir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97- </w:t>
      </w:r>
      <w:r>
        <w:rPr>
          <w:rFonts w:ascii="Garamond" w:hAnsi="Garamond" w:cs="Lucida Sans Unicode"/>
          <w:kern w:val="2"/>
        </w:rPr>
        <w:t>“Övülmüş sıfatlarını ç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ğalt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kınanmış sıfatlardan çok az kimse kurtulur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43" w:name="_Toc518213246"/>
      <w:bookmarkStart w:id="544" w:name="_Toc95252980"/>
      <w:r>
        <w:t>271- Kesilmek-Kopmak</w:t>
      </w:r>
      <w:bookmarkEnd w:id="543"/>
      <w:bookmarkEnd w:id="54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“Birbirine sırt çevirmek, ilişkisini kesmek, iyiliği emredip kötülükten sakındırmayı terk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45" w:name="_Toc518213247"/>
      <w:bookmarkStart w:id="546" w:name="_Toc95252981"/>
      <w:r>
        <w:t>272- Keşif</w:t>
      </w:r>
      <w:bookmarkEnd w:id="545"/>
      <w:bookmarkEnd w:id="54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 xml:space="preserve">“Şüphesiz </w:t>
      </w:r>
      <w:r>
        <w:rPr>
          <w:rFonts w:ascii="Garamond" w:hAnsi="Garamond"/>
        </w:rPr>
        <w:t>insanların ayı</w:t>
      </w:r>
      <w:r>
        <w:rPr>
          <w:rFonts w:ascii="Garamond" w:hAnsi="Garamond"/>
        </w:rPr>
        <w:t>p</w:t>
      </w:r>
      <w:r>
        <w:rPr>
          <w:rFonts w:ascii="Garamond" w:hAnsi="Garamond"/>
        </w:rPr>
        <w:t>ları vardır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Onların bilmediğin ayıplarını açığa vurma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Münezzeh olan Allah</w:t>
      </w:r>
      <w:r w:rsidR="00A11CAB">
        <w:rPr>
          <w:rFonts w:ascii="Garamond" w:hAnsi="Garamond"/>
        </w:rPr>
        <w:t xml:space="preserve"> </w:t>
      </w:r>
      <w:r>
        <w:rPr>
          <w:rFonts w:ascii="Garamond" w:hAnsi="Garamond"/>
        </w:rPr>
        <w:t>şüphesiz bu ayıpları hususunda onlara sabretmekt</w:t>
      </w:r>
      <w:r>
        <w:rPr>
          <w:rFonts w:ascii="Garamond" w:hAnsi="Garamond"/>
        </w:rPr>
        <w:t>e</w:t>
      </w:r>
      <w:r>
        <w:rPr>
          <w:rFonts w:ascii="Garamond" w:hAnsi="Garamond"/>
        </w:rPr>
        <w:t>dir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Halkın ayıplarını gücünün yettiğince ört ki Allah da senin halktan gizli kalmasını istediğin ayıplarını örtsün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“Sıkıntısını insanlara aş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kar kılan kimse kendine azap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“Kardeşinin perdesini yırtan kimse, evinin sırlarını aş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kar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47" w:name="_Toc518213248"/>
      <w:bookmarkStart w:id="548" w:name="_Toc95252982"/>
      <w:r>
        <w:t>273- Kınanmış Kimse</w:t>
      </w:r>
      <w:bookmarkEnd w:id="547"/>
      <w:bookmarkEnd w:id="54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“Kınayınca az ile yetin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“Övüldüğü halde bıra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mayan kimse kınandığı halde bırakır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“İhsanın sonucu asla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nanmaz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“(Amelsiz ümit edip ümide kapılıp tövbeyi geciktiren kimse) Zahitler gibi konuşur; f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kat dünyayı isteyenlerin yaptığını yapar; ondan ne kadar verilse doymaz, men edildiğinde kanaat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Verilenin şükründen aciz olur, baki kalandan arttıkça ister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Başkalarını münkerden nehyeder; ama kendisi o işten el çekmez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Emreder; fakat emrettiği şeyi kendisi yapmaz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Salih kimseleri sever; fakat onların yaptığını yapmaz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Günahka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lara buğz eder; oysa o da onlardan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nahlarının çokluğu sebebiyle ölümden korkar; ama ölümden korkmasına sebep olan şeyi (g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nahı) işlemeye ısrarla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vam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Hastalanırsa, pişman olur; sıhhate kavuşursa, gaflete dalıp korkusuz ve endişesiz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Afiyette olduğu zaman, bencilleşir; belaya düşü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ce, ümitsizliğe kapılır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Bela isabet edince sızl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narak duaya koyulur; (genişlik ve rahatlığa) erişirse, g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rurla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lah’tan yüz çevirir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Nefsi, zannettiği şeyde ona galebe ç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lar; ama yakin ettiği şeyde nefsine g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lip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Günahı kendi günahından az olanın ak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betinden korkar; ama kendisi için ameli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daha fazlasını ümit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Müstağni olursa azar ve fitneye düşer; fakir olursa, ümitsizliğe ve gevşekliğe kapılır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Amel yaptığı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kusur eder,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tediği zaman aşırı gider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Bir şehvet kendisine yön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lirse,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nahı öne geçirir, tövbeyi erteler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Bir mihnete uğrarsa, dinin hükümlerinden uzaklaşır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İbret alınacak şeyler anlatır; fakat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disi ibret almaz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Çok öğüt verir; fakat kendisi öğüt almaz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O, sö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le yol gösterendir; (ama) ameli pek azdır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Fani olacak şeylerde yarışır; baki kalacak şeylerde m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samaha (ihmal)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Ganimeti (Allah’a kulluğu) zarar sayar; zararı (gün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hı) ise ganimet bilir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Ölümden korkar; ama fırsatı elden çıkm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dan iyi amellere koşmaz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Başkasının günahını büyük sayar; ama kendi büyük günahlarını k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çük görür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Başkaların itaatini küçük sayar; ama kendi itaatini çok görür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İnsanl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 sürekli kınar; ama kendini över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Ona göre ze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ginlerle eğlenceye dalmak, fakirlerle beraber zikir-den daha sevimlidir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Başkalarına karşı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 lehine hükmeder; ama başkaları için kendi aleyhine hükmetmez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Başkalarını irşat eder; ama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disini saptırır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Ona itaat edilir; o ise isyan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Kendi hakkını tam olarak alır; ama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ğerlerin hakkını kamil bir şekilde vermez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Rabbinin emri dışında halktan korkar; ama yaratıkları hakkında Rabbi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korkmaz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481-487)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“İtaat edilmesini sever, ama isyan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Hakkını tam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mak ister, ama başkalarının hakkını vermez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Cömertlik ile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telendirilmesini sever, ama bağışta bulunmaz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İnsanlardan alacağını ister ama başkaları o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hakkını istemez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“Hastalanırsa ameli terk ettiğine pişman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Sıhhatli olursa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narak kendini güvende sanır ve amelini erteler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Eğer dünya kazancına çağrılırsa amel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Ahiret kazancına çağrılırsa gevşeklik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Eğer kendini müstağni görürse, azar ve fitn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düşer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Eğer fakir olursa ümitsiz olur ve gevşer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Eğer kendine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san edilirse inkar eder, eğer birine ihsan ederse büyüklenerek mi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net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Eğer bir günah ile karşılaşırsa tövbeye güvenerek içine düşer, tövbeye azim ederse erteler ve günahta ısrar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Eğer afiyette olursa tövbe ettiğini (ve tövbesinin kabul olduğunu) zanneder, eğer belaya düşerse zanna kapılır ve şüpheye düşer, hastalanırsa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laslı olur ve Allah’a döner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Eğer salim olursa unutur ve geçmiş 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lerine döner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Allah’ın kullarına zulüm etmek hususunda küsta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Eğer güvende olursa fitneye düşer, geçici dünyayla meşgul olur, ahireti unutur ve dönüş yerinden gaflet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13-15)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“Nefsi zannettiği şey üz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 ona galebe çalar, yakin ettiği şey üzere ona üstün gelmez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Ne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sani isteklerini kendine emir kılmış ve diğer işl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rinde ona itaat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“O sözünde küstah, am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linde ise azdır, insanlara dil uzatır, ama kendisi hakkında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lakacılık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Allah’ın kendisine verdiği müddette yaşar, ama onu gafille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le geçirir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Hiçbir yolu göz önünde bulundurmadan, kendisini yola götüren bir önder olmadan aşikar bir ilmi bulu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madan, sağlam bir dine sahip olmadan gününe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nahkarlarla başlar, ölümden korkar, ama kaybettiği şeylerden korkmaz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“Heva ve hevesini içi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çekip çıkarmaya çalışır ve dünyası için ç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“Dili bal gibidir; ama kalbi kin için zindandır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“Nice kimseler kendis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sevindirecek şey için çalı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maktan geri kalmıştır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“Bir şeyden kopup 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rılmayan kimsede korku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“Ne bir musibeti hesa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lar ne de sakınmayı bilip huşu gösterir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Hidayet kapısını tan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maz ki ona uysun, ne de helak kapısını tanır ki ondan yüz çevi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“Sadece kötülükler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manında görülen yüzlere merhaba olmasın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“Kullardan korkusunu peşin, yaratıcısından korkması ise kefaletli ve veresiyedir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49" w:name="_Toc518213249"/>
      <w:bookmarkStart w:id="550" w:name="_Toc95252983"/>
      <w:r>
        <w:t>274- Kıskanma-</w:t>
      </w:r>
      <w:bookmarkEnd w:id="549"/>
      <w:r>
        <w:t>Gayret</w:t>
      </w:r>
      <w:bookmarkEnd w:id="55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“Erkeğin kıskanması imandır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“Gerekmediği yerlerde kıskançlık göstermekten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ki bu iş salim insanı hastalığa ve günahsız insanı 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heye davet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“Kıskanma, taassup mi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tarıncadır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“İnsanın kıskanması utançtan nefret ettiği miktarınc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“Müminin gayreti m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nezzeh olan Allah içindir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“Kadının kıskanması düşmanlıktır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“Kıskanç kimse asla zina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“Utancı olmayan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gayreti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51" w:name="_Toc518213250"/>
      <w:bookmarkStart w:id="552" w:name="_Toc95252984"/>
      <w:r>
        <w:t>275- Kibir</w:t>
      </w:r>
      <w:bookmarkEnd w:id="551"/>
      <w:bookmarkEnd w:id="55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“Kibir, yüce insanı alça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“Kibir, alçaklığı ortaya ç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karır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“Kibir en büyük ayıptır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“Kibir, ahmaklığın ta kendisidir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“Hükümeti döneminde kibirlenmek, azledilme dönemi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deki horluğa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“Kibir vesilesiyle büyü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lenmek horluktur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“Dünya için kibirlenmek (basiret ve şahsiyet açısından) a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“Kibir, yok olmanın es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“Kibir, şeytanın büyük tuzağıdır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“Tekebbür yok edici bir huydur ki çoğalmasını isteyen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sanı k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çültür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“Kibir öldürücü zehirl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musallat olduğu gibi kalbe musallat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“İnsanlara karşı büyü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lenmek, sapıklık ve cahilliğin açık dilidir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“Günün kötü hadisel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rinden Allah’a sığındığınız gibi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Kibir getiren şeylerden de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lah’a sığının ve gücünüz oranında k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birle savaşmaya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zırlanın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“Kibirden sakın ki 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kibir tuğyanın esası ve Rahman’a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yandır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“kalbinize kibri üfleyen şeyler ile cahiliye hamiyeti ve 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assupl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rından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“Tekebbürden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ra o en büyük günahlardan, en alçak ayıplardan ve şeytanın zi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netl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“En çirkin huy kibirdir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“İnsanların arasında en çok ahmak olan kimse, kibirli f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kirdir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“En büyük ahmaklık yoklukta/fakirlikte böbürlenme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“Kibir insanı günahlara düşmeye çağırır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“Şüphesiz eğer kibirl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nirsen Allah seni hor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“En çok horluğu,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büyüten kimse elde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“Şerafet ve yüceliğin af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 kibirdir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“Hor kimse fakih old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 zaman yücelir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“Kibir sayesinde (ilahi) gazap ortaya çıkar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“Çok kibirle, insan yok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“İnsanın kibri kendisini hor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“Hor insanın kibirle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mesi insanları kendisini hor görmeye davet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“Kibrin meyvesi, insa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ların küfrüdür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“Hasletlerin en kötüsü kibirdir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“Aklın en kötü afetleri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biri kibirdir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“Daha dün bir nutfe olan ve yarın bir leş olacak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kibi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lenmesine şaşarım!”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“Ey Allah’ın kulları! K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bir elbisesini giymek hus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sunda Allah’ı göz önünüzde bulund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run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kibir şeytanın tuzağıdır ki bu yolla insanın bedenine 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sallat olan öldürücü zehirler gibi kalplere musallat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“Her kibirlenen kimse hordur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“İnsanın yok olmasına kibir tek başına yeterlidir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“İnsanın horluğuna k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bir tek başına yeterlidir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“Kibirli insanın dostu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“Eğer Allah-u Teala ku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larından birinin kibirlenmesine izin verseydi, bu izni peygambe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lerine verirdi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Ama Allah onlara kibirlenmeyi hoş görmedi ve o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lara boyun eğmeyi hoş gördü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“Kibirlenen kimse küç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“Kibirlenen kimse dü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manlığa uğrar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“Saltanatında kibirlenen kimse saltanatını küçültmüş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“En çirkin kibirlenmek insanın akrabalarına ve türdeşl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rine karşı kibirlenmesidir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“Kibir ve israf elbises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giyinen kimse, fazilet ve şeref 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bisesini soyunmuş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“Kibirlenen kimse yok olmaktan güvende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“İnsanlara karşı kibirl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nen kimse hor kılınır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“Hor ve zelil insandan başkası kibirlenmez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“Kibir gibi hiç bir şey insana dü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manlık kazandırmaz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“Kendine köle kılamad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ğın kimseye karşı büyüklenme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“Kibirle hiç bir övgü kalmaz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“Kibirli kimse ilim öğr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“Kibirden daha kötü bir huy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“Allah’ı tanıyan kimseye kibirlenmesi yakışmaz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“Hor ve adsız kimseden başkası k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birlenmez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“Kibir, zorbalık ve b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bürlenmekte hayır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yücelik ve azameti hakkında b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bürlenmekten sakın ki şüphesiz Allah-u Teala, her zorbayı zelil eder ve tekebbür edeni hor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53" w:name="_Toc518213251"/>
      <w:bookmarkStart w:id="554" w:name="_Toc95252985"/>
      <w:r>
        <w:t>276- Kifayet-Yeterlilik</w:t>
      </w:r>
      <w:bookmarkEnd w:id="553"/>
      <w:bookmarkEnd w:id="55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“Kifayet ve yeterliliği iyi olan kimseyi padişah sever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“Kifayetsizlikle yücelen kimse, günah işlemeksizin 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kamından düşer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“Kifayetliliği iyi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hükmetmeye layıktır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55" w:name="_Toc518213252"/>
      <w:bookmarkStart w:id="556" w:name="_Toc95252986"/>
      <w:r>
        <w:t>277- Kin-Kindarlık</w:t>
      </w:r>
      <w:bookmarkEnd w:id="555"/>
      <w:bookmarkEnd w:id="556"/>
      <w:r>
        <w:t xml:space="preserve"> 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“Kin,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“Kin öfke doğurur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“Kin en aşağılık ayıptır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“Kinli insan rahat gö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“Kin aşağılık bir huy ve yok edici bir hastalıktır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“Kin acı bir dert ve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bali (bulaşıcı) bir hastalıktır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“Dünya içinde kinlere uyulmasından daha küçük, hakir ve aşağ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“Kinli insanın ruhu aza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tadır ve hüznü kat kattır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“Kin kötülerin hasleti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“Kin sadece zaferle s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nen bir ateştir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“Aşırı cimrilik, kin, gazab ve hasletten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lardan her biri için kendisiyle savaşacağınız işlerin sonunu 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şünmek, rezaletten sakınmak, fazilet taleb etmek, ahiretin sal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hı ve hilimden ayrılmamak türü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silahlar hazırlayın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“En aşağılık huy kindir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“Kirlilik açısından kal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lerin en şiddetlisi kinlinin kalbidir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“Şüphesiz, akıllı, kinleri (kalbinden) söküp 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“Kinli insan, kötü ark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“Kalplerin kininden 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ğüslerin düşmanlığından, birine sırt çevirmekten ve birbirine ya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dım etmemekten sakının ki işlerinize malik olasınız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“Ayıpların başı kindir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“Fitnelerin sebebi ki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“Kötülüğün silahı ki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“Kalpte yer alan şeyl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en kötüsü kindir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“Kalplerinizi kinden arındırın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kin vebali (salgın) bir hastalıktır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“Kini çok olanın kın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ması (şikayeti) az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“Kinli insanın kardeşliği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“Kini atan kalbini ve y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reğini rahata erdirir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“Kin tohumunu eken mihnet biçer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“Kinli insanın hayatı ne de zordur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“Kinli insanın sevgisi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“Kerim (yüce) insan ki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li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57" w:name="_Toc518213253"/>
      <w:bookmarkStart w:id="558" w:name="_Toc95252987"/>
      <w:r>
        <w:t>278- Kitap</w:t>
      </w:r>
      <w:bookmarkEnd w:id="557"/>
      <w:bookmarkEnd w:id="55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“İnsanın yazdığı şey niy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tinin te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cümesidir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“Kitaplar, alimlerin bağ ve bostanlarıdır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“Kitap iki muhaddisten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“Kendini kitapla teselli eden kimsenin elinden hiç bir 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selli kaçmaz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(Başka teselli aramaya gerek duymaz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“Kitap iyi bir muhaddi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59" w:name="_Toc518213254"/>
      <w:bookmarkStart w:id="560" w:name="_Toc95252988"/>
      <w:r>
        <w:t>279- Kiyaset-Zeyrek</w:t>
      </w:r>
      <w:bookmarkEnd w:id="559"/>
      <w:bookmarkEnd w:id="56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“Emelleri kısa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zeyrektir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“Zeyrek insanın arkadaşı hak ve düşmanı batıldır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“Zeyreğin kökü aklı, m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rüvveti huyu, ve dini haseb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“Zeyrek insan, bugünü dününden daha iyi olan ve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nanmayı kendisinde tutuklu kılan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“Zeyrek insan, fazilet ve yüceliklerini canlandıran ve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ne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sinin heva ve heveslerinin kökünü kazıyarak kötü hasletleri içinde öldüren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“Zeyreklik, münezzeh olan Allah’tan sakınmak, hara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lardan uzak durmak ve kıyamet işini ıslah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“Zeyrek insan başkal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rından gafil, ama kendi durumunu çok ara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“Zeyrek insan, şehvet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nin dizginlerini elinde tutan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“Zeyrek insan; hayayı gömlek hilim ve sabrı zırh ed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“En şerefli mümin ba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kalarından daha çok zeyrek olanıdır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“Zeyreklerin en zeyreği dünyasını düşman bilen, emel ve arzusunu kesen ve tamah ve ümidi olmayan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“Şüphesiz insanların zeyrekleri dünyaya karşı gazapl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nan, gözlerini debdebesine yuman, kalbini dünyadan çev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 xml:space="preserve">ren ve ebedi yurda </w:t>
      </w:r>
      <w:r>
        <w:rPr>
          <w:rFonts w:ascii="Garamond" w:hAnsi="Garamond"/>
          <w:kern w:val="2"/>
          <w:lang w:bidi="fa-IR"/>
        </w:rPr>
        <w:t>aşık olanlardır</w:t>
      </w:r>
      <w:r w:rsidR="00A11CAB">
        <w:rPr>
          <w:rFonts w:ascii="Garamond" w:hAnsi="Garamond"/>
          <w:kern w:val="2"/>
          <w:lang w:bidi="fa-IR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61" w:name="_Toc518213255"/>
      <w:bookmarkStart w:id="562" w:name="_Toc95252989"/>
      <w:r>
        <w:t>280- Kolaya Alma-</w:t>
      </w:r>
      <w:bookmarkStart w:id="563" w:name="_Toc522085571"/>
      <w:r>
        <w:t>Kolay Gö</w:t>
      </w:r>
      <w:r>
        <w:t>r</w:t>
      </w:r>
      <w:r>
        <w:t>me</w:t>
      </w:r>
      <w:bookmarkEnd w:id="561"/>
      <w:bookmarkEnd w:id="562"/>
      <w:bookmarkEnd w:id="563"/>
    </w:p>
    <w:p w:rsidR="0026633A" w:rsidRDefault="0026633A" w:rsidP="006839A1">
      <w:pPr>
        <w:widowControl w:val="0"/>
        <w:spacing w:line="300" w:lineRule="atLeast"/>
        <w:ind w:firstLine="284"/>
        <w:rPr>
          <w:rFonts w:ascii="Garamond" w:hAnsi="Garamond" w:cs="Lucida Sans Unicode"/>
          <w:kern w:val="2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“İşleri kolaya almak rızkı çoğaltır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“İşleri kolaylaştırın, zo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laştırmayın; hafifletin, ağırlaştırmayın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64" w:name="_Toc518213256"/>
      <w:bookmarkStart w:id="565" w:name="_Toc95252990"/>
      <w:r>
        <w:t>281- Komşu</w:t>
      </w:r>
      <w:bookmarkEnd w:id="564"/>
      <w:r>
        <w:t>-Komşuluk</w:t>
      </w:r>
      <w:bookmarkEnd w:id="56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“Kötü komşu, kötü bir komşudur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“Kötü komşu en büyük zorluk ve şiddetli beladır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“Şerrinden güvende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duğun ve hayrı senden geçmeyen kimseyle komşuluk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“Evden önce komşuyu sor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“Kötü komşuluk ve iyil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 kötülük etmek en büyük aşağılıktır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“Komşuna iyilik edenin hizmetçileri çok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“Komşuluğu güzel ol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komşuları çok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“Komşularının sırları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haberdar olmaya çalışanın perdeleri yırt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“Komşuların sorumlul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ğunu üstlenmek mürüvvettendir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“Kötü komşuluk aşağıl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ğın alametindendir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“Komşularını zelil eden kimse, aziz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“Birliktelik ve komşuluk (hürmeti) gibi hiçbir şeyin hü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meti önemle vurgulanmamıştır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66" w:name="_Toc518213257"/>
      <w:bookmarkStart w:id="567" w:name="_Toc95252991"/>
      <w:r>
        <w:t>282- Konuşmak</w:t>
      </w:r>
      <w:bookmarkEnd w:id="566"/>
      <w:bookmarkEnd w:id="56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“Çok konuşmak bıktırır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“Konuşmaktan acizlik hüzne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“Dilsizlik yalan konu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maktan daha iyidir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“Dil, kalbin tercüman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“Dil, sahibine karşı isyan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“Akıllı kimse dilini bağl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yandır/koruyandır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“Dil aklın tercümanıdır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“İnsanoğlu dilinin altı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gizlidir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“Dil bıraktığında yaral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bir yırtıcıdır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“Dilsizlik konuşmaktan acizlikten daha iyidir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“Kekelemek, boş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nuşmaktan daha iyidir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“İnsanın boş konuşm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sı, kendisini değişimlere yakınlaştırır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“Kekelemek, hüccet ve delili zayıflatır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“Boş konuşmak insanın canına zarar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“Dil insanın terazisidir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“Düşünerek konuşmak insanı sürçmelerden güvende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“Diller, içte gizli şeyleri tercüme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“Hak söz söylemek,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nuşmakta acizlikten ve susku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luktan daha iyidir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“Konuşmada belagatın nişanesi, akıllı bir kalp ve kon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şan bir di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“Akıllı kimse, sadece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tiyacını ifade etmek veya delilini ispatlamak için konuşur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“Dil, aklın ağırlaştırdığı ve cehaletin hafiflettiği bir ölç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“İnsanoğlu sözüyle ölç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lür ve ameliyle değerlenir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ağırlığı fazla olan sözü sö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 ve değeri fazla olan işleri yap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“Konuşmak iki kötü hasletin arasındadır: Çok konu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mak ve az konuşmak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Çok konuşmak boş konuşmaktır ve az konu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mak ise acizliktir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“Çok konuşmak hikmet sahibi insanı sürçtürür ve sabırlı insanı bıktırır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çok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nuşma ki can sıkıcı olursun ve az konuşma ki horlanırsın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“Konuşmak, söz söyl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medikçe senin elindedir ve söz söylediğin an sen onun elinde olursun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“Sözler korunmuş,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tınlar denenmiş ve herkes elde ettiği şeyin rehinidir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“Akıl, tanıdığın şeyleri söylemen ve söylediğinle amel etmendir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“Söz, ilaç gibidir; azı faydalı ve çoğu öldürücüdür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“Kelimeler manaların kalıplar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“Konuşmanı kısalt ki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namalardan güvende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“Paran ve altınını kor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duğun gibi dilini de koru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“Sürçme ve hatadan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lın olduğun zaman söylediğinle sevin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“Konuşmanı kısalt ki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lardan güvende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“Konuşmanı azalt, arz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larını kısalt ve sana günah kazandıracak veya özgür insanı senden uzaklaştıracak şeyi söyl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“Kafanı dilinin sürçm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sinden koru ve dilini sakınma, uzak görüşlük, takva ve akıldan ayırma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“Hapsini uzatmadan ve seni helak etmeden önce dilini hapset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Hiçbir şey hapsedilmeye haktan sapan ve cevap vermeye koşan dilden daha evla/layık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“Güzel hitap edin ki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 cevap işitesiniz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“Dilden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dil, hedefe isabet etmeyen bir 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“Açık saçık sözden sak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açık saçık söz, kalpte kin oluşturur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“Çok konuşmaktan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 ki sürçmeyi çoğaltır ve bezginlik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“Başkalarından nakle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sen bile komik söz söylemekten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“Saklı olan ayıplarını 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taya çıkaran, çok konuşmaktan ve düşmanından duran şeyleri har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kete geçiren çok konuşmaktan sakın”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“Yolunu tanımadığın ve gerçeğini bilmediğin bir şey ha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kında konuşmaktan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sözün aklının delilidir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İfadelerin marifetini haber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kendisinden güvende olduğun şeye dil uzatmaktan sakın ve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 bildiğin şeyler hakkında sözünü kısa tut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ki bu senin için daha güzeldir ve fazil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tini daha iyi gösterir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“Kötü sözden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ra kötü söz sadece alçak adamları etr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fında toplar ve yüce insanları etrafından uzaklaştırır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“Kardeşlerinin gıybeti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 bineğini dilin kılmaktan, aleyhine bir delil olan şeyi söyl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mekten veya başkaları nezdinde kötülenme vesilesi ol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cak şeyleri ifade etmekten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Bilin ki dil insanın bir parçasıdır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İnsanda bir hazırlık olmazsa, söz de ona yardımcı olamaz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Hazırlık olunca da söz ona mühlet vermez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“En iyi, söz amellerin tasdik ettiği sözdür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“İnsanların en zarar edeni hak söz söyleme gücü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duğu halde söylemeyendir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“Hedefi en iyi vuran ok, doğru sözdür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“En doğru söz hal dili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 söylenendir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“En çirkin söz acizliği, gereğinden fazla konuşmaktır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“En güzel söz güzel 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zenin süslediği özel ve genel herkesin anladığı sözdür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“En güzel söz kulakl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dışarı atmadığı ve derkinin 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yışları sıkıntıya düşürmediği sözdür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“Şüphesiz yumuşak sö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lülük ve selam vermek ibadettendir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“Şüphesiz hikmet sahibi kimsenin sözü doğru olursa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 xml:space="preserve">va, hata 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lursa derttir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“Şüphesiz sözün ame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den üstünlüğü çirkindir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Ama amelin sö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de üstünlüğü güzel ve ziynettir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“Eğer selamette olmayı ve ayıplarını örtmeyi seviyorsan sözünü azalt ve suskunluğunu çoğalt ki tefekkürün çoğalsın, kalbin nurlansın ve insanlar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elinden güvende olsunlar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“Ben söylemediğim şe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leri geri getirmeye, söylediğim şeyleri geri getirmekten daha kuvvetliyim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“Şüphesiz siz sözünüzle soruşturulacaksınız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iyi sözden başka bir şey söylemeyin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“Sözün afeti, uzatma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“Akıl kemale erince söz azalır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“Konuşmak azalınca, sözde doğruluk çoğalır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“Cevap çoğalınca, do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ruluk çekip gider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“Bir sözü söylediğinde, o sana sahip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Ama onu sakla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san sen onun sahibi olursun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“Münezzeh olan Allah bir kulunun salahını dilerse ona az konuşmak, az yemek ve az uyumayı ilham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“Eğer söz, söyleyenin niyetiyle mutabık olursa duyan onu kabullenir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Ama eğer onun niyetiyle muhalif olursa duyanın kalbinde iyi yer etmeyecektir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“Sözünde adaletli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mak, büyüklüğü ispatlar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68- </w:t>
      </w:r>
      <w:r>
        <w:rPr>
          <w:rFonts w:ascii="Garamond" w:hAnsi="Garamond" w:cs="Lucida Sans Unicode"/>
          <w:kern w:val="2"/>
        </w:rPr>
        <w:t>“İnsanın belası dilind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69- </w:t>
      </w:r>
      <w:r>
        <w:rPr>
          <w:rFonts w:ascii="Garamond" w:hAnsi="Garamond" w:cs="Lucida Sans Unicode"/>
          <w:kern w:val="2"/>
        </w:rPr>
        <w:t>“İnsanın sözü onun ka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binin kudr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tini haber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70- </w:t>
      </w:r>
      <w:r>
        <w:rPr>
          <w:rFonts w:ascii="Garamond" w:hAnsi="Garamond" w:cs="Lucida Sans Unicode"/>
          <w:kern w:val="2"/>
        </w:rPr>
        <w:t>“Konuşun ki tanınas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Doğrusu insanoğlu dilinin altında gi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71- </w:t>
      </w:r>
      <w:r>
        <w:rPr>
          <w:rFonts w:ascii="Garamond" w:hAnsi="Garamond" w:cs="Lucida Sans Unicode"/>
          <w:kern w:val="2"/>
        </w:rPr>
        <w:t>“Sözün güzelliği aklın güzelliğinin delilidir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72- </w:t>
      </w:r>
      <w:r>
        <w:rPr>
          <w:rFonts w:ascii="Garamond" w:hAnsi="Garamond" w:cs="Lucida Sans Unicode"/>
          <w:kern w:val="2"/>
        </w:rPr>
        <w:t>“Dilin keskinliği, mızr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ğın ucundan daha keskindir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73- </w:t>
      </w:r>
      <w:r>
        <w:rPr>
          <w:rFonts w:ascii="Garamond" w:hAnsi="Garamond" w:cs="Lucida Sans Unicode"/>
          <w:kern w:val="2"/>
        </w:rPr>
        <w:t>“Mızrakların keskinliği insanın eklemlerini ve dilin ke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kinliği ise ömürleri keser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74- </w:t>
      </w:r>
      <w:r>
        <w:rPr>
          <w:rFonts w:ascii="Garamond" w:hAnsi="Garamond" w:cs="Lucida Sans Unicode"/>
          <w:kern w:val="2"/>
        </w:rPr>
        <w:t>“Dili saklamak ve ihsa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bulunmak, insanın en yüce faziletl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75- </w:t>
      </w:r>
      <w:r>
        <w:rPr>
          <w:rFonts w:ascii="Garamond" w:hAnsi="Garamond" w:cs="Lucida Sans Unicode"/>
          <w:kern w:val="2"/>
        </w:rPr>
        <w:t>“Tabakta olan şeyi sa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lamak, kapağını iyice kapatmaktadır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76- </w:t>
      </w:r>
      <w:r>
        <w:rPr>
          <w:rFonts w:ascii="Garamond" w:hAnsi="Garamond" w:cs="Lucida Sans Unicode"/>
          <w:kern w:val="2"/>
        </w:rPr>
        <w:t>“En iyi söz, yormayıp usandırmayan ve çok az olm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sözdür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77- </w:t>
      </w:r>
      <w:r>
        <w:rPr>
          <w:rFonts w:ascii="Garamond" w:hAnsi="Garamond" w:cs="Lucida Sans Unicode"/>
          <w:kern w:val="2"/>
        </w:rPr>
        <w:t>“Sana getirenden hikm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 öğren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Sen söylenen şeye bak, söyley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ne bakma!”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78- </w:t>
      </w:r>
      <w:r>
        <w:rPr>
          <w:rFonts w:ascii="Garamond" w:hAnsi="Garamond" w:cs="Lucida Sans Unicode"/>
          <w:kern w:val="2"/>
        </w:rPr>
        <w:t>“İnsanın aklının kılav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zu, sözüdür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79- </w:t>
      </w:r>
      <w:r>
        <w:rPr>
          <w:rFonts w:ascii="Garamond" w:hAnsi="Garamond" w:cs="Lucida Sans Unicode"/>
          <w:kern w:val="2"/>
        </w:rPr>
        <w:t>“Seni ilgilendirmeyen ve yersiz yerde konuşmayı terk et! Nice sözler nimeti kaldırır ve nice söz bir kanın d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külmesine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80- </w:t>
      </w:r>
      <w:r>
        <w:rPr>
          <w:rFonts w:ascii="Garamond" w:hAnsi="Garamond" w:cs="Lucida Sans Unicode"/>
          <w:kern w:val="2"/>
        </w:rPr>
        <w:t>“Tanımadığın şey ha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kında konuşmayı ve vazifen olmadığı yerde konuşmayı bırak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Dalalete düşmekten korkun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duğun yola adım atma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81- </w:t>
      </w:r>
      <w:r>
        <w:rPr>
          <w:rFonts w:ascii="Garamond" w:hAnsi="Garamond" w:cs="Lucida Sans Unicode"/>
          <w:kern w:val="2"/>
        </w:rPr>
        <w:t>“Nice söz vardır ki bir çok yara açar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82- </w:t>
      </w:r>
      <w:r>
        <w:rPr>
          <w:rFonts w:ascii="Garamond" w:hAnsi="Garamond" w:cs="Lucida Sans Unicode"/>
          <w:kern w:val="2"/>
        </w:rPr>
        <w:t>“Nice söz vardır ki kılıç gibi keskindir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83- </w:t>
      </w:r>
      <w:r>
        <w:rPr>
          <w:rFonts w:ascii="Garamond" w:hAnsi="Garamond" w:cs="Lucida Sans Unicode"/>
          <w:kern w:val="2"/>
        </w:rPr>
        <w:t>“Nice söz nimeti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84- </w:t>
      </w:r>
      <w:r>
        <w:rPr>
          <w:rFonts w:ascii="Garamond" w:hAnsi="Garamond" w:cs="Lucida Sans Unicode"/>
          <w:kern w:val="2"/>
        </w:rPr>
        <w:t>“Nice söz vardır ki can 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85- </w:t>
      </w:r>
      <w:r>
        <w:rPr>
          <w:rFonts w:ascii="Garamond" w:hAnsi="Garamond" w:cs="Lucida Sans Unicode"/>
          <w:kern w:val="2"/>
        </w:rPr>
        <w:t>“Nice söz vardır ki, sa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dırıdan daha zordur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86- </w:t>
      </w:r>
      <w:r>
        <w:rPr>
          <w:rFonts w:ascii="Garamond" w:hAnsi="Garamond" w:cs="Lucida Sans Unicode"/>
          <w:kern w:val="2"/>
        </w:rPr>
        <w:t>“Nice fitne ve fesat va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 ki bir söz ile uyanır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87- </w:t>
      </w:r>
      <w:r>
        <w:rPr>
          <w:rFonts w:ascii="Garamond" w:hAnsi="Garamond" w:cs="Lucida Sans Unicode"/>
          <w:kern w:val="2"/>
        </w:rPr>
        <w:t>“Nice söz vardır ki se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sizlik ondan daha iyidir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88- </w:t>
      </w:r>
      <w:r>
        <w:rPr>
          <w:rFonts w:ascii="Garamond" w:hAnsi="Garamond" w:cs="Lucida Sans Unicode"/>
          <w:kern w:val="2"/>
        </w:rPr>
        <w:t>“Nice söz vardır ki ins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 xml:space="preserve">nın ölümüne (veya yaralanmasına) sebep 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89- </w:t>
      </w:r>
      <w:r>
        <w:rPr>
          <w:rFonts w:ascii="Garamond" w:hAnsi="Garamond" w:cs="Lucida Sans Unicode"/>
          <w:kern w:val="2"/>
        </w:rPr>
        <w:t>“Nice savaş bir tek sö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den ortaya çıkmıştır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90- </w:t>
      </w:r>
      <w:r>
        <w:rPr>
          <w:rFonts w:ascii="Garamond" w:hAnsi="Garamond" w:cs="Lucida Sans Unicode"/>
          <w:kern w:val="2"/>
        </w:rPr>
        <w:t>“Nice söz vardır ki 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tan daha etkindir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91- </w:t>
      </w:r>
      <w:r>
        <w:rPr>
          <w:rFonts w:ascii="Garamond" w:hAnsi="Garamond" w:cs="Lucida Sans Unicode"/>
          <w:kern w:val="2"/>
        </w:rPr>
        <w:t>“Nice konuşan insan hüccet getirmekte dilsiz kesilir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92- </w:t>
      </w:r>
      <w:r>
        <w:rPr>
          <w:rFonts w:ascii="Garamond" w:hAnsi="Garamond" w:cs="Lucida Sans Unicode"/>
          <w:kern w:val="2"/>
        </w:rPr>
        <w:t>“Dil yarası mızrak uc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nun isabet etmesinden daha kesicidir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93- </w:t>
      </w:r>
      <w:r>
        <w:rPr>
          <w:rFonts w:ascii="Garamond" w:hAnsi="Garamond" w:cs="Lucida Sans Unicode"/>
          <w:kern w:val="2"/>
        </w:rPr>
        <w:t>“Dilin sürçmesi mızr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ğın yarasından daha zordur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94- </w:t>
      </w:r>
      <w:r>
        <w:rPr>
          <w:rFonts w:ascii="Garamond" w:hAnsi="Garamond" w:cs="Lucida Sans Unicode"/>
          <w:kern w:val="2"/>
        </w:rPr>
        <w:t>“Dilin sürçmesi insanı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95- </w:t>
      </w:r>
      <w:r>
        <w:rPr>
          <w:rFonts w:ascii="Garamond" w:hAnsi="Garamond" w:cs="Lucida Sans Unicode"/>
          <w:kern w:val="2"/>
        </w:rPr>
        <w:t>“Dilin sürçmesi en zor helak ve yok oluştur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96- </w:t>
      </w:r>
      <w:r>
        <w:rPr>
          <w:rFonts w:ascii="Garamond" w:hAnsi="Garamond" w:cs="Lucida Sans Unicode"/>
          <w:kern w:val="2"/>
        </w:rPr>
        <w:t>“Alçakların şivesi çirkin sözdür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97- </w:t>
      </w:r>
      <w:r>
        <w:rPr>
          <w:rFonts w:ascii="Garamond" w:hAnsi="Garamond" w:cs="Lucida Sans Unicode"/>
          <w:kern w:val="2"/>
        </w:rPr>
        <w:t>“İyilerin şivesi, yumuşak sözlülük ve selam vermektir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98- </w:t>
      </w:r>
      <w:r>
        <w:rPr>
          <w:rFonts w:ascii="Garamond" w:hAnsi="Garamond" w:cs="Lucida Sans Unicode"/>
          <w:kern w:val="2"/>
        </w:rPr>
        <w:t>“Kötü söz insanın nuraniyetini ve mürüvvetini lek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99- </w:t>
      </w:r>
      <w:r>
        <w:rPr>
          <w:rFonts w:ascii="Garamond" w:hAnsi="Garamond" w:cs="Lucida Sans Unicode"/>
          <w:kern w:val="2"/>
        </w:rPr>
        <w:t>“Kötü söz insanın değ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rini ayıplı kılar ve kardeşliği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100- </w:t>
      </w:r>
      <w:r>
        <w:rPr>
          <w:rFonts w:ascii="Garamond" w:hAnsi="Garamond" w:cs="Lucida Sans Unicode"/>
          <w:kern w:val="2"/>
        </w:rPr>
        <w:t>“En kötü söz, birbiri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 çelişen sözdür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101- </w:t>
      </w:r>
      <w:r>
        <w:rPr>
          <w:rFonts w:ascii="Garamond" w:hAnsi="Garamond" w:cs="Lucida Sans Unicode"/>
          <w:kern w:val="2"/>
        </w:rPr>
        <w:t>“İnsanın sal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hı/kurtuluşu dilini hapsetmesinde ve ihsanda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lunmasındadır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102- </w:t>
      </w:r>
      <w:r>
        <w:rPr>
          <w:rFonts w:ascii="Garamond" w:hAnsi="Garamond" w:cs="Lucida Sans Unicode"/>
          <w:kern w:val="2"/>
        </w:rPr>
        <w:t>“Dili saklamak saltanat ve serbest bırakmak ise helak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103- </w:t>
      </w:r>
      <w:r>
        <w:rPr>
          <w:rFonts w:ascii="Garamond" w:hAnsi="Garamond" w:cs="Lucida Sans Unicode"/>
          <w:kern w:val="2"/>
        </w:rPr>
        <w:t>“Dil yarası mızrak uc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nun yarasından daha kesic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104- </w:t>
      </w:r>
      <w:r>
        <w:rPr>
          <w:rFonts w:ascii="Garamond" w:hAnsi="Garamond" w:cs="Lucida Sans Unicode"/>
          <w:kern w:val="2"/>
        </w:rPr>
        <w:t>“İnsanın aklı sözünün açıklığıyla ölçülür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105- </w:t>
      </w:r>
      <w:r>
        <w:rPr>
          <w:rFonts w:ascii="Garamond" w:hAnsi="Garamond" w:cs="Lucida Sans Unicode"/>
          <w:kern w:val="2"/>
        </w:rPr>
        <w:t>“Dilini yumuşak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nuşmaya ve selam vermeye alıştır ki seni sevenler çoğalsın ve dü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manın azalsın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106- </w:t>
      </w:r>
      <w:r>
        <w:rPr>
          <w:rFonts w:ascii="Garamond" w:hAnsi="Garamond" w:cs="Lucida Sans Unicode"/>
          <w:kern w:val="2"/>
        </w:rPr>
        <w:t>“Dilini iyi söz söylem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alıştır ki kınanmaktan kurtulasın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107- </w:t>
      </w:r>
      <w:r>
        <w:rPr>
          <w:rFonts w:ascii="Garamond" w:hAnsi="Garamond" w:cs="Lucida Sans Unicode"/>
          <w:kern w:val="2"/>
        </w:rPr>
        <w:t>“Dünyada kendisine fayda vermeyen ve ahirette ise bir sevap kazandırmayan sözü söyl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kimseye şaşarım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108- </w:t>
      </w:r>
      <w:r>
        <w:rPr>
          <w:rFonts w:ascii="Garamond" w:hAnsi="Garamond" w:cs="Lucida Sans Unicode"/>
          <w:kern w:val="2"/>
        </w:rPr>
        <w:t>“Kendisinden nakled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lince zarar veren ve nakledilmeyince de kendisine fayda vermeyen sözü söyleyen kimseye şaşarım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109- </w:t>
      </w:r>
      <w:r>
        <w:rPr>
          <w:rFonts w:ascii="Garamond" w:hAnsi="Garamond" w:cs="Lucida Sans Unicode"/>
          <w:kern w:val="2"/>
        </w:rPr>
        <w:t>“Konuşmakta acizliğin nişanesi karşılıklı görüş alışver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şinde bulunurken sözü tekrarlamak ve konuşunca çok sevinmektir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110- </w:t>
      </w:r>
      <w:r>
        <w:rPr>
          <w:rFonts w:ascii="Garamond" w:hAnsi="Garamond" w:cs="Lucida Sans Unicode"/>
          <w:kern w:val="2"/>
        </w:rPr>
        <w:t>“İnsanın fazileti sözü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tanınır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111- </w:t>
      </w:r>
      <w:r>
        <w:rPr>
          <w:rFonts w:ascii="Garamond" w:hAnsi="Garamond" w:cs="Lucida Sans Unicode"/>
          <w:kern w:val="2"/>
        </w:rPr>
        <w:t>“Bazen konuşmak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rar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112- </w:t>
      </w:r>
      <w:r>
        <w:rPr>
          <w:rFonts w:ascii="Garamond" w:hAnsi="Garamond" w:cs="Lucida Sans Unicode"/>
          <w:kern w:val="2"/>
        </w:rPr>
        <w:t>“Çok konuşmak yo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gunlukla birliktedir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113- </w:t>
      </w:r>
      <w:r>
        <w:rPr>
          <w:rFonts w:ascii="Garamond" w:hAnsi="Garamond" w:cs="Lucida Sans Unicode"/>
          <w:kern w:val="2"/>
        </w:rPr>
        <w:t>“Kötü veya iyi işi ya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makta dilin insaflı olması çok azdır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114- </w:t>
      </w:r>
      <w:r>
        <w:rPr>
          <w:rFonts w:ascii="Garamond" w:hAnsi="Garamond" w:cs="Lucida Sans Unicode"/>
          <w:kern w:val="2"/>
        </w:rPr>
        <w:t>“Dilini doğrult ki salim kalasın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115- </w:t>
      </w:r>
      <w:r>
        <w:rPr>
          <w:rFonts w:ascii="Garamond" w:hAnsi="Garamond" w:cs="Lucida Sans Unicode"/>
          <w:kern w:val="2"/>
        </w:rPr>
        <w:t>“Az konuşmak ayıpları örter ve günahları azaltır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116- </w:t>
      </w:r>
      <w:r>
        <w:rPr>
          <w:rFonts w:ascii="Garamond" w:hAnsi="Garamond" w:cs="Lucida Sans Unicode"/>
          <w:kern w:val="2"/>
        </w:rPr>
        <w:t>“Az konuşmak insanın ayıplarını örter ve sürçmekten alı-koyar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117- </w:t>
      </w:r>
      <w:r>
        <w:rPr>
          <w:rFonts w:ascii="Garamond" w:hAnsi="Garamond" w:cs="Lucida Sans Unicode"/>
          <w:kern w:val="2"/>
        </w:rPr>
        <w:t>“Ahmak insanın kalbi dilindedir ve akıllı kimsenin dili ise kalbinin arkasındadır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118- </w:t>
      </w:r>
      <w:r>
        <w:rPr>
          <w:rFonts w:ascii="Garamond" w:hAnsi="Garamond" w:cs="Lucida Sans Unicode"/>
          <w:kern w:val="2"/>
        </w:rPr>
        <w:t>“Ahmağın kalbi dilinin arkasındadır ve akıllı kimsenin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 ise kalbin arkasındadır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119- </w:t>
      </w:r>
      <w:r>
        <w:rPr>
          <w:rFonts w:ascii="Garamond" w:hAnsi="Garamond" w:cs="Lucida Sans Unicode"/>
          <w:kern w:val="2"/>
        </w:rPr>
        <w:t>“Sözünü azalt ve arzul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rını kısalt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120- </w:t>
      </w:r>
      <w:r>
        <w:rPr>
          <w:rFonts w:ascii="Garamond" w:hAnsi="Garamond" w:cs="Lucida Sans Unicode"/>
          <w:kern w:val="2"/>
        </w:rPr>
        <w:t>“Konuşmaktan acizl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ğin çirkinliği boş konuşmanın yar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sından daha iyidir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121- </w:t>
      </w:r>
      <w:r>
        <w:rPr>
          <w:rFonts w:ascii="Garamond" w:hAnsi="Garamond" w:cs="Lucida Sans Unicode"/>
          <w:kern w:val="2"/>
        </w:rPr>
        <w:t>“Her insan elinin ve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linin günahıyla sorguya çekilir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122- </w:t>
      </w:r>
      <w:r>
        <w:rPr>
          <w:rFonts w:ascii="Garamond" w:hAnsi="Garamond" w:cs="Lucida Sans Unicode"/>
          <w:kern w:val="2"/>
        </w:rPr>
        <w:t>“Nice kan vardır ki ağız (veya söz) dökmüştür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123- </w:t>
      </w:r>
      <w:r>
        <w:rPr>
          <w:rFonts w:ascii="Garamond" w:hAnsi="Garamond" w:cs="Lucida Sans Unicode"/>
          <w:kern w:val="2"/>
        </w:rPr>
        <w:t>“Nice insan vardır ki onu dili helak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124- </w:t>
      </w:r>
      <w:r>
        <w:rPr>
          <w:rFonts w:ascii="Garamond" w:hAnsi="Garamond" w:cs="Lucida Sans Unicode"/>
          <w:kern w:val="2"/>
        </w:rPr>
        <w:t>“Nice savaş vardır ki bir söz onu ortaya çıkarır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125- </w:t>
      </w:r>
      <w:r>
        <w:rPr>
          <w:rFonts w:ascii="Garamond" w:hAnsi="Garamond" w:cs="Lucida Sans Unicode"/>
          <w:kern w:val="2"/>
        </w:rPr>
        <w:t>“Nice söz vardır ki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meti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126- </w:t>
      </w:r>
      <w:r>
        <w:rPr>
          <w:rFonts w:ascii="Garamond" w:hAnsi="Garamond" w:cs="Lucida Sans Unicode"/>
          <w:kern w:val="2"/>
        </w:rPr>
        <w:t>“Çok konuşmak kulağa eziyet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127- </w:t>
      </w:r>
      <w:r>
        <w:rPr>
          <w:rFonts w:ascii="Garamond" w:hAnsi="Garamond" w:cs="Lucida Sans Unicode"/>
          <w:kern w:val="2"/>
        </w:rPr>
        <w:t>“Çok konuşmak karde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lere eziyet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128- </w:t>
      </w:r>
      <w:r>
        <w:rPr>
          <w:rFonts w:ascii="Garamond" w:hAnsi="Garamond" w:cs="Lucida Sans Unicode"/>
          <w:kern w:val="2"/>
        </w:rPr>
        <w:t>“Çok konuşmak etraf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 sarar ve manayı azaltır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Neticede sonu gözükmez ve hiç kimse kendisinden yararlanmaz olur”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129- </w:t>
      </w:r>
      <w:r>
        <w:rPr>
          <w:rFonts w:ascii="Garamond" w:hAnsi="Garamond" w:cs="Lucida Sans Unicode"/>
          <w:kern w:val="2"/>
        </w:rPr>
        <w:t>“Güzel konuş ve iyi amelde bulun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insanın sözü faziletinin üstünlüğünün ve am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 aklının gö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tergesidir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130- </w:t>
      </w:r>
      <w:r>
        <w:rPr>
          <w:rFonts w:ascii="Garamond" w:hAnsi="Garamond" w:cs="Lucida Sans Unicode"/>
          <w:kern w:val="2"/>
        </w:rPr>
        <w:t>“Hikmet elde etmek az konuşmak ve yumuşaklık gö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termektir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131- </w:t>
      </w:r>
      <w:r>
        <w:rPr>
          <w:rFonts w:ascii="Garamond" w:hAnsi="Garamond" w:cs="Lucida Sans Unicode"/>
          <w:kern w:val="2"/>
        </w:rPr>
        <w:t>“İnsanın sözü, aklının ölçüsüdür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132- </w:t>
      </w:r>
      <w:r>
        <w:rPr>
          <w:rFonts w:ascii="Garamond" w:hAnsi="Garamond" w:cs="Lucida Sans Unicode"/>
          <w:kern w:val="2"/>
        </w:rPr>
        <w:t>“Sözün sana saklanır ve defterinde kalıcıdır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s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zünü seni Allah’a yakınlaştıran şeye ayır ve seni helak edecek şeylerde başı boş salmaktan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133- </w:t>
      </w:r>
      <w:r>
        <w:rPr>
          <w:rFonts w:ascii="Garamond" w:hAnsi="Garamond" w:cs="Lucida Sans Unicode"/>
          <w:kern w:val="2"/>
        </w:rPr>
        <w:t>“Her sözün cevabı va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134- </w:t>
      </w:r>
      <w:r>
        <w:rPr>
          <w:rFonts w:ascii="Garamond" w:hAnsi="Garamond" w:cs="Lucida Sans Unicode"/>
          <w:kern w:val="2"/>
        </w:rPr>
        <w:t>“Her makamın bir s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zü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135- </w:t>
      </w:r>
      <w:r>
        <w:rPr>
          <w:rFonts w:ascii="Garamond" w:hAnsi="Garamond" w:cs="Lucida Sans Unicode"/>
          <w:kern w:val="2"/>
        </w:rPr>
        <w:t>“Her gelenin şaşkınlığı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sözle onu açın/şaşkınlığını giderin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136- </w:t>
      </w:r>
      <w:r>
        <w:rPr>
          <w:rFonts w:ascii="Garamond" w:hAnsi="Garamond" w:cs="Lucida Sans Unicode"/>
          <w:kern w:val="2"/>
        </w:rPr>
        <w:t>“Sözün afetleri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137- </w:t>
      </w:r>
      <w:r>
        <w:rPr>
          <w:rFonts w:ascii="Garamond" w:hAnsi="Garamond" w:cs="Lucida Sans Unicode"/>
          <w:kern w:val="2"/>
        </w:rPr>
        <w:t>“Her konuşmacının (konuşabileceği) vakitleri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138- </w:t>
      </w:r>
      <w:r>
        <w:rPr>
          <w:rFonts w:ascii="Garamond" w:hAnsi="Garamond" w:cs="Lucida Sans Unicode"/>
          <w:kern w:val="2"/>
        </w:rPr>
        <w:t>“Akıllı kimsenin her s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zünde bir zekilik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139- </w:t>
      </w:r>
      <w:r>
        <w:rPr>
          <w:rFonts w:ascii="Garamond" w:hAnsi="Garamond" w:cs="Lucida Sans Unicode"/>
          <w:kern w:val="2"/>
        </w:rPr>
        <w:t>“İnsan iki fazilete sahi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tir: Akıl ve mantık (konuşma gücü)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Akıl sayesinde fayda elde eder ve söz sayesinde ise insan başkalarına fayda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140- </w:t>
      </w:r>
      <w:r>
        <w:rPr>
          <w:rFonts w:ascii="Garamond" w:hAnsi="Garamond" w:cs="Lucida Sans Unicode"/>
          <w:kern w:val="2"/>
        </w:rPr>
        <w:t>“Akıllı kimsenin dili kalbinin arkasındadır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141- </w:t>
      </w:r>
      <w:r>
        <w:rPr>
          <w:rFonts w:ascii="Garamond" w:hAnsi="Garamond" w:cs="Lucida Sans Unicode"/>
          <w:kern w:val="2"/>
        </w:rPr>
        <w:t>“Cahil kimsenin dili ölümünün kilididir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142- </w:t>
      </w:r>
      <w:r>
        <w:rPr>
          <w:rFonts w:ascii="Garamond" w:hAnsi="Garamond" w:cs="Lucida Sans Unicode"/>
          <w:kern w:val="2"/>
        </w:rPr>
        <w:t>“Dilini saklarsan seni kurtarır ve eğer bırakırsan seni helak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143- </w:t>
      </w:r>
      <w:r>
        <w:rPr>
          <w:rFonts w:ascii="Garamond" w:hAnsi="Garamond" w:cs="Lucida Sans Unicode"/>
          <w:kern w:val="2"/>
        </w:rPr>
        <w:t>“Anlayış ehli için sözler değişir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(Gerçekler kendisine öğüt ve örneklerle anlatılır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144- </w:t>
      </w:r>
      <w:r>
        <w:rPr>
          <w:rFonts w:ascii="Garamond" w:hAnsi="Garamond" w:cs="Lucida Sans Unicode"/>
          <w:kern w:val="2"/>
        </w:rPr>
        <w:t>“Hal dili söz dilinden daha doğrudur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145- </w:t>
      </w:r>
      <w:r>
        <w:rPr>
          <w:rFonts w:ascii="Garamond" w:hAnsi="Garamond" w:cs="Lucida Sans Unicode"/>
          <w:kern w:val="2"/>
        </w:rPr>
        <w:t>“İyi insanın dili cahill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beyinsizliğini önler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146- </w:t>
      </w:r>
      <w:r>
        <w:rPr>
          <w:rFonts w:ascii="Garamond" w:hAnsi="Garamond" w:cs="Lucida Sans Unicode"/>
          <w:kern w:val="2"/>
        </w:rPr>
        <w:t>“Çok konuşan eziyet eder/usandırır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147- </w:t>
      </w:r>
      <w:r>
        <w:rPr>
          <w:rFonts w:ascii="Garamond" w:hAnsi="Garamond" w:cs="Lucida Sans Unicode"/>
          <w:kern w:val="2"/>
        </w:rPr>
        <w:t>“Çok konuşan hezeyan söyler/saçmalar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148- </w:t>
      </w:r>
      <w:r>
        <w:rPr>
          <w:rFonts w:ascii="Garamond" w:hAnsi="Garamond" w:cs="Lucida Sans Unicode"/>
          <w:kern w:val="2"/>
        </w:rPr>
        <w:t>“Dili tatlı olanın karde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leri çoğalır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149- </w:t>
      </w:r>
      <w:r>
        <w:rPr>
          <w:rFonts w:ascii="Garamond" w:hAnsi="Garamond" w:cs="Lucida Sans Unicode"/>
          <w:kern w:val="2"/>
        </w:rPr>
        <w:t>“Çok konuşan sürçer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150- </w:t>
      </w:r>
      <w:r>
        <w:rPr>
          <w:rFonts w:ascii="Garamond" w:hAnsi="Garamond" w:cs="Lucida Sans Unicode"/>
          <w:kern w:val="2"/>
        </w:rPr>
        <w:t>“Hak söyleyen tasdik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151- </w:t>
      </w:r>
      <w:r>
        <w:rPr>
          <w:rFonts w:ascii="Garamond" w:hAnsi="Garamond" w:cs="Lucida Sans Unicode"/>
          <w:kern w:val="2"/>
        </w:rPr>
        <w:t>“Çok konuşan, çok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152- </w:t>
      </w:r>
      <w:r>
        <w:rPr>
          <w:rFonts w:ascii="Garamond" w:hAnsi="Garamond" w:cs="Lucida Sans Unicode"/>
          <w:kern w:val="2"/>
        </w:rPr>
        <w:t>“Sözünü araştıranın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tası az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153- </w:t>
      </w:r>
      <w:r>
        <w:rPr>
          <w:rFonts w:ascii="Garamond" w:hAnsi="Garamond" w:cs="Lucida Sans Unicode"/>
          <w:kern w:val="2"/>
        </w:rPr>
        <w:t>“Çok konuşanın dü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mesi çoğalır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154- </w:t>
      </w:r>
      <w:r>
        <w:rPr>
          <w:rFonts w:ascii="Garamond" w:hAnsi="Garamond" w:cs="Lucida Sans Unicode"/>
          <w:kern w:val="2"/>
        </w:rPr>
        <w:t>“Dilini koruyan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saygın kılmıştır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155- </w:t>
      </w:r>
      <w:r>
        <w:rPr>
          <w:rFonts w:ascii="Garamond" w:hAnsi="Garamond" w:cs="Lucida Sans Unicode"/>
          <w:kern w:val="2"/>
        </w:rPr>
        <w:t>“Çok konuşanın boş konuşması çoğalır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156- </w:t>
      </w:r>
      <w:r>
        <w:rPr>
          <w:rFonts w:ascii="Garamond" w:hAnsi="Garamond" w:cs="Lucida Sans Unicode"/>
          <w:kern w:val="2"/>
        </w:rPr>
        <w:t>“Sözü yumuşak olanın dostluğu sabit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157- </w:t>
      </w:r>
      <w:r>
        <w:rPr>
          <w:rFonts w:ascii="Garamond" w:hAnsi="Garamond" w:cs="Lucida Sans Unicode"/>
          <w:kern w:val="2"/>
        </w:rPr>
        <w:t>“Çok konuşan düşme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ten güvende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158- </w:t>
      </w:r>
      <w:r>
        <w:rPr>
          <w:rFonts w:ascii="Garamond" w:hAnsi="Garamond" w:cs="Lucida Sans Unicode"/>
          <w:kern w:val="2"/>
        </w:rPr>
        <w:t>“Sözü sebebiyle sorg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ya çekileceğini bilen kimse, sözünü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saltmalıdır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159- </w:t>
      </w:r>
      <w:r>
        <w:rPr>
          <w:rFonts w:ascii="Garamond" w:hAnsi="Garamond" w:cs="Lucida Sans Unicode"/>
          <w:kern w:val="2"/>
        </w:rPr>
        <w:t>“Diline sahip olmayan kimse pişman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160- </w:t>
      </w:r>
      <w:r>
        <w:rPr>
          <w:rFonts w:ascii="Garamond" w:hAnsi="Garamond" w:cs="Lucida Sans Unicode"/>
          <w:kern w:val="2"/>
        </w:rPr>
        <w:t>“Dilini hapseden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pişmanlıktan güvendedir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161- </w:t>
      </w:r>
      <w:r>
        <w:rPr>
          <w:rFonts w:ascii="Garamond" w:hAnsi="Garamond" w:cs="Lucida Sans Unicode"/>
          <w:kern w:val="2"/>
        </w:rPr>
        <w:t>“Dilini doğru kılan kimse aklını ziynetlendirir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162- </w:t>
      </w:r>
      <w:r>
        <w:rPr>
          <w:rFonts w:ascii="Garamond" w:hAnsi="Garamond" w:cs="Lucida Sans Unicode"/>
          <w:kern w:val="2"/>
        </w:rPr>
        <w:t>“Sözü kendisini sevind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renin aklı gurbete düşer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163- </w:t>
      </w:r>
      <w:r>
        <w:rPr>
          <w:rFonts w:ascii="Garamond" w:hAnsi="Garamond" w:cs="Lucida Sans Unicode"/>
          <w:kern w:val="2"/>
        </w:rPr>
        <w:t>“Çok konuşan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 insanlar bıkar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164- </w:t>
      </w:r>
      <w:r>
        <w:rPr>
          <w:rFonts w:ascii="Garamond" w:hAnsi="Garamond" w:cs="Lucida Sans Unicode"/>
          <w:kern w:val="2"/>
        </w:rPr>
        <w:t>“Sözü az olanın günahı az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165- </w:t>
      </w:r>
      <w:r>
        <w:rPr>
          <w:rFonts w:ascii="Garamond" w:hAnsi="Garamond" w:cs="Lucida Sans Unicode"/>
          <w:kern w:val="2"/>
        </w:rPr>
        <w:t>“Sözü az olanın ayıpl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 ortadan kalkar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166- </w:t>
      </w:r>
      <w:r>
        <w:rPr>
          <w:rFonts w:ascii="Garamond" w:hAnsi="Garamond" w:cs="Lucida Sans Unicode"/>
          <w:kern w:val="2"/>
        </w:rPr>
        <w:t>“Dilini kendisine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kim kılan kimse, ölüm hükmünü 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zalamı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167- </w:t>
      </w:r>
      <w:r>
        <w:rPr>
          <w:rFonts w:ascii="Garamond" w:hAnsi="Garamond" w:cs="Lucida Sans Unicode"/>
          <w:kern w:val="2"/>
        </w:rPr>
        <w:t>“Sözünü doğru ve muhkem kılan kimse, bu işiyle kendinde faz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let ve yüceliğin çok olduğuna delil getirmiştir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168- </w:t>
      </w:r>
      <w:r>
        <w:rPr>
          <w:rFonts w:ascii="Garamond" w:hAnsi="Garamond" w:cs="Lucida Sans Unicode"/>
          <w:kern w:val="2"/>
        </w:rPr>
        <w:t>“Duyulmaması ger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ken bir sözü söyleyen kimse, istem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diği şe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leri işitir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169- </w:t>
      </w:r>
      <w:r>
        <w:rPr>
          <w:rFonts w:ascii="Garamond" w:hAnsi="Garamond" w:cs="Lucida Sans Unicode"/>
          <w:kern w:val="2"/>
        </w:rPr>
        <w:t>“Zafer, sözü iyi olan kimsenin önündedir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170- </w:t>
      </w:r>
      <w:r>
        <w:rPr>
          <w:rFonts w:ascii="Garamond" w:hAnsi="Garamond" w:cs="Lucida Sans Unicode"/>
          <w:kern w:val="2"/>
        </w:rPr>
        <w:t>“Sözü kötü olan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kınanması çoğalır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171- </w:t>
      </w:r>
      <w:r>
        <w:rPr>
          <w:rFonts w:ascii="Garamond" w:hAnsi="Garamond" w:cs="Lucida Sans Unicode"/>
          <w:kern w:val="2"/>
        </w:rPr>
        <w:t>“Çok konuşmaktan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kınan kimsenin aklına insanlar şahit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172- </w:t>
      </w:r>
      <w:r>
        <w:rPr>
          <w:rFonts w:ascii="Garamond" w:hAnsi="Garamond" w:cs="Lucida Sans Unicode"/>
          <w:kern w:val="2"/>
        </w:rPr>
        <w:t>“Dilini koruyan kimse, pişmanlıktan güvendedir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173- </w:t>
      </w:r>
      <w:r>
        <w:rPr>
          <w:rFonts w:ascii="Garamond" w:hAnsi="Garamond" w:cs="Lucida Sans Unicode"/>
          <w:kern w:val="2"/>
        </w:rPr>
        <w:t>“bilmiyorum” kelimes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söylemeyi terk eden kimse öldürülec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 yerlere ulaşmıştır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174- </w:t>
      </w:r>
      <w:r>
        <w:rPr>
          <w:rFonts w:ascii="Garamond" w:hAnsi="Garamond" w:cs="Lucida Sans Unicode"/>
          <w:kern w:val="2"/>
        </w:rPr>
        <w:t>“Güzel olmayan husu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larda sözünü uzatan kimse, nefsini kınanmaya düçar kılmı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175- </w:t>
      </w:r>
      <w:r>
        <w:rPr>
          <w:rFonts w:ascii="Garamond" w:hAnsi="Garamond" w:cs="Lucida Sans Unicode"/>
          <w:kern w:val="2"/>
        </w:rPr>
        <w:t>“Güçlü olan Rabbinin hoşnutluğunu taleb eden kimse zalim padişahın yanında adalet üzere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nuşmalıdır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176- </w:t>
      </w:r>
      <w:r>
        <w:rPr>
          <w:rFonts w:ascii="Garamond" w:hAnsi="Garamond" w:cs="Lucida Sans Unicode"/>
          <w:kern w:val="2"/>
        </w:rPr>
        <w:t>“Sözünü ince eleyip sık dokuyan kimse belagata ulaşır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177- </w:t>
      </w:r>
      <w:r>
        <w:rPr>
          <w:rFonts w:ascii="Garamond" w:hAnsi="Garamond" w:cs="Lucida Sans Unicode"/>
          <w:kern w:val="2"/>
        </w:rPr>
        <w:t>“Sözü kötü olanın nas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bi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tü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178- </w:t>
      </w:r>
      <w:r>
        <w:rPr>
          <w:rFonts w:ascii="Garamond" w:hAnsi="Garamond" w:cs="Lucida Sans Unicode"/>
          <w:kern w:val="2"/>
        </w:rPr>
        <w:t>“Dilini serbest bırakan kimse aklının hafifliğini ortaya çıkarır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179- </w:t>
      </w:r>
      <w:r>
        <w:rPr>
          <w:rFonts w:ascii="Garamond" w:hAnsi="Garamond" w:cs="Lucida Sans Unicode"/>
          <w:kern w:val="2"/>
        </w:rPr>
        <w:t>“Dilini korumak ima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180- </w:t>
      </w:r>
      <w:r>
        <w:rPr>
          <w:rFonts w:ascii="Garamond" w:hAnsi="Garamond" w:cs="Lucida Sans Unicode"/>
          <w:kern w:val="2"/>
        </w:rPr>
        <w:t>“İlminin ihata ettiği her şeyi söylememesi insanın aklı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181- </w:t>
      </w:r>
      <w:r>
        <w:rPr>
          <w:rFonts w:ascii="Garamond" w:hAnsi="Garamond" w:cs="Lucida Sans Unicode"/>
          <w:kern w:val="2"/>
        </w:rPr>
        <w:t>“Doğru konuşmak 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lın nişanelerindendir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182- </w:t>
      </w:r>
      <w:r>
        <w:rPr>
          <w:rFonts w:ascii="Garamond" w:hAnsi="Garamond" w:cs="Lucida Sans Unicode"/>
          <w:kern w:val="2"/>
        </w:rPr>
        <w:t>“İnsanoğlunda ikb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lin/talihinin nişanesi, sözde doğruluk ve amelde yumuşaklı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183- </w:t>
      </w:r>
      <w:r>
        <w:rPr>
          <w:rFonts w:ascii="Garamond" w:hAnsi="Garamond" w:cs="Lucida Sans Unicode"/>
          <w:kern w:val="2"/>
        </w:rPr>
        <w:t>“Dilini korumayan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imanını sağlam kılmış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184- </w:t>
      </w:r>
      <w:r>
        <w:rPr>
          <w:rFonts w:ascii="Garamond" w:hAnsi="Garamond" w:cs="Lucida Sans Unicode"/>
          <w:kern w:val="2"/>
        </w:rPr>
        <w:t>“Dil olmasaydı, insan çizilmiş bir şekil veya salıverilmiş bir ha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vandan başkası olmazdı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185- </w:t>
      </w:r>
      <w:r>
        <w:rPr>
          <w:rFonts w:ascii="Garamond" w:hAnsi="Garamond" w:cs="Lucida Sans Unicode"/>
          <w:kern w:val="2"/>
        </w:rPr>
        <w:t>“İnsanın kalbini celb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 en tesirli şey dildir ve insanoğlunu kandırmak için en şeytandan daha hilekar bir şey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186- </w:t>
      </w:r>
      <w:r>
        <w:rPr>
          <w:rFonts w:ascii="Garamond" w:hAnsi="Garamond" w:cs="Lucida Sans Unicode"/>
          <w:kern w:val="2"/>
        </w:rPr>
        <w:t>“Sözün ekildiği yer kalp, emanet bırakıldığı yer fikir, gü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lendiricisi akıl, aşikar kılanı dil, cismi harfler, ruhu mana, süsü harekeler ve düzeni doğruluktur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187- </w:t>
      </w:r>
      <w:r>
        <w:rPr>
          <w:rFonts w:ascii="Garamond" w:hAnsi="Garamond" w:cs="Lucida Sans Unicode"/>
          <w:kern w:val="2"/>
        </w:rPr>
        <w:t>“Cevabın hoşa gitm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mesi, hitabın hoş olmamasındandır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188- </w:t>
      </w:r>
      <w:r>
        <w:rPr>
          <w:rFonts w:ascii="Garamond" w:hAnsi="Garamond" w:cs="Lucida Sans Unicode"/>
          <w:kern w:val="2"/>
        </w:rPr>
        <w:t>“Bu dil sahibine isyan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189- </w:t>
      </w:r>
      <w:r>
        <w:rPr>
          <w:rFonts w:ascii="Garamond" w:hAnsi="Garamond" w:cs="Lucida Sans Unicode"/>
          <w:kern w:val="2"/>
        </w:rPr>
        <w:t>“Cevabı seni kötü hale düşürecek sözü söyleme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190- </w:t>
      </w:r>
      <w:r>
        <w:rPr>
          <w:rFonts w:ascii="Garamond" w:hAnsi="Garamond" w:cs="Lucida Sans Unicode"/>
          <w:kern w:val="2"/>
        </w:rPr>
        <w:t>“Yalanlama korkusunu taşıdığın sözü söyleme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191- </w:t>
      </w:r>
      <w:r>
        <w:rPr>
          <w:rFonts w:ascii="Garamond" w:hAnsi="Garamond" w:cs="Lucida Sans Unicode"/>
          <w:kern w:val="2"/>
        </w:rPr>
        <w:t>“Senin doğru sözüne yalanla karşılık verecek kimseye doğru konuşma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192- </w:t>
      </w:r>
      <w:r>
        <w:rPr>
          <w:rFonts w:ascii="Garamond" w:hAnsi="Garamond" w:cs="Lucida Sans Unicode"/>
          <w:kern w:val="2"/>
        </w:rPr>
        <w:t>“Bildiğin her şeyi sö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leme ki bu senin cehaletine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193- </w:t>
      </w:r>
      <w:r>
        <w:rPr>
          <w:rFonts w:ascii="Garamond" w:hAnsi="Garamond" w:cs="Lucida Sans Unicode"/>
          <w:kern w:val="2"/>
        </w:rPr>
        <w:t>“Sözü söyleyen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bakma, ne söylediğine bak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194- </w:t>
      </w:r>
      <w:r>
        <w:rPr>
          <w:rFonts w:ascii="Garamond" w:hAnsi="Garamond" w:cs="Lucida Sans Unicode"/>
          <w:kern w:val="2"/>
        </w:rPr>
        <w:t>“Kendine kötü söz sö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leme ve kötü davranışta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lunma hus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sunda izin verme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195- </w:t>
      </w:r>
      <w:r>
        <w:rPr>
          <w:rFonts w:ascii="Garamond" w:hAnsi="Garamond" w:cs="Lucida Sans Unicode"/>
          <w:kern w:val="2"/>
        </w:rPr>
        <w:t>“Günahını ağırlaştıran sözü söyleme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196- </w:t>
      </w:r>
      <w:r>
        <w:rPr>
          <w:rFonts w:ascii="Garamond" w:hAnsi="Garamond" w:cs="Lucida Sans Unicode"/>
          <w:kern w:val="2"/>
        </w:rPr>
        <w:t>“Bilmediğiniz şeyi sö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lemeyin ki çoğu zaman hak bilmediğiniz ve tanımadığınız şeydedir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197- </w:t>
      </w:r>
      <w:r>
        <w:rPr>
          <w:rFonts w:ascii="Garamond" w:hAnsi="Garamond" w:cs="Lucida Sans Unicode"/>
          <w:kern w:val="2"/>
        </w:rPr>
        <w:t>“İnsanlara duyduğun her şeyi söyleme ki bu senin 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maklığına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198- </w:t>
      </w:r>
      <w:r>
        <w:rPr>
          <w:rFonts w:ascii="Garamond" w:hAnsi="Garamond" w:cs="Lucida Sans Unicode"/>
          <w:kern w:val="2"/>
        </w:rPr>
        <w:t>“Cevap vermen zor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sa bile kötü konuşma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199- </w:t>
      </w:r>
      <w:r>
        <w:rPr>
          <w:rFonts w:ascii="Garamond" w:hAnsi="Garamond" w:cs="Lucida Sans Unicode"/>
          <w:kern w:val="2"/>
        </w:rPr>
        <w:t>“Konuşma için uygun bir yer bulmadığın zaman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nuşma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200- </w:t>
      </w:r>
      <w:r>
        <w:rPr>
          <w:rFonts w:ascii="Garamond" w:hAnsi="Garamond" w:cs="Lucida Sans Unicode"/>
          <w:kern w:val="2"/>
        </w:rPr>
        <w:t>“Sevabının sana yazıld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 ve yayılmasının senin için güzel olduğu şeyler dışında dilini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nuşturma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201- </w:t>
      </w:r>
      <w:r>
        <w:rPr>
          <w:rFonts w:ascii="Garamond" w:hAnsi="Garamond" w:cs="Lucida Sans Unicode"/>
          <w:kern w:val="2"/>
        </w:rPr>
        <w:t>“Çok konuşma ki insa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ları bıktırırsın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Az konuşma ki insanların gözünden düşersin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202- </w:t>
      </w:r>
      <w:r>
        <w:rPr>
          <w:rFonts w:ascii="Garamond" w:hAnsi="Garamond" w:cs="Lucida Sans Unicode"/>
          <w:kern w:val="2"/>
        </w:rPr>
        <w:t>“Muhatabınla kötü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nuşma ki kötü cevabı seni kötü hela düş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203- </w:t>
      </w:r>
      <w:r>
        <w:rPr>
          <w:rFonts w:ascii="Garamond" w:hAnsi="Garamond" w:cs="Lucida Sans Unicode"/>
          <w:kern w:val="2"/>
        </w:rPr>
        <w:t>“Yapamayacağın şeyi söyleme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bu durumda se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ayrılmayan bir acizlikten ve elde ettiğin kınamadan kurtul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mazsın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204- </w:t>
      </w:r>
      <w:r>
        <w:rPr>
          <w:rFonts w:ascii="Garamond" w:hAnsi="Garamond" w:cs="Lucida Sans Unicode"/>
          <w:kern w:val="2"/>
        </w:rPr>
        <w:t>“Cahil kimselerle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nuşma ki seni yalanlarlar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ilminin senin üzerinde bir hakkı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İlminin hakkı, onu müst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hak olana vermen ve müstahak olmayandan esirgemendir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205- </w:t>
      </w:r>
      <w:r>
        <w:rPr>
          <w:rFonts w:ascii="Garamond" w:hAnsi="Garamond" w:cs="Lucida Sans Unicode"/>
          <w:kern w:val="2"/>
        </w:rPr>
        <w:t>“Bilmediğin şeyi söyl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münezzeh olan Allah senin tüm uzuvlarına, kendilerini delil göstereceği bir takım şeyler farz kılmıştır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206- </w:t>
      </w:r>
      <w:r>
        <w:rPr>
          <w:rFonts w:ascii="Garamond" w:hAnsi="Garamond" w:cs="Lucida Sans Unicode"/>
          <w:kern w:val="2"/>
        </w:rPr>
        <w:t>“İnsanların senin ha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kında söyledikleri için üzülme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eğer söyledikleri gibiyse bu (senin için) cezası hızlandırılmış bir günahtır ve eğer söyledikler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nin tersi ise (bu senin için) amel etmediğin bir iyiliktir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207- </w:t>
      </w:r>
      <w:r>
        <w:rPr>
          <w:rFonts w:ascii="Garamond" w:hAnsi="Garamond" w:cs="Lucida Sans Unicode"/>
          <w:kern w:val="2"/>
        </w:rPr>
        <w:t>“Dilinin keskinliğini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 konuşturana ve sözünün belagatını seni doğru yola ulaşt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rana karşı kullanma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208- </w:t>
      </w:r>
      <w:r>
        <w:rPr>
          <w:rFonts w:ascii="Garamond" w:hAnsi="Garamond" w:cs="Lucida Sans Unicode"/>
          <w:kern w:val="2"/>
        </w:rPr>
        <w:t>“Bilmediğin şeyi söyl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me ki bildiğin şeyi haber vermekte itham edilirsin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209- </w:t>
      </w:r>
      <w:r>
        <w:rPr>
          <w:rFonts w:ascii="Garamond" w:hAnsi="Garamond" w:cs="Lucida Sans Unicode"/>
          <w:kern w:val="2"/>
        </w:rPr>
        <w:t>“Konuşmakta acizlikle, beyan/fesahat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210- </w:t>
      </w:r>
      <w:r>
        <w:rPr>
          <w:rFonts w:ascii="Garamond" w:hAnsi="Garamond" w:cs="Lucida Sans Unicode"/>
          <w:kern w:val="2"/>
        </w:rPr>
        <w:t>“Dilin sürçmesi ins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elinde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211- </w:t>
      </w:r>
      <w:r>
        <w:rPr>
          <w:rFonts w:ascii="Garamond" w:hAnsi="Garamond" w:cs="Lucida Sans Unicode"/>
          <w:kern w:val="2"/>
        </w:rPr>
        <w:t>“İnsan, dilinin kötül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ğünden korunmadıkça, amelin kötülüğü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korunamaz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212- </w:t>
      </w:r>
      <w:r>
        <w:rPr>
          <w:rFonts w:ascii="Garamond" w:hAnsi="Garamond" w:cs="Lucida Sans Unicode"/>
          <w:kern w:val="2"/>
        </w:rPr>
        <w:t>“İnsan için dilini kor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mak, ihsan etmekten daha faydalı şey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213- </w:t>
      </w:r>
      <w:r>
        <w:rPr>
          <w:rFonts w:ascii="Garamond" w:hAnsi="Garamond" w:cs="Lucida Sans Unicode"/>
          <w:kern w:val="2"/>
        </w:rPr>
        <w:t>“İnsana amelinin s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zünden daha iyi olması ve sözlerinin amelinden daha iyi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maması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214- </w:t>
      </w:r>
      <w:r>
        <w:rPr>
          <w:rFonts w:ascii="Garamond" w:hAnsi="Garamond" w:cs="Lucida Sans Unicode"/>
          <w:kern w:val="2"/>
        </w:rPr>
        <w:t>“İnsana ilminin ameli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çok olması ve aklının diline hakim olması yakışır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215- </w:t>
      </w:r>
      <w:r>
        <w:rPr>
          <w:rFonts w:ascii="Garamond" w:hAnsi="Garamond" w:cs="Lucida Sans Unicode"/>
          <w:kern w:val="2"/>
        </w:rPr>
        <w:t>“İnsanın dilinden cari olan şeyler, aklına delil gösterilir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216- </w:t>
      </w:r>
      <w:r>
        <w:rPr>
          <w:rFonts w:ascii="Garamond" w:hAnsi="Garamond" w:cs="Lucida Sans Unicode"/>
          <w:kern w:val="2"/>
        </w:rPr>
        <w:t>“İnsanın aklına güzel sözü ve soyunun temizliğine ise güzel işl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 delil gösterilir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217- </w:t>
      </w:r>
      <w:r>
        <w:rPr>
          <w:rFonts w:ascii="Garamond" w:hAnsi="Garamond" w:cs="Lucida Sans Unicode"/>
          <w:kern w:val="2"/>
        </w:rPr>
        <w:t>“İnsanın zekiliğine az konuşması ve yüceliğine çok 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hammülü delil gösterilir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218- </w:t>
      </w:r>
      <w:r>
        <w:rPr>
          <w:rFonts w:ascii="Garamond" w:hAnsi="Garamond" w:cs="Lucida Sans Unicode"/>
          <w:kern w:val="2"/>
        </w:rPr>
        <w:t>“Çok konuşanın boş konuşması çoğalır ve çok şakal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şanın beyinsizliği çoğalır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219- </w:t>
      </w:r>
      <w:r>
        <w:rPr>
          <w:rFonts w:ascii="Garamond" w:hAnsi="Garamond" w:cs="Lucida Sans Unicode"/>
          <w:kern w:val="2"/>
        </w:rPr>
        <w:t>“Senin özür dilemen çok olsa dahi insanlar tarafından inkar edilmesi az olan şeyden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senin hakkında kötü söz söyleyen kimse, sana özür dileme imkanını vermez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220- </w:t>
      </w:r>
      <w:r>
        <w:rPr>
          <w:rFonts w:ascii="Garamond" w:hAnsi="Garamond" w:cs="Lucida Sans Unicode"/>
          <w:kern w:val="2"/>
        </w:rPr>
        <w:t>“Bilin ki şüphesiz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insanlar arasında birine doğru bir dil vermesi, kendisini övmeyen birine miras bıraktığı maldan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221- </w:t>
      </w:r>
      <w:r>
        <w:rPr>
          <w:rFonts w:ascii="Garamond" w:hAnsi="Garamond" w:cs="Lucida Sans Unicode"/>
          <w:kern w:val="2"/>
        </w:rPr>
        <w:t>“Söylediği şey, insanın aklını gösterir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222- </w:t>
      </w:r>
      <w:r>
        <w:rPr>
          <w:rFonts w:ascii="Garamond" w:hAnsi="Garamond" w:cs="Lucida Sans Unicode"/>
          <w:kern w:val="2"/>
        </w:rPr>
        <w:t>“Herkesin aklını dili gösterir ve sözü faziletlerine delil gösterir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223- </w:t>
      </w:r>
      <w:r>
        <w:rPr>
          <w:rFonts w:ascii="Garamond" w:hAnsi="Garamond" w:cs="Lucida Sans Unicode"/>
          <w:kern w:val="2"/>
        </w:rPr>
        <w:t>“Birinin aklının dili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çok olmasını ve dilinin aklından çok olmamasını görmek beni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vindirir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68" w:name="_Toc518213258"/>
      <w:bookmarkStart w:id="569" w:name="_Toc95252992"/>
      <w:r>
        <w:t>283- Korku</w:t>
      </w:r>
      <w:bookmarkEnd w:id="568"/>
      <w:bookmarkEnd w:id="56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“Korku emandır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“Korku sırtı pek olma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“Heybet ümitsizliktir</w:t>
      </w:r>
      <w:r w:rsidR="00A11CAB">
        <w:rPr>
          <w:rFonts w:ascii="Garamond" w:hAnsi="Garamond" w:cs="Lucida Sans Unicode"/>
          <w:kern w:val="2"/>
        </w:rPr>
        <w:t xml:space="preserve">. 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“Heybet ümitsizlik ile iç içedir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“Korku ariflerin göml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“Korku müminlerin şi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“Korkan kimsenin hayatı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“Korku nefsi günahla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dan koruyan bir zindan ve masiyetlerden alıkoyandır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“Dünyada Allah’tan korkmak insana ahirette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lah’tan korkma hususunda güven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“Kork ki sakınılasın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“En aliminiz en çok korkanınızdır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“Şüphesiz müminler korkanlardır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“Şüphesiz müminler korkarlar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“İnsanlardan kendisini en çok tanıyan kimse rabbinden en çok korkan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“İnsanlardan ilmi en b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yük olan kimse münezzeh olan Allah’tan en şiddetli ko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“Allah’tan kork ki sak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nasın ve şakalaşma ki küçümsenirsin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“Şüphesiz mutlu kimse ilahi cezadan korkup güvenliğe eren, sevab ümid edip ihsanda bulunan ve cennete iştiyak 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yup gece (ibadet için) kalkamaz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“Yaratıcıdan korkarsan ona doğru kaçarsın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“Yaratıktan korkarsan onlardan kaçarsın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“İşin zorluğundan ko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kunca sen de sıkı dur ki o iş sana boyun eğsin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Zamanın olayları karşısında çare bul ki sana kola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laşsın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“Korkunun meyvesi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venliktir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“Güvenliğin tatlığını, korku ve sakınmanın acılığı ta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sız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“Allah’tan kork ki seni güvende kılsın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Allah’tan güve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 olma ki sana azab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“İnsanlardan münezzeh olan Allah’ı en çok tanıyan,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lah’tan korkusu en çok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“Allah korkusu,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sini şiar edineni güvende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“Kalbi (Allah) düşünc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siyle meşgul olan kimsenin korktuğu gibi Allah’tan kork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korku güvenlik zann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nın yeri ve nefsi günahla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dan alı koyan zindandır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“O’nun ümidiyle me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gul olan kimsenin korktuğu gibi ra</w:t>
      </w:r>
      <w:r>
        <w:rPr>
          <w:rFonts w:ascii="Garamond" w:hAnsi="Garamond" w:cs="Lucida Sans Unicode"/>
          <w:kern w:val="2"/>
        </w:rPr>
        <w:t>b</w:t>
      </w:r>
      <w:r>
        <w:rPr>
          <w:rFonts w:ascii="Garamond" w:hAnsi="Garamond" w:cs="Lucida Sans Unicode"/>
          <w:kern w:val="2"/>
        </w:rPr>
        <w:t>binden kork ve korkusundan güvende olmayan kimsenin üm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diyle O’na ümit bağla”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“Amellerin hayırlısı ko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ku ve ümitte itidalli olmaktır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“Kork ki güvende ol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 ve güvende olma ki korkasın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“Rabbinden kork ve rahmetini ümit et ki korktuğun şeylerden güvende olasın ve ümit ettiğin şeye ulaşasın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“Nice korku güvene d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ner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“Nice korkunç şeyden sakınmazsın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“İnsanların en kötüsü insanların şerrinden korkarak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kındığı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“Rabbinin korkusundan ayrılmayan, gizli ve açıkta O’na itaat eden kimseye ne mutlu!”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“Korkuyu şiar edinen, arzuyu yalan bilen ve sürçmeden çekinen kimseye ne mutlu!”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“Rabbinden korkup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vende olan kimseye ne mutlu!”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“Allah’ı tanıdığı halde korkusu şiddetli olmayan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şaşarım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“İlmin nihayeti müne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zeh olan Allah’tan korkudur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“Her (meclise) girenin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bir dehşeti ve gafleti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“Her alim korkuludur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“Heybet (korku) ümi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sizlik ile birliktedir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“Nice korkan kimseyi korkusu onu güvenlik yerine erd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“Ümit ettiğin gibi kork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“Korkusu çok olanın afeti az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“Allah’ın düzeninden güvende olanın güvenliği batıl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“Korkan kimse güvenl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ğe 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“Korkan kimse gece (ibadet için) kalkar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“Allah’tan korkanın ko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kusu az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“Kırbacından korkan kimse, ölümünü arzular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“Allah’tan korkan öfk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sini iyileştirmez (tatmin etmez, yener)”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“Korkusu az olanın af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 çok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“Rabbinden korkan z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lümden çekinir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“(İlahi) tehditten ko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kan uzağı kendisine yakın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“(İlahi) cezadan korkan kötülüklerden yüz çevirir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“Seni güvende kılmak için korkutan kimse seni korku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mak için güvende kılan kimseden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“Hiç kimseyi korkutm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yan, asla birinden korkmaz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“Allah’tan gerçek bir ş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kilde korkmayan kimse O’ndan güvenliğe ermez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“Allah’tan korkan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yi münezzeh olan Allah her şeyden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vende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“İnsanlardan korkan kimseyi münezzeh olan Allah her şeyden korkutur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“Azap ve helak olmaya düşmekten korkan kimse zulüm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“Korku, günahtan güzel bir engelleyicidir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“Korku güvenlik için güzel bir binektir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“Korkan kimse sadece günahından korkmalıdır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“Sadece günahından kork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“Rabbinizin zulmünden korkmayın, aksine kendi kendin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ze z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lüm etmekten korkun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“Akıllı insana güvenliğe ermek için bir yol bulduğunda korku içinde kalması yakışmaz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“Münezzeh olan Allah’ı tanıyan kimseye kalbini O’nun ümidi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ve korkusundan boş tutması yakışmaz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68- </w:t>
      </w:r>
      <w:r>
        <w:rPr>
          <w:rFonts w:ascii="Garamond" w:hAnsi="Garamond" w:cs="Lucida Sans Unicode"/>
          <w:kern w:val="2"/>
        </w:rPr>
        <w:t>“Önünde olan şeylerin kendisini korkuttuğu kimse, ger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sin geriye döner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70" w:name="_Toc518213259"/>
      <w:bookmarkStart w:id="571" w:name="_Toc95252993"/>
      <w:r>
        <w:t>284- Korkusuzluk</w:t>
      </w:r>
      <w:bookmarkEnd w:id="570"/>
      <w:bookmarkEnd w:id="57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</w:t>
      </w:r>
      <w:r w:rsidRPr="008271A6">
        <w:rPr>
          <w:rFonts w:ascii="Garamond" w:hAnsi="Garamond" w:cs="Lucida Sans Unicode"/>
          <w:kern w:val="2"/>
        </w:rPr>
        <w:t>Hiç korkm</w:t>
      </w:r>
      <w:r w:rsidRPr="008271A6">
        <w:rPr>
          <w:rFonts w:ascii="Garamond" w:hAnsi="Garamond" w:cs="Lucida Sans Unicode"/>
          <w:kern w:val="2"/>
        </w:rPr>
        <w:t>a</w:t>
      </w:r>
      <w:r w:rsidRPr="008271A6">
        <w:rPr>
          <w:rFonts w:ascii="Garamond" w:hAnsi="Garamond" w:cs="Lucida Sans Unicode"/>
          <w:kern w:val="2"/>
        </w:rPr>
        <w:t>dan/çekinmeden amel eden kimse pişman olur</w:t>
      </w:r>
      <w:r w:rsidR="00A11CAB" w:rsidRPr="008271A6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139)</w:t>
      </w:r>
    </w:p>
    <w:p w:rsidR="0026633A" w:rsidRPr="006B1A58" w:rsidRDefault="0026633A" w:rsidP="006B1A58"/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72" w:name="_Toc518213260"/>
      <w:bookmarkStart w:id="573" w:name="_Toc95252994"/>
      <w:r>
        <w:t>285- Koruma-Hıfz</w:t>
      </w:r>
      <w:bookmarkEnd w:id="572"/>
      <w:bookmarkEnd w:id="57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“Elindekini koruman başkasının elinde olanı taleb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mekten senin için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“Zayi etme hususunda bir mazeretin olmayan her şeyi koru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“İşini korumayan kimse helak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194)</w:t>
      </w:r>
    </w:p>
    <w:p w:rsidR="0026633A" w:rsidRPr="006B1A58" w:rsidRDefault="0026633A" w:rsidP="006B1A58">
      <w:bookmarkStart w:id="574" w:name="_Toc518213261"/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75" w:name="_Toc95252995"/>
      <w:r>
        <w:t>286- Köle Azad Etmek</w:t>
      </w:r>
      <w:bookmarkEnd w:id="574"/>
      <w:bookmarkEnd w:id="57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“(köleye) Malik olunca azad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“Kulluğun şartlarını yer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getiren kimse özgürlüğe layıktır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76" w:name="_Toc518213262"/>
      <w:bookmarkStart w:id="577" w:name="_Toc95252996"/>
      <w:r>
        <w:t>287- Kötü Ahlak</w:t>
      </w:r>
      <w:bookmarkEnd w:id="576"/>
      <w:bookmarkEnd w:id="57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“Kötü ahlaktan daha korkunç bir vahşet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“Kötü ahlaklı insanın efendiliği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“Kötü ahlaklının hayatı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“Kötü ahlak aşağılıkta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“Genişliği (ahlakı) dar olanın, rahatlığı az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“Ahlakı kötü olanın dost ve arkadaşı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“Ahlakı güzel olmaya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arkadaşı istifade edemez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“Ahlakı kötü olana ark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daş ev dostu düşman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“Ahlakı kötü olandan a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lesi de usanır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“Ahlakı kötü olan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sine azab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“Ahlakı kötü olanın rı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kı daralır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“Ahlakı daralanın ehli kendisinden usanır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“Kötü ahlak dışında her hastalık tedavi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“Kötü ahlak nefsi dehş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te düşürür ve ünsiyeti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“Kötü ahlak hayatın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rarması ve nefsin azabıdır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“Kötü ahlak en kötü 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kadaştır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“Kötü ahlak uğursuzlu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İhsan sahibine kötülük aşağılıktır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“Kötü ahlak yakınları ürkütür ve uzak insanları nefret ettirir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“Kötü ahlak iki azaptan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“Kötü ahlaklı kimse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fif akıllılığı çok olur ve hayatı tatsızlaşır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“Kınanmış ahlak cehal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 meyvesindendir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“Mümin yumuşak huylu ve güzel ahlaklıdır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“Kafir kaba huylu ve 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laklıdır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78" w:name="_Toc518213263"/>
      <w:bookmarkStart w:id="579" w:name="_Toc95252997"/>
      <w:r>
        <w:t>288- Kötü söz-Sövgü</w:t>
      </w:r>
      <w:bookmarkEnd w:id="57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“Sövgü ve kötü laf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 İslam’dan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“Kötü söz söylemekten ve yalandan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 söyleyeni lekeler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“Beyinsizlerin en beyins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zi kötü söze sevinen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“Sövgü ve kötü laf sö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lemek İslam’ın ahlakından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“Kötü söz eden kimse kendisini kıskananlara şifa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(onları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“Yüce insan asla sö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“Hilim sahibi insan asla sövmez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“Kötü dilli kimseden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 hayasız kimse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373)</w:t>
      </w:r>
    </w:p>
    <w:p w:rsidR="0026633A" w:rsidRPr="006B1A58" w:rsidRDefault="0026633A" w:rsidP="006B1A58"/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80" w:name="_Toc95252998"/>
      <w:r>
        <w:t>289- Kötülemek</w:t>
      </w:r>
      <w:bookmarkEnd w:id="578"/>
      <w:bookmarkEnd w:id="58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“Bir şeyi kınayan kimse bizzat o şeye müptela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“Çok kınamak kalplerde kini çoğaltır ve arkadaşları ürk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81" w:name="_Toc518213264"/>
      <w:bookmarkStart w:id="582" w:name="_Toc95252999"/>
      <w:r>
        <w:t>290- Kötülük etmek</w:t>
      </w:r>
      <w:bookmarkEnd w:id="581"/>
      <w:bookmarkEnd w:id="58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“Kötü insan herkesi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disi gibi gördüğü için hiç kimseye güzel zanda bulunmaz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“Kötü amellerden, arz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ların aldatışından, ümitlerin bilmesinden ve ecelin saldırı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“Kötülük etmekten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kötülük etmek aşağılık insanların ahlakıdır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tü insan kötülükleri sebebiyle cehenneme atılır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“İnsanların en cahili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tülüğü baştan alan (ve sürdüren) kötü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“İyilikler kazanmaktan daha üstünü kötülüklerden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“Ceza açısından insanl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en şiddetlisi kötülüğü iyilik ile mük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fatlandırandır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“Şüphesiz sen kötülük edersen nefsini hor kılmış ve onu kandı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mış olursun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“Nefsine kötülük eden kimsenin hayrı umulmaz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“İnsanlara kötü davr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nan kimseye, insanlar da aynı kötülü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le ka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şılık verirler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“Kötülük eden kimse kötü cezayı çağırmıştır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“Kötülük meydanında koşuşturan kimse o meydanda yüz üstü yere düşer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“Sana iyilik edene köt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lük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kendisine iyilik edene kötülük eden kimse ihsana engel olmuştur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83" w:name="_Toc518213265"/>
      <w:bookmarkStart w:id="584" w:name="_Toc95253000"/>
      <w:r>
        <w:t>291- Kötülükten Sakı</w:t>
      </w:r>
      <w:r>
        <w:t>n</w:t>
      </w:r>
      <w:r>
        <w:t>dırmak</w:t>
      </w:r>
      <w:bookmarkEnd w:id="583"/>
      <w:bookmarkEnd w:id="58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“Şüphesiz her kim amel edilen bir zulüm ve insanların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vet edi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diği bir kötülük görür de kalbiyle inkar ederse salim kalır ve beri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Her kim diliyle inkar ederse sevap elde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o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ğerinden (sadece kalbiyle inkar edenden) daha üstündür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Allah’ın delili üstün olsun ve zalimlerin kelimesi alçalsın diye kılıcıyla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kar eden kimse ise h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dayet yoluna ulaşan, hakikat yolunda yürüyen ve kalbi yakin nuru ile aydınlanan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“Sizden her kim bir köt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lük görür de eli ve diliyle inkar etme gücünü kendinde göreme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se sadece kalbiyle inkar eder, Allah da onun bu işteki sadakat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bilirse şüphesiz o kötülüğü inkar etmiş sayılır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(Allah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karını kabul eder ve o da gör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viyle amel etmiş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“Bir grup insan kötülü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lere karşı eli, dili ve kalbiyle savaşırlar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Onlar bütün hayırlı hasletleri kendilerinde kemale 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dirmişlerdir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Diğer bir grup ise kötülüklere dil ve kalpleriyle ka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şı çıkar, elleriyle karşı çıkmayı terk ederler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grup hayır hasletl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rinden ikisine sarılmış, birini kaybetmiş sayılırlar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Üçüncü bir grup ise sadece kalbiyle kötülü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lere karşı çıkar, elleri ve dilleriyle karşı koymayı terk ederler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Onlar da en hayırlı üç hasletten ikisini terk etmişler, sadece birine sarı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mışlardır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Bir grubu ise kalbi, dili ve eliyle kötülüğe karşı çıkmayı terk etmişlerdir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Bunlar gerçekte yaşayan öl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“Çirkin işten uzak du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madıkça iyiliğe ulaşamazsınız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“Kötülüğü sakındıran kimse fasıkların burnunu yere sürtmüştür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85" w:name="_Toc518213266"/>
      <w:bookmarkStart w:id="586" w:name="_Toc95253001"/>
      <w:r>
        <w:t>292- Kudret</w:t>
      </w:r>
      <w:bookmarkEnd w:id="585"/>
      <w:bookmarkEnd w:id="58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“Kudret sakınmayı unu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turur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“Kudret övülmüş ve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nanmış hasletleri ortaya çıkarır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“Zayıf ve kölelere kudr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 gereğidir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“Kudret çoğalınca şe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vet azalır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“Kudretin olduğu halde bağışla ve devlet olduğu takdirde iyilikte bulun ki efendiliğin kem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le ersin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“İnsanlara kudreti seb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biyle zorbalık eden kimseden kudret alınır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328)</w:t>
      </w:r>
    </w:p>
    <w:p w:rsidR="0026633A" w:rsidRPr="006B1A58" w:rsidRDefault="0026633A" w:rsidP="006B1A58"/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87" w:name="_Toc518213267"/>
      <w:bookmarkStart w:id="588" w:name="_Toc95253002"/>
      <w:r>
        <w:t>293- Kur’an</w:t>
      </w:r>
      <w:bookmarkEnd w:id="587"/>
      <w:bookmarkEnd w:id="58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“Kur’an ehli Allah’ın e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li ve özel kullarıdır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“Kur’an iki hidayetten en üstünüdür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“Kur’an’ı güzel tilavet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Kur’an en faydalı kıssalardır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Onunla şifa dileyin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ki Kur’an göğüslerin 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fasıdır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“Sönmeyen nura ve e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kimeyen yüze uyun, teslim olun ve emrine b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yun eğin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sizler teslim olduktan sonra asla sapmazsınız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“En üstün zikir Kur’an’dır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Göğüsler Kur’an’la genişler ve batınlar Kur’an’la nu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Gerçekten de Kur’an’ın zahiri/dışı güzel mi güzel, ba</w:t>
      </w:r>
      <w:r>
        <w:rPr>
          <w:rFonts w:ascii="Garamond" w:hAnsi="Garamond"/>
        </w:rPr>
        <w:softHyphen/>
        <w:t>tını/içyüzü oldukça derin mi derindir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İl</w:t>
      </w:r>
      <w:r>
        <w:rPr>
          <w:rFonts w:ascii="Garamond" w:hAnsi="Garamond"/>
        </w:rPr>
        <w:softHyphen/>
        <w:t>ginç şeyleri asla bi</w:t>
      </w:r>
      <w:r>
        <w:rPr>
          <w:rFonts w:ascii="Garamond" w:hAnsi="Garamond"/>
        </w:rPr>
        <w:t>t</w:t>
      </w:r>
      <w:r>
        <w:rPr>
          <w:rFonts w:ascii="Garamond" w:hAnsi="Garamond"/>
        </w:rPr>
        <w:t>mez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Es</w:t>
      </w:r>
      <w:r>
        <w:rPr>
          <w:rFonts w:ascii="Garamond" w:hAnsi="Garamond"/>
        </w:rPr>
        <w:softHyphen/>
        <w:t>rarı ve nükteleri sona ermez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Karanlıklar ancak onunla keşfolur, aydı</w:t>
      </w:r>
      <w:r>
        <w:rPr>
          <w:rFonts w:ascii="Garamond" w:hAnsi="Garamond"/>
        </w:rPr>
        <w:t>n</w:t>
      </w:r>
      <w:r>
        <w:rPr>
          <w:rFonts w:ascii="Garamond" w:hAnsi="Garamond"/>
        </w:rPr>
        <w:t>lanır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Bu Kur’an’ın; öğüd</w:t>
      </w:r>
      <w:r>
        <w:rPr>
          <w:rFonts w:ascii="Garamond" w:hAnsi="Garamond"/>
        </w:rPr>
        <w:t>ü</w:t>
      </w:r>
      <w:r>
        <w:rPr>
          <w:rFonts w:ascii="Garamond" w:hAnsi="Garamond"/>
        </w:rPr>
        <w:t>nün aldatmayan, saptırmayıp doğru yolu gösteren, sözünde yalan o</w:t>
      </w:r>
      <w:r>
        <w:rPr>
          <w:rFonts w:ascii="Garamond" w:hAnsi="Garamond"/>
        </w:rPr>
        <w:t>l</w:t>
      </w:r>
      <w:r>
        <w:rPr>
          <w:rFonts w:ascii="Garamond" w:hAnsi="Garamond"/>
        </w:rPr>
        <w:t>mayan bir nasihatçi olduğunu bilin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“Kur’an seni güzel bir huya davet edince sen nefsini onun be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zerlerini almaya yönelt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“Kur’an ayetleri üzeri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 düşünün, ve onlardan ibret alın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Kur’an en etkin öğü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Kur’an'ı öğrenin, çü</w:t>
      </w:r>
      <w:r>
        <w:rPr>
          <w:rFonts w:ascii="Garamond" w:hAnsi="Garamond"/>
        </w:rPr>
        <w:t>n</w:t>
      </w:r>
      <w:r>
        <w:rPr>
          <w:rFonts w:ascii="Garamond" w:hAnsi="Garamond"/>
        </w:rPr>
        <w:t>kü o sözlerin en güzelidir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Onda a</w:t>
      </w:r>
      <w:r>
        <w:rPr>
          <w:rFonts w:ascii="Garamond" w:hAnsi="Garamond"/>
        </w:rPr>
        <w:t>n</w:t>
      </w:r>
      <w:r>
        <w:rPr>
          <w:rFonts w:ascii="Garamond" w:hAnsi="Garamond"/>
        </w:rPr>
        <w:t>la</w:t>
      </w:r>
      <w:r>
        <w:rPr>
          <w:rFonts w:ascii="Garamond" w:hAnsi="Garamond"/>
        </w:rPr>
        <w:softHyphen/>
        <w:t>yışınızı derinleştirip kavrayışınızı genişletin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Çünkü o gönüllerin baharıdır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nuru</w:t>
      </w:r>
      <w:r>
        <w:rPr>
          <w:rFonts w:ascii="Garamond" w:hAnsi="Garamond"/>
        </w:rPr>
        <w:t>y</w:t>
      </w:r>
      <w:r>
        <w:rPr>
          <w:rFonts w:ascii="Garamond" w:hAnsi="Garamond"/>
        </w:rPr>
        <w:t>la şifa bulun, zira o göğüslere şifasıdır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“Kur’an’ın ipine sarıl, nasihatlerini kabul et, helalini 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lal ve haramını haram bil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Farzlarıyla ve hükümleriyle amel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“Kur’an’ın cemali Bak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 ve Al-i İmran suresidir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“Allah’tan iman dileyin ve Kur’an’ın gerekleriyle amel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“(Kur’an) şefaati kabul edilen şefaatçi ve sözü onayla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mış bir konuşmacıdır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“Kur’an’ın zahiri güzel ve batını derindir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“Kur’an’dan ayrılmayın, helalini helal ve haramını da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ram bilin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Muhkem ayetleriyle amel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Müteşabih olanlarını bilenine götürün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Kur’an sizlere şahittir ve Kur’an tevessül ettiğiniz şeylerin en 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tünüdür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“Kur’an’da sizden önc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kilerin ve sizden sonrakilerin haberi ve aranızdaki şeylerin hükmü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“Bakır dirhemi gümüşle kaplayıp süsledikleri gibi nice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pıklık da Allah’ın kitabından bir ayetle süslenmiştir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“Kur’an davetçi olarak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“Gece hikaye söyley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Kur’an olmalıdır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“Kur’an’ı uzağa atan kimseyi tanımadıkça ahdine vefa göster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mezsiniz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“Kur’an’dan sonra hiç kimseye bir ihtiyaç ve Kur’an’dan önce hiç kimseye bir zenginlik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“İmanın aşısı Kur’an okumaktır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“Kur’an tilavetiyle üns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yet edinen kimse kardeşlerin ayrılığından dehşete kapılmaz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“Allah’ın sözünü delil edinen kimse en güçlü yola hid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yet olmu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“Kur’an’ın kıyamet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nünde kendisine şefaat ettiği kimse hakkında şefaat kabul edilmiş ve Kur’an’ın şikayet ett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 kimse hakkında şikayeti ona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lanmıştır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“Kur’an’ın haramını 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lal bilen kimse Kur’an’ın haramına iman etmemiştir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“Kur’an’la oturan kimse mutlaka bir artış veya eksikle ka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kar; hidayette bir artış veya körlükte bir eksiklikle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Kur’an kendisiyle a</w:t>
      </w:r>
      <w:r>
        <w:rPr>
          <w:rFonts w:ascii="Garamond" w:hAnsi="Garamond"/>
        </w:rPr>
        <w:t>y</w:t>
      </w:r>
      <w:r>
        <w:rPr>
          <w:rFonts w:ascii="Garamond" w:hAnsi="Garamond"/>
        </w:rPr>
        <w:t>dınlanan için bir nur, düşmanıyla sava</w:t>
      </w:r>
      <w:r>
        <w:rPr>
          <w:rFonts w:ascii="Garamond" w:hAnsi="Garamond"/>
        </w:rPr>
        <w:softHyphen/>
        <w:t>şana şahit, kendine delil kıl</w:t>
      </w:r>
      <w:r>
        <w:rPr>
          <w:rFonts w:ascii="Garamond" w:hAnsi="Garamond"/>
        </w:rPr>
        <w:t>a</w:t>
      </w:r>
      <w:r>
        <w:rPr>
          <w:rFonts w:ascii="Garamond" w:hAnsi="Garamond"/>
        </w:rPr>
        <w:t>na zafer, dileyip belleyene bilgi ve onunla hükmedenlere do</w:t>
      </w:r>
      <w:r>
        <w:rPr>
          <w:rFonts w:ascii="Garamond" w:hAnsi="Garamond"/>
        </w:rPr>
        <w:t>ğ</w:t>
      </w:r>
      <w:r>
        <w:rPr>
          <w:rFonts w:ascii="Garamond" w:hAnsi="Garamond"/>
        </w:rPr>
        <w:t>ru bir hükümdür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“Kur’an heva ve heve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lerin eğriltemediği; şüphe ve görüşlerin örtemediği bir kita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“Kur’an hak ve batılı ay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randır, şaka ve beyhude deği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Adil sünnetlerle konuşur, fazile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leri emreder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Allah’ın sağlam ipi ve hikmetli zikridir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Allah’ın emin vahyi ve sağlam ipidir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kalplerin baharı ve ilmin çeşmel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doğru yoldur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uyan kimseye hidayet, süslenen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süs, sarılana koruyucu ve sarılan kimseye i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“Kur’an’dan başkası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şifa dilemeyin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Kur’an her hastalığın şifasıdır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“Kur’an’ın ilginçlikleri sona ermez, gizli sırları bitmez ve şüpheler sadece onunla gid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89" w:name="_Toc518213268"/>
      <w:bookmarkStart w:id="590" w:name="_Toc95253003"/>
      <w:r>
        <w:t>294- Kurtuluş-Genişlik</w:t>
      </w:r>
      <w:bookmarkEnd w:id="589"/>
      <w:bookmarkEnd w:id="59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“İşin zorlaştığı en dar zaman kurtuluşun en yakın old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 zama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“Kurtuluşun yaklaştığı en yakın zaman, işin zorlaştığı 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“Kurtuluşu beklemek iki rahatlıktan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“Yollar kapanınca kurt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luş zahir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“Şiddetler nihayete eri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ce kurtuluş beklenir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“Her hüznün bir açıl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şı/bitimi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“Her darlığın bir çıkışı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“Darlık şiddetlenince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 açılışı/kurtuluşu yakınlaştırır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72)</w:t>
      </w:r>
    </w:p>
    <w:p w:rsidR="0026633A" w:rsidRPr="006B1A58" w:rsidRDefault="0026633A" w:rsidP="006B1A58"/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91" w:name="_Toc518213269"/>
      <w:bookmarkStart w:id="592" w:name="_Toc95253004"/>
      <w:r>
        <w:t>295- Kusur etmek</w:t>
      </w:r>
      <w:bookmarkEnd w:id="591"/>
      <w:bookmarkEnd w:id="59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“Güçlü kimsenin kusur etmesi (ahirette) musibetidir</w:t>
      </w:r>
      <w:r w:rsidR="00A11CAB">
        <w:rPr>
          <w:rFonts w:ascii="Garamond" w:hAnsi="Garamond" w:cs="Lucida Sans Unicode"/>
          <w:kern w:val="2"/>
        </w:rPr>
        <w:t xml:space="preserve">. 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“Sevabına itimat ettiği halde amelde kusur etmek b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yük bir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“Kusur etmenin meyvesi kınanmadır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“kusur eden insanın dili de kısa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“Kusur eden kimse ayı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lı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“Eceli gelip çatmadan önce emel günlerinde kusur eden kimse, ömrünü telef etmiş ve ölüm ona zarar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rmiş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“Amelde kusur eden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seyi münezzeh olan Allah gama düçar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Allah’ın malında ve canında nasibi olmayan kimseye ihtiyacı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“İyi amelde kusur eden kimse zarar etmiştir ve pişman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93" w:name="_Toc518213270"/>
      <w:bookmarkStart w:id="594" w:name="_Toc95253005"/>
      <w:r>
        <w:t>296- Kuşku-İşkil</w:t>
      </w:r>
      <w:bookmarkEnd w:id="593"/>
      <w:bookmarkEnd w:id="59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“Kuşku zanna/ithama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“Kuşku şirke neden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“Kuşkulu kimse sürekli hastadır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“Kuşkulu kimsenin dini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“İnsanların en zelili ku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kulu olanıdır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“Seni kuşkulandıran şeyi kuşkulandırmayan şeye doğru terk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“Takvanın salahı kuşk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dan kaçınmaktır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“Her insanın bir ihtiyacı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kuşkudan uza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laş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“Kuşkusu çok olanın gıybeti çok yapılır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“İhlaslı kimse kuşkuya kapılmaz ve yakine eren kimse şek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“Kuşkudan sakınmak en güzel yiğitliktendir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“Kuşkulu kimseden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 çok korkan kimse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“Kuşkulu kimse asla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lim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95" w:name="_Toc518213271"/>
      <w:bookmarkStart w:id="596" w:name="_Toc95253006"/>
      <w:r>
        <w:t>297- Küçüklük-Çocukluk</w:t>
      </w:r>
      <w:bookmarkEnd w:id="595"/>
      <w:bookmarkEnd w:id="59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“Küçüklükte çaba gö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termeyen kimse büyüklükte yüce merteb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ulaşamaz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“Küçüklüğünde soran kimse, büyüklüğünde cevap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“Küçüklüğünde ilim ta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sil etmeyen büyüklüğünde öne geçemez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97" w:name="_Toc518213090"/>
      <w:bookmarkStart w:id="598" w:name="_Toc95253007"/>
      <w:r>
        <w:t>298- Kü</w:t>
      </w:r>
      <w:bookmarkEnd w:id="597"/>
      <w:r>
        <w:t>fran-Küfür</w:t>
      </w:r>
      <w:bookmarkEnd w:id="59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“Küfür, yardımsız kalm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“Nankörlük, noksanlık sebeb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“Kafir, günahkar ve c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“İman, küfrü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“Kafir kimse; hilekar, yamuk, taş kalpli ve haindir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“Dünya kafirin cenneti, ölüm onu alıcı ve cehennem kal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cı yeridir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“Kafir kimse hilekar, aş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ğılık, hain, cahilliğiyle kibirli ve hayatında aldanmıştır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“Dünya kafirin cenneti, bu dünya onun himmeti, ölüm onun mutsuzluğu ve cehennem onun sonudur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“Nimetin yok olma seb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bi, nankörlüktür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“Nimetin değişim seb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bi nankörlük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“Küfre iman vesilesiyle karşı çıkın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“Kafir kimse cahil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madıkça küfre düşmez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“Kafirin himmeti dünya içindir, bu ebedi olmayan yolda çabalar ve onun son hedefi şe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vettir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“Küfran nimeti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“Şüphesiz cehennem e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li, çok nankörlük ve çok hile yapanlardır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“Şüphesiz nimetlere kü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randa bulunmak horluktur ve cahille 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kadaşlık uğursuzluktur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“Nimetin afeti nankö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lüktür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“Nimetin yokluğu na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körlüktedir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“Nimete küfranda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lunmak yok olmasına ve nimete şükretmek ise kalıcı olmasına 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“Nimetlere küfranda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lunmak ayakları kaydırır ve nimetleri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“Nimete küfranda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lunmak alçaklık, ahmakla arkadaşlık ise 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zilliktir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“İhsana küfranda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lunmak, mahrumiyete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“Nimete küfranda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lunmak, yok olmasına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“Nimete küfranda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lunmak ilahi intikamların nazil olmasına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“Nimete küfranda bul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nan kimse, insanlar ve Allah nezdinde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nanmıştır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“Nimete küfranda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 xml:space="preserve">lunmak </w:t>
      </w:r>
      <w:r>
        <w:rPr>
          <w:rFonts w:ascii="Garamond" w:hAnsi="Garamond" w:cs="Lucida Sans Unicode"/>
          <w:kern w:val="2"/>
          <w:lang w:bidi="fa-IR"/>
        </w:rPr>
        <w:t>başarıdan sayılmaz</w:t>
      </w:r>
      <w:r w:rsidR="00A11CAB">
        <w:rPr>
          <w:rFonts w:ascii="Garamond" w:hAnsi="Garamond" w:cs="Lucida Sans Unicode"/>
          <w:kern w:val="2"/>
          <w:lang w:bidi="fa-IR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“Allah’ın nimetini,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lah’a itaatsizlik ve günahta kullanan kimse nimete küfranda bulunmuştur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“İyiliğin güzelliğine kü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randa bulunan kimse, kendisiyle ilişkileri kesmenin çirkinliğine 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“Nankör kimseye yed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ren kimsenin öfkesi uzar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“Nimete küfranda bul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nan kimseye intikam nazil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“Küfran ile nimet ka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“Küfranda bulunan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seye ihsandan daha faydasız bir ihsan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“Nimete küfranda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lunmak, Allah’ın ihsan ve keremine kü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randa bulunmaktır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599" w:name="_Toc518213273"/>
      <w:bookmarkStart w:id="600" w:name="_Toc95253008"/>
      <w:r>
        <w:t>299- Külfet-Zorluğa Düşmek</w:t>
      </w:r>
      <w:bookmarkEnd w:id="599"/>
      <w:bookmarkEnd w:id="60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“Zorluğa düşmek mün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fıkların hasletlerindendir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“Zorluğa düşmemek en şerefli stoktur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“Uzak görüşlü kimse, zorluk ve külfetleri bir tarafa atan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“En rahat hayat, külfe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leri atmakladır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“En kötü dostun kendil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rinden dolayı zorluğa düştüklerindir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“En kötü dostluk,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siyle zorluğa düştüğün dostluktur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01" w:name="_Toc507245841"/>
      <w:bookmarkStart w:id="602" w:name="_Toc518213274"/>
      <w:bookmarkStart w:id="603" w:name="_Toc522085591"/>
      <w:bookmarkStart w:id="604" w:name="_Toc95253009"/>
      <w:r>
        <w:t>-L</w:t>
      </w:r>
      <w:bookmarkEnd w:id="601"/>
      <w:bookmarkEnd w:id="602"/>
      <w:r>
        <w:t>-</w:t>
      </w:r>
      <w:bookmarkEnd w:id="603"/>
      <w:bookmarkEnd w:id="604"/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05" w:name="_Toc518213275"/>
      <w:bookmarkStart w:id="606" w:name="_Toc95253010"/>
      <w:r>
        <w:t>300- Lezzet</w:t>
      </w:r>
      <w:bookmarkEnd w:id="605"/>
      <w:bookmarkEnd w:id="60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“Lezzet kandırır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“Lezzetler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“Lezzetler afettir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“Güçlü insan lezzetleri yok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“Her lezzet ile zail oluş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nu, her nimet ile intikal edişini, her bela ile kalkışını hatırla! 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bu nimet için daha kalıcı, şehveti kaldırıcı, ye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siz sevinçleri giderici, kurtuluşa en yakın, h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zünleri dağıtmaya ve hedefe ulaştırmaya en layıktır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“En yüce itaat, lezzetle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den uzak durmaktır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“En yüce itaat lezzetle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den uzak kalmaktır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“İnsanların en mutlusu geçici lezzetleri, kalıcı lezzetler için terk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“Afetlerin esası lezzetle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“Nice lezzet vardır ki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sanoğlunun ölümü ondadır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“Nefsin dünyevi lezze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lerden oruçlu olması en faydalı oruçtur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“Kendisini lezzetlerden alıkoyan padişahtır ve onu se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best bır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kan kimse helak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“İnsanın nefsini lezze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lerden sakındırması, övülmüş zühttür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“Lezzetler ve şehvetler hazır olunca, sakınanların sakı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ması aş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kar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“Lezzetlerin sonun köt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lüğünü bildiği halde kendisini bundan alıkoymayan kimseye ş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şarım!”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“Rüsvalık utancı, lezze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lerin tatlığı karartır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“İçinde lezzetlerin hırsı olan kimsenin helak oluşunun onda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maması çok azdır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“Nice basit lezzetler y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ce derecelerin önünü keser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“Dünyanın lezzetlerini tatlı sayan kimse için hakikatte hüzün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“Lezzetleri düşünmesi çoğalan kimseye, lezzetler galebe çalar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“Ebedi yurdu seven kimse lezze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leri unutur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“Canlarınızı lezzetlerin pisliğinden ve isteklerin etkileri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mizleyin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“Nefsin lezzetlere hırsı, insanı saptırır ve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“Senin dünyadaki tüm istek ve arzun, sadece bir lezzete ulaşmak veya gazabını dindi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mek olmamalıdır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Aksine hakkı ihya etmek veya batılı öldürmek olm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“Kararmayla birlikte le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zet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“Kalıcı olmayan lezze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te hayır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“Afetlerin acılığıyla le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zetlerin tatlılığı ayakta kalamaz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 xml:space="preserve">” </w:t>
      </w:r>
      <w:r>
        <w:rPr>
          <w:rFonts w:ascii="Garamond" w:hAnsi="Garamond" w:cs="Lucida Sans Unicode"/>
          <w:i/>
          <w:kern w:val="2"/>
          <w:sz w:val="16"/>
        </w:rPr>
        <w:t>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“Pişmanlık getirecek olan lezzetten ve acıyla sonuçl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nan şehvette hayır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“Gam, lezzet miktarı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07" w:name="_Toc518213276"/>
      <w:bookmarkStart w:id="608" w:name="_Toc95253011"/>
      <w:r>
        <w:t>301- Lütfetmek</w:t>
      </w:r>
      <w:bookmarkEnd w:id="607"/>
      <w:r>
        <w:t>-Bağışta Bulunmak</w:t>
      </w:r>
      <w:bookmarkEnd w:id="60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“Lütfetmek en yüce k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rem ve yüceliktir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“Lütfetmen en yüce azık ve cömertlik en iyi ziynettir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“Öne düşmek için bağı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ta bulun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“Değerinin y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celmesi için insanlara bağışta bulun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“İnsanların hayat açısı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en iyisi, insanların lütuf ve bağışı sayesinde yaşadığı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“Bağışta bulunursan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 hizmet ederler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“Bağışta bulunmakla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ğerler büyür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“Lütufta bulunmakla,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sanlar köle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“Kerim ve yüce insan çok lütfetmekle tanınır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“Lütfetmekle ayıplar ö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tülür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“Lütfet ki sana hizmet etsinler ve sabret ki önder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“Lütfeden insanın, b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yüklüğü övülür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“Mal ve servetin zekatı lütfetmektir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“Riyasetin ziyneti lü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fetmektir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“Çok lütfedince ve şi</w:t>
      </w:r>
      <w:r>
        <w:rPr>
          <w:rFonts w:ascii="Garamond" w:hAnsi="Garamond" w:cs="Lucida Sans Unicode"/>
          <w:kern w:val="2"/>
        </w:rPr>
        <w:t>d</w:t>
      </w:r>
      <w:r>
        <w:rPr>
          <w:rFonts w:ascii="Garamond" w:hAnsi="Garamond" w:cs="Lucida Sans Unicode"/>
          <w:kern w:val="2"/>
        </w:rPr>
        <w:t>detli tahammül edince, celal ve büyüklük tahakkuk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“Kendisinden yüce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sandan hayır beklediği halde kendisinden düşüğüne ihsan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meyen kimseye şaşarım!”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“Lütufta bulunana hi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met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“Lütufta bulunmayan kimse yüceliğe erişemez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  <w:rPr>
          <w:bCs w:val="0"/>
        </w:rPr>
      </w:pPr>
      <w:bookmarkStart w:id="609" w:name="_Toc522085594"/>
      <w:bookmarkStart w:id="610" w:name="_Toc95253012"/>
      <w:r>
        <w:rPr>
          <w:bCs w:val="0"/>
        </w:rPr>
        <w:t>-M-</w:t>
      </w:r>
      <w:bookmarkEnd w:id="609"/>
      <w:bookmarkEnd w:id="610"/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11" w:name="_Toc95253013"/>
      <w:r>
        <w:rPr>
          <w:bCs w:val="0"/>
        </w:rPr>
        <w:t>302- Mağfiret-İstiğfar</w:t>
      </w:r>
      <w:bookmarkEnd w:id="61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“İstiğfar günahları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“İstiğfar günahların ilac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“İstiğfar en büyük mük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fat ve en çabuk ulaşılan sevaptır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“Akıllı insan günahları mağfiret ile örtendir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“İstiğfar et ki rızıklanasın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“Arkadaşının sürçmel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rini bağışla ki düşmanın seni temiz bilsin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“En üstün tebessüm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tiğfardır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“Şüphesiz kul nimet ve günah arasındadır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Bunları ise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dece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tiğfar ve şükür ıslah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“Şüphesiz zeki insan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tülük yapınca istiğfarda bulunan ve günah işleyince pişman olan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“Sana karşı günah işl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kimseyi bağışla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“Günahları mağfiretle ört; özellikle de mürüvvet ve ha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siyet sahibi kimseler hakkı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“Güzel istiğfar günahl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 temizler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“Günahkarın silahı isti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fardır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“Kurtuluş ile birlikte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duğu halde umutsuzluğa düşen kimseye şaşarım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(kurtuluş)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tiğfardır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“Eğer insanlar Allah’a isyan edince dönüp istiğfarda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lunacak olsalar azap görmez ve helak olmazlardı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“Kendisine istiğfar ver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len kimse mağfiretten mahrum kalmaz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“Allah’tan mağfiret dil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kimse mağfirete erişir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“Tövbe ile mağfiret 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de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“Günahları bağışlama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 acele davranmak yüce insanların ahlakındandır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“İstiğfar güzel bir vesil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“İstiğfardan daha kurt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rıcı bir şefaatçi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12" w:name="_Toc518213277"/>
      <w:bookmarkStart w:id="613" w:name="_Toc95253014"/>
      <w:r>
        <w:t>303- Makam-Mevki</w:t>
      </w:r>
      <w:bookmarkEnd w:id="612"/>
      <w:bookmarkEnd w:id="61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“Bağışlamak makamın zekatıdır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“Makamın zekatı onu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ğışlamaktır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“Makamını bağışlayan övülür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“Makam sahibine, 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kamını taleb edene bağışlaması farzdır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30)</w:t>
      </w:r>
    </w:p>
    <w:p w:rsidR="0026633A" w:rsidRPr="006B1A58" w:rsidRDefault="0026633A" w:rsidP="006B1A58">
      <w:bookmarkStart w:id="614" w:name="_Toc518213278"/>
      <w:bookmarkStart w:id="615" w:name="_Toc518213279"/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16" w:name="_Toc95253015"/>
      <w:r>
        <w:t>304- Malik-i Eşter</w:t>
      </w:r>
      <w:bookmarkEnd w:id="615"/>
      <w:bookmarkEnd w:id="61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“E</w:t>
      </w:r>
      <w:r>
        <w:rPr>
          <w:rFonts w:ascii="Garamond" w:hAnsi="Garamond"/>
        </w:rPr>
        <w:t>ğer bir dağ olsaydı, apayrı yüce bir dağ olurdu; bir taş olsaydı, sert bir kaya olurdu; hi</w:t>
      </w:r>
      <w:r>
        <w:rPr>
          <w:rFonts w:ascii="Garamond" w:hAnsi="Garamond"/>
        </w:rPr>
        <w:t>ç</w:t>
      </w:r>
      <w:r>
        <w:rPr>
          <w:rFonts w:ascii="Garamond" w:hAnsi="Garamond"/>
        </w:rPr>
        <w:t>bir hayvan onun tepesine ayak basamazdı ve hiçbir kuş onun üzerine konamazdı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“O (Malik-i Eşter) vu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maktan geri kalmayan Allah’ın kılıcıdır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Keskinliği körelmez, hiçbir bidat onu şaşkınlığa 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şürmez ve hiçbir sapıklık onu doğru yoldan çıkarmaz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210)</w:t>
      </w:r>
    </w:p>
    <w:p w:rsidR="0026633A" w:rsidRPr="006B1A58" w:rsidRDefault="0026633A" w:rsidP="006B1A58"/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17" w:name="_Toc95253016"/>
      <w:r>
        <w:t>305- Mal-Servet</w:t>
      </w:r>
      <w:bookmarkEnd w:id="614"/>
      <w:bookmarkEnd w:id="61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“Mal hüzünler doğurur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“Malın bir hesabı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“Mal (huzuru) kaçırıc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“Mal emanettir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“Mal hüzün doğurur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“Mal olayların yağmalad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 şeydir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“Mal varisin mutluluğ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“Mal hüzünlerin kaynağ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“Mal olayların yağmalad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“Mal, gücü olmayana güç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“İnsan mal elde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Ama mal insan elde edemez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“Mal kötülerin saltanat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“Mal şehvetlerin kök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“Mal arzuları güçlend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“Mal insanların cevher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ve ahlakını ortaya çıkarır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“Mal işlerin sonunu b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zar ve arzuları genişletir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“Mal fitnelerin sebebi ve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olayların yağmaladığı şeydir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“Mal, zahmetlerin dave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çisi ve sıkıntıların bineğidir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“Mal, senden ayrılm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dıkça sana fayda vermez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“Mal, sahibini bu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yada yüceltir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Ama Allah katında onu hor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“Mal, sahibini ihsan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tikçe yüceltir ve cimrilik ettiği zaman ise onu hor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“Mal sahibini bu düny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 yüce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Ama ahirette onu hor 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şürür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“Mal; önceden gönde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dikleri (ahireti için harcadığı) dışında sah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bi için vebaldir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“Mal nefsin fitnesi ve musibetlerin yağmaladığı şeydir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“Mal, harcandığı zaman azalır, ama ilim harcandığı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man çoğ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lır”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“Malından ihtiyacın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darını sakla ve fazlasını ihtiyaç günü için önceden gönder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“Malından haklarını öde ve arkadaşını malına ortak kıl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Ölçülü konuş ve himmetini 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şüncelerinde kullan ki kınanma ve pişmanlıktan güvende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“En iyi mal, bağışlama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la hürleri köle edinendir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“Malların en temizi, 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lal yoldan kazanılanıdır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“En temiz mal, ahiretin satın alındığı maldır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“En temiz mal, helal yoldan kazanılan maldır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“En iyi mal, üzerinde en iyi tesir yaratan maldır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“En yüce mal, kendisi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 hakların ödendiği maldır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“Şüphesiz azığı zayi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 fesattandır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4”91)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Münezzeh olan Allah, yoksulların rızkını zenginlerin mallarında farz kılmıştır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Zengin esirgediği için fakir aç kalmıştır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Allah onları bundan dolayı, mu</w:t>
      </w:r>
      <w:r>
        <w:rPr>
          <w:rFonts w:ascii="Garamond" w:hAnsi="Garamond"/>
        </w:rPr>
        <w:t>t</w:t>
      </w:r>
      <w:r>
        <w:rPr>
          <w:rFonts w:ascii="Garamond" w:hAnsi="Garamond"/>
        </w:rPr>
        <w:t>laka sorguya çekecektir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“İnsan ölünce halk, “Geriye ne bıraktı?” derler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lekler ise, “Önceden azık olarak ne gönderdi?” derler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 bab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larınıza rahmet etsin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Malın bir miktarını gönderin ki size azık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Her şeyi geride b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rakmayın ki üzerinize ağırlık/zorluk olm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“Şüphesiz en iyi mal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sanların övgü ve şükür kazandıran ve sevap ve ecre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bep olan maldır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“Şüphesiz en iyi mal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için bir azık olan, hayırla anılmana sebep olan ve sanır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vap ve ecir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kazandıran maldır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“Şüphesiz malların en yücesi (kendisine bağışladığı) hür insanı köle eden ve sevap ve ecre müstahak kılan maldır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“Şüphesiz malın, haya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tayken seni öven ve öldükten sonra da seni kınayandır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“Şüphesiz senin malın herkesi zengin kılamaz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onu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dece hak ehline özgün kıl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Dünya malından eli</w:t>
      </w:r>
      <w:r>
        <w:rPr>
          <w:rFonts w:ascii="Garamond" w:hAnsi="Garamond"/>
        </w:rPr>
        <w:t>n</w:t>
      </w:r>
      <w:r>
        <w:rPr>
          <w:rFonts w:ascii="Garamond" w:hAnsi="Garamond"/>
        </w:rPr>
        <w:t>de olan şeyin senden önce bir sahibi vardı; senden sonra da bir sahibi olacaktır; sen de şu iki kişiden b</w:t>
      </w:r>
      <w:r>
        <w:rPr>
          <w:rFonts w:ascii="Garamond" w:hAnsi="Garamond"/>
        </w:rPr>
        <w:t>i</w:t>
      </w:r>
      <w:r>
        <w:rPr>
          <w:rFonts w:ascii="Garamond" w:hAnsi="Garamond"/>
        </w:rPr>
        <w:t>rine topluyorsun: Allah'a itaat yolunda harcayan birisi olursa, senin ziyana uğrayarak elde etti</w:t>
      </w:r>
      <w:r>
        <w:rPr>
          <w:rFonts w:ascii="Garamond" w:hAnsi="Garamond"/>
        </w:rPr>
        <w:t>k</w:t>
      </w:r>
      <w:r>
        <w:rPr>
          <w:rFonts w:ascii="Garamond" w:hAnsi="Garamond"/>
        </w:rPr>
        <w:t>lerinle saadete erer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Yok eğer Allah'a isyan yolunda harcayan olursa, senin onun için topladı</w:t>
      </w:r>
      <w:r>
        <w:rPr>
          <w:rFonts w:ascii="Garamond" w:hAnsi="Garamond"/>
        </w:rPr>
        <w:t>k</w:t>
      </w:r>
      <w:r>
        <w:rPr>
          <w:rFonts w:ascii="Garamond" w:hAnsi="Garamond"/>
        </w:rPr>
        <w:t>larınla perişan olur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Bu her ikisini de kendine tercih e</w:t>
      </w:r>
      <w:r>
        <w:rPr>
          <w:rFonts w:ascii="Garamond" w:hAnsi="Garamond"/>
        </w:rPr>
        <w:t>t</w:t>
      </w:r>
      <w:r>
        <w:rPr>
          <w:rFonts w:ascii="Garamond" w:hAnsi="Garamond"/>
        </w:rPr>
        <w:t>men ve onlar için sırtında yük (günah) taşıman doğru deği</w:t>
      </w:r>
      <w:r>
        <w:rPr>
          <w:rFonts w:ascii="Garamond" w:hAnsi="Garamond"/>
        </w:rPr>
        <w:t>l</w:t>
      </w:r>
      <w:r>
        <w:rPr>
          <w:rFonts w:ascii="Garamond" w:hAnsi="Garamond"/>
        </w:rPr>
        <w:t>dir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“Şüphesiz bu mal ne 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nimdir ve ne de senin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Aksine bu mal Müslümanların ve onların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lıçlarının emeğidir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Eğer sen savaşta onların ortağı idiysen malda da onların ortağısın; aksi takdirde bu mal onların ağzı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başkasının payı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“Şüphesiz senin malı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olan payın ahiret için önceden gönderdiğindir ve bıra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tığın ise varislerin içindir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“Ne zaman Allah bir k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lunu severse, onu maldan ne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ret ettirir ve emellerini kısa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“Allah-u Teala, bir k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 kötülüğü isterse ona malı sevdirir ve emellerini uzatır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“Bir malı topladığında gerçekte sen başkasının vekilisin; o bu malla saadete erişir, sen ise mutsuz olursun!”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“Malını ahiretini için ö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ceden gönderip münezzeh olan Allah’tan kendinden sonra geride bıraktıklarını korumasını taleb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tiğinde, önceden gönde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diklerin hakkında mutlu olursun ve Allah-u Teala geride bıraktıklarını ise güzel bir şekilde korur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“Dehşetler bineğine binmekle mallar elde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“Biriktirilmiş mal mikt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rınca hüzünler ve gamlar çoğalır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“Ecel gelip çatmadan önce mallarınızı değerlendirin ki sizi ıslah edip temizlesin ve sizi Allah’a yakınlaştırsın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“Sana baki kalmayacak ve senin de kendisine baki ka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mayacağın şeyler hususunda kendini çok görmen en büyük cehalettendir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“Biriktirilmiş malın meyvesi gamdır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“Çok mal helaket eder, isyan ettirir ve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“Mal sevgisi fitnelerin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ve riyaset sevgisi ise zorlukların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bebidir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“Mal sevgisi akıbeti b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“Mal dostluğu ümitleri güçlendirir ve amelleri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“Mal dostluğu dini ge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şetir ve yakini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“Mallarını çoğaltan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 ehlinin fakirliğine ve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yadan müstağni olanların rahatlığı hus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sunda kendilerine yardım edilmesine hükmedilmi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“En iyi mal, hür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yi köle eden maldır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“En iyi mal sana kifayet eden maldır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“Seçtiğiniz mallarını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dan Allah-u Teala’nın kendisiyle yüce ame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lerinizi yükseltecek olanlarını alın (ve Allah yolunda harcayın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“Korkunç işlere teşe</w:t>
      </w:r>
      <w:r>
        <w:rPr>
          <w:rFonts w:ascii="Garamond" w:hAnsi="Garamond" w:cs="Lucida Sans Unicode"/>
          <w:kern w:val="2"/>
        </w:rPr>
        <w:t>b</w:t>
      </w:r>
      <w:r>
        <w:rPr>
          <w:rFonts w:ascii="Garamond" w:hAnsi="Garamond" w:cs="Lucida Sans Unicode"/>
          <w:kern w:val="2"/>
        </w:rPr>
        <w:t>büs, mal kazandırır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“En kötü mal, insanl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kınamasını kazandıran maldır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“En kötü mal sahibine fayda vermeyen maldır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“En kötü mal, Allah y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lunda harcanmayan ve zekatı ödenmeyen maldır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“En kötü mal, içinden Allah-u Teala’nın hakkının ayırt edilmed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 maldır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68- </w:t>
      </w:r>
      <w:r>
        <w:rPr>
          <w:rFonts w:ascii="Garamond" w:hAnsi="Garamond" w:cs="Lucida Sans Unicode"/>
          <w:kern w:val="2"/>
        </w:rPr>
        <w:t>“Mal sahibi zorluktadır ve kötülükle kazanan yenilmiştir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69- </w:t>
      </w:r>
      <w:r>
        <w:rPr>
          <w:rFonts w:ascii="Garamond" w:hAnsi="Garamond" w:cs="Lucida Sans Unicode"/>
          <w:kern w:val="2"/>
        </w:rPr>
        <w:t>“Malın yaptığı, malın yok olmasıyla yok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70- </w:t>
      </w:r>
      <w:r>
        <w:rPr>
          <w:rFonts w:ascii="Garamond" w:hAnsi="Garamond" w:cs="Lucida Sans Unicode"/>
          <w:kern w:val="2"/>
        </w:rPr>
        <w:t>“Gam ve hüzünler biri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tirilmiş mallar ölçüsüncedir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71- </w:t>
      </w:r>
      <w:r>
        <w:rPr>
          <w:rFonts w:ascii="Garamond" w:hAnsi="Garamond" w:cs="Lucida Sans Unicode"/>
          <w:kern w:val="2"/>
        </w:rPr>
        <w:t>“Nice toplayan kimse çok geçmeden onu terk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72- </w:t>
      </w:r>
      <w:r>
        <w:rPr>
          <w:rFonts w:ascii="Garamond" w:hAnsi="Garamond" w:cs="Lucida Sans Unicode"/>
          <w:kern w:val="2"/>
        </w:rPr>
        <w:t>“Çok mal kalpleri bozar ve günahlara kaynaklık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73- </w:t>
      </w:r>
      <w:r>
        <w:rPr>
          <w:rFonts w:ascii="Garamond" w:hAnsi="Garamond" w:cs="Lucida Sans Unicode"/>
          <w:kern w:val="2"/>
        </w:rPr>
        <w:t>“Malını Allah’ın rızası için ver ve başkaların malından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74- </w:t>
      </w:r>
      <w:r>
        <w:rPr>
          <w:rFonts w:ascii="Garamond" w:hAnsi="Garamond" w:cs="Lucida Sans Unicode"/>
          <w:kern w:val="2"/>
        </w:rPr>
        <w:t>“Malından sana öğüt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ren ve sana başkalarının teşekkürünü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zandıran mal boşa gitmemiştir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75- </w:t>
      </w:r>
      <w:r>
        <w:rPr>
          <w:rFonts w:ascii="Garamond" w:hAnsi="Garamond" w:cs="Lucida Sans Unicode"/>
          <w:kern w:val="2"/>
        </w:rPr>
        <w:t>“Malını ıslah etmeyen kimse, gerçekte mal elde etm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76- </w:t>
      </w:r>
      <w:r>
        <w:rPr>
          <w:rFonts w:ascii="Garamond" w:hAnsi="Garamond" w:cs="Lucida Sans Unicode"/>
          <w:kern w:val="2"/>
        </w:rPr>
        <w:t>“Malını hakkı olmayan yerde kullanan veya ehli olmayan kimseye ihsanda bulunanı, Allah onların teşekküründen mahrum kılar ve sevgilerini başkalarına 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sip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77- </w:t>
      </w:r>
      <w:r>
        <w:rPr>
          <w:rFonts w:ascii="Garamond" w:hAnsi="Garamond" w:cs="Lucida Sans Unicode"/>
          <w:kern w:val="2"/>
        </w:rPr>
        <w:t>“İnsanın doğru bir dil (güzel bir ün) elde etmesi,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sini övmeyecek kimselere miras bırakacağı maldan daha hayırl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78- </w:t>
      </w:r>
      <w:r>
        <w:rPr>
          <w:rFonts w:ascii="Garamond" w:hAnsi="Garamond" w:cs="Lucida Sans Unicode"/>
          <w:kern w:val="2"/>
        </w:rPr>
        <w:t>“Malını bağışlayan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yücelir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79- </w:t>
      </w:r>
      <w:r>
        <w:rPr>
          <w:rFonts w:ascii="Garamond" w:hAnsi="Garamond" w:cs="Lucida Sans Unicode"/>
          <w:kern w:val="2"/>
        </w:rPr>
        <w:t>“Helal olmayan yoldan mal elde eden kimse ahiretine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rar ve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80- </w:t>
      </w:r>
      <w:r>
        <w:rPr>
          <w:rFonts w:ascii="Garamond" w:hAnsi="Garamond" w:cs="Lucida Sans Unicode"/>
          <w:kern w:val="2"/>
        </w:rPr>
        <w:t>“Dehşetler bineğine 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nen mal elde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81- </w:t>
      </w:r>
      <w:r>
        <w:rPr>
          <w:rFonts w:ascii="Garamond" w:hAnsi="Garamond" w:cs="Lucida Sans Unicode"/>
          <w:kern w:val="2"/>
        </w:rPr>
        <w:t>“İnsanlara fayda ve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mek için mal toplayan kimseye insa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 itaat eder ve kendisi için toplayan kimseyi ise insanlar zayi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82- </w:t>
      </w:r>
      <w:r>
        <w:rPr>
          <w:rFonts w:ascii="Garamond" w:hAnsi="Garamond" w:cs="Lucida Sans Unicode"/>
          <w:kern w:val="2"/>
        </w:rPr>
        <w:t>“Malı yüce bilen kimse, büyük insanları hor görür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83- </w:t>
      </w:r>
      <w:r>
        <w:rPr>
          <w:rFonts w:ascii="Garamond" w:hAnsi="Garamond" w:cs="Lucida Sans Unicode"/>
          <w:kern w:val="2"/>
        </w:rPr>
        <w:t>“Malını bağışlayan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insanları köle edinir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84- </w:t>
      </w:r>
      <w:r>
        <w:rPr>
          <w:rFonts w:ascii="Garamond" w:hAnsi="Garamond" w:cs="Lucida Sans Unicode"/>
          <w:kern w:val="2"/>
        </w:rPr>
        <w:t>“Allah yolunda malını bağışlayan kimsenin yerini Allah hızla do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durur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85- </w:t>
      </w:r>
      <w:r>
        <w:rPr>
          <w:rFonts w:ascii="Garamond" w:hAnsi="Garamond" w:cs="Lucida Sans Unicode"/>
          <w:kern w:val="2"/>
        </w:rPr>
        <w:t>“Helal olmayan yoldan bir mal elde eden kimse, onu 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yık olm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yolda harcar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86- </w:t>
      </w:r>
      <w:r>
        <w:rPr>
          <w:rFonts w:ascii="Garamond" w:hAnsi="Garamond" w:cs="Lucida Sans Unicode"/>
          <w:kern w:val="2"/>
        </w:rPr>
        <w:t>“Övülürken (malı) terk etmeyen kimse, kınanırken (m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lı) terk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87- </w:t>
      </w:r>
      <w:r>
        <w:rPr>
          <w:rFonts w:ascii="Garamond" w:hAnsi="Garamond" w:cs="Lucida Sans Unicode"/>
          <w:kern w:val="2"/>
        </w:rPr>
        <w:t>“Malını hayırlı yoldan başka zayi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88- </w:t>
      </w:r>
      <w:r>
        <w:rPr>
          <w:rFonts w:ascii="Garamond" w:hAnsi="Garamond" w:cs="Lucida Sans Unicode"/>
          <w:kern w:val="2"/>
        </w:rPr>
        <w:t>“Malını Allah’a itaatsi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likte harcama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Aksi takdirde Allah’ın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nına amelsiz varırsın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89- </w:t>
      </w:r>
      <w:r>
        <w:rPr>
          <w:rFonts w:ascii="Garamond" w:hAnsi="Garamond" w:cs="Lucida Sans Unicode"/>
          <w:kern w:val="2"/>
        </w:rPr>
        <w:t>“Mal sevgisi ve insanl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övgüsü bir araya gelmez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90- </w:t>
      </w:r>
      <w:r>
        <w:rPr>
          <w:rFonts w:ascii="Garamond" w:hAnsi="Garamond" w:cs="Lucida Sans Unicode"/>
          <w:kern w:val="2"/>
        </w:rPr>
        <w:t>“Sevap elde edeceği ha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de malını ahireti için göndermeyen kimse günahkar olduğu halde onu geride bırakır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91- </w:t>
      </w:r>
      <w:r>
        <w:rPr>
          <w:rFonts w:ascii="Garamond" w:hAnsi="Garamond" w:cs="Lucida Sans Unicode"/>
          <w:kern w:val="2"/>
        </w:rPr>
        <w:t>“Olayların malını eli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aldığı kimseye ihtiyat fayda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92- </w:t>
      </w:r>
      <w:r>
        <w:rPr>
          <w:rFonts w:ascii="Garamond" w:hAnsi="Garamond" w:cs="Lucida Sans Unicode"/>
          <w:kern w:val="2"/>
        </w:rPr>
        <w:t>“Daha dün birbirinize karşı böbürlendiğiniz şey işte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dur!”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93- </w:t>
      </w:r>
      <w:r>
        <w:rPr>
          <w:rFonts w:ascii="Garamond" w:hAnsi="Garamond" w:cs="Lucida Sans Unicode"/>
          <w:kern w:val="2"/>
        </w:rPr>
        <w:t>“Yüz suyunun azalm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sıyla malın çoğalması aşağılıktır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94- </w:t>
      </w:r>
      <w:r>
        <w:rPr>
          <w:rFonts w:ascii="Garamond" w:hAnsi="Garamond" w:cs="Lucida Sans Unicode"/>
          <w:kern w:val="2"/>
        </w:rPr>
        <w:t>“İnsan oğlu malını hor görmedikçe kendini yüce kıl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95- </w:t>
      </w:r>
      <w:r>
        <w:rPr>
          <w:rFonts w:ascii="Garamond" w:hAnsi="Garamond" w:cs="Lucida Sans Unicode"/>
          <w:kern w:val="2"/>
        </w:rPr>
        <w:t>“Akıllı insana malıyla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sanların övgüsünü kazanması ve kendisini dilenmekten kor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ması yakışır”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96- </w:t>
      </w:r>
      <w:r>
        <w:rPr>
          <w:rFonts w:ascii="Garamond" w:hAnsi="Garamond" w:cs="Lucida Sans Unicode"/>
          <w:kern w:val="2"/>
        </w:rPr>
        <w:t>“Akıllı insana mal sa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hoşluğundan, kudret sarhoşluğundan, ilim sarhoşl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ğundan, övgü sarhoşluğundan ve gençliğin sarhoşluğundan kor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ması yakışır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bunlardan her biri aklı yok eden ve vakarı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küçü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ten aşağılık rüzgarlarıdır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18" w:name="_Toc518213280"/>
      <w:bookmarkStart w:id="619" w:name="_Toc95253017"/>
      <w:r>
        <w:t>306- Marifet</w:t>
      </w:r>
      <w:bookmarkEnd w:id="618"/>
      <w:bookmarkEnd w:id="61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“Marifet kalbin nurudur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“Marifet temizliğe ula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“Marifetini keşfedinceye kadar hiç kimseyi ululama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Rabbinin, O’nun elçis</w:t>
      </w:r>
      <w:r>
        <w:rPr>
          <w:rFonts w:ascii="Garamond" w:hAnsi="Garamond"/>
        </w:rPr>
        <w:t>i</w:t>
      </w:r>
      <w:r>
        <w:rPr>
          <w:rFonts w:ascii="Garamond" w:hAnsi="Garamond"/>
        </w:rPr>
        <w:t>nin ve Ehl-i Beyt'inin hakkını tanıyarak yatağında ölen kimse de şehittir ve ecri Allah’a aittir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Salih işlere niyeti</w:t>
      </w:r>
      <w:r>
        <w:rPr>
          <w:rFonts w:ascii="Garamond" w:hAnsi="Garamond"/>
        </w:rPr>
        <w:t>n</w:t>
      </w:r>
      <w:r>
        <w:rPr>
          <w:rFonts w:ascii="Garamond" w:hAnsi="Garamond"/>
        </w:rPr>
        <w:t>den dolayı da sevaba ermesi de muhakkaktır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Bu niyeti, (Allah yolunda) kılıcını çekmes</w:t>
      </w:r>
      <w:r>
        <w:rPr>
          <w:rFonts w:ascii="Garamond" w:hAnsi="Garamond"/>
        </w:rPr>
        <w:t>i</w:t>
      </w:r>
      <w:r>
        <w:rPr>
          <w:rFonts w:ascii="Garamond" w:hAnsi="Garamond"/>
        </w:rPr>
        <w:t>nin yerini tutar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Şüphesiz her şeyin (sabrın da, savaşın da) aş</w:t>
      </w:r>
      <w:r>
        <w:rPr>
          <w:rFonts w:ascii="Garamond" w:hAnsi="Garamond"/>
        </w:rPr>
        <w:t>a</w:t>
      </w:r>
      <w:r>
        <w:rPr>
          <w:rFonts w:ascii="Garamond" w:hAnsi="Garamond"/>
        </w:rPr>
        <w:t>mayacağı bir zamanı ve eceli vardır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“Marifet faziletin delil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“Zeki insan nefsini tan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yan ve amelini halis kılan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“Alim insan, ölçüsünü 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“Marifet hasrettir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Mar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fetten yoksun olmak ise gece körlüğü ve basiretsizliktir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“Nefsini tanımak iki 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rifetten en faydalısıdır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“Arif insan nefsini tan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yıp özgür kılan ve nefsini uzak düşürüp helak eden her şeyden temizleyen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“Arifin yüzü güleç ve 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bessümlüdür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Kalbi ise korkulu ve h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zünlüdür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“En çok korkanınız, en arif olanınızdır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“İlmin meyvesi marifetullahtır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“Marifetin meyvesi fena yurdundan uzak durmaktır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“Nice marifet, sapıklık ile sonuçlanır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“Münezzeh olan Allah azimlerin feshi, düğümlerin ç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zülmesi ve niyeti halis olan kimseden zorluk ve belaları g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dermekle tanınmıştır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“Marifetin nihayeti ins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kendi nefsini tanımasıdır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“Her arif hüzünlüdür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“Her arif (dünya ve içindekilerden) asla hoşlanmaz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“Marifet ehlini görmek kalplerin imarı ve hikmetten ist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fade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“Allah’ı tanıyan yalnızl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 tercih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“Tanıyan kimse sakınır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“Allah’ı tanıyan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marifeti kemale 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“Hayrı şerden ayırt ed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meyen kimse hayvanlarda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“Münezzeh olan Allah’ı tanıyan kimse asla mutsuz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“Marifeti doğru olan kimse nefsini bu himmetini bu fani alemden uzak tutar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marifeti en yüce marifettir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“Nefsini tanımak en faydalı marifettir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“Nefsini tanıyan kimse büyük bir zafere erişir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“Tanımadıkça bir şe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den yüz çevirme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“Az bir marifet bile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yadan yüz çevirmeye neden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“Tanımadığını tanıdığ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na, bilmediğini bildiğine bağışla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20" w:name="_Toc518213281"/>
      <w:bookmarkStart w:id="621" w:name="_Toc95253018"/>
      <w:r>
        <w:t>307- Maruf-İyilik</w:t>
      </w:r>
      <w:bookmarkEnd w:id="620"/>
      <w:bookmarkEnd w:id="62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“İyilik efendiliktir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“İyilik (iyilik sahibine)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leliktir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“İyilik hesaptır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(soy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vancıdır)”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“İyilik (verilen) borçla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“İyilik üstünlüktür ve k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rem/yücelik zekiliktir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“İyilik hazinedir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“İyilik nimetlerin zekat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“İyilik en üstün ganime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“İyilik en şerefli efend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“İyilik ebedi stoktur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“İyilik en verimli ekin ve en üstün hazinedir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“İyilik hazinedir o halde kimin yanına emanet bıraktığına iyi bak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“İyilik iki hazineden en üstünüdür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“İyiliği kemale erdi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mek, iyiliğe başlamaktan daha güzeldir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“İyilik sadece üç şeyle tamamlanır: Küçümsemek, acele etmek ve örtmek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sen iyiliği küçümseyince onu ulul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mış olursun, iyilik hususunda acele edince onu tatlı kılarsın ve iyiliği örtünce onu kemale erdirmiş olursun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“İyilikte bulun ve eziye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“İyiliğini öldürerek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rilt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(yani onu hiç anmadığın takdirde ihya etmiş olursun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“Mümkün olduğu kadar iyilik yap ve kötü insanı güzel 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lerinle (kötü işlerden) sakındır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“Tüm insanlara iyilik yap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iyi işin fazileti müne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zeh olan Allah nezdinde hiçbir şeye denk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“İyiliği öldürerek diri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tin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(anmayarak ihya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 Şüphesiz mi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net iyi işi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“En yüce iyilik ehline yapılandır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“Şüphesiz nimet sahib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nin ihsana olan ihtiyacı, muhtaç insanın nimet sahiplerine olan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tiyacından daha çoktur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“Sana iyilik yapılınca onu yay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“İyilik yapınca ört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“İyi işle şükür devam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“İyiliği zayi etmek, iyil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 tanımayan kimseye yapmaktır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“İhsanın güzelliği onu tamamlamaktır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“En hayırlı iyilik iyilere yapılan iyiliktir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“İyilik sahibinin adeti övülmüştür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“İyiliği geliştirip sü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dürmek, iyiliğe başlamaktan daha iyidir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“Nimetlerin zekatı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sanda bulunmaktır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“İhsan etmeyi arttır ve insanlara iyilik etmeyi çoğalt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ra iyilik en kalıcı stok ve en güzel hatıradır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“İyilik sahibi kimse asla sürçmez ve sürçünce de dayan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cak bir şey bulur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“İyi işler yapmak insanı aşağılık şeylere düşmekten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“İyilik yapmak, nimetl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 aktırır ve belaları defeder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“İyiliği ehli olmayana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ren kimse, iyiliğe zulmetmiştir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“İyi işlerde iyilik etme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ten ayrılmayın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iyilik etmek ahiret için güzel bir azı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“Her iyilikte bir ihsan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“Hayır işlerinde bulu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mak ve Allah’a itaat dışında her şeyde israfta bulunmak (çok yapmak) kınanmıştır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“İyi iş, çaresiz insanların yardımına koşmak ve misafirleri ağırl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mak efendiliğin aracadır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“Her iyilik ihsandır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“İyiliği başkalarına ul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şan her minnet alınmaktan ve yok olmaktan güvendedir ve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ğişimden korunmuştur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“Çok iyilikte bulunmak ömrü uzatır ve ünü yayar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“İyi iş yapan kimse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disi için büyük bir övgü elde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“İyi işleri yok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tanışları çok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“İyi iş yapan kimse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vap ve şükre ulaşır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“İyilikleri çok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mertebe çokluğu/yüceliği açığa ç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“Bir iyilikte bulunan kimseye rağbet edenler çok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“Ehli olmayana iyilik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pan kimse iyiliğine zulmetmi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“İyilikte bulunan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kalpler meyleder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“Bir iyilikte bulunan kimse, onu kabul eden kimsenin köleliğinin maliki olmuştur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“İyiliğini kabul eden kimse sana bir hakkı gerekli kı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(böylece ilahi sevaba erişmiş olursun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“İyiliğini geliştirip ç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ğaltmayan kimse, onu zayi etmiş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“İyiliğini kabul eden kimse izzetini ve mürüvvetini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 satmıştır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“İyiliğini kabul eden kimse celalini ve izzetini sana z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lil kılmıştır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“İyiliği geliştirip arttı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mayan kimse, ihsan etmemiş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“İyi iş yapmak ve ihsa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bulunmak insanın yüceliğindendir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“İyiliği geliştirmek en güzel yüceliktendir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“İnsanın ehli olana iyilik yapması saadetindendir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“İyiliği geliştirip çoğal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mak, iyiliğe başlamaktan daha güzeldir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“İyilik (adeta) iyi bir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“İyilik güzel bir stoktur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“Müstahak olmayan kimseye iyilik yapan kimse, iyiliği zayi etmi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“Tanımayan kimseye iy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likte bulunma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“Sana şükredenlerin a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lığı, seni iyilik yapmaktan soğutmasın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iyiliğinden hiç istifade etmeyen kimse (Allah) sana teşekkür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o şükredicinin şükründen elde ed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len şey nankör insanın zayi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tiği şeyden daha çoktur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“Her ne kadar tanım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san da iyilikten alıkoyma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“İyi işten ve ihsanda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lunmaktan alı koyma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Aksi takdirde 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kanların yok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68- </w:t>
      </w:r>
      <w:r>
        <w:rPr>
          <w:rFonts w:ascii="Garamond" w:hAnsi="Garamond" w:cs="Lucida Sans Unicode"/>
          <w:kern w:val="2"/>
        </w:rPr>
        <w:t>“Mürüvvet sadece iyi işin sıkıntılı sonuçlarına taha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mülle kem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le 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69- </w:t>
      </w:r>
      <w:r>
        <w:rPr>
          <w:rFonts w:ascii="Garamond" w:hAnsi="Garamond" w:cs="Lucida Sans Unicode"/>
          <w:kern w:val="2"/>
        </w:rPr>
        <w:t>“Tanımayan kimseye iy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likte bulunmakta hayır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22" w:name="_Toc518213282"/>
      <w:bookmarkStart w:id="623" w:name="_Toc95253019"/>
      <w:r>
        <w:t>308- Mazi-Geçmiş</w:t>
      </w:r>
      <w:bookmarkEnd w:id="622"/>
      <w:bookmarkEnd w:id="62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“Olmayan şeylere olan şeyleri delil kıl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işler birbir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benze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“Geçmiş sanki olmamış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“Olmayan şeyler, olan şeylere delil kılınır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24" w:name="_Toc518213283"/>
      <w:bookmarkStart w:id="625" w:name="_Toc95253020"/>
      <w:r>
        <w:t>309- Meclis</w:t>
      </w:r>
      <w:bookmarkEnd w:id="624"/>
      <w:bookmarkEnd w:id="62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“Mecliste en yüksek ye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 oturmaya koşma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seni yükseltti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leri yer seni indirdikleri yerden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“Meclisin kenar yerleri şerafetli insanların oturduğu ye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244)</w:t>
      </w: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26" w:name="_Toc518213284"/>
      <w:bookmarkStart w:id="627" w:name="_Toc95253021"/>
      <w:r>
        <w:t>310- Melek</w:t>
      </w:r>
      <w:bookmarkEnd w:id="626"/>
      <w:bookmarkEnd w:id="62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“Şüphesiz her insanın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ruyan iki meleği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Ölüm gelip çatınca ölümle arasından çekilirler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her insanın eceli koruyucu bir sipe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550)</w:t>
      </w:r>
    </w:p>
    <w:p w:rsidR="0026633A" w:rsidRPr="006B1A58" w:rsidRDefault="0026633A" w:rsidP="006B1A58">
      <w:bookmarkStart w:id="628" w:name="_Toc518213285"/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29" w:name="_Toc95253022"/>
      <w:r>
        <w:t>311- Mescit</w:t>
      </w:r>
      <w:bookmarkEnd w:id="628"/>
      <w:bookmarkEnd w:id="62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“Şafak söküşünden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neş doğuncaya kadar 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 zikretmekle meşgul olmak için mescitte oturmak, rızkı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laylaştırmada yeryüzünün etrafında gezmekten daha hızl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30" w:name="_Toc518213286"/>
      <w:bookmarkStart w:id="631" w:name="_Toc95253023"/>
      <w:r>
        <w:t>312- Meşakkat</w:t>
      </w:r>
      <w:bookmarkEnd w:id="630"/>
      <w:bookmarkEnd w:id="63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“Sevap meşakkat iledir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“Amelin sevabı meşakkat miktarıncadır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32" w:name="_Toc518213287"/>
      <w:bookmarkStart w:id="633" w:name="_Toc95253024"/>
      <w:r>
        <w:t>313- Meşguliyet-Oyalanmak</w:t>
      </w:r>
      <w:bookmarkEnd w:id="632"/>
      <w:bookmarkEnd w:id="63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“İnsanın ölümden sonra kendisiyle birlikte olmayacak şe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lerle meşgul olması en çok zayıflıktandır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“Sadece sorumlu old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ğun şeylerle meşgul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“Zaman ile meşgul olan kimseyle, zaman da meşgul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34" w:name="_Toc518213288"/>
      <w:bookmarkStart w:id="635" w:name="_Toc95253025"/>
      <w:r>
        <w:t>314- Methetmek-Övmek</w:t>
      </w:r>
      <w:bookmarkEnd w:id="634"/>
      <w:bookmarkEnd w:id="63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“Birini fazla övmek,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sanda kibir yaratır ve kanmaya yakın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“Başkalarının övgü ve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nasının etkisinde kalmaktan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 xml:space="preserve">Zira bunlar kalpte kötü bir koku 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luşturur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“Birisini kendisinde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mayan bir şeyle övmekten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onun ameli halini beyan eder ve neticede övmeni yala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“En çirkin doğru söz, 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rinin kendisini övmesidir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“En büyük günah kötü insanları temize çıkarmaktır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“En büyük ahmaklık, başkasını kınama veya övmede aşırı gitme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“İnsanların en cahili,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sana çirkini güzel ve hayrını dileyeni düşman gösteren övgü yağdıran yaltakçıdır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“Şüphesiz seni öven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aklını kandıran ve nefsin hakkında yalan övgü ve yersiz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nada bulunarak seni aldatan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Eğer onu ihsanından mahrum kılarsan veya bağışını esirgersen sana her türlü rüsval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 yakıştırır ve her türlü çirkin isna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ta bul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“Methettiğin zaman kısa kes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“Takva sahibi birisi te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kiye edilince kendisi hakkında denilenle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den korkarak şöyle der: Ben nefsimi başkasından daha iyi bilirim ve Rabbim de nefsimi benden daha iyi bilir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Allah’ım onların dedikleri sebebiyle beni sorgulama ve bana onların za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nettiklerinden daha üstününü takdim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“Kötü insanları tezkiye etmek en büyük günahtır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“Övgü ve methedilmeyi sevmek şeytanın en sağlam fırs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tıdır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“En iyi övgü, iyilerin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linden cari olan övgüdür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“En kötü övgü, kötül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dilinden cari olan övgüdür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“Layık olmadığı halde övülmeyi talep etmek aklın azl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“Nice insanlar başkalar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nın övgüsü yüzünden kanmışlardır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“Nice insanlar övüldü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leri için fitneye düçar olmuşlardır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“Çok övmek insanı ki</w:t>
      </w:r>
      <w:r>
        <w:rPr>
          <w:rFonts w:ascii="Garamond" w:hAnsi="Garamond" w:cs="Lucida Sans Unicode"/>
          <w:kern w:val="2"/>
        </w:rPr>
        <w:t>b</w:t>
      </w:r>
      <w:r>
        <w:rPr>
          <w:rFonts w:ascii="Garamond" w:hAnsi="Garamond" w:cs="Lucida Sans Unicode"/>
          <w:kern w:val="2"/>
        </w:rPr>
        <w:t xml:space="preserve">re düşüren yaltaklıktır ve insanı </w:t>
      </w:r>
      <w:r>
        <w:rPr>
          <w:rFonts w:ascii="Garamond" w:hAnsi="Garamond" w:cs="Lucida Sans Unicode"/>
          <w:kern w:val="2"/>
          <w:lang w:bidi="fa-IR"/>
        </w:rPr>
        <w:t>a</w:t>
      </w:r>
      <w:r>
        <w:rPr>
          <w:rFonts w:ascii="Garamond" w:hAnsi="Garamond" w:cs="Lucida Sans Unicode"/>
          <w:kern w:val="2"/>
          <w:lang w:bidi="fa-IR"/>
        </w:rPr>
        <w:t>l</w:t>
      </w:r>
      <w:r>
        <w:rPr>
          <w:rFonts w:ascii="Garamond" w:hAnsi="Garamond" w:cs="Lucida Sans Unicode"/>
          <w:kern w:val="2"/>
          <w:lang w:bidi="fa-IR"/>
        </w:rPr>
        <w:t>danm</w:t>
      </w:r>
      <w:r>
        <w:rPr>
          <w:rFonts w:ascii="Garamond" w:hAnsi="Garamond" w:cs="Lucida Sans Unicode"/>
          <w:kern w:val="2"/>
          <w:lang w:bidi="fa-IR"/>
        </w:rPr>
        <w:t>a</w:t>
      </w:r>
      <w:r>
        <w:rPr>
          <w:rFonts w:ascii="Garamond" w:hAnsi="Garamond" w:cs="Lucida Sans Unicode"/>
          <w:kern w:val="2"/>
          <w:lang w:bidi="fa-IR"/>
        </w:rPr>
        <w:t>ya yakınlaştırır</w:t>
      </w:r>
      <w:r w:rsidR="00A11CAB">
        <w:rPr>
          <w:rFonts w:ascii="Garamond" w:hAnsi="Garamond" w:cs="Lucida Sans Unicode"/>
          <w:kern w:val="2"/>
          <w:lang w:bidi="fa-IR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“Birisini öven kimsenin övdüğü kimsenin üzerinde bağı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tan bir mükafat veya ihsandan bir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yır hakkı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“Seni öven kimse ge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çekte seni boğazlamıştır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“Sende olmayan bir şe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 seni öven kimseye, sende olmayan bir şeyle seni kınaması yakışır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“Kendisinde olmayan bir şeyle övülen kimse alaya alınmı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“Sende olmayan bir şe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 seni öven kimse, iyi düşünürsen gerçekte seni kın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“Kendisini öven kimse gerçekte nefsini boğazlamıştır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“En çirkin kınanma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çak insanları övmektir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“Birini kendisinde olm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bir şeyle öven kimse gerçekte onu kınamıştır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“Sende olmayan bir şe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 seni öven kimse seni alaya almıştır ve eğer hacetini bertaraf etmezsen seni çok kınar, eleşt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Konuştukları zaman doğru söylerler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Sus</w:t>
      </w:r>
      <w:r>
        <w:rPr>
          <w:rFonts w:ascii="Garamond" w:hAnsi="Garamond"/>
        </w:rPr>
        <w:softHyphen/>
        <w:t>tuklarında kimse onları geçemez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Bir şeye baktıklarında ibret alırlar, bir şe</w:t>
      </w:r>
      <w:r>
        <w:rPr>
          <w:rFonts w:ascii="Garamond" w:hAnsi="Garamond"/>
        </w:rPr>
        <w:t>y</w:t>
      </w:r>
      <w:r>
        <w:rPr>
          <w:rFonts w:ascii="Garamond" w:hAnsi="Garamond"/>
        </w:rPr>
        <w:t>den yüz çevirdiklerinde fa</w:t>
      </w:r>
      <w:r>
        <w:rPr>
          <w:rFonts w:ascii="Garamond" w:hAnsi="Garamond"/>
        </w:rPr>
        <w:t>y</w:t>
      </w:r>
      <w:r>
        <w:rPr>
          <w:rFonts w:ascii="Garamond" w:hAnsi="Garamond"/>
        </w:rPr>
        <w:t>dasız bir iş yapmış olmazlar, konuştu</w:t>
      </w:r>
      <w:r>
        <w:rPr>
          <w:rFonts w:ascii="Garamond" w:hAnsi="Garamond"/>
        </w:rPr>
        <w:t>k</w:t>
      </w:r>
      <w:r>
        <w:rPr>
          <w:rFonts w:ascii="Garamond" w:hAnsi="Garamond"/>
        </w:rPr>
        <w:t>larında Allah’ı zikrederler ve sustuklarında ise düşünürler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12-13)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“Öldürücü hileler onu öldürmedi ve gizli şeyler ona ö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tülü ka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madı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“(</w:t>
      </w:r>
      <w:r>
        <w:rPr>
          <w:rFonts w:ascii="Garamond" w:hAnsi="Garamond" w:cs="Lucida Sans Unicode"/>
          <w:i/>
          <w:iCs/>
          <w:kern w:val="2"/>
        </w:rPr>
        <w:t>Övdüğü biri hakkında</w:t>
      </w:r>
      <w:r>
        <w:rPr>
          <w:rFonts w:ascii="Garamond" w:hAnsi="Garamond" w:cs="Lucida Sans Unicode"/>
          <w:kern w:val="2"/>
        </w:rPr>
        <w:t>) Belli olmayan şeyli açıcı, çöllerin kılavuzu ve müşkül işleri def ed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cidir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36" w:name="_Toc518213289"/>
      <w:bookmarkStart w:id="637" w:name="_Toc95253026"/>
      <w:r>
        <w:t>315- Mezarlar</w:t>
      </w:r>
      <w:bookmarkEnd w:id="636"/>
      <w:bookmarkEnd w:id="63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“Mezarlara komşu ol ki ibret alasın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“Mezar güzel bir dama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38" w:name="_Toc518213290"/>
      <w:bookmarkStart w:id="639" w:name="_Toc95253027"/>
      <w:r>
        <w:t>316- Mihnet-Bela</w:t>
      </w:r>
      <w:bookmarkEnd w:id="638"/>
      <w:bookmarkEnd w:id="63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“Mihnet ve bela dünya sevgisi iledir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40" w:name="_Toc518213291"/>
      <w:bookmarkStart w:id="641" w:name="_Toc95253028"/>
      <w:r>
        <w:t>317- Minnet</w:t>
      </w:r>
      <w:bookmarkEnd w:id="640"/>
      <w:bookmarkEnd w:id="64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“Minnet nimeti karartır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“Minnet ihsanı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“Minnet ihsanı değersiz ve hafif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“Minnet etmek ihsanı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“Minnet etmek ihsanı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“Minneti tekrar etmek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sanı karartır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“İhsanı minnet etmekten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minnet etmek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sanı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rartır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“En yüce bağış minnet edilmeyen bağıştır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“Cömertliğin afeti mi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nettir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“İhsan minnetle kararır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“Çok minnetle iyi iş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“İhsanın kemali minne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siz terk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“İhsanın güzelliği mi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neti terk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“İhsan edenlerin en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tüsü, ihsanıyla minnet edenlerdir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“Çok minnet etmek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sanın sefasını karartır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“İhsanıyla minnet eden kimse mürüvvete zulüm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“Minnet etmek ihsana zulümdür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“Çok minnet ihsanı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rartır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“Minnetle nimeti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rartmak yücelikten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“İhsanıyla minnet eden onu karartmış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“Nimetlerini sayan, y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celiğini batıl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“İhsanıyla minnet eden, kendisine teşekkürü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“İhsanıyla minnet eden kimse işini karartmış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“İhsanıyla minnet eden kimse hiç ihsan etmemiş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“İhsanıyla minnet eden kimse onu bozmuştur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“İnsanın, tahammül ett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 zorluklarla minnet etmemesi onun f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ziletindendir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“İyi işleri minnet etmek gibi hiçbir şey siyahlatmaz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“Minnet eden insan,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san ve bağışını tatlı kılmamıştır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“Minnet eden kimse iyi işini kemale erdirmemiştir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“Minneti çok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se, iyi işini tatlı kılmamıştır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“İyi işin ölçüsü minneti terk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“Minnet edenin sadak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sının günahı, sevabına galebe çalar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“Minnet edenin fazilet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ümitli olmaktan, ahmak ve haine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venmekten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“Minnetin varlığıyla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san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“Sayılan iyilikte hayır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“Minnet edenin ihsanı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“Minnet edenin ihsanın lezzeti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“Hiçbir kötülük, minnet etmekten çirkin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“Ey iyilik ve ihsan sahi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leri! İhsanınız için minnet etmeyiniz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minnet etmek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sanı ve iyil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 batıl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42" w:name="_Toc518213292"/>
      <w:bookmarkStart w:id="643" w:name="_Toc95253029"/>
      <w:r>
        <w:t>318- Mizah-Şaka</w:t>
      </w:r>
      <w:bookmarkEnd w:id="642"/>
      <w:bookmarkEnd w:id="64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“Şakalaşmada ifrat, 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maklıktır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“Şaka ayrılmaya sebep olur ve kin doğurur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“Heybetin afeti, mizah ve şakadır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“Şakayı bırak! Şüphesiz şaka kine aşılar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“Çok şaka, insanın he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bet ve celalini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“Çok şaka güzelliği yok eder ve düşmanlığa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“Her şeyin tohumu va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 ve düşmanlığın tohumu şakadır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“Çok şakalaşan kimse, düşmandan ve kendisini küçü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seden boş kalmaz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“Şaka yapan insan hafif sayılır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“Çok şaka yapan kimse küçümsenir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“Çok şaka yapan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seyi cahil sayarlar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“Çok şaka yapanın, he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bet ve şevketi azalır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“Çok şakalaşan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vakar ve ağırbaşlılığı azalır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“Şaka yapan kimsenin, şakası miktarınca aklı azalır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“Şerafetli insanla şak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laşma Aksi taktirde kalbinde, sana karşı kin besler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“Hiçbir arkadaşınla şak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laşma ki sana düşman kesilir ve hiç bir düşmanla şakalaşma ki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44" w:name="_Toc518213293"/>
      <w:bookmarkStart w:id="645" w:name="_Toc95253030"/>
      <w:r>
        <w:t>319- Muaşeret</w:t>
      </w:r>
      <w:bookmarkEnd w:id="644"/>
      <w:bookmarkEnd w:id="64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“Güzel muaşerette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lunmakla sevgi devam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“Güzel muaşerette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lunmakla dostlar ünsiyet edinir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“Güzel muaşerette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lunmakla dostluk devam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“Güzel muaşerette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lunmakla sevgi sürer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“Muaşereti güzel olan kimsenin kardeşleri çok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“Ahlakın gizliliklerini 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aşerette bulunmak ortaya ç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karır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“Fazilet ehli olan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lerle muaşerette bulun ki yücelesin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“Fazilet sahibi kimselerle muaşerette bulunmak kalplerin hayat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“Sadece akıllı ve takvalı kimselerle arkadaş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Sadece alim ve temiz insanlarla muaş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rette bulun, sadece mümin ve vefalı kimselere sırrını sö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“İnsanlara hoşlanmadı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ları şeyleri ulaştırmada acele edenler hakkında insanlar bilm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dikleri şeyleri söylerler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379)</w:t>
      </w:r>
    </w:p>
    <w:p w:rsidR="0026633A" w:rsidRPr="006B1A58" w:rsidRDefault="0026633A" w:rsidP="006B1A58"/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46" w:name="_Toc518213294"/>
      <w:bookmarkStart w:id="647" w:name="_Toc95253031"/>
      <w:r>
        <w:t>320- Mukavemet-Direniş</w:t>
      </w:r>
      <w:bookmarkEnd w:id="646"/>
      <w:bookmarkEnd w:id="64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“Mukavemet ve direniş selamettir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“En iyi saadet dinde 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kavemettir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“Bazen yamuk şey düz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“Doğru ve açık yoldan ayrılma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bu iş senin için k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ramet ve yücelik kazandırır ve sana başkalarının kınamalarına karşı kifayet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“Dini doğru olmayan kimse, 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sıl düzelir?”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“Selamet peşinde olan kimse 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kavemet etmelidir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“İstikamet eden kimse, selametten mahrum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“Selamete rağbet eden kimse, kendini mukavemete zo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lamalıdır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“Doğru yolu kat etme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ten daha salim bir yol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“Mukavemetten daha şerafetli bir yol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48" w:name="_Toc518213295"/>
      <w:bookmarkStart w:id="649" w:name="_Toc95253032"/>
      <w:r>
        <w:t>321- Musibet</w:t>
      </w:r>
      <w:bookmarkEnd w:id="648"/>
      <w:bookmarkEnd w:id="64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“Musibetler sevabın anahtarıdır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“Sabırla musibete uğr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mak (sabrını kaybetmek) en büyük mus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“Musibetler insanlar ar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sında eşit şekilde paylaştırılmıştır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“Musibet üzere elde ed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len sevap musibet miktarından daha b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yüktür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“Sabırla musibete uğr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mak (sabrını kaybetmek) iki musibetten en büyüğüdür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“Şüphesiz zorlukların s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na ermesi kaçınılmaz olan nihayetleri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sizler zamanı gelinceye kadar bekleyiş içinde olunuz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önceden çare bulmaya kalkışmak artışına 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“Şüphesiz sizler musibe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lerin hedefi ve hastalıkların amacısınız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“Musibetler uzaklaşınca unutulması/tesellisi yakınlaşır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“Acı olayların zorluğu makam yüceliği miktarıncadır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“Sevap musibet mikt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rınca iner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“Sevap musibet mikt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rıncadır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“Musibetler inip belalar birbiri ardınca gelince sabrın faz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leti 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taya çıkar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“Bazen musibet insanı zelil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“İmrenilen bir şeyin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ğeri arttıkça kaybediş musibeti büyük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“Musibetlere taarruzda bulunmayana (önceden dua ile korunmayan), musibetler taa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ruzda bulunur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“Musibet anında elleri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 dizini döven kimse ecrini yok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“Küçük musibetleri b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yük sayan kimseyi Allah büyük musibetl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 müptela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“Başkasına inen, ecri ise sana olan bir musibet, sana inen, ama sevabı ve ecri başkasına olan bir musibetten daha hayırl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“Allah yok ettiği şeyle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 senin ecrini büyütsün ve bağışl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dığı şeylerde sana bereket versin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365)</w:t>
      </w:r>
    </w:p>
    <w:p w:rsidR="0026633A" w:rsidRPr="006B1A58" w:rsidRDefault="0026633A" w:rsidP="006B1A58"/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50" w:name="_Toc518213296"/>
      <w:bookmarkStart w:id="651" w:name="_Toc95253033"/>
      <w:r>
        <w:t>322- Mükafat</w:t>
      </w:r>
      <w:bookmarkEnd w:id="650"/>
      <w:r>
        <w:t>-Karşılık</w:t>
      </w:r>
      <w:bookmarkEnd w:id="65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“Mükafatlandırmak ö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gürlüğe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“Elini, sana iyilikte bul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 mükafatlandırmak için uzat ve eğer bu işe gücün yetmiyorsa en azından ona teşekkür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“İnsanların en kötüsü iy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liğe karşı kötülükle karşılık verendir ve insanların en iyisi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tülüğe karşı iyilikle mükafatlandırandır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“Aşağılık insanların ad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ti, iyiliğe karşı kötülükle karşılık vermektir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“Eğrilikle davranan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se, aynı şekilde karşılık 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“İhsanı kötülükle mük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fatlandıran kimse, mürüvvetten uzakla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“İyiliği mükafatlandırm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 kararlaştıran kimse, o kararıyla iyiliği mükafatlandı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“Kardeşi için kuyu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zan kimseyi, Allah kendisini kuyuya düş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“Kardeşi için kuyu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zan kimseyi, Allah o kuyunun içine düşürür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“Kötülüğü iyilikle mük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fatlandırmak imanın kemalindendir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52" w:name="_Toc518213297"/>
      <w:bookmarkStart w:id="653" w:name="_Toc95253034"/>
      <w:r>
        <w:t>323- Mümin</w:t>
      </w:r>
      <w:bookmarkEnd w:id="652"/>
      <w:bookmarkEnd w:id="65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“Müminler akıl hususu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diğerlerinden daha büyüktür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“Mümin zeki ve akıllıdır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“Mümin sapıklık ve dü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manlıktan münezzehtir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“Müminlerin hayırları umulur, kötülüklerinden güve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 olunur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“Mümin kolaylaştırıcı, yumuşak, mütevazi ve güvenilir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“Müminin sürçmesi az, ameli çok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“Mümin uyanıktır; iki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zellikten birini bekler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“Mümin doğru konuşur ve çok bağışlar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“Müminin batını ölçülü ve sünneti rüşddür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“Mümin, iffetli, kanaa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kar, münezzeh ve sakınandır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“Mümin, zenginlik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linde iffetli ve dünyadan münezzehtir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“Mümin, şükredici, bel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larda sabredici ve rahatlıkta korkan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“Mümin hayalı, zengin, yakin sahibi ve sakınan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“Dünya müminin zind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Ölüm hediyesi ve cennet varacağı yerdir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“Müminin ruhu göğe yükselince melekler şaşırarak şö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 der: Hayret doğrusu iyilerimizin bozulduğu bir yurtta bu nasıl kurtuldu?! 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“Müminin sevinci y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zünde hüznü ise kalbindedir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Müminin gö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sü her şeyden daha geniştir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Nefis açısından her şe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den daha hordur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Yücelmeyi hoş görmez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Şöhretten nefret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Gamı uzun, himmeti yüce, su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kunluğu çok, vakti meşguldür, sabırlı ve şükredicidir, çok derin düşünür, hiç kimseyle çabuk 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kadaş olmaz, yumuşak huyludur, insanlara yumuşak davranır, ne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si kayalardan daha serttir, köleden daha düşüktür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“İman eden güvendedir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“Müminin üç saati va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dır: bir saatinde rabbiyle münacat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Bir saatinde ne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sini hesaba çeker ve bir saatinde de nefsiyle helal ve güzel lezzetlerin arasını serbest bırakır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Müminin üç al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meti vardır: Doğruluk, yakin ve arzuları kısaltmak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Takva sahib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nin de üç alameti vardır: Amelde ihlas, arzularını kısaltma ve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dine verilen mühleti ganimet bilmek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46-47)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“Mümin tadı ve kokusu temiz olan turunca benzer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“Haset eden, kin güden ve cimri davranan bir mümin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“İnsan şiddetli açlığını neyle giderdiğinden ve iki elbis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sinden hangisini eskittiğinden korkm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dıkça mümin olamaz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“Mümin, saf, yüce,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venilir, ihtiyatlı ve hüzünlüdür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“Müminin işi yakın, himmeti yüce, suskunluğu ok ve ameli hali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“Dünya müminin eğ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tim meydanı, amel himmeti, ölüm hediyesi ve cennet ödül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“Müminin canı kayadan daha serttir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Aynı zamanda köl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 alçaktır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“Mümin baktığında i</w:t>
      </w:r>
      <w:r>
        <w:rPr>
          <w:rFonts w:ascii="Garamond" w:hAnsi="Garamond" w:cs="Lucida Sans Unicode"/>
          <w:kern w:val="2"/>
        </w:rPr>
        <w:t>b</w:t>
      </w:r>
      <w:r>
        <w:rPr>
          <w:rFonts w:ascii="Garamond" w:hAnsi="Garamond" w:cs="Lucida Sans Unicode"/>
          <w:kern w:val="2"/>
        </w:rPr>
        <w:t>ret alır, sustuğunda düşünür, konu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tuğunda zikr eder, kendisine ihsan edildiğinde teşekkür eder ve belaya uğradığında sabr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“Mümin, öğüt verild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ğinde kabul eder, sakındırıldığında sakınır, ibret dersi verildiğinde ibret alır, hatı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latıldığında hatırlar, zulmedildiğinde bağışlar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“Mümin kendisinden emindir, istek ve duygularına g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lebe ça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“Akıl müminin arkadaşı, ilim yardımcısı, sabır ordusunun emiri ve amel yöneticisidir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“Mümin dinini dünyası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la koruyan, facir kimse ise dünyasını diniyle koruyan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“Mümin metodu züht, himmeti dindarlık, izzeti kanaat, ciddiyeti ahiret için olan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İyilikleri çok, dereceleri y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cedir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Kurtuluşunu ve necatını göze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lemektedir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“İman et ki güvenliğe eresin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“Şüphesiz mümin, iman sözleşmesine aykırı olan bir amel işled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ğinde haya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“Şüphesiz müminin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vinci yüzünde, kuvveti dininde ve hüznü kalbindedir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“Müminlerden imanı en üstün olan kimse alışı, verişi, ö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kesi ve hoşnutluğu Allah için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“Mümin sürekli günahl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rından sakınır, beladan korkar ve rabb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nin rahmetini ümit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“Müminler nefislerini i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ham eder, geçmiş sürçmeleri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dolayı korkar dünyayı hoş gö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mez, ahirete iştiyak duyar ve itaatlere koşarlar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“Mümin kardeşi açken doymayan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54" w:name="_Toc518213298"/>
      <w:bookmarkStart w:id="655" w:name="_Toc95253035"/>
      <w:r>
        <w:t>324- Münacat-Raz-u Niyaz-Dua</w:t>
      </w:r>
      <w:bookmarkEnd w:id="654"/>
      <w:bookmarkEnd w:id="65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“Gizlemek münacatın ö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çüsüdür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“En üstün münacat din ve takva üzere olan, hidayete u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mayı ve isteklere muhalefet etmeyi gösterendir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“İki kişinin münacatında hayır vardır: Konuşan alim ve dinleyen sır koruyucu (sadece bunlarla sırlaşmakta hayır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56" w:name="_Toc518213299"/>
      <w:bookmarkStart w:id="657" w:name="_Toc95253036"/>
      <w:r>
        <w:t>325- Mürüvvet-Mertlik</w:t>
      </w:r>
      <w:bookmarkEnd w:id="656"/>
      <w:bookmarkEnd w:id="65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“Mürüvvet, kanaat ve 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hammüldür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“Mürüvvet, aşağılıkla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dan uzak durmak ve sakınmaktır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“Mürüvvet her türlü sö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güden uzaktır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“Mürüvvet insanı iyi işl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 zorlar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“Mürüvvet her türlü aş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ğılıktan uzaktır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“Mürüvvet her türlü aş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ğılığı önler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“Mürüvvet sövgü ve h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leden beridir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“Mürüvvet, insanın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disini ayıplı kılacağı her şeyden uzak durması ve kendisini süsl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yeceği her şeyi elde etmesidir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“Vefakarlık insanların hürmetini gözetmekle ve mürü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vet ise akrabaların halini sormakla hasıl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“Mürüvvet ihsanı ya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mak ve misafirlere ikramda bulunmaktır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“Mürüvvet tüm fazilet ve iyilikleri kapsayan bir isimdir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“Mürüvvet hükümette adalet, kudrete sahip olduğu ha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de affetmek ve muaşerette yardım etme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“Mürüvvetli insanların sürçmesini görmezlikten gelin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böyle insanlar genelde sü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çer ve Allah’ın eliyle kalkar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“En iyi edep mürüvveti korumaktır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“En iyi mürüvvet ark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daşlığı gözetmektir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“Mürüvvetin başı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lah’a itaat ve sonu ise kendini aşağılıktan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rumaktır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“Mürüvvetin başı güler yüzlülük ve sonu ise insanlarla dostlu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“Mürüvvet başı güler yüzlülük ve sonu sürekli ihsanda bulu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“En yüce mürüvvet ka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deşleriyle mali yardımlaşma ve halleri hususunda eşitliğe riayet etme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“İnsanlar arasında m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rüvvet sahibi olanlar, geniş akıl, yüce himmet ve soy (veya zeka) sahibi olanlardır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“Üç şeyde mürüvvet vardır: Öfkeyi yenmek, sesi kı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mak ve normal yürümek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“Üç şey mürüvvetin to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lamıdır: İstenmeden bağışl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mak, vaat etmeden vefa göstermek ve yokluğa rağmen bağışta bulu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“Üç haslette mürüvve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tir: Az bir varlığa rağmen bağışlamak, horluk olmadan 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hammül etmek ve bir şey istemekten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kınmak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“İki haslet mürüvvetin toplamıdır: İnsanı ayıplı kılan şeyden sakınmak ve ahlakını sü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leyen ş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yi elde etmek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“Mürüvvet cömertlik miktarı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“Şüphesiz eğer mürü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vet yükünü yüklenmek zor ve tahammülü ağır olmasaydı beyi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siz aşağılık kimseler bir gece olsun ondan el çekmezlerdi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Ama yükü zor ve tahammülü ağır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duğu için aşağılık beyinsizler ondan el çekmiş, kerem ve iyilik sahibi kimseler ise onu yükle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mişlerdir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“Mürüvveti olmayanın himmeti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“Dinin en üstün böl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mü mürüvvettir ve mürüvvetsiz di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 hayır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“Mürüvveti tamamı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tü hasletlerden temizde kalma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“Mürüvvetin tamamı başkasının boynunda olan hakk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 unutman ve başkasının senin boynunda olan hakkını unutm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“İnsan mürüvvetten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 ağır bir yük yüklenmemi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“Servet ve mal sahiplil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ğiyle mürüvvet ortaya çıkar”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“İnsanın mürüvveti aklı ölçüsünc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“Mürüvvete üç şey delil gösterilir: Çok haya etmek,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sanda bulunmak ve insanlara eziyet etmekten sakınmak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“İnsanın mürüvvetine; iyi işi genişletmek, ihsanda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lunmak ve minnet etmeyi terk etmek delil sayılır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“Sıradan insanlardan uzak durmak en yüce mürüvve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58" w:name="_Toc518213300"/>
      <w:bookmarkStart w:id="659" w:name="_Toc95253037"/>
      <w:r>
        <w:t>326- Müsamaha-Tolerans</w:t>
      </w:r>
      <w:bookmarkEnd w:id="658"/>
      <w:bookmarkEnd w:id="65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“Üzerine oturmayı sana ram ettiği takdirde zamana kolay davran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(sahip olduğun şeyden daha fazlasını elde etme ümidi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dini tehlikeye atma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“Sevdiği şeylerde nefsine müsamaha gösteren, sevmediği şeylerde zorluğa düşer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“İnsanlara müsamaha ile amel eden kimse onlarla birlikt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likten faydalanır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“Nefsinizle uzlaşmayın, bu uzlaşma sizleri Allah’a isyana düşürür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“Münezzeh olan Allah’ın emrini; uzlaşmayan, hile yapm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ve arzulara aldanmayan kimse ikame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60" w:name="_Toc518213301"/>
      <w:bookmarkStart w:id="661" w:name="_Toc95253038"/>
      <w:r>
        <w:t>327- Müşavere-Danışma</w:t>
      </w:r>
      <w:bookmarkEnd w:id="660"/>
      <w:bookmarkEnd w:id="66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“Müşavere sırtın güçle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mesine (pekliğine) sebeb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“İstişare, hidayetin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“İstişare eden hatadan korunmuştur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“İstişare eden kimse ku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tuluş yolundadır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“Meşveret sana başkas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nın doğrusunu kazandırır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“Müşavere sana rahatlık, başkasına ise sıkıntıdır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“Düşmanlarınla meşv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ret et ki görüşlerinden düşmanlıkl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rının miktarını ve hedef yerlerini bil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“Akıllı düşmanınla me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veret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Cahil arkadaşının görüşünden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“Görüş açısından insa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ların en üstünü kendisini meşveret ettiği kimsenin gör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şünden müstağni görmeyendir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“Meşveret ettiğin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en üstünü tecrübelere sahip olan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Kendisi ile birlikte olduğun kimselerin en kötüsü ise bir çok ayıplara sahip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“(insanların) Meşverette teşvik edilmesinin sebebi kendisi ile meşveret edilenin görüşünün halis, meşveret edenin görüş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nün ise nefsani isteklere karışmış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“Meşveretin afeti görü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lerin bozulmaya yüz tutmasıdır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“Azmedince meşveret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“Kendi aklınca bir şeyi doğru görmezsen, bilgisizliğini gidermesi için bir akıllıyla meşv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ret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“Meşveret edilen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cehaleti, meşveret edenin yok oluş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“Hayrın toplamı meşv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rette ve nasihat edenin sözü esasınca amel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“Akıl sahiplerinin gör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şünü kendi görüşüne eklemek ve hikmet sahiplerinin ilmini kendi ilmine eklemek akıl sahipleri üz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rinde bir haktır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“Meşveret ettiğin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lerin en hayırlısı; akıl, ilim, tecrübe ve uzak görüşlülük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hibi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“Görüşlerin gizliliği aş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kar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“Şefkatli cahille meşv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ret etmek tehlikelidir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“Uzak görüşlü şefkatli biriyle meşveret etmek zaferdir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“Karar almadan önce meşveret et ve teşebbüste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lunmadan önce bulun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“Akıl sahipleriyle meşv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ret et ki sürçmeden ve pişmanlıktan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vende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“Allah’tan korkan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lerle işlerinde meşveret et ki doğruluğa eresin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“Görüşün salahı meşv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ret eden kimsenin halis oluşuna bağlıdır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“Meşveret eden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zulüm, zulüm ve hıyanettir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“Meşveretten ayrılma, şüphesiz meşveret uzak görüşl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lüğün 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ticesidir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“Meşveret edilen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doğru görüş hakkında çalışması gerekir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Ama o başar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nın kefili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“Asıl hidayet istişare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“Kendi görüşüyle yet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nen kimse kendini tehlikeye atmıştır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“Dayanak açısından meşveret yeterlidir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“Meşveret ettiği kimsesi sapanın, tedbiri batıl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“Aklıyla yetinen kimse sapar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“Meşverete muhalefet eden kimse çare bulamaz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“Görüşüyle kanaat eden kimse şüphesiz helak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“Akıllı kimseyle meşv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ret eden kimse malik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“Kendisiyle meşveret eden kimseye halis davranan kimsenin tedbiri layık/doğru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“Meşveret ettiği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halis olmayan kimsenin tedbiri yok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“Akıl sahipleriyle istiş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re eden kimse, aklın nurlarından nur elde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“Akıl ve zeka sahipleri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 meşveret eden kimse kurtuluş ve do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ruluğa erişir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“İnsanlarla meşveret eden kimse, onların akıllarına 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tak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“Akıl ve zeka sahipleri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 istişare eden kimse uzak görüşl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lük ve sağlamlığa erişir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“Meşveretten ayrılm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kimse doğruyu bulduğunda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sanların ö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güsünü kaybetmez ve hata ettiğinde ise özürlerini yiti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(Kendisini mazur 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rürler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“İstişare eden kimse sapmaz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“Meşveret gibi hiçbir şeyle doğru yol elde edilmez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“Müşavere güzel bir ya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dımlaşmadır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“Müşavere güzel bir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“Düşmanınla meşveret etme ve ondan haberini gizle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“İşlerinde cahiller ile meşveret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“Cimri kimseyi meşver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tine sokma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Aksi takdirde seni doğru yoldan saptırır ve seni f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kirlikle korkutur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“Hırslı insanı meşveret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ortak kılma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Aksi takdirde sana kötülüğü kolay gösterir ve seni hırsla süsler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“Yalancı insanla meşv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ret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yalancı kimse bir serap gibidir; sana uzağı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 ve yakını uzak gösterir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“Akıllı insan meşvere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ten kendini müstağni görmez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“Meşveretten daha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venilir bir yardımlaşma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62" w:name="_Toc522085621"/>
      <w:bookmarkStart w:id="663" w:name="_Toc95253039"/>
      <w:r>
        <w:t>-N-</w:t>
      </w:r>
      <w:bookmarkEnd w:id="662"/>
      <w:bookmarkEnd w:id="663"/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64" w:name="_Toc95253040"/>
      <w:r>
        <w:t>328- Nafileler</w:t>
      </w:r>
      <w:bookmarkEnd w:id="66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“Şüphesiz müstehapların fazileti sebebiyle kendini farzları eda etmekten mahrum kılarsan elde ettiğin fazilet, farz olanı zayi etmekten elde ettiğin günaha denk olamaz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“Müstehaplar farzlara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rar verince onları terk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“Farzlar zarar görünce nafilelerle yakınlaşmak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65" w:name="_Toc518213302"/>
      <w:bookmarkStart w:id="666" w:name="_Toc95253041"/>
      <w:r>
        <w:t>329- Namaz</w:t>
      </w:r>
      <w:bookmarkEnd w:id="665"/>
      <w:bookmarkEnd w:id="66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“Namaz en üstün yakı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“Namaz rahmet indirir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“Namaz şeytanın saldır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ları karşısında bir kaledir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“Namaz Rahman’ın kal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 ve şeytanın uzaklaştırıcısıdır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“Sizden biri namaza ka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kınca vedalaşan kimse gibi namaz kılmal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“Çocuklarınıza namazı öğretin ve buluğa erince onları namaz hakkında sorgulayın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“Nice namaza kalkan kimse kıyamından sıkıntı dışında bir şey 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de edemez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“Namaz kılan kimse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disini saran rahmeti bilecek olsaydı başını secdeden kaldı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mazdı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“Hakkında (tövbe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mem için) iki rekat namaz kılmama izin ver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len bir suça üzülmem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67" w:name="_Toc518213303"/>
      <w:bookmarkStart w:id="668" w:name="_Toc95253042"/>
      <w:r>
        <w:t>330- Nasihat</w:t>
      </w:r>
      <w:bookmarkEnd w:id="667"/>
      <w:bookmarkEnd w:id="66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“Nasihat muhabbet d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ğurur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“Nasihat sevgi doğurur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“Nasihat yüce insanların ahlakındandır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“(Söylemesi) Güzel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sun veya çirkin kardeşine halis bir ş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kilde nasihat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“Sizlere nasihat eden kimseden nasihati kabul edin ve onunla amel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“Arkadaşına nasihatini, tanıdığına yardımını ve tüm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sanlara güler yüzlülüğünü bağışla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“İnsanlardan sana en şe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katli olanı nefsini ıslah hus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sunda sana en çok yardım edeni ve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ninde sana en çok nasihat edenidir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“İnsanların en çok hayır dileyeni en çok kendi hayrını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leyen ve rabbine en çok itaat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“Nice dünya hakkında nasihat eden kimse, senin ne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dinde (dünya sevgisiyle) ithamlıdır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“Kendisine yol gösteren nasihatçiye itaat eden ve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sini helak eden saptırıcıdan sakınan kimseye ne mutlu!”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“Bazen kendisinden 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sihat dilenilen kimse insanı aldatır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“Bazen nasihat eden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san, şüphe elde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(şüphelenir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“Bazen nasihati halis olmayan kimse nasihat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“Şüphesiz nasihat edi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diniz; O halde nasihati kabul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Basiretli kılındınız, o halde basiretli olun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İrşad edildiniz; o halde irşad olun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“Nice defa nasihatçi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mayan kimse nasihat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“Rezaletten lezzet alan kimse nasihatten nasıl faydala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sın?”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“Senin yanında insanl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en sevimlisi şefkatli nasihat eden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olmalıdır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“Nasihate karşı çıkan 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lak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“Sana aybını gösteren kimse, şüphesiz sana nasihat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“Sana nasihat eden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şüphesiz sana yardım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“Senden nasihat diley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 aldatma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“Sana nasihat eden sana şefkat göstermiştir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“Nasihat edeni aldatıcı sayan kimse çirkini güzel saymı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“Nasihat kabul eden kimse, rezaletten güvende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“Nasihat edenine isyan eden kimse düşmanına yardım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“Sana nefsini ıslah etm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yi emreden kimse itaat etmene en layık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“Nasihat edene yönelen kimse çirkin işten yüz çevirmiş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“Nasihat edeni aldatıcı sayan kimseyi çirkinlik kaplar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“Nasihatçinin nasihati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yüz çeviren kimse düşmanın hilesi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yanar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“Seninle nasihat hus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sunda alışveriş eden kimse sana büyük bir kar ettirmiştir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“Kendine nasihat eden kimse başkasına nasihat etmeye de layı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“Nasihat hususunda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ninle alışverişte bulunan kimse kazançta senin ortağındır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“Arkadaşlığında sana 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sihat etmeyen kimseyi mazur görme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“En iyi nasihat çirkinli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leri ifşa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“Nasihati elde etmek en büyük başarıdır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“Nasihat dinin en güzel bölümündendir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“Nasihat edene karşı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tümser olmak talihsizliğin nişaneleri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“Nasihat etmeyen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dostluğunu halis kılmamıştır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“Nasihat acılığı aldatıc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lığın tatlılığından daha faydalıdır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“Sana nasihat eden sana şefkat göstermiş, ihsanda bulu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muş ve kusurlarını telafi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rüşdün ona itaatte ve f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sadın ise ona muh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lefettedir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“İnsanlar arasında nas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hatin kınama sayılır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(gizlice nasihat et)”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“Nasihat edeni redde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 ve meşveret ettiğin kimseyi ald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tıcı görme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“Nasihat gibi bir ihlas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“Nasihatle birlikte dü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manlık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“Nasihat eden dost gibi hiçbir dost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“Nasihatten daha etkili bir vaiz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“Nasihat etmeyen ve 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sihat edenleri sevmeyen bir toplulukta hayır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“Ey insanlar size nas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hat eden kimseden nasihati kabul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Sizlere nasihati yüklenip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tiren kimseye itaat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münezzeh olan Allah kalplerden sadece hikmeti en iyi şekilde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rındıranı ve insanla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dan hakka en hızlı şekilde icabet edeni övmü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Bilin ki 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büyük cihat nefisle yapılan cihattır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nefislerinizin cihadıyla meşgul olun ki saadete erişesiniz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Yayg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raları bir kenara itin ki salim kalasınız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Allah’ın zikrini çoğaltın ki ganimete erişesiniz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Ey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kulları birbirinizle kardeş olun ki Allah nezdinde kalıcı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metlerle mutlu olasınız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69" w:name="_Toc518213304"/>
      <w:bookmarkStart w:id="670" w:name="_Toc95253043"/>
      <w:r>
        <w:t>331- Nasip-Pay</w:t>
      </w:r>
      <w:bookmarkEnd w:id="669"/>
      <w:bookmarkEnd w:id="67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“Nasip kendisini istem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kimseye doğru koşar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“İnsanın kulaktaki nasibi kendisine dildeki nasibi ise başk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71" w:name="_Toc518213305"/>
      <w:bookmarkStart w:id="672" w:name="_Toc95253044"/>
      <w:r>
        <w:t>332- Nazar-Bakmak</w:t>
      </w:r>
      <w:bookmarkEnd w:id="671"/>
      <w:bookmarkEnd w:id="67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“Göz fitnenin gözcüs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“Göz kalbin elçisidir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“Gözler kalplerin gözc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“Göz ucuyla bakmak fi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nelerin kılavuzudur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“Gözler şeytanın tuzakl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“Bilin ki şüphesiz en iyi gören göz hayra nüfuz eden (doğru yolu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lan) gözdür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“Şüphesiz kalbiyle bakan ve gözüyle amel eden insanın ilk ameli amelinin kendi lehine mi yoksa aleyhine mi olduğuna bakmasıdır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Eğer lehine ise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vam etmeli ve eğer zararına ise sakınmalıdır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Bu erkeklerin gözleri, (bir namahreme) dikilmiştir; bu dikiliş, şehvetin tahrik olmasına sebep olur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Sizden birinin gözü beğendiği ve hoşlandığı bir kad</w:t>
      </w:r>
      <w:r>
        <w:rPr>
          <w:rFonts w:ascii="Garamond" w:hAnsi="Garamond"/>
        </w:rPr>
        <w:t>ı</w:t>
      </w:r>
      <w:r>
        <w:rPr>
          <w:rFonts w:ascii="Garamond" w:hAnsi="Garamond"/>
        </w:rPr>
        <w:t>na ilişince, hemen gidip kendi zevcesine yaklaşsın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Çünkü o da kendi karısı gibi bir kadındır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“Gözün kör olması fitn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sebep olan bakıştan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“Nice aşk bir anlık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kıştan kalbe ekilir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“Gözün körlüğü bir çok bakıştan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“Her bakışta bir ibret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“Basireti olmayan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bakışı bozuk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“Nice aşk bir lahza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kıştan elde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“Nice bakış hasrete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“İnsanın bakışı kalbin elçisidir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“Gözünü salıveren ins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hasreti çok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“Gözünü salıveren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ölümünü celb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“Gözünü celbeden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ölümünü celb etmiş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73" w:name="_Toc518213306"/>
      <w:bookmarkStart w:id="674" w:name="_Toc95253045"/>
      <w:r>
        <w:t>333- Necat-Kurtuluş</w:t>
      </w:r>
      <w:bookmarkEnd w:id="673"/>
      <w:bookmarkEnd w:id="67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“Şüphesiz yalnızlığı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çen insan kurtuluşa 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“Kurtuluşun ölçüsü im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 bağlılık ve yakin doğruluğudur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148)</w:t>
      </w:r>
    </w:p>
    <w:p w:rsidR="0026633A" w:rsidRPr="006B1A58" w:rsidRDefault="0026633A" w:rsidP="006B1A58">
      <w:bookmarkStart w:id="675" w:name="_Toc518213307"/>
      <w:bookmarkStart w:id="676" w:name="_Toc518213308"/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77" w:name="_Toc95253046"/>
      <w:r>
        <w:t>334- Nefis Muhasebesi</w:t>
      </w:r>
      <w:bookmarkEnd w:id="676"/>
      <w:bookmarkEnd w:id="67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“Hesap cezadan önce ve sevap hesaptan sonradır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“Nefis muhasebesinin meyvesi nefsi ıslah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“Kendin için nefsini 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saba çek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başkaları için senden başka 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saplayıcı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“Hesaba çekilmeden ö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ce nefislerinizi hesaba çekin ve tartılmadan önce nefislerinizi ta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“Nefislerinizi amelleriyle hesaba çekin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Kendilerine farz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lınan şeyleri isteyin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Dünyanın fenasından bakisi için azık alın ve gönderilmeden önce hazırlıklı olun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“Nefislerinizi hesaba ç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kin ki Allah’tan korku içinde yaşamaktan güvende olasınız ve nezdindeki rağbet ettiğiniz şeyl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 ulaşasınız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“Tartılmadan önce nefi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lerinizi tartınız, hesaba çekilmeden önce nefislerinizi 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saba çekiniz ve nefesleriniz daralıp zorla sürülmeden önce rahat nefes alınız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“Nefsini hesaba çeken kimse ayıplarını görür, günahlar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 kavrar, günahları için Allah’tan mağfiret diler ve ayıplarını ıslah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“Nefislerinizi muhasebe ile kayıt altına alın ve muhalefet ederek nefislerinize malik olun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“Nefsinden kendisine farz kılınan şeyleri başkalarının istemesi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güvende olmak için önce sen iste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Başkalarının yarg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lamasından müstağni olmak için nefsini sıkı bir şekilde yarg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“Nefsini muhasebe eden kimse mutlu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“Nefsini hesaba çeken kimse kazanır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“Hesap ile nefsini yarg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layan kimse, nefsi hakkında gevşeklik göstermekten güvende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“İnsana; hiçbir şeyle meşgul olmadığı, sadece nefsini hesaba çe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tiği, kazandığı şeylerin lehine mi yoksa aleyhine mi,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cesinde mi yoksa gündüzünde mi olduğuna baktığı bir saatinin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ması yakışır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105)</w:t>
      </w:r>
    </w:p>
    <w:p w:rsidR="0026633A" w:rsidRPr="006B1A58" w:rsidRDefault="0026633A" w:rsidP="006B1A58"/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78" w:name="_Toc95253047"/>
      <w:r>
        <w:t>335- Nefis</w:t>
      </w:r>
      <w:bookmarkEnd w:id="675"/>
      <w:bookmarkEnd w:id="67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“Nefis emreder ve 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zenler, münafık gibi yaltaklık eder, yer tutup kandırmak için dost gibi davranır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İşte o zama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 ki düşman musallat olur, kibirle hükmeder ve insanı kötü yere götürür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“Nefsini, sana isyan ett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 ve seni Allah’a isyana sevk ettiği mü</w:t>
      </w:r>
      <w:r>
        <w:rPr>
          <w:rFonts w:ascii="Garamond" w:hAnsi="Garamond" w:cs="Lucida Sans Unicode"/>
          <w:kern w:val="2"/>
        </w:rPr>
        <w:t>d</w:t>
      </w:r>
      <w:r>
        <w:rPr>
          <w:rFonts w:ascii="Garamond" w:hAnsi="Garamond" w:cs="Lucida Sans Unicode"/>
          <w:kern w:val="2"/>
        </w:rPr>
        <w:t>detçe hor kıl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“Başkalarında çirkin sa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dığın şeyi kendinde de çirkin say ve başkaları için razı olduğun ş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razı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“Nefsinin savunmasını, gazabının şiddetini, el ile saldır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 ve dil sivriliğini kontrol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Bütün bu hususlarda teşebbüste bulu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maktan ve güç kullanmaktan sakın ki gazabını yenesin</w:t>
      </w:r>
      <w:r>
        <w:rPr>
          <w:rFonts w:ascii="Garamond" w:hAnsi="Garamond" w:cs="Lucida Sans Unicode"/>
          <w:kern w:val="2"/>
        </w:rPr>
        <w:tab/>
        <w:t>ve akl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 başına gelsin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Nefsini kendinle başk</w:t>
      </w:r>
      <w:r>
        <w:rPr>
          <w:rFonts w:ascii="Garamond" w:hAnsi="Garamond"/>
        </w:rPr>
        <w:t>a</w:t>
      </w:r>
      <w:r>
        <w:rPr>
          <w:rFonts w:ascii="Garamond" w:hAnsi="Garamond"/>
        </w:rPr>
        <w:t xml:space="preserve">ları arasında tartı kıl; kendin için sevdiğin şeyleri başkası için de sev, kendin için kerih gördüğün şeyleri başkaları </w:t>
      </w:r>
      <w:r>
        <w:rPr>
          <w:rFonts w:ascii="Garamond" w:hAnsi="Garamond"/>
        </w:rPr>
        <w:t>i</w:t>
      </w:r>
      <w:r>
        <w:rPr>
          <w:rFonts w:ascii="Garamond" w:hAnsi="Garamond"/>
        </w:rPr>
        <w:t>çin de kerih gör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Sana iyi davranmalarını i</w:t>
      </w:r>
      <w:r>
        <w:rPr>
          <w:rFonts w:ascii="Garamond" w:hAnsi="Garamond"/>
        </w:rPr>
        <w:t>s</w:t>
      </w:r>
      <w:r>
        <w:rPr>
          <w:rFonts w:ascii="Garamond" w:hAnsi="Garamond"/>
        </w:rPr>
        <w:t>tediğin gibi, sen de iyi davran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Zulme u</w:t>
      </w:r>
      <w:r>
        <w:rPr>
          <w:rFonts w:ascii="Garamond" w:hAnsi="Garamond"/>
        </w:rPr>
        <w:t>ğ</w:t>
      </w:r>
      <w:r>
        <w:rPr>
          <w:rFonts w:ascii="Garamond" w:hAnsi="Garamond"/>
        </w:rPr>
        <w:t>ramayı sevmediğin g</w:t>
      </w:r>
      <w:r>
        <w:rPr>
          <w:rFonts w:ascii="Garamond" w:hAnsi="Garamond"/>
        </w:rPr>
        <w:t>i</w:t>
      </w:r>
      <w:r>
        <w:rPr>
          <w:rFonts w:ascii="Garamond" w:hAnsi="Garamond"/>
        </w:rPr>
        <w:t>bi, kimseye de zulmetme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“Nefsin için kendinden bir koruyucu karar kıl ve ahiretin için dünyadan bir nasip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“Nefsine sırt çevirerek yönel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“Nefisleriniz ezip geçin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onlar sizi gözetleyip 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rur; eğer kendilerine itaat ederseniz sizleri en kötü akıbete düşürür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“Nefsine güvenmekten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bu iş şeytanın en b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yük tuza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larındandır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“Bilin ki canlarınızın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ğeri cennettir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canl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rınızı cennetten başkasına satmayın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“En büyük bela nefis f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kirliğidir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“En büyük malikiyet, 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fis malikiyetidir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“İnsanların en güçlüsü nefsine güç yetirendir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“En yüce amel, nefsi meylinin aksine bir işe mecbur kılmaktır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“İnsanların en güçlüsü nefsine hakimiyeti en büyük ve çok ola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“Şüphesiz nefisler eğer birbirleriyle uyuşurlarsa ülfet ed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“Şüphesiz nefislerinizin değerleri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Onları cenne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ten başkasına satmayın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“Şüphesiz münezzeh olan Allah rahat davranan, c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mert ve işlerini çabuk bitiren kimseleri sever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</w:t>
      </w:r>
      <w:r w:rsidR="002F609F">
        <w:rPr>
          <w:rFonts w:ascii="Garamond" w:hAnsi="Garamond" w:cs="Lucida Sans Unicode"/>
          <w:kern w:val="2"/>
        </w:rPr>
        <w:t>Bu nefisleri eziniz</w:t>
      </w:r>
      <w:r w:rsidR="00A11CAB">
        <w:rPr>
          <w:rFonts w:ascii="Garamond" w:hAnsi="Garamond" w:cs="Lucida Sans Unicode"/>
          <w:kern w:val="2"/>
        </w:rPr>
        <w:t xml:space="preserve">. </w:t>
      </w:r>
      <w:r w:rsidR="002F609F">
        <w:rPr>
          <w:rFonts w:ascii="Garamond" w:hAnsi="Garamond" w:cs="Lucida Sans Unicode"/>
          <w:kern w:val="2"/>
        </w:rPr>
        <w:t>Şüphesiz nefisler şehvetlere me</w:t>
      </w:r>
      <w:r w:rsidR="002F609F">
        <w:rPr>
          <w:rFonts w:ascii="Garamond" w:hAnsi="Garamond" w:cs="Lucida Sans Unicode"/>
          <w:kern w:val="2"/>
        </w:rPr>
        <w:t>y</w:t>
      </w:r>
      <w:r w:rsidR="002F609F">
        <w:rPr>
          <w:rFonts w:ascii="Garamond" w:hAnsi="Garamond" w:cs="Lucida Sans Unicode"/>
          <w:kern w:val="2"/>
        </w:rPr>
        <w:t>leder;</w:t>
      </w:r>
      <w:r>
        <w:rPr>
          <w:rFonts w:ascii="Garamond" w:hAnsi="Garamond" w:cs="Lucida Sans Unicode"/>
          <w:kern w:val="2"/>
        </w:rPr>
        <w:t xml:space="preserve"> eğer onlara itaat ede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seniz sizi en kötü akıbete sürüklerler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“Şüphesiz en zor ve uzak iş bu nefsi yerinden söküp almaktır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her zaman nefis günah ve itaatsizliğe iştiyak 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yar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“Nefsini kendi haline b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rakan kimse zarar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“Nefsine malik olan kimsenin işi yücelir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“Nefsi kendisine malik olanın değeri küçülür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“Nefsini düşman bilen kimseyi Allah sever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“Nefsini hor kılanı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 yüce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“Nefsine halis olmayan başkalarına karşı halis olamaz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“Nefsine siyaset eden kimse, gerçek siyaseti öğrenmiş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“Nefsini sakındırarak kontrol eden kimse güvendedir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“Nefsine kötülük yapan kimseden, iyilik beklenmez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“Nefsini edeplendirm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kimse onu zayi etmiş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“Nefsine sinirlenen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se, Rabbini sevindirmiş olur”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“Nefsine karşı kuvvet sahibi olan kimse, kuvvetin nih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yetine ermiş demektir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“Nefsini ıslah için çab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 zorlayan kimse mutlu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“Nefsini isteklerinde ö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gür bırakan kimse mutsuz olur ve saadetten uza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“Nefsine sevdiği şeyde müsamaha gösteren kimsenin, sevmediği şeydeki mutsuzluğu uzar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“Nefsini sorgulayan kimsenin değerini korur ve iş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 xml:space="preserve">nin sonuçları 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vülmüş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“Nefsini kendi haline b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rakan işini bozmuş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“Nefsine itiraz eden kimse, başkalarının itirazından güvende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“Nefsine karşı uyanık olan kimsenin, Allah tarafından koruyuc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ları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“Nefsi idare etmek en yüce idare ve ilmin riyaseti en y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ce riy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“Nefsin orucu, beş 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yu organının günahlardan perhiz etmesi ve kalbin tüm kütü vesil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lerden boş olmasıdır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“Nefsi meyletme ve ko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ku anında koruman en yüce edeptir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“İnsanlarla meşguliye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ten kendisini alıkoyucu bir meşgaleye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hip olan kimseye ne mutlu!”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“Kendisini meşgul edici bir meşgaleye sahip olan, insanl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elinden rahatta olduğu ve münezzeh olan Allah’a itaat eden kimseye ne mutlu!”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“Kendi nefsani bozukl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 her şeyden çok olduğu halde kendini ıslaha koyulmayan,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disini ıslah etmediği halde başkalarını ıslah etmeye çalışan kimseye şaşarım!”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“Kendine zulmedenin başkalarına nasıl insaflı davran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cağına ş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şarım!”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“Nefsin salahı ona karşı çıkmaktadır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“Nefsin sapıklığı, nefse itaattedir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“Nefsine karşı kudret sahibi olman en hayırlı kudret ve nefsine hakim olman en hayırlı hakimiyettir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“Nefsine güvenen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yere serilip yok olmuştur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“Kendini ıslah etmeyen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kimse nasıl başkalarını ıslah eder?”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“Kendine zulmeden kimse, nasıl başkalarına karşı ad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letli davr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nır?”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“İnsan sapık olduğu ha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de, başkalarına nasıl hidayet edebilir?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“Kendisine karşı halis davranmayan kimse, başkalarına karşı 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sıl halis davranabilir?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“İnsan için nefsini hor kılması, kendisine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fazilet olarak yeter!”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“İnsanın noksanlığı için, nefsini büyük sayması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“Nefsinin kendisine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 gösterdiği her şeye güvenmesi, insanın aldanmış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masına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“İnsanın kendisiyle me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gul olması, insanlarla uğraşmaması için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“Nefsine çok güvend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ğin zaman, hilelerinden daha çok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“Kendin kendinin vasisi ol ve başkalarının senin malında yapmasını istediğin şeyi kendin yap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“Nefsini sorgula ve h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yunun kötülüğüne üstün gel ve günahlarını Rabbine isnat etme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“Nefsini tanıyan onunla savaşıp cihad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“Nefsine mani olup 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gelle ve öfkelendiğin zaman ise dizginl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yip hor kıl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“İnsanın ilmi arttıkça nefsine teveccüh etmesi, ıslah ve kontrol etme çabası artar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“Canlarınızın değeri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dece cennettir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nefislerinizi sadece cennet karşıl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ğında satınız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“Yeryüzünde münezzeh olan Allah’a, emrine itaat eden nefisten daha yüce bir şey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“Kendini çok gören az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68- </w:t>
      </w:r>
      <w:r>
        <w:rPr>
          <w:rFonts w:ascii="Garamond" w:hAnsi="Garamond" w:cs="Lucida Sans Unicode"/>
          <w:kern w:val="2"/>
        </w:rPr>
        <w:t>“Kendini küçük gören büyür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69- </w:t>
      </w:r>
      <w:r>
        <w:rPr>
          <w:rFonts w:ascii="Garamond" w:hAnsi="Garamond" w:cs="Lucida Sans Unicode"/>
          <w:kern w:val="2"/>
        </w:rPr>
        <w:t>“Nefsini ıslah eden 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70- </w:t>
      </w:r>
      <w:r>
        <w:rPr>
          <w:rFonts w:ascii="Garamond" w:hAnsi="Garamond" w:cs="Lucida Sans Unicode"/>
          <w:kern w:val="2"/>
        </w:rPr>
        <w:t>“Nefsini ihmal eden kimse, nefsini helak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71- </w:t>
      </w:r>
      <w:r>
        <w:rPr>
          <w:rFonts w:ascii="Garamond" w:hAnsi="Garamond" w:cs="Lucida Sans Unicode"/>
          <w:kern w:val="2"/>
        </w:rPr>
        <w:t>“Nefsini yücelten kimse onu hor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72- </w:t>
      </w:r>
      <w:r>
        <w:rPr>
          <w:rFonts w:ascii="Garamond" w:hAnsi="Garamond" w:cs="Lucida Sans Unicode"/>
          <w:kern w:val="2"/>
        </w:rPr>
        <w:t>“Nefsine itaat eden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se, nefsini öldürmüştür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73- </w:t>
      </w:r>
      <w:r>
        <w:rPr>
          <w:rFonts w:ascii="Garamond" w:hAnsi="Garamond" w:cs="Lucida Sans Unicode"/>
          <w:kern w:val="2"/>
        </w:rPr>
        <w:t>“Nefsine isyan eden kimse, nefsine vuslat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san etmi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74- </w:t>
      </w:r>
      <w:r>
        <w:rPr>
          <w:rFonts w:ascii="Garamond" w:hAnsi="Garamond" w:cs="Lucida Sans Unicode"/>
          <w:kern w:val="2"/>
        </w:rPr>
        <w:t>“Nefsini büyük sayan kimse küçülür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75- </w:t>
      </w:r>
      <w:r>
        <w:rPr>
          <w:rFonts w:ascii="Garamond" w:hAnsi="Garamond" w:cs="Lucida Sans Unicode"/>
          <w:kern w:val="2"/>
        </w:rPr>
        <w:t>“Nefsini koruyan kimse ululanır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76- </w:t>
      </w:r>
      <w:r>
        <w:rPr>
          <w:rFonts w:ascii="Garamond" w:hAnsi="Garamond" w:cs="Lucida Sans Unicode"/>
          <w:kern w:val="2"/>
        </w:rPr>
        <w:t>“Nefsine güvenen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seye nefsi ihanet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77- </w:t>
      </w:r>
      <w:r>
        <w:rPr>
          <w:rFonts w:ascii="Garamond" w:hAnsi="Garamond" w:cs="Lucida Sans Unicode"/>
          <w:kern w:val="2"/>
        </w:rPr>
        <w:t>“Şüphesiz bu nefis köt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lüğü emreder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Dolayısıyla nefsini ihmal eden kimseye nefsi isyan eder ve onu günahlara s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rükler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78- </w:t>
      </w:r>
      <w:r>
        <w:rPr>
          <w:rFonts w:ascii="Garamond" w:hAnsi="Garamond" w:cs="Lucida Sans Unicode"/>
          <w:kern w:val="2"/>
        </w:rPr>
        <w:t>“Şüphesiz nefsin kand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rıcıdır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Ona güvenecek olursan şeytan seni haramları işlemeye sürükler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79- </w:t>
      </w:r>
      <w:r>
        <w:rPr>
          <w:rFonts w:ascii="Garamond" w:hAnsi="Garamond" w:cs="Lucida Sans Unicode"/>
          <w:kern w:val="2"/>
        </w:rPr>
        <w:t>“Şüphesiz mümin insan gece gündüz her zaman nefsini itham eder, sürekli onu kınar ve işlerinde ayıp bulmaya çalışır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80- </w:t>
      </w:r>
      <w:r>
        <w:rPr>
          <w:rFonts w:ascii="Garamond" w:hAnsi="Garamond" w:cs="Lucida Sans Unicode"/>
          <w:kern w:val="2"/>
        </w:rPr>
        <w:t>“Şüphesiz nefis kötül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ğü ve çirkinliği emreder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Kim nefs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güvenirse nefsi ona ihanet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Her kim de nefsiyle huzur bulursa kendisini helak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Her kim de nefsinden razı olursa en kötü yere iner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81- </w:t>
      </w:r>
      <w:r>
        <w:rPr>
          <w:rFonts w:ascii="Garamond" w:hAnsi="Garamond" w:cs="Lucida Sans Unicode"/>
          <w:kern w:val="2"/>
        </w:rPr>
        <w:t>“Şüphesiz nefis değerli bir cevherdir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Her kim onu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rursa y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celtir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Her kim de kendi haline bırakırsa hor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82- </w:t>
      </w:r>
      <w:r>
        <w:rPr>
          <w:rFonts w:ascii="Garamond" w:hAnsi="Garamond" w:cs="Lucida Sans Unicode"/>
          <w:kern w:val="2"/>
        </w:rPr>
        <w:t>“Şüphesiz uzak görüşlü kimse nefsiyle cihat ile meşgul olup onu ıslah eden, istekleri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ve lezzetlerinden alı koyup ona malik olan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akıllı kimse ise dünyadan, düny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daki şeylerden ve ehlinden uzaktır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83- </w:t>
      </w:r>
      <w:r>
        <w:rPr>
          <w:rFonts w:ascii="Garamond" w:hAnsi="Garamond" w:cs="Lucida Sans Unicode"/>
          <w:kern w:val="2"/>
        </w:rPr>
        <w:t>“Şüphesiz uzak görüşlü kimse nefsini muhasebeye çek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rek kayıt altına alan, nefsiyle çekişerek ona malik olan ve c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hat ederek onu öldüren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84- </w:t>
      </w:r>
      <w:r>
        <w:rPr>
          <w:rFonts w:ascii="Garamond" w:hAnsi="Garamond" w:cs="Lucida Sans Unicode"/>
          <w:kern w:val="2"/>
        </w:rPr>
        <w:t>“Şüphesiz Allah nezdi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 kullardan en sevimlisi Allah’ın nefsi aleyhine kendisine yardım ettiği, hüznü şiar edinen, korkuyu giyinen, ka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bini hidayet meşalesi aydınlatan ve kendisini bir misafir gibi varacağı güne hazırlayan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85- </w:t>
      </w:r>
      <w:r>
        <w:rPr>
          <w:rFonts w:ascii="Garamond" w:hAnsi="Garamond" w:cs="Lucida Sans Unicode"/>
          <w:kern w:val="2"/>
        </w:rPr>
        <w:t>“Şüphesiz nefsin bin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Eğer gücünden fazlasını yüklersen onu öldürürsen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Eğer onunla idare edersen korumuş olursun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86- </w:t>
      </w:r>
      <w:r>
        <w:rPr>
          <w:rFonts w:ascii="Garamond" w:hAnsi="Garamond" w:cs="Lucida Sans Unicode"/>
          <w:kern w:val="2"/>
        </w:rPr>
        <w:t>“Kendi hakkında hü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mün cari olduğunda insanlar (herkesi) senin adaletine çağırı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87- </w:t>
      </w:r>
      <w:r>
        <w:rPr>
          <w:rFonts w:ascii="Garamond" w:hAnsi="Garamond" w:cs="Lucida Sans Unicode"/>
          <w:kern w:val="2"/>
        </w:rPr>
        <w:t>“Nefsin senin karşında zorluk çıkarınca sen de ona karşı koy ki sana karşı zelil olsun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Ne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sini kendiliğinden kandır ki sana b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yun eğsin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88- </w:t>
      </w:r>
      <w:r>
        <w:rPr>
          <w:rFonts w:ascii="Garamond" w:hAnsi="Garamond" w:cs="Lucida Sans Unicode"/>
          <w:kern w:val="2"/>
        </w:rPr>
        <w:t>“Nefislerin en hayırlısı en temiz olanıdır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89- </w:t>
      </w:r>
      <w:r>
        <w:rPr>
          <w:rFonts w:ascii="Garamond" w:hAnsi="Garamond" w:cs="Lucida Sans Unicode"/>
          <w:kern w:val="2"/>
        </w:rPr>
        <w:t>“En hayırlı emir nefsine emir olan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90- </w:t>
      </w:r>
      <w:r>
        <w:rPr>
          <w:rFonts w:ascii="Garamond" w:hAnsi="Garamond" w:cs="Lucida Sans Unicode"/>
          <w:kern w:val="2"/>
        </w:rPr>
        <w:t>“İbadet hakkında nefs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kandır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Onunla uyum içinde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iş (ibadet) için, eda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mekten başka çaren olmadığı yazılmış farzlar dışında huzur ve neşat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lini seç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(her haletinde onu ibadete zorlama)”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91- </w:t>
      </w:r>
      <w:r>
        <w:rPr>
          <w:rFonts w:ascii="Garamond" w:hAnsi="Garamond" w:cs="Lucida Sans Unicode"/>
          <w:kern w:val="2"/>
        </w:rPr>
        <w:t>“Cismine hizmet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men; lezzetler, istekler ve azıklar ha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kında istediği her şeyi kendisine vermendir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Nefsin yok oluşu da bundadır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92- </w:t>
      </w:r>
      <w:r>
        <w:rPr>
          <w:rFonts w:ascii="Garamond" w:hAnsi="Garamond" w:cs="Lucida Sans Unicode"/>
          <w:kern w:val="2"/>
        </w:rPr>
        <w:t>“Nefse hizmet etmek, onu lezzetlerden ve azıklardan korumak, ilim ve hikmetler ves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lesiyle nefsini ram etmek, ibadet ve itaatler vesilesiyle çaba gö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termektir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Nefsin kurtuluşu işte bundadır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93- </w:t>
      </w:r>
      <w:r>
        <w:rPr>
          <w:rFonts w:ascii="Garamond" w:hAnsi="Garamond" w:cs="Lucida Sans Unicode"/>
          <w:kern w:val="2"/>
        </w:rPr>
        <w:t>“Nice defa nefsinden dolayı musibete düşersin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94- </w:t>
      </w:r>
      <w:r>
        <w:rPr>
          <w:rFonts w:ascii="Garamond" w:hAnsi="Garamond" w:cs="Lucida Sans Unicode"/>
          <w:kern w:val="2"/>
        </w:rPr>
        <w:t>“Tamahkar nefis ko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kunç akıbetten kör hale gelmiştir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95- </w:t>
      </w:r>
      <w:r>
        <w:rPr>
          <w:rFonts w:ascii="Garamond" w:hAnsi="Garamond" w:cs="Lucida Sans Unicode"/>
          <w:kern w:val="2"/>
        </w:rPr>
        <w:t>“Dünya insanın gözü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 küçülmedikçe insana nefsi yüce gelmez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96- </w:t>
      </w:r>
      <w:r>
        <w:rPr>
          <w:rFonts w:ascii="Garamond" w:hAnsi="Garamond" w:cs="Lucida Sans Unicode"/>
          <w:kern w:val="2"/>
        </w:rPr>
        <w:t>“Nefsin sana en yakın düşmandır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97- </w:t>
      </w:r>
      <w:r>
        <w:rPr>
          <w:rFonts w:ascii="Garamond" w:hAnsi="Garamond" w:cs="Lucida Sans Unicode"/>
          <w:kern w:val="2"/>
        </w:rPr>
        <w:t>“Nefsin kendi kendisine teveccüh etmesi kendini düzel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meye inayet göstermesidir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98- </w:t>
      </w:r>
      <w:r>
        <w:rPr>
          <w:rFonts w:ascii="Garamond" w:hAnsi="Garamond" w:cs="Lucida Sans Unicode"/>
          <w:kern w:val="2"/>
        </w:rPr>
        <w:t>“Nefsin savaşçı düşman ve saldırıya hazır bir muhaliftir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Ondan gafil olursan seni öld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99- </w:t>
      </w:r>
      <w:r>
        <w:rPr>
          <w:rFonts w:ascii="Garamond" w:hAnsi="Garamond" w:cs="Lucida Sans Unicode"/>
          <w:kern w:val="2"/>
        </w:rPr>
        <w:t>“Başkalarında hoş gö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mediğin şeyi kendin için hoş görme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100- </w:t>
      </w:r>
      <w:r>
        <w:rPr>
          <w:rFonts w:ascii="Garamond" w:hAnsi="Garamond" w:cs="Lucida Sans Unicode"/>
          <w:kern w:val="2"/>
        </w:rPr>
        <w:t>“Hiçbir kınayıcı nefsi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başkasını kınamaz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101- </w:t>
      </w:r>
      <w:r>
        <w:rPr>
          <w:rFonts w:ascii="Garamond" w:hAnsi="Garamond" w:cs="Lucida Sans Unicode"/>
          <w:kern w:val="2"/>
        </w:rPr>
        <w:t>“Nefsini makamından küçük düşür ki insanlar seni 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kamı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yukarı çıkarsınlar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102- </w:t>
      </w:r>
      <w:r>
        <w:rPr>
          <w:rFonts w:ascii="Garamond" w:hAnsi="Garamond" w:cs="Lucida Sans Unicode"/>
          <w:kern w:val="2"/>
        </w:rPr>
        <w:t>“Nefsin seni sapıklığa çekince ona sabretme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103- </w:t>
      </w:r>
      <w:r>
        <w:rPr>
          <w:rFonts w:ascii="Garamond" w:hAnsi="Garamond" w:cs="Lucida Sans Unicode"/>
          <w:kern w:val="2"/>
        </w:rPr>
        <w:t>“Nefsin seni doğru y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la yönlendirince isyan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104- </w:t>
      </w:r>
      <w:r>
        <w:rPr>
          <w:rFonts w:ascii="Garamond" w:hAnsi="Garamond" w:cs="Lucida Sans Unicode"/>
          <w:kern w:val="2"/>
        </w:rPr>
        <w:t>“Nefsin sana itaat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mediği halde başkalarından itaat bekleme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105- </w:t>
      </w:r>
      <w:r>
        <w:rPr>
          <w:rFonts w:ascii="Garamond" w:hAnsi="Garamond" w:cs="Lucida Sans Unicode"/>
          <w:kern w:val="2"/>
        </w:rPr>
        <w:t>“Nefsine karşı cahil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kendini tanıma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tan habersiz olan kimse her şeyden habersizdir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106- </w:t>
      </w:r>
      <w:r>
        <w:rPr>
          <w:rFonts w:ascii="Garamond" w:hAnsi="Garamond" w:cs="Lucida Sans Unicode"/>
          <w:kern w:val="2"/>
        </w:rPr>
        <w:t>“Nefsini ıslah etmeye çalışmayı terk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 yolda sana sadece gayretin ya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dımcı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107- </w:t>
      </w:r>
      <w:r>
        <w:rPr>
          <w:rFonts w:ascii="Garamond" w:hAnsi="Garamond" w:cs="Lucida Sans Unicode"/>
          <w:kern w:val="2"/>
        </w:rPr>
        <w:t>“Nefsine malik olm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kimse Allah nezdinde salim ka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108- </w:t>
      </w:r>
      <w:r>
        <w:rPr>
          <w:rFonts w:ascii="Garamond" w:hAnsi="Garamond" w:cs="Lucida Sans Unicode"/>
          <w:kern w:val="2"/>
        </w:rPr>
        <w:t>“İnsan için nefsinden daha kötü bir düşman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109- </w:t>
      </w:r>
      <w:r>
        <w:rPr>
          <w:rFonts w:ascii="Garamond" w:hAnsi="Garamond" w:cs="Lucida Sans Unicode"/>
          <w:kern w:val="2"/>
        </w:rPr>
        <w:t>“İnsana nefsine karşı bir koruyucu tutması, kalbini kontrol etmesi ve dilini korum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 yakışır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110- </w:t>
      </w:r>
      <w:r>
        <w:rPr>
          <w:rFonts w:ascii="Garamond" w:hAnsi="Garamond" w:cs="Lucida Sans Unicode"/>
          <w:kern w:val="2"/>
        </w:rPr>
        <w:t>“Allah’ın nefsi aleyhi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 kendisine yardım etmeyen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hiçbir vaizin öğüdü fayda vermez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111- </w:t>
      </w:r>
      <w:r>
        <w:rPr>
          <w:rFonts w:ascii="Garamond" w:hAnsi="Garamond" w:cs="Lucida Sans Unicode"/>
          <w:kern w:val="2"/>
        </w:rPr>
        <w:t>“Nefsini itham eden kimse şüphesiz şeytana galebe çalmıştır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112- </w:t>
      </w:r>
      <w:r>
        <w:rPr>
          <w:rFonts w:ascii="Garamond" w:hAnsi="Garamond" w:cs="Lucida Sans Unicode"/>
          <w:kern w:val="2"/>
        </w:rPr>
        <w:t>“Nefsine muhalefet eden kimse şüphesiz şeytana g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lebe çalmı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113- </w:t>
      </w:r>
      <w:r>
        <w:rPr>
          <w:rFonts w:ascii="Garamond" w:hAnsi="Garamond" w:cs="Lucida Sans Unicode"/>
          <w:kern w:val="2"/>
        </w:rPr>
        <w:t>“Nefsinden bir engell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yicisi bulunan kimsenin Allah’tan bir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ruyucusu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114- </w:t>
      </w:r>
      <w:r>
        <w:rPr>
          <w:rFonts w:ascii="Garamond" w:hAnsi="Garamond" w:cs="Lucida Sans Unicode"/>
          <w:kern w:val="2"/>
        </w:rPr>
        <w:t>“Nefsinden faydala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mayan kimseden, insanlar istifade ed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115- </w:t>
      </w:r>
      <w:r>
        <w:rPr>
          <w:rFonts w:ascii="Garamond" w:hAnsi="Garamond" w:cs="Lucida Sans Unicode"/>
          <w:kern w:val="2"/>
        </w:rPr>
        <w:t>“Kendi nezdinde tev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zu göstermeyen kimse başkaların nezdinde yüce makama sahip olamaz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116- </w:t>
      </w:r>
      <w:r>
        <w:rPr>
          <w:rFonts w:ascii="Garamond" w:hAnsi="Garamond" w:cs="Lucida Sans Unicode"/>
          <w:kern w:val="2"/>
        </w:rPr>
        <w:t>“Nefsini ıslah etmeyen kimse başkasını ıslah edemez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117- </w:t>
      </w:r>
      <w:r>
        <w:rPr>
          <w:rFonts w:ascii="Garamond" w:hAnsi="Garamond" w:cs="Lucida Sans Unicode"/>
          <w:kern w:val="2"/>
        </w:rPr>
        <w:t>“Nefsine ruhsat veren kimse, onu karanlık yollara atmı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118- </w:t>
      </w:r>
      <w:r>
        <w:rPr>
          <w:rFonts w:ascii="Garamond" w:hAnsi="Garamond" w:cs="Lucida Sans Unicode"/>
          <w:kern w:val="2"/>
        </w:rPr>
        <w:t>“Nefsine yumuşak da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ranan kimse aniden onu haram isyanlara 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şürür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119- </w:t>
      </w:r>
      <w:r>
        <w:rPr>
          <w:rFonts w:ascii="Garamond" w:hAnsi="Garamond" w:cs="Lucida Sans Unicode"/>
          <w:kern w:val="2"/>
        </w:rPr>
        <w:t>“Nefsini ıslah ederek elde etmeyen kimsenin derdi zor olur, tedavisinden aciz kalır ve bir do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tor bulamaz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120- </w:t>
      </w:r>
      <w:r>
        <w:rPr>
          <w:rFonts w:ascii="Garamond" w:hAnsi="Garamond" w:cs="Lucida Sans Unicode"/>
          <w:kern w:val="2"/>
        </w:rPr>
        <w:t>“Kendisini nefsinden başkasıyla meşgul eden kimse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ranlıklarda bocalar ve yok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maya düçar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121- </w:t>
      </w:r>
      <w:r>
        <w:rPr>
          <w:rFonts w:ascii="Garamond" w:hAnsi="Garamond" w:cs="Lucida Sans Unicode"/>
          <w:kern w:val="2"/>
        </w:rPr>
        <w:t>“Nefsini kınayan kimse onu ıslah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122- </w:t>
      </w:r>
      <w:r>
        <w:rPr>
          <w:rFonts w:ascii="Garamond" w:hAnsi="Garamond" w:cs="Lucida Sans Unicode"/>
          <w:kern w:val="2"/>
        </w:rPr>
        <w:t>“Nefsini cennet nime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lerinden başka bir şeye satan kimse ona zulmetmiştir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123- </w:t>
      </w:r>
      <w:r>
        <w:rPr>
          <w:rFonts w:ascii="Garamond" w:hAnsi="Garamond" w:cs="Lucida Sans Unicode"/>
          <w:kern w:val="2"/>
        </w:rPr>
        <w:t>“Nefsine iyimser olan kimse ona büyük bir zarar ve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124- </w:t>
      </w:r>
      <w:r>
        <w:rPr>
          <w:rFonts w:ascii="Garamond" w:hAnsi="Garamond" w:cs="Lucida Sans Unicode"/>
          <w:kern w:val="2"/>
        </w:rPr>
        <w:t>“Nefsi kendisine hor olan kimseden hayır umma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125- </w:t>
      </w:r>
      <w:r>
        <w:rPr>
          <w:rFonts w:ascii="Garamond" w:hAnsi="Garamond" w:cs="Lucida Sans Unicode"/>
          <w:kern w:val="2"/>
        </w:rPr>
        <w:t>“Sadece akıllı insan ne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sini küçük görür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126- </w:t>
      </w:r>
      <w:r>
        <w:rPr>
          <w:rFonts w:ascii="Garamond" w:hAnsi="Garamond" w:cs="Lucida Sans Unicode"/>
          <w:kern w:val="2"/>
        </w:rPr>
        <w:t>“Sadece kamil insan nefsini nakıs sayar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127- </w:t>
      </w:r>
      <w:r>
        <w:rPr>
          <w:rFonts w:ascii="Garamond" w:hAnsi="Garamond" w:cs="Lucida Sans Unicode"/>
          <w:kern w:val="2"/>
        </w:rPr>
        <w:t>“Başkalarına nasihat eden kimse kendi nefsini alda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128- </w:t>
      </w:r>
      <w:r>
        <w:rPr>
          <w:rFonts w:ascii="Garamond" w:hAnsi="Garamond" w:cs="Lucida Sans Unicode"/>
          <w:kern w:val="2"/>
        </w:rPr>
        <w:t>“Nefsine karşı güçlü olup ona malik olan kimseden daha güçlü bir kimse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129- </w:t>
      </w:r>
      <w:r>
        <w:rPr>
          <w:rFonts w:ascii="Garamond" w:hAnsi="Garamond" w:cs="Lucida Sans Unicode"/>
          <w:kern w:val="2"/>
        </w:rPr>
        <w:t>“Nefsini ihmal edip 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lak eden kimseden daha aciz kimse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130- </w:t>
      </w:r>
      <w:r>
        <w:rPr>
          <w:rFonts w:ascii="Garamond" w:hAnsi="Garamond" w:cs="Lucida Sans Unicode"/>
          <w:kern w:val="2"/>
        </w:rPr>
        <w:t>“Şüphesiz nefislerinize itaat ederseniz, nefisleriniz sizleri en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tü akıbete sürükler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131- </w:t>
      </w:r>
      <w:r>
        <w:rPr>
          <w:rFonts w:ascii="Garamond" w:hAnsi="Garamond" w:cs="Lucida Sans Unicode"/>
          <w:kern w:val="2"/>
        </w:rPr>
        <w:t>“Kendisini ayıplar h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susunda kınayan kimse, bir çok günahları işleme hususunda ko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karak titrer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132- </w:t>
      </w:r>
      <w:r>
        <w:rPr>
          <w:rFonts w:ascii="Garamond" w:hAnsi="Garamond" w:cs="Lucida Sans Unicode"/>
          <w:kern w:val="2"/>
        </w:rPr>
        <w:t>“İnsan nefsini itaat ve riyazete sevk edecek yerdedir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Eğer 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mizlemişse temizlenir ve eğer kirletmişse kirlenir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133- </w:t>
      </w:r>
      <w:r>
        <w:rPr>
          <w:rFonts w:ascii="Garamond" w:hAnsi="Garamond" w:cs="Lucida Sans Unicode"/>
          <w:kern w:val="2"/>
        </w:rPr>
        <w:t>“Şüphesiz sen arkası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daki biniciyi öldürmek için kendisine darbe vuran kimse g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bisin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134- </w:t>
      </w:r>
      <w:r>
        <w:rPr>
          <w:rFonts w:ascii="Garamond" w:hAnsi="Garamond" w:cs="Lucida Sans Unicode"/>
          <w:kern w:val="2"/>
        </w:rPr>
        <w:t>“Nefsi nezdinde yüce olan kimse Allah nezdinde küç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135- </w:t>
      </w:r>
      <w:r>
        <w:rPr>
          <w:rFonts w:ascii="Garamond" w:hAnsi="Garamond" w:cs="Lucida Sans Unicode"/>
          <w:kern w:val="2"/>
        </w:rPr>
        <w:t>“Ayıplar karşısında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disini kınayan kimse bir çok günahlar hususunda korkup ti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rer”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136- </w:t>
      </w:r>
      <w:r>
        <w:rPr>
          <w:rFonts w:ascii="Garamond" w:hAnsi="Garamond" w:cs="Lucida Sans Unicode"/>
          <w:kern w:val="2"/>
        </w:rPr>
        <w:t>“Dünya insanın gözü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 küçülmedikçe nefsi kendi nezdinde yücelmez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79" w:name="_Toc518213309"/>
      <w:bookmarkStart w:id="680" w:name="_Toc95253048"/>
      <w:r>
        <w:t>336- Nefisle Cihat</w:t>
      </w:r>
      <w:bookmarkEnd w:id="679"/>
      <w:bookmarkEnd w:id="68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“Sürekli cihat ile nefsin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ze malik olunuz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“Bilin ki şüphesiz cihat cennetin değeridir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Nefsiyle cihat eden kimse ona malik olur ve bu bilen kimse için Allah’ın en 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tün sevabıdır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“En üstün cihad insanın nefsiyle cihad etmesidir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“Allah’a itaat ve güna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lardan korunma hususunda nefsiyle cihad eden kimse, 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Allah nezdinde iyi şehid makamınd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“Şüphesiz nefisle cihad eden kimse, nefsini günahlardan alı koyar ve helak olmakta,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“Şüphesiz en üstün cihad, insanın nefsiyle cihad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“Bilmediğiniz ilk cihad, nefislerinizle cihattır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“Şüphesiz üstün gelec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ğiniz ilk cihad ellerinizle, sonra dillerinizle ve sonra da kalpler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nizle yaptığınız cihattır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Kalbiyle iyiliği tanımayan ve kötülüklerle savaşmayan kimse, alaşağı edilir, altı üstüne gelir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“Şüphesiz nefsiyle cihad eden, öfkesine üstün gelen ve Rabbi’nin itaatini gözeten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münezzeh olan Allah oruçlu ve geceyi ibadetle ihya eden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sevabını yüceltir ve onu sınırları koruyan sabırlı kimsel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derecesine ulaştırır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“En üstün cihad istekler ve dünya lezzetlerinden ayrılma hus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sunda nefisle cihattır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“Şüphesiz sen nefsinle cihad edersen Allah’ın rızayetini elde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miş olursun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“Cihad ile insanın nefsi ıslah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“Allah yolunda bağışl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yın ve Allah’a itaat hususunda nefislerinizle cihad edin ki mük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fatınız büyüsün ve bağışınızı güzelleşti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“Nefisle cihadın meyv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 nefsi mağlub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“Nefis cihadı cennetin mehiridir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“Nefsani isteklerle cihad cennetin değeridir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“Nefis cihadı en üstün cihattır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“Nefsinle cihad et ve tövbeni öne sal ki Rabbine itaa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 kurtuluşa eresin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“Allah’a itaat, hususu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düşmanın düşmanla cihadı gibi cihad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Nefsine düşmanının düşmana galib geldiği gibi galip gel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insanların en güçl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sü, nefsi üzerinde güçlü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“Nefsinle cihad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Ne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sini ortağın ortağını hesaba çektiği gibi hesaba çek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Düşma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hakkını istediği gibi nefsinden Allah’ın haklarını taleb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en mutlu insan ne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sini hesaba çekmeye koyulan insandır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“Nefisle cihad cennetin değeridir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Nefsiyle cihad eden kimse nefsine malik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len kimse için Allah’ın en yüce sevabıdır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“İlim üzere nefsiyle cihad etmek aklın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“Bu kalplerle savaşın şüphesiz kalpler çabuk sürçer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“Dünya hakkında nefi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lerinizle savaşın ve nefislerinizi dünyadan alıkoyun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dünya çabuk yok olur, belaları çok ve intikali ivedidir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“En hayırlı cihad, nefi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le cihattır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“Yüce zirvelere sadece tehzib ve mücahede ehli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ler erişeb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“Mücahedenin nihayeti insanın nefsiyle cihad etmesidir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“Salahın kemali nefisle cihattadır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“Nefisle cihad hususu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nefsine sürekli üstün gelmen ve istekleriyle savaşman, sana 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“Nefsiyle cihat etmek en kamil takvadır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“Nefsiyle cihad etm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kimse kurtuluşa erişemez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“Cennete sadece nefsi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 cihad eden erişebilir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“Nefisle cihad şerafetin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“Nefisle cihad şerafetli insanların huyudur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“Nefisle cihad en üstün cihattır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“Nefisle cihattan daha üstün bir cihat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“Nefisle cihad gibi bir cihad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81" w:name="_Toc518213310"/>
      <w:bookmarkStart w:id="682" w:name="_Toc95253049"/>
      <w:r>
        <w:t>337- Nefsini Temizl</w:t>
      </w:r>
      <w:r>
        <w:t>e</w:t>
      </w:r>
      <w:r>
        <w:t>mek</w:t>
      </w:r>
      <w:bookmarkEnd w:id="681"/>
      <w:bookmarkEnd w:id="68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“Nefsini temizlemekle meşgul olan kimse (dünya ile meşgul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maktan) daha layıktır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“Nefsini temizlemeyen kimse aklından istifade edemez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“Nefsini temizlemeyen kimseyi kötü adet rezil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83" w:name="_Toc518213311"/>
      <w:bookmarkStart w:id="684" w:name="_Toc95253050"/>
      <w:r>
        <w:t>338- Nifak ve Münafık</w:t>
      </w:r>
      <w:bookmarkEnd w:id="683"/>
      <w:bookmarkEnd w:id="68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“Münafık insanı şüpheye düşürür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“Nifak şirkin kardeşidir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“Nifak ahlak çirkinliğ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“Nifak imanı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“Nifak küfrün ikiz kard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“Nifak yalan üzerine k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ruludur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“Nifak zilletin temell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“İman nifaktan beridir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“Münafık insan çok hil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kar, zararlı ve kötümserdir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“Münafık kimsenin dili sevindirir, kalbi zarar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“Münafığın sözü güzel, işi ise can yakıcı hastalıktır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“Münafık küstah, aptal, dalkavuk ve mutsuz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“Münafık kendi nefsi için yaltakçı, ama insanlar için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nayıcıdır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“Nifak ehlinden sak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nifak ehli sapık, saptır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cı, sürçen ve insanı kaydırıcıdır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Kalpleri hasta, ama yüzleri 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mizdir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“Nifak ehlinden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nifak ehli iki yüzlüdür ve Allah indinde haysiyetten mahrumdur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“Nifakı en zahir olan kimse itaate emreden, ama itaa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 amel etmeyen, günahtan sakınd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ran, ama günahtan sakınmayan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“Nifak açısından insa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ların en şiddetlisi itaati emrettiği halde amel etmeyen ve günahtan sakındırdığı halde ondan sakı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mayandır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“Şüphesiz müminin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kini amelinde görülür ve şüphesiz münafığın ise şekki amelinde 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rülür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“Ben sizler hakkında dil alimi, münafık kalpli kimsele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den korkuyorum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Bildiklerinizi söyler ama hoşlanmadığınız şeyleri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par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“Münafıklar insanların refah içinde yaşamasını çekeme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İnsanların belaya düşmesine çalışırlar, insanların ümidini ümi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sizliğe çevirirler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Her yolda bir öldürülenleri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Her kalpte ise bir aracıları ve yolları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Her musibette dökecekleri bir göz yaşları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“Münafığın tefekkürü iki günden öteye geçmez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“Münafığın adeti ahlakı değiştirmektir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“Her münafık insanı şüpheye düşürür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“Çok uyumlu olmak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faktır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“Nifakı çok olan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uyumluluğu bilinmez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“İnsanın iki yüzlü olm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 ne kadar çirkindir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“Münafığın örneği Ebu Cehil karpuzu örneğidir; yapra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ları yeşil ama tadı acıdır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“İnsanın nifakı nefsinde gördüğü zilletten kaynaklanır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“Münafığın sakınması sadece dilinde zahir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“Münafıklar gizlice yol yürür ve gizlilikte hareket ede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Sözleri deva, ama amelleri de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mansız derttir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Övgüyü birb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rine borç verir ve birbirinin mükafat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 yaklaşırlar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Dünyadan ümitlerini kestiklerini göstermeye çalışarak tamaha kapılırlar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Sözl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riyle insanlara işi karmaşık hale getirir ve sözl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rinde iki yüzlülük yaparlar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Konuşmalarında insa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ları vehme kaptırırlar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85" w:name="_Toc518213313"/>
      <w:bookmarkStart w:id="686" w:name="_Toc95253051"/>
      <w:r>
        <w:t>339- Nimet Sarhoşl</w:t>
      </w:r>
      <w:r>
        <w:t>u</w:t>
      </w:r>
      <w:r>
        <w:t>ğu-Şımarık</w:t>
      </w:r>
      <w:bookmarkEnd w:id="685"/>
      <w:r>
        <w:t>lık</w:t>
      </w:r>
      <w:bookmarkEnd w:id="68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“Nimet sarhoşluğu nim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 yok eder ve azaba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166)</w:t>
      </w:r>
    </w:p>
    <w:p w:rsidR="0026633A" w:rsidRPr="006B1A58" w:rsidRDefault="0026633A" w:rsidP="006B1A58">
      <w:bookmarkStart w:id="687" w:name="_Toc518213314"/>
      <w:bookmarkStart w:id="688" w:name="_Toc518213312"/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89" w:name="_Toc95253052"/>
      <w:r>
        <w:t>340- Nimet</w:t>
      </w:r>
      <w:bookmarkEnd w:id="688"/>
      <w:bookmarkEnd w:id="68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“Nimet bağışında bulun ki övülesin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“Nimet bağışında bulun ki teşekkür edilesin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Kork ki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Şaka etme ki alçalırsın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“Allah’ın verdiği her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meti hakkıyla kullan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Allah’ın nezdinde bulunan hiçbir nimet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zayi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“Münezzeh olan Allah’ın sana verdiği her nimetin eserleri üzeri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 görülmelidir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“Nimetin kaçışından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Her kaçan geri dönmez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“Bilin ki şüphesiz malda genişlik Allah’ın nimetlerinde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Mal genişliğinden daha üstünü beden sıhhatidir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Beden sıhhatinden daha üstünü kalbin sakınmasıdır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“En üstün yücelik nimeti tamamlamaktır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“Kudret sahibi kimsenin en güzel fiili nimet bağışında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“Nimet sahibine karşı farz olan en az şey nimetiyle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yan edilm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“İnsanların nimete en 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yık olanı Allah’ın kendisine çok nimet verdiği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“Günah işleme kudret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sahip olmamak da nimettendir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“Şüphesiz münezzeh olan Allah’ın genişlikte bağışl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 nimeti ve darlıkta ise temizleme nimeti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“Şüphesiz nimetlerin değeri, zıtlarının sıkıntılarıyla 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(örneğin hastalık sıkıntısında sağlılığın değeri bil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“Rabbinin sana birbiri ardınca nimet verdiğini görünce O’ndan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“Münezzeh olan Allah bir kulundan bir nimeti almak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teyince onda değiştirdiği ilk şey aklı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İnsan için aklın yokl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ğundan daha zor bir şey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“Nimetler bir biri ardı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ca zahir olunca haset edenler çoğalır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“Her nimette bir ecir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“Bir çok insan nimetle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le imtihan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“Nice bir nimet vesil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siyle gıpta edilen kimse ahirette helak ola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“Elini nimet bağışıyla açan kimse, nimetini kesilme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ten korumuş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“Allah’ın kendisine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meti çoğalan kimseye insanların ihtiyacı çok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nimetler h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susunda 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farz kıldığını eda ederse onu s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rekli kılmış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Müne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zeh olan Allah’ın farz kıldığını esirgerse onu zevale düçar kılmış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“Allah’ın kendisine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met genişliği verdiği kimseye insanlarla ihsanını genişletmesi farzdır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dünyadaki nimetleri ne de büyü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dünya nimetleri ahiret nimetleri yanında ne de küçü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tür!”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“Nimet içinde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fakirliğe ne de yakındır!”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“Münezzeh olan Allah kuluna bir nimet verince, bu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met hususunda zulme sapınca Allah’tan bu nimetini kaybetm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hak kazanır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“Allah’ın yardım ettiği dışında, münezzeh olan Allah’ın nimetl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rine şükredilmekten daha çoktur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Allah’ın bağışladığı dışı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Adem oğlunun günahları bağışlamaktan daha çoktur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“Allah’ın nimetleri ha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kında birbirinize düşman olmayın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lah’ın, nezdindeki nimetlerinden hiçbir nim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 zayi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Allah’ın sana verdiği nimetlerin eseri 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rülmelidir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“Ey Adem oğlu! Müne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zeh olan Allah’ın sana birbiri ardınca nimet verdiğini görü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sen, O’ndan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Nimeti şükür ile koru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“Nimeti tamamlamak yüceliğin tamamındandır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“Şüphesiz münezzeh olan Allah’ın kulların faydasına nimetlerine has kıldığı kulları,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ğışladıkları müddetçe nimetl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rini korur ve bağışını esirgediği mü</w:t>
      </w:r>
      <w:r>
        <w:rPr>
          <w:rFonts w:ascii="Garamond" w:hAnsi="Garamond" w:cs="Lucida Sans Unicode"/>
          <w:kern w:val="2"/>
        </w:rPr>
        <w:t>d</w:t>
      </w:r>
      <w:r>
        <w:rPr>
          <w:rFonts w:ascii="Garamond" w:hAnsi="Garamond" w:cs="Lucida Sans Unicode"/>
          <w:kern w:val="2"/>
        </w:rPr>
        <w:t xml:space="preserve">detçe de nimetlerini ellerinden alıp başkalarına havale 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510)</w:t>
      </w:r>
    </w:p>
    <w:p w:rsidR="0026633A" w:rsidRPr="006B1A58" w:rsidRDefault="0026633A" w:rsidP="006B1A58"/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90" w:name="_Toc95253053"/>
      <w:r>
        <w:t>341- Niyet</w:t>
      </w:r>
      <w:bookmarkEnd w:id="687"/>
      <w:bookmarkEnd w:id="69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“Ameller niyetlerin me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veleridir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“Niyet amelin esasıdır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“Niyetin güzelliği sevaba neden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“Salih niyet iki amelden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“Halk hakkında güzel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yetle adaletli davranmak, 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mahı azaltmak ve sakınmayı çoğaltmak üzere yardım dile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“Batın pisliğinden, niyet bozukluğundan, aşağılık işlere bulaşmaktan ve arzulara alda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maktan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“Kurtuluşa en yakın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yet salaha en yardımcı niyettir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“Şüphesiz Allah-u Teala kullarından dilediğini güzel niyet ve salih batın sebebiyle cennete koyar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“Şüphesiz niyeti bozu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luktan temizlemek, amel eden kimseler için uzun süre çalışma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tan daha iyidir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“Münezzeh olan Allah insanı itaati hususundaki niyet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nin güçlü ve ayıpsız olmasını sevdiği gibi, insanlar hakkındaki niyetinin de güzel olmasını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“Niyet bozulunca bela iner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“Güzel niyetler ile iste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lere ulaşılır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“Niyeti bozukluktan 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mizlemek, amel edenler için uzun süre çabalamaktan daha zordur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“Güzel niyet insanın 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miz doğumuna (helalzade olduğuna) del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“Güzel niyet arzulara ulaşmaya neden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“Güzel niyet batının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zelliğidir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“Güzel niyet batının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lametindendir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“Nice ameli niyet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“Nice niyet amelden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 faydalıdır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“İnsanın rızkı niyeti mi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tarıncadır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“Kötü niyet gizli bir ha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talıktır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“Amelin salahı niyetin salahı iledir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“Allah’ın ihsanı niyet miktarıncadır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“Niyet bozulunca ber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ket kalkar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 xml:space="preserve">“Nefsini güzel niyete ve güzel maksada alıştır ki isteklerin zafere 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laşsın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“Maksadı kötü olanın (ahiretteki) giriş yeri de kötü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“Niyeti kötü olan kimse arzularından alıkoymaz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“Niyeti kötü olanın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sulluğu sevindirir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“İtaatlerde halis niyetini öne salmayan kimse sevaplara erişemez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“Niyeti güzel olanın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vabı çoğalır, hayatı güzelleşir ve dostluğu farz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“Niyeti güzel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seye başarı yardım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“Kötü batın belalarda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“Niyetin bozukluğu mutsuzluktandır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“İnsanın hayatın güzell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ğinden istediği her şeye ulaşması, yolun güvenli oluşu ve geniş 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zık, güzel niyet ve geniş ahlak ile mümkündür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“Niyeti olmayan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ameli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“İlmi olmayan kimsenin niyeti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“Salih amel sadece salih niyet ile kemale 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91" w:name="_Toc518213315"/>
      <w:bookmarkStart w:id="692" w:name="_Toc95253054"/>
      <w:r>
        <w:t>342- Noksanlık</w:t>
      </w:r>
      <w:bookmarkEnd w:id="691"/>
      <w:bookmarkEnd w:id="69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“Noksanlığa razı olmak kötü bir seçimdir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93" w:name="_Toc518213316"/>
      <w:bookmarkStart w:id="694" w:name="_Toc95253055"/>
      <w:r>
        <w:t>343- Nusret-Yardım</w:t>
      </w:r>
      <w:bookmarkEnd w:id="693"/>
      <w:bookmarkEnd w:id="69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“Allah’a kalbin, dilin ve elinle yardım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m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nezzeh olan Allah kendisine yardım edene yardım etmeyi üs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lenmiştir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“En güzel adalet mazl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ma yardımdır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“Allah’ın düşmanlarına yardım eden kimse yardımsız kalmaya hak kazanmıştır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“Dostuna yardım etm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yip uyuyan kimseyi düşmanı ezerek uya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“Allah’tan yardım dil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kimse zafere ulaşır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“Allah ile sırtını pek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lan kimsenin galebesi (düşmanı) aciz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“Yardımcısı olmayan mazlum intikam alamaz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  <w:rPr>
          <w:bCs w:val="0"/>
        </w:rPr>
      </w:pPr>
      <w:bookmarkStart w:id="695" w:name="_Toc522085638"/>
      <w:bookmarkStart w:id="696" w:name="_Toc95253056"/>
      <w:r>
        <w:rPr>
          <w:bCs w:val="0"/>
        </w:rPr>
        <w:t>-O-</w:t>
      </w:r>
      <w:bookmarkEnd w:id="695"/>
      <w:bookmarkEnd w:id="696"/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97" w:name="_Toc95253057"/>
      <w:r>
        <w:rPr>
          <w:bCs w:val="0"/>
        </w:rPr>
        <w:t>344- Oburluk</w:t>
      </w:r>
      <w:bookmarkEnd w:id="69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“Oburluk zekiliği önler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“Oburluk hikmeti zayi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“Oburluk zekayı örter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“Doyasıya yemek sakı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mayı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“Doyasıya yemek hast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lıkları çoğaltır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“Doyasıya yemeyi sü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dürmek çeşitli hastalıkları doğurur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“Doyasıya yemek insanı azgınlaştırır ve sakınmayı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“Karnını ve tenasül 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ganını koru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belan bunlardadır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“Çok yemekten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çok yemek kalbi katıla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tırır, namazda gevşekliğe sebep olur ve bedeni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“Oburluktan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obur kimsenin dertleri çoğalır, r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yaları karmaşık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“Şüphesiz hayvanların tek derdi karınlarıdır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kullarından en nefret ettiği kimse tek derdi karnı ve cinsel organı olan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“Doyasıya yemeyi sü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dürmekten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 dertleri azdırır ve hastalıkları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rekete geçirir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“Doyasıya yemek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kınma için kötü arkadaştır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“İnsanın karnı düşman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“Karın helalden dolu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ca kalp salahı hususunda köledir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“Çok yediği halde hast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lanmayan kimse çok azdır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“Doyasıya yemeyi sürd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ren kimsenin fikri ve düşüncesi nasıl berrak olabilir?!”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“Çok yiyen kimseyi karnı sıkıntıya düşürür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“Karnı kendisini sıkınt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ya düşüren kimseyi, zekavetten de alı-koyar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“Kimin himmeti karn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 giren şey olursa değeri de karnı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çıkan şey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“Tek çabası karnı olan kimse hayırdan ne de uzaktır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“Doyasıya yemek güna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lara iyi bir yardımcıdır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“Sıhhat çok yemekle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“Çok yemekle zekilik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“Farzları eda etmek, çok yemekle bir araya gelmez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“Çok yemekle sağlık bir araya toplanmaz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“Oburluk ve zekilik bir araya toplanmaz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698" w:name="_Toc518213317"/>
      <w:bookmarkStart w:id="699" w:name="_Toc95253058"/>
      <w:r>
        <w:t>345- Onur-Yüzsuyu</w:t>
      </w:r>
      <w:bookmarkEnd w:id="698"/>
      <w:bookmarkEnd w:id="69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“Yüz suyunu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ruduğun şey en üstün zenginliktir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“İnsanlardan malına ka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şı en cimri olanı, yüzsuyunu dö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mede en cömert olanıdır</w:t>
      </w:r>
      <w:r w:rsidR="00A11CAB">
        <w:rPr>
          <w:rFonts w:ascii="Garamond" w:hAnsi="Garamond" w:cs="Lucida Sans Unicode"/>
          <w:kern w:val="2"/>
        </w:rPr>
        <w:t xml:space="preserve">. 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“Onurun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zu/yüzsuyunuzu malınızla koruyunuz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“Senin en iyi malın, yüz suyunu koruyanındır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“Senin yüzsuyunu kor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yan mal, boşa gitmemiştir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(yerinde ha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canmıştır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“Yüzsuyunu döken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zelildir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“Yüzsuyunu döken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hor ve haki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“Yüz suyunu koruyan kimse vakarlı kılınmıştır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“Yüzsuyu kendisi için değerli olan kimse için malı (bu yolda ha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camak için) hor gelir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“Malını harcayıp yüz 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yunu koruması, insanın büyüklüğünden”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“İnsanın malını kor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yup yüz suyunu harcaması, aşağılığı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“Dünyadan ve kötü 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şüncelerden yüz çevirmek gibi hiç bir şey yüzsuyunu koruy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“Mallarınızı harcayarak yüzsuyunuzu koruyun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“Yüzsuyunuzu malınla koru ki saygın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İyilik et ki sana hizmet edilsin ve sabırlı ol ki ö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celikli sayılasın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“Yüzsuyunun çokluğu mal bağışı ve dinin salahı ise dünyayı ifsat etmek iledir</w:t>
      </w:r>
      <w:r w:rsidR="00A11CAB">
        <w:rPr>
          <w:rFonts w:ascii="Garamond" w:hAnsi="Garamond" w:cs="Lucida Sans Unicode"/>
          <w:kern w:val="2"/>
        </w:rPr>
        <w:t xml:space="preserve">. 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“Adını ve yüzsuyunu 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keleyecek bir işi yapma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“Yüzsuyunu her söz sö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leyenin sözüne hedefi kılma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00" w:name="_Toc518213318"/>
      <w:bookmarkStart w:id="701" w:name="_Toc95253059"/>
      <w:r>
        <w:t>346- Ordu</w:t>
      </w:r>
      <w:bookmarkEnd w:id="700"/>
      <w:bookmarkEnd w:id="70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“Ordular halkın kaleler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“Ordular dinin izzeti ve yöneticilerin kaleleridir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“Ordunun afeti komut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 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halefettir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“Ordusunu yardımsız b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 xml:space="preserve">rakan kimse düşmanlarına yardım etmiş 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02" w:name="_Toc518213319"/>
      <w:bookmarkStart w:id="703" w:name="_Toc95253060"/>
      <w:r>
        <w:t>347- Ortaklık</w:t>
      </w:r>
      <w:bookmarkEnd w:id="702"/>
      <w:bookmarkEnd w:id="70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“Mülkte ortaklık insanı ıstıraba düşürür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“Görüş ortaklığı insanı doğruluğa ulaştırır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04" w:name="_Toc518213320"/>
      <w:bookmarkStart w:id="705" w:name="_Toc95253061"/>
      <w:r>
        <w:t>348- Oruç</w:t>
      </w:r>
      <w:bookmarkEnd w:id="704"/>
      <w:bookmarkEnd w:id="70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“Oruç iki sağlıktan bir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“Bedenin orucu irade ve ihtiyar ile yemeklerden imsak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mek, aza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tan korkmak, sevap ve ecre rağbet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“Her aydan Eyyam’ul-Biz’de (Beyaz günler, yani her ayın 13, 14 ve 15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günlerinde) oruç tutmak dereceleri yüceltir ve sevapları büyütür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“Nice oruç tutan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orucundan sadece susayışı kalır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“Kalbin oruç tutması,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lin oruç tutmasından daha hayırlıdır ve dilin oruç tutması ise karnın (midenin) oruç tutması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daha iyidir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06" w:name="_Toc518213321"/>
      <w:bookmarkStart w:id="707" w:name="_Toc95253062"/>
      <w:r>
        <w:t>349- Oturup Kalkmak-Dostluk</w:t>
      </w:r>
      <w:bookmarkEnd w:id="706"/>
      <w:bookmarkEnd w:id="70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“İlim sahibi kimselerle otur ki hilmin artsın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“İlim sahibi alimlerle otur ki mutlu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“Hayırlı arkadaş bir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“Kötü arkadaş bir aza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“Alimlerle otur ki ilmin artsın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“Fakirlerle otur ki şü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rün artsın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“Kötülerden kaçın ve iy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lerle otur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“Dostlukta kötülük ka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nağı, kötü arkadaştır</w:t>
      </w:r>
      <w:r w:rsidR="00A11CAB">
        <w:rPr>
          <w:rFonts w:ascii="Garamond" w:hAnsi="Garamond" w:cs="Lucida Sans Unicode"/>
          <w:kern w:val="2"/>
        </w:rPr>
        <w:t xml:space="preserve">. 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“Sakınan ve hikmet sah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bi kimselerle otur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Onlarla çok konuş, şüphesiz eğer cahilsen o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 sana öğretir ve eğer alimsen ilmin artar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“Alimlerle otur ki ilmin artsın, edebin güzelleşsin ve ne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sin 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mizlensin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“Hikmet sahipleriyle otur ki aklın kemale ersin, nefsin şerefle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sin ve cehaletin ortadan kalksın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“Dünya çocuklarına (aşıklarına) karışmak dini çirkin ve yakini zayıf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“Allah için ziyaret edin Allah yolunda dostluk kurun,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 yolunda bağışlayın ve Allah yolunda esirgeyin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“Akıl sahipleriyle ark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daş ol, alimlerle otur, heva ve heve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lerine galebe çal ki en yüce makamdaki kimselerle arkadaş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08" w:name="_Toc518213322"/>
      <w:bookmarkStart w:id="709" w:name="_Toc95253063"/>
      <w:r>
        <w:t>350- Oyun</w:t>
      </w:r>
      <w:bookmarkEnd w:id="708"/>
      <w:bookmarkEnd w:id="70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“Ömrün zayi olduğu en kötü zaman, oyunda geçen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“Akıl oyunla bir araya gelmez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“Oynamaya bayılan ve boş işlerle uğraşıp sevinen kimse felaha ermez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  <w:rPr>
          <w:bCs w:val="0"/>
        </w:rPr>
      </w:pPr>
      <w:bookmarkStart w:id="710" w:name="_Toc522085646"/>
      <w:bookmarkStart w:id="711" w:name="_Toc95253064"/>
      <w:r>
        <w:rPr>
          <w:bCs w:val="0"/>
        </w:rPr>
        <w:t>-Ö-</w:t>
      </w:r>
      <w:bookmarkEnd w:id="710"/>
      <w:bookmarkEnd w:id="711"/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  <w:rPr>
          <w:bCs w:val="0"/>
        </w:rPr>
      </w:pPr>
      <w:bookmarkStart w:id="712" w:name="_Toc95253065"/>
      <w:r>
        <w:rPr>
          <w:bCs w:val="0"/>
        </w:rPr>
        <w:t>351- Ödleklik</w:t>
      </w:r>
      <w:bookmarkEnd w:id="71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“Ödleklik afettir, acizlik ise akılsızlıktır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“Ödleklikten sakının, şüphesiz ödleklik bir utanç ve 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sikliktir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“Aşırı ödleklik nefsin acizliğinden ve yakinin zayıflığı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“Sakın ödlek insanı gör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şüne ortak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o seni iş hususunda zayıf düşürür ve sana büyük olmayan şeyleri büy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13" w:name="_Toc518213323"/>
      <w:bookmarkStart w:id="714" w:name="_Toc95253066"/>
      <w:r>
        <w:t>352- Ödünç</w:t>
      </w:r>
      <w:bookmarkEnd w:id="713"/>
      <w:bookmarkEnd w:id="71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“Zengin olduğu halde senden ödünç isteyen kimseyi, zor gününde ödeyeceği için g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nimet bil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“Allah’a ödünç verene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 mükafat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15" w:name="_Toc518213324"/>
      <w:bookmarkStart w:id="716" w:name="_Toc95253067"/>
      <w:r>
        <w:t>353- Öfkesini Yenmek</w:t>
      </w:r>
      <w:bookmarkEnd w:id="715"/>
      <w:bookmarkEnd w:id="71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“Öfkesini yenmek sabrın meyvesidir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“Öfkesini yenen kimse gerçekte kinlerini öldürmüştür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“Mümin kimsenin hasl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 xml:space="preserve">ti insanların hayrını dilemek ve </w:t>
      </w:r>
      <w:r>
        <w:rPr>
          <w:rFonts w:ascii="Garamond" w:hAnsi="Garamond"/>
          <w:kern w:val="2"/>
          <w:lang w:bidi="fa-IR"/>
        </w:rPr>
        <w:t>ü</w:t>
      </w:r>
      <w:r>
        <w:rPr>
          <w:rFonts w:ascii="Garamond" w:hAnsi="Garamond"/>
          <w:kern w:val="2"/>
          <w:lang w:bidi="fa-IR"/>
        </w:rPr>
        <w:t>s</w:t>
      </w:r>
      <w:r>
        <w:rPr>
          <w:rFonts w:ascii="Garamond" w:hAnsi="Garamond"/>
          <w:kern w:val="2"/>
          <w:lang w:bidi="fa-IR"/>
        </w:rPr>
        <w:t>lubu ise öfkesini yenmektir</w:t>
      </w:r>
      <w:r w:rsidR="00A11CAB">
        <w:rPr>
          <w:rFonts w:ascii="Garamond" w:hAnsi="Garamond"/>
          <w:kern w:val="2"/>
          <w:lang w:bidi="fa-IR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“Öfkeni yen ki sabrın artsın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“Gazap anında öfkeni yen ve intikam gücün olduğu halde insanların hatalarını bağı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la ki iyi akıbet senin olsun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“İnsanların en yücesi ö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kesini yenen ve intikam almaya kudreti olduğu halde hilim sah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bi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“Sabır, öfkeyi yenmek iledir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“Sabrın esası, öfkeyi yenmektir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“Öfkesini yenen, onu ö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gür bırakmayan, kendisini yok etmesin diye nefsinin emrine uymayan kimseye ne mutlu!”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“Öfkesini yenen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sabrı kemale 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17" w:name="_Toc518213325"/>
      <w:bookmarkStart w:id="718" w:name="_Toc95253068"/>
      <w:r>
        <w:t>354- Ölüm</w:t>
      </w:r>
      <w:bookmarkEnd w:id="717"/>
      <w:bookmarkEnd w:id="71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“Ölüm rahatlık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“Ölüm emri yakındır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“Ölüm fırsatların elden gidişidir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“Ölüm, habersiz koruy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cudur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“Ölüm ahiret kapısıdır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“Ölüm arzuları keser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“Ölüm her canlı varlığa gelir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“Ölüm ahiret adaletinin evvelidir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“Ölüm, fani yerden 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rılmak ve ebedi yurda doğru hareket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“Ölüm size gölgeni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den daha yakındır ve size kendini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den daha çok maliktir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“Sürekli ölümü ve ölümden sonra yanına varacağın şeyi an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 xml:space="preserve">sağlam bir şart (kesin kurtuluşa ereceğine güvenmek) dışında 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lümü dileme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Ey oğlum! Ölümü a</w:t>
      </w:r>
      <w:r>
        <w:rPr>
          <w:rFonts w:ascii="Garamond" w:hAnsi="Garamond"/>
        </w:rPr>
        <w:t>n</w:t>
      </w:r>
      <w:r>
        <w:rPr>
          <w:rFonts w:ascii="Garamond" w:hAnsi="Garamond"/>
        </w:rPr>
        <w:t>mayı çoğalt, birden bire sald</w:t>
      </w:r>
      <w:r>
        <w:rPr>
          <w:rFonts w:ascii="Garamond" w:hAnsi="Garamond"/>
        </w:rPr>
        <w:t>ı</w:t>
      </w:r>
      <w:r>
        <w:rPr>
          <w:rFonts w:ascii="Garamond" w:hAnsi="Garamond"/>
        </w:rPr>
        <w:t>rıya geçişini ve ölümden sonraki ola</w:t>
      </w:r>
      <w:r>
        <w:rPr>
          <w:rFonts w:ascii="Garamond" w:hAnsi="Garamond"/>
        </w:rPr>
        <w:t>y</w:t>
      </w:r>
      <w:r>
        <w:rPr>
          <w:rFonts w:ascii="Garamond" w:hAnsi="Garamond"/>
        </w:rPr>
        <w:t>ları düşün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Ölümü hep önünde bil, gafil olma; ölüm, s</w:t>
      </w:r>
      <w:r>
        <w:rPr>
          <w:rFonts w:ascii="Garamond" w:hAnsi="Garamond"/>
        </w:rPr>
        <w:t>e</w:t>
      </w:r>
      <w:r>
        <w:rPr>
          <w:rFonts w:ascii="Garamond" w:hAnsi="Garamond"/>
        </w:rPr>
        <w:t>ni gitmeye hazır, güçlü bir halde bulsun; a</w:t>
      </w:r>
      <w:r>
        <w:rPr>
          <w:rFonts w:ascii="Garamond" w:hAnsi="Garamond"/>
        </w:rPr>
        <w:t>n</w:t>
      </w:r>
      <w:r>
        <w:rPr>
          <w:rFonts w:ascii="Garamond" w:hAnsi="Garamond"/>
        </w:rPr>
        <w:t>sızın gelerek seni yenip helak etmesin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“Sizi çağırmadan önce ölümün davetini kulaklarınıza eriştirin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“Lezzetleri viran edenl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ri, şehvetleri karartanları ve dağılmalara davet edenleri hatı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“Toplulukları dağıtan, arzuları uzaklaştıran, ölümü ya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laştıran, dağınıklık ve ayrılığı ilan edeni hatırlayın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“Ölmeden önce kendi kendine uyanan kimse yok 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dur?”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“İsyan edenler ve isyan edenlerin çocukları nerede?”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“Amalika ve Amalika e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linin çocukları nerede?”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“Peygamberleri öldüren ve gönderilmiş peygamberlerin nurunu söndüren Ress ehli ner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“Ordular düzenleyenler ve şehirler yapanlar nerede?”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“Var mı bizden daha güçlüsü ve daha kalabalığı?”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yenler ner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“Eserleri daha iyi, ame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 xml:space="preserve">leri daha adil ve saltanatları en büyük 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lanlar nerede?”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“Orduları hezimete u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ratan ve binlerce kişiyle gidenler nerede?”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“Memleketlerini sağlam kılanlar, yollar açanlar, çaresizl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 yardım edenler, yetişmekten aciz olanlar ve misafirlerine hizmette bulunanlar 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rede?”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“Çalışanlar, çabalaya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lar, hazırlayanlar ve ciddiyette kusur etm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yenler nerede?”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“Bina edip sağlam kıla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lar, sergi serip yayanlar ve biriktirip sayanlar nerede?”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“Kayser, Kesra, Tubbe ve Himyer nerede?”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“Biriktirip hesaplayan, mal üstüne mal toplayan ve varl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 çoğ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lan kimseler nerede?”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“Kale ve hisar yapanlar, sağlamlaştırıp süsleyenler ner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“Biriktirip çoğaltan, stoklayıp hesaplayan ve evlatlar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nın geleceğini düşünen kimseler nerede?”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“Ömürleri sizden uzun ve eserleri sizden büyük olanlar nerede?”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“Çok sayıda insan 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min eden, ordulara yardım ulaştıran ve büyük eserler yaratanlar ner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“Melikler ve Kisralar 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rede?”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“Rum padişahları ve M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sır firavunları nerede?”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“Dünyanın en uzak no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tasına sahip olanlar nerede?”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“Düşmanlarını hor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lan ve iradelerini elinde bulundura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 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rede?”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“Karşılarında ümmetl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eğ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ldiği kimseler nerede?”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“Dünyadaki himmetler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nin nihayetine ulaşanlar nerede?”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“İnsanlar arasında en çok arzuya sahip olanlar, en az ahireti zi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redenlerdir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“Müminin en yüce hed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yesi ölümdür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“Ölümden daha zoru, ölüm vesilesiyle kendisinden ku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tuluş 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lep edilen musibettir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“Şüphesiz yerin üstü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 yürüyen herkes bir gün içine d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ner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“Şüphesiz gidenlerin gitmesi, kalanlar için ibrettir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“Sana; ne zaman gelec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ğini bilmediğin bir şeye seni örtüp kuşanmadan hazırlıklı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man yakışır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Bu ölüm ne sizinle ba</w:t>
      </w:r>
      <w:r>
        <w:rPr>
          <w:rFonts w:ascii="Garamond" w:hAnsi="Garamond"/>
        </w:rPr>
        <w:t>ş</w:t>
      </w:r>
      <w:r>
        <w:rPr>
          <w:rFonts w:ascii="Garamond" w:hAnsi="Garamond"/>
        </w:rPr>
        <w:t>ladı, ne de sizinle bitecek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Ölen dostunuz, yaşarken de sefere ç</w:t>
      </w:r>
      <w:r>
        <w:rPr>
          <w:rFonts w:ascii="Garamond" w:hAnsi="Garamond"/>
        </w:rPr>
        <w:t>ı</w:t>
      </w:r>
      <w:r>
        <w:rPr>
          <w:rFonts w:ascii="Garamond" w:hAnsi="Garamond"/>
        </w:rPr>
        <w:t>kıyordu, yine bir sefere çıktığını düşünün; size gelmezse, siz ona doğru g</w:t>
      </w:r>
      <w:r>
        <w:rPr>
          <w:rFonts w:ascii="Garamond" w:hAnsi="Garamond"/>
        </w:rPr>
        <w:t>i</w:t>
      </w:r>
      <w:r>
        <w:rPr>
          <w:rFonts w:ascii="Garamond" w:hAnsi="Garamond"/>
        </w:rPr>
        <w:t>deceksiniz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”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“Şüphesiz yarın bugüne oranla yakındır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Bugün içinde olanla gider ve yarın sonradan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lerek kendisine katılır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“Şüphesiz Münezzeh olan Allah’ın bir meleği vardır ki her gün şöyle nida eder: Ey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 insanları! Ölmek için d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ğurun, yıkılması için bina edin ve yok olması için toplayın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“Şüphesiz bu ölüm; ka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şısında duranların kurtulamayacağı ve kaçanların kendisini aciz düşüremeyeceği aceleci bir talep edicidir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“Şüphesiz şehvetinin k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 ve nefsani isteklerinin esiri olan kimse için ölüm bir rahatlı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hiç şüphesiz bu insanın ömrü uzadıkça kötülü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leri çoğalır ve kendi aleyhine işlediği güna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ları büyür”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Şüphesiz ölüm, lezze</w:t>
      </w:r>
      <w:r>
        <w:rPr>
          <w:rFonts w:ascii="Garamond" w:hAnsi="Garamond"/>
        </w:rPr>
        <w:t>t</w:t>
      </w:r>
      <w:r>
        <w:rPr>
          <w:rFonts w:ascii="Garamond" w:hAnsi="Garamond"/>
        </w:rPr>
        <w:t>lerinizi yok eder, isteklerinizi karartır, sizi amaçlarınızdan uza</w:t>
      </w:r>
      <w:r>
        <w:rPr>
          <w:rFonts w:ascii="Garamond" w:hAnsi="Garamond"/>
        </w:rPr>
        <w:t>k</w:t>
      </w:r>
      <w:r>
        <w:rPr>
          <w:rFonts w:ascii="Garamond" w:hAnsi="Garamond"/>
        </w:rPr>
        <w:t>laştırır ve topluluklarınızı dağıtır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Sizleri ipleriyle ve kapanlarıyla a</w:t>
      </w:r>
      <w:r>
        <w:rPr>
          <w:rFonts w:ascii="Garamond" w:hAnsi="Garamond"/>
        </w:rPr>
        <w:t>v</w:t>
      </w:r>
      <w:r>
        <w:rPr>
          <w:rFonts w:ascii="Garamond" w:hAnsi="Garamond"/>
        </w:rPr>
        <w:t>lar, okları ve mızraklarıyla sizleri nişan alır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“Şüphesiz akıllı insana bu dünyada ölümden korkması ve ölümü arzuladığı halde bul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mayacağı yurda varmadan önce güzel bir hazırlık içinde bulu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ması yakışır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“Şüphesiz ölüm için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telendirilmesi çok zor ve dünya ehlinin derk etmesi imkansız zo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lukları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“Şüphesiz ölüm sizin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nınıza yazılmış ve dünya arkanızdan aşılmaktadır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“Şüphesiz ölüm sevimli olmayan bir ziyaretçi, istenm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bir dağıtıcı ve yenilmeyen bir 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kiptir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“Şüphesiz sen kaçanın kurtulamayacağı ve mutlaka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lip çatacak olan ölümün takibi altı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“Şüphesiz ardında ac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leyle taleb eden ölüm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ga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let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“Şüphesiz sizler ecelin biçtikleri ve ölümün hedefleris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“Şüphesiz sizler durd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ğunuz takdirde sizi alan ve kaçtığınız takdirde size çatan ölümün avlarısınız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“Şüphesiz sen sayılı gü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lersin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Üzerinden geçen her gün senin bir bölümünü götürür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dünyayı taleb etmeyi kolaya al ve kaza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cında orta yolu tut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“Şüphesiz hareket ve s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kunların birbiri ardınca gelişi geçmişleri yok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“Şüphesiz sizler ne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man gitmekle emrolunacağını bilmeyen durmuş biniciler gibis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“Şüphesiz insan okların hedef aldığı hedef, musibet ve olayların önüne geçtiği ganime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“Ölüm gelip çatınca 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zular rüsva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“Beka elde edilemeyi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ce nimet yok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“Hiç kimse ölümün sa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dırısından güvende olmadığına göre, o halde ölüme hazırlanm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mak acizliktendir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“Sen dünyaya sırt çev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rince ve dünya da sana yönelince görü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meniz ne de yakındır!”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“Ölüm için hazırlanm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 ve mühleti ganimet saymayı terk eden kimse ecelin ani saldırışı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gafildir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68- </w:t>
      </w:r>
      <w:r>
        <w:rPr>
          <w:rFonts w:ascii="Garamond" w:hAnsi="Garamond" w:cs="Lucida Sans Unicode"/>
          <w:kern w:val="2"/>
        </w:rPr>
        <w:t>“Başkalarının ölüm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beri sana çok ulaşınca (ömrün uzayınca) senin ölüm haberin de yükselir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69- </w:t>
      </w:r>
      <w:r>
        <w:rPr>
          <w:rFonts w:ascii="Garamond" w:hAnsi="Garamond" w:cs="Lucida Sans Unicode"/>
          <w:kern w:val="2"/>
        </w:rPr>
        <w:t>“Dünya yoklukla son bulur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70- </w:t>
      </w:r>
      <w:r>
        <w:rPr>
          <w:rFonts w:ascii="Garamond" w:hAnsi="Garamond" w:cs="Lucida Sans Unicode"/>
          <w:kern w:val="2"/>
        </w:rPr>
        <w:t>“Dünya da baki kalış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nız fenaya ve fani oluşunuz ise bek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 do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rudur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71-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(Ahiret yurduna) Göç için hazırlanın ki, göç ettiril</w:t>
      </w:r>
      <w:r>
        <w:rPr>
          <w:rFonts w:ascii="Garamond" w:hAnsi="Garamond"/>
        </w:rPr>
        <w:softHyphen/>
        <w:t>me</w:t>
      </w:r>
      <w:r>
        <w:rPr>
          <w:rFonts w:ascii="Garamond" w:hAnsi="Garamond"/>
        </w:rPr>
        <w:softHyphen/>
        <w:t>niz için ciddiyetle çalı</w:t>
      </w:r>
      <w:r>
        <w:rPr>
          <w:rFonts w:ascii="Garamond" w:hAnsi="Garamond"/>
        </w:rPr>
        <w:softHyphen/>
        <w:t>şılıyor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Ölüme hazır olun ki gölgesi üzerinize düştü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72- </w:t>
      </w:r>
      <w:r>
        <w:rPr>
          <w:rFonts w:ascii="Garamond" w:hAnsi="Garamond" w:cs="Lucida Sans Unicode"/>
          <w:kern w:val="2"/>
        </w:rPr>
        <w:t>“Hafifleyin ki (geçmişt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kilere) katılasınız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öncüleriniz sonda kalanlarınızı beklemelidir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73- </w:t>
      </w:r>
      <w:r>
        <w:rPr>
          <w:rFonts w:ascii="Garamond" w:hAnsi="Garamond" w:cs="Lucida Sans Unicode"/>
          <w:kern w:val="2"/>
        </w:rPr>
        <w:t>“Ölümü hatırlamak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yanın sebeplerini hor kı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maktadır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74- </w:t>
      </w:r>
      <w:r>
        <w:rPr>
          <w:rFonts w:ascii="Garamond" w:hAnsi="Garamond" w:cs="Lucida Sans Unicode"/>
          <w:kern w:val="2"/>
        </w:rPr>
        <w:t>“Hasta kılan yokluk dostların yokluğudur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75- </w:t>
      </w:r>
      <w:r>
        <w:rPr>
          <w:rFonts w:ascii="Garamond" w:hAnsi="Garamond" w:cs="Lucida Sans Unicode"/>
          <w:kern w:val="2"/>
        </w:rPr>
        <w:t>“Üç şey güçleri kırıp d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ker: Dostların yokluğu, gu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bette fakirlik ve sürekli zorluk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76- </w:t>
      </w:r>
      <w:r>
        <w:rPr>
          <w:rFonts w:ascii="Garamond" w:hAnsi="Garamond" w:cs="Lucida Sans Unicode"/>
          <w:kern w:val="2"/>
        </w:rPr>
        <w:t xml:space="preserve">“(Saadet ve başarıyı) Kaybetmenin sebebi 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lümdür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77- </w:t>
      </w:r>
      <w:r>
        <w:rPr>
          <w:rFonts w:ascii="Garamond" w:hAnsi="Garamond" w:cs="Lucida Sans Unicode"/>
          <w:kern w:val="2"/>
        </w:rPr>
        <w:t>“Kendinizi güzel tutun ve ölüme doğru kolayca yür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yün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78- </w:t>
      </w:r>
      <w:r>
        <w:rPr>
          <w:rFonts w:ascii="Garamond" w:hAnsi="Garamond" w:cs="Lucida Sans Unicode"/>
          <w:kern w:val="2"/>
        </w:rPr>
        <w:t>“Ölümün aceleyle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sini taleb ettiği gafile şaşarım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79- </w:t>
      </w:r>
      <w:r>
        <w:rPr>
          <w:rFonts w:ascii="Garamond" w:hAnsi="Garamond" w:cs="Lucida Sans Unicode"/>
          <w:kern w:val="2"/>
        </w:rPr>
        <w:t>“Ölen kimseyi gördüğü halde ölümü unutan kimseye ş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şarım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80- </w:t>
      </w:r>
      <w:r>
        <w:rPr>
          <w:rFonts w:ascii="Garamond" w:hAnsi="Garamond" w:cs="Lucida Sans Unicode"/>
          <w:kern w:val="2"/>
        </w:rPr>
        <w:t>“Her gün ömrü ve 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deninden bir şeyler azaldığını gördüğü halde ölüme hazırla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mayana şaşarım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81- </w:t>
      </w:r>
      <w:r>
        <w:rPr>
          <w:rFonts w:ascii="Garamond" w:hAnsi="Garamond" w:cs="Lucida Sans Unicode"/>
          <w:kern w:val="2"/>
        </w:rPr>
        <w:t>“Ansızın gelip çatan şe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lerden korktuğu halde sakınmayan kimseye şaşarım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82- </w:t>
      </w:r>
      <w:r>
        <w:rPr>
          <w:rFonts w:ascii="Garamond" w:hAnsi="Garamond" w:cs="Lucida Sans Unicode"/>
          <w:kern w:val="2"/>
        </w:rPr>
        <w:t>“Hayatın sonu ölümdür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83- </w:t>
      </w:r>
      <w:r>
        <w:rPr>
          <w:rFonts w:ascii="Garamond" w:hAnsi="Garamond" w:cs="Lucida Sans Unicode"/>
          <w:kern w:val="2"/>
        </w:rPr>
        <w:t>“Ölümün sonu her ş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yin yok olmasıdır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84- </w:t>
      </w:r>
      <w:r>
        <w:rPr>
          <w:rFonts w:ascii="Garamond" w:hAnsi="Garamond" w:cs="Lucida Sans Unicode"/>
          <w:kern w:val="2"/>
        </w:rPr>
        <w:t>“Gaip olan ölüm, gaip olan diğer her şeyden gözetilm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müst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haktır ve gelişi her şeyin gelişinden daha yakındır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85- </w:t>
      </w:r>
      <w:r>
        <w:rPr>
          <w:rFonts w:ascii="Garamond" w:hAnsi="Garamond" w:cs="Lucida Sans Unicode"/>
          <w:kern w:val="2"/>
        </w:rPr>
        <w:t>“Ölümde gıpta ve pi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manlık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86- </w:t>
      </w:r>
      <w:r>
        <w:rPr>
          <w:rFonts w:ascii="Garamond" w:hAnsi="Garamond" w:cs="Lucida Sans Unicode"/>
          <w:kern w:val="2"/>
        </w:rPr>
        <w:t>“Her nefeste ölüm va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87- </w:t>
      </w:r>
      <w:r>
        <w:rPr>
          <w:rFonts w:ascii="Garamond" w:hAnsi="Garamond" w:cs="Lucida Sans Unicode"/>
          <w:kern w:val="2"/>
        </w:rPr>
        <w:t>“Mutlu insanların raha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lığı ölümdedir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88- </w:t>
      </w:r>
      <w:r>
        <w:rPr>
          <w:rFonts w:ascii="Garamond" w:hAnsi="Garamond" w:cs="Lucida Sans Unicode"/>
          <w:kern w:val="2"/>
        </w:rPr>
        <w:t>“Bazen ölüm acele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89- </w:t>
      </w:r>
      <w:r>
        <w:rPr>
          <w:rFonts w:ascii="Garamond" w:hAnsi="Garamond" w:cs="Lucida Sans Unicode"/>
          <w:kern w:val="2"/>
        </w:rPr>
        <w:t>“Şüphesiz kıyametin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lişi depremlerle yakınlaşmış ve develeri göğüslerini yere dayamı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90- </w:t>
      </w:r>
      <w:r>
        <w:rPr>
          <w:rFonts w:ascii="Garamond" w:hAnsi="Garamond" w:cs="Lucida Sans Unicode"/>
          <w:kern w:val="2"/>
        </w:rPr>
        <w:t>“Şüphesiz bedenlerinin karar kıldığı yerlerden göçüp gi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tiler, hesap yerine nakil oldular ve kendilerine deliller ortaya koyu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du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91- </w:t>
      </w:r>
      <w:r>
        <w:rPr>
          <w:rFonts w:ascii="Garamond" w:hAnsi="Garamond" w:cs="Lucida Sans Unicode"/>
          <w:kern w:val="2"/>
        </w:rPr>
        <w:t>“Ölümün taleb ettiği kimse nasıl salim kalabilir?”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92- </w:t>
      </w:r>
      <w:r>
        <w:rPr>
          <w:rFonts w:ascii="Garamond" w:hAnsi="Garamond" w:cs="Lucida Sans Unicode"/>
          <w:kern w:val="2"/>
        </w:rPr>
        <w:t>“Beklenen her şey gelip çatar!”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93- </w:t>
      </w:r>
      <w:r>
        <w:rPr>
          <w:rFonts w:ascii="Garamond" w:hAnsi="Garamond" w:cs="Lucida Sans Unicode"/>
          <w:kern w:val="2"/>
        </w:rPr>
        <w:t>“Her gelecek, olmuş g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94- </w:t>
      </w:r>
      <w:r>
        <w:rPr>
          <w:rFonts w:ascii="Garamond" w:hAnsi="Garamond" w:cs="Lucida Sans Unicode"/>
          <w:kern w:val="2"/>
        </w:rPr>
        <w:t>“Her insan ölümünü 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recektir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95- </w:t>
      </w:r>
      <w:r>
        <w:rPr>
          <w:rFonts w:ascii="Garamond" w:hAnsi="Garamond" w:cs="Lucida Sans Unicode"/>
          <w:kern w:val="2"/>
        </w:rPr>
        <w:t>“Ölümün etkilerini hatı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ladığın halde ölümü nasıl unutursun?”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96- </w:t>
      </w:r>
      <w:r>
        <w:rPr>
          <w:rFonts w:ascii="Garamond" w:hAnsi="Garamond" w:cs="Lucida Sans Unicode"/>
          <w:kern w:val="2"/>
        </w:rPr>
        <w:t>“Her nefsin ölümdür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97- </w:t>
      </w:r>
      <w:r>
        <w:rPr>
          <w:rFonts w:ascii="Garamond" w:hAnsi="Garamond" w:cs="Lucida Sans Unicode"/>
          <w:kern w:val="2"/>
        </w:rPr>
        <w:t>“Her dirinin ölümü va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98- </w:t>
      </w:r>
      <w:r>
        <w:rPr>
          <w:rFonts w:ascii="Garamond" w:hAnsi="Garamond" w:cs="Lucida Sans Unicode"/>
          <w:kern w:val="2"/>
        </w:rPr>
        <w:t>“Her insanın aşamayac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 bir günü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99- </w:t>
      </w:r>
      <w:r>
        <w:rPr>
          <w:rFonts w:ascii="Garamond" w:hAnsi="Garamond" w:cs="Lucida Sans Unicode"/>
          <w:kern w:val="2"/>
        </w:rPr>
        <w:t>“Nefisler için ölüm va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100- </w:t>
      </w:r>
      <w:r>
        <w:rPr>
          <w:rFonts w:ascii="Garamond" w:hAnsi="Garamond" w:cs="Lucida Sans Unicode"/>
          <w:kern w:val="2"/>
        </w:rPr>
        <w:t>“Zengin insan mal ço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luğu sebebiyle ölümden kurtulamaz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101- </w:t>
      </w:r>
      <w:r>
        <w:rPr>
          <w:rFonts w:ascii="Garamond" w:hAnsi="Garamond" w:cs="Lucida Sans Unicode"/>
          <w:kern w:val="2"/>
        </w:rPr>
        <w:t>“Fakir insan malı azdır diye ölümden salim kalamaz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102- </w:t>
      </w:r>
      <w:r>
        <w:rPr>
          <w:rFonts w:ascii="Garamond" w:hAnsi="Garamond" w:cs="Lucida Sans Unicode"/>
          <w:kern w:val="2"/>
        </w:rPr>
        <w:t>“Eğer ölüm alınacak bir şey olsaydı zenginler alırdı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103- </w:t>
      </w:r>
      <w:r>
        <w:rPr>
          <w:rFonts w:ascii="Garamond" w:hAnsi="Garamond" w:cs="Lucida Sans Unicode"/>
          <w:kern w:val="2"/>
        </w:rPr>
        <w:t>“Yaşayan kimse sonu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ölür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104- </w:t>
      </w:r>
      <w:r>
        <w:rPr>
          <w:rFonts w:ascii="Garamond" w:hAnsi="Garamond" w:cs="Lucida Sans Unicode"/>
          <w:kern w:val="2"/>
        </w:rPr>
        <w:t>“Ölen kimse kaybedi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105- </w:t>
      </w:r>
      <w:r>
        <w:rPr>
          <w:rFonts w:ascii="Garamond" w:hAnsi="Garamond" w:cs="Lucida Sans Unicode"/>
          <w:kern w:val="2"/>
        </w:rPr>
        <w:t>“Ölümü yakin gözüyle gören kimse onu yakın görür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106- </w:t>
      </w:r>
      <w:r>
        <w:rPr>
          <w:rFonts w:ascii="Garamond" w:hAnsi="Garamond" w:cs="Lucida Sans Unicode"/>
          <w:kern w:val="2"/>
        </w:rPr>
        <w:t>“Ölümü arzu gözüyle bakan kimse onu uzak görür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107- </w:t>
      </w:r>
      <w:r>
        <w:rPr>
          <w:rFonts w:ascii="Garamond" w:hAnsi="Garamond" w:cs="Lucida Sans Unicode"/>
          <w:kern w:val="2"/>
        </w:rPr>
        <w:t>“Ölümü hatırlayan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arzuları unutur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108- </w:t>
      </w:r>
      <w:r>
        <w:rPr>
          <w:rFonts w:ascii="Garamond" w:hAnsi="Garamond" w:cs="Lucida Sans Unicode"/>
          <w:kern w:val="2"/>
        </w:rPr>
        <w:t>“Ölümü çok anan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dünyanın aldatışından kurtulur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109- </w:t>
      </w:r>
      <w:r>
        <w:rPr>
          <w:rFonts w:ascii="Garamond" w:hAnsi="Garamond" w:cs="Lucida Sans Unicode"/>
          <w:kern w:val="2"/>
        </w:rPr>
        <w:t>“Ölümü gözetleyen kimse hayırlara koşar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110- </w:t>
      </w:r>
      <w:r>
        <w:rPr>
          <w:rFonts w:ascii="Garamond" w:hAnsi="Garamond" w:cs="Lucida Sans Unicode"/>
          <w:kern w:val="2"/>
        </w:rPr>
        <w:t>“Ölümü gözlerinde ş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killendiren kimseye dünya işi kolay gelir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111- </w:t>
      </w:r>
      <w:r>
        <w:rPr>
          <w:rFonts w:ascii="Garamond" w:hAnsi="Garamond" w:cs="Lucida Sans Unicode"/>
          <w:kern w:val="2"/>
        </w:rPr>
        <w:t>“Ölümü fazla anan kimse dünyadan yetecek kadarı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la hoşnut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112- </w:t>
      </w:r>
      <w:r>
        <w:rPr>
          <w:rFonts w:ascii="Garamond" w:hAnsi="Garamond" w:cs="Lucida Sans Unicode"/>
          <w:kern w:val="2"/>
        </w:rPr>
        <w:t>“Ölümü çok anan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dünyaya rağbeti azalır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113- </w:t>
      </w:r>
      <w:r>
        <w:rPr>
          <w:rFonts w:ascii="Garamond" w:hAnsi="Garamond" w:cs="Lucida Sans Unicode"/>
          <w:kern w:val="2"/>
        </w:rPr>
        <w:t>“Ölümü anan kimse dünyadan az bir şeyle yetinir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114- </w:t>
      </w:r>
      <w:r>
        <w:rPr>
          <w:rFonts w:ascii="Garamond" w:hAnsi="Garamond" w:cs="Lucida Sans Unicode"/>
          <w:kern w:val="2"/>
        </w:rPr>
        <w:t>“Ölümü tayin edilen kimseyi ölüm kökten söküp atar ve fani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115- </w:t>
      </w:r>
      <w:r>
        <w:rPr>
          <w:rFonts w:ascii="Garamond" w:hAnsi="Garamond" w:cs="Lucida Sans Unicode"/>
          <w:kern w:val="2"/>
        </w:rPr>
        <w:t>“Hayat ölüme ne de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116- </w:t>
      </w:r>
      <w:r>
        <w:rPr>
          <w:rFonts w:ascii="Garamond" w:hAnsi="Garamond" w:cs="Lucida Sans Unicode"/>
          <w:kern w:val="2"/>
        </w:rPr>
        <w:t>“Dünyayı sevene beka verilmez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117- </w:t>
      </w:r>
      <w:r>
        <w:rPr>
          <w:rFonts w:ascii="Garamond" w:hAnsi="Garamond" w:cs="Lucida Sans Unicode"/>
          <w:kern w:val="2"/>
        </w:rPr>
        <w:t>“Ölümün taleb ettiği kimse ölümden kurtulmaz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118- </w:t>
      </w:r>
      <w:r>
        <w:rPr>
          <w:rFonts w:ascii="Garamond" w:hAnsi="Garamond" w:cs="Lucida Sans Unicode"/>
          <w:kern w:val="2"/>
        </w:rPr>
        <w:t>“Zorluk nimete ve ölüm hayata ne de yakındır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119- </w:t>
      </w:r>
      <w:r>
        <w:rPr>
          <w:rFonts w:ascii="Garamond" w:hAnsi="Garamond" w:cs="Lucida Sans Unicode"/>
          <w:kern w:val="2"/>
        </w:rPr>
        <w:t>“Diri insan kendisine katılma hususunda ölüye ne de yakındır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120- </w:t>
      </w:r>
      <w:r>
        <w:rPr>
          <w:rFonts w:ascii="Garamond" w:hAnsi="Garamond" w:cs="Lucida Sans Unicode"/>
          <w:kern w:val="2"/>
        </w:rPr>
        <w:t>“Ayrıldığı sebebiyle ölü diriden ne de uzaktır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121- </w:t>
      </w:r>
      <w:r>
        <w:rPr>
          <w:rFonts w:ascii="Garamond" w:hAnsi="Garamond" w:cs="Lucida Sans Unicode"/>
          <w:kern w:val="2"/>
        </w:rPr>
        <w:t>“Doğurduklarınız to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rak, yaptıklarınız yıkılma ve topladıklarınız gitme içindir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Amel ettikleriniz ise hesap günü için bir kitapta biriktiri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122- </w:t>
      </w:r>
      <w:r>
        <w:rPr>
          <w:rFonts w:ascii="Garamond" w:hAnsi="Garamond" w:cs="Lucida Sans Unicode"/>
          <w:kern w:val="2"/>
        </w:rPr>
        <w:t>“Hızlı ölüm mutsuz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yattan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123- </w:t>
      </w:r>
      <w:r>
        <w:rPr>
          <w:rFonts w:ascii="Garamond" w:hAnsi="Garamond" w:cs="Lucida Sans Unicode"/>
          <w:kern w:val="2"/>
        </w:rPr>
        <w:t>“Biz ölümün yardımc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larıyız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Nefislerimiz helak oluşun hedefleridir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Gece ve gündüz 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nüz bir makam yükseltmeden hızla yok etmeye ve topladığını dağıtmaya çalıştığı halde nasıl kalmayı ümit edebiliriz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124- </w:t>
      </w:r>
      <w:r>
        <w:rPr>
          <w:rFonts w:ascii="Garamond" w:hAnsi="Garamond" w:cs="Lucida Sans Unicode"/>
          <w:kern w:val="2"/>
        </w:rPr>
        <w:t>“Beka ehli olan kimse zail olma ve intikal vakti yaklaşt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 halde fena vaktinden başka bir şey mi gözetlemektedir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125- </w:t>
      </w:r>
      <w:r>
        <w:rPr>
          <w:rFonts w:ascii="Garamond" w:hAnsi="Garamond" w:cs="Lucida Sans Unicode"/>
          <w:kern w:val="2"/>
        </w:rPr>
        <w:t>“Yakınlar ölümü se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def edebilir ve ağlayanlar sana bir fa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da verebilir mi?”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126- </w:t>
      </w:r>
      <w:r>
        <w:rPr>
          <w:rFonts w:ascii="Garamond" w:hAnsi="Garamond" w:cs="Lucida Sans Unicode"/>
          <w:kern w:val="2"/>
        </w:rPr>
        <w:t>“Kurtuluş veya kaçış yeri, sığınak, kaçış veya dönüş var mıdır?”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127- </w:t>
      </w:r>
      <w:r>
        <w:rPr>
          <w:rFonts w:ascii="Garamond" w:hAnsi="Garamond" w:cs="Lucida Sans Unicode"/>
          <w:kern w:val="2"/>
        </w:rPr>
        <w:t>“Heyhat! Ölümün taleb ettiği kimse kurtuluşa veya ölü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den kaçan kimse kurtulmaya ne de uzaktır!”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128- </w:t>
      </w:r>
      <w:r>
        <w:rPr>
          <w:rFonts w:ascii="Garamond" w:hAnsi="Garamond" w:cs="Lucida Sans Unicode"/>
          <w:kern w:val="2"/>
        </w:rPr>
        <w:t>“Ölüm elçisi ameli k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ser ve arzuyu rüsva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129- </w:t>
      </w:r>
      <w:r>
        <w:rPr>
          <w:rFonts w:ascii="Garamond" w:hAnsi="Garamond" w:cs="Lucida Sans Unicode"/>
          <w:kern w:val="2"/>
        </w:rPr>
        <w:t>“Ölüm elçisi mühleti ortadan kaldırır, eceli yaklaştırır ve arzuyu (yerine) oturtur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130- </w:t>
      </w:r>
      <w:r>
        <w:rPr>
          <w:rFonts w:ascii="Garamond" w:hAnsi="Garamond" w:cs="Lucida Sans Unicode"/>
          <w:kern w:val="2"/>
        </w:rPr>
        <w:t>“Ölüleri kötülükle 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sana günah olarak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131- </w:t>
      </w:r>
      <w:r>
        <w:rPr>
          <w:rFonts w:ascii="Garamond" w:hAnsi="Garamond" w:cs="Lucida Sans Unicode"/>
          <w:kern w:val="2"/>
        </w:rPr>
        <w:t>“Ölüm gibi rahatlatıcı bir şey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132- </w:t>
      </w:r>
      <w:r>
        <w:rPr>
          <w:rFonts w:ascii="Garamond" w:hAnsi="Garamond" w:cs="Lucida Sans Unicode"/>
          <w:kern w:val="2"/>
        </w:rPr>
        <w:t>“Ölüm insanları yok etmekten el çekmez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133- </w:t>
      </w:r>
      <w:r>
        <w:rPr>
          <w:rFonts w:ascii="Garamond" w:hAnsi="Garamond" w:cs="Lucida Sans Unicode"/>
          <w:kern w:val="2"/>
        </w:rPr>
        <w:t>“Hiçbir gelen ölümden daha yakın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134- </w:t>
      </w:r>
      <w:r>
        <w:rPr>
          <w:rFonts w:ascii="Garamond" w:hAnsi="Garamond" w:cs="Lucida Sans Unicode"/>
          <w:kern w:val="2"/>
        </w:rPr>
        <w:t>“Hiç bir gaib, ölümden daha hızlı gelmez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19" w:name="_Toc518213326"/>
      <w:bookmarkStart w:id="720" w:name="_Toc95253069"/>
      <w:r>
        <w:t>355- Ömür</w:t>
      </w:r>
      <w:bookmarkEnd w:id="719"/>
      <w:bookmarkEnd w:id="72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“Ömrünü oyunlarda 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ketme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Aksi takdirde dünyadan (ahirete) hiçbir ümit olmaksızın ayrılırsın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“Ömrü lahzalar tüketir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“Anlar ömrü yapmalar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“Ömür sayılı nefeslerdir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“Anlar ömürleri kısaltır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“Anlar ömürleri yerinden söker ve ölüme yaklaştırır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“Münezzeh olan Allah’ın Ademoğlunu mazur gördüğü ve sakındırdığı ömür altmış yıldır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(altmıştan sonra artık özrü kabul edilmez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“İnsanın güçlü çağına 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diği ömür kırk yıldır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“Ömrünü ibadet ve itaat dışında zayi etmekten koru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“Ömürleri sizlere baki kalmayacak şeylerde zayi etme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ömürden geçenler bir daha geri dönmez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“Şüphesiz ömrün rabb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nin itaatinde tükettiğin takdirde saadet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nin mehiridir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“Şüphesiz nefeslerin ömrünün parçalarıdır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nefeslerini sadece seni (Allah’a) yakın kılacak itaatte harca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“Şüphesiz ömrün içinde olduğun zamandır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“Şüphesiz ömrün nefe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lerin sayısıdır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Onları sayan bir gözetleyici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“Şüphesiz gece ve gü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düz süratle ömürleri yok etmeye koşarlar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“Şüphesiz geçen ömrün ecel, gelecek ömrün emel/arzu ve şu an ise amel zamanıdır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“Şüphesiz lahzaların 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silttiği ve onların yok ettiği hayatın sonu müddetin kısalığına layıktır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(kesinlikle çok kısadır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“Şüphesiz gece ve gü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düzün geçişinin öne saldığı o görülmeyen (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lüm veya kıyamet) çabuk gelip çatmaya layıktır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“Şüphesiz bineği gece ve gündüz olan kimse her ne kadar dursa da ileri götürülür ve her ne kadar istirahat ve sükunet halinde de olsa mesafeleri (yolları) kat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“Şüphesiz vakitlerin ö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rünün parçalarıdır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vaktini sadece seni kurtaran şe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lerde harca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“Şüphesiz gece ve gü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düz sende işliyorlar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(ömrünü) azaltıyorlar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sen de o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lardan işle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Onlar senden alıyorlar, sen de onlardan al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“Nefeslerini eceline do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ru attığı adımlar olduğunu bilip amele koşan ve arzusunu kısaltan kimseye Allah rahmet etsin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“Her sayılan şey nakı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“Anların/lahzaların azalttığı ömürle nasıl sevinilir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“Müminin geri kalan ömründen başka hiç bir şey si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yadan daha değerli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“Ömrünü kendini kurt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racak şeyler dışında harcayan kimse, şüphesiz hedefini zayi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“Üzerinden gece ve gündüz geçen kimseyi gece gü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düz yıpr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“Üzerinden gece ve gündüz geçen kimseyi gece ve gündüz edeplendirir, eskitir ve ölüme ya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laştırır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“Zamanın geçen her lahza ömründen kesilir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“Lahzalar günlerde, gü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ler aylarda, aylar yılda ve yıl da ömürde ne kadar da hızlıdır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“Gece gündüzün birbiri ardında gelişiyle ömürler için 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ka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“Ömrünün geri kalan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nın değerini sadece Peygamber veya sıddık (doğru sözlü) insan bilir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21" w:name="_Toc518213327"/>
      <w:bookmarkStart w:id="722" w:name="_Toc95253070"/>
      <w:r>
        <w:t>356- Önemli ve En Önemli</w:t>
      </w:r>
      <w:bookmarkEnd w:id="721"/>
      <w:bookmarkEnd w:id="72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“Şüphesiz düşüncen her şeyi kapsayamaz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düşü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ceni önemli işlere ayır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“Önemli olmayan şeyle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le meşgul olan kimse en önemli şe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leri kaybeder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23" w:name="_Toc518213328"/>
      <w:bookmarkStart w:id="724" w:name="_Toc95253071"/>
      <w:r>
        <w:t>357- Örtmek-Perdelemek</w:t>
      </w:r>
      <w:bookmarkEnd w:id="723"/>
      <w:bookmarkEnd w:id="72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“Kendisinde olanı bilen kimse, kardeşinin ayıplarını ö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25" w:name="_Toc518213329"/>
      <w:bookmarkStart w:id="726" w:name="_Toc95253072"/>
      <w:r>
        <w:t>358- Övünmek-Böbürlenmek</w:t>
      </w:r>
      <w:bookmarkEnd w:id="725"/>
      <w:bookmarkEnd w:id="72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“İhtilaf yolundan uzakl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şın ve böbürlenme tacını başınızdan ind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“Zenginlik anında böbü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lenmek fakirlikte zillet tohumunu eker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“Böbürlenmek makam küçüklüğündendir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“Böbürlenme dallarını söküp atınız ve kibir debdebes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nizden uzaklaştırınız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“Riyasetin afeti böbü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lenmektir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“Allah, Allah! Ey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kulları taassup kibrinden ve cah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liye böbürlenmesinden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bunlar kinin yetiştiği merkezler ve şeytani vesveselerin üfürüldüğü yerle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“Adem oğlunun böbü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lenmekle işi ne?! Evveli nutfe sonu leştir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Kendisine rızık ver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mez ve ölümünü engelleyemez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“Böbürlenmekten daha büyük ahmaklık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“Övünmek yüce himme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ler, ahde vefa ve yücelikte mübalağa etmede olmalıdır; ç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rümüş kemikler ve kınanmış ahlakta değil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“Sebepsiz ulaştığın bir halet veya hiçbir üstünlük olma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sızın elde ettiğin bir mertebeyle övülme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sadüfün bina ettiği şeyi istihkak/liyakat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27" w:name="_Toc518213330"/>
      <w:bookmarkStart w:id="728" w:name="_Toc95253073"/>
      <w:r>
        <w:t>359- Özür Dilemek</w:t>
      </w:r>
      <w:bookmarkEnd w:id="727"/>
      <w:bookmarkEnd w:id="72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“Günahı itiraf etmek özür dilemektir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“Özür dilemek, özrü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bul etmeyi gerekli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“Özrü kabul etmek, ak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lın delilidir/göstergesidir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“Özür dilemek hayır dil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bir uyarıcıdır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“Özrü tekrarlamak hata ve günahı hatırlatmaktır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“Özür dilemekten mü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tağni olmak doğru söylemekten daha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ğerlidir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“İnsanların özrünü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bul et ki onların kardeşliğinden fa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dalanasın ve onları güler yüzlülükle karşıla ki onların kinl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 xml:space="preserve">rini öldüresin/yok 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“İnsanların en akıllısı,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sanların özrünü en çok kabul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“En büyük günah özrü kabul etmemektir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“İnsanlardan Allah’ı en iyi tanıyan kimse, kendileri için bir özür bulamadığı halde insa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ların özrünü en çok kabul eden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“Günah işlediğin zaman özür dile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“Ödeme gücü azaldığı zaman bahane bulma ve özür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lemeler artar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“İşlerinden; özrünü (A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 ve insanlar nezdinde) geçerli kılabilecek, delilini sabit kılacak ve doğruluğu sana geri döndür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cek şeyi ara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“İşinden senin özrünü (Allah ve insanlar nezdinde)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çerli kılabilecek şeyi ara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“İnsanların en kötüsü, özrü kabul etmeyen ve günahı bağışlamayan (görmezlikten ge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meyen)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“Günahkar insanın şef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atçisi, özür dileyerek tevazu göstermes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“Bazen şaşkın ve hayr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te düşmüş kimse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mazur görülür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“Özür dilemeyi cezala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dıran kimsenin günahı büyür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“Günahı olmadan özür dileyen kimse, gerçekte kendine bir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nah gerekli kılmıştır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“Güzel özür dileyen kimse affedilmeye layıktır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“Günahkar insanın ö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rünü kabul etmek yüceliğin gereklerinden ve ahlakın güzelli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lerindendir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“Çok özür dilemek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nahı büyütür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(Yani çok özür dilemek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nahın büyüklüğünün nişanesidir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“Özür dileyen kimse (bu işiyle) bağışlanmayı taleb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“Cani kimsenin özrünü kabul etmek fazilet güzelliği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“Özür dileyen kimse, sanki günah işlememiş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“Özür dilemeye rağmen cezalandırmak ne de çirkindir!”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“Özür dilemek ne de iyi bir şefaatçidir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“Senin için bir özür bulmayı sevmeyen istemeyen kimseden özür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“Özür dilemekten daha üstün bir şefaatçi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29" w:name="_Toc518213072"/>
      <w:bookmarkStart w:id="730" w:name="_Toc522085656"/>
      <w:bookmarkStart w:id="731" w:name="_Toc95253074"/>
      <w:r>
        <w:t>- P -</w:t>
      </w:r>
      <w:bookmarkEnd w:id="730"/>
      <w:bookmarkEnd w:id="731"/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32" w:name="_Toc95253075"/>
      <w:r>
        <w:t>360- Paylamak</w:t>
      </w:r>
      <w:bookmarkEnd w:id="729"/>
      <w:r>
        <w:t>-Zılgıt Atmak</w:t>
      </w:r>
      <w:bookmarkEnd w:id="73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“Paylamak, sevginin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yatıdır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“Paylayınca (barış için bir yol) baki bırak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“Çok paylamak insanın şüphesini bildirir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“Zamana zılgıt atanın zı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gıtı uzun sürer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“Cahile zılgıt atma ki düşmanın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Akıllı insanı pa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la ki sevsin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“Çok paylama şüphesiz çok paylamak kin doğurur ve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sanı düşmanlığa çağırır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Bağışlamasını umduğun kimsenin hoşnutluğunu dile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“(Günahı) örten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hoşnutluğu dilenmez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“En kötü tatsızlık hes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ba katılmayandır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“Şüphesiz hicretten so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ra Araplığa geri döndünüz ve sevg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den sonra hiziplere bölü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dünüz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33" w:name="_Toc95253076"/>
      <w:r>
        <w:rPr>
          <w:bCs w:val="0"/>
        </w:rPr>
        <w:t>361- Pazar</w:t>
      </w:r>
      <w:bookmarkEnd w:id="73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“Pazarlarda oturmaktan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pazarlar fitne ye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leri ve şeytanın hazır bulu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duğu mekanlardır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“Pazar meclisleri şeyta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ların hazır bulunduğu yerdir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34" w:name="_Toc518213331"/>
      <w:bookmarkStart w:id="735" w:name="_Toc95253077"/>
      <w:r>
        <w:t>362- Perhiz</w:t>
      </w:r>
      <w:bookmarkEnd w:id="734"/>
      <w:bookmarkEnd w:id="73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“Bedenin salahı (sağlığı) perhizdedir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“Sıhhate sadece perhizle ulaşılır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36" w:name="_Toc518213332"/>
      <w:bookmarkStart w:id="737" w:name="_Toc95253078"/>
      <w:r>
        <w:t>363- Peygamber’e (s</w:t>
      </w:r>
      <w:r w:rsidR="00A11CAB">
        <w:t xml:space="preserve">. </w:t>
      </w:r>
      <w:r>
        <w:t>a</w:t>
      </w:r>
      <w:r w:rsidR="00A11CAB">
        <w:t xml:space="preserve">. </w:t>
      </w:r>
      <w:r>
        <w:t>a) Selam</w:t>
      </w:r>
      <w:bookmarkEnd w:id="736"/>
      <w:bookmarkEnd w:id="73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“Münezzeh olan Allah’a bir ihtiyacın olduğunda, hacetini bildi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meye Peygamber’e (s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a) selam ile başla ve sonra hacetini dile getir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Allah-u Teala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disinden iki hacet (kendi haceti ve Peygamber’e selam dileği)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tenildiği halde birini kabul ettiğinde diğerini kabul etmeme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ten daha yücedir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38" w:name="_Toc518213333"/>
      <w:bookmarkStart w:id="739" w:name="_Toc95253079"/>
      <w:r>
        <w:t>364- Peygamberler</w:t>
      </w:r>
      <w:bookmarkEnd w:id="738"/>
      <w:bookmarkEnd w:id="73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“Münezzeh olan Allah’ın peygamberlerin hakkın tercüm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leri ve yaratıcı ile yaratıkları arasındaki elçileridir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“Allah’ın peygamberleri için her hükmün açıklaması va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“Münezzeh olan Allah kullarını mürsel nebiden veya 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zil olan kitaptan boş bırakmamıştır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40" w:name="_Toc518213334"/>
      <w:bookmarkStart w:id="741" w:name="_Toc95253080"/>
      <w:r>
        <w:t>365- Pişmanlık</w:t>
      </w:r>
      <w:bookmarkEnd w:id="740"/>
      <w:bookmarkEnd w:id="74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“Pişmanlık istiğfardır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“Günahtan pişman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mak, günahı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“Günahtan pişman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mak istiğfardır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“Günahtan pişmanlık günahın tekrarına engel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“Pişmanlık iki tövbeden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“Yaptığın kötülükten pişmanlık duy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Yaptığın iyilikten pişman olma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“Bir günah işlediğinde pişmanlık duy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“Nice insan pişmanlı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tan sonra salim kalır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“Sürçmesinden pişman olan ve geçmiş günahını telafi eden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seye ne mutlu”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“Kıyametin dehşetli sahnelerini görünce kusur ede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lerin pişmanlığı çoğaltır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“Pişman olan kimse tövbe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“Kalp pişmanlığı gün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hı örter ve suçu temizler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  <w:rPr>
          <w:bCs w:val="0"/>
        </w:rPr>
      </w:pPr>
      <w:bookmarkStart w:id="742" w:name="_Toc522085663"/>
      <w:bookmarkStart w:id="743" w:name="_Toc95253081"/>
      <w:r>
        <w:rPr>
          <w:bCs w:val="0"/>
        </w:rPr>
        <w:t>-R-</w:t>
      </w:r>
      <w:bookmarkEnd w:id="742"/>
      <w:bookmarkEnd w:id="743"/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44" w:name="_Toc518213335"/>
      <w:bookmarkStart w:id="745" w:name="_Toc95253082"/>
      <w:r>
        <w:t>366- Rağbet-İştiyak</w:t>
      </w:r>
      <w:bookmarkEnd w:id="744"/>
      <w:bookmarkEnd w:id="74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“Rağbet, zorlukların anahtarıdır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“Sana rağbeti, senden ümidini kesmenin yerine geçir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“Yaratıcı nezdinde nasi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lenmek indindeki şeylere rağbet iledir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Mahluk nezdinde nasi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lenmek ise onun elindekine rağbet iledir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122)</w:t>
      </w:r>
    </w:p>
    <w:p w:rsidR="0026633A" w:rsidRPr="006B1A58" w:rsidRDefault="0026633A" w:rsidP="006B1A58"/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  <w:rPr>
          <w:bCs w:val="0"/>
        </w:rPr>
      </w:pPr>
      <w:bookmarkStart w:id="746" w:name="_Toc95253083"/>
      <w:r>
        <w:rPr>
          <w:bCs w:val="0"/>
        </w:rPr>
        <w:t>367- Rahatlık</w:t>
      </w:r>
      <w:bookmarkEnd w:id="74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“Rahatlığı tercih etmek menfaat sebeplerini keser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“Rahatlık zorluk ve sıkı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tılara ne de yakındır!”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47" w:name="_Toc518213336"/>
      <w:bookmarkStart w:id="748" w:name="_Toc95253084"/>
      <w:r>
        <w:t>368- Rahmet-Merhamet</w:t>
      </w:r>
      <w:bookmarkEnd w:id="747"/>
      <w:bookmarkEnd w:id="74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“Kalbine, tüm insanlara merhameti şiar edin, onlara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san et, onlara zulmetme ve onlar aleyhine bir kılıç olma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“İnsanlardan merhamete en evla olanı ona muhtaç ola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“Rahmet elde edebilec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ğin en güçlü vesile kalbinde insanlara merhamet besleme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“İhsanın zayıflara ulaş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mayınca rahmetin onları kaplasın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“Rahmet bağışıyla ra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met inişi dilenir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“Zayıflara merhamet rahmet indirir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“Başkalarına merhamet etmeyene merhamet etmek ra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metten alı koyar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Başkalarını baki bırakmayan birini baki b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rakmak tüm ümmeti 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lak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“Merhamet ettiğin gibi merhamet edilirsin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“Merhamet etmeyene merhamet edilmez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“İnsanlara merhamet etmeyeni Allah rahmetinden mahrum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“Kalbinde rahmet yer etmeyen kimse hacet anında az rahmet görür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“Merhamet edene me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hamet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“Aklın en güçlü vesilesi cahillere merhamettir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49" w:name="_Toc518213337"/>
      <w:bookmarkStart w:id="750" w:name="_Toc95253085"/>
      <w:r>
        <w:t>369- Resul-Elçi</w:t>
      </w:r>
      <w:bookmarkEnd w:id="749"/>
      <w:bookmarkEnd w:id="75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“Elçinin akıl ve edebi, kendisini gönderenin aklına del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“İnsanın elçisi aklının tercümanıdır mektubu ise sözü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daha etkindir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“Senin elçin yüceliğinin ölçüsüdür ve kalemin senin ad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 konuşacak olandan daha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kindir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“Elçilerin aklının terc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manlarıdır ve tahammülün, sabrının delil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51" w:name="_Toc518213338"/>
      <w:bookmarkStart w:id="752" w:name="_Toc95253086"/>
      <w:r>
        <w:t>370- Rey-Görüş</w:t>
      </w:r>
      <w:bookmarkEnd w:id="751"/>
      <w:bookmarkEnd w:id="75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“Tedbir görüş iledir ve görüş düşünmekle oluşur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“Görüşler çoktur ve uzak görüşlülük azdır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“Görüşleri karşılaştırın ki doğru görüş onlardan ortaya ç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“Görüşleri yayık gibi sa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layın (mukayese edin), sonunda doğru görüş ortaya çıkar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“Doğru görüşle uzak 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rüşlülük güçlenir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“İnsanın görüşü, aklının ölçüsüdür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“Görüşün sürçmesi mü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kü yok eder ve yok oluşu haber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“En kötü görüş şeriata aykırı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“Doğru görüş insanı sürçmekten korur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“Görüş sapıklığı hede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leri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“Bazen nice defa tek 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rüşler kayar (O halde meşveret etmek gerekir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“Bazen görüşler uzağa atılır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“Görüş ve tedbirle amel eden kimse ganimet elde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“Görüşleri zayıf olanın düşmanları güçlü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“Görüşünü zayi edene çare yolu kapanır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“Çeşitli görüşlerle karş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laşan kimse hata yerlerini tanır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“Cahil dışında hiç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görüşüyle bencilliğe düşmez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“Gözlerin görmediği ve düşüncelerin ulaşamadığı husu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larda görüşle amel etmeyin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“Hakir bir insanın sana getirdiği önemli görüşü küçü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53" w:name="_Toc518213339"/>
      <w:bookmarkStart w:id="754" w:name="_Toc95253087"/>
      <w:r>
        <w:t>371- Rezale</w:t>
      </w:r>
      <w:bookmarkEnd w:id="753"/>
      <w:r>
        <w:t>t</w:t>
      </w:r>
      <w:bookmarkEnd w:id="754"/>
    </w:p>
    <w:p w:rsidR="0026633A" w:rsidRDefault="0026633A" w:rsidP="006839A1">
      <w:pPr>
        <w:spacing w:line="300" w:lineRule="atLeast"/>
        <w:ind w:firstLine="284"/>
        <w:rPr>
          <w:rFonts w:ascii="Garamond" w:hAnsi="Garamond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“Rezaletlere düşmek yok olmaktan daha kolaydır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“En kötü yaratık rezilli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lerle süslenendir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“Rezilliklerden kaçınma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la ayıplardan kurtuluşa erersin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“Rezilliklerin başı rezil insanlara ihsanda bulunmaktır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“Rezil insanlara yakın olmak (talih ve ikbalin) sırt çevi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diğinin al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metlerindendir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“Reziller vesilesiyle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dini müstağni görme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senin değerini düşürür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“Rezillikler sebebiyle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vinen kimse kurtuluşa eremez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55" w:name="_Toc518213340"/>
      <w:bookmarkStart w:id="756" w:name="_Toc95253088"/>
      <w:r>
        <w:t>372- Rıza-Hoşnutluk</w:t>
      </w:r>
      <w:bookmarkEnd w:id="755"/>
      <w:bookmarkEnd w:id="75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“Hoşnutluk güçlülük ve hoşnutsuzluk ise sıkıntıdır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“Hoşnutluk hüznü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“Hoşnutluk yakinin me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vesidir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“Yeteri kadarıyla hoşnut olmak insanı iffetli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“Allah’ın kazasına rızayeti büyük musibetleri kola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laştırır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“Yeteri kadarından ho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nut olmak israfta didinmekten daha hayı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“Razı ol ki rahatlığa er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“Şüphesiz insanların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yat açısından en tatlı yaşayanı Allah’ın kendisine bölüştürd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ğünden hoşnut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“Sana bölüştürülenden hoşnut ol ki mümin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“Şüphesiz münezzeh olan Allah işleri mukadder kıld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 şekliyle yürütür; senin istediğin şekilde değil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“İnsanlardan Allah’ı en çok bilen Allah’ın kaza ve kad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rinden en çok hoşnut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“İnsanlardan en zengini Allah’ın bölüştürmesinden ho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nut ola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“İmanın doğruluğuna en layık şey hoşnutluk ve teslimiye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“İmanını sağlam kıldı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san lehine veya aleyhine taktir edilenden hoşnut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Münezzeh olan Allah dışında hiç kimseye ümit bağlama ve ilahi takdir y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lunu gözetle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“Şüphesiz siz ilahi kaz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dan hoşnut olursanız hayatınız güzelleşir ve zenginliğe erişirs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“Şüphesiz belalara sabr eder, genişlikte Allah’a şükür eder ve il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 kazadan hoşnut olursanız münezzeh olan Allah’ın hoşnu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luğu da sizin için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“Allah’ın kazasına ho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nutluk, yakin güzelliğinin delilidir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“Allah’ın rızasını ara,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gazabından sakın ve kalbini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korkusuyla titret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“Allah’ın rızasını kad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rinden hoşnutlukla ara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“Allah’ın rızasını ara ve gazabından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Allah’ın intikamını önleyecek bir elin ve mağfiretinden ihtiyatsız kılacak bir zenginliğin ve kendis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sığın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cağın O’ndan başka bir sığınağın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“Şu üç şekilde olursa dünya ve ahiret hayrı ile rızıklandırmıştır: Onlar ilahi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zadan hoşnut olmak, belalara sabretmek ve genişlikte Allah’a şükür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“Hoşnutluğun meyvesi zenginliktir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“İtaatin başı hoşnutlu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“Kanaatin başı hoşnu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luktur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“Hedefi kurtuluş ve il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 rıza olan kimse (en büyük şeyle) me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guldür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“Şiddet ve genişlikte hoşnut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lah’tan hoşnutluk ulaşılan en yakın hedeftir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hoşnutluğu itaatiyle birliktedir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“Hayırla nitelendirildiği halde kendisinde hayrın olmad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ğını bilen kimsenin nasıl hoşnut olacağına şaşarım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“Dinin nihayeti hoşnu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luktur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“İstenilen şeyin nihayeti Allah’ın hoşnutluğundadır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“Razı olan herkes raha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“İlahi takdirin sana get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receği her şeyden sürekli razı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“Zenginlik için rızayet kafidir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“Razı ol ki razı olun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“İlahi kazadan hoşnut olanın hayatı güzel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“Takdir edilenden ho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nut olan müyesser olanla iktifa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“Nasibinden razı olan rahat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“Nasibinden hoşnut olan kimseye hiç kimse gazab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“Halinden hoşnut olan Kimseye sürekli haset edilmez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“İlahi kazadan hoşnut olan rahatlığa erişir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“İlahi kaderden hoşnut olanın değişimleri kolay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“Takdir kılınan şeyle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den hoşnut olanın yakini güçlenir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 xml:space="preserve">“İlahi kazadan güzel hoşnut olanın belalara sabrı da güzel 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“Allah’ın verdiği kısme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 xml:space="preserve">ten hoşnut olan kimse, kaybettiği şeylere 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zülmez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“Allah’ın kendisine kı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met ettiğinden hoşnut olan kimse başkalarının elinde olan şeyden dolayı üzülmez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“En üstün iman kaderin getirdiğinden hoşnut olmaktır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“Akıbetlerin ölçüsü m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nezzeh olan Allah’ın rızayetini açığa çıkaran şeydir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(Önemli olan Allah’ın rızayetidir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“Hoşnutsuzluk ne çi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kin ve hoşnutluk ne güzeldir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“Münezzeh olan Allah hükmünden razı olan kula sad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ce hayrının onda olduğu şeyi takdir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“Münezzeh olan Allah müminden dünya belasını ve ahiret az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bını, sadece kazasından hoşnut olduğu ve belalarına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 sabrettiği için def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“İlahi kazadan hoşnut olan kimse zenginliğe ermiştir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“Hoşnutluk iman için güzel bir arkadaştır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“İlahi kazadan hoşnu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luk üzüntüye karşı güzel bir gideric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“Allah’ım bizlere hoşnu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luğunu bağışla ve bizleri başkasına el uzatmaktan müsta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ni kıl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“Hoşnutluk gibi bir İ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lam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“Yoksulluk, hoşnutluk ve kanaat gibi (daha etkili) bir şeyle ort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dan gitmez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57" w:name="_Toc518213341"/>
      <w:bookmarkStart w:id="758" w:name="_Toc95253089"/>
      <w:r>
        <w:t>373- Rızık</w:t>
      </w:r>
      <w:bookmarkEnd w:id="757"/>
      <w:bookmarkEnd w:id="75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“Rızık kendisini talep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meyeni talep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“Rızıktan sadece zengin yaşaman için sana kısmet kılınan mikt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rından hoşnut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“Şüphesiz münezzeh olan Allah mümin kullarının rı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kını sadece hesaba katmadıkları yerden vermeyi taktir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“Şüphesiz Allah-u Teala her ne kadar çareciliği şiddetle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se, talebi büyüse ve tedbiri güçlense bile Zikr-i Hekim’den (Levh-i Mahfuz’da) mukadder kıldığından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fazlasını taktir etm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miş ve Zikr-i Hekim’de (Levh-i Mahfuz’da) kendisine mukadder kılınana ulaşma hususundaki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yıflığına ve çare azlığına ra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men kulu ile arasına engel olmamıştır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bunu bilen ve amel eden kimse me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faat elde etmekte tüm insanlardan daha rahattır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Bunu terk eden ve şüpheye kap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lan kimse ise zarar hususunda tüm insanlardan daha büyük 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kıntıdadır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“Rızıklanınca genişlet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“Herkesin rızkı eceli gibi taktir edilmiştir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“Sana taktir edilen çok yakında sana ulaşacaktır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de kazancını kolay tut, yavaş çalış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“Bazen mahrum insana da rızık verilir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“Allah’ın rızıkları garant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lediğini, taktir ettiğini, tüm çabalarının kendisine taktir edil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 artırmayacağını bildiği halde sürekli rızık elde etmek hususu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hırsa kapılan ve kendini yoran kimseye şaşarım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“Hiçbir talip rızkı hus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sunda seni geçemez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“Tümünüz Allah’ın rızık yiyenlerisiniz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 rızık yiyenlerine kefil olmuştur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“Hiçbir kimse kendisine taktir edileni kaybetmez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“Allah’ın bölüştürmes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güvenen kimse O’nu rızık hus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sunda itham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“Yarın ki rızkı için 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şelenen kimse ebedi olarak kurtuluşa er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“Eğer rızıklar akıl ve 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yinle aksaydı hayvanlar ve ahmaklar yaş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yamazdı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“Geniş rızık, nimetlerin tatlılığındandır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“Rızık genişliği güzel bir berekettir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“Sana garanti edileni 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lep etmen, senin nezdinde farz olanla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amel etmekten daha evla olm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Yılının hüznünü gün</w:t>
      </w:r>
      <w:r>
        <w:rPr>
          <w:rFonts w:ascii="Garamond" w:hAnsi="Garamond"/>
        </w:rPr>
        <w:t>ü</w:t>
      </w:r>
      <w:r>
        <w:rPr>
          <w:rFonts w:ascii="Garamond" w:hAnsi="Garamond"/>
        </w:rPr>
        <w:t>ne yükleme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Her günün rızkı sana yeter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Eğer o yıl ömründen ise, Münezzeh olan Allah her yeni günde taksim ettiği rızkı sana v</w:t>
      </w:r>
      <w:r>
        <w:rPr>
          <w:rFonts w:ascii="Garamond" w:hAnsi="Garamond"/>
        </w:rPr>
        <w:t>e</w:t>
      </w:r>
      <w:r>
        <w:rPr>
          <w:rFonts w:ascii="Garamond" w:hAnsi="Garamond"/>
        </w:rPr>
        <w:t>recektir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Yok eğer o yıl ömründen değilse, o halde senin olmayan şeyler için neden üzül</w:t>
      </w:r>
      <w:r>
        <w:rPr>
          <w:rFonts w:ascii="Garamond" w:hAnsi="Garamond"/>
        </w:rPr>
        <w:t>ü</w:t>
      </w:r>
      <w:r>
        <w:rPr>
          <w:rFonts w:ascii="Garamond" w:hAnsi="Garamond"/>
        </w:rPr>
        <w:t>yorsun?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Sana gelmeyen gün</w:t>
      </w:r>
      <w:r>
        <w:rPr>
          <w:rFonts w:ascii="Garamond" w:hAnsi="Garamond"/>
        </w:rPr>
        <w:t>ü</w:t>
      </w:r>
      <w:r>
        <w:rPr>
          <w:rFonts w:ascii="Garamond" w:hAnsi="Garamond"/>
        </w:rPr>
        <w:t>nün hüznünü sana gelecek olan güne yükleme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Eğer o gün ö</w:t>
      </w:r>
      <w:r>
        <w:rPr>
          <w:rFonts w:ascii="Garamond" w:hAnsi="Garamond"/>
        </w:rPr>
        <w:t>m</w:t>
      </w:r>
      <w:r>
        <w:rPr>
          <w:rFonts w:ascii="Garamond" w:hAnsi="Garamond"/>
        </w:rPr>
        <w:t>ründen ise, münezzeh olan Allah o gün rızkını sana verecektir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Yok eğer o gün ömründen d</w:t>
      </w:r>
      <w:r>
        <w:rPr>
          <w:rFonts w:ascii="Garamond" w:hAnsi="Garamond"/>
        </w:rPr>
        <w:t>e</w:t>
      </w:r>
      <w:r>
        <w:rPr>
          <w:rFonts w:ascii="Garamond" w:hAnsi="Garamond"/>
        </w:rPr>
        <w:t>ğilse, o halde ecelinden olmayan şey için neden üz</w:t>
      </w:r>
      <w:r>
        <w:rPr>
          <w:rFonts w:ascii="Garamond" w:hAnsi="Garamond"/>
        </w:rPr>
        <w:t>ü</w:t>
      </w:r>
      <w:r>
        <w:rPr>
          <w:rFonts w:ascii="Garamond" w:hAnsi="Garamond"/>
        </w:rPr>
        <w:t>lüyorsun?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“Rızık fazla sıkıntı çe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mekle elde edilemez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“Rezzak olan Allah 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şında hiç kimse rızkı alı koyamaz veya ind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59" w:name="_Toc518213342"/>
      <w:bookmarkStart w:id="760" w:name="_Toc95253090"/>
      <w:r>
        <w:t>374- Riya</w:t>
      </w:r>
      <w:bookmarkEnd w:id="759"/>
      <w:bookmarkEnd w:id="76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“Riya şirk koşmaktır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“Münafığın zahiri güzel, batını hastadır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“Riyadan ve şöhretten uzak amel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lah’tan başkası için amel edeni münezzeh olan Allah, amel ettiği kimseye havale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“Şüphesiz en düşük riya bile şirktir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“En küçük riya şirktir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“İbadetin afeti riyadır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“Allah-u Teala’nın rızayeti irade edilmeyen her iyil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ğe riyanın çirkinliği biner ve meyvesi çirkin cezadır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“Münafığın dili güzel ama kalbinde köklü hastalığı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“Riya üzere hiçbir hayır iş yapma ve utanarak hiçbir hayır işi terk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“Riyanın azı dahi şirktir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61" w:name="_Toc518213343"/>
      <w:bookmarkStart w:id="762" w:name="_Toc95253091"/>
      <w:r>
        <w:t>375- Riyaset-Başkanlık</w:t>
      </w:r>
      <w:bookmarkEnd w:id="761"/>
      <w:bookmarkEnd w:id="76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“Riyaset helak ve yoklu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“Siyaset vesilesi, göğüs genişliğidir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“Alimlerin afeti riyaset sevgisidir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“İyiliğini bağışlayan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riyasete hak kazanır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“Riyasete yükselen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se, siyasetin dertlerine sabretmelidir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“Siyasette ihmal eden 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yasetten küçük düşer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63" w:name="_Toc518213344"/>
      <w:bookmarkStart w:id="764" w:name="_Toc95253092"/>
      <w:r>
        <w:t>376- Riyazet Çekmek</w:t>
      </w:r>
      <w:bookmarkEnd w:id="763"/>
      <w:bookmarkEnd w:id="76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“Şeriat nefsin riyazetidir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“Riyazetin meyvesi hi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met öğrenmek ve kötü adetlere galebe ça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“Nefsini riyazete çekm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yi sürdüren kimse faydalanır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65" w:name="_Toc518213345"/>
      <w:bookmarkStart w:id="766" w:name="_Toc95253093"/>
      <w:r>
        <w:t>377- Ru’yet-Görmek</w:t>
      </w:r>
      <w:bookmarkEnd w:id="765"/>
      <w:bookmarkEnd w:id="76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“Görmek gözlerle deği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bazen gözler sahibine yalan söyler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67" w:name="_Toc518213346"/>
      <w:bookmarkStart w:id="768" w:name="_Toc95253094"/>
      <w:r>
        <w:t>378- Rüşt-Hakka Ulaşma</w:t>
      </w:r>
      <w:bookmarkEnd w:id="767"/>
      <w:bookmarkEnd w:id="76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“En üstün akıl hakka ulaşmaktır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“En üstün yol hakka ulaşmaktır</w:t>
      </w:r>
      <w:r w:rsidR="00A11CAB">
        <w:rPr>
          <w:rFonts w:ascii="Garamond" w:hAnsi="Garamond" w:cs="Lucida Sans Unicode"/>
          <w:kern w:val="2"/>
        </w:rPr>
        <w:t xml:space="preserve">. 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“Allah kulunu severse ona doğru yolunu ilham eder ve onun itaati hususunda başarılı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“Doğru yolu arayan bilir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“Sana kendin hakkında doğruyu söyleyen şüphesiz seni doğru yola irşad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“Sapık kimseden doğru yolu taleb eden kimse sapar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“Kendi rüşt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ne/gelişimine muhalefet eden nefsani heva ve 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veslerine uyar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“Doğru yolu terk edeni tanımadıkça, doğru yolu tanıy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mazsınız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“Doğruluğunu bilmed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ğin bir işi yapmaya karar verme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“Rüşd/doğruluk olunca sapma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69" w:name="_Toc518213347"/>
      <w:bookmarkStart w:id="770" w:name="_Toc95253095"/>
      <w:r>
        <w:t>379- Rüya</w:t>
      </w:r>
      <w:bookmarkEnd w:id="769"/>
      <w:bookmarkEnd w:id="77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“(Çok yediğinde) Ağırlık basınca uyuyan kimseyi rüyaları yalanlar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“Salih rüya iki müjdeden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“Bazen rüyalar doğru ç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  <w:rPr>
          <w:bCs w:val="0"/>
        </w:rPr>
      </w:pPr>
      <w:bookmarkStart w:id="771" w:name="_Toc522085678"/>
      <w:bookmarkStart w:id="772" w:name="_Toc95253096"/>
      <w:r>
        <w:rPr>
          <w:bCs w:val="0"/>
        </w:rPr>
        <w:t>-S-</w:t>
      </w:r>
      <w:bookmarkEnd w:id="771"/>
      <w:bookmarkEnd w:id="772"/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73" w:name="_Toc95253097"/>
      <w:r>
        <w:rPr>
          <w:bCs w:val="0"/>
        </w:rPr>
        <w:t>380- Saadet</w:t>
      </w:r>
      <w:bookmarkEnd w:id="77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“Saadet insanı kurtuluşa erdirendir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“Saadetli kimse itaatinde ihlaslı olan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“Saadetli kimse kendisi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 olmayan şeyi hor görür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“Saadetli kimse cezadan korkan, bu sebeple güvene eren ve sevap ümit edip güzel amel eden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“İnsanların en mutlusu akıllı mümindir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“İnsanın saadeti, kanaat ve hoşnutluğudur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“İnsanın saadeti, dinini koruması ve ahireti için amel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mesind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“(Ameller) Münezzeh olan Allah’a sunulunca mutluluk ve mu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suzluk belli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“Din ve dünya işlerinde kendisine güvenilmesi insana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adet için 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“Uğursuzl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ğun/mutsuzluğun acısı tadılmadıkça saadetin tatlığı 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linmez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“İnsanın salih amel h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susunda başarı elde etmesi saadettendir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“İnsanın kendisine 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şekkür eden kimselere iyilik etmesi ve nankör olmayan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iyilikte bulunması saadetindendir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“Mutluluklar mutsuzlu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lara ne kadar da yakındır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74" w:name="_Toc518213348"/>
      <w:bookmarkStart w:id="775" w:name="_Toc95253098"/>
      <w:r>
        <w:t>381- Sabahlamak</w:t>
      </w:r>
      <w:bookmarkEnd w:id="774"/>
      <w:bookmarkEnd w:id="77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“Sabahlamak iştiyak 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yanların bahçesidir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“Sabahlamak iki haya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tan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“Nice sabahlayan kimse, uyuyan kimse için ulaşır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“Allah’ın zikri ile saba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lamak evliyanın ganimeti ve takva sahipl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rinin huyudur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“Gece sabahlamak takva sahiplerinin şiarı ve iştiyak duya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ların ahlakıdır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“Gözlerin Allah’ın zikri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 sabahlaması ariflerin ihlası ve yakınla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tırılmışların tatlısıdır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“Allah’a itaat yolunda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ce sabahlamak evliyanın baharı ve mutluların bahçesidir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“Gözlerin Allah’ın zikri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 sabahlaması mutluların fırsatı ve evliyanın eğlencesidir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“Gece sabahlamak ib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det için güzel bir yardımcıdır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76" w:name="_Toc518213349"/>
      <w:bookmarkStart w:id="777" w:name="_Toc95253099"/>
      <w:r>
        <w:t>382- Sabır</w:t>
      </w:r>
      <w:bookmarkEnd w:id="776"/>
      <w:bookmarkEnd w:id="77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“Sabır ölçüdür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“Sabır yücelik ve açlık ise eksikliktir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“Sabır savunma aracıdır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“Sabır, zaferdir ve sabı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sızlık ise tehlikelidir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“Sabır tatsız olaylarla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vaşır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“Sabır imanın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“Sabır fakirliğin kalkan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“Sabır yakinin meyves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“Sabır faciayı kolaylaşt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“Sabır belayı azaltır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“Sabır imanın meyves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“Sabır bela (ile sava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mak) için hazırlanmış güçtür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“Sabır zaferin kefilidir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“Sabır yardımın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“Sabır belayı defeder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“Sabır düşmanları yere serer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“Sabır zararı en iyi def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“Sabır fakirliğin güc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“Sabır her işin yardımc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“Sabır en üstün teçhiza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“Sabır en güçlü elbis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“Sabır yıkılmayan bir 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“Sabır zaman karşısında en iyi yardımcıdır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“Sabır müminin en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yırlı ordusudur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“İbadetin evveli sabırla kurtuluşu beklemektir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“Musibetler karşısında sabr etmek insanı fırsatlar elde etmeye sevk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“İman belalarda sabır ve genişlikte şükürdür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“Sabır musibet miktarı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ca iner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“Musibetlere sabr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 en üstün bağıştır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“Musibete karşı sabre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 azarlayan kimsenin keskinliğini köre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“Sabır sağlamlığın gere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lerinin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“Musibetlere karşı sabr etmek sevabı büyütür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“Sabır iki zaferden bir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“Musibetlere karşı sabr etmek insanı yüce mertebelere ulaştırır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“Allah’a itaat hususunda sabır itaatsizliği karşısında sabı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dan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 kolaydır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“Belalara karşı sabre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 genişlikte afiyet içinde olmaktan daha üstündür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“Sabır en üstün huydur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İlim en şerefli süs ve bağıştır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“İman, ihlas, yakin,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kınma, kaderin getirdiklerine karşı sabır ve hoşnutluk içinde olma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“Sabır insanın kendisine ulaşan musibete karşı tahammül etmesi ve kendisini kızdıran şeye karşı öfkesini dindirmesidir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“Sabır iki çeşittir: Ho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lanmadığın şeye karşı sabr etmek ve sevdiğin şeye karşı sabr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“Sabır imanın en güzel elbisesi ve insanın en şerefli ha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“Şehvetler karşısında sabr etmek iffet, gazab hususu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sabr etmek yiğitlik ve musibe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 karşısında sabr etmek ise sakınmadır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“Sabır iki çeşittir: Bela karşısında sabr etmek iyi ve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da güzeli haramlar karşısında sabr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“Dert ve sıkıntılara ka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şı sabretmek insanın fırsatlar elde etmes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“Sabr et ki zafere eriş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“Sabr et ki hedefine nail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“Zamanın gözüne dö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tüğü çerçöpe karşı sabr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Aksi takdirde ebeden hoşnut olama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“Belalar karşısında sabı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sızlık yerine sabırla meşgul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“Mecburen sevabına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tiyaç duyduğun amel hususunda sabr et ve cezası karşısında sabr edemeyeceğin amel hususunda tahammül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“Sana inen üzüntüleri büyük bir sabır ve güzel bir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kin ile kendinden uzaklaştır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“Sabırlı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ki sabır tatlı bir akıbet ve uğurlu bir so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“Yerinizde oturun ve 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lalara karşı sabredin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Heva ve hevese kapılarak dil ve ellerinizi hareket ettirmeyin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“Sabırlı olun, şüphesiz sabır imanın sonu ve işlerin ölç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südür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“En üstün sabır sabre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meye çalışmaktır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“Musibetler için en gü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lü teçhizat sabırdır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“En üstün sabır mus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betlerin acılığı karşısında sabretmektir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“En üstün sabır sevdiği karşısında sabretmektir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“En üstün teçhizat şi</w:t>
      </w:r>
      <w:r>
        <w:rPr>
          <w:rFonts w:ascii="Garamond" w:hAnsi="Garamond" w:cs="Lucida Sans Unicode"/>
          <w:kern w:val="2"/>
        </w:rPr>
        <w:t>d</w:t>
      </w:r>
      <w:r>
        <w:rPr>
          <w:rFonts w:ascii="Garamond" w:hAnsi="Garamond" w:cs="Lucida Sans Unicode"/>
          <w:kern w:val="2"/>
        </w:rPr>
        <w:t>detlere karşı sabretmektir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“Şüphesiz akıbet açısı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işlerin en övülmüşü sabretmektir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Sabır güzeldir, ancak senin için değil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Sabırsızlık köt</w:t>
      </w:r>
      <w:r>
        <w:rPr>
          <w:rFonts w:ascii="Garamond" w:hAnsi="Garamond"/>
        </w:rPr>
        <w:t>ü</w:t>
      </w:r>
      <w:r>
        <w:rPr>
          <w:rFonts w:ascii="Garamond" w:hAnsi="Garamond"/>
        </w:rPr>
        <w:t>dür, fakat senin için olan müstesna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Senin musibetine u</w:t>
      </w:r>
      <w:r>
        <w:rPr>
          <w:rFonts w:ascii="Garamond" w:hAnsi="Garamond"/>
        </w:rPr>
        <w:t>ğ</w:t>
      </w:r>
      <w:r>
        <w:rPr>
          <w:rFonts w:ascii="Garamond" w:hAnsi="Garamond"/>
        </w:rPr>
        <w:t>ramanın üzüntüsü oldukça büyüktür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“Şüphesiz mihnetlerin hedefleri vardır ve hedeflerinin de bir sonu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Sonlarına ul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şıncaya kadar sabrediniz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yüzden zaman geçmeden har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ket etmek mihneti arttırır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“Eğer Allah sizleri bir musibete düçar kıldıysa o halde sabredin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“Sabrederseniz her 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sibet için Allah’ın bir halefi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(o 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sibeti telafi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“Eğer sabredersen kal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min sana yazdıkları cari olur ve sen mükafatını görürsün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Ama eğer sabırsızlık gösterirsen yine kalemin sana yazdıkları cari olur ve sen günahkar sayılırsın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“Eğer sabredersen sabı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la iyilerin derecesini elde edersin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Eğer sabırsızlık edersen, sabırsı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lığın seni ateşin azabına sokar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“Hürlerin sabrettiği gibi sabredersen (ne ala!) Aksi takdi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 cahiller gibi kendini unutkanlığa vurmuş olursun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“Yüce insanlar gibi sa</w:t>
      </w:r>
      <w:r>
        <w:rPr>
          <w:rFonts w:ascii="Garamond" w:hAnsi="Garamond" w:cs="Lucida Sans Unicode"/>
          <w:kern w:val="2"/>
        </w:rPr>
        <w:t>b</w:t>
      </w:r>
      <w:r>
        <w:rPr>
          <w:rFonts w:ascii="Garamond" w:hAnsi="Garamond" w:cs="Lucida Sans Unicode"/>
          <w:kern w:val="2"/>
        </w:rPr>
        <w:t>redersen (pek ala!) aksi takdirde hayvanlar gibi kendini gaflete vur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68- </w:t>
      </w:r>
      <w:r>
        <w:rPr>
          <w:rFonts w:ascii="Garamond" w:hAnsi="Garamond" w:cs="Lucida Sans Unicode"/>
          <w:kern w:val="2"/>
        </w:rPr>
        <w:t>“Şüphesiz sen sevdiğin şeyler karşısında sabr etmedikçe Rabbinden sevdiğin şeylere ul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şamazsın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69- </w:t>
      </w:r>
      <w:r>
        <w:rPr>
          <w:rFonts w:ascii="Garamond" w:hAnsi="Garamond" w:cs="Lucida Sans Unicode"/>
          <w:kern w:val="2"/>
        </w:rPr>
        <w:t>“Belaya düştüğünde sa</w:t>
      </w:r>
      <w:r>
        <w:rPr>
          <w:rFonts w:ascii="Garamond" w:hAnsi="Garamond" w:cs="Lucida Sans Unicode"/>
          <w:kern w:val="2"/>
        </w:rPr>
        <w:t>b</w:t>
      </w:r>
      <w:r>
        <w:rPr>
          <w:rFonts w:ascii="Garamond" w:hAnsi="Garamond" w:cs="Lucida Sans Unicode"/>
          <w:kern w:val="2"/>
        </w:rPr>
        <w:t>ret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70- </w:t>
      </w:r>
      <w:r>
        <w:rPr>
          <w:rFonts w:ascii="Garamond" w:hAnsi="Garamond" w:cs="Lucida Sans Unicode"/>
          <w:kern w:val="2"/>
        </w:rPr>
        <w:t>“Mihnetler karşısında sabredince keskinliğini köreltmiş olursun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71- </w:t>
      </w:r>
      <w:r>
        <w:rPr>
          <w:rFonts w:ascii="Garamond" w:hAnsi="Garamond" w:cs="Lucida Sans Unicode"/>
          <w:kern w:val="2"/>
        </w:rPr>
        <w:t>“Sana mihnetler gelince karşısında otur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(sabret) 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karşısında kıyam etmen (sabırsı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lık göstermen) mihneti arttırır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72- </w:t>
      </w:r>
      <w:r>
        <w:rPr>
          <w:rFonts w:ascii="Garamond" w:hAnsi="Garamond" w:cs="Lucida Sans Unicode"/>
          <w:kern w:val="2"/>
        </w:rPr>
        <w:t>“Sana bela gelince, sabır ve sırtı peklik ile korun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73- </w:t>
      </w:r>
      <w:r>
        <w:rPr>
          <w:rFonts w:ascii="Garamond" w:hAnsi="Garamond" w:cs="Lucida Sans Unicode"/>
          <w:kern w:val="2"/>
        </w:rPr>
        <w:t>“Sabırla mihnet hafifler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74- </w:t>
      </w:r>
      <w:r>
        <w:rPr>
          <w:rFonts w:ascii="Garamond" w:hAnsi="Garamond" w:cs="Lucida Sans Unicode"/>
          <w:kern w:val="2"/>
        </w:rPr>
        <w:t>“Sabırla işlerin yüceliğ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ulaşılır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75- </w:t>
      </w:r>
      <w:r>
        <w:rPr>
          <w:rFonts w:ascii="Garamond" w:hAnsi="Garamond" w:cs="Lucida Sans Unicode"/>
          <w:kern w:val="2"/>
        </w:rPr>
        <w:t>“Sabredince kendini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şarı ve zaferle müjdele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76- </w:t>
      </w:r>
      <w:r>
        <w:rPr>
          <w:rFonts w:ascii="Garamond" w:hAnsi="Garamond" w:cs="Lucida Sans Unicode"/>
          <w:kern w:val="2"/>
        </w:rPr>
        <w:t>“Sabır ve yakin elbises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giyin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bunlar genişlik ve zorluk anında güzel bir teçhiza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77- </w:t>
      </w:r>
      <w:r>
        <w:rPr>
          <w:rFonts w:ascii="Garamond" w:hAnsi="Garamond" w:cs="Lucida Sans Unicode"/>
          <w:kern w:val="2"/>
        </w:rPr>
        <w:t>“Hüzünleri yudumla şüphesiz ki ben akıbet ve sonuç açısından hüzünden daha tatlı ve lezzetli bir yudum görmedim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78- </w:t>
      </w:r>
      <w:r>
        <w:rPr>
          <w:rFonts w:ascii="Garamond" w:hAnsi="Garamond" w:cs="Lucida Sans Unicode"/>
          <w:kern w:val="2"/>
        </w:rPr>
        <w:t>“Hilmin acısını yudu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la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ki bu hikmetin başı ve ilmin meyvesidir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79- </w:t>
      </w:r>
      <w:r>
        <w:rPr>
          <w:rFonts w:ascii="Garamond" w:hAnsi="Garamond" w:cs="Lucida Sans Unicode"/>
          <w:kern w:val="2"/>
        </w:rPr>
        <w:t>“Sabrın sevabı musib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 acısını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80- </w:t>
      </w:r>
      <w:r>
        <w:rPr>
          <w:rFonts w:ascii="Garamond" w:hAnsi="Garamond" w:cs="Lucida Sans Unicode"/>
          <w:kern w:val="2"/>
        </w:rPr>
        <w:t>“Musibetin sevabı, 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sibete sabır miktarıncadır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81- </w:t>
      </w:r>
      <w:r>
        <w:rPr>
          <w:rFonts w:ascii="Garamond" w:hAnsi="Garamond" w:cs="Lucida Sans Unicode"/>
          <w:kern w:val="2"/>
        </w:rPr>
        <w:t>“Sabrın sevabı en yüce sevaptır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82- </w:t>
      </w:r>
      <w:r>
        <w:rPr>
          <w:rFonts w:ascii="Garamond" w:hAnsi="Garamond" w:cs="Lucida Sans Unicode"/>
          <w:kern w:val="2"/>
        </w:rPr>
        <w:t>“Farzları eda etme hus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sunda sabrederek Allah’a itaatte ve naf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leler ile görevlerini yerine getirme hususunda çaba göste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mede nefsini tecrübe et/dene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83- </w:t>
      </w:r>
      <w:r>
        <w:rPr>
          <w:rFonts w:ascii="Garamond" w:hAnsi="Garamond" w:cs="Lucida Sans Unicode"/>
          <w:kern w:val="2"/>
        </w:rPr>
        <w:t>“Sabrın güzelliği zaferin doğuşudur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84- </w:t>
      </w:r>
      <w:r>
        <w:rPr>
          <w:rFonts w:ascii="Garamond" w:hAnsi="Garamond" w:cs="Lucida Sans Unicode"/>
          <w:kern w:val="2"/>
        </w:rPr>
        <w:t>“Sabrın güzelliği her işin doğuşudur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85- </w:t>
      </w:r>
      <w:r>
        <w:rPr>
          <w:rFonts w:ascii="Garamond" w:hAnsi="Garamond" w:cs="Lucida Sans Unicode"/>
          <w:kern w:val="2"/>
        </w:rPr>
        <w:t>“Sabrın güzelliği her işin yardımcısıdır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86- </w:t>
      </w:r>
      <w:r>
        <w:rPr>
          <w:rFonts w:ascii="Garamond" w:hAnsi="Garamond" w:cs="Lucida Sans Unicode"/>
          <w:kern w:val="2"/>
        </w:rPr>
        <w:t>“Zaferin tatlılığı, sabrın acılığını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87- </w:t>
      </w:r>
      <w:r>
        <w:rPr>
          <w:rFonts w:ascii="Garamond" w:hAnsi="Garamond" w:cs="Lucida Sans Unicode"/>
          <w:kern w:val="2"/>
        </w:rPr>
        <w:t>“Sabrın devamı, zafer ve yardımın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88- </w:t>
      </w:r>
      <w:r>
        <w:rPr>
          <w:rFonts w:ascii="Garamond" w:hAnsi="Garamond" w:cs="Lucida Sans Unicode"/>
          <w:kern w:val="2"/>
        </w:rPr>
        <w:t>“Sabrı hayatının bineği, takvayı vefatının azığı edinen kimseye Allah rahmet etsin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89- </w:t>
      </w:r>
      <w:r>
        <w:rPr>
          <w:rFonts w:ascii="Garamond" w:hAnsi="Garamond" w:cs="Lucida Sans Unicode"/>
          <w:kern w:val="2"/>
        </w:rPr>
        <w:t>“İmanın başı sabırdır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90- </w:t>
      </w:r>
      <w:r>
        <w:rPr>
          <w:rFonts w:ascii="Garamond" w:hAnsi="Garamond" w:cs="Lucida Sans Unicode"/>
          <w:kern w:val="2"/>
        </w:rPr>
        <w:t>Dinin süsü sabır ve ho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nutluktur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91- </w:t>
      </w:r>
      <w:r>
        <w:rPr>
          <w:rFonts w:ascii="Garamond" w:hAnsi="Garamond" w:cs="Lucida Sans Unicode"/>
          <w:kern w:val="2"/>
        </w:rPr>
        <w:t>“Musibete sabretmen belayı hafifletir ve sevabı çoğa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92- </w:t>
      </w:r>
      <w:r>
        <w:rPr>
          <w:rFonts w:ascii="Garamond" w:hAnsi="Garamond" w:cs="Lucida Sans Unicode"/>
          <w:kern w:val="2"/>
        </w:rPr>
        <w:t>“Hüzünleri yudumlam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daki sabrın, seni fırsatlara üstün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93- </w:t>
      </w:r>
      <w:r>
        <w:rPr>
          <w:rFonts w:ascii="Garamond" w:hAnsi="Garamond" w:cs="Lucida Sans Unicode"/>
          <w:kern w:val="2"/>
        </w:rPr>
        <w:t>“Sabırsızlığa karşı sabı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la muhalefet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94- </w:t>
      </w:r>
      <w:r>
        <w:rPr>
          <w:rFonts w:ascii="Garamond" w:hAnsi="Garamond" w:cs="Lucida Sans Unicode"/>
          <w:kern w:val="2"/>
        </w:rPr>
        <w:t>“Sabrı kurtuluşunun 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neği ve takvayı vefatının azığı edinen kimseye ne mutlu!”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95- </w:t>
      </w:r>
      <w:r>
        <w:rPr>
          <w:rFonts w:ascii="Garamond" w:hAnsi="Garamond" w:cs="Lucida Sans Unicode"/>
          <w:kern w:val="2"/>
        </w:rPr>
        <w:t>“Uzun süre sabretmek iyilerin ahlakındandır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96- </w:t>
      </w:r>
      <w:r>
        <w:rPr>
          <w:rFonts w:ascii="Garamond" w:hAnsi="Garamond" w:cs="Lucida Sans Unicode"/>
          <w:kern w:val="2"/>
        </w:rPr>
        <w:t>“Darlık ve bela halinde sabret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97- </w:t>
      </w:r>
      <w:r>
        <w:rPr>
          <w:rFonts w:ascii="Garamond" w:hAnsi="Garamond" w:cs="Lucida Sans Unicode"/>
          <w:kern w:val="2"/>
        </w:rPr>
        <w:t>“Sabır ve tahammül gö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sabır ve 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hammül gösteren kimseye sıkıntılar kolay gelir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98- </w:t>
      </w:r>
      <w:r>
        <w:rPr>
          <w:rFonts w:ascii="Garamond" w:hAnsi="Garamond" w:cs="Lucida Sans Unicode"/>
          <w:kern w:val="2"/>
        </w:rPr>
        <w:t>“Sabırlı ol, şüphesiz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bır sağlam bir kale ve yakin sahiplerinin ibadetidir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99- </w:t>
      </w:r>
      <w:r>
        <w:rPr>
          <w:rFonts w:ascii="Garamond" w:hAnsi="Garamond" w:cs="Lucida Sans Unicode"/>
          <w:kern w:val="2"/>
        </w:rPr>
        <w:t>“Sabırlı ol, şüphesiz akı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lı insanlar sabra tutunur ve cahil insanlar da ona döner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100- </w:t>
      </w:r>
      <w:r>
        <w:rPr>
          <w:rFonts w:ascii="Garamond" w:hAnsi="Garamond" w:cs="Lucida Sans Unicode"/>
          <w:kern w:val="2"/>
        </w:rPr>
        <w:t>“Sabırdan ayrılma, 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uzak görüşlü kimse sabra sarılır ve sabırsız insan s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nunda ona döner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101- </w:t>
      </w:r>
      <w:r>
        <w:rPr>
          <w:rFonts w:ascii="Garamond" w:hAnsi="Garamond" w:cs="Lucida Sans Unicode"/>
          <w:kern w:val="2"/>
        </w:rPr>
        <w:t>“Büyük insanların sa</w:t>
      </w:r>
      <w:r>
        <w:rPr>
          <w:rFonts w:ascii="Garamond" w:hAnsi="Garamond" w:cs="Lucida Sans Unicode"/>
          <w:kern w:val="2"/>
        </w:rPr>
        <w:t>b</w:t>
      </w:r>
      <w:r>
        <w:rPr>
          <w:rFonts w:ascii="Garamond" w:hAnsi="Garamond" w:cs="Lucida Sans Unicode"/>
          <w:kern w:val="2"/>
        </w:rPr>
        <w:t>rı, ilk zorluğun ulaştığı 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(So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radan alışır ve sabredilecek bir durum olarak görmezler)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102- </w:t>
      </w:r>
      <w:r>
        <w:rPr>
          <w:rFonts w:ascii="Garamond" w:hAnsi="Garamond" w:cs="Lucida Sans Unicode"/>
          <w:kern w:val="2"/>
        </w:rPr>
        <w:t>“Zafer sabırdadır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103- </w:t>
      </w:r>
      <w:r>
        <w:rPr>
          <w:rFonts w:ascii="Garamond" w:hAnsi="Garamond" w:cs="Lucida Sans Unicode"/>
          <w:kern w:val="2"/>
        </w:rPr>
        <w:t>“Bazen sabır az bul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104- </w:t>
      </w:r>
      <w:r>
        <w:rPr>
          <w:rFonts w:ascii="Garamond" w:hAnsi="Garamond" w:cs="Lucida Sans Unicode"/>
          <w:kern w:val="2"/>
        </w:rPr>
        <w:t>“Sabredip de (işine) 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lik olmayan kimse azdır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105- </w:t>
      </w:r>
      <w:r>
        <w:rPr>
          <w:rFonts w:ascii="Garamond" w:hAnsi="Garamond" w:cs="Lucida Sans Unicode"/>
          <w:kern w:val="2"/>
        </w:rPr>
        <w:t>“Sabredip de güçlü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mayan kimse azdır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106- </w:t>
      </w:r>
      <w:r>
        <w:rPr>
          <w:rFonts w:ascii="Garamond" w:hAnsi="Garamond" w:cs="Lucida Sans Unicode"/>
          <w:kern w:val="2"/>
        </w:rPr>
        <w:t>“Sabredip de zafere erişmeyen kimse azdır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107- </w:t>
      </w:r>
      <w:r>
        <w:rPr>
          <w:rFonts w:ascii="Garamond" w:hAnsi="Garamond" w:cs="Lucida Sans Unicode"/>
          <w:kern w:val="2"/>
        </w:rPr>
        <w:t>“Nice kapalı şeyler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bırla açılır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108- </w:t>
      </w:r>
      <w:r>
        <w:rPr>
          <w:rFonts w:ascii="Garamond" w:hAnsi="Garamond" w:cs="Lucida Sans Unicode"/>
          <w:kern w:val="2"/>
        </w:rPr>
        <w:t>“Nice mümin kimseyi sabrı ve hüsn-ü zannı zafere eri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tirmiştir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109- </w:t>
      </w:r>
      <w:r>
        <w:rPr>
          <w:rFonts w:ascii="Garamond" w:hAnsi="Garamond" w:cs="Lucida Sans Unicode"/>
          <w:kern w:val="2"/>
        </w:rPr>
        <w:t>“İşin acılığı esnasında tatlı sabret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110- </w:t>
      </w:r>
      <w:r>
        <w:rPr>
          <w:rFonts w:ascii="Garamond" w:hAnsi="Garamond" w:cs="Lucida Sans Unicode"/>
          <w:kern w:val="2"/>
        </w:rPr>
        <w:t>“Yardımın kefili sabı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111- </w:t>
      </w:r>
      <w:r>
        <w:rPr>
          <w:rFonts w:ascii="Garamond" w:hAnsi="Garamond" w:cs="Lucida Sans Unicode"/>
          <w:kern w:val="2"/>
        </w:rPr>
        <w:t>“Her musibet gören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sanın bir sabrı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112- </w:t>
      </w:r>
      <w:r>
        <w:rPr>
          <w:rFonts w:ascii="Garamond" w:hAnsi="Garamond" w:cs="Lucida Sans Unicode"/>
          <w:kern w:val="2"/>
        </w:rPr>
        <w:t>“Sabır yudumlanmadı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ça sebep hasıl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113- </w:t>
      </w:r>
      <w:r>
        <w:rPr>
          <w:rFonts w:ascii="Garamond" w:hAnsi="Garamond" w:cs="Lucida Sans Unicode"/>
          <w:kern w:val="2"/>
        </w:rPr>
        <w:t>“Sabırdan yardım dil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kimse yardımı kaybetmez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114- </w:t>
      </w:r>
      <w:r>
        <w:rPr>
          <w:rFonts w:ascii="Garamond" w:hAnsi="Garamond" w:cs="Lucida Sans Unicode"/>
          <w:kern w:val="2"/>
        </w:rPr>
        <w:t>“Sabırla birlikte mus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bet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115- </w:t>
      </w:r>
      <w:r>
        <w:rPr>
          <w:rFonts w:ascii="Garamond" w:hAnsi="Garamond" w:cs="Lucida Sans Unicode"/>
          <w:kern w:val="2"/>
        </w:rPr>
        <w:t>“Sabırdan; akıbet aç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sından daha çok övülen, sonuç açısından daha lezzetli kötü ed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bi def etme açısından daha etkili ve bir şeyi derk açısından daha çok yardımcı bir şey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116- </w:t>
      </w:r>
      <w:r>
        <w:rPr>
          <w:rFonts w:ascii="Garamond" w:hAnsi="Garamond" w:cs="Lucida Sans Unicode"/>
          <w:kern w:val="2"/>
        </w:rPr>
        <w:t>“Sabırla yardım alan kimse yardımı kaybetmez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117- </w:t>
      </w:r>
      <w:r>
        <w:rPr>
          <w:rFonts w:ascii="Garamond" w:hAnsi="Garamond" w:cs="Lucida Sans Unicode"/>
          <w:kern w:val="2"/>
        </w:rPr>
        <w:t>“Sabreden kimse zaf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 erişir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118- </w:t>
      </w:r>
      <w:r>
        <w:rPr>
          <w:rFonts w:ascii="Garamond" w:hAnsi="Garamond" w:cs="Lucida Sans Unicode"/>
          <w:kern w:val="2"/>
        </w:rPr>
        <w:t>“Sabreden kimse hed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fine ulaşır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119- </w:t>
      </w:r>
      <w:r>
        <w:rPr>
          <w:rFonts w:ascii="Garamond" w:hAnsi="Garamond" w:cs="Lucida Sans Unicode"/>
          <w:kern w:val="2"/>
        </w:rPr>
        <w:t>“Sabırdan yardım dil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kimseye, sabır yardım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120- </w:t>
      </w:r>
      <w:r>
        <w:rPr>
          <w:rFonts w:ascii="Garamond" w:hAnsi="Garamond" w:cs="Lucida Sans Unicode"/>
          <w:kern w:val="2"/>
        </w:rPr>
        <w:t>“Sabreden kimseye 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sibeti küçük gelir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121- </w:t>
      </w:r>
      <w:r>
        <w:rPr>
          <w:rFonts w:ascii="Garamond" w:hAnsi="Garamond" w:cs="Lucida Sans Unicode"/>
          <w:kern w:val="2"/>
        </w:rPr>
        <w:t>“Sabreden kimseye mihneti hafif gelir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122- </w:t>
      </w:r>
      <w:r>
        <w:rPr>
          <w:rFonts w:ascii="Garamond" w:hAnsi="Garamond" w:cs="Lucida Sans Unicode"/>
          <w:kern w:val="2"/>
        </w:rPr>
        <w:t>“Hüzünleri yuduml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kimse fırsatlara ulaşır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123- </w:t>
      </w:r>
      <w:r>
        <w:rPr>
          <w:rFonts w:ascii="Garamond" w:hAnsi="Garamond" w:cs="Lucida Sans Unicode"/>
          <w:kern w:val="2"/>
        </w:rPr>
        <w:t>“Sabrın kurtuluşa erd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remediği kimseyi sabırsızlık helak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124- </w:t>
      </w:r>
      <w:r>
        <w:rPr>
          <w:rFonts w:ascii="Garamond" w:hAnsi="Garamond" w:cs="Lucida Sans Unicode"/>
          <w:kern w:val="2"/>
        </w:rPr>
        <w:t>“Musibete sabreden kimse musibet görmemiş kimse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125- </w:t>
      </w:r>
      <w:r>
        <w:rPr>
          <w:rFonts w:ascii="Garamond" w:hAnsi="Garamond" w:cs="Lucida Sans Unicode"/>
          <w:kern w:val="2"/>
        </w:rPr>
        <w:t>“Akıbeti gözetleyen kimse sabreder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126- </w:t>
      </w:r>
      <w:r>
        <w:rPr>
          <w:rFonts w:ascii="Garamond" w:hAnsi="Garamond" w:cs="Lucida Sans Unicode"/>
          <w:kern w:val="2"/>
        </w:rPr>
        <w:t>“Eziyetin acılığına sa</w:t>
      </w:r>
      <w:r>
        <w:rPr>
          <w:rFonts w:ascii="Garamond" w:hAnsi="Garamond" w:cs="Lucida Sans Unicode"/>
          <w:kern w:val="2"/>
        </w:rPr>
        <w:t>b</w:t>
      </w:r>
      <w:r>
        <w:rPr>
          <w:rFonts w:ascii="Garamond" w:hAnsi="Garamond" w:cs="Lucida Sans Unicode"/>
          <w:kern w:val="2"/>
        </w:rPr>
        <w:t>reden kimse takvanın doğruluğunu açığa ç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karmış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127- </w:t>
      </w:r>
      <w:r>
        <w:rPr>
          <w:rFonts w:ascii="Garamond" w:hAnsi="Garamond" w:cs="Lucida Sans Unicode"/>
          <w:kern w:val="2"/>
        </w:rPr>
        <w:t>“Sabır kalkanını zırh edinen kimseye musibetler kola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128- </w:t>
      </w:r>
      <w:r>
        <w:rPr>
          <w:rFonts w:ascii="Garamond" w:hAnsi="Garamond" w:cs="Lucida Sans Unicode"/>
          <w:kern w:val="2"/>
        </w:rPr>
        <w:t>“Uzun eziyete sabr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 kimse takva doğruluğunu açığa çıka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mış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129- </w:t>
      </w:r>
      <w:r>
        <w:rPr>
          <w:rFonts w:ascii="Garamond" w:hAnsi="Garamond" w:cs="Lucida Sans Unicode"/>
          <w:kern w:val="2"/>
        </w:rPr>
        <w:t>“Münezzeh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belasına sabreden kimse Allah’ın hakkını eda etmiş, cez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sından sakınmış ve sevabını ümit etmiş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130- </w:t>
      </w:r>
      <w:r>
        <w:rPr>
          <w:rFonts w:ascii="Garamond" w:hAnsi="Garamond" w:cs="Lucida Sans Unicode"/>
          <w:kern w:val="2"/>
        </w:rPr>
        <w:t>“Sabreden kimse ne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sini saygın kılmış, zafer elde etmiş ve münezzeh olan Allah’a itaat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131- </w:t>
      </w:r>
      <w:r>
        <w:rPr>
          <w:rFonts w:ascii="Garamond" w:hAnsi="Garamond" w:cs="Lucida Sans Unicode"/>
          <w:kern w:val="2"/>
        </w:rPr>
        <w:t>“Çabasına sabretmeyen kimse iflasa sabreder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132- </w:t>
      </w:r>
      <w:r>
        <w:rPr>
          <w:rFonts w:ascii="Garamond" w:hAnsi="Garamond" w:cs="Lucida Sans Unicode"/>
          <w:kern w:val="2"/>
        </w:rPr>
        <w:t>“Peş peşe üzerine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manın musibetleri inen kimse, sabrın fazil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tini elde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133- </w:t>
      </w:r>
      <w:r>
        <w:rPr>
          <w:rFonts w:ascii="Garamond" w:hAnsi="Garamond" w:cs="Lucida Sans Unicode"/>
          <w:kern w:val="2"/>
        </w:rPr>
        <w:t>“Sabır ve kanaat elbis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sini giyinen kimse aziz ve yüce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134- </w:t>
      </w:r>
      <w:r>
        <w:rPr>
          <w:rFonts w:ascii="Garamond" w:hAnsi="Garamond" w:cs="Lucida Sans Unicode"/>
          <w:kern w:val="2"/>
        </w:rPr>
        <w:t>“Allah’a itaat ve güna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lar karşısında sabreden kimse çok sabırlı mücahittir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135- </w:t>
      </w:r>
      <w:r>
        <w:rPr>
          <w:rFonts w:ascii="Garamond" w:hAnsi="Garamond" w:cs="Lucida Sans Unicode"/>
          <w:kern w:val="2"/>
        </w:rPr>
        <w:t>“Sakınma acısına sa</w:t>
      </w:r>
      <w:r>
        <w:rPr>
          <w:rFonts w:ascii="Garamond" w:hAnsi="Garamond" w:cs="Lucida Sans Unicode"/>
          <w:kern w:val="2"/>
        </w:rPr>
        <w:t>b</w:t>
      </w:r>
      <w:r>
        <w:rPr>
          <w:rFonts w:ascii="Garamond" w:hAnsi="Garamond" w:cs="Lucida Sans Unicode"/>
          <w:kern w:val="2"/>
        </w:rPr>
        <w:t>retmeyen kimsenin hastalığı uzun sürer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136- </w:t>
      </w:r>
      <w:r>
        <w:rPr>
          <w:rFonts w:ascii="Garamond" w:hAnsi="Garamond" w:cs="Lucida Sans Unicode"/>
          <w:kern w:val="2"/>
        </w:rPr>
        <w:t>“Uzun süre sabredenin göğsü daralır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137- </w:t>
      </w:r>
      <w:r>
        <w:rPr>
          <w:rFonts w:ascii="Garamond" w:hAnsi="Garamond" w:cs="Lucida Sans Unicode"/>
          <w:kern w:val="2"/>
        </w:rPr>
        <w:t>“Zafer bineğini rahvan kılan kimse zafere erişir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138- </w:t>
      </w:r>
      <w:r>
        <w:rPr>
          <w:rFonts w:ascii="Garamond" w:hAnsi="Garamond" w:cs="Lucida Sans Unicode"/>
          <w:kern w:val="2"/>
        </w:rPr>
        <w:t>“Musibetlere sabre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 imanın hazinelerindendir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139- </w:t>
      </w:r>
      <w:r>
        <w:rPr>
          <w:rFonts w:ascii="Garamond" w:hAnsi="Garamond" w:cs="Lucida Sans Unicode"/>
          <w:kern w:val="2"/>
        </w:rPr>
        <w:t>“Musibetlere sabre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 en üstün uzak görüşlülüktür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140- </w:t>
      </w:r>
      <w:r>
        <w:rPr>
          <w:rFonts w:ascii="Garamond" w:hAnsi="Garamond" w:cs="Lucida Sans Unicode"/>
          <w:kern w:val="2"/>
        </w:rPr>
        <w:t>“Belaya sabretmek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 ahlakın alametlerindendir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141- </w:t>
      </w:r>
      <w:r>
        <w:rPr>
          <w:rFonts w:ascii="Garamond" w:hAnsi="Garamond" w:cs="Lucida Sans Unicode"/>
          <w:kern w:val="2"/>
        </w:rPr>
        <w:t>“Sabreden kimse mus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bet görmemiştir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142- </w:t>
      </w:r>
      <w:r>
        <w:rPr>
          <w:rFonts w:ascii="Garamond" w:hAnsi="Garamond" w:cs="Lucida Sans Unicode"/>
          <w:kern w:val="2"/>
        </w:rPr>
        <w:t>“Sabırdan ayrılmayan kimse helak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143- </w:t>
      </w:r>
      <w:r>
        <w:rPr>
          <w:rFonts w:ascii="Garamond" w:hAnsi="Garamond" w:cs="Lucida Sans Unicode"/>
          <w:kern w:val="2"/>
        </w:rPr>
        <w:t>“Sabır sevabı gibi bir sevab (kimseye) hasıl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144- </w:t>
      </w:r>
      <w:r>
        <w:rPr>
          <w:rFonts w:ascii="Garamond" w:hAnsi="Garamond" w:cs="Lucida Sans Unicode"/>
          <w:kern w:val="2"/>
        </w:rPr>
        <w:t>“Sabrettiğin şey, lezzet aldığın şeyden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145- </w:t>
      </w:r>
      <w:r>
        <w:rPr>
          <w:rFonts w:ascii="Garamond" w:hAnsi="Garamond" w:cs="Lucida Sans Unicode"/>
          <w:kern w:val="2"/>
        </w:rPr>
        <w:t>“Uzak görüşlülük sabı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la güçlenir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146- </w:t>
      </w:r>
      <w:r>
        <w:rPr>
          <w:rFonts w:ascii="Garamond" w:hAnsi="Garamond" w:cs="Lucida Sans Unicode"/>
          <w:kern w:val="2"/>
        </w:rPr>
        <w:t>“Sabrın acılığı zafer meyvesini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147- </w:t>
      </w:r>
      <w:r>
        <w:rPr>
          <w:rFonts w:ascii="Garamond" w:hAnsi="Garamond" w:cs="Lucida Sans Unicode"/>
          <w:kern w:val="2"/>
        </w:rPr>
        <w:t>“Sabrın acılığı zaferin tatlılığı giderir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148- </w:t>
      </w:r>
      <w:r>
        <w:rPr>
          <w:rFonts w:ascii="Garamond" w:hAnsi="Garamond" w:cs="Lucida Sans Unicode"/>
          <w:kern w:val="2"/>
        </w:rPr>
        <w:t>“Zaferin anahtarı,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bırdır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149- </w:t>
      </w:r>
      <w:r>
        <w:rPr>
          <w:rFonts w:ascii="Garamond" w:hAnsi="Garamond" w:cs="Lucida Sans Unicode"/>
          <w:kern w:val="2"/>
        </w:rPr>
        <w:t>“Sabır güzel bir deste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150- </w:t>
      </w:r>
      <w:r>
        <w:rPr>
          <w:rFonts w:ascii="Garamond" w:hAnsi="Garamond" w:cs="Lucida Sans Unicode"/>
          <w:kern w:val="2"/>
        </w:rPr>
        <w:t>“Belalara sabretmek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 bir yardımcıdır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151- </w:t>
      </w:r>
      <w:r>
        <w:rPr>
          <w:rFonts w:ascii="Garamond" w:hAnsi="Garamond" w:cs="Lucida Sans Unicode"/>
          <w:kern w:val="2"/>
        </w:rPr>
        <w:t>“Sabır ve yakin elbises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zırh edinen kimse hidayete erişmiştir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152- </w:t>
      </w:r>
      <w:r>
        <w:rPr>
          <w:rFonts w:ascii="Garamond" w:hAnsi="Garamond" w:cs="Lucida Sans Unicode"/>
          <w:kern w:val="2"/>
        </w:rPr>
        <w:t>“Sabır gibi bir iman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153- </w:t>
      </w:r>
      <w:r>
        <w:rPr>
          <w:rFonts w:ascii="Garamond" w:hAnsi="Garamond" w:cs="Lucida Sans Unicode"/>
          <w:kern w:val="2"/>
        </w:rPr>
        <w:t>“Sabırla birlikte bir sürçme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154- </w:t>
      </w:r>
      <w:r>
        <w:rPr>
          <w:rFonts w:ascii="Garamond" w:hAnsi="Garamond" w:cs="Lucida Sans Unicode"/>
          <w:kern w:val="2"/>
        </w:rPr>
        <w:t>“Tatsızlıklar sadece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bırla defedilir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155- </w:t>
      </w:r>
      <w:r>
        <w:rPr>
          <w:rFonts w:ascii="Garamond" w:hAnsi="Garamond" w:cs="Lucida Sans Unicode"/>
          <w:kern w:val="2"/>
        </w:rPr>
        <w:t>“Sabırdan daha üstün bir yardımcı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156- </w:t>
      </w:r>
      <w:r>
        <w:rPr>
          <w:rFonts w:ascii="Garamond" w:hAnsi="Garamond" w:cs="Lucida Sans Unicode"/>
          <w:kern w:val="2"/>
        </w:rPr>
        <w:t>“Sadece dünya belasına sabreden kimse ahiret nimetiyle nimetlenmiştir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157- </w:t>
      </w:r>
      <w:r>
        <w:rPr>
          <w:rFonts w:ascii="Garamond" w:hAnsi="Garamond" w:cs="Lucida Sans Unicode"/>
          <w:kern w:val="2"/>
        </w:rPr>
        <w:t>“Çok sabırlı insan her ne kadar zaman uzasa da zaferi yitirmez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158- </w:t>
      </w:r>
      <w:r>
        <w:rPr>
          <w:rFonts w:ascii="Garamond" w:hAnsi="Garamond" w:cs="Lucida Sans Unicode"/>
          <w:kern w:val="2"/>
        </w:rPr>
        <w:t>“Sabır sadece muhal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fin sevdiği şeye sabretmekle hasıl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159- </w:t>
      </w:r>
      <w:r>
        <w:rPr>
          <w:rFonts w:ascii="Garamond" w:hAnsi="Garamond" w:cs="Lucida Sans Unicode"/>
          <w:kern w:val="2"/>
        </w:rPr>
        <w:t>“Sabrı olmayanın zaferi de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160- </w:t>
      </w:r>
      <w:r>
        <w:rPr>
          <w:rFonts w:ascii="Garamond" w:hAnsi="Garamond" w:cs="Lucida Sans Unicode"/>
          <w:kern w:val="2"/>
        </w:rPr>
        <w:t>“Çok sabırlı insanların işi, isteklerin sonuna ve hedefine ulaşm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 varır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78" w:name="_Toc518213350"/>
      <w:bookmarkStart w:id="779" w:name="_Toc95253100"/>
      <w:r>
        <w:t>383- Sabırsızlık-Tahammülsüzlük</w:t>
      </w:r>
      <w:bookmarkEnd w:id="778"/>
      <w:bookmarkEnd w:id="77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“Sabırsızlık insanın helak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“Sabırsızlık zamanın ya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dımcılarındandır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“Sabırsızlık meşakkati büyütür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“Sabırsızlık sabırdan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 zordur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“Musibetler anında sabı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sızlık, musibetten daha şiddetlidir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“Sabırsızlık kaderi sa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maz, lakin ecri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“Bela anında sabırsızlık zorluğu kemale erdirir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“Musibet anında sabırsı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lık, musibeti artırır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Musibetlere karşı sabretmek ise musibeti 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tadan kaldırır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“Sabırsızlığa sabırla gal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be çalın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sabırsızlık ecri yok eder ve faciayı büyütür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“Musibet birdir, sabırsı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lık gösterirsen iki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“Kaybettiğin her şeye karşı sabırsızlık gösterirsen, o halde ulaşamadığın şeylere de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bırsızlık göster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“Çok sabırsızlık göste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mekle facia büyür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“Sabırsızlığa mağlup 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şen kimse, sabrın faziletinden mahrum kalır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“Sabırsızlık edenin 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sibeti büyür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“Sabırsızlık ile sevap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“Sabırsızlık eden kimse kendisine azap etmiş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nezzeh olan Allah’ın emrini zayi etmiş ve sevabını satmış sayılır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“Hoşlanmadığınız az bir şey karşısında sabırsızlık göste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meyin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Aksi taktirde bu sizi hoşlanmadığınız bir çok şeye 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şürür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“Sabır ve sabırsızlık bir araya toplanmaz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“Başına buyruk ve sabı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 xml:space="preserve">sız kimseler için münezzeh olan Allah’ın 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çık bir hükmü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80" w:name="_Toc518213351"/>
      <w:bookmarkStart w:id="781" w:name="_Toc95253101"/>
      <w:r>
        <w:t>384- Sadaka</w:t>
      </w:r>
      <w:bookmarkEnd w:id="780"/>
      <w:bookmarkEnd w:id="78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“Sadaka hazinedir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“Sadaka koruyucudur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“Sadaka en üstün yakı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“Sadaka en üstün iyili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“Sadaka zenginin hazin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“Sadaka insanı yere kötü düşmekten korur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“Gizlice sadaka vermek en üstün iyiliktir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“Sadaka iki kazançtan en üstünüdür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“Sadaka iki stoktan en 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tünüdür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“Sadaka rahmet indirir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“Sadaka belayı ve azabı defeder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“Rızık sadakayla iner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“Şüphesiz en üstün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yır gizlice sadaka vermek, anne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baya iy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lik ve sıla-i rahimdir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“Fakir olunca Allah ile sadaka vesilesiyle ticaret yapın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“Sadaka ile ömürler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nişler/uzar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“Malın bereketi sadak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“Allah ile ticaret yap ki kar edesin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“(Amel) terazilerinizi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daka ile ağırlaştırın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“Nefislerinizi sadaka ile koruyun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“En hayırlı sadaka en gizli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“İmanınızı sadaka ile kemale erdirin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“Gizli sadaka hataları ö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ter, açık sadaka ise malı artt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“Açık sadaka kötü öl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mü def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“Sadaka ver ki cimril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ğin aşağılığından kurtulasın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“Sadaka ve sıla-i rahim ile günahlarınızı örtün ve rabb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nize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vimli olun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82" w:name="_Toc518213352"/>
      <w:bookmarkStart w:id="783" w:name="_Toc95253102"/>
      <w:r>
        <w:t>385- Sadık Dost</w:t>
      </w:r>
      <w:bookmarkEnd w:id="783"/>
    </w:p>
    <w:bookmarkEnd w:id="782"/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“Sadık dost en yakın 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rabadır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“Sadık dost gizliliği (açı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 olduğu gibi) sadık ola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“Sadık dostu zayi etmek başarının yokluğundandır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“Sadık dost iki stokun en üstünüdür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“Sadık dost en üstün azık ve en kalıcı sevgidir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“Doğru dost sadece (z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hirde) senden ayrılan, senin aynın olan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“Sadık dost ayıpların h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susunda sana nasihat eden, gıyabında seni koruyan ve seni kendisine tercih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“Sadık dostlar farklı 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setlerdeki tek bir ruhtur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“Samimi dost seni z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lüm ve düşmanlıktan sakındıran, iyilik ve ihsan hususunda yardımcı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“Samimi dostuna tüm sevgini bağışla, ama ona tümüyle güvenme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Ona kendinden ya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dımda bulun, ama tüm sırlarını ona söyleme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“Dostunu sevginden tümüyle kopacak şekilde ayırma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Ünsiyet ve dostluğundan bir pa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ça ayır ki dönüş için ona güvensin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“Dostunun günahları 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tınca, ona sevincin azalsın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“Dostun vefasızlığı ort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 çıkınca ayrılığı kolaylaşsın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“Alıngan/usangaç dost kötüdür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“Nice dosta cehaleti üzere davranılır; niyeti üzere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“Senin dostun seni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kındıran ve düşmanın ise seni kötü işe zo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layandır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“Kudret zail olduğunda dost düşmandan ayrılır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“Zorluklarda dost imt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han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 xml:space="preserve">“Her suçu sebebiyle kardeşlerinden ayrılan kimsenin dostları az 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“Arkadaşını bozan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sayısını azaltır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“Sana önem veren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dostundur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“Dostuna sıkı davranan kimse dostluğunu keser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“Kendisini nefsine te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cih etmedikçe arkadaşından hoşnut olmayan kimse sürekli öfke içi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“Samimi ve vefalı dost arayan kimse bulamayacağı bir şeyi arar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“Dostluğu sana fayda vermeyen kimsenin düşmanlığı sana zarar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“Samimi dost nimette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“Her ne kadar nankör de olsa hiç kimseyle dostluğunu kesme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“Dostunun düşmanını dost edinme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Aksi takdirde do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tuna dü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manlık etmiş olursun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“Samimi dost kendisine vefasızlık edilse de dostluktan dönmez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“Dostu olmayanın azığı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“Dostlarından ayrılan kimsenin hayatı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“Hayatına rağbet eden kimse, ipine sarılmıştır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“Uyumlu arkadaş da dost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yüzden seninle uyumlu ol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 seç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“Darlıkta arkadaşın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 yardımı belli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“Yoldan önce arkadaşı seç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“Şüphesiz refik (ark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daş) sana dinin salahı hususunda ref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kat ettiği (yardımcı olduğu) sebebiyle refik olarak adlandırı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dinin salahı hususunda sana yardımcı olan kimse me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hametli arkadaştır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“Arkadaşını kendisiyle cedelleşmek zorunda bırakan kimse övülmüş yol arkadaşı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“Herkesin dünyasında arkadaş, dininde arkadaş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84" w:name="_Toc518213353"/>
      <w:bookmarkStart w:id="785" w:name="_Toc95253103"/>
      <w:r>
        <w:t>386- Sahtekarlık-Dolandırıcı</w:t>
      </w:r>
      <w:bookmarkEnd w:id="784"/>
      <w:bookmarkEnd w:id="78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“Sahtekarlık isyankarın hasletidir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“Sahtekarlık sövgü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zandırır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“Sahtekarlık en kötü h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“Sahtekarlık aşağılık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sanların ahlakındandır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“Cahil nasihat edeni sa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tekar sayan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“Sahtekar insanın dili ta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lı, kalbi acıdır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“En rezil sahtekarlık imamlara karşı yapılan sahteka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“İnsanların en sahtekarı kendisi aldatan ve rabbine karşı isyan eden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“Nice kendisinden hayır dilenen insan sahtekarlık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“İnsanların en kötüsü insanları kandıran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“Göğsü kinden boş ve kalbi sahtekarlıktan salim olan kimseye ne mutlu!”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“Dosta karşı sahtekarlık ve verilen sözlere vefasızlık, 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de hıy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nettendir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“İnsanları dini hakkında kandıran kimse Allah ve Pe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gamber’inin düşmanıdır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“Kendisini kandıran kimse başkalarını daha çok ka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“Düşmanlığında seni kandıran kimseyi kınama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“Dostu kandırmak mu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suzluğun alametleri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86" w:name="_Toc518213354"/>
      <w:bookmarkStart w:id="787" w:name="_Toc95253104"/>
      <w:r>
        <w:t>387- Sakınma-Perva-Perhiz</w:t>
      </w:r>
      <w:bookmarkEnd w:id="786"/>
      <w:bookmarkEnd w:id="78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“Çekinmenin en sonları, sakınmanın ilk başlarıdır (İnsan her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man sakınmalıdır)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“İnsanlardan en çok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kınması gereken kimse değişikliklerden salim kalan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“İnsanlardan en çok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kınılması gereken kimse zalim sultan, güçlü düşman ve vefasız arkadaştır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“Uyarmak gibi bir nas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hat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“Nefsini tanıyan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korku ve pişmanlıktan ayrılmaması gerekir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Ayağının sürçmesinden korkmalıdır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“Din ve ahiret fesadına sebep olan her söz ve davranı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“Sadece sahibinin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 için razı olduğu ve Müslümanl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geneli için hoş görmediği amelden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“Ahireti bozan ve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yayı ıslah eden her işten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“Gizlide yapılan, ama açıkta utanılan her amelden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“Açığa çıktığında sahib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aşağılayan ve küçük düşüren her işten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“Sahibi sorguya çekild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ğinde kendisinden utandığı ve inkar ettiği her işten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“Aşırı perva eden kimse helak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“Çok korunan kimsenin gaybı (Berzah ve ahiret alemi)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lim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“Kendisini koruyan (il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 hükümleri uygulamaya) atılmıştır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“Vuku bulmadan hil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lerden korunmayan kimseye hileler saldırdıktan sonra üzülm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 fa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da vermez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“Nice bir şeyden sakın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afeti, o şeyden sakınmasındadır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“Nefsini tanıyan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hüzün ve ihtiyat etmekten ayrılmam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 gerekir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88" w:name="_Toc518213355"/>
      <w:bookmarkStart w:id="789" w:name="_Toc95253105"/>
      <w:r>
        <w:t>388- Salaklık-Budala</w:t>
      </w:r>
      <w:bookmarkEnd w:id="788"/>
      <w:r>
        <w:t>lık</w:t>
      </w:r>
      <w:bookmarkEnd w:id="78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“Salaklık sapıklıktır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“Salaklık en çirkin ahla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90" w:name="_Toc518213356"/>
      <w:bookmarkStart w:id="791" w:name="_Toc95253106"/>
      <w:r>
        <w:t>389- Sapıklık-Doğrudan Ayrılmak</w:t>
      </w:r>
      <w:bookmarkEnd w:id="790"/>
      <w:bookmarkEnd w:id="79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“Sapıklık sarhoşluktur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“Sonuç açısından en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tü şey sapıklıktır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“Sonuç açısından 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en kötü günah akıbettir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“Sapıklığında nihayete erişen ve doğru yola dönmeyen kimseye eyvahlar olsun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“Sapıklık ile birlikte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kınma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92" w:name="_Toc518213357"/>
      <w:bookmarkStart w:id="793" w:name="_Toc95253107"/>
      <w:r>
        <w:t>390- Savaş Teknikleri</w:t>
      </w:r>
      <w:bookmarkEnd w:id="792"/>
      <w:bookmarkEnd w:id="79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“Mızrakların etrafında o tarafa bu tarafa kıvrılın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mı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rak uçlarının o tarafa bu tarafa gitmesine (size değmemesine)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“Dininiz yolunda kılıçl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keskin uçlarıyla vurun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Kılıçları vu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mada adımlarınızdan yardım alın ve Allah’tan yardım dileyin ki zafere erip yardım 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resiniz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“Birbiri ardınca saldırın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Kaçmaktan haya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ki kaçmak geride kalanlar için bir utanç ve hesap günü bir ate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“Dişlerinizi sıkın, 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bu iş düşman kılıçlarının kafa tasına ulaşmasını yavaşlatır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“Savaşlarda gözlerinizi kısın, şüphesiz ki bu yüreği gü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lendirir ve kalbe huzur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“Zırhlı birlikleri öne geç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rin, zırhı olmayanları onların arkasına yerleştirin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Dişlerinizi 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kın, şüphesiz ki bu düşman kılıçlarının kafa tasınıza inmesini yavaşlatır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“Kılıçların keskin tara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ları ile vurun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Kılıçları vurmada adımlarınızdan yardım alın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vinçli ve canlı olun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Ölüme doğru kolaylık ve rahatlıkla y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rüyün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“Ardından saldırı olan kaçış ve ardından saldırı olan bi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birinden ayrılış size ağır ge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Kılıçlara haklarını veriniz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Savaş meydanında düşme yerlerini inc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leyiniz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Kendinizi en zor mızrakların ve en sert da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belerin inişine hazırlayın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Sesleri göğü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lerde tutun, şüphesiz bu gevşekliği uzaklaştırır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94" w:name="_Toc518213358"/>
      <w:bookmarkStart w:id="795" w:name="_Toc95253108"/>
      <w:r>
        <w:t>391- Savaştan Kaçmak</w:t>
      </w:r>
      <w:bookmarkEnd w:id="794"/>
      <w:bookmarkEnd w:id="79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“Kaçmak iki zilletten 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“Yerinde kaçış, zamanı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zafere ulaşmaya denktir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“Kaçmaktan utanın 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kaçmak gelecek nesiller için bir utanç ve hesap günü ateştir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“Şüphesiz kaçışta m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nezzeh olan Allah’ın gazabı, ayrılmayan bir zillet ve sürekli bir utanç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kaçan kimse ömrünü arttıramaz ve ölüm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nünü erteleyemez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96" w:name="_Toc518213359"/>
      <w:bookmarkStart w:id="797" w:name="_Toc95253109"/>
      <w:r>
        <w:t>392- Savurganlık</w:t>
      </w:r>
      <w:bookmarkEnd w:id="796"/>
      <w:bookmarkEnd w:id="79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“Savurganlık iflasın ark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“Savurganlık fakirliğin başlangıcıdır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“Bilin ki bu malın hakkı olmayan yere bağışlanması savu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ganlık ve israftır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“Bağışlayıcılığın afeti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vurganlıktır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“Savurganlık ve israfı terk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Adalet ve insafı huy ahlak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“Savurganlık ile övünen kimse iflas ile aşağılanır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“Savurganlık ve israftan kullanmak en yüce şereftir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“Savurganlıktan sakı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mak ve güzel tedbir akıldandır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“Savurganlık gibi bir 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halet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798" w:name="_Toc518213360"/>
      <w:bookmarkStart w:id="799" w:name="_Toc95253110"/>
      <w:r>
        <w:t>393- Sa’y-Çaba-Gayret</w:t>
      </w:r>
      <w:bookmarkEnd w:id="798"/>
      <w:bookmarkEnd w:id="79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“Kendi işlerinde çaba göster, başkalarının hazinedarı olma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“Nice çaba gösteren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oturmak için çalışır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“Nice çaba gösteren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disine zarar veren şeylerde çaba gösterir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“Sen çaba göster, ama 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lerde başarı senin elinde deği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“Çabası güzel olanın (cennetteki) toprakları da güzel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“İnsanlardan sana en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vimli ve nezdinde en çok nasiplenen kimse, insanların fa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dasına en çok çalışan kimse olmalıdır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“Cennete sadece cennet için çalışan kimse ulaşır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“Seni ıslah eden ve sana sevap kazandıran çaban zayi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“Nice acele çaba göst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ren kurtuluşa erer ve yavaşlı taleb eden ümit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00" w:name="_Toc518213361"/>
      <w:bookmarkStart w:id="801" w:name="_Toc95253111"/>
      <w:r>
        <w:t>394- Saygısızlık-Hoyratlık</w:t>
      </w:r>
      <w:bookmarkEnd w:id="800"/>
      <w:bookmarkEnd w:id="80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“Akıl hafifliğinin temeli hoyratlıktır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“Hoyratlık bineğine 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nen kimseye istekleri çok zor gelir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“Hoyratlık eden kimse pişman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“Hoyratlık merkebine 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nen kimse pişman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02" w:name="_Toc518213362"/>
      <w:bookmarkStart w:id="803" w:name="_Toc95253112"/>
      <w:r>
        <w:t>395- Sebep-Vesile</w:t>
      </w:r>
      <w:bookmarkEnd w:id="802"/>
      <w:bookmarkEnd w:id="80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“Acizin hedefine ulaştığı sebep/vesile güçlünün isteğine ulaşma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tan aciz olduğu sebeptir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“Her şeyin bir seb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bi/vesilesi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04" w:name="_Toc518213363"/>
      <w:bookmarkStart w:id="805" w:name="_Toc95253113"/>
      <w:r>
        <w:t>396- Secde</w:t>
      </w:r>
      <w:bookmarkEnd w:id="804"/>
      <w:bookmarkEnd w:id="80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“Cismani/bedensel se</w:t>
      </w:r>
      <w:r>
        <w:rPr>
          <w:rFonts w:ascii="Garamond" w:hAnsi="Garamond" w:cs="Lucida Sans Unicode"/>
          <w:kern w:val="2"/>
        </w:rPr>
        <w:t>c</w:t>
      </w:r>
      <w:r>
        <w:rPr>
          <w:rFonts w:ascii="Garamond" w:hAnsi="Garamond" w:cs="Lucida Sans Unicode"/>
          <w:kern w:val="2"/>
        </w:rPr>
        <w:t>de yüzün güzel yerlerini toprağa koymak; pençe, el ve ayakların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rafıyla, kalp huşusu ve halis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yet içinde toprağa yönelmektir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“Nefsani secde ise ka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bin fani olan şeylerden boşalması, tüm himmetiyle baki olan şeylere yönelmesi, kibir ve asabiyetten soyunması, ilgilerini kesmesi ve nebevi ahlak ile sü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lenmesidir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“Kunutu ve secdeyi uzatmak insanı ateşin azabından kurtarır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“Münezzeh olan Allah’a sadece çok secde ve rüku ile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kınlaşmak mümkündür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06" w:name="_Toc518213364"/>
      <w:bookmarkStart w:id="807" w:name="_Toc95253114"/>
      <w:r>
        <w:t>397- Seciye-Huy-Hulk</w:t>
      </w:r>
      <w:bookmarkEnd w:id="806"/>
      <w:bookmarkEnd w:id="80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“Ahlakı kötü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seyi ölüm sevindirir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08" w:name="_Toc518213365"/>
      <w:bookmarkStart w:id="809" w:name="_Toc95253115"/>
      <w:r>
        <w:t>398- Sefer</w:t>
      </w:r>
      <w:bookmarkEnd w:id="808"/>
      <w:bookmarkEnd w:id="80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“Sefer/Yolculuk iki aza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tan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10" w:name="_Toc518213366"/>
      <w:bookmarkStart w:id="811" w:name="_Toc95253116"/>
      <w:r>
        <w:t>399- Sefiller</w:t>
      </w:r>
      <w:bookmarkEnd w:id="810"/>
      <w:r>
        <w:t>-Soysuzlar</w:t>
      </w:r>
      <w:bookmarkEnd w:id="81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“Aşağılık insanlar efend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liğe ulaşınca ümit kesilir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“Devletlerin zevali aşağ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lık insanları iş başına geçirmekledir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“Yöneticinin olmaması soysuzların yöneticiliğinden daha iyidir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“Aşağılık insanlar ile oturmak kalbi hasta düşürür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“Aşağılık insanlarla ta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tışmak efendiliği lekeler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12" w:name="_Toc518213367"/>
      <w:bookmarkStart w:id="813" w:name="_Toc95253117"/>
      <w:r>
        <w:t>400- Seherde Uyanma</w:t>
      </w:r>
      <w:bookmarkEnd w:id="812"/>
      <w:bookmarkEnd w:id="81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“Cumartesi ve Perşembe günlerinin seher vakti berekettir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“Seher vakti uyan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bereket seher vakti uyanmaktadır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Meşveret et, 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kurtuluş meşverettedir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14" w:name="_Toc518213368"/>
      <w:bookmarkStart w:id="815" w:name="_Toc95253118"/>
      <w:r>
        <w:t>401- Selam</w:t>
      </w:r>
      <w:bookmarkEnd w:id="814"/>
      <w:bookmarkEnd w:id="81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“İnsanların en cimrisi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lam hususundan cimrilik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“Her girenin bir dehş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ti/ürküntüsü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selam vererek başlayın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16" w:name="_Toc518213369"/>
      <w:bookmarkStart w:id="817" w:name="_Toc95253119"/>
      <w:r>
        <w:t>402- Selamet-Esenlik</w:t>
      </w:r>
      <w:bookmarkEnd w:id="816"/>
      <w:bookmarkEnd w:id="81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“Selametten daha güzel bir elbise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“Selamet yolunu,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sini basiretli kılanın gözü ile ve kendisine emreden hidayetçiye itaat ederek kat eden kimseye ne mu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“Selametten/esenlikten daha sağlam bir koruyucu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18" w:name="_Toc518213370"/>
      <w:bookmarkStart w:id="819" w:name="_Toc95253120"/>
      <w:r>
        <w:t>403- Ses-Seda</w:t>
      </w:r>
      <w:bookmarkEnd w:id="818"/>
      <w:bookmarkEnd w:id="81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“Sesini kısmak, gözlerini önüne dikmek ve normal yür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mek (y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vaş veya hızlı değil) iman ve güzel dindarlığın alametleri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20" w:name="_Toc518213371"/>
      <w:bookmarkStart w:id="821" w:name="_Toc95253121"/>
      <w:r>
        <w:t>404- Sevap</w:t>
      </w:r>
      <w:bookmarkEnd w:id="820"/>
      <w:bookmarkEnd w:id="82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“Münezzeh olan Allah-u Teala nezdinde sevap görülen musibe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 kadardır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“Sevap elde etmek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zançların en üstünüdür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Allah’a yönelmek ise kurtuluşun baş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“Her kim güzel bir sev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bı arzularsa ümitsiz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“Sevap gibi bir kazanç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“Sevap gibi bir stok (b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riktirilmiş şey)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“Sadece sana sevap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zandıran işlere önem ver ve sadece ganimet olarak sevap al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cağın şey hususunda çalış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22" w:name="_Toc518213372"/>
      <w:bookmarkStart w:id="823" w:name="_Toc95253122"/>
      <w:r>
        <w:t>405- Sevinç</w:t>
      </w:r>
      <w:bookmarkEnd w:id="822"/>
      <w:bookmarkEnd w:id="82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“Sevinç vakitleri çabuk çalınır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“Sevinç nefsi açar ve neşat getirir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“Şüphesiz insan bazen kaybetmemesi takdir edilen bir şeye ulaşmakla sevinir ve bazen de kendisine ulaşması takdir edilmeyen bir şeyi kaybetmekle kötüleşir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sevincin ulaş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cağın ahiretten bir şey için olmalı, üzüntün ise ahiretten kaybettiğin bir şey için olmalıdır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Tüm gayr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 ölümden sonrası için olmalıdır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“Bunalma sevinç ölç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süncedir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“Facialarla sevinç kararır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“Bazen sevinçler kararır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“Müminin sevinci, rabb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itaatte ve hüznü günahları içindir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“Bazen sevinç de kararır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“Her sevinç kararır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“Nice sevinç insanı eb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 hüzne sürer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“Allah bir kalbi sevind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ren kimseye Allah bu sevinçten bir lütuf yaratır ve o şahsa bir musibet ulaştığında bu lütuf ve yokuştan akan su gibi o musib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te doğru akar ve (sürüde) uzaklaşt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rılan yabancı deve gibi musibeti o şahıstan uzaklaştırır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“Gelecek olan şeye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vinme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24" w:name="_Toc518213373"/>
      <w:bookmarkStart w:id="825" w:name="_Toc95253123"/>
      <w:r>
        <w:t>406- Sevmek</w:t>
      </w:r>
      <w:bookmarkEnd w:id="824"/>
      <w:bookmarkEnd w:id="82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“Sevmek (bir tür) dos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luktur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“Sevmek uğurdur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“Sevgi (bir tür) soydur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“Sevgi en yakın akrabalı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“Sevgi faydalanılan bir soydur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“İnsanları sevmek aklın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“Allah için sevmek en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 soydur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“Allah için sevmek akr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balık bağından daha güçlüdür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“Sevmek iki yakınlıktan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“Sevmek en yakın so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“Allah için sevmek iki soydan en kamilidir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“Sevmek ruhların ülf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tinde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kalplerin birbirine ısınmasıdır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“Sevgine değer ver ve sözünü tut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“Allah dinin salahı hus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sunda seninle mücadele eden ve sana güzel bir yakin kazandıran kimseyi Allah için sev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“Allah’ın düşmanlarını sevmekten veya sevgini Allah’ın dostlarından başkasına has kı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maktan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bir topluluğu seven onlarla haşrolur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“Aklın evveli sevmektir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“En faydalı hazine kal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lerin sevgisidir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“Sevgine en layık kimse sana düşmanlığı olmayandır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“Şüphesiz sevgiyi dil, muhabbeti (aşkı) ise gözler ifade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“Sevgine en müstahak olan kimse faydası sana, zararı başkalarına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“Minnet açısından insa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ların en üstünü sevgiyi başlatandır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“En şerafetli ahlak se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giye riayet etmektir ve en iyi himmet sözünü yerine getirme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“En hızlı biten sevgi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tülerin sevgisidir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“Arkadaşın huzur bulu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ca, işin hususunda ona karşı ihtiyatlı ol, (tüm sırlarını söyl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me) bir gün (ifşa olduğunda( pişman olacağın sırlarını koru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“Birini sevince aşırı gi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“Sevgi ile muhabbet güçlenir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“Üç şey muhabbete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bep olur: Dil, tevazu ve cömertlik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“Sevgi kökleşince ya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dımlaşmak ve destek olmak gerekir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“Üç şey muhabbete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bep olur: Güzel ahlak, güzel arkadaşlık ve 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vazu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“Muhabbet sevgi ile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“Aklın başı insanları sevmektir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“Nice sevgiler yapmacı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“Sevgileri kalplerden s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run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kalpler rüşvet kabul etm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şahitlerdir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“Sevginin doğruluğu s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zün güzelliğindendir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“Sevenin gözü sevgilis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nin ayıpları karşısında kördür ve kötülüklerinin çirkinliği karşısı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kulakları sağırdır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“Darlık ve şiddet anı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sevginin güzelliği ortaya çıkar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“Dostları kaybetmek gurbettir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“Allah’ın zatı dışında bir şey üzere kurulu olan her sevgi sapıklı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sevgiye güvenmek ise imkansızdır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“Sevgiyi bir koruyucu bulamazsan da korumaya çalış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“Bir şeyi seven onu zi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retmeye vurulur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“Sevgisi halis olanın 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zı çekilir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“Seni seven seni sakınd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“Arkadaşını araştırmay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 arkadaşı zayi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“Seni bir şey için seven o şey bittiğinde yüz çevirir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“Sevgisi Allah için olm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yandan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onun sevgisi aşağılıktır ve arkadaşlığı uğursuzluktur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“Bizi seven belaya örtü hazırlamalıdır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“Babaların dostluğu ç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cukları arasında soydur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“Dünya çocuklarının (ehlinin) sevgisi en küçük bir olayla yok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“Cahillerin sevgisi değ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şim içindedir ve hızla intikal eder (yok olur)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“Sıradan insanlara göst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rilen sevgi bulutların koptuğu gibi kopar ve serabın açıldığı gibi aç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“Allah yolunda sevdikl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rinizi seviniz ve münezzeh olan Allah yolunda nefret ettiklerini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den nefret ediniz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“Sevdiğini sev ki o da seni sevsin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Ona ikram et ki sana ikram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Onu kendine tercih et ki o da seni kendine ve ailes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tercih etsin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“Dünya çocuklarının (ehlinin) sevgisi sebeplerinin 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tadan kalkm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sıyla yok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“Ahiret çocuklarının (Ehlinin) sevgisi, sebebi sürekli olduğu için s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rekli devam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“Vefası olmayana se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gini bağışlama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“Kafiri sevmeyin ve c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hillerle arkadaşlık etmeyin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“Bir yer bulamayınca sevgini bağışlama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“Her ne kadar uzak da olsa vefalı dost, dostluğunu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rumaktan vazgeçmez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412)</w:t>
      </w:r>
    </w:p>
    <w:p w:rsidR="0026633A" w:rsidRDefault="00A11CAB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 </w:t>
      </w: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26" w:name="_Toc518213374"/>
      <w:bookmarkStart w:id="827" w:name="_Toc95253124"/>
      <w:r>
        <w:t>407- Sıdk-Doğru Sözl</w:t>
      </w:r>
      <w:r>
        <w:t>ü</w:t>
      </w:r>
      <w:r>
        <w:t>lük</w:t>
      </w:r>
      <w:bookmarkEnd w:id="826"/>
      <w:bookmarkEnd w:id="82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“Doğru sözlülük (hayra ulaşmak için) bir vesiledir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Af ise bir faz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“Doğru sözlülük em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net, yalan ise hıyanettir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“Doğru sözlülük kurtar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“Doğru sözlülük fazilet ve yalan ise rezalettir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“Doğru sözlülük kurt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luş, yalan ise rüsvalıktır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“Doğru sözlülük yüceli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“Doğru sözlülük kurt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rır, yalan yok eder ve cimrilik ise hor düş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“Doğru sözlülük hakkın dilidir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“Doğru sözlülük dilin emanetidir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“Yalan doğruluğun düşmanıdır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“Doğru sözlülük adal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 kardeşidir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“Doğru sözlülük en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yırlı sözdür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“Doğru konuşan insan yüce ve saygındır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“Doğru sözlülük takv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hayatıdır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“Doğru sözlülük kel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mın ruhudur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“Doğru sözlülük dinin elbisesidir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“Doğru sözlülük yak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nin elbisesidir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“Doğru sözlülük dinin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“Doğru sözlülük kurt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luş ve yüceliktir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“Doğru sözlülük en 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tün delildir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“Kurtuluş doğru sözl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lük iledir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“Doğru sözlülük apaçık bir haktır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“Doğru sözlülük en ş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refli rivayettir/sözdür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“Doğru sözlülük hakkın elbisesidir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“Doğru sözlülük en 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tün rivayettir/sözdür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“Doğru sözlülük bina edilen bir hayırdır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“Doğru sözlülük soyl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luğun kemalidir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“Doğru sözlülük her ş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yin salahıdır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“Doğru sözlülük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sinden korksan bile seni kurtarır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“Doğru sözlülük insan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kurtuluş ve yüceliğin zirvesind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“Doğru sözlülük yakin sahibi kimsenin en şerefli haslet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“Doğru sözlülük en 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tün teçhizattır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“Doğru sözlülük dilin emaneti ve imanın süsüdür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“Doğru sözlülük, ilahi (yaratılışın) durum ile sözün 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tabık ol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şudur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“Doğru sözlülük im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en sağlam sütunudur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“Doğru sözlülük İ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lam’ın sütunu ve imanın dayanağıdır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“Doğru sözlülük im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başı ve insanın süsüdür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“Doğru sözlülük ins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güzelliği ve imanın dayanağıdır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“Şu dört şey kime veri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mişse, dünya ve ahiretin hayrı kendisine verilmiştir: Doğru söz, emaneti eda etmek, karnın (m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denin haramlardan) iffeti ve güzel ahlak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“Doğru söyle ki kurtul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şa eresin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“Sözlerinizde doğru sö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leyin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Amellerinizde ihlaslı olun ve sakınmakla temizlenmeye çal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şın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“Doğru sözlülük ve emanetten ayrılma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bunlar iyilerin h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yudur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“Zararından korksan 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 doğru sözlülükten ayrılma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doğru söz faydasını umduğun yalandan senin için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“Doğruluğu her yerde ganimet say ki, ganimete eresin, kötülük ve yalandan sakın ki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lim kalasın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“En yüce şey doğru sö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lülüktür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“En çok kurtuluşa er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niz en doğru konuşanınızdır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“Şüphesiz doğru kon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şan kimse saygın ve yüce bir insandır ve şüphesiz yalan söyl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insan ise hor ve zelildir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“En şerefli söz doğru sözlülüktür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“En az (bulunur) şey doğru sözlülük ve emanete ri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“Konuşunca doğru sö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“Konuşunca doğru sö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lü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“Allah bir kulu sevince ona doğru sözlülüğü ilham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“Doğru sözlülükle ku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tuluşa erişilir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“Doğru sözlülükle m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rüvvet kemale 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“Doğru sözlülükle sö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ler süslenir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“Doğru sözlülük ve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 xml:space="preserve">fa göstermekle mürüvvet ehli için kemale 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“Doğru sözlülüğü se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mek ve yalandan sakınmak en güzel ahlak ve en üstün edeptir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“Doğru sözlülüğü ve emaneti tercih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Seni yalancı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yanı sen yalancı sayma ve sana hıyanet edene sen hıyanet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“Aklın meyvesi doğru sözlülüktür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“Üç şey müminin ziyn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tidir: İlahi takva, doğru sözlülük ve em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neti eda etmek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“En hayırlı söz doğru sözlülüktür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“En hayırlı haslet sözün doğruluğu ve amellerin yüceliğ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“İmanın başı doğru sö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lülüktür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“İmanın başı doğru sö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lülükten ayrılmamaktır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“Nice dünya haberleri hususunda doğru söyleyen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senin nezdinde yalancıdır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“İki şey dinin ölçüs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dür: Doğru sözlülük ve yakin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“Önceden geçen hak şeyleri tasdik et ve dünyanın geçmişinden ibret al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düny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bazısı bazısına benzer ve sonu başına katılır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68- </w:t>
      </w:r>
      <w:r>
        <w:rPr>
          <w:rFonts w:ascii="Garamond" w:hAnsi="Garamond" w:cs="Lucida Sans Unicode"/>
          <w:kern w:val="2"/>
        </w:rPr>
        <w:t>“İnsanın doğru sözlül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ğü, mürüvveti miktarıncadır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69- </w:t>
      </w:r>
      <w:r>
        <w:rPr>
          <w:rFonts w:ascii="Garamond" w:hAnsi="Garamond" w:cs="Lucida Sans Unicode"/>
          <w:kern w:val="2"/>
        </w:rPr>
        <w:t>“Doğru sözlü ol, 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ki doğru sözlülük en hayırlı binadır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70- </w:t>
      </w:r>
      <w:r>
        <w:rPr>
          <w:rFonts w:ascii="Garamond" w:hAnsi="Garamond" w:cs="Lucida Sans Unicode"/>
          <w:kern w:val="2"/>
        </w:rPr>
        <w:t>“Doğru sözlülükten 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rılma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Sözlerinde doğru olan kimsenin değeri yücelir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71- </w:t>
      </w:r>
      <w:r>
        <w:rPr>
          <w:rFonts w:ascii="Garamond" w:hAnsi="Garamond" w:cs="Lucida Sans Unicode"/>
          <w:kern w:val="2"/>
        </w:rPr>
        <w:t>“Doğru sözlülük ve emanet üzere iman bina edilmi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72- </w:t>
      </w:r>
      <w:r>
        <w:rPr>
          <w:rFonts w:ascii="Garamond" w:hAnsi="Garamond" w:cs="Lucida Sans Unicode"/>
          <w:kern w:val="2"/>
        </w:rPr>
        <w:t>“Doğru sözlülüğün ak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beti kurtuluş ve selamettir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73- </w:t>
      </w:r>
      <w:r>
        <w:rPr>
          <w:rFonts w:ascii="Garamond" w:hAnsi="Garamond" w:cs="Lucida Sans Unicode"/>
          <w:kern w:val="2"/>
        </w:rPr>
        <w:t>“Doğru sözlü ol ki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falı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74- </w:t>
      </w:r>
      <w:r>
        <w:rPr>
          <w:rFonts w:ascii="Garamond" w:hAnsi="Garamond" w:cs="Lucida Sans Unicode"/>
          <w:kern w:val="2"/>
        </w:rPr>
        <w:t>“Her şeyin bir çaresi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Sözün çaresi ise doğru sözlülüktür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75- </w:t>
      </w:r>
      <w:r>
        <w:rPr>
          <w:rFonts w:ascii="Garamond" w:hAnsi="Garamond" w:cs="Lucida Sans Unicode"/>
          <w:kern w:val="2"/>
        </w:rPr>
        <w:t>“Doğru sözlülükten yüz çeviren kimsenin yolu daralır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76- </w:t>
      </w:r>
      <w:r>
        <w:rPr>
          <w:rFonts w:ascii="Garamond" w:hAnsi="Garamond" w:cs="Lucida Sans Unicode"/>
          <w:kern w:val="2"/>
        </w:rPr>
        <w:t>“Sözü doğru olanın y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celiği artar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77- </w:t>
      </w:r>
      <w:r>
        <w:rPr>
          <w:rFonts w:ascii="Garamond" w:hAnsi="Garamond" w:cs="Lucida Sans Unicode"/>
          <w:kern w:val="2"/>
        </w:rPr>
        <w:t>“Doğru sözlülüğün (ö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gün) bir eseri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78- </w:t>
      </w:r>
      <w:r>
        <w:rPr>
          <w:rFonts w:ascii="Garamond" w:hAnsi="Garamond" w:cs="Lucida Sans Unicode"/>
          <w:kern w:val="2"/>
        </w:rPr>
        <w:t>“Doğru söyleyen dinini ıslah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79- </w:t>
      </w:r>
      <w:r>
        <w:rPr>
          <w:rFonts w:ascii="Garamond" w:hAnsi="Garamond" w:cs="Lucida Sans Unicode"/>
          <w:kern w:val="2"/>
        </w:rPr>
        <w:t>“Doğru sözlülük ile 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nınan kimsenin yardımı da kabul görür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80- </w:t>
      </w:r>
      <w:r>
        <w:rPr>
          <w:rFonts w:ascii="Garamond" w:hAnsi="Garamond" w:cs="Lucida Sans Unicode"/>
          <w:kern w:val="2"/>
        </w:rPr>
        <w:t>“Doğru sözlü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yüceliğini kaybetmez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81- </w:t>
      </w:r>
      <w:r>
        <w:rPr>
          <w:rFonts w:ascii="Garamond" w:hAnsi="Garamond" w:cs="Lucida Sans Unicode"/>
          <w:kern w:val="2"/>
        </w:rPr>
        <w:t>“Doğru konuşan kimse kurtuluşa 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82- </w:t>
      </w:r>
      <w:r>
        <w:rPr>
          <w:rFonts w:ascii="Garamond" w:hAnsi="Garamond" w:cs="Lucida Sans Unicode"/>
          <w:kern w:val="2"/>
        </w:rPr>
        <w:t>“Senin nezdinde insanl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en güvenilir olanı en doğru konuşanı olmalıdır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83- </w:t>
      </w:r>
      <w:r>
        <w:rPr>
          <w:rFonts w:ascii="Garamond" w:hAnsi="Garamond" w:cs="Lucida Sans Unicode"/>
          <w:kern w:val="2"/>
        </w:rPr>
        <w:t>“Dönüşün doğru sözl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lüğe olmalıdır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doğru sözlülük en hayırlı arkadaştır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84- </w:t>
      </w:r>
      <w:r>
        <w:rPr>
          <w:rFonts w:ascii="Garamond" w:hAnsi="Garamond" w:cs="Lucida Sans Unicode"/>
          <w:kern w:val="2"/>
        </w:rPr>
        <w:t>“İlmin dili doğru sözl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lüktür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85- </w:t>
      </w:r>
      <w:r>
        <w:rPr>
          <w:rFonts w:ascii="Garamond" w:hAnsi="Garamond" w:cs="Lucida Sans Unicode"/>
          <w:kern w:val="2"/>
        </w:rPr>
        <w:t>“Söz dolaştıranı onayl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kimse arkadaşını zayi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86- </w:t>
      </w:r>
      <w:r>
        <w:rPr>
          <w:rFonts w:ascii="Garamond" w:hAnsi="Garamond" w:cs="Lucida Sans Unicode"/>
          <w:kern w:val="2"/>
        </w:rPr>
        <w:t>“Dili doğru olanın, del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 güçlü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87- </w:t>
      </w:r>
      <w:r>
        <w:rPr>
          <w:rFonts w:ascii="Garamond" w:hAnsi="Garamond" w:cs="Lucida Sans Unicode"/>
          <w:kern w:val="2"/>
        </w:rPr>
        <w:t>“Dili doğru olanın hü</w:t>
      </w:r>
      <w:r>
        <w:rPr>
          <w:rFonts w:ascii="Garamond" w:hAnsi="Garamond" w:cs="Lucida Sans Unicode"/>
          <w:kern w:val="2"/>
        </w:rPr>
        <w:t>c</w:t>
      </w:r>
      <w:r>
        <w:rPr>
          <w:rFonts w:ascii="Garamond" w:hAnsi="Garamond" w:cs="Lucida Sans Unicode"/>
          <w:kern w:val="2"/>
        </w:rPr>
        <w:t>ceti doğru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88- </w:t>
      </w:r>
      <w:r>
        <w:rPr>
          <w:rFonts w:ascii="Garamond" w:hAnsi="Garamond" w:cs="Lucida Sans Unicode"/>
          <w:kern w:val="2"/>
        </w:rPr>
        <w:t>“Doğru konuşan kurt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luşa 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89- </w:t>
      </w:r>
      <w:r>
        <w:rPr>
          <w:rFonts w:ascii="Garamond" w:hAnsi="Garamond" w:cs="Lucida Sans Unicode"/>
          <w:kern w:val="2"/>
        </w:rPr>
        <w:t>“İslam’ın ölçüsü dilin doğru konuşmasıdır”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90- </w:t>
      </w:r>
      <w:r>
        <w:rPr>
          <w:rFonts w:ascii="Garamond" w:hAnsi="Garamond" w:cs="Lucida Sans Unicode"/>
          <w:kern w:val="2"/>
        </w:rPr>
        <w:t>“İnsanın mürüvveti do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ru konuşmasıdır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91- </w:t>
      </w:r>
      <w:r>
        <w:rPr>
          <w:rFonts w:ascii="Garamond" w:hAnsi="Garamond" w:cs="Lucida Sans Unicode"/>
          <w:kern w:val="2"/>
        </w:rPr>
        <w:t>“Mürüvvetin ölçüsü doğru konuşması ve ihsanda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lunmasıdır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92- </w:t>
      </w:r>
      <w:r>
        <w:rPr>
          <w:rFonts w:ascii="Garamond" w:hAnsi="Garamond" w:cs="Lucida Sans Unicode"/>
          <w:kern w:val="2"/>
        </w:rPr>
        <w:t>“Doğru sözlülükten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 kurtarıcı bir yol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93- </w:t>
      </w:r>
      <w:r>
        <w:rPr>
          <w:rFonts w:ascii="Garamond" w:hAnsi="Garamond" w:cs="Lucida Sans Unicode"/>
          <w:kern w:val="2"/>
        </w:rPr>
        <w:t>“Doğru sözlülükten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 açık bir tercüman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94- </w:t>
      </w:r>
      <w:r>
        <w:rPr>
          <w:rFonts w:ascii="Garamond" w:hAnsi="Garamond" w:cs="Lucida Sans Unicode"/>
          <w:kern w:val="2"/>
        </w:rPr>
        <w:t>“Doğru sözlülükten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 üstün bir haber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95- </w:t>
      </w:r>
      <w:r>
        <w:rPr>
          <w:rFonts w:ascii="Garamond" w:hAnsi="Garamond" w:cs="Lucida Sans Unicode"/>
          <w:kern w:val="2"/>
        </w:rPr>
        <w:t>“Doğru sözlülükle delil gösteren kimse mağlub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96- </w:t>
      </w:r>
      <w:r>
        <w:rPr>
          <w:rFonts w:ascii="Garamond" w:hAnsi="Garamond" w:cs="Lucida Sans Unicode"/>
          <w:kern w:val="2"/>
        </w:rPr>
        <w:t>“Doğru konuşan kimse doğru sözlülüğü ile, yalancı ins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çare ve tedbiriyle ulaşamadığı yerlere ulaşır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97- </w:t>
      </w:r>
      <w:r>
        <w:rPr>
          <w:rFonts w:ascii="Garamond" w:hAnsi="Garamond" w:cs="Lucida Sans Unicode"/>
          <w:kern w:val="2"/>
        </w:rPr>
        <w:t>“Doğru sözlü insan, doğru sözlülüğü ile üç şey elde eder: Güzel güveni, sevgi ve azamet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98- </w:t>
      </w:r>
      <w:r>
        <w:rPr>
          <w:rFonts w:ascii="Garamond" w:hAnsi="Garamond" w:cs="Lucida Sans Unicode"/>
          <w:kern w:val="2"/>
        </w:rPr>
        <w:t>“En güzel amel hak ile örtüşen ameldir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En üstün söz ise doğr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lukla örtüşen sözdür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28" w:name="_Toc518213375"/>
      <w:bookmarkStart w:id="829" w:name="_Toc95253125"/>
      <w:r>
        <w:t>408- Sıhhat-Sağlık</w:t>
      </w:r>
      <w:bookmarkEnd w:id="828"/>
      <w:bookmarkEnd w:id="82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“Sıhhat en üstün nime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“Sıhhat iki lezzetten en tatlısıdır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“En kamil nasip beden sağlığıdır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“Sıhhat ile lezzet kemale ere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“Mizaç sıhhatiyle yeme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ten lezzet alınır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“Bedenlerin sağlığı en ta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lı nasiptir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“Afetlere maruz kalan bedenin selamette oluşuna nasıl aldatılsın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30" w:name="_Toc518213376"/>
      <w:bookmarkStart w:id="831" w:name="_Toc95253126"/>
      <w:r>
        <w:t>409- Sıla-i Rahim</w:t>
      </w:r>
      <w:bookmarkEnd w:id="830"/>
      <w:bookmarkEnd w:id="83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“En kamil iyilik, sıla-i 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himde bulunmaktır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“Şüphesiz sıla-i rahim İ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lam’ın farzlarındandır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münezzeh olan Allah sıla-i rahimi yüce tutmayı emretmiştir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Allah-u Teala sıla-i rahime bağlanana bağlanır ve sıla-i rahimi kesenle ilişkisini keser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la-i rahimi sayanı sayar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“En üstün ahlak sıla-i 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“Sıla-i rahim ile ilahi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metler çok iner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“İkramda bulunmanın meyvesi sıla-i rahimdir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“Nimetleri korumak sıla-i rahimdedir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“Zenginliğin zekatı ko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şulara iyilikte bulunmak ve sıla- rahimdir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“Nimetlerin süsü sıla-i rahimdir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“Sıla-i rahim nimetleri çoğaltır ve azapları def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“Sıla-i rahim en güzel ahlaktandır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“Sala-i rahim (akraba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ya ailedeki) bireyleri çoğaltma ve nime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lerin artırma sebebidir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“Sıla-i rahim düşmanı kötü duruma düşürür ve insanı kötü yerl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 düşmekten korur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“Sıla-i rahim malı ber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ketlendirir ve ecelleri erteler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“Sıla-i rahim muhabb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te sebep olur ve düşmanı hor/rüsva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“Sıla-i Rahim ömürleri uzatır ve malları çoğaltır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“Sıla-i rahim malın ç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ğalmasına ve amellerin yükselmesine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“Sıla-i rahim sayıyı ç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ğaltır ve efendiliğe neden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“Sıla-i rahim nimetleri imar eder ve azapları def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“Sıla-i rahim yüce insa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ların en üstün ahlakındandır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“Nimetleri korumak 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la-i rahim 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“Sıla-i rahim yücelikte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“Sıla-i rahim, en üstün mürüvvettendir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32" w:name="_Toc518213377"/>
      <w:bookmarkStart w:id="833" w:name="_Toc95253127"/>
      <w:r>
        <w:t>410- Sıla-i Rahimi Terk E</w:t>
      </w:r>
      <w:r>
        <w:t>t</w:t>
      </w:r>
      <w:r>
        <w:t>mek</w:t>
      </w:r>
      <w:bookmarkEnd w:id="832"/>
      <w:bookmarkEnd w:id="83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“En çirkin günah sıla-i rahimi terk etmek ve anne bab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 kötü davranmaktır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“Sıla-i rahimi terk etmek azapları çeker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“Birbiriyle yardımlaşm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yan, birbirine sırt çeviren ve sıla-i rahimi terk eden kimselerden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çının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“İlahi azaplar sıla-i rahimi terk etmekle nazil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“Azapların inişi sıla-i rahimi terk etmekledir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“Sıla-i rahimi terk etmek azaplara neden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“Sıla-i rahimi terk etmek nimetleri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“Sıla-i rahimi terk etmek en çirkin ahlaktandır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“sıla-i rahimi terk etme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le (hiçbir şey için) artış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“Sıla-i rahimi terk eden kimsenin yakını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“Sıla-i rahimi terk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 yücelikten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“Sıla-i rahimi terk eden Allah’a iman etmemiştir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“Günah uydurması (b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rini günahla itham etmek) ilişkileri kesm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“Günah uydurması (b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rini günahla itham etmek) ilişkileri kesm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habercisidir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34" w:name="_Toc518213378"/>
      <w:bookmarkStart w:id="835" w:name="_Toc95253128"/>
      <w:r>
        <w:t>411- Sınamak</w:t>
      </w:r>
      <w:bookmarkEnd w:id="834"/>
      <w:r>
        <w:t>-Denemek</w:t>
      </w:r>
      <w:bookmarkEnd w:id="83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“Sınamadan önce birine güvenmek, aklının azlığındandır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“Sınama anında insan ya yücelir veya hor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“Sınama anında insanl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aklı orta çıkar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“Arkadaş/kardeş seçm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 önce onları dene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denemek iyileri kötülerden ayı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mak için iyi bir ölçüdür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“Kardeş seçiminde önce dene ve ihtiyat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Aksi takdirde kötülerle arkadaşlık etmeye me</w:t>
      </w:r>
      <w:r>
        <w:rPr>
          <w:rFonts w:ascii="Garamond" w:hAnsi="Garamond" w:cs="Lucida Sans Unicode"/>
          <w:kern w:val="2"/>
        </w:rPr>
        <w:t>c</w:t>
      </w:r>
      <w:r>
        <w:rPr>
          <w:rFonts w:ascii="Garamond" w:hAnsi="Garamond" w:cs="Lucida Sans Unicode"/>
          <w:kern w:val="2"/>
        </w:rPr>
        <w:t>bur kalırsın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“Deneyen kimse dü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“Güzelce denedikten sonra bir kardeş seçen kimsenin dostluğu devamlı ve arkadaşlığı sağlam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“Denemeksizin biriyle arkadaşlık eden kimse kötülerle arkadaşlık etmek zorunda kalır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“Denemeden bir şeye güvenen kimse pişman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“Deneyen kimse dü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man olur ve uzak durur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“Peygamberi hak üzere gönderene and olsun ki büyük imtihandan geçecek, sınanma kalburunda elenip ayrılacak ve kazandaki yemeğin (pişerken) alt-üst olduğu gibi alt-üst olacaks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Sonunda en aşağınız, en yüce makama erecek ve en y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ceniz en aşağı makama alçalacaktır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Geri kalmışlar ilerleyecek, öne geç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cekler, (İslam’da) herkesi geçenler, ileri gidenler ise geri b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rakılacaklardır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“Deneyip keşfetmediğin kimseyle dostluk kurmaktan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“Denemeden önce bir işe kalkışma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“Bir dostunu denem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 ona güvenme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“Mümin altının ateşle denendiği gibi belayla denenir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“İnsan ameliyle denenir, sözüyle değil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36" w:name="_Toc518213379"/>
      <w:bookmarkStart w:id="837" w:name="_Toc95253129"/>
      <w:r>
        <w:t>412- Sır</w:t>
      </w:r>
      <w:bookmarkEnd w:id="836"/>
      <w:bookmarkEnd w:id="83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“İnsan sırrını daha iyi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“Doğru görüş sırları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rumakladır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“Sırrını koru ve onu hi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bir isteyeniyle evlendirme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“Sırrını sadece kendin koru ve uzak görüşlü insana ı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marlama ki kayar (söyler) ve cahile söyleme ki hıyanet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“Şu üç kimseyi sırdaş edinmemek gerekir: Kadın, Söz gezdiren kimse ve ahmak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“Sırrını gizlersen senin sevincindir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Onu ifşa edersen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yokl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“Sırrın esirindir, 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onu ifşa edersen sen onun esiri olursun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“Akıllının göğsü, sırrının sandığıdır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“Sırların hususunda ci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ri ol, sana söylenen sözü ifşa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sırrı ifşa etmek hıyane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“Sırrı gizleyen kimse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falı ve emindir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“Sırların hazinedarları çoğaldıkça zayi olması artar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“Eğer insan aklını derk etseydi sırrını ifşa eden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 korur ve hiç kimseyi sırrından haberdar etmezdi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“Sırrını ifşa eden kimse işini zayi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“Sırrını gizleyen kimse inisiyatif sahibi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“Güvenilir olmayan kimseye sırrını söyleyen, sırrını zayi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“Kendisine emanet ed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len bir sırrı ifşa eden kimse hıyanet etmi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“Başkasının sırrını ara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tıran kimsenin, Allah da sırlarını açı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“Sırrını gizleyemeyen kimse başkalarının sırrını da gi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leyemez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“Sırrını gizleyen kimse başkasının sırrını gizleme hus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sunda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 zayıftır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“Sırrını senden gizleyen kimse seni itham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(sana tam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venmemiştir)”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“Sırrını, ifşa etmeyen 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rine söylemesi ve (iyiliğini)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kimseye ihsanda bulunması ins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başarısındandır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“Sırrın ölçüsü onu gi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lemektir”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“Benim korumakta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raldığım bir sırrı yayan hiç kimseyi kın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“Emanette riayet etm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kimseye sırrını açıklama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“Eşini ve köleni sırrı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haberdar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Aksi takdirde seni köle edinirler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“Korumaya gücü yetm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cahile sırrını söyleme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“Göğsü sırrını alamayan kimse (sırlar için) koruyucu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“Sırrını ifşa eden kimse salim kalmaz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38" w:name="_Toc518213380"/>
      <w:bookmarkStart w:id="839" w:name="_Toc95253130"/>
      <w:r>
        <w:t>413- Sırrı İfşa Etmek</w:t>
      </w:r>
      <w:bookmarkEnd w:id="838"/>
      <w:bookmarkEnd w:id="83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“Sırrı ifşa etmek hıyane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“Sırrı ifşa etmek yabanc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ların huyudur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“Sana emanet edilen sırrı ifşa etmek hıyanettir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“En çirkin vefasızlık, sı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rı ifşa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“Sırrı ifşa etmek en çi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kin vefasızlıktandır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“Çirkinliği ifşa eden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se, onu işleyen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“Sırrını ifşa edene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venme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“Her meclisin sözü, (meclis) dağılınca sarılır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(İfşa edilmemesi gereken bir sır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“Kendim saklamakta da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lığa düştüğüm bir sırrı ifşa edeni kın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“Söz dolandıran ve sırl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 ifşa eden kimselerden olmayın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40" w:name="_Toc518213381"/>
      <w:bookmarkStart w:id="841" w:name="_Toc95253131"/>
      <w:r>
        <w:t>414- Sırtı Peklik-Güçlülük</w:t>
      </w:r>
      <w:bookmarkEnd w:id="840"/>
      <w:bookmarkEnd w:id="84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“En üstün stok sırtı pek olmaktır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“Uzak görüşlülük güzel bir sırtı pekliktir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“Bazen sırtı pek olan kimse de hadiseyle karşılaşır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42" w:name="_Toc518213382"/>
      <w:bookmarkStart w:id="843" w:name="_Toc95253132"/>
      <w:r>
        <w:t>415- Sima-Hey’et</w:t>
      </w:r>
      <w:bookmarkEnd w:id="842"/>
      <w:bookmarkEnd w:id="84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“Güzel sima (insanların iyilikleri için) güzel bir gösterg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44" w:name="_Toc518213383"/>
      <w:bookmarkStart w:id="845" w:name="_Toc95253133"/>
      <w:r>
        <w:t>416- Siret-Metod</w:t>
      </w:r>
      <w:bookmarkEnd w:id="844"/>
      <w:bookmarkEnd w:id="84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“Güzel siret, güzel bat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nın göstergesidir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“Güzel siret kudretin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zelliği ve yöneticiliğin kales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“Sireti kötü olanın öl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mü sevindirir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“Sireti kötü olan ebedi olarak güvende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“Sireti kötü olan, davr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nışlarında zulüm eden, zorbalık eden ve haddini aşan kimseye 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vahlar olsun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46" w:name="_Toc518213384"/>
      <w:bookmarkStart w:id="847" w:name="_Toc95253134"/>
      <w:r>
        <w:t>417- Siyadet-Efendilik</w:t>
      </w:r>
      <w:bookmarkEnd w:id="846"/>
      <w:bookmarkEnd w:id="84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“Kardeşleri kendisinden başkasına muhtaç olan kimse efendi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“Efendi kimse kardeşl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rinin yüküne tahammül eden ve komşul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rıyla güzel geçinendir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“Efendi kimse iki yüzlü davranmayan, aldatmayan ve 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zulara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danmayan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“Bağışta bulunan kimse, efendiliğin hakkını eda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“Efendilik gibi bir şeref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“Efendilik sadece yükl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 tahammül ve başkalarına ihsanda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lunmakladır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48" w:name="_Toc518213385"/>
      <w:bookmarkStart w:id="849" w:name="_Toc95253135"/>
      <w:r>
        <w:t>418- Siyaset</w:t>
      </w:r>
      <w:bookmarkEnd w:id="848"/>
      <w:bookmarkEnd w:id="84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“Padişahlık siyasettir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“Önderlerin afeti siyaset zayıflığıdır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“Siyasetin güzelliği idar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ciliğinde adil olmak ve kudreti olduğu halde bağışlamaktır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“Güzel siyaset insanların kıvamıdır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“Güzel tedbir ve savu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ganlıktan sakınmak güzel siyasettendir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“Güzel siyaset riyaseti devam ettirir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“Siyasetin başı yumuşak davranmaktır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“Riyasetin fazileti siyas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 güzelliğidir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“Siyaseti güzel olana it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at farzdır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“Siyaseti güzel olanın 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yaseti devam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50" w:name="_Toc518213386"/>
      <w:bookmarkStart w:id="851" w:name="_Toc95253136"/>
      <w:r>
        <w:t>419- Soğuk</w:t>
      </w:r>
      <w:bookmarkEnd w:id="850"/>
      <w:r>
        <w:t>luk</w:t>
      </w:r>
      <w:bookmarkEnd w:id="85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“Kendinizi soğuklar ba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ladığında soğuktan koruyun ve bitiminde de soğuktan istifade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soğuklar ağacın dall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rına yaptığını yapar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Başlangıçta yakar, sonunda ise yaprak yeşe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52" w:name="_Toc518213387"/>
      <w:bookmarkStart w:id="853" w:name="_Toc95253137"/>
      <w:r>
        <w:t>420- Soy-Neseb</w:t>
      </w:r>
      <w:bookmarkEnd w:id="852"/>
      <w:bookmarkEnd w:id="85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“İnsanın soyu yüce olu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sa huzur ve gıyabı da yüce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“Güzel iş, soy güzelliğ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nin göstergesidir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“Kötü iş aşağılık soyun delilidir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“İhtiyaçları istemek için şerafet sahibi güzel soylu insanl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yanına gidin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onlar nezdinde ihtiyaçlar daha çabuk karşılanır ve onlar sizin yanınızda daha temiz kimsele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“Kökü bozuk olanın h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zuru (birlikteliği) da kötü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“Kök gittikten sonra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lın kalacak neyi vardır?”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“İnsanın soyu olmazsa iyi işi de temiz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(veya ar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maz)”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54" w:name="_Toc518213388"/>
      <w:bookmarkStart w:id="855" w:name="_Toc95253138"/>
      <w:r>
        <w:t>421- Söv</w:t>
      </w:r>
      <w:bookmarkEnd w:id="854"/>
      <w:r>
        <w:t>mek</w:t>
      </w:r>
      <w:bookmarkEnd w:id="85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“Beyinsizlik edene söv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“Sana yapılan sövgüleri sana ulaştıran kimse sana sö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müştür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56" w:name="_Toc518213389"/>
      <w:bookmarkStart w:id="857" w:name="_Toc95253139"/>
      <w:r>
        <w:t>422- Söz Taşımak</w:t>
      </w:r>
      <w:bookmarkEnd w:id="856"/>
      <w:bookmarkEnd w:id="85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“Çaba gösteren kimse söz taşıyan kimse kendisine ba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kasının s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zünü aktardığı kimseye yalan söylemiş ve aleyhine söz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nü taşıdığı kimseye zulmetmiştir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“Doğru olsun veya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lan, söz taşıyan kimseyi yalanla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“İnsanların en kötüsü kardeşlerinin sözünü taşıyan ve iyiliği un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tan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58" w:name="_Toc518213390"/>
      <w:bookmarkStart w:id="859" w:name="_Toc95253140"/>
      <w:r>
        <w:t>423- Suç-İsyan-Ma’siyet</w:t>
      </w:r>
      <w:bookmarkEnd w:id="858"/>
      <w:bookmarkEnd w:id="85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“Günah yokluktur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“Günah pis insanların himmetidir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“Günah acizin ihmalidir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“Günah icabete engel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“Ceza, kötülüklerin me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vesidir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“Günahları itiraf eden tövbe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“Basiret üzere günah işl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affa müstahak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“İlmi olmadan günah 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leyen günahtan beridir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“Günah cezayı gerektirir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“Kandırılmış kimse y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ce cenneti aşağılık günaha satan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“Günahlardan müne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zeh olan tövbe edenlerin ibadetidir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“Günahlar hastalıktır, ilacı istiğfar ve şifası ise bir daha günaha geri dönmektir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“Günahlara doğru ko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mak ateş cezasını gerektirir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“Günahlar nezdinde le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zetlerin gidişini ve sonuçlarının kalışını hatırlayın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“İnsanı uçurumun ken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rına iten günahlardan ve ilahi gazaplara sebep olan azaplardan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“Günahı öne geçirme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ten ve tövbeyi ertelemekten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rum cezanı büyütür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“Günah işlemeyi k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çümsemekten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günahlar dünyada sana zillet elb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sesini giydirir ve ahirette de sana Allah’ın gazabını kazand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“Rabbinin seni itaatinin yanında kaybetmesinden ve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nahlarının yanında görüp gazap etmesinden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“Günahtan sakın, 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aşağılık kimse yüce cenneti, dünya günahlarından aşağılık bir günaha satan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“Bilin ki şüphesiz hat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lar günahkarları sırtına bindirip, di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ginlerini koparmış ve onları ateşe doğru götüren inatçı binekler g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“Allah-u Teala için ya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mamız gereken en az şey, günah işlerken nimetlerinden yardım almamanızdır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“Şüphesiz münezzeh olan Allah küstah ve günahlar hususunda cesur kimseye buğz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“Şüphesiz Muha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med’in (s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v) düşmanı her ne kadar akrabalığı yakın da olsa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lah’a isyan eden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“Şüphesiz Allah’ın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nahlar karşısındaki sabrı seni küstahlaştırmış ve nefsini helak etmeye teşvik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“İtaatin afeti isyandır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“İtaatler azalınca köt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lükler çoğalır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“Zayıflayınca, Allah’ın günahlarından zayıfla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“Mutsuzluk günah ile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“Cehennem ateşi sapı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lara günahlar ile kapanır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“Günahlar kötü bir ge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danlıktır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“Günah kötü bir ame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“Allah’a karşı günah 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lemekten sakın ki kurtuluşa eresin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“Günahlardan sakın ve nefsini günahlara karşı hapset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mutsuz kimse günahlar içinde dizginlerini koparandır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“Günahı terk etmek zordur, ondan daha zoru ise ce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neti terk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“Güçlü olan Allah-u 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ala ne de sabırlıdır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Aciz kul ne de alçak gönüllüdür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Onu Allah’a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yan hususunda küstahlaştıran nedir?”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“Günahın hasılı, yok olmaktır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“Günahını kontrol eden ve rabbinden korkan kula Allah rahmet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“Nice günahın ceza mi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tarı o günahını ilan etmes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“Yaptığın nice büyük günahı küçümsüyorsun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“Günaha düşenin yeri ateştir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“Kalbinizi günahların pisliğinden temizleyin ki iyilikl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riniz kat kat artsın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“Günaha itaat helak olanların huyudur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“Allah’a isyan eden ve şeytana itaat eden kimse kendis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zulüm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“Eziyeti için yemekten sakınan kimse, elim cezası olan günahtan nasıl sakınmaz, şaşıy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rum!”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“Günahları terk ederek nefsinize galebe çalınız ki itaate çekilm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leri sizlere kolaylaşsın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“Her kötülükte bir ceza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“Her kötülüğün bir 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zası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“Günahın arkadaşı olan kimse kötülüklerin rehinidir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“Her isyankar sonunda pişman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“Nasıl olur da ilahi azab ve intikamın ansızın gelip çatışı seni uyandırmaz?! Şüphesiz sen günahlarla ilahi gazap yollarına düşmüşsün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“Allah’a isyan edenin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ğeri düşer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“Günahlardan dönm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cahillik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“Günahlar hususunda küstah olanın, 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azabından bir cezası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“Eğer münezzeh olan Allah tehdit bile etmeseydi yine de nimetlerinin şükrü olarak kendisine isyan edilmemesi farz olurdu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“Günahları çok düşü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mek, sonunda insanı günaha düşürür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“Canı nezdinde yüce olan kimse, günahla onu küçük düşürmez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“Her günahkar cezala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dırılmaz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“Sizden alınan her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met veya hayat genişliği mutlaka işl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diğiniz bir günah sebebiyledir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 kullarına zulüm edici deği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“Rabbini tanıdığı halde günahını itiraf eden kimse ne de layı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“Yazık! Sizler sadece ö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ceden yaptığınız günah ve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talar sebebiyle kendinizi cahil ve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bancı gösteriyorsunuz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“Eyvahlar olsun güna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kara ki onu hangi şey cahil kılmıştır ve hangi şey onu nas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binden alıko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“İsyan mahrumiyet ve horluğa düşen kimseye eyvahlar olsun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“Münezzeh olan Allah’a isyana bulaşma ve itaatiyle amel et ki senin için azık olsun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“Sırlarınızı bilen kimse nezdinde, perdelerinizi (günahlar ile) yırtm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“Kalanlar günahtan el çekmiyor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“Günahın lezzeti ahiretin rezaletine ve elim azaba denk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“Yaratıcıya isyan hus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sunda yaratılana itaat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68- </w:t>
      </w:r>
      <w:r>
        <w:rPr>
          <w:rFonts w:ascii="Garamond" w:hAnsi="Garamond" w:cs="Lucida Sans Unicode"/>
          <w:kern w:val="2"/>
        </w:rPr>
        <w:t>“Günah lezzeti ateş az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bına denk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69- </w:t>
      </w:r>
      <w:r>
        <w:rPr>
          <w:rFonts w:ascii="Garamond" w:hAnsi="Garamond" w:cs="Lucida Sans Unicode"/>
          <w:kern w:val="2"/>
        </w:rPr>
        <w:t>“Dünyada sadece iki k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şiden birine hayır vardır: Günah işlediği halde onu tövbeyle telafi eden ve münezzeh olan Allah’a itaat hususunda nefsiyle cihad eden kimse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70- </w:t>
      </w:r>
      <w:r>
        <w:rPr>
          <w:rFonts w:ascii="Garamond" w:hAnsi="Garamond" w:cs="Lucida Sans Unicode"/>
          <w:kern w:val="2"/>
        </w:rPr>
        <w:t>“Kötülüklerden çeki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mek, iyilikleri elde etmekten daha evladır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71- </w:t>
      </w:r>
      <w:r>
        <w:rPr>
          <w:rFonts w:ascii="Garamond" w:hAnsi="Garamond" w:cs="Lucida Sans Unicode"/>
          <w:kern w:val="2"/>
        </w:rPr>
        <w:t>“Gizliliklerde günahtan sakının, şüphesiz size şahit olan hükm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decektir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72- </w:t>
      </w:r>
      <w:r>
        <w:rPr>
          <w:rFonts w:ascii="Garamond" w:hAnsi="Garamond" w:cs="Lucida Sans Unicode"/>
          <w:kern w:val="2"/>
        </w:rPr>
        <w:t>“Eğer münezzeh olmak zorundaysanız, o halde kalplerin gün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hından münezzeh olunuz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73- </w:t>
      </w:r>
      <w:r>
        <w:rPr>
          <w:rFonts w:ascii="Garamond" w:hAnsi="Garamond" w:cs="Lucida Sans Unicode"/>
          <w:kern w:val="2"/>
        </w:rPr>
        <w:t>“Eğer temizlenmek z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rundaysanız o halde ayıpların ve günahların pisliğinden temizl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74- </w:t>
      </w:r>
      <w:r>
        <w:rPr>
          <w:rFonts w:ascii="Garamond" w:hAnsi="Garamond" w:cs="Lucida Sans Unicode"/>
          <w:kern w:val="2"/>
        </w:rPr>
        <w:t>“Şüphesiz kötülükle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den sakınırsanız yüce derecelere ul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şırsınız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75- </w:t>
      </w:r>
      <w:r>
        <w:rPr>
          <w:rFonts w:ascii="Garamond" w:hAnsi="Garamond" w:cs="Lucida Sans Unicode"/>
          <w:kern w:val="2"/>
        </w:rPr>
        <w:t>“Sapıklığından sakınm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dıkça, günahlarından el çekip kaçınmadıkça cennete gireme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76- </w:t>
      </w:r>
      <w:r>
        <w:rPr>
          <w:rFonts w:ascii="Garamond" w:hAnsi="Garamond" w:cs="Lucida Sans Unicode"/>
          <w:kern w:val="2"/>
        </w:rPr>
        <w:t>“Şüphesiz yücelik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nahlardan münezzeh olmaktır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77- </w:t>
      </w:r>
      <w:r>
        <w:rPr>
          <w:rFonts w:ascii="Garamond" w:hAnsi="Garamond" w:cs="Lucida Sans Unicode"/>
          <w:kern w:val="2"/>
        </w:rPr>
        <w:t>“Günahlardan sakınırs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nız Allah sizi sever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78- </w:t>
      </w:r>
      <w:r>
        <w:rPr>
          <w:rFonts w:ascii="Garamond" w:hAnsi="Garamond" w:cs="Lucida Sans Unicode"/>
          <w:kern w:val="2"/>
        </w:rPr>
        <w:t>“Allah’a isyan hususu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dizginlerini kontrol eden ve di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ginleriyle Allah’a itaate doğru koşturan kimseye Allah rahmet etsin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79- </w:t>
      </w:r>
      <w:r>
        <w:rPr>
          <w:rFonts w:ascii="Garamond" w:hAnsi="Garamond" w:cs="Lucida Sans Unicode"/>
          <w:kern w:val="2"/>
        </w:rPr>
        <w:t>“Ameli günahlardan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lim olan kimse ahiretteki arzusuna ulaşır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80- </w:t>
      </w:r>
      <w:r>
        <w:rPr>
          <w:rFonts w:ascii="Garamond" w:hAnsi="Garamond" w:cs="Lucida Sans Unicode"/>
          <w:kern w:val="2"/>
        </w:rPr>
        <w:t>“Günah işlemenin mümkün olmaması da Allah’ın koruması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81- </w:t>
      </w:r>
      <w:r>
        <w:rPr>
          <w:rFonts w:ascii="Garamond" w:hAnsi="Garamond" w:cs="Lucida Sans Unicode"/>
          <w:kern w:val="2"/>
        </w:rPr>
        <w:t>“Günahtan sakınan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iyilik işleyen kimse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60" w:name="_Toc518213391"/>
      <w:bookmarkStart w:id="861" w:name="_Toc95253141"/>
      <w:r>
        <w:t>424- Su-i Zan-Kötümserlik</w:t>
      </w:r>
      <w:bookmarkEnd w:id="860"/>
      <w:bookmarkEnd w:id="86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“Kötü zanda bulunma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kötü zan ibadeti bozar ve günahı büyütür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“Korkaklık, hırs ve cimr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lik kötü içgüdülerdendir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Hepsini m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nezzeh olan Allah’a karşı kötü zanda bulunmak bir araya topl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“Dinin afeti kötü zanda bulunmaktır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“Şek ortaya çıkınca, za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 kötü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“Fesat; zamana ve ehline üstün gelince, ardından birisi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ğerine güzel zanda bulunursa kendisini şüphesiz helak etmiş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“İyi insana kötü zanda bulunmak en kötü günah ve en çirkin z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lümdür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“Hıyanet etmeyen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kötü zanda bulunmak aşağılıktandır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“Kötü zan işleri bozar ve insanı kötülüklere sevk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“Kötü zan sahibini yok eder ve sakınanını kurtarır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“İnsanların en kötüsü, kötü zannı sebebiyle hiç kimseye güvenmeyen ve kötü işleri seb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biyle de hiç kimsenin kendisine güvenmediği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“Zannı kötü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se, işlerinde duraklar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“Zannı kötü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vehmi/hayali de kötü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“Zannı kötü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batını da kötü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“Kardeşi hakkında kötü zannı yalanlayan kimse doğru bir sözleşme yapmış olur ve rahat bir kalbe kavuşur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“Kötü zanları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kendisine hıyanet etmeyen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hain olduğuna inanır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“Hıyanet etmeyen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seye kötü zanda bulunan, böyle olmayan (hain olan) kimseye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 zanda bulunur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“Kötü zanna mağlup düşen kimse, kendisiyle dostu arasında bir barış/uzlaşma zem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bıra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“Allah’a and olsun m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nezzeh olan Allah iman ettikten sonra kötü zannı ve kötü ahlakı olmadıkça mümin kuluna azap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“Birinin söylediği bir söz hakkında hayır ihtimalini gördü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çe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tü zanda bulunma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“(Allah’a) kötü zannı olanın dini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“Kötü zanla birlikte iman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62" w:name="_Toc518213392"/>
      <w:bookmarkStart w:id="863" w:name="_Toc95253142"/>
      <w:r>
        <w:t>425- Sultan-Padişah</w:t>
      </w:r>
      <w:bookmarkEnd w:id="862"/>
      <w:bookmarkEnd w:id="86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“(İlahi) Padişahlar dinin savunucularıdır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“Padişahların sevgisi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“İntikal eden ve yok olan saltanat küçük ve azdır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“Zalim sultan günahsız insanı korkutur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“Kötü yönetici aşağılık insanları iş başına geçirir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“Padişaha karşı cesur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mak, en hızlı helak oluştur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“Zalim sultan ve kötü alim zarar vermede insanların en şiddetlis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“Padişahların yanında makam edinmek mihnetin ana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tarı ve fitne tohumudur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“Padişahın yanındaki 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kamını koru ve seni o dereceye ulaştıran şeyleri korumada ge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şeklik göstermekten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“En akıllı padişah,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disini, halkın kendi üzerindeki hüccet ve delillerini ortadan ka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dıracak şekilde yöneten ve halkı da kendilerine hüccetini sabit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lacak şekilde idare eden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“Şüphesiz (gerçek) su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tan Allah’ın yeryüzündeki emini, şehirlerde adaleti uygulayan ve Allah’ın yeryüzündeki bekçiliğini yapandır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“En yüce melik, kendi nefsine malik olan ve adaleti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“Hal açısından en güzel melik, halkın kendi hayatında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 yaşadığı ve halkını adaletiyle kuşattığı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“En üstün melik, fiili ve niyeti güzel olan, ordusu ve halkı ar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sında adalete riayet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“Meliklerin afeti, kötü idare tarzıdır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“Soysuz insanlar melik olunca, üstün insanları helak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“Sultan öfkelenince şe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tan ona musallat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“Sultanın niyeti değişi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ce, zaman değişir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“Saltanatın afeti, halkı iyi korumamaktır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“Bayındırlığın afeti, su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tanın zulmüdür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“Sultan saltanatını üzere adalet üzere bine edince ve akıl sütunları üzerinde yükseltince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 da dostlarına yardım eder ve düşmanlarını yardımsız bır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“Sultan sana yakınlaştı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ça, sen de ona saygı göster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“Melikin tacı, adaletidir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“Sultanın gevşekliği halk için zulmünden daha şi</w:t>
      </w:r>
      <w:r>
        <w:rPr>
          <w:rFonts w:ascii="Garamond" w:hAnsi="Garamond" w:cs="Lucida Sans Unicode"/>
          <w:kern w:val="2"/>
        </w:rPr>
        <w:t>d</w:t>
      </w:r>
      <w:r>
        <w:rPr>
          <w:rFonts w:ascii="Garamond" w:hAnsi="Garamond" w:cs="Lucida Sans Unicode"/>
          <w:kern w:val="2"/>
        </w:rPr>
        <w:t>detlidir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“En hayırlı melik ord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sundan önce kendisini yönetendir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“Melikin üzerindeki bir hak da ordusundan önce kendis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idare etmesidir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“Sultanın zekatı çaresi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lere yardımdır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“Akıl sultanının iyilikleri yayılır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“Cahil sultan ayıplarını açığa vurur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“Sultanın arkadaşı asl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 binmiş kimse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Başkaları makamına imrenir, ama o kendi durumunu daha iyi bilir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“Saltanat talebi, şerh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hilelerindendir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“Padişahların gazabı ölümün habercileridir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“Sultanın fazileti, şehi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leri imar etmesidir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“Halkın kalpleri idarec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lerinin hazineleridir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Ona adalet veya z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lümden her ne koyarlarsa onu bulurlar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“Padişahların ve hainl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dostluğunun devam etmesi çok azdır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“Düşmanlığı uzun sür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saltanatı yok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“Padişahlığı güzel olan, helak olmaktan güvende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“Malik olan, başına bu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ruk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“Halkına kötü davranan kimse kendini çekemeyenleri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vindirir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“Münezzeh olan Allah nezdinde en büyük sevab adil olan sultan ve ihsan sahibi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sevabıdır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“Sultana karşı cesur da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ranan kimse kendini horluğa maruz b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rakır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“Saltanatından korkan kimse düşmanlığı azaltmalıdır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“Saltanatında zulmeden zamanının düşmanlarından say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“Saltanatında zulmeden ve düşmanlığını çoğaltan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Allah temelini yıkar ve saltanatının erkanını viran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“Saltanatı döneminde adaleti uygulayan veya ihsanda bulunan kimsenin Allah işini y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celtir ve dostlarını galip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“Padişahlarla çekişmek nimetleri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“Ordusundan önce ne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sini idare etmek padişahın (üzerindeki) hakkındandır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“Kendisine seçtiğini ha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kına da seçmesi yöneticinin (üzerind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ki) haktandır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“Padişahlara karşımaya rağbet etmeyin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onlar konuşmak hususunda selama 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vap vermeyi bile büyük sayar ve cezalandırma hususunda boyu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ları vurmayı küçük görürler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“Padişahların yanına çok gitmeyin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onlarla ark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daşlık edersen senden incinirler ve eğer onlara nasihat edersen sana hile yapa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“Padişahınızın işlerine engel olmayın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Aksi takdirde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 xml:space="preserve">nanmış bir 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kıbete uğrarsınız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“İşleri hususunda ıstır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ba düştüklerinde sultana karışm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sakin old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 halde denize (gemiye) binen kimse bile güvende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Fırtınalarının estiği ve dalgalarının yükseldiği zaman nasıl güvende olu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sun?”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“Padişahlarla dost olm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 tamahlanmayın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onlar, kendilerine en yakın old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ğun zamanda bile seni ürkütürler ve onlara en yakın olduğun bir zamanda bile seninle ilişkilerini keserler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“Sultanın zulmettiği ye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 bayındırlık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64" w:name="_Toc95253143"/>
      <w:r>
        <w:t>426- Sükun-Susmak</w:t>
      </w:r>
      <w:bookmarkEnd w:id="86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“Susmak, vakar ve boş konuşmak ise utançtır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“Susmak kurtuluştur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“Susmak hilmin nişanes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“Susmak düşüncenin bahçesidir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“Susmak, vakar ve sel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“Susmak zekiliğin nişan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 ve aklın meyvesidir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“Susmak ilmin süsü ve hilmin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“Susmak sana vakar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zandırır ve özür dileme masrafından seni kurtarır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“Sus ki salim kalasın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“Sus ki düşüncen aydı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lansın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“Zamanında sus ki işin yücelsin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“Sus ki, suskunluğun en küçük faydası selamettir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“Sus ki seni kurtuluş ve selamete çıkarsın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Hoşnut ol ki seni ze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gin ve yüce kılsın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“En güzel suskunluk, (insanların düştüğü) sürçmele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den olanıdır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“Belagatla konuşmaktan daha övüleni, sözün yeri olm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dığı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man susmaktır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“İnsanların en akıllısı, cahilleri cezalandırmada susma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tan öteye geçmeyendir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“Söz belagat ise susma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 sürçmelerden selamette kalış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“Şüphesiz suskunluk adına en müstahak olan kimse cevap vermeye kudreti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Aksi takdirde ona acizlik adını takmak daha evl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“Suskunlukla vakar ç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ğalır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“Selamet sebebi susku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luktur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“Ardında selamet olan susmak, ardında kınama olan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nuşma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“Sana yücelik elbisesini giydiren suskunluk, sana pişma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lık kazandıran sözden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“Sana vakar kazandıran suskunluk, sana utanç elbisesini giydiren sözden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“Akıbeti övülen susku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luk, sonu kınanan sözden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“Konuşturuluncaya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dar susman, susturuluncaya kadar konuşmandan daha hayı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“Cahilin suskunluğu, onun örtüsüdür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“Allah’ın zikri dışında susan kimseye ne mutlu!”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“Suskun ol, şüphesiz suskunluk sana selamet getirir ve seni pişmanlıktan korur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“Kötülüklerin örtüsü suskunluktur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“Takva sahibi ve suskun kimse şüphesiz kurtuluşa ermi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“Konuşmaktan aciz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maksızın suskun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suskunluk, alimin süsü ve cahilin örtüsüdür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“Çok susmak sana v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kar kazandırır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“Aklı olan susar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“suskun olan (insanların gösterdiği) düşmanlıktan güve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“Suskun olan kınanma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tan güvende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“Susan kimse salim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“Suskunluk hilmin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 bir arkadaşıdır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“Suskunluk gibi güzel bir ibadet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“Vakar suskunluk gibi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“Suskunluk gibi bir hilim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“Suskunluktan daha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ruyucu bir koruma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“Suskunluktan daha 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tün bir haznedar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65" w:name="_Toc518213394"/>
      <w:bookmarkStart w:id="866" w:name="_Toc95253144"/>
      <w:r>
        <w:t>427- Sükut-Sessizlik</w:t>
      </w:r>
      <w:bookmarkEnd w:id="865"/>
      <w:bookmarkEnd w:id="86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“Sükut et ve az bir şey kaybetmek ve az bir yiyecek ile kanaat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 hususunda sabret ki dünya ve ahirette aziz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“Nice sözün cevabı s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kuttur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“Nice sükut sözden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 etkindir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“Ahmağa karşı sükut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 en üstün cevaptır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“Söze karşı yenilince s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kutta yenilmekten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“Sükut eden kimse sükut edip salim kalan kimse, konuşup gan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met elde eden kimse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67" w:name="_Toc518213395"/>
      <w:bookmarkStart w:id="868" w:name="_Toc95253145"/>
      <w:r>
        <w:t>428- Sünnet</w:t>
      </w:r>
      <w:bookmarkEnd w:id="867"/>
      <w:bookmarkEnd w:id="86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“İnsanları, sünnetleri ve dinleri üzere yönet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Günahsız kimseler, senden güvende olm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lı, itham edilen kimseler senden korkmalıdır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Şehi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lerinin etrafını sürekli kontrol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“Peygamberinizin hiday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tine uyun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o en doğru hidayettir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Onun sünnet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takib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onun sünneti sünnetlerin en yücesidir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“İnsanlara en çok zulm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 kimse, zalimlerin sünnetini bina eden ve adalet sünnetlerini yok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“Ona (Allah’a) inanan kimsenin İslam sünnetlerini ve farzı ikame ederek iman etmes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ni, (Allah) farz kılmıştır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“Dinin sünnetleri ile amel eden ve peygamberlerin 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lerine uyan kimselere ne mutlu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“Adalet sünneti üzere amel etmek aklın alametlerinde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“Amel edilen, insanların ülfet edindiği ve halkın salahına olan salih bir sünneti ortadan kaldırmayın 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69" w:name="_Toc518213396"/>
      <w:bookmarkStart w:id="870" w:name="_Toc95253146"/>
      <w:r>
        <w:t>429- Sürat-Acele</w:t>
      </w:r>
      <w:bookmarkEnd w:id="869"/>
      <w:bookmarkEnd w:id="87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“İnsanların en çok 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rendiği kimse hayırlara koşan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“Gitmekte süratli davr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nan kimse istirahat edeceği yere ulaşır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“İtaate koşmak nefsin f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ziletindendir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“Ne kadar süratle gerçe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leşir, azgın/asi insanın yere yıkılışı’”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“Bir genişlik bulduğun acil işte acele davranma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“Acele ile iş yapma, bir genişlik bulduğun hususlarda ac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 cezalandırma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 iş dini zayıflatır ve değişikleri yakı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laştırır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“Hayrın ölçüsü öncelikle teşebbüste bulunmaktır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71" w:name="_Toc518213397"/>
      <w:bookmarkStart w:id="872" w:name="_Toc95253147"/>
      <w:r>
        <w:t>430- Sürçme-Kayma</w:t>
      </w:r>
      <w:bookmarkEnd w:id="871"/>
      <w:bookmarkEnd w:id="87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“Sürçmek pişmanlığa 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“Korunan kimsenin sürçmesi en şiddetli sürçmedir ve kınamanın sıkıntısı en çirkin 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kıntıdır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“Ayakların sürçmesi, tel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fi etmek açısından en kolay sürçmedir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“Çok sürçme ve kaym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lar karşısında kınamalar çoğalır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“Bazen hikmet sahibi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 da kayar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“Sürçmesini gören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nezdinde, başkalarının sürçmesi k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çük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“Alimin sürçmesinden daha şiddetli daha sürçme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“Bazen at bile baş aşağ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ya düşer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73" w:name="_Toc518213398"/>
      <w:bookmarkStart w:id="874" w:name="_Toc95253148"/>
      <w:r>
        <w:t>431- Süre-Mühlet</w:t>
      </w:r>
      <w:bookmarkEnd w:id="873"/>
      <w:bookmarkEnd w:id="87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“Müddeti biten herkes yine süre/mühlet ister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75" w:name="_Toc518213399"/>
      <w:bookmarkStart w:id="876" w:name="_Toc95253149"/>
      <w:r>
        <w:t>432- Süslemek-Bezemek</w:t>
      </w:r>
      <w:bookmarkEnd w:id="875"/>
      <w:bookmarkEnd w:id="87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“Fazilet ehli az olursa, süslenme ehli helak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“Süslenmek müminlerin ahlakındandır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“Süslenmek zahiri m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rüvvettir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77" w:name="_Toc518213400"/>
      <w:bookmarkStart w:id="878" w:name="_Toc95253150"/>
      <w:r>
        <w:t>433- Süt</w:t>
      </w:r>
      <w:bookmarkEnd w:id="877"/>
      <w:bookmarkEnd w:id="87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“Süt, bedenin iki etinden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79" w:name="_Toc522085733"/>
      <w:bookmarkStart w:id="880" w:name="_Toc95253151"/>
      <w:r>
        <w:t>-Ş-</w:t>
      </w:r>
      <w:bookmarkEnd w:id="879"/>
      <w:bookmarkEnd w:id="880"/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81" w:name="_Toc95253152"/>
      <w:r>
        <w:t>434- Şaka</w:t>
      </w:r>
      <w:bookmarkEnd w:id="88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“Kamil insan niyeti şak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sına galip gelendir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“Şakadan, oyundan, çok mizahtan, gülmekten ve batıl sö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lerden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“İnsanların en akıllısı ciddiyeti şakasına galip gelen ve nefsani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teklerine karşı aklından yardım alan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“Şakanın galebe çalması insanın kararlarını iptal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“Çok şaka yapmak ceh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letin nişanesidir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“Şakası çok olan kimse cahil sayılır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“Şakayı adet edinen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ciddi işleri belli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“Şakası çok olanın cidd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yeti iptal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“Kendisine şaka galebe çalan kimsenin aklı bozulur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“Aklı az olan kimsenin şakası çok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82" w:name="_Toc518213401"/>
      <w:bookmarkStart w:id="883" w:name="_Toc95253153"/>
      <w:r>
        <w:t>435- Şefaat</w:t>
      </w:r>
      <w:bookmarkEnd w:id="882"/>
      <w:bookmarkEnd w:id="88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“Şefaatçi, (şefaat) isteyen insanın kanatlarıdır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“Allah’ın peygamberler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icabet edin, emirlerine teslim olun ve itaatleriyle amel edin ki şefaatlerine erişesiniz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84" w:name="_Toc518213402"/>
      <w:bookmarkStart w:id="885" w:name="_Toc95253154"/>
      <w:r>
        <w:t>436- Şefkat</w:t>
      </w:r>
      <w:bookmarkEnd w:id="884"/>
      <w:bookmarkEnd w:id="88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“Şüphesiz müminler şe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kat sahibidirler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86" w:name="_Toc518213403"/>
      <w:bookmarkStart w:id="887" w:name="_Toc95253155"/>
      <w:r>
        <w:t>437- Şehir-Memleket</w:t>
      </w:r>
      <w:bookmarkEnd w:id="886"/>
      <w:bookmarkEnd w:id="88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“En kötü vatan sakinler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nin güvende olmadığı yerdir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“Şehirlerin en kötüsü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venliğin ve ucuzluğun olmadığı şehirdir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“Senin için bir şehirin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ğer şehirden daha layık oluşu söz konusu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En hayırlı şehir seni kabul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88" w:name="_Toc518213404"/>
      <w:bookmarkStart w:id="889" w:name="_Toc95253156"/>
      <w:r>
        <w:t>438- Şehvet</w:t>
      </w:r>
      <w:bookmarkEnd w:id="888"/>
      <w:bookmarkEnd w:id="88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“Şehvet insanı tahrik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“Şehvetler afetlerdir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“Şehvetler katillerdir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“Şehvet (akıl, iman ve takvayı) çalıcıdır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“Cahil şehvetinin kul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“Şehvetler şeytanın t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zaklarıdır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“Şehvet en zararlı dü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“Şehvetler öldürücü z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hirlerdir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“Şehvetler cahili köle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“Akıllı insan şehvetini öldüren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“Şehvete uymak en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tü hastalıktır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“Şehvet iki saptırıcıdan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“Şehvetler öldürücü ha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talıklardır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En üstün ilacı ise şehvetler karşısında sabr etme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“Şehvetler öldürücü afetlerdir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En hayırlı ilacı ise şe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vetler karşısında sabr etme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“Şehvete galip ol ki hikmetin kemale ersin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“Nefsini şehvetlerden alıkoy ki afetlerden salim kalasın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“Şehvetlerden uzak 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run, şüphesiz şehvetler sizleri günah işlemeye ve kötülüklere akın etmeye sürükler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“Şehvetlerin hakimiy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tinden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 xml:space="preserve">Şüphesiz şehvetlerin hazır 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lanı kınanmış, geleceği ise vahimdir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“Kalplerinize şehvetl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galebe çalmasından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şehvetlerin başlangıcı kölelik, sonu ise helak olmaktır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“En üstün sakınma, şe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vetlerden sakınmadır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“Şehvetin başı sevinç, sonu ise helak oluştur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“Şehvetinin kendisine galip geldiği ve tamahlara köle olmuş</w:t>
      </w:r>
      <w:r w:rsidR="006539A2" w:rsidRPr="006539A2">
        <w:rPr>
          <w:rFonts w:ascii="Garamond" w:hAnsi="Garamond" w:cs="Lucida Sans Unicode"/>
          <w:kern w:val="2"/>
        </w:rPr>
        <w:t xml:space="preserve"> </w:t>
      </w:r>
      <w:r w:rsidR="006539A2">
        <w:rPr>
          <w:rFonts w:ascii="Garamond" w:hAnsi="Garamond" w:cs="Lucida Sans Unicode"/>
          <w:kern w:val="2"/>
        </w:rPr>
        <w:t>kimse nefsini lekelemiş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“Hal/durum açısından insanların en darı şehveti çoğ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lan, himmeti büyüyen, masrafı artan ve geliri az olan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“Şüphesiz Allah nezdi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 insanların en üstünü aklını ihya eden, şehvetini öldüren ve nefsini ahireti için sıkıntıya s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kandır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“Şüphesiz zeki kimse şehvetine engel ve tahrik old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ğunda gazabını ve kuru bağnazlığını dindiren, söküp atan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“Şüphesiz şehvetlerin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ze mağlup düşerseniz sizi akılsızlığa ve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pıklığa sürükler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“Akıl kemale erince şe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vet azalır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“Göz sadece şehveti 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rünce akıl akıbeti hususunda körelir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“Şehvetler sana galip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lince ihtisarla (teheccüt namazıyla) şehvetlere galip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“Şehvete hakim olmakla her ayıptan temiz kalınır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“Şehvetleri terk etmek en üstün ibadet ve en güzel ade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“Şehvetinle cihad et, g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zabına üstün gel ve kötü ad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tine muhalefet et ki nefsin temizle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sin, aklın kemale ersin ve rabbinin sevabını tümüyle elde edesin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“Şehvetin tatlılığını rez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letin utancı karartır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“İnsanların en hayırlısı nefsini şehvetlerden temizleyen, gazabını söküp atan ve rabbini hoşnut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“Takvanın başı şehveti terk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“Şehveti reddetmek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 kolay ve şehveti tatmin etmek ise daha zordur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(insan bitmeyen bir isteğe esir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“Şehvet ve gazabı bi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dirmek soylu insanların cihadıdır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“Şehvetler nezdinde ne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sini reddet ve şüpheler esn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sında nefsini Allah’ın kitabı üzere aya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 tut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“Şehvetin fazlalığı, m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rüvveti lekeler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“Kötülüğün sebebi, şe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 xml:space="preserve">vetin </w:t>
      </w:r>
      <w:r w:rsidR="00E70175">
        <w:rPr>
          <w:rFonts w:ascii="Garamond" w:hAnsi="Garamond" w:cs="Lucida Sans Unicode"/>
          <w:kern w:val="2"/>
        </w:rPr>
        <w:t>galebesidir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“Akıllıların ahlakı şehvet ve gafletin azlığıdır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“Şehvet alevi ruhu yok etmek için alevlenir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“Nefislerin sapıklığı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tekler, şehvet ve gazap arasındadır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“Şehvete, onu söküp atmakla muhalefet ediniz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“Bir zıddın diğer zıdda muhalefet ettiği gibi şehvete 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halefet edin ve düşmanın düşmanla savaştığı gibi şehvetle savaşın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“Şehvete itaat dini b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“Nefislerinizi şehvetin aşağılıklarından temiz kılın ki y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ce der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celere erişesiniz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“Şehvete itaat helak ve şehvete isyan ise saltanattır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“Heva ve hevesler, şe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vetine uyan kimseye üstün gelir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“Dünya şehvetlerinden yüz çeviren ulvi cennete erişir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“Şehvetin kulu insana kul olan kimseden daha zelildir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“Şehvetin kulu esare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ten çıkmayan bir esirdir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“Şehvetin galebe çalm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 en büyük yok oluştur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Şehvete malik olmak ise en şerefli malik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yettir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“Şehvetin galebe çalm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 ismeti bozar ve insanı helak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Şehvete alışıp mağlup düşmeden önce ona galip gel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güçlenirse sana malik olur, seni ele geçirir ve ona karşı direnme gücünü bulamazsın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“Şüphesiz istekler aklını parçalamış, kalbini öldürmüş ve nefsini kendine tutkun kılmıştır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“Şehvetlerin arkadaşı, (şehvetlerin) sonuçlarının esir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“Söküp atmak için şe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vete karşı diren ki, zafere erişesin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“Şehvetin arkadaşı olan kimsenin nefsi marazlı, aklı ha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“İsmetin kendisine ya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dımcı olmadığı kimse şehvete karşı nasıl sabretsin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“Nice şehvet, rütbeyi engeller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“Şehvetini öldürmeyen kimse zühdün gerçeğine nasıl 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“Kul şehvetini dininden üstün tutmadıkça helak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“Günahlar arasında şe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vete uymaktan daha şiddetli bir şey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şehvete u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mayın, yoksa sizleri Allah’tan alı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yar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“Şehvetlerden sakınırs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nız afetlerden salim kalırsınız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“Şehvetine galip gelen kimsenin aklı aşikar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“Şehveti artan kimsenin mürüvveti azalır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68- </w:t>
      </w:r>
      <w:r>
        <w:rPr>
          <w:rFonts w:ascii="Garamond" w:hAnsi="Garamond" w:cs="Lucida Sans Unicode"/>
          <w:kern w:val="2"/>
        </w:rPr>
        <w:t>“Şehveti kendisine galip gelen kimsenin nefsi salim ka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69- </w:t>
      </w:r>
      <w:r>
        <w:rPr>
          <w:rFonts w:ascii="Garamond" w:hAnsi="Garamond" w:cs="Lucida Sans Unicode"/>
          <w:kern w:val="2"/>
        </w:rPr>
        <w:t>“Aklı kemale eren kimse şehveti küçümser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70- </w:t>
      </w:r>
      <w:r>
        <w:rPr>
          <w:rFonts w:ascii="Garamond" w:hAnsi="Garamond" w:cs="Lucida Sans Unicode"/>
          <w:kern w:val="2"/>
        </w:rPr>
        <w:t>“Şehvetine karşı sabr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 kimse mürüvvette nihayete ulaşmıştır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71- </w:t>
      </w:r>
      <w:r>
        <w:rPr>
          <w:rFonts w:ascii="Garamond" w:hAnsi="Garamond" w:cs="Lucida Sans Unicode"/>
          <w:kern w:val="2"/>
        </w:rPr>
        <w:t>“Şehvetine malik olan kimse takva sahibi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72- </w:t>
      </w:r>
      <w:r>
        <w:rPr>
          <w:rFonts w:ascii="Garamond" w:hAnsi="Garamond" w:cs="Lucida Sans Unicode"/>
          <w:kern w:val="2"/>
        </w:rPr>
        <w:t>“Şehvetlerden sakınan kimse nefsini korur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73- </w:t>
      </w:r>
      <w:r>
        <w:rPr>
          <w:rFonts w:ascii="Garamond" w:hAnsi="Garamond" w:cs="Lucida Sans Unicode"/>
          <w:kern w:val="2"/>
        </w:rPr>
        <w:t>“Şehvetini öldüren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mürüvvetini ihya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74- </w:t>
      </w:r>
      <w:r>
        <w:rPr>
          <w:rFonts w:ascii="Garamond" w:hAnsi="Garamond" w:cs="Lucida Sans Unicode"/>
          <w:kern w:val="2"/>
        </w:rPr>
        <w:t>“Şehveti çoğalan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harcı çoğalır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75- </w:t>
      </w:r>
      <w:r>
        <w:rPr>
          <w:rFonts w:ascii="Garamond" w:hAnsi="Garamond" w:cs="Lucida Sans Unicode"/>
          <w:kern w:val="2"/>
        </w:rPr>
        <w:t>“Şehvetine galip gelen kimse kudretini korur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76- </w:t>
      </w:r>
      <w:r>
        <w:rPr>
          <w:rFonts w:ascii="Garamond" w:hAnsi="Garamond" w:cs="Lucida Sans Unicode"/>
          <w:kern w:val="2"/>
        </w:rPr>
        <w:t>“Şehvetlere koşan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seye afetler koşar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77- </w:t>
      </w:r>
      <w:r>
        <w:rPr>
          <w:rFonts w:ascii="Garamond" w:hAnsi="Garamond" w:cs="Lucida Sans Unicode"/>
          <w:kern w:val="2"/>
        </w:rPr>
        <w:t>“Cennete iştiyak duyan kimse şehvetleri unutur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78- </w:t>
      </w:r>
      <w:r>
        <w:rPr>
          <w:rFonts w:ascii="Garamond" w:hAnsi="Garamond" w:cs="Lucida Sans Unicode"/>
          <w:kern w:val="2"/>
        </w:rPr>
        <w:t>“Şehvetlere ihtiras 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yan kimse kendisine büyük musibe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leri mübah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79- </w:t>
      </w:r>
      <w:r>
        <w:rPr>
          <w:rFonts w:ascii="Garamond" w:hAnsi="Garamond" w:cs="Lucida Sans Unicode"/>
          <w:kern w:val="2"/>
        </w:rPr>
        <w:t>“Şehvetine malik olan kimsenin mürüvveti kemale erer ve akıbeti güzelleşir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80- </w:t>
      </w:r>
      <w:r>
        <w:rPr>
          <w:rFonts w:ascii="Garamond" w:hAnsi="Garamond" w:cs="Lucida Sans Unicode"/>
          <w:kern w:val="2"/>
        </w:rPr>
        <w:t>“Nefsi yücelen kimse şehvetler bayağılaşır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81- </w:t>
      </w:r>
      <w:r>
        <w:rPr>
          <w:rFonts w:ascii="Garamond" w:hAnsi="Garamond" w:cs="Lucida Sans Unicode"/>
          <w:kern w:val="2"/>
        </w:rPr>
        <w:t>“Şehvetlerinde itaat eden kimse nefsini helak etmede ona yardım etmiş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82- </w:t>
      </w:r>
      <w:r>
        <w:rPr>
          <w:rFonts w:ascii="Garamond" w:hAnsi="Garamond" w:cs="Lucida Sans Unicode"/>
          <w:kern w:val="2"/>
        </w:rPr>
        <w:t>“Şehvetine malik olm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kimse aklına da malik olamaz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83- </w:t>
      </w:r>
      <w:r>
        <w:rPr>
          <w:rFonts w:ascii="Garamond" w:hAnsi="Garamond" w:cs="Lucida Sans Unicode"/>
          <w:kern w:val="2"/>
        </w:rPr>
        <w:t>“Şehvetini, terk etmekle tedavi etmeyen kimse sürekli ha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ta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84- </w:t>
      </w:r>
      <w:r>
        <w:rPr>
          <w:rFonts w:ascii="Garamond" w:hAnsi="Garamond" w:cs="Lucida Sans Unicode"/>
          <w:kern w:val="2"/>
        </w:rPr>
        <w:t>“Hedefinin şerafetini 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len kimse şehvetinin aşağılığından ve yalan arzuları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kendini korur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85- </w:t>
      </w:r>
      <w:r>
        <w:rPr>
          <w:rFonts w:ascii="Garamond" w:hAnsi="Garamond" w:cs="Lucida Sans Unicode"/>
          <w:kern w:val="2"/>
        </w:rPr>
        <w:t>“Günahların kat kat artması şehvete uymaktandır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86- </w:t>
      </w:r>
      <w:r>
        <w:rPr>
          <w:rFonts w:ascii="Garamond" w:hAnsi="Garamond" w:cs="Lucida Sans Unicode"/>
          <w:kern w:val="2"/>
        </w:rPr>
        <w:t>“İnsanın iştahını çeken şeyler karşısında sabr etmesi ne de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87- </w:t>
      </w:r>
      <w:r>
        <w:rPr>
          <w:rFonts w:ascii="Garamond" w:hAnsi="Garamond" w:cs="Lucida Sans Unicode"/>
          <w:kern w:val="2"/>
        </w:rPr>
        <w:t>“Kendisine yakışmayan şeylere iştah duymaması insan için ne de güzeldir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88- </w:t>
      </w:r>
      <w:r>
        <w:rPr>
          <w:rFonts w:ascii="Garamond" w:hAnsi="Garamond" w:cs="Lucida Sans Unicode"/>
          <w:kern w:val="2"/>
        </w:rPr>
        <w:t>“Münezzeh olan Allah’a karşı isyandan sadece şehvet öne çıkar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89- </w:t>
      </w:r>
      <w:r>
        <w:rPr>
          <w:rFonts w:ascii="Garamond" w:hAnsi="Garamond" w:cs="Lucida Sans Unicode"/>
          <w:kern w:val="2"/>
        </w:rPr>
        <w:t>“Şehvete mağlub düşen, köleliğe esir düşen kimseden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 ho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90- </w:t>
      </w:r>
      <w:r>
        <w:rPr>
          <w:rFonts w:ascii="Garamond" w:hAnsi="Garamond" w:cs="Lucida Sans Unicode"/>
          <w:kern w:val="2"/>
        </w:rPr>
        <w:t>“Sürekli şehvetlere uyan kimse, afetlerin yere serdiği,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tülükl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arkadaşı ve sonuçlarını yakinen bilen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91- </w:t>
      </w:r>
      <w:r>
        <w:rPr>
          <w:rFonts w:ascii="Garamond" w:hAnsi="Garamond" w:cs="Lucida Sans Unicode"/>
          <w:kern w:val="2"/>
        </w:rPr>
        <w:t>“Şehvet ve gazabın h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susunda aşırı gitme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Aksi takdirde seni 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keler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92- </w:t>
      </w:r>
      <w:r>
        <w:rPr>
          <w:rFonts w:ascii="Garamond" w:hAnsi="Garamond" w:cs="Lucida Sans Unicode"/>
          <w:kern w:val="2"/>
        </w:rPr>
        <w:t>“Şehvete galip gelmek gibi bir sakınma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93- </w:t>
      </w:r>
      <w:r>
        <w:rPr>
          <w:rFonts w:ascii="Garamond" w:hAnsi="Garamond" w:cs="Lucida Sans Unicode"/>
          <w:kern w:val="2"/>
        </w:rPr>
        <w:t>“Şehvetle birlikte akıl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94- </w:t>
      </w:r>
      <w:r>
        <w:rPr>
          <w:rFonts w:ascii="Garamond" w:hAnsi="Garamond" w:cs="Lucida Sans Unicode"/>
          <w:kern w:val="2"/>
        </w:rPr>
        <w:t>“Şehvetle hikmet bir araya gelmez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95- </w:t>
      </w:r>
      <w:r>
        <w:rPr>
          <w:rFonts w:ascii="Garamond" w:hAnsi="Garamond" w:cs="Lucida Sans Unicode"/>
          <w:kern w:val="2"/>
        </w:rPr>
        <w:t>“Takvayı sadece şehv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 galebe çalması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96- </w:t>
      </w:r>
      <w:r>
        <w:rPr>
          <w:rFonts w:ascii="Garamond" w:hAnsi="Garamond" w:cs="Lucida Sans Unicode"/>
          <w:kern w:val="2"/>
        </w:rPr>
        <w:t>“Şehvetten daha büyük bir fitne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97- </w:t>
      </w:r>
      <w:r>
        <w:rPr>
          <w:rFonts w:ascii="Garamond" w:hAnsi="Garamond" w:cs="Lucida Sans Unicode"/>
          <w:kern w:val="2"/>
        </w:rPr>
        <w:t>“Fani şehvette lezzet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98- </w:t>
      </w:r>
      <w:r>
        <w:rPr>
          <w:rFonts w:ascii="Garamond" w:hAnsi="Garamond" w:cs="Lucida Sans Unicode"/>
          <w:kern w:val="2"/>
        </w:rPr>
        <w:t>“Gazap ve şehvete mağlub düşen kimsenin akıllı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yılması doğru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99- </w:t>
      </w:r>
      <w:r>
        <w:rPr>
          <w:rFonts w:ascii="Garamond" w:hAnsi="Garamond" w:cs="Lucida Sans Unicode"/>
          <w:kern w:val="2"/>
        </w:rPr>
        <w:t>“Şehvetle birlikte hi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met bir kalpte yer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436)</w:t>
      </w:r>
    </w:p>
    <w:p w:rsidR="0026633A" w:rsidRPr="006B1A58" w:rsidRDefault="0026633A" w:rsidP="006B1A58">
      <w:bookmarkStart w:id="890" w:name="_Toc518213405"/>
      <w:bookmarkStart w:id="891" w:name="_Toc518213406"/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92" w:name="_Toc95253157"/>
      <w:r>
        <w:t>439- Şekavet</w:t>
      </w:r>
      <w:bookmarkEnd w:id="891"/>
      <w:r>
        <w:t>-Mutsuzluk</w:t>
      </w:r>
      <w:bookmarkEnd w:id="89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“Dünya mutsuzların yu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“Mutsuzluk sebebi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 sevgisidir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“Mutsuzlar dünyaya ra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bet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“Her zorluk genişliğe doğru gider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“Nice mutsuz insanın, dünya için didindiği halde eceli gelmiştir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“Ahiretin bozulması mu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suzluktandır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“İyiliklere kötülük mu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suzluğun alametindendir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“İnsanın dünyasını dini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 koruması mutsuzluktandır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“Akıllı insanın kötü am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lini ve çirkin tarzını çabasının mutsuzluğundan ve uğursuzl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ğundan sayması gerekir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25)</w:t>
      </w:r>
    </w:p>
    <w:p w:rsidR="0026633A" w:rsidRPr="006B1A58" w:rsidRDefault="0026633A" w:rsidP="006B1A58">
      <w:bookmarkStart w:id="893" w:name="_Toc518213407"/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94" w:name="_Toc95253158"/>
      <w:r>
        <w:t>440- Şekil-Heyet</w:t>
      </w:r>
      <w:bookmarkEnd w:id="893"/>
      <w:bookmarkEnd w:id="89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“Şüphesiz en güzel şekil seni insanlara karıştıran, araları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güzelleştiren ve dillerini senden alıkoyan şekildir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510)</w:t>
      </w:r>
    </w:p>
    <w:p w:rsidR="0026633A" w:rsidRPr="006B1A58" w:rsidRDefault="0026633A" w:rsidP="006B1A58"/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95" w:name="_Toc95253159"/>
      <w:r>
        <w:t>441- Şek-Şüphe</w:t>
      </w:r>
      <w:bookmarkEnd w:id="890"/>
      <w:bookmarkEnd w:id="89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“Şek ıstırap sebebidir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“Şek küfürdür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“Şek dini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“Şek imanı batıl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“Şek cehaletin meyves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“Şek eden insanın yakini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“Şek kalp nurunu sönd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“Şek yakini bozar ve dini batıl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“Şekten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şek dini bozar ve yakini batıl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“İnsanların en bilgini şekkin yakinini bozmadığı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“En helak edici şey şek ve şüphedir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En güçlü koruyucu şey ise sakınma ve günahlardan içtinap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“Yakinin afeti şektir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“Şekkin devamı hile, şirk hasıl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“Şekkin meyvesi şaşkı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“Şaşkınlığın nedeni şe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“İşlerin en kötüsü en çok şüpheli şeydir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“En kötü iman, içine şekkin girdiği imandır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“Kalplerin kötülüğü imanında şek etmesidir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“İmanını şekten koru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ki şek tuzun balı bo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duğu gibi imanı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“Şekki yakinine üstün gelmedikçe insan satmaz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“Şüphe eden kimsenin şekki artar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“Şekki çoğalanın dini bozulur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“Yakinden şekke ve şa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kınlığa düşen kimseden daha ümitsiz kimdir?”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“Önündekini görme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ten kör olan insan şek ağacını iki yanı ar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sına (kalbine) dikmiş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“Şekkinin yakinini bo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ması insanın mutsuzluğu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“Kalbinde şek yer eden kimse Allah’a iman etmemiştir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“Yakininizi şekke ve 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minizi cehalete çevirmeyin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“Az bir zan bile, şektir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“En küçük şey yakini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“Yakini şek nefsani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teklerin galebesi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96" w:name="_Toc518213409"/>
      <w:bookmarkStart w:id="897" w:name="_Toc95253160"/>
      <w:r>
        <w:t>442- Şeref</w:t>
      </w:r>
      <w:bookmarkEnd w:id="896"/>
      <w:bookmarkEnd w:id="89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“Şeref yüce bir üstünlü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“Şerefli insan, şerefli ha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letlere sahip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“Şerafet akrabaya ihsa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“Şerafet sahibi insana (düşkünlere yardım amaçlı) ha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camalar ağır gelmez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“Şerefli insanı, her ne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dar büyük de olsa eriştiği 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kam azdırmaz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Tıpkı rüzgarların sa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samadığı dağlar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Aşağılık insanı ise en küçük bir makam azdırır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Nesim esintisinin sallad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 ot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“İnsanın şerafeti temizl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ğinde ve güzelliği ise mürüvvetindedir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“Nefsin şerafeti mikt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rınca mürüvvet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“Nefsi şerif olan insanın duyguları/şefkati çok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“Nefsi şerafet bulan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seyi, şerafeti aşağılık isteklerden alı koyar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“Faziletlerin tümünü 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de etmek şerafetin kemalindendir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“Şerafet sahibi insan kimseye zulmetmez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“Şerafet sadece cömer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lik ve alçak gönüllülükle kemale 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898" w:name="_Toc518213410"/>
      <w:bookmarkStart w:id="899" w:name="_Toc95253161"/>
      <w:r>
        <w:t>443- Şeriat</w:t>
      </w:r>
      <w:bookmarkEnd w:id="898"/>
      <w:bookmarkEnd w:id="89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“Şeriat insanların salah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dır/menfaatidir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“Dinlerin hükümlerini savun, Müslümanların sınırlarını koru; dinini ve emanetini kendi hakkında insaflı olman ve halk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 adaletli davranmanla koru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00" w:name="_Toc518213408"/>
      <w:bookmarkStart w:id="901" w:name="_Toc95253162"/>
      <w:r>
        <w:t>444- Şer-Kötülük</w:t>
      </w:r>
      <w:bookmarkEnd w:id="900"/>
      <w:bookmarkEnd w:id="90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“Şer/kötülük küstahlı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“Kötülük pişmanlıktır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“Kötülük süvarisini yüz üstü yere serer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“Kötülük kapıların en çirkinidir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“Kötülük vebalı/tatsız bir sözdür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“Kötülük yokluğun baş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“Kötülük günahların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“Kötülük insanın çirkin kılar ve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“Kötülük cezalandırılır ve sahibini rüsva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“Kötülükle üstün gelen, gerçekte mağluptur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“Kötü işi çirkin görmek insanı kötülükten uzak durmaya sevk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“Kötülük ihtirasın bin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ğidir ve nefsani istekler ise fitnenin bin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“Kötü insan hiç kimse için iyi zanda bulunmaz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Çünkü herkesi kendi tabiatı üzere görür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“Kötülük doğuran ha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letler; yalan, cimrilik, facirlik ve cehale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“Herkesin tabiatında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tülük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Eğer sahibi kötülüğüne üstün gelirse gizlenir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Üstün gelmezse açığa çıkar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“Kötülük kapılan en çi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kinidir ve kötülük sahibi ise dostların en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tüsüdür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“Devlet (kuşu) sana y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nelince kötü insandan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Çünkü kötü insan senden onu giderir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Devlet (kuşu) senden yüz çevirince de kötü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sandan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Çünkü senin aleyhine yardımda bulunur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“Kötülükten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kötü işten daha kötüsü onu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pandır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“Kötülüğü göğsünden çıkararak, başkasının göğsündeki kötül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ğü biç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“Kalbinden kötülüğü yok et ki nefsin temizlensin ve amelin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bul görsün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“Kötü insanın yanlışl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ğıyla hayır işleme hususunda aldanmaktan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“İyi insanın kötülük yapma yanlışlığı seni ürkütmesin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“Kötülerle muaşeret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kötüler dokunulması takdirde yakan, ateş gibidirler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“Kötülerle arkadaşlık etmekten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köt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ler şerlerinden güvende olduğundan sana minnet ederler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“Kötülük elbisesini g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yinmekten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sen başkalarına kötülük etmeden ö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ce kendine kötülük etmiş olu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Başkasına kötülük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meden önce dinini helak edersin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“Ceza açısından en şi</w:t>
      </w:r>
      <w:r>
        <w:rPr>
          <w:rFonts w:ascii="Garamond" w:hAnsi="Garamond" w:cs="Lucida Sans Unicode"/>
          <w:kern w:val="2"/>
        </w:rPr>
        <w:t>d</w:t>
      </w:r>
      <w:r>
        <w:rPr>
          <w:rFonts w:ascii="Garamond" w:hAnsi="Garamond" w:cs="Lucida Sans Unicode"/>
          <w:kern w:val="2"/>
        </w:rPr>
        <w:t>detli şey kötülüktür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“Bu tabiatlar birbiri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farklıdır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En hayırlısı ise kötülü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 xml:space="preserve">ten en 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zak olanıdır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“Şüphesiz kötülükte kü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tahlık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“Kötülüğü görünce o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uzaklaşın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“Kötü iş kötü bir azı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“Sana gelen nice köt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lük hiç hesaba katmadığın yerden aniden gelir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“Kötülüğün fazlası aş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ğılık ve zillettir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“İnsanların kötüsü,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sanların kendisini kötü görmesinden çekinmeyen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“İnsanların en kötüsü rabbi hususunda insanlardan korkan, insanlar hususunda ra</w:t>
      </w:r>
      <w:r>
        <w:rPr>
          <w:rFonts w:ascii="Garamond" w:hAnsi="Garamond" w:cs="Lucida Sans Unicode"/>
          <w:kern w:val="2"/>
        </w:rPr>
        <w:t>b</w:t>
      </w:r>
      <w:r>
        <w:rPr>
          <w:rFonts w:ascii="Garamond" w:hAnsi="Garamond" w:cs="Lucida Sans Unicode"/>
          <w:kern w:val="2"/>
        </w:rPr>
        <w:t>binden korkmayandır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“İnsanların en kötüsü insanlar için belalar dileyen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“Kötülük işleyen kimse kötülükle üstün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“Kötülüğe yapan, köt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lükten daha kötüdür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“Kötü iş (insana) sövgü vesilesidir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“Kötülükle galip olan kimse mağluptur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“Kötülük eden kendine zulüm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“Kötülüğü terk eden kimseye hayır kapıları açılır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“Kötülükten sakınm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dıkça hayrı gerçekleştiremezsin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“Kötülükten daha köt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sü, onun cezasıdır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“Hiçbir şey, işleri köt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lük kadar bozmaz ve insanları helak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“Kötülüğün temelini atan, kendi aleyhine temel atmı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“Gizli bir kötülüğü ort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 çıkaran kimsenin helak oluşu da o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“Başkalarına kötülük etmeye niyetlenen kimse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siyle başlamıştır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(zararı kendisinedir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“Kalbini kötülükten arındıran kimsenin dini salim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lır ve yakini doğru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“Kötülerin en kötüsü, kötülüğe sevinen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“İnsanların en kötüsü hayrı umulmayan ve kötülüğü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güvende olunmayan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“Kötü işle hayrı taleb eden kimse aklı ve hisleri bozuk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“Kötü işin zararını bi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meyen kimse ondan sakınmaya güç yet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“Kötülükten sakınan kimsenin hayrını ümid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>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“Kötülükten hoşlanm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kimse korunur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“Kötüleri idare etmeye ihtiyaç duymaları en büyük mus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beti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“İnsanların, kötülüğü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güvende olmayan kimse, Allah’ın azabından güvende ol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“Kötülükten sakınan, hayır işleyen kimse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“Hayrın anahtarı köt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lükten uzak durmaktır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“Kötülerle oturan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büyük belalardan güvende ol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“İnsanların, şerrinden kurtulamadığı kimse, 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lah’tan kurtulamaz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“Kötüleri tanıyan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onlardan uzak durması yakışır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02" w:name="_Toc518213411"/>
      <w:bookmarkStart w:id="903" w:name="_Toc95253163"/>
      <w:r>
        <w:t>445- Şevk</w:t>
      </w:r>
      <w:bookmarkEnd w:id="902"/>
      <w:bookmarkEnd w:id="90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“Şevk yakın sahiplerinin huyudur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“İştiyak duyan kimse (dünyayı ve içindeki her şeyi) unutur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“İştiyak duyan kimse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ce hareket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(İbadet için sabahlar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“Şevk ariflerin halis do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04" w:name="_Toc518213412"/>
      <w:bookmarkStart w:id="905" w:name="_Toc95253164"/>
      <w:r>
        <w:t>446- Şeytan</w:t>
      </w:r>
      <w:bookmarkEnd w:id="904"/>
      <w:bookmarkEnd w:id="90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“Gizlice göğüslere nüfus eden ve sessizce kulaklara fısıld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düşmandan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Allah’ın düşmanının (İ</w:t>
      </w:r>
      <w:r>
        <w:rPr>
          <w:rFonts w:ascii="Garamond" w:hAnsi="Garamond"/>
        </w:rPr>
        <w:t>b</w:t>
      </w:r>
      <w:r>
        <w:rPr>
          <w:rFonts w:ascii="Garamond" w:hAnsi="Garamond"/>
        </w:rPr>
        <w:t>lis’in) hastalığını size bula</w:t>
      </w:r>
      <w:r>
        <w:rPr>
          <w:rFonts w:ascii="Garamond" w:hAnsi="Garamond"/>
        </w:rPr>
        <w:t>ş</w:t>
      </w:r>
      <w:r>
        <w:rPr>
          <w:rFonts w:ascii="Garamond" w:hAnsi="Garamond"/>
        </w:rPr>
        <w:t>tırması, çağrısıyla sizi tahrik et</w:t>
      </w:r>
      <w:r>
        <w:rPr>
          <w:rFonts w:ascii="Garamond" w:hAnsi="Garamond"/>
        </w:rPr>
        <w:softHyphen/>
        <w:t>mesi, atlı yaya as</w:t>
      </w:r>
      <w:r>
        <w:rPr>
          <w:rFonts w:ascii="Garamond" w:hAnsi="Garamond"/>
        </w:rPr>
        <w:softHyphen/>
        <w:t>kerleriyle sizi kendine çekmesi konu</w:t>
      </w:r>
      <w:r>
        <w:rPr>
          <w:rFonts w:ascii="Garamond" w:hAnsi="Garamond"/>
        </w:rPr>
        <w:softHyphen/>
        <w:t>sunda uyanık olun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Ömrüme and olsun, sizi azaba dü</w:t>
      </w:r>
      <w:r>
        <w:rPr>
          <w:rFonts w:ascii="Garamond" w:hAnsi="Garamond"/>
        </w:rPr>
        <w:softHyphen/>
        <w:t>şürmek için korkunç yayını ha</w:t>
      </w:r>
      <w:r>
        <w:rPr>
          <w:rFonts w:ascii="Garamond" w:hAnsi="Garamond"/>
        </w:rPr>
        <w:softHyphen/>
        <w:t>zırladı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Sizi pek şiddetli bir çe</w:t>
      </w:r>
      <w:r>
        <w:rPr>
          <w:rFonts w:ascii="Garamond" w:hAnsi="Garamond"/>
        </w:rPr>
        <w:softHyphen/>
        <w:t>kişmeye düşürdü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Yakın bir yerden sizi oklamaya ko</w:t>
      </w:r>
      <w:r>
        <w:rPr>
          <w:rFonts w:ascii="Garamond" w:hAnsi="Garamond"/>
        </w:rPr>
        <w:softHyphen/>
        <w:t>yuldu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“Şeytan onları okuna 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def tutmuş, ayaklarıyla çi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nemiş ve elinin maşası kılmıştır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Şeytan gönüllerinde y</w:t>
      </w:r>
      <w:r>
        <w:rPr>
          <w:rFonts w:ascii="Garamond" w:hAnsi="Garamond"/>
        </w:rPr>
        <w:t>u</w:t>
      </w:r>
      <w:r>
        <w:rPr>
          <w:rFonts w:ascii="Garamond" w:hAnsi="Garamond"/>
        </w:rPr>
        <w:t>va yaptı, yumurt</w:t>
      </w:r>
      <w:r>
        <w:rPr>
          <w:rFonts w:ascii="Garamond" w:hAnsi="Garamond"/>
        </w:rPr>
        <w:softHyphen/>
        <w:t>ladı, civciv çıkardı, onları kendi eteğinde te</w:t>
      </w:r>
      <w:r>
        <w:rPr>
          <w:rFonts w:ascii="Garamond" w:hAnsi="Garamond"/>
        </w:rPr>
        <w:t>r</w:t>
      </w:r>
      <w:r>
        <w:rPr>
          <w:rFonts w:ascii="Garamond" w:hAnsi="Garamond"/>
        </w:rPr>
        <w:t>biye etti, büyüttü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Böylece o</w:t>
      </w:r>
      <w:r>
        <w:rPr>
          <w:rFonts w:ascii="Garamond" w:hAnsi="Garamond"/>
        </w:rPr>
        <w:t>n</w:t>
      </w:r>
      <w:r>
        <w:rPr>
          <w:rFonts w:ascii="Garamond" w:hAnsi="Garamond"/>
        </w:rPr>
        <w:t>ların gözleriyle baktı, dilleriyle söyledi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On</w:t>
      </w:r>
      <w:r>
        <w:rPr>
          <w:rFonts w:ascii="Garamond" w:hAnsi="Garamond"/>
        </w:rPr>
        <w:softHyphen/>
        <w:t>ları hatalar merkebine bindi</w:t>
      </w:r>
      <w:r>
        <w:rPr>
          <w:rFonts w:ascii="Garamond" w:hAnsi="Garamond"/>
        </w:rPr>
        <w:t>r</w:t>
      </w:r>
      <w:r>
        <w:rPr>
          <w:rFonts w:ascii="Garamond" w:hAnsi="Garamond"/>
        </w:rPr>
        <w:t>di, onlara kötülükleri süsleyip güzel gös</w:t>
      </w:r>
      <w:r>
        <w:rPr>
          <w:rFonts w:ascii="Garamond" w:hAnsi="Garamond"/>
        </w:rPr>
        <w:softHyphen/>
        <w:t>terdi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Sonunda işleri, güç ve saltanatında şeyta</w:t>
      </w:r>
      <w:r>
        <w:rPr>
          <w:rFonts w:ascii="Garamond" w:hAnsi="Garamond"/>
        </w:rPr>
        <w:t>n</w:t>
      </w:r>
      <w:r>
        <w:rPr>
          <w:rFonts w:ascii="Garamond" w:hAnsi="Garamond"/>
        </w:rPr>
        <w:t>la ortak olanın ve onun diliyle batıl söz söyleyenin işine benz</w:t>
      </w:r>
      <w:r>
        <w:rPr>
          <w:rFonts w:ascii="Garamond" w:hAnsi="Garamond"/>
        </w:rPr>
        <w:t>e</w:t>
      </w:r>
      <w:r>
        <w:rPr>
          <w:rFonts w:ascii="Garamond" w:hAnsi="Garamond"/>
        </w:rPr>
        <w:t>di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“Şeytanın karşısında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vaşmak için saf tutun ve ona muhalefet ederek galip gelin ki nefisleriniz temizlensin ve Allah indindeki derecel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riniz yücelsin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“Şeytanın hilesi insanı saptırır ve tamaha düşürür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“İblisin gazap ve kadı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lardan daha büyük bir kemendi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“Onlar (münafıklar) şe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tanın taraftarları ve ateşin kıvılcımlarıdır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Onlar şeytanın hizbidir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Bilin ki şüphesiz şeyt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hizbi hüsrana uğramı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“Şeytana amelinde bir pay ayırma ve şeytana nefsin aleyhine bir yol açma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  <w:rPr>
          <w:bCs w:val="0"/>
        </w:rPr>
      </w:pPr>
      <w:bookmarkStart w:id="906" w:name="_Toc95253165"/>
      <w:r>
        <w:rPr>
          <w:bCs w:val="0"/>
        </w:rPr>
        <w:t>447- Şımarmak-Azmak</w:t>
      </w:r>
      <w:bookmarkEnd w:id="90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“Zenginlik insanın 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marmasına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07" w:name="_Toc518213413"/>
      <w:bookmarkStart w:id="908" w:name="_Toc95253166"/>
      <w:r>
        <w:t>448- Şia</w:t>
      </w:r>
      <w:bookmarkEnd w:id="907"/>
      <w:bookmarkEnd w:id="90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“Şüphesiz münezzeh olan Allah yeryüzüne teveccüh etti ve ya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dım eden, sevincimize sevinen, hüznümüze hüzünl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nen, nefislerini ve mallarını bizim y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lumuzda bağışlayan bir topluluğu bizlere seçti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Onlar bizdendir ve bize geri dönerler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“Taraftarlarımız bal arısı gibidirler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Eğer insanlar içlerinde olanı bilselerdi onları yerlerdi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“Taraftarlarımız turunç gibidirler; kokusu temiz, zahir ve batını güzeldir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09" w:name="_Toc518213414"/>
      <w:bookmarkStart w:id="910" w:name="_Toc95253167"/>
      <w:r>
        <w:t>449- Şikayet</w:t>
      </w:r>
      <w:bookmarkEnd w:id="909"/>
      <w:bookmarkEnd w:id="91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“Şikayetini seni zengin kılmaya güç yetirebilecek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yap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“En etkin şikayet bel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zahirinin ifade ettiği şikayettir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“Şikayetini rahim olan Allah’tan başkasına bildiren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hikmet sahibi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“Gece sabahlayıp bir 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sibetini şikayette bulunan kimse, Rabbini şikayette bulu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“Şikayetini bir mümine bildiren kimse adeta münezzeh olan Allah’a şikayette bulunmu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“Sıkıntısını müminden başkasına şikayet eden kimse ad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ta münezzeh olan Allah’ı şikayette bulunmuştur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11" w:name="_Toc518213415"/>
      <w:bookmarkStart w:id="912" w:name="_Toc95253168"/>
      <w:r>
        <w:t>450- Şirk</w:t>
      </w:r>
      <w:bookmarkEnd w:id="911"/>
      <w:bookmarkEnd w:id="91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“Şirk koşmak küfürdür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“En zararlı şey şirktir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“İmanın afeti şirktir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“Şirk helak sebebidir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“İmanı hakkında şüphe eden kimse şirk koşmuştur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13" w:name="_Toc518213416"/>
      <w:bookmarkStart w:id="914" w:name="_Toc95253169"/>
      <w:r>
        <w:t>451- Şöhret</w:t>
      </w:r>
      <w:bookmarkEnd w:id="913"/>
      <w:bookmarkEnd w:id="91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“Güzel şöhret kudretin kalesidir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“Şöhret düşkünlüğü her belanın başı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15" w:name="_Toc518213417"/>
      <w:bookmarkStart w:id="916" w:name="_Toc95253170"/>
      <w:r>
        <w:t>452- Şükür</w:t>
      </w:r>
      <w:bookmarkEnd w:id="915"/>
      <w:bookmarkEnd w:id="91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“Şükür artıştır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“Şükür farzdır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“Şükür ganimettir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“Şükür nimetleri sürekli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“Şükür nimetlerin kales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“Şükür nimetlerin süs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“Nimet şükürle devam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“Şükür niyetin tercüm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 ve insanın iç dilidir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“Şükür cömertliğin süsü ve nimetlerin kalesidir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“Şükür nimet ehlinden alınan bir sözdür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“Şükür iki mükafattan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“İyilik sadece şükrün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ya karşılığının açtığı bir zinci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“Mümin insan nimet ve hata arasındadır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ikisini ise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dece şükür ve istiğfar ıslah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“Nimete şükretmek geçmiş olanlarına bir karşılık ve gelecek olanl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rını elde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“Nimet şükre bağla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Şükür ise artışa bağlanmıştır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ikisi bir dalda birbirine bağlanmıştır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Şükreden insanın şükrü kesilmedikçe m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çoğaltışı da eksilmez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“Şükür değer açısından iyilikten daha üstündür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ş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kür baki kalır, iyilik ise fani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“Kendisinden üstün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duğun insana çok iyi bak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 şükrün kapıları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“Sizleri kendisine kıl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vuzluk ettiği kimseye şükrederek dünya ve din nimetlerinin ko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şuluğunu güzelleştirin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“Şükretmeyi ganimet 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şükrün en küçük faydası 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“Şükret ki nimet artsın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“Sürekli şükret ki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nime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lerin de sürekli olsun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“Nimetlere sevinmek 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rine, nimetlere şükretmekle meşgul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“Sana nimet verene şü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ret ve sen de sana teşekkür edene ihsanda bulun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nimet şükredilince yok olmaz ve nimete karşı nankörlük edilince baki kalmaz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“En güzel şöhret dağ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lan şükürdür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“Nimetlere karşı yapılan en güzel şükür, nimetlerle bağı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“Şükretmene en layık olan kimse, nimetinin artışını senden esi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gemeyendir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“İnsanlardan nimetler hususunda hali en güzel olan kimse mevcut nimetleri şükür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silesiyle sürekli kılan ve ka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bettiği nimetleri sabırla geri çeviren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“Münezzeh olan Allah tarafından sizlere farz olan ilk şey nimetlerine şükretmek ve hoşnu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luğunu aramaktır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“Nimetin kendisiyle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vam ettiği en etkili şey şükürdür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Sıkıntıları gideren en büyük şey ise sabırdır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“İnsanlardan nimetlerin artışına en layık olan kimse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disine ihsan edilenlere en çok şükredendir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“Kullarından münezzeh olan Allah’a en sevimli olanı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disine ihsan edilenler hus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sunda şükredendir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En nefret ettiği ise nimetlerine karşı küfr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“Şüphesiz Allah-u Te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la’nın her nimette şükürden bir hakkı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hakkı eda eden kimse nimetleri artırır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hak hususunda kusur eden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ise nimetinin yok oluşu tehlikesiyle karşı karşıyadır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“Şüphesiz ismet ehline ve kendilerine selamet/afiyet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rilen kimselere günah ve suç ehline karşı merhametli olmaları,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afiyetlerine karşılık yaptıkları şü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rün hayatlarına galip olması ve kendileri için engelleyici olması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yakışır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“Birine bir nimet bağı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layınca şükrünü eda etmiş olursun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“Mükafatlandırmak h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susunda elin (bir yere) çatmayınca dilini şükre uzat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linle şükret)”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“Sana bir nimet inince, onu şükür ile karşıla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“Nimetin etrafı size ul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şınca, arkasını şükür azlığı ile kendini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den uzaklaştırmayın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“Sana ihsan edilince şü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ret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“Nimetler şükürle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vam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“Şükür vesilesiyle nimet artışı elde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“Şükrün meyvesi nime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lerin artılıdır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“Şükrün güzelliği artışa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“Eğer Allah sizlere bir nimet verirse O’na şükredin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“İnsanların en hayırlısı kendisine ihsan edilince şükr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den, belaya u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rayınca sabreden ve zulmedilince bağışlayandır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“En hayırlı şükür, artışa kefil olan şükürdür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“En hayırlı amel şükür kazandırandır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üzerinizde olan hakkı varlık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linde iyilik ve şükürde bulunmak, zorlukta ise hoşnut ve sabırlı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“Şükrün devamı nimet artışına ulaşmanın başlangıcıdır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“Nice çaba gösteren kimse, kendisine teşekkür etm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kimse için çalışır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“Nice mal toplayan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se, kendisine teşekkür etmeyen kimse için toplar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“Nimetin zevali Allah’ın nimetlerdeki haklarını ödem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mek ve şükründe kusur etmekledir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“Şükrün fazlalığı ve sıla-i rahim nimetleri artırır ve ömrü uzatır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“Nimet artışının sebebi şükürdür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“İlahının şükrü uzun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nada bulunmakladır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“Üstündekine şükür dostluğunda sadakatli olmandır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“Nimetlerin şükrü, cez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lardan koruyucudur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“İlahın şükrü nimetleri çoğaltır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“Nimetin şükrü artışına hükmeder ve yenilenmesine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“Nimetin şükrü değiş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mi hususunda bir güven ve kalıcılığı hus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sunda bir kefildir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“Geçmiş nimetin şükrü gelecek nimetlerin yenilenmesini sağlar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“Nimetlerin şükrü,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metleri ikiye katlar ve artırır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“Nimetlerin şükrü,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metlerin artışını sağlar ve nimetlere nankörlük ise nimetl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yokluğunun delilidir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“Nimetlerin şükrü, aza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ların gelişinden güven içinde olmaktır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“Senden hoşnut olana şükretmen onun senden hoşnut olmasını ve vefalı kalmasını art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“Sana gazap edene şü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retmen, onun sana fayda vermesini ve merhamet etmesini sağlar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 w:cs="Lucida Sans Unicode"/>
          <w:i/>
          <w:iCs/>
          <w:kern w:val="2"/>
        </w:rPr>
        <w:t>(Çocuğu olan birine, “Bu kahraman süvarinin gelişi mübarek olsun” diye dua eden birisine şöyle b</w:t>
      </w:r>
      <w:r>
        <w:rPr>
          <w:rFonts w:ascii="Garamond" w:hAnsi="Garamond" w:cs="Lucida Sans Unicode"/>
          <w:i/>
          <w:iCs/>
          <w:kern w:val="2"/>
        </w:rPr>
        <w:t>u</w:t>
      </w:r>
      <w:r>
        <w:rPr>
          <w:rFonts w:ascii="Garamond" w:hAnsi="Garamond" w:cs="Lucida Sans Unicode"/>
          <w:i/>
          <w:iCs/>
          <w:kern w:val="2"/>
        </w:rPr>
        <w:t xml:space="preserve">yurdu: “Böyle deme, şöyle de:) </w:t>
      </w:r>
      <w:r>
        <w:rPr>
          <w:rFonts w:ascii="Garamond" w:hAnsi="Garamond" w:cs="Lucida Sans Unicode"/>
          <w:kern w:val="2"/>
        </w:rPr>
        <w:t>“Bağışlayana şükret ve sana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ğışlanan mübarek olsun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Çocuğun büyüsün ve iyiliğinden nasipl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“İhsan ve iyiliğe, ihsan ediciyi öven ve sahibini iyilikle anan kimse şükretmiştir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68- </w:t>
      </w:r>
      <w:r>
        <w:rPr>
          <w:rFonts w:ascii="Garamond" w:hAnsi="Garamond" w:cs="Lucida Sans Unicode"/>
          <w:kern w:val="2"/>
        </w:rPr>
        <w:t>“İnsanların en kötüsü nimetlere şükretmeyen ve başk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larının hürmetine riayet etmeyendir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69- </w:t>
      </w:r>
      <w:r>
        <w:rPr>
          <w:rFonts w:ascii="Garamond" w:hAnsi="Garamond" w:cs="Lucida Sans Unicode"/>
          <w:kern w:val="2"/>
        </w:rPr>
        <w:t>“Darlıkta ve genişlikte şükredici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70- </w:t>
      </w:r>
      <w:r>
        <w:rPr>
          <w:rFonts w:ascii="Garamond" w:hAnsi="Garamond" w:cs="Lucida Sans Unicode"/>
          <w:kern w:val="2"/>
        </w:rPr>
        <w:t>“Sürekli şükret ve sabı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dan ayrılma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bunlar nimeti artırır ve sıkıntıları gid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71- </w:t>
      </w:r>
      <w:r>
        <w:rPr>
          <w:rFonts w:ascii="Garamond" w:hAnsi="Garamond" w:cs="Lucida Sans Unicode"/>
          <w:kern w:val="2"/>
        </w:rPr>
        <w:t>“Şükrün fazileti hayatın rahatlığındadır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72- </w:t>
      </w:r>
      <w:r>
        <w:rPr>
          <w:rFonts w:ascii="Garamond" w:hAnsi="Garamond" w:cs="Lucida Sans Unicode"/>
          <w:kern w:val="2"/>
        </w:rPr>
        <w:t>“Nimetin devamı, nim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 şükründedir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73- </w:t>
      </w:r>
      <w:r>
        <w:rPr>
          <w:rFonts w:ascii="Garamond" w:hAnsi="Garamond" w:cs="Lucida Sans Unicode"/>
          <w:kern w:val="2"/>
        </w:rPr>
        <w:t>“Artış nimetin şükrü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74- </w:t>
      </w:r>
      <w:r>
        <w:rPr>
          <w:rFonts w:ascii="Garamond" w:hAnsi="Garamond" w:cs="Lucida Sans Unicode"/>
          <w:kern w:val="2"/>
        </w:rPr>
        <w:t>“Her iyiliğin bir şükrü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75- </w:t>
      </w:r>
      <w:r>
        <w:rPr>
          <w:rFonts w:ascii="Garamond" w:hAnsi="Garamond" w:cs="Lucida Sans Unicode"/>
          <w:kern w:val="2"/>
        </w:rPr>
        <w:t>“Arzularına ulaşan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seye zaman şükrünü farz kılmıştır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76- </w:t>
      </w:r>
      <w:r>
        <w:rPr>
          <w:rFonts w:ascii="Garamond" w:hAnsi="Garamond" w:cs="Lucida Sans Unicode"/>
          <w:kern w:val="2"/>
        </w:rPr>
        <w:t>“Şükür azlığı iyi işlerde rağbetsizliğe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77- </w:t>
      </w:r>
      <w:r>
        <w:rPr>
          <w:rFonts w:ascii="Garamond" w:hAnsi="Garamond" w:cs="Lucida Sans Unicode"/>
          <w:kern w:val="2"/>
        </w:rPr>
        <w:t>“Nimetlerin gelişlerini şükürle kayıt altına alın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Böylece kaçan nimetler geri dönsün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78- </w:t>
      </w:r>
      <w:r>
        <w:rPr>
          <w:rFonts w:ascii="Garamond" w:hAnsi="Garamond" w:cs="Lucida Sans Unicode"/>
          <w:kern w:val="2"/>
        </w:rPr>
        <w:t>“Nimetin artışı için ş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kür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79- </w:t>
      </w:r>
      <w:r>
        <w:rPr>
          <w:rFonts w:ascii="Garamond" w:hAnsi="Garamond" w:cs="Lucida Sans Unicode"/>
          <w:kern w:val="2"/>
        </w:rPr>
        <w:t>“Nimetlerin artış kefili şükürdür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80- </w:t>
      </w:r>
      <w:r>
        <w:rPr>
          <w:rFonts w:ascii="Garamond" w:hAnsi="Garamond" w:cs="Lucida Sans Unicode"/>
          <w:kern w:val="2"/>
        </w:rPr>
        <w:t>“Genişlikte şükreden bir kul ve darlıkta sabreden bir kul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81- </w:t>
      </w:r>
      <w:r>
        <w:rPr>
          <w:rFonts w:ascii="Garamond" w:hAnsi="Garamond" w:cs="Lucida Sans Unicode"/>
          <w:kern w:val="2"/>
        </w:rPr>
        <w:t>“Şükredenin nimetleri sürekli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82- </w:t>
      </w:r>
      <w:r>
        <w:rPr>
          <w:rFonts w:ascii="Garamond" w:hAnsi="Garamond" w:cs="Lucida Sans Unicode"/>
          <w:kern w:val="2"/>
        </w:rPr>
        <w:t>“Şükrü çok olanın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metleri artar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83- </w:t>
      </w:r>
      <w:r>
        <w:rPr>
          <w:rFonts w:ascii="Garamond" w:hAnsi="Garamond" w:cs="Lucida Sans Unicode"/>
          <w:kern w:val="2"/>
        </w:rPr>
        <w:t>“Şükreden kimse nimet artışına hak kazanır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84- </w:t>
      </w:r>
      <w:r>
        <w:rPr>
          <w:rFonts w:ascii="Garamond" w:hAnsi="Garamond" w:cs="Lucida Sans Unicode"/>
          <w:kern w:val="2"/>
        </w:rPr>
        <w:t>“İyiliği engelleyen ş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kürden mahrum bırakılmıştır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85- </w:t>
      </w:r>
      <w:r>
        <w:rPr>
          <w:rFonts w:ascii="Garamond" w:hAnsi="Garamond" w:cs="Lucida Sans Unicode"/>
          <w:kern w:val="2"/>
        </w:rPr>
        <w:t>“Nimete şükretmeyen, zevaliyle cezalandırılmıştır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86- </w:t>
      </w:r>
      <w:r>
        <w:rPr>
          <w:rFonts w:ascii="Garamond" w:hAnsi="Garamond" w:cs="Lucida Sans Unicode"/>
          <w:kern w:val="2"/>
        </w:rPr>
        <w:t>“Kötü işine teşekkür ed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len kimse gerçekte alaya alınmıştır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87- </w:t>
      </w:r>
      <w:r>
        <w:rPr>
          <w:rFonts w:ascii="Garamond" w:hAnsi="Garamond" w:cs="Lucida Sans Unicode"/>
          <w:kern w:val="2"/>
        </w:rPr>
        <w:t>“Kendisine şükür ilham edilen kimse nimet artışından mahrum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88- </w:t>
      </w:r>
      <w:r>
        <w:rPr>
          <w:rFonts w:ascii="Garamond" w:hAnsi="Garamond" w:cs="Lucida Sans Unicode"/>
          <w:kern w:val="2"/>
        </w:rPr>
        <w:t>“Kendisine nimet ver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len kimse nimet verilince şükreden kimse, belaya uğrayıp sabreden kimse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89- </w:t>
      </w:r>
      <w:r>
        <w:rPr>
          <w:rFonts w:ascii="Garamond" w:hAnsi="Garamond" w:cs="Lucida Sans Unicode"/>
          <w:kern w:val="2"/>
        </w:rPr>
        <w:t>“Şükrü sürdüren kimse iyiliği sürdürmüştür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90- </w:t>
      </w:r>
      <w:r>
        <w:rPr>
          <w:rFonts w:ascii="Garamond" w:hAnsi="Garamond" w:cs="Lucida Sans Unicode"/>
          <w:kern w:val="2"/>
        </w:rPr>
        <w:t>“Sürekli şükürle meşgul olmalısın ki başkalarının maruz kaldığı belalardan afiyette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91- </w:t>
      </w:r>
      <w:r>
        <w:rPr>
          <w:rFonts w:ascii="Garamond" w:hAnsi="Garamond" w:cs="Lucida Sans Unicode"/>
          <w:kern w:val="2"/>
        </w:rPr>
        <w:t>“Hiç kimse şükür gibi nimetleri korumaya güç yetir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92- </w:t>
      </w:r>
      <w:r>
        <w:rPr>
          <w:rFonts w:ascii="Garamond" w:hAnsi="Garamond" w:cs="Lucida Sans Unicode"/>
          <w:kern w:val="2"/>
        </w:rPr>
        <w:t>“Hiç kimse nimetleri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ğışlamak gibi bir şeyle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nime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lere şükre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meye güç yetiremez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93- </w:t>
      </w:r>
      <w:r>
        <w:rPr>
          <w:rFonts w:ascii="Garamond" w:hAnsi="Garamond" w:cs="Lucida Sans Unicode"/>
          <w:kern w:val="2"/>
        </w:rPr>
        <w:t>“Hiç kimse şükür gibi bir şeyle nimetleri devam etti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meye ve nimetleri bağışlamak gibi bir şeyle nimetleri süslemeye güç yettiremez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94- </w:t>
      </w:r>
      <w:r>
        <w:rPr>
          <w:rFonts w:ascii="Garamond" w:hAnsi="Garamond" w:cs="Lucida Sans Unicode"/>
          <w:kern w:val="2"/>
        </w:rPr>
        <w:t>“İyiliğe şükreden ha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kını eda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95- </w:t>
      </w:r>
      <w:r>
        <w:rPr>
          <w:rFonts w:ascii="Garamond" w:hAnsi="Garamond" w:cs="Lucida Sans Unicode"/>
          <w:kern w:val="2"/>
        </w:rPr>
        <w:t>“Kendisine iyilik etm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diğin halde sana teşekkür eden kimsenin, kendisiyle ilişkini ke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mediğin halde kınamasından güvende olma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96- </w:t>
      </w:r>
      <w:r>
        <w:rPr>
          <w:rFonts w:ascii="Garamond" w:hAnsi="Garamond" w:cs="Lucida Sans Unicode"/>
          <w:kern w:val="2"/>
        </w:rPr>
        <w:t>“Kendisine nimet ver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ne şükreden kimse, şüphesiz mük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fatını eda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97- </w:t>
      </w:r>
      <w:r>
        <w:rPr>
          <w:rFonts w:ascii="Garamond" w:hAnsi="Garamond" w:cs="Lucida Sans Unicode"/>
          <w:kern w:val="2"/>
        </w:rPr>
        <w:t>“Nimet bağışına şükre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meyen kimseyi hayvanlardan saymak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rekir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98- </w:t>
      </w:r>
      <w:r>
        <w:rPr>
          <w:rFonts w:ascii="Garamond" w:hAnsi="Garamond" w:cs="Lucida Sans Unicode"/>
          <w:kern w:val="2"/>
        </w:rPr>
        <w:t>“İhsan edilmeksizin 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şekkürde bulunan kimse, kötülük etmeks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zin de kınar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99- </w:t>
      </w:r>
      <w:r>
        <w:rPr>
          <w:rFonts w:ascii="Garamond" w:hAnsi="Garamond" w:cs="Lucida Sans Unicode"/>
          <w:kern w:val="2"/>
        </w:rPr>
        <w:t>“Sana bütünüyle inayet gösteren kimseye sen de büt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nüyle 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şekkür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100- </w:t>
      </w:r>
      <w:r>
        <w:rPr>
          <w:rFonts w:ascii="Garamond" w:hAnsi="Garamond" w:cs="Lucida Sans Unicode"/>
          <w:kern w:val="2"/>
        </w:rPr>
        <w:t>“Nimetleri şükürle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ruyan kimse, nimet artışıyla korunur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101- </w:t>
      </w:r>
      <w:r>
        <w:rPr>
          <w:rFonts w:ascii="Garamond" w:hAnsi="Garamond" w:cs="Lucida Sans Unicode"/>
          <w:kern w:val="2"/>
        </w:rPr>
        <w:t>“Övmeyi nimetin sonu kılan kimseye, 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 da övgüsünü nimet artışının anahtarı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102- </w:t>
      </w:r>
      <w:r>
        <w:rPr>
          <w:rFonts w:ascii="Garamond" w:hAnsi="Garamond" w:cs="Lucida Sans Unicode"/>
          <w:kern w:val="2"/>
        </w:rPr>
        <w:t>“Nimetler şükür gibi bir şeyle korunmamıştır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103- </w:t>
      </w:r>
      <w:r>
        <w:rPr>
          <w:rFonts w:ascii="Garamond" w:hAnsi="Garamond" w:cs="Lucida Sans Unicode"/>
          <w:kern w:val="2"/>
        </w:rPr>
        <w:t>“Nimetleri şükürle k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şatmayan kimse, nimetleri zevale maruz bırakmıştır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104- </w:t>
      </w:r>
      <w:r>
        <w:rPr>
          <w:rFonts w:ascii="Garamond" w:hAnsi="Garamond" w:cs="Lucida Sans Unicode"/>
          <w:kern w:val="2"/>
        </w:rPr>
        <w:t>“İhsana şükretmeyen kimseden mahrumiyet çekip gi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105- </w:t>
      </w:r>
      <w:r>
        <w:rPr>
          <w:rFonts w:ascii="Garamond" w:hAnsi="Garamond" w:cs="Lucida Sans Unicode"/>
          <w:kern w:val="2"/>
        </w:rPr>
        <w:t>“Allah’a şükredene,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 nimetlerini artırır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106- </w:t>
      </w:r>
      <w:r>
        <w:rPr>
          <w:rFonts w:ascii="Garamond" w:hAnsi="Garamond" w:cs="Lucida Sans Unicode"/>
          <w:kern w:val="2"/>
        </w:rPr>
        <w:t>“Kalbiyle nimetlere şükreden kimse diliyle izhar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 xml:space="preserve">meden önce nimet artışına müstahak 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107- </w:t>
      </w:r>
      <w:r>
        <w:rPr>
          <w:rFonts w:ascii="Garamond" w:hAnsi="Garamond" w:cs="Lucida Sans Unicode"/>
          <w:kern w:val="2"/>
        </w:rPr>
        <w:t>“Şükrü çoğalan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nin, hayrı da çoğalır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108- </w:t>
      </w:r>
      <w:r>
        <w:rPr>
          <w:rFonts w:ascii="Garamond" w:hAnsi="Garamond" w:cs="Lucida Sans Unicode"/>
          <w:kern w:val="2"/>
        </w:rPr>
        <w:t>“Şükrü az olan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hayrı yok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109- </w:t>
      </w:r>
      <w:r>
        <w:rPr>
          <w:rFonts w:ascii="Garamond" w:hAnsi="Garamond" w:cs="Lucida Sans Unicode"/>
          <w:kern w:val="2"/>
        </w:rPr>
        <w:t>“Kendisine nimet ver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len kimse şükrederek kendisini özgür kılıncaya kadar köle edi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110- </w:t>
      </w:r>
      <w:r>
        <w:rPr>
          <w:rFonts w:ascii="Garamond" w:hAnsi="Garamond" w:cs="Lucida Sans Unicode"/>
          <w:kern w:val="2"/>
        </w:rPr>
        <w:t>“Münezzeh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lah’a şükreden kimseye ikinci bir şükür daha farz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Çünkü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 onu kendisine şükretmeye muvaffak kılmıştır ve bu da şükrün şükr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111- </w:t>
      </w:r>
      <w:r>
        <w:rPr>
          <w:rFonts w:ascii="Garamond" w:hAnsi="Garamond" w:cs="Lucida Sans Unicode"/>
          <w:kern w:val="2"/>
        </w:rPr>
        <w:t>“İhsanın sebebiyle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teşekkür eden kimse, senden (t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şekk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rüyle) istemiş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(Şükrü isteme aracı kılmıştır)”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112- </w:t>
      </w:r>
      <w:r>
        <w:rPr>
          <w:rFonts w:ascii="Garamond" w:hAnsi="Garamond" w:cs="Lucida Sans Unicode"/>
          <w:kern w:val="2"/>
        </w:rPr>
        <w:t>“Nimete şükretmeyen kimse, nimet artışından mahrum kılı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113- </w:t>
      </w:r>
      <w:r>
        <w:rPr>
          <w:rFonts w:ascii="Garamond" w:hAnsi="Garamond" w:cs="Lucida Sans Unicode"/>
          <w:kern w:val="2"/>
        </w:rPr>
        <w:t>“Allah’a hamd eden kimseyi Allah ihtiyaçsız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114- </w:t>
      </w:r>
      <w:r>
        <w:rPr>
          <w:rFonts w:ascii="Garamond" w:hAnsi="Garamond" w:cs="Lucida Sans Unicode"/>
          <w:kern w:val="2"/>
        </w:rPr>
        <w:t>“Hamd etmekten uzak düşen kimse yüceliğe erişemez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115- </w:t>
      </w:r>
      <w:r>
        <w:rPr>
          <w:rFonts w:ascii="Garamond" w:hAnsi="Garamond" w:cs="Lucida Sans Unicode"/>
          <w:kern w:val="2"/>
        </w:rPr>
        <w:t>“Nimet şükür gibi (e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kin) bir şeyle korunmamıştır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116- </w:t>
      </w:r>
      <w:r>
        <w:rPr>
          <w:rFonts w:ascii="Garamond" w:hAnsi="Garamond" w:cs="Lucida Sans Unicode"/>
          <w:kern w:val="2"/>
        </w:rPr>
        <w:t>“Münezzeh olan Allah kendisine şükür kapısını açtığı kimseye,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metlerin artış kapısını kapamamıştır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117- </w:t>
      </w:r>
      <w:r>
        <w:rPr>
          <w:rFonts w:ascii="Garamond" w:hAnsi="Garamond" w:cs="Lucida Sans Unicode"/>
          <w:kern w:val="2"/>
        </w:rPr>
        <w:t>“Nimetlerin devamı ş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kürledir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118- </w:t>
      </w:r>
      <w:r>
        <w:rPr>
          <w:rFonts w:ascii="Garamond" w:hAnsi="Garamond" w:cs="Lucida Sans Unicode"/>
          <w:kern w:val="2"/>
        </w:rPr>
        <w:t>“Şükredilmeyen nimet, bağışlanmayan kötülük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119- </w:t>
      </w:r>
      <w:r>
        <w:rPr>
          <w:rFonts w:ascii="Garamond" w:hAnsi="Garamond" w:cs="Lucida Sans Unicode"/>
          <w:kern w:val="2"/>
        </w:rPr>
        <w:t>“İyiliği ümit edilen 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sibet şükrü eda edilmeyen nimetten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120- </w:t>
      </w:r>
      <w:r>
        <w:rPr>
          <w:rFonts w:ascii="Garamond" w:hAnsi="Garamond" w:cs="Lucida Sans Unicode"/>
          <w:kern w:val="2"/>
        </w:rPr>
        <w:t>“Nimet zamanında şü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rünüzü unutmayınız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121- </w:t>
      </w:r>
      <w:r>
        <w:rPr>
          <w:rFonts w:ascii="Garamond" w:hAnsi="Garamond" w:cs="Lucida Sans Unicode"/>
          <w:kern w:val="2"/>
        </w:rPr>
        <w:t>“Nimet sadece şükürle korunur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122- </w:t>
      </w:r>
      <w:r>
        <w:rPr>
          <w:rFonts w:ascii="Garamond" w:hAnsi="Garamond" w:cs="Lucida Sans Unicode"/>
          <w:kern w:val="2"/>
        </w:rPr>
        <w:t>“Malını bağışlamayan kimse şükrü (insanların övgüs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nü) elde edemez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123- </w:t>
      </w:r>
      <w:r>
        <w:rPr>
          <w:rFonts w:ascii="Garamond" w:hAnsi="Garamond" w:cs="Lucida Sans Unicode"/>
          <w:kern w:val="2"/>
        </w:rPr>
        <w:t>“Öven kimse sadece Rabbini över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17" w:name="_Toc518213418"/>
      <w:bookmarkStart w:id="918" w:name="_Toc95253171"/>
      <w:r>
        <w:t>453- Şüphe</w:t>
      </w:r>
      <w:bookmarkEnd w:id="917"/>
      <w:bookmarkEnd w:id="91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“Şüphelere düşmekten ve şehvetlere ihtiras duymaktan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bunlar seni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rama düşürür ve bir çok günahlara bindirir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“Şüphesiz işler birbirine benzeyince sonu hususunda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şından i</w:t>
      </w:r>
      <w:r>
        <w:rPr>
          <w:rFonts w:ascii="Garamond" w:hAnsi="Garamond" w:cs="Lucida Sans Unicode"/>
          <w:kern w:val="2"/>
        </w:rPr>
        <w:t>b</w:t>
      </w:r>
      <w:r>
        <w:rPr>
          <w:rFonts w:ascii="Garamond" w:hAnsi="Garamond" w:cs="Lucida Sans Unicode"/>
          <w:kern w:val="2"/>
        </w:rPr>
        <w:t>ret alınır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“Şüphesiz önündeki i</w:t>
      </w:r>
      <w:r>
        <w:rPr>
          <w:rFonts w:ascii="Garamond" w:hAnsi="Garamond" w:cs="Lucida Sans Unicode"/>
          <w:kern w:val="2"/>
        </w:rPr>
        <w:t>b</w:t>
      </w:r>
      <w:r>
        <w:rPr>
          <w:rFonts w:ascii="Garamond" w:hAnsi="Garamond" w:cs="Lucida Sans Unicode"/>
          <w:kern w:val="2"/>
        </w:rPr>
        <w:t>retlerden ders alan kimseyi takva şüphelere düşmekten alı koyar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Şüphe hakka benzediği için “şüphe” olarak adlan</w:t>
      </w:r>
      <w:r>
        <w:rPr>
          <w:rFonts w:ascii="Garamond" w:hAnsi="Garamond"/>
        </w:rPr>
        <w:softHyphen/>
        <w:t>dır</w:t>
      </w:r>
      <w:r>
        <w:rPr>
          <w:rFonts w:ascii="Garamond" w:hAnsi="Garamond"/>
        </w:rPr>
        <w:softHyphen/>
        <w:t>mıştır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Allah dostla</w:t>
      </w:r>
      <w:r>
        <w:rPr>
          <w:rFonts w:ascii="Garamond" w:hAnsi="Garamond"/>
        </w:rPr>
        <w:softHyphen/>
        <w:t>rının şüphelerdeki aydınlığı, iman ve yakinleridir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Yolları hidayet-kurtuluş yollarıdır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Ama Allah’ın düşmanlarını şüphelerde, dalalet ve s</w:t>
      </w:r>
      <w:r>
        <w:rPr>
          <w:rFonts w:ascii="Garamond" w:hAnsi="Garamond"/>
        </w:rPr>
        <w:t>a</w:t>
      </w:r>
      <w:r>
        <w:rPr>
          <w:rFonts w:ascii="Garamond" w:hAnsi="Garamond"/>
        </w:rPr>
        <w:t>pıklık davet eder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“İşlerin benzerlikleri (şüpheli işler) kendisiyle örtülü kalmayan kimseye ne mutlu!”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“Sözünde durmayan he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kesin bir şüphesi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“Şüpheler hakkındaki araştırman doğru olmalıdır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 xml:space="preserve">hesiz şüphelere düşen kimse yok 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“Dinlerini şüphelerden temizleyiniz ve nefsinizi helak edici şüphelere düşmekten kor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yunuz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19" w:name="_Toc507245986"/>
      <w:bookmarkStart w:id="920" w:name="_Toc518213419"/>
      <w:bookmarkStart w:id="921" w:name="_Toc522085754"/>
      <w:bookmarkStart w:id="922" w:name="_Toc95253172"/>
      <w:r>
        <w:t>-T</w:t>
      </w:r>
      <w:bookmarkEnd w:id="919"/>
      <w:bookmarkEnd w:id="920"/>
      <w:r>
        <w:t>-</w:t>
      </w:r>
      <w:bookmarkEnd w:id="921"/>
      <w:bookmarkEnd w:id="922"/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23" w:name="_Toc518213421"/>
      <w:bookmarkStart w:id="924" w:name="_Toc95253173"/>
      <w:r>
        <w:t>454- Taat-İtaat</w:t>
      </w:r>
      <w:bookmarkEnd w:id="923"/>
      <w:bookmarkEnd w:id="92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“İtaati çok olanın yücel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 çok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“Üç şey helak edicidir: Kadınlara itaat, gazaba itaat ve şehvete itaat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“İtaat koruyucudur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“İtaat kurtarıcı ve günah ise helak edicidir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“İtaat icabettir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“İtaat en sağlam dayana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“İtaat zeki insanların g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nimetidir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“İtaat karlı bir ticarettir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“İtaat zeki insanların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“İtaat en güçlü koruy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cudur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“İtaat en kalıcı izzettir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“İtaat zorluktaki insanın izzetidir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“İtaat sevap yağdırır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“İtaat imamet makam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 ululamaktır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“İtaat Rabbin gazap at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şini söndürür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“İzzetli kimse itaatle izzetlenen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“İzzetin kardeşi, itaatle süslenen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“Allah’a itaat üzere amel etmek en kazançlı şeydir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“Allah’a itaat en güçlü sebeptir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“Allah’a itaat etmek en kazançlı şeydir ve doğru kon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şan dil en süslü ve en başarılıdır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“İtaat halkın kalkanı ve adalet devletlerin kalkanıdır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“Mümin kimse itaatlere karşı hırslı, günahlara karşı ise i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fetlidir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“İtaat ve iyi iş karlı bir ticarettir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“İtaat et ki ganimet elde edesin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“İtaat et ki faydalanasın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“Sana Allah’a itaat etme hususunda yardım ettiği müdde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çe ne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sini yüce tut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“Allah’a itaat etmekle takva sahibi ol ve takvayla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lah’a itaat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 xml:space="preserve">“O’nun (Allah’ın) ve Peygamberlerinin size emrettiği gibi Allah’a 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taat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“Tüm işlerinde Allah’a itaat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Allah’a itaat etmek her şeyden daha yücedir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Sakı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mayı terk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“Tüm hallerde Müne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zeh olan Allah’a itaat et ve göz açıp kapatıncaya kadar kalbini O’nun ümidi ve korkusundan boş tutma ve sürekli bağış tal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binde bulun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“Nefislerinizi Allah’a it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at etmek ve dillerinizi Allah’ın zikriyle meşgul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Sevdiğiniz ve sevmediğiniz şeylerde kalpl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rinizi Allah’ın takdirinden hoşnut kılın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“Allah’a itaat etme hus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sunda sabrederek Allah’ın sizlere verdiği nimetlerini 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mamlayın ve Allah’ın kitabının sizden korum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sını istediği şeyleri koruyun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“İnsanların en akıllısı münezzeh olan Allah’a en çok itaat eden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“Sizin en akıllınız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lah’a en çok itaat edeninizdir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“En şerefli amel Allah’a itaat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“Kendi nefsi için insa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ların en çok hayır taleb edeniniz, Allah’a en çok itaatte bulunan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“İnsanlardan Allah’ın rahmetine en layık kimse Allah’a itaat h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susunda en güçlü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“Kullardan Allah’a en sevimli olan, ona en çok itaat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“İtaat etmen gereken en layık kimse kendisinden (kaçm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ya) çare bulamadığın ve emrini reddedemediğin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lah’tır)”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“İtaat etmen gereken en layık kimse, sana sakınmayı e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reden ve seni heva ve hevesten sakındırandır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“İnsanların en mutlusu içinde Allah’a itaat hususunda bir isteği olan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“Şüphesiz ziyan etmiş kimse, ömrünü ziyan eden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sedir ve şüphesiz gıpta edilen kimse ömrünü Rabbine itaat y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lunda sona erdiren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“Şüphesiz münezzeh olan Allah, acizlerin kusur ettiği yerde itaati zeki insanların gan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meti kılmıştır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“Şüphesiz Muha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med’in (s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a) dostu, her ne kadar soy açısından uzak olsa da Allah’a itaat eden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“Şüphesiz nefsini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lah’a ve resulüne itaate adayan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nefsi kurtuluşa ermiş, salim kalmıştır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Ganimet dolu karlı bir ticarette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“Senin için garantilenen bir şeyi taleb hususunda haris olacağına, sana farz kılınan şeyl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 haris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“Şüphesiz sen Allah’a itaat edersen, Allah seni kurtarır ve yerini (ahiretini) ıslah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“Halkın afeti itaate 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halefet etmesidir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“İzzeti taleb ettiğinde, itaatle taleb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“Güçlenince münezzeh olan Allah’a itaat hususunda gü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len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“Nefsini Allah’a itaat y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lunda kullanırsan onu yücel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miş olursun ve eğer nefsin Allah’a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yana zorlarsan onu k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çümsemiş olursun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“İkbal/gelecek itaatle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“Kurtuluş Allah’a itaat iledir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“Cennetin takva sahipl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rine yakınlaşması Allah’a itaatledir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“İyiler güzel itaatle tan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“Allah’a itaat et ki saad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te erişesin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“Allah’a itaate sarıl ki kurtuluşa eresin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“Allah’a itaate sarıl ki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 Allah’a yakınlaştırsın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“İtaatin meyvesi cenne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“Allah’ın sevabı itaat e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line ve cezası ise günah ehlinedir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“Sürekli itaat edin, hayır işlere koşun, kötülüklerden kaç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nın,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 işlere koşun ve haram işleri yapmaktan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“Allah’a komşuluk,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disine itaat edene ve muhalefetinden sakınanı bağı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“Kulun güzelliği itaattir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“Sürekli itaat, hayır işler ve yüce hasletlere yönelmek im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kemalinden ve en üstün ihsandandır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“Nefsini itaatle ram et, kanaat ile süsle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Rızık talebini 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kı tutma ve kazancında ılımlı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“Hayırları elde etmek itaatlerden ayrılmamakla mü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kündür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“İtaat bineğine binen kimsenin varacağı yer cennettir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68- </w:t>
      </w:r>
      <w:r>
        <w:rPr>
          <w:rFonts w:ascii="Garamond" w:hAnsi="Garamond" w:cs="Lucida Sans Unicode"/>
          <w:kern w:val="2"/>
        </w:rPr>
        <w:t>“Sıhhatin zekatı Allah’a itaat hususunda çalışmaktır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69- </w:t>
      </w:r>
      <w:r>
        <w:rPr>
          <w:rFonts w:ascii="Garamond" w:hAnsi="Garamond" w:cs="Lucida Sans Unicode"/>
          <w:kern w:val="2"/>
        </w:rPr>
        <w:t>“İtaat ehlini Allah için ziyaret et ve ilahi velayet ehli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hidayeti öğren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70- </w:t>
      </w:r>
      <w:r>
        <w:rPr>
          <w:rFonts w:ascii="Garamond" w:hAnsi="Garamond" w:cs="Lucida Sans Unicode"/>
          <w:kern w:val="2"/>
        </w:rPr>
        <w:t>“Nefislerinizi itaat işl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rinde sabretmeye zorlayın ve kötülüklerin aşağılığından kor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nun ki imanın tatlılığını elde edesiniz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71- </w:t>
      </w:r>
      <w:r>
        <w:rPr>
          <w:rFonts w:ascii="Garamond" w:hAnsi="Garamond" w:cs="Lucida Sans Unicode"/>
          <w:kern w:val="2"/>
        </w:rPr>
        <w:t>“Rabbine itaati gözeten kimseye ne mutlu!”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72- </w:t>
      </w:r>
      <w:r>
        <w:rPr>
          <w:rFonts w:ascii="Garamond" w:hAnsi="Garamond" w:cs="Lucida Sans Unicode"/>
          <w:kern w:val="2"/>
        </w:rPr>
        <w:t>“Allah’a itaat hususunda başarılı olan ve günahları sebebi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 ağl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kimseye ne mutlu!”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73- </w:t>
      </w:r>
      <w:r>
        <w:rPr>
          <w:rFonts w:ascii="Garamond" w:hAnsi="Garamond" w:cs="Lucida Sans Unicode"/>
          <w:kern w:val="2"/>
        </w:rPr>
        <w:t>“Allah’a itaat hususunda başarılı olan, ahlakı güzel olan ve ahiret emrini gözeten kimseye ne mutlu!”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74- </w:t>
      </w:r>
      <w:r>
        <w:rPr>
          <w:rFonts w:ascii="Garamond" w:hAnsi="Garamond" w:cs="Lucida Sans Unicode"/>
          <w:kern w:val="2"/>
        </w:rPr>
        <w:t>“Allah’a itaat yolunda gözleri yummayı (ulumayı) terk eden göze ne mutlu!”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75- </w:t>
      </w:r>
      <w:r>
        <w:rPr>
          <w:rFonts w:ascii="Garamond" w:hAnsi="Garamond" w:cs="Lucida Sans Unicode"/>
          <w:kern w:val="2"/>
        </w:rPr>
        <w:t>“Münezzeh olan Allah’a itaati, sadece çabasını esirgem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ve tüm gayretini gösteren kimse elde edebilir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76- </w:t>
      </w:r>
      <w:r>
        <w:rPr>
          <w:rFonts w:ascii="Garamond" w:hAnsi="Garamond" w:cs="Lucida Sans Unicode"/>
          <w:kern w:val="2"/>
        </w:rPr>
        <w:t>“Allah’a itaat her doğru işin anahtarı ve her bozukluğun ıslahıdır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77- </w:t>
      </w:r>
      <w:r>
        <w:rPr>
          <w:rFonts w:ascii="Garamond" w:hAnsi="Garamond" w:cs="Lucida Sans Unicode"/>
          <w:kern w:val="2"/>
        </w:rPr>
        <w:t>“Münezzeh olan Allah’a itaat en yüce sütun ve en güçlü day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78- </w:t>
      </w:r>
      <w:r>
        <w:rPr>
          <w:rFonts w:ascii="Garamond" w:hAnsi="Garamond" w:cs="Lucida Sans Unicode"/>
          <w:kern w:val="2"/>
        </w:rPr>
        <w:t>“Münezzeh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ahiretteki gölgesi, dünyada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sine itaat edene bağışla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79- </w:t>
      </w:r>
      <w:r>
        <w:rPr>
          <w:rFonts w:ascii="Garamond" w:hAnsi="Garamond" w:cs="Lucida Sans Unicode"/>
          <w:kern w:val="2"/>
        </w:rPr>
        <w:t>“Tanımamakta mazur görülmediği kimseye itaatten 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rılma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80- </w:t>
      </w:r>
      <w:r>
        <w:rPr>
          <w:rFonts w:ascii="Garamond" w:hAnsi="Garamond" w:cs="Lucida Sans Unicode"/>
          <w:kern w:val="2"/>
        </w:rPr>
        <w:t>“Münezzeh olan Allah’a itaatten ayrılma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lah’a itaat her şeyden üstündür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81- </w:t>
      </w:r>
      <w:r>
        <w:rPr>
          <w:rFonts w:ascii="Garamond" w:hAnsi="Garamond" w:cs="Lucida Sans Unicode"/>
          <w:kern w:val="2"/>
        </w:rPr>
        <w:t>“İtaat akıl miktarıncadır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82- </w:t>
      </w:r>
      <w:r>
        <w:rPr>
          <w:rFonts w:ascii="Garamond" w:hAnsi="Garamond" w:cs="Lucida Sans Unicode"/>
          <w:kern w:val="2"/>
        </w:rPr>
        <w:t>“İbadetin nihayeti itaa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83- </w:t>
      </w:r>
      <w:r>
        <w:rPr>
          <w:rFonts w:ascii="Garamond" w:hAnsi="Garamond" w:cs="Lucida Sans Unicode"/>
          <w:kern w:val="2"/>
        </w:rPr>
        <w:t>“Kazanç hazineleri itaa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84- </w:t>
      </w:r>
      <w:r>
        <w:rPr>
          <w:rFonts w:ascii="Garamond" w:hAnsi="Garamond" w:cs="Lucida Sans Unicode"/>
          <w:kern w:val="2"/>
        </w:rPr>
        <w:t>“İtaatlerin üstünlükleri insanı yüce makamlara ulaştırır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85- </w:t>
      </w:r>
      <w:r>
        <w:rPr>
          <w:rFonts w:ascii="Garamond" w:hAnsi="Garamond" w:cs="Lucida Sans Unicode"/>
          <w:kern w:val="2"/>
        </w:rPr>
        <w:t>“Her itaat eden kimse yüceltilmiştir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86- </w:t>
      </w:r>
      <w:r>
        <w:rPr>
          <w:rFonts w:ascii="Garamond" w:hAnsi="Garamond" w:cs="Lucida Sans Unicode"/>
          <w:kern w:val="2"/>
        </w:rPr>
        <w:t>“Münezzeh olan Allah’a itaat et, zikriyle ünsiyet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O’ndan yüz çevirirken onun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 yöneldiğini, seni affına çağırdığını ve seni fazlıyla örttüğünü (gözl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rinde) tecessüm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87- </w:t>
      </w:r>
      <w:r>
        <w:rPr>
          <w:rFonts w:ascii="Garamond" w:hAnsi="Garamond" w:cs="Lucida Sans Unicode"/>
          <w:kern w:val="2"/>
        </w:rPr>
        <w:t>“Münezzeh olan Allah insanları itaatine teşvik etmese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di, yine de rahmetini ümit ederek itaat edilmesi farz olurdu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88- </w:t>
      </w:r>
      <w:r>
        <w:rPr>
          <w:rFonts w:ascii="Garamond" w:hAnsi="Garamond" w:cs="Lucida Sans Unicode"/>
          <w:kern w:val="2"/>
        </w:rPr>
        <w:t>“Rabbine itaat eden (S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adete) malik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89- </w:t>
      </w:r>
      <w:r>
        <w:rPr>
          <w:rFonts w:ascii="Garamond" w:hAnsi="Garamond" w:cs="Lucida Sans Unicode"/>
          <w:kern w:val="2"/>
        </w:rPr>
        <w:t>“Allah’a itaat eden kurt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luşa 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90- </w:t>
      </w:r>
      <w:r>
        <w:rPr>
          <w:rFonts w:ascii="Garamond" w:hAnsi="Garamond" w:cs="Lucida Sans Unicode"/>
          <w:kern w:val="2"/>
        </w:rPr>
        <w:t>“Allah’a itaat etmek,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lah’tan yardım dilemiş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91- </w:t>
      </w:r>
      <w:r>
        <w:rPr>
          <w:rFonts w:ascii="Garamond" w:hAnsi="Garamond" w:cs="Lucida Sans Unicode"/>
          <w:kern w:val="2"/>
        </w:rPr>
        <w:t>“Allah’a itaat edenin e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ri işi yüce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92- </w:t>
      </w:r>
      <w:r>
        <w:rPr>
          <w:rFonts w:ascii="Garamond" w:hAnsi="Garamond" w:cs="Lucida Sans Unicode"/>
          <w:kern w:val="2"/>
        </w:rPr>
        <w:t>“Emrine itaat eden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ğerini yüceltmiştir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93- </w:t>
      </w:r>
      <w:r>
        <w:rPr>
          <w:rFonts w:ascii="Garamond" w:hAnsi="Garamond" w:cs="Lucida Sans Unicode"/>
          <w:kern w:val="2"/>
        </w:rPr>
        <w:t>“Allah’a itaatle amel eden kimse (ilahi) hoşnutluğa ermiş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94- </w:t>
      </w:r>
      <w:r>
        <w:rPr>
          <w:rFonts w:ascii="Garamond" w:hAnsi="Garamond" w:cs="Lucida Sans Unicode"/>
          <w:kern w:val="2"/>
        </w:rPr>
        <w:t>“Allah’a itaat edenin işi yücedir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95- </w:t>
      </w:r>
      <w:r>
        <w:rPr>
          <w:rFonts w:ascii="Garamond" w:hAnsi="Garamond" w:cs="Lucida Sans Unicode"/>
          <w:kern w:val="2"/>
        </w:rPr>
        <w:t>“Allah’a itaat eden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(saadet ve ahirete) malik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96- </w:t>
      </w:r>
      <w:r>
        <w:rPr>
          <w:rFonts w:ascii="Garamond" w:hAnsi="Garamond" w:cs="Lucida Sans Unicode"/>
          <w:kern w:val="2"/>
        </w:rPr>
        <w:t>“Allah’a itaat eden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hiçbir zaman mutsuz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97- </w:t>
      </w:r>
      <w:r>
        <w:rPr>
          <w:rFonts w:ascii="Garamond" w:hAnsi="Garamond" w:cs="Lucida Sans Unicode"/>
          <w:kern w:val="2"/>
        </w:rPr>
        <w:t>“Allah’a itaatle yakınl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şan kimseye Allah güzel bağışta bulunur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98- </w:t>
      </w:r>
      <w:r>
        <w:rPr>
          <w:rFonts w:ascii="Garamond" w:hAnsi="Garamond" w:cs="Lucida Sans Unicode"/>
          <w:kern w:val="2"/>
        </w:rPr>
        <w:t>“Münezzeh olan Allah’a itaat eden aziz ve güçlü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99- </w:t>
      </w:r>
      <w:r>
        <w:rPr>
          <w:rFonts w:ascii="Garamond" w:hAnsi="Garamond" w:cs="Lucida Sans Unicode"/>
          <w:kern w:val="2"/>
        </w:rPr>
        <w:t>“Münezzeh olan Allah’a itaat eden kimsenin yardımı gü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lü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100- </w:t>
      </w:r>
      <w:r>
        <w:rPr>
          <w:rFonts w:ascii="Garamond" w:hAnsi="Garamond" w:cs="Lucida Sans Unicode"/>
          <w:kern w:val="2"/>
        </w:rPr>
        <w:t>“Allah’a itaat ile amel etmeyi ihmal eden kimse nefsine zulme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101- </w:t>
      </w:r>
      <w:r>
        <w:rPr>
          <w:rFonts w:ascii="Garamond" w:hAnsi="Garamond" w:cs="Lucida Sans Unicode"/>
          <w:kern w:val="2"/>
        </w:rPr>
        <w:t>“Allah’a itaat hususu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sabreden kimseye Allah, buna karşılık sabrettiği şeyden daha hayırlısını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102- </w:t>
      </w:r>
      <w:r>
        <w:rPr>
          <w:rFonts w:ascii="Garamond" w:hAnsi="Garamond" w:cs="Lucida Sans Unicode"/>
          <w:kern w:val="2"/>
        </w:rPr>
        <w:t>“Allah’a itaati yol ed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nen kimse en büyük mutluluğuna erişmi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103- </w:t>
      </w:r>
      <w:r>
        <w:rPr>
          <w:rFonts w:ascii="Garamond" w:hAnsi="Garamond" w:cs="Lucida Sans Unicode"/>
          <w:kern w:val="2"/>
        </w:rPr>
        <w:t>“Allah’a itaati sermaye eden kimse ticaret yapmaksızın büyük karlar elde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104- </w:t>
      </w:r>
      <w:r>
        <w:rPr>
          <w:rFonts w:ascii="Garamond" w:hAnsi="Garamond" w:cs="Lucida Sans Unicode"/>
          <w:kern w:val="2"/>
        </w:rPr>
        <w:t>“Her kim servetsiz, zengin, saltanatsız izzet ve aşire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siz çok olmak isterse Allah’a günah zilletinden itaat izzetine çıkmalıdır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 işle 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münü elde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105- </w:t>
      </w:r>
      <w:r>
        <w:rPr>
          <w:rFonts w:ascii="Garamond" w:hAnsi="Garamond" w:cs="Lucida Sans Unicode"/>
          <w:kern w:val="2"/>
        </w:rPr>
        <w:t>“Münezzeh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lah’a itaat eden kimseye, insanlardan onu öfkelendiren kimse zarar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106- </w:t>
      </w:r>
      <w:r>
        <w:rPr>
          <w:rFonts w:ascii="Garamond" w:hAnsi="Garamond" w:cs="Lucida Sans Unicode"/>
          <w:kern w:val="2"/>
        </w:rPr>
        <w:t>“Münezzeh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lah’a itaatle amel eden bir kimse hiçbir ganimeti kaybetmez ve hiçbir düşman ona galip gel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107- </w:t>
      </w:r>
      <w:r>
        <w:rPr>
          <w:rFonts w:ascii="Garamond" w:hAnsi="Garamond" w:cs="Lucida Sans Unicode"/>
          <w:kern w:val="2"/>
        </w:rPr>
        <w:t>“Münezzeh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hoşnutluğuna koşan ve günahlarından geri kalan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gerçekte itaati kemale ermiştir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108- </w:t>
      </w:r>
      <w:r>
        <w:rPr>
          <w:rFonts w:ascii="Garamond" w:hAnsi="Garamond" w:cs="Lucida Sans Unicode"/>
          <w:kern w:val="2"/>
        </w:rPr>
        <w:t>“Allah’a itaat eden bir kimseyi Allah seçmiştir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109- </w:t>
      </w:r>
      <w:r>
        <w:rPr>
          <w:rFonts w:ascii="Garamond" w:hAnsi="Garamond" w:cs="Lucida Sans Unicode"/>
          <w:kern w:val="2"/>
        </w:rPr>
        <w:t>“İtaatle amel etmek nefsin yüceliğindendir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110- </w:t>
      </w:r>
      <w:r>
        <w:rPr>
          <w:rFonts w:ascii="Garamond" w:hAnsi="Garamond" w:cs="Lucida Sans Unicode"/>
          <w:kern w:val="2"/>
        </w:rPr>
        <w:t>“Allah’a itaat ve güzel taktir mürüvvettendir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111- </w:t>
      </w:r>
      <w:r>
        <w:rPr>
          <w:rFonts w:ascii="Garamond" w:hAnsi="Garamond" w:cs="Lucida Sans Unicode"/>
          <w:kern w:val="2"/>
        </w:rPr>
        <w:t>“İtaatleri kazanmak en üstün amellerdendir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112- </w:t>
      </w:r>
      <w:r>
        <w:rPr>
          <w:rFonts w:ascii="Garamond" w:hAnsi="Garamond" w:cs="Lucida Sans Unicode"/>
          <w:kern w:val="2"/>
        </w:rPr>
        <w:t>“İtaatle amel etmek nefsin takvasındandır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113- </w:t>
      </w:r>
      <w:r>
        <w:rPr>
          <w:rFonts w:ascii="Garamond" w:hAnsi="Garamond" w:cs="Lucida Sans Unicode"/>
          <w:kern w:val="2"/>
        </w:rPr>
        <w:t>“Hiçbir şey kendini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lah’a itaat gibi bir süsle süslememiştir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114- </w:t>
      </w:r>
      <w:r>
        <w:rPr>
          <w:rFonts w:ascii="Garamond" w:hAnsi="Garamond" w:cs="Lucida Sans Unicode"/>
          <w:kern w:val="2"/>
        </w:rPr>
        <w:t>“Münezzeh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itaatinden (insanın başına) gelen her şey hoşnutsuzluk üz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(nefsani isteklerine aykırıdır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115- </w:t>
      </w:r>
      <w:r>
        <w:rPr>
          <w:rFonts w:ascii="Garamond" w:hAnsi="Garamond" w:cs="Lucida Sans Unicode"/>
          <w:kern w:val="2"/>
        </w:rPr>
        <w:t>“Her hayrın ölçüsü, münezzeh olan Allah’a itaattir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116- </w:t>
      </w:r>
      <w:r>
        <w:rPr>
          <w:rFonts w:ascii="Garamond" w:hAnsi="Garamond" w:cs="Lucida Sans Unicode"/>
          <w:kern w:val="2"/>
        </w:rPr>
        <w:t>“İtaatten ayrılmamak en hayırlı dayanaktır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117- </w:t>
      </w:r>
      <w:r>
        <w:rPr>
          <w:rFonts w:ascii="Garamond" w:hAnsi="Garamond" w:cs="Lucida Sans Unicode"/>
          <w:kern w:val="2"/>
        </w:rPr>
        <w:t>“İtaat güzel bir vesil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118- </w:t>
      </w:r>
      <w:r>
        <w:rPr>
          <w:rFonts w:ascii="Garamond" w:hAnsi="Garamond" w:cs="Lucida Sans Unicode"/>
          <w:kern w:val="2"/>
        </w:rPr>
        <w:t>“Huzu ve boyun e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mek güzel bir itaattir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119- </w:t>
      </w:r>
      <w:r>
        <w:rPr>
          <w:rFonts w:ascii="Garamond" w:hAnsi="Garamond" w:cs="Lucida Sans Unicode"/>
          <w:kern w:val="2"/>
        </w:rPr>
        <w:t>“Allah’a itaat hususu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başarılı olan kimse kurtuluşa 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120- </w:t>
      </w:r>
      <w:r>
        <w:rPr>
          <w:rFonts w:ascii="Garamond" w:hAnsi="Garamond" w:cs="Lucida Sans Unicode"/>
          <w:kern w:val="2"/>
        </w:rPr>
        <w:t>“Münezzeh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lah’a itaat hususunda kardeşiyle çatı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mak, onu günahlardan sakındırmak ve onu bu konuda çok kınamak mürüvvetin düz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121- </w:t>
      </w:r>
      <w:r>
        <w:rPr>
          <w:rFonts w:ascii="Garamond" w:hAnsi="Garamond" w:cs="Lucida Sans Unicode"/>
          <w:kern w:val="2"/>
        </w:rPr>
        <w:t>“Rabbine itaat eden ve günahlarından korkan kimse h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dayete ermiştir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122- </w:t>
      </w:r>
      <w:r>
        <w:rPr>
          <w:rFonts w:ascii="Garamond" w:hAnsi="Garamond" w:cs="Lucida Sans Unicode"/>
          <w:kern w:val="2"/>
        </w:rPr>
        <w:t>“Nefislerinizi Allah’ın azabından Allah’a itaate koşarak koruy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nuz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123- </w:t>
      </w:r>
      <w:r>
        <w:rPr>
          <w:rFonts w:ascii="Garamond" w:hAnsi="Garamond" w:cs="Lucida Sans Unicode"/>
          <w:kern w:val="2"/>
        </w:rPr>
        <w:t>“İçinde münezzeh olan Allah’a itaat ettiğin her işte özür dileme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Bu sana fazilet/övünç olarak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124- </w:t>
      </w:r>
      <w:r>
        <w:rPr>
          <w:rFonts w:ascii="Garamond" w:hAnsi="Garamond" w:cs="Lucida Sans Unicode"/>
          <w:kern w:val="2"/>
        </w:rPr>
        <w:t>“İtaat gibi bir izzet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125- </w:t>
      </w:r>
      <w:r>
        <w:rPr>
          <w:rFonts w:ascii="Garamond" w:hAnsi="Garamond" w:cs="Lucida Sans Unicode"/>
          <w:kern w:val="2"/>
        </w:rPr>
        <w:t>“İtaat edilmeyen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görüşü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126- </w:t>
      </w:r>
      <w:r>
        <w:rPr>
          <w:rFonts w:ascii="Garamond" w:hAnsi="Garamond" w:cs="Lucida Sans Unicode"/>
          <w:kern w:val="2"/>
        </w:rPr>
        <w:t>“İzzet sadece itaat 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127- </w:t>
      </w:r>
      <w:r>
        <w:rPr>
          <w:rFonts w:ascii="Garamond" w:hAnsi="Garamond" w:cs="Lucida Sans Unicode"/>
          <w:kern w:val="2"/>
        </w:rPr>
        <w:t>“İtaat edilmeyen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tedbiri fayda vermez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128- </w:t>
      </w:r>
      <w:r>
        <w:rPr>
          <w:rFonts w:ascii="Garamond" w:hAnsi="Garamond" w:cs="Lucida Sans Unicode"/>
          <w:kern w:val="2"/>
        </w:rPr>
        <w:t>“İnsan sadece müne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zeh olan Allah’a itaatle saadete erişir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 sadece Allah’a isyan ile mutsuz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129- </w:t>
      </w:r>
      <w:r>
        <w:rPr>
          <w:rFonts w:ascii="Garamond" w:hAnsi="Garamond" w:cs="Lucida Sans Unicode"/>
          <w:kern w:val="2"/>
        </w:rPr>
        <w:t>“Akıllı insana her h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susta Rabbine itaatten ve nefsiyle cihat etmekten el çekmemesi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130- </w:t>
      </w:r>
      <w:r>
        <w:rPr>
          <w:rFonts w:ascii="Garamond" w:hAnsi="Garamond" w:cs="Lucida Sans Unicode"/>
          <w:kern w:val="2"/>
        </w:rPr>
        <w:t>“Müminin mümine ita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te bağlı olması, sakınma ve kanaat elbisesine bürünmesi yak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131- </w:t>
      </w:r>
      <w:r>
        <w:rPr>
          <w:rFonts w:ascii="Garamond" w:hAnsi="Garamond" w:cs="Lucida Sans Unicode"/>
          <w:kern w:val="2"/>
        </w:rPr>
        <w:t>“Saflığınıza bulanıkl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ğını içtiğiniz, sağlığınızı hastalıklarıyla karıştırdığınız ve batıllarını ha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kınıza koyup katıştırdığınız, babası belli olmayan kimselere itaat etmeyin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25" w:name="_Toc518213422"/>
      <w:bookmarkStart w:id="926" w:name="_Toc95253174"/>
      <w:r>
        <w:t>455- Tahammül</w:t>
      </w:r>
      <w:bookmarkEnd w:id="925"/>
      <w:bookmarkEnd w:id="92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“Tahammül arkadaşlığın süsüdür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“Tahammül siyasetin s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südür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“Tahammül değeri yüce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“Tahammül yum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şak/güzel bir huydur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“Hilim sahibi kardeşler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tahammül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“Efendi kimse başkalar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nın sorumluluğunu üstlenen ve yardım bağışında bulunandır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“Tahammül aklın delili ve faziletin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“Sana karşı övünen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övünmesine tahammül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Senden özür dileyenin özrünü kabul et ve sana kötülük edeni bağışla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“Başına gelenlere 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hammül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tahammül ayıpları örter ve şüphesiz akıllı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sanın yarısı tahammül ve yarısı da görmezlikten ge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“En üstün mürüvvet kardeşlerin kötülüklerine taha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mül etme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“Başkalarının diyetlerini ödemeyi üstlenmek, insanın cel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linin artmasına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“Aşağılıklara tahammül etmek huyun yüceliğindendir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“Başkalarının cezasını (diyetini) üstlenmek övgüyü ç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ğaltır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“İnsanların en hayırlısı insanların geçimini üstlenmektir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“Çok tahammül ile faz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letler çoğalır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“Tahammül ve hilim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yesinde insanlar sana dost ve yardımcı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“Çok tahammül etme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le hilim sahibi tanınır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“Tahammül et ki değ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yücelsin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“Hilmin zekatı taha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müldür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“Arkadaşlığın süsü 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hammüldür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“Tahammüllü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tahammül ayıpların örtüsüdür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“Tahammülü çok olan yücelir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“İnsanların geçimini yüklenmeyen kimse, kudretini başkalarının eline geçmeye hazı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“İnsanların sözlerine 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hammül etmeyen kimse güzel söz işi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“Arkadaşının sürçmel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rine tahammül etmeyen kimse, yalnız ölür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“Kardeşlerin kötülükl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rine tahammül etmek, yüceliktendir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“İnsanın mürüvveti, kardeşlerin sürçmelerine taha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müldedir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“Kardeşlerine taha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mül etmeyen, efendi olamaz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“Mümin kimse taha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mül hususunda kusur etmez ve musibetlere karşı sabırsızlık gö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  <w:rPr>
          <w:bCs w:val="0"/>
        </w:rPr>
      </w:pPr>
      <w:bookmarkStart w:id="927" w:name="_Toc95253175"/>
      <w:r>
        <w:rPr>
          <w:bCs w:val="0"/>
        </w:rPr>
        <w:t>456- Tahiyyet</w:t>
      </w:r>
      <w:r>
        <w:rPr>
          <w:rStyle w:val="FootnoteReference"/>
          <w:bCs w:val="0"/>
        </w:rPr>
        <w:footnoteReference w:id="7"/>
      </w:r>
      <w:bookmarkEnd w:id="92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“Tahiyyet vermek ahlaki güzelliklerdendir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“Tahiyyet vermek güzel ahlak ve huydandır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28" w:name="_Toc518213423"/>
      <w:bookmarkStart w:id="929" w:name="_Toc95253176"/>
      <w:r>
        <w:t>457- Tahkik-Araştırma</w:t>
      </w:r>
      <w:bookmarkEnd w:id="928"/>
      <w:bookmarkEnd w:id="92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“Araştırma gibi bir iş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“Araştırma olmaksızın gösterilen çabanın faydası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“Araştırmadan daha 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tün bir metod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30" w:name="_Toc518213424"/>
      <w:bookmarkStart w:id="931" w:name="_Toc95253177"/>
      <w:r>
        <w:t>458- Takat</w:t>
      </w:r>
      <w:bookmarkEnd w:id="930"/>
      <w:bookmarkEnd w:id="93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“Seni gücünün yetmed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ğiyle mükellef kılan kimse şüphesiz sana isyan etme ferm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nını vermiştir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32" w:name="_Toc518213425"/>
      <w:bookmarkStart w:id="933" w:name="_Toc95253178"/>
      <w:r>
        <w:t>459- Takip etmek</w:t>
      </w:r>
      <w:bookmarkEnd w:id="932"/>
      <w:bookmarkEnd w:id="93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“Peygamberlerin yolunu takip eden kimsenin kurtuluşu ne de b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yüktür!”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34" w:name="_Toc518213426"/>
      <w:bookmarkStart w:id="935" w:name="_Toc95253179"/>
      <w:r>
        <w:t>460- Takiyye</w:t>
      </w:r>
      <w:bookmarkEnd w:id="934"/>
      <w:bookmarkEnd w:id="93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“Takiyye dindarlıktır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“Günahkar insanın takiyyesi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“Müminin takiyyesi ka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binde, tövbesi ise itirafındadır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“Takiyyeden ayrılma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takiyye yüce insanların metodudur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“Kalbiyle bizi seven ve diliyle bizden buğz eden kimse cennett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“Takiyyesi olmayan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dini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36" w:name="_Toc518213427"/>
      <w:bookmarkStart w:id="937" w:name="_Toc95253180"/>
      <w:r>
        <w:t>461- Takva</w:t>
      </w:r>
      <w:bookmarkEnd w:id="936"/>
      <w:bookmarkEnd w:id="93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“Takva izzet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“Takva günahlardan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“Takva en iyi azıktır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“Takva en temiz ekindir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“Takva iyiliklerin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“Takva, ahlakın esasıdır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“Takva, sağlam bir kal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“Takva, ahiret azığıdır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“Takva, müminin kales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“Takva, amel eden için bir korunmadır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“Takva, en sağlam esas ve temeldir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“Takva, salahın anaht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“Takva, en sağlam kale ve en koruyucu sığınma yeridir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“Takvalı insanların kal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leri hüzünlüdür ve insanlar onların şer ve kötülüklerinden güvendedirler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“Takva sahibi kimse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naatkar, münezzeh ve iffetl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“Takva, kendisine sığ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nan için sağlam bir kaledir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 xml:space="preserve">2) 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“Takva temizlik ve iffeti bir araya toplayandır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“Takva dinin meyvesi ve yakinin nişanesidir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“Takvalı kimse, güna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lardan sakınan ve münezzeh kimse ise ayıplardan münezzeh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“Takva sahiplerinin 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fisleri iffetli, hacetleri hafif, hayırları umulur ve şerlerinden güvende olunur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“Takva sahiplerinin amelleri temiz, gözleri ağlar ve kalpleri ko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kuludur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“Takva sahiplerinin 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fisleri kanaatkar, şehvetleri ölü, yüzleri güleç ve kalpleri hüzünl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“Takva sahibinin şehv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 ölü, öfkesi dinmiş genişlikte şü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redici ve zorluklarda sabırl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“Takva, tutunacak olu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san seninle Allah arasından en sağlam vesile ve Allah’ın elim azabından koruyucu bir kalka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“Takvanın zahiri dünya şerefi, batını ise ahiret şerefidir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“Takvanın ne bir be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zeri ve ne de bir halefi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“Takva insanın günaha düşürücü her şeyden sakınmas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“Takvaya sığının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takva koruyucu bir kalkandır, kendisine sığınanı ve sarılanı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“Takvalı olun ki kurtul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şa erişesiniz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“Takvayı kalbinize şiar edin ve nefsani isteklere karşı çık ki şe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tana galip gelesin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“Az da olsa Allah’tan korkunuz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Her ne kadar ince de olsa kendinizle Allah arasında bir pe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 gerin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“Mutlaka görüşmekten başka bir çarenin olmadığı ve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için kendisinden başka bir son bulunmayan Allah’tan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“Kendin hakkında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lah’tan kork ve iradeni şeytanın elinden çekip çıkar, yüzünü ahirete yönelt ve tüm çabanı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lah’a özgün kıl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“Takva için yaratıldığ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nız hasebiyle Allah’tan korkun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“Konuşacak olduğunu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da duyan ve gizlediğinizde bilen Allah’tan korkun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“Allah’tan hakkıyla ko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kun, rızayetini elde etmek yolunda çalışın ve sizleri uyardığı elim azabından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O halde Allah’tan o kimse gibi korkun ki, duydu ve boyun eğdi, günah işledi ve itiraf etti, bildi ve amel etti, sa</w:t>
      </w:r>
      <w:r>
        <w:rPr>
          <w:rFonts w:ascii="Garamond" w:hAnsi="Garamond"/>
        </w:rPr>
        <w:softHyphen/>
        <w:t>kındı ve itaate koştu, amel etti ve iyiliğe yöne</w:t>
      </w:r>
      <w:r>
        <w:rPr>
          <w:rFonts w:ascii="Garamond" w:hAnsi="Garamond"/>
        </w:rPr>
        <w:t>l</w:t>
      </w:r>
      <w:r>
        <w:rPr>
          <w:rFonts w:ascii="Garamond" w:hAnsi="Garamond"/>
        </w:rPr>
        <w:t>di,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“Allah’tan çağırıldığında icabet eden, tövbe eden ve yön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len, uyarılınca sakınan, öğüt verilince ibret alan ve korktuğu için güvene eren kimsenin sakı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dığı gibi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“İlahi takvaya sarılın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ra takva halkası sağlam bir ip ve zirvesi yüce bir sığınaktır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“Bilin ki günahlar, di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ginleri kopmuş azgın atlara benzer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Onlara binenler güna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kardır ve binicilerini ateşe atarlar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Takva ise itaatkar/ram olan bir deve gibidir ki dizginleri/yuları binicilerinin elindedir ve onları cennete götürür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“Gözlerini takvanın 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şalelerine dikenler nerede?”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“Galip olan Allah’ın 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ninden olan seni sevindirir mi? Münezzeh olan Allah’tan sakın, tüm işlerinde iyilik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Allah sakınan ve iy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likte bulunan kimselerle birliktedir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“En iyiniz en çok sak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nanınızdır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“Zekiliğin en zekisi ta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vadır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“En koruyucu kalkan takvadır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“Dinin en sağlam/yüce kalesi takvadır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“Şüphesiz takva sahi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leri cömertler, iffet ve iyilik sahipler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“Şüphesiz takva hayatı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senin için koruyucu ve ölümünden sonra da senin için yakınlaştırıcıdır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“Şüphesiz Allah-u Tela sizlere takvayı tavsiye etmiş, ta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vayı kullarından razı olma vesilesi kılmıştır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Sizleri göz önünde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lunduran ve perçe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lerinizi elinde tutan Allah’tan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Ey Allah’ın kulları! A</w:t>
      </w:r>
      <w:r>
        <w:rPr>
          <w:rFonts w:ascii="Garamond" w:hAnsi="Garamond"/>
        </w:rPr>
        <w:t>l</w:t>
      </w:r>
      <w:r>
        <w:rPr>
          <w:rFonts w:ascii="Garamond" w:hAnsi="Garamond"/>
        </w:rPr>
        <w:t>lah korkusu (takva), Allah’ın dostlarını O’nun koymuş olduğu haramlarını çiğnemekten alı-koyar, dostlarının kalplerini, O’nun korkusuna bağlar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Öyle ki onları seherlere kadar ayakta t</w:t>
      </w:r>
      <w:r>
        <w:rPr>
          <w:rFonts w:ascii="Garamond" w:hAnsi="Garamond"/>
        </w:rPr>
        <w:t>u</w:t>
      </w:r>
      <w:r>
        <w:rPr>
          <w:rFonts w:ascii="Garamond" w:hAnsi="Garamond"/>
        </w:rPr>
        <w:t>tar, kavu</w:t>
      </w:r>
      <w:r>
        <w:rPr>
          <w:rFonts w:ascii="Garamond" w:hAnsi="Garamond"/>
        </w:rPr>
        <w:softHyphen/>
        <w:t>rucu bir günde (oruç tutarak) susuz bırakır da gene on</w:t>
      </w:r>
      <w:r>
        <w:rPr>
          <w:rFonts w:ascii="Garamond" w:hAnsi="Garamond"/>
        </w:rPr>
        <w:softHyphen/>
        <w:t>larda yorgunluk yerine rahat, susuzluk yerine suya kanmışlık gör</w:t>
      </w:r>
      <w:r>
        <w:rPr>
          <w:rFonts w:ascii="Garamond" w:hAnsi="Garamond"/>
        </w:rPr>
        <w:t>ü</w:t>
      </w:r>
      <w:r>
        <w:rPr>
          <w:rFonts w:ascii="Garamond" w:hAnsi="Garamond"/>
        </w:rPr>
        <w:t>lür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Ey Allah’ın kulları! Ş</w:t>
      </w:r>
      <w:r>
        <w:rPr>
          <w:rFonts w:ascii="Garamond" w:hAnsi="Garamond"/>
        </w:rPr>
        <w:t>u</w:t>
      </w:r>
      <w:r>
        <w:rPr>
          <w:rFonts w:ascii="Garamond" w:hAnsi="Garamond"/>
        </w:rPr>
        <w:t>nu bilin ki muttakiler, hem dünyanın g</w:t>
      </w:r>
      <w:r>
        <w:rPr>
          <w:rFonts w:ascii="Garamond" w:hAnsi="Garamond"/>
        </w:rPr>
        <w:t>e</w:t>
      </w:r>
      <w:r>
        <w:rPr>
          <w:rFonts w:ascii="Garamond" w:hAnsi="Garamond"/>
        </w:rPr>
        <w:t>çici faydalarını, hem de bir müddet sonra gelecek olan ahiretin faydalarını elde ettiler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Onlar dünya ehlinin dünyadaki nimetlerine ortak oldular, fakat dünya ehli onların ahiretteki n</w:t>
      </w:r>
      <w:r>
        <w:rPr>
          <w:rFonts w:ascii="Garamond" w:hAnsi="Garamond"/>
        </w:rPr>
        <w:t>i</w:t>
      </w:r>
      <w:r>
        <w:rPr>
          <w:rFonts w:ascii="Garamond" w:hAnsi="Garamond"/>
        </w:rPr>
        <w:t>metlerine ortak ol</w:t>
      </w:r>
      <w:r>
        <w:rPr>
          <w:rFonts w:ascii="Garamond" w:hAnsi="Garamond"/>
        </w:rPr>
        <w:t>a</w:t>
      </w:r>
      <w:r>
        <w:rPr>
          <w:rFonts w:ascii="Garamond" w:hAnsi="Garamond"/>
        </w:rPr>
        <w:t>madılar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“Ey Allah’ın kulları! Sizi hedefe götürecek azık ve sığınd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ğınızda sizi kurtaracak bir sığınak olan ilahi takvaya sarılmayı tavs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ye ediyorum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Azık ve sığınak odur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En duyarlı davetçi ona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vet etmiş, en güzel anlayıp belleyen de onu anlamış ve be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Takvaya çağıran, gerçek tebliği yapmış, takvayı anlayan da gerçekten kurtulmuştur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“Şüphesiz takva müne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zeh olan Allah’ın üzerinizdeki bir hakkıdır ve Allah nezdinde sizi hak sahibi kılandır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ta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vayı elde etmek için Allah’tan yardım dil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yin ve takva vesilesiyle Allah’a tevessül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“Zira takva; yarın duy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cakları ihtiyaçları sebebiyle geçip gitmiş ve kalmış milletler için s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rekli kendini takdim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gün Allah her şeyi ilk haline dö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dürecek, verdiğini alacak ve verdiklerinin de hesabını soraca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Takvayı kabullenmiş ve onu gereği gibi yüklenmiş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seler ne kadar da azdır”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“Şüphesiz ilahi takvanın kulpu saran bir ipi ve zirvesi y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ce bir zirv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“Şüphesiz takva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kullarından rızayetinin ve kull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rından isteklerinin nihayet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gizlediğinizde bilen ve açığa vurduğunuzda yazan Allah’tan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Ey Allah’ın kulları, bil</w:t>
      </w:r>
      <w:r>
        <w:rPr>
          <w:rFonts w:ascii="Garamond" w:hAnsi="Garamond"/>
        </w:rPr>
        <w:t>i</w:t>
      </w:r>
      <w:r>
        <w:rPr>
          <w:rFonts w:ascii="Garamond" w:hAnsi="Garamond"/>
        </w:rPr>
        <w:t>niz ki takva sapasağlam bir kaledir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Sapıklık ise hor ve ge</w:t>
      </w:r>
      <w:r>
        <w:rPr>
          <w:rFonts w:ascii="Garamond" w:hAnsi="Garamond"/>
        </w:rPr>
        <w:t>v</w:t>
      </w:r>
      <w:r>
        <w:rPr>
          <w:rFonts w:ascii="Garamond" w:hAnsi="Garamond"/>
        </w:rPr>
        <w:t>şek bir kaledir; ehlini ko</w:t>
      </w:r>
      <w:r>
        <w:rPr>
          <w:rFonts w:ascii="Garamond" w:hAnsi="Garamond"/>
        </w:rPr>
        <w:softHyphen/>
        <w:t>ruyamaz, kendisine sığınanları saklayıp, b</w:t>
      </w:r>
      <w:r>
        <w:rPr>
          <w:rFonts w:ascii="Garamond" w:hAnsi="Garamond"/>
        </w:rPr>
        <w:t>a</w:t>
      </w:r>
      <w:r>
        <w:rPr>
          <w:rFonts w:ascii="Garamond" w:hAnsi="Garamond"/>
        </w:rPr>
        <w:t>rındır</w:t>
      </w:r>
      <w:r>
        <w:rPr>
          <w:rFonts w:ascii="Garamond" w:hAnsi="Garamond"/>
        </w:rPr>
        <w:t>a</w:t>
      </w:r>
      <w:r>
        <w:rPr>
          <w:rFonts w:ascii="Garamond" w:hAnsi="Garamond"/>
        </w:rPr>
        <w:t>maz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Çünkü takva bugün bir sığınak ve kalkandır, yarın cenn</w:t>
      </w:r>
      <w:r>
        <w:rPr>
          <w:rFonts w:ascii="Garamond" w:hAnsi="Garamond"/>
        </w:rPr>
        <w:t>e</w:t>
      </w:r>
      <w:r>
        <w:rPr>
          <w:rFonts w:ascii="Garamond" w:hAnsi="Garamond"/>
        </w:rPr>
        <w:t>te bir yoldur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Takvanın y</w:t>
      </w:r>
      <w:r>
        <w:rPr>
          <w:rFonts w:ascii="Garamond" w:hAnsi="Garamond"/>
        </w:rPr>
        <w:t>o</w:t>
      </w:r>
      <w:r>
        <w:rPr>
          <w:rFonts w:ascii="Garamond" w:hAnsi="Garamond"/>
        </w:rPr>
        <w:t>lu açık, yolcusu kârlıdır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“Şüphesiz ilahi takva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nin bayındırlığı ve yakinin dayanağıdır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takva sal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hın anahtarı ve kurtuluşun meşalesidir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“Şüphesiz takvadan ayr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lan kimse lezzetler ve şehvetlere hırs duyar, kötülükl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tehlikeli vadisine yuvarlanır ve büyük s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nuçlara katlanır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“İlahi takva; doğruluk ve istikametin anahtarı, ahiretin 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gane azığıdır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İnsanın her türlü kölelikten kurtuluş ve helak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maktan korunma sebebidir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İsteyen, onunla başarıya ulaşır, ona sığınan kurtulur ve arzulara onunla ulaşılır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 xml:space="preserve">597) 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“Allah’tan sakınırsanız Allah da sizi korur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“Şüphesiz sizler dünya azığından daha çok takva azığına muhta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“Allah’a iman edip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ramlarından sakınacak olursan Allah seni güvenlik yurduna ind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Allah’ı razı edecek olursan, Allah da seni hoşnutluğuyla ö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“Takva ile günahların zehiri kesilir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“Takva ile ismete yakın olunur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“Takva ile ameller temiz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68- </w:t>
      </w:r>
      <w:r>
        <w:rPr>
          <w:rFonts w:ascii="Garamond" w:hAnsi="Garamond" w:cs="Lucida Sans Unicode"/>
          <w:kern w:val="2"/>
        </w:rPr>
        <w:t>“Takvanın sevabı en ş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refli elbisedir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69- </w:t>
      </w:r>
      <w:r>
        <w:rPr>
          <w:rFonts w:ascii="Garamond" w:hAnsi="Garamond" w:cs="Lucida Sans Unicode"/>
          <w:kern w:val="2"/>
        </w:rPr>
        <w:t>“Dünyaya bağlı olan kalpte takvanın yer etmesi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ramdır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70- </w:t>
      </w:r>
      <w:r>
        <w:rPr>
          <w:rFonts w:ascii="Garamond" w:hAnsi="Garamond" w:cs="Lucida Sans Unicode"/>
          <w:kern w:val="2"/>
        </w:rPr>
        <w:t>“İlahi takvadan boş olan kalbi dünya fitneleri dold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71- </w:t>
      </w:r>
      <w:r>
        <w:rPr>
          <w:rFonts w:ascii="Garamond" w:hAnsi="Garamond" w:cs="Lucida Sans Unicode"/>
          <w:kern w:val="2"/>
        </w:rPr>
        <w:t>“Takva vesilesiyle hast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lıklarınızı tedavi edin, takvayla ölümden öne geçin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Takvayı zayi eden kimseden ibret alın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Sakın takvaya itaat eden kimse sizden ibret almasın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72- </w:t>
      </w:r>
      <w:r>
        <w:rPr>
          <w:rFonts w:ascii="Garamond" w:hAnsi="Garamond" w:cs="Lucida Sans Unicode"/>
          <w:kern w:val="2"/>
        </w:rPr>
        <w:t>“İman salahının sebebi takvadır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73- </w:t>
      </w:r>
      <w:r>
        <w:rPr>
          <w:rFonts w:ascii="Garamond" w:hAnsi="Garamond" w:cs="Lucida Sans Unicode"/>
          <w:kern w:val="2"/>
        </w:rPr>
        <w:t>“Cennet ehlinin efend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 takva ve iyilik sahipleridir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74- </w:t>
      </w:r>
      <w:r>
        <w:rPr>
          <w:rFonts w:ascii="Garamond" w:hAnsi="Garamond" w:cs="Lucida Sans Unicode"/>
          <w:kern w:val="2"/>
        </w:rPr>
        <w:t>“Münezzeh olan Allah amelleri sadece şu iki sıfatla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bul eder: Takva ve ihlas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75- </w:t>
      </w:r>
      <w:r>
        <w:rPr>
          <w:rFonts w:ascii="Garamond" w:hAnsi="Garamond" w:cs="Lucida Sans Unicode"/>
          <w:kern w:val="2"/>
        </w:rPr>
        <w:t>“Takvayı kalbine şiar edinen kimseye ne mutlu!”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76- </w:t>
      </w:r>
      <w:r>
        <w:rPr>
          <w:rFonts w:ascii="Garamond" w:hAnsi="Garamond" w:cs="Lucida Sans Unicode"/>
          <w:kern w:val="2"/>
        </w:rPr>
        <w:t>“Övülmüş takvaya itaat eden ve kınanmış isteklere isyan eden kimseye ne mutlu!”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77- </w:t>
      </w:r>
      <w:r>
        <w:rPr>
          <w:rFonts w:ascii="Garamond" w:hAnsi="Garamond" w:cs="Lucida Sans Unicode"/>
          <w:kern w:val="2"/>
        </w:rPr>
        <w:t>“Takvadan ayrılma, 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takva Peygamberlerin ahlakıdır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78- </w:t>
      </w:r>
      <w:r>
        <w:rPr>
          <w:rFonts w:ascii="Garamond" w:hAnsi="Garamond" w:cs="Lucida Sans Unicode"/>
          <w:kern w:val="2"/>
        </w:rPr>
        <w:t>“Takvadan ayrılma 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takva en üstün soydur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79- </w:t>
      </w:r>
      <w:r>
        <w:rPr>
          <w:rFonts w:ascii="Garamond" w:hAnsi="Garamond" w:cs="Lucida Sans Unicode"/>
          <w:kern w:val="2"/>
        </w:rPr>
        <w:t>“Gizli ve açıkta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lah’tan sakın; gazap ve hoşnutluk halinde haktan ayrı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80- </w:t>
      </w:r>
      <w:r>
        <w:rPr>
          <w:rFonts w:ascii="Garamond" w:hAnsi="Garamond" w:cs="Lucida Sans Unicode"/>
          <w:kern w:val="2"/>
        </w:rPr>
        <w:t>“Takvadan ayrılma, 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takva en hayırlı azık ve en sağlam vesiledir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81- </w:t>
      </w:r>
      <w:r>
        <w:rPr>
          <w:rFonts w:ascii="Garamond" w:hAnsi="Garamond" w:cs="Lucida Sans Unicode"/>
          <w:kern w:val="2"/>
        </w:rPr>
        <w:t>“Allah’tan bedeni ko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kuyla yorgun düşmüş, sabahlamak gözlerinden uykus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nu almış ve hakkın rahmetine ümit kendisini sıcak günlerin 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suzluğuna zorlamış kimse gibi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82-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Allah’tan o kimse gibi korkun ki, yakin etti ve iyiliğe y</w:t>
      </w:r>
      <w:r>
        <w:rPr>
          <w:rFonts w:ascii="Garamond" w:hAnsi="Garamond"/>
        </w:rPr>
        <w:t>ö</w:t>
      </w:r>
      <w:r>
        <w:rPr>
          <w:rFonts w:ascii="Garamond" w:hAnsi="Garamond"/>
        </w:rPr>
        <w:t>neldi, ibret verildi ve ibret aldı, korkutuldu ve korktu, günahtan men edildi ve men oldu, basiret verildi ve basiretli kılındı, cez</w:t>
      </w:r>
      <w:r>
        <w:rPr>
          <w:rFonts w:ascii="Garamond" w:hAnsi="Garamond"/>
        </w:rPr>
        <w:t>a</w:t>
      </w:r>
      <w:r>
        <w:rPr>
          <w:rFonts w:ascii="Garamond" w:hAnsi="Garamond"/>
        </w:rPr>
        <w:t>dan korktu ve hesap günü için amel etti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83-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Ey Allah’ın kulları! A</w:t>
      </w:r>
      <w:r>
        <w:rPr>
          <w:rFonts w:ascii="Garamond" w:hAnsi="Garamond"/>
        </w:rPr>
        <w:t>l</w:t>
      </w:r>
      <w:r>
        <w:rPr>
          <w:rFonts w:ascii="Garamond" w:hAnsi="Garamond"/>
        </w:rPr>
        <w:t xml:space="preserve">lah’tan kalbi fikir ve düşünceyle meşgul olan, </w:t>
      </w:r>
      <w:r>
        <w:rPr>
          <w:rFonts w:ascii="Garamond" w:hAnsi="Garamond"/>
          <w:lang w:bidi="fa-IR"/>
        </w:rPr>
        <w:t>dili Allah’ı zikri ile hareket eden ve Allah korkus</w:t>
      </w:r>
      <w:r>
        <w:rPr>
          <w:rFonts w:ascii="Garamond" w:hAnsi="Garamond"/>
          <w:lang w:bidi="fa-IR"/>
        </w:rPr>
        <w:t>u</w:t>
      </w:r>
      <w:r>
        <w:rPr>
          <w:rFonts w:ascii="Garamond" w:hAnsi="Garamond"/>
          <w:lang w:bidi="fa-IR"/>
        </w:rPr>
        <w:t>nu güvende olmak için önceden gönderen kimse gibi korkun!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84- </w:t>
      </w:r>
      <w:r>
        <w:rPr>
          <w:rFonts w:ascii="Garamond" w:hAnsi="Garamond" w:cs="Lucida Sans Unicode"/>
          <w:kern w:val="2"/>
        </w:rPr>
        <w:t>“Ey Allah’ın kulları!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ratılış hedefiniz yolunda takva edinin, sizi kendinden sakındırd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 hususlarda son derece sakının, kıyamette sizler için hazırladığı şeyler cihetinde Hakk'ın sadık vadinin tahakkuku ve ahiret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nünün dehşetinden korunmak için istihkak ve liyakat edinmeye çal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şın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85- </w:t>
      </w:r>
      <w:r>
        <w:rPr>
          <w:rFonts w:ascii="Garamond" w:hAnsi="Garamond" w:cs="Lucida Sans Unicode"/>
          <w:kern w:val="2"/>
        </w:rPr>
        <w:t>“Allah’tan ahiret alem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dönüşü ve hayatın sonunu düş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nen, geçmiş hatalarını telafi eden ve çok salih amel işleyen kimse gibi korkun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86- </w:t>
      </w:r>
      <w:r>
        <w:rPr>
          <w:rFonts w:ascii="Garamond" w:hAnsi="Garamond" w:cs="Lucida Sans Unicode"/>
          <w:kern w:val="2"/>
        </w:rPr>
        <w:t>“Çok takvalı olmak, çok ver’a sahibi olmanın (sakınm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nın) niş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87-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Kollarını sıvayan, ke</w:t>
      </w:r>
      <w:r>
        <w:rPr>
          <w:rFonts w:ascii="Garamond" w:hAnsi="Garamond"/>
        </w:rPr>
        <w:t>n</w:t>
      </w:r>
      <w:r>
        <w:rPr>
          <w:rFonts w:ascii="Garamond" w:hAnsi="Garamond"/>
        </w:rPr>
        <w:t>dini ilgi ve bağlardan soyutlayan, çaba gösteren, çabuk davranan, var olan süresinde boş durm</w:t>
      </w:r>
      <w:r>
        <w:rPr>
          <w:rFonts w:ascii="Garamond" w:hAnsi="Garamond"/>
        </w:rPr>
        <w:t>a</w:t>
      </w:r>
      <w:r>
        <w:rPr>
          <w:rFonts w:ascii="Garamond" w:hAnsi="Garamond"/>
        </w:rPr>
        <w:t>yan, korkarak yola koyulan, gitmekte olduğu hedefine ve dönüş yeri olan yere doğru b</w:t>
      </w:r>
      <w:r>
        <w:rPr>
          <w:rFonts w:ascii="Garamond" w:hAnsi="Garamond"/>
        </w:rPr>
        <w:t>a</w:t>
      </w:r>
      <w:r>
        <w:rPr>
          <w:rFonts w:ascii="Garamond" w:hAnsi="Garamond"/>
        </w:rPr>
        <w:t>kan kimse gibi Allah’tan sakının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88- </w:t>
      </w:r>
      <w:r>
        <w:rPr>
          <w:rFonts w:ascii="Garamond" w:hAnsi="Garamond" w:cs="Lucida Sans Unicode"/>
          <w:kern w:val="2"/>
        </w:rPr>
        <w:t>“Takvalı kanaatkar ve i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fetli mümin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89- </w:t>
      </w:r>
      <w:r>
        <w:rPr>
          <w:rFonts w:ascii="Garamond" w:hAnsi="Garamond" w:cs="Lucida Sans Unicode"/>
          <w:kern w:val="2"/>
        </w:rPr>
        <w:t>“Doğru yola hidayet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mak, fesattan uzaklaşmak ve ahiretini ıslah etme yolunda iht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raslı olmak takvalı insanın özelliklerinde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90- </w:t>
      </w:r>
      <w:r>
        <w:rPr>
          <w:rFonts w:ascii="Garamond" w:hAnsi="Garamond" w:cs="Lucida Sans Unicode"/>
          <w:kern w:val="2"/>
        </w:rPr>
        <w:t>“Azığın takva olmalıdır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91-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Gökler ve yerler bir k</w:t>
      </w:r>
      <w:r>
        <w:rPr>
          <w:rFonts w:ascii="Garamond" w:hAnsi="Garamond"/>
        </w:rPr>
        <w:t>u</w:t>
      </w:r>
      <w:r>
        <w:rPr>
          <w:rFonts w:ascii="Garamond" w:hAnsi="Garamond"/>
        </w:rPr>
        <w:t>la kapansa, eğer o kul Allah’tan sakındıysa, Allah ona bir çıkış y</w:t>
      </w:r>
      <w:r>
        <w:rPr>
          <w:rFonts w:ascii="Garamond" w:hAnsi="Garamond"/>
        </w:rPr>
        <w:t>o</w:t>
      </w:r>
      <w:r>
        <w:rPr>
          <w:rFonts w:ascii="Garamond" w:hAnsi="Garamond"/>
        </w:rPr>
        <w:t>lu ihsan eder ve onu hesaba katmadığı yerden rızıklandırır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92- </w:t>
      </w:r>
      <w:r>
        <w:rPr>
          <w:rFonts w:ascii="Garamond" w:hAnsi="Garamond" w:cs="Lucida Sans Unicode"/>
          <w:kern w:val="2"/>
        </w:rPr>
        <w:t>“Takvalı olan kimse ı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lah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93- </w:t>
      </w:r>
      <w:r>
        <w:rPr>
          <w:rFonts w:ascii="Garamond" w:hAnsi="Garamond" w:cs="Lucida Sans Unicode"/>
          <w:kern w:val="2"/>
        </w:rPr>
        <w:t>“Allah’tan korkan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yi Allah da korur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94- </w:t>
      </w:r>
      <w:r>
        <w:rPr>
          <w:rFonts w:ascii="Garamond" w:hAnsi="Garamond" w:cs="Lucida Sans Unicode"/>
          <w:kern w:val="2"/>
        </w:rPr>
        <w:t>“Rabbinden korkan kimse yücedir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95- </w:t>
      </w:r>
      <w:r>
        <w:rPr>
          <w:rFonts w:ascii="Garamond" w:hAnsi="Garamond" w:cs="Lucida Sans Unicode"/>
          <w:kern w:val="2"/>
        </w:rPr>
        <w:t>“Allah’tan sakınan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kurtuluşa erer ve müstağni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96- </w:t>
      </w:r>
      <w:r>
        <w:rPr>
          <w:rFonts w:ascii="Garamond" w:hAnsi="Garamond" w:cs="Lucida Sans Unicode"/>
          <w:kern w:val="2"/>
        </w:rPr>
        <w:t>“Takvayı kalbine şiar edinen kimsenin ameli zafere 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97- </w:t>
      </w:r>
      <w:r>
        <w:rPr>
          <w:rFonts w:ascii="Garamond" w:hAnsi="Garamond" w:cs="Lucida Sans Unicode"/>
          <w:kern w:val="2"/>
        </w:rPr>
        <w:t>“Münezzeh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lah’tan korkan kimse için Allah, her hüzünden bir çıkış, her da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lıktan bir kurtuluş yolu takdir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98- </w:t>
      </w:r>
      <w:r>
        <w:rPr>
          <w:rFonts w:ascii="Garamond" w:hAnsi="Garamond" w:cs="Lucida Sans Unicode"/>
          <w:kern w:val="2"/>
        </w:rPr>
        <w:t>“Ahiret kurtuluşunu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ven kimse takvalı olmalıdır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99- </w:t>
      </w:r>
      <w:r>
        <w:rPr>
          <w:rFonts w:ascii="Garamond" w:hAnsi="Garamond" w:cs="Lucida Sans Unicode"/>
          <w:kern w:val="2"/>
        </w:rPr>
        <w:t>“Takva elbisesinden s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yunan kimse dünya sebeplerinden hiçbir şeyle ö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tünmez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100- </w:t>
      </w:r>
      <w:r>
        <w:rPr>
          <w:rFonts w:ascii="Garamond" w:hAnsi="Garamond" w:cs="Lucida Sans Unicode"/>
          <w:kern w:val="2"/>
        </w:rPr>
        <w:t>“Takva elbisesini giy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nen kimsenin elbisesi asla esk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101- </w:t>
      </w:r>
      <w:r>
        <w:rPr>
          <w:rFonts w:ascii="Garamond" w:hAnsi="Garamond" w:cs="Lucida Sans Unicode"/>
          <w:kern w:val="2"/>
        </w:rPr>
        <w:t>“Takva gibi başka bir şey dini ıslah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102- </w:t>
      </w:r>
      <w:r>
        <w:rPr>
          <w:rFonts w:ascii="Garamond" w:hAnsi="Garamond" w:cs="Lucida Sans Unicode"/>
          <w:kern w:val="2"/>
        </w:rPr>
        <w:t>“Takva sahibi olan he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kese Allah çıkış yerini kolaylaştırır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103- </w:t>
      </w:r>
      <w:r>
        <w:rPr>
          <w:rFonts w:ascii="Garamond" w:hAnsi="Garamond" w:cs="Lucida Sans Unicode"/>
          <w:kern w:val="2"/>
        </w:rPr>
        <w:t>“Takvanın ölçüsü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yayı terk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104- </w:t>
      </w:r>
      <w:r>
        <w:rPr>
          <w:rFonts w:ascii="Garamond" w:hAnsi="Garamond" w:cs="Lucida Sans Unicode"/>
          <w:kern w:val="2"/>
        </w:rPr>
        <w:t>“Cennetin padişahları takva ve ihlas sahipleridir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105- </w:t>
      </w:r>
      <w:r>
        <w:rPr>
          <w:rFonts w:ascii="Garamond" w:hAnsi="Garamond" w:cs="Lucida Sans Unicode"/>
          <w:kern w:val="2"/>
        </w:rPr>
        <w:t>“Takvayı kalbine şiar edinen kimse hidayete ermiştir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106-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Sizi özür getirmenize fırsat vermeyecek şekilde uya</w:t>
      </w:r>
      <w:r>
        <w:rPr>
          <w:rFonts w:ascii="Garamond" w:hAnsi="Garamond"/>
        </w:rPr>
        <w:softHyphen/>
        <w:t>ran ve ap</w:t>
      </w:r>
      <w:r>
        <w:rPr>
          <w:rFonts w:ascii="Garamond" w:hAnsi="Garamond"/>
        </w:rPr>
        <w:t>a</w:t>
      </w:r>
      <w:r>
        <w:rPr>
          <w:rFonts w:ascii="Garamond" w:hAnsi="Garamond"/>
        </w:rPr>
        <w:t>çık yolu göstererek sizlere hücceti tamamlayan Allah’tan korkmanızı tavsiye ederim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O; gönül</w:t>
      </w:r>
      <w:r>
        <w:rPr>
          <w:rFonts w:ascii="Garamond" w:hAnsi="Garamond"/>
        </w:rPr>
        <w:softHyphen/>
        <w:t>lere gizlice giren, kulaklara işitilmeden, nefes almadan fısı</w:t>
      </w:r>
      <w:r>
        <w:rPr>
          <w:rFonts w:ascii="Garamond" w:hAnsi="Garamond"/>
        </w:rPr>
        <w:t>l</w:t>
      </w:r>
      <w:r>
        <w:rPr>
          <w:rFonts w:ascii="Garamond" w:hAnsi="Garamond"/>
        </w:rPr>
        <w:t>dayan düşmandan çekinmenizi emretti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107- </w:t>
      </w:r>
      <w:r>
        <w:rPr>
          <w:rFonts w:ascii="Garamond" w:hAnsi="Garamond" w:cs="Lucida Sans Unicode"/>
          <w:kern w:val="2"/>
        </w:rPr>
        <w:t>“Takvanın yücelttiği kimseyi düşürme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108- </w:t>
      </w:r>
      <w:r>
        <w:rPr>
          <w:rFonts w:ascii="Garamond" w:hAnsi="Garamond" w:cs="Lucida Sans Unicode"/>
          <w:kern w:val="2"/>
        </w:rPr>
        <w:t>“İlahi takva ve itaat 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şında ileri gitme ve geride durma ki hedefine ulaşasın ve doğru y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lu elde edesin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109- </w:t>
      </w:r>
      <w:r>
        <w:rPr>
          <w:rFonts w:ascii="Garamond" w:hAnsi="Garamond" w:cs="Lucida Sans Unicode"/>
          <w:kern w:val="2"/>
        </w:rPr>
        <w:t>“Takva gibi bir yücelik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110- </w:t>
      </w:r>
      <w:r>
        <w:rPr>
          <w:rFonts w:ascii="Garamond" w:hAnsi="Garamond" w:cs="Lucida Sans Unicode"/>
          <w:kern w:val="2"/>
        </w:rPr>
        <w:t>“Takva gibi bir azık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111- </w:t>
      </w:r>
      <w:r>
        <w:rPr>
          <w:rFonts w:ascii="Garamond" w:hAnsi="Garamond" w:cs="Lucida Sans Unicode"/>
          <w:kern w:val="2"/>
        </w:rPr>
        <w:t>“Takvadan daha sa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lam bir kale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112- </w:t>
      </w:r>
      <w:r>
        <w:rPr>
          <w:rFonts w:ascii="Garamond" w:hAnsi="Garamond" w:cs="Lucida Sans Unicode"/>
          <w:kern w:val="2"/>
        </w:rPr>
        <w:t>“Takva üzere olan hi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bir asıl kök helak olmaz ve takva üzere olan hiçbir ekin susamaz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113- </w:t>
      </w:r>
      <w:r>
        <w:rPr>
          <w:rFonts w:ascii="Garamond" w:hAnsi="Garamond" w:cs="Lucida Sans Unicode"/>
          <w:kern w:val="2"/>
        </w:rPr>
        <w:t>“Takva ile birlikte olan hiçbir amel az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Kabul olan bir şey nasıl az olabilir?”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114- </w:t>
      </w:r>
      <w:r>
        <w:rPr>
          <w:rFonts w:ascii="Garamond" w:hAnsi="Garamond" w:cs="Lucida Sans Unicode"/>
          <w:kern w:val="2"/>
        </w:rPr>
        <w:t>“Takva olmaksızın iman fayda vermez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115- </w:t>
      </w:r>
      <w:r>
        <w:rPr>
          <w:rFonts w:ascii="Garamond" w:hAnsi="Garamond" w:cs="Lucida Sans Unicode"/>
          <w:kern w:val="2"/>
        </w:rPr>
        <w:t>“İnsanın dinin göste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gesi güzel takvası ve güzel sakınmasıdır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116- </w:t>
      </w:r>
      <w:r>
        <w:rPr>
          <w:rFonts w:ascii="Garamond" w:hAnsi="Garamond" w:cs="Lucida Sans Unicode"/>
          <w:kern w:val="2"/>
        </w:rPr>
        <w:t>“Takvası olan kimse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lim kalır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117- </w:t>
      </w:r>
      <w:r>
        <w:rPr>
          <w:rFonts w:ascii="Garamond" w:hAnsi="Garamond" w:cs="Lucida Sans Unicode"/>
          <w:kern w:val="2"/>
        </w:rPr>
        <w:t>“Takvadan daha yüce bir şerafet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38" w:name="_Toc518213428"/>
      <w:bookmarkStart w:id="939" w:name="_Toc95253181"/>
      <w:r>
        <w:t>462- Talep-İstek</w:t>
      </w:r>
      <w:bookmarkEnd w:id="938"/>
      <w:bookmarkEnd w:id="93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“Dünya elden ele geçic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dünyayı talep etmekte güzel/ılımlı davran ve sonunda sana gelip çatana kadar sabret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 xml:space="preserve">79) 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“İnsanlar, iki bölüktür: İsteyen ve istenilen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Her kim dünyayı taleb ederse ölüm de onu dünyadan çıkarıncaya kadar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disini taleb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Her kim de ahireti taleb ederse, tüm rızkını elde edinceye kadar, dünya da kendisini taleb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“Ara ki bulasın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“Taleb etmekte,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zel/ılımlı olun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Nice haris kimse, ümitsiz olmuş ve nice ılımlı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ümitsiz olmamıştır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“İsteklerin en zoru aşağ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lık insanların elindekini istemektir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“Taleb etmenin afeti (taleb ettiğine) ulaşmamaktır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“Dünyadan sana geleni al ve senden yüz çevirenden sen de yüz çevir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Eğer bunu ya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mazsan, taleb ve isteğinde ılımlı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“Nice helak oluşlar tal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bin/isteğin altında gizlidir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“Çok yakında ecelin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lip çatacak, o halde talebinde ılımlı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“Nice istek ve kazan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lar, bulunmaz/mutsuz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“Rızkın sana gelecektir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nefisini onu aramaktan rahat kıl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“Arayan kimse hayırlı işe ulaşır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“Kendisini kaybettiği halde aramayıp, kaybettiği bir ş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yi arayan kimseye şaşarım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“Derdinin ilacını bildiği halde onu aramayan, bulduğu takdirde ise o ilaçla tedavi olm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kimseye şaşarım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“Bazen insan muradına erişir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“Bazen arayan ümitsiz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“Bazen insan istediğine ulaşır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“Her arayan, aranandır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“Nice arayan ümitsiz 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şer ve nice aramayan kimseye rızık ulaşır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“İnsana isteklerinde ılımlı olması akıl olarak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“Her rızkın bir sebebi vardır o halde rızkı aramada ılımlı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“Muradına erişen talip kimse, (ulaştığın şeyin) lezzetini derk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“Sana taktir edilen şey elinden çıkmaz o halde isteğinde ılımlı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“Senden alınan şeye a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la ulaşamazsın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kazancı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ılımlı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“Her talip rızkına eri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“Her ılımlı insan ma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rum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“Her taleb eden kimse (aradığını) bulur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“İsteklerinde aşırı giden ve nefsini kazancında aşırı çab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 sevk eden kimsenin yakini doğru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“Fazlalık taleb eden noksanlığa düşer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“Bir şeyi taleb eden, ona veya bazısına ulaşır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“Dünyayı taleb etme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ten el çeken kimseye dünya yönelir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“İnsanların elinde olan şeyi taleb eden kimseyi insanlar küçük düşürür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“Dünya talebinde aşırı giden kimse fakir olarak ölür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 xml:space="preserve">“Olmayacak bir şeyi taleb eden kimse taleb ettiği şeyi zayi etmiş 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“Serabı taleb etmede ç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ba gösteren kimsenin sıkıntısı uzar ve 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suzluğu çoğalır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“Her taleb eden kimse ümitsiz kalıcı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“(İnsanlardan) İstek g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bi hor bir şey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“Aşağılık insanlardan 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zık taleb eden kimse mahrumiyete razı olmuştur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“Rızkın senin onu taleb etmenden daha çok seni taleb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rızkını taleb etme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 ılımlı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40" w:name="_Toc518213429"/>
      <w:bookmarkStart w:id="941" w:name="_Toc95253182"/>
      <w:r>
        <w:t>463- Talih-Yönelmek</w:t>
      </w:r>
      <w:bookmarkEnd w:id="940"/>
      <w:bookmarkEnd w:id="94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“Talih yönelince var olan güzellikler, talih yüz çevirdiğinde köt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lüklere dönüşür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“Dünya kula yönelince başkalarının iyiliğini bile ona gi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Yüz ç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virdiğinde ise kendi iyiliklerini bile elinden 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“Uğursuzluklar talih ile uzaklaştırılır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“Güzel seçim, özgür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sanlara ihsanda bulunmak ve sırtı pek olmak talihin yöneldiğinin delil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“Rızkın kendine yönle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diği kimseyle ortak olun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o nasibe daha layık ve zenginliğe daha müstahaktır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“Zamanın talihsizliğinin talihe dönüşmesi çok azdır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“Her talihin bir talihsizl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“Nice defa sırt çeviren yönelir ve yönelen sırt çevirir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“İnsanlara iyilik etmek 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lihin nişanelerindendir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“Zamanın sırt çevirdiği kimseye sarılma ve zamanın y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neldiği kimseden ayrılma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42" w:name="_Toc518213430"/>
      <w:bookmarkStart w:id="943" w:name="_Toc95253183"/>
      <w:r>
        <w:t>464- Taş Kalplilik</w:t>
      </w:r>
      <w:bookmarkEnd w:id="942"/>
      <w:bookmarkEnd w:id="94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“Taş kalpliliğe yumuşa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lıkla karşı çıkılır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“Taş kalplilik en büyük mutsuzluktandır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“Taş kalplilikten daha şiddetli bir aşağılık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44" w:name="_Toc518213431"/>
      <w:bookmarkStart w:id="945" w:name="_Toc95253184"/>
      <w:r>
        <w:t>465- Tecavüz</w:t>
      </w:r>
      <w:bookmarkEnd w:id="944"/>
      <w:r>
        <w:t>-Saldırı</w:t>
      </w:r>
      <w:bookmarkEnd w:id="94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“Saldırısı çok olanın, g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zabı da çok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46" w:name="_Toc518213432"/>
      <w:bookmarkStart w:id="947" w:name="_Toc95253185"/>
      <w:r>
        <w:t>466- Tecrübe-Deneme</w:t>
      </w:r>
      <w:bookmarkEnd w:id="946"/>
      <w:bookmarkEnd w:id="94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“İşler tecrübe iledir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“Zafer uzak görüşlülük ve uzak görüşlülük de tecrübe iledir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“İşler birbirine benzer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“Tecrübeler sona ermez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“Günler tecrübeler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zandırır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“Uzak görüşlülük tecr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beyi korur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“Tecrübeler faydalanılan bir ilimdir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“Tecrübe ibret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“Akıllı insan tecrübelerin öğüt verdiği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“Tecrübe eden kimse tabipten daha bilgilidir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“Tecrübeler sona ermez akıllı kimse tecrübelerle ilmini 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“Uzak görüşlü kimse tecrübelerin bilediği ve zorlukl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temizlediği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“İnsanlardan doğru 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rüşe en çok sahip olanlar, tecrübeli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“Şüphesiz akıllı kimse tecrübelerin kendisine öğüt ve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diği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“Tecrübenin meyvesi güzel seçimdir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“Tecrübeleri korumak aklın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“Tecrübe edeceğin en hayırlı şey sana öğüt veren şe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“İnsanın görüşü tecr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besi kadardır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“Her tecrübede bir öğüt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“Akıl sahipleri için te</w:t>
      </w:r>
      <w:r>
        <w:rPr>
          <w:rFonts w:ascii="Garamond" w:hAnsi="Garamond" w:cs="Lucida Sans Unicode"/>
          <w:kern w:val="2"/>
        </w:rPr>
        <w:t>c</w:t>
      </w:r>
      <w:r>
        <w:rPr>
          <w:rFonts w:ascii="Garamond" w:hAnsi="Garamond" w:cs="Lucida Sans Unicode"/>
          <w:kern w:val="2"/>
        </w:rPr>
        <w:t>rübe ettikleri şey öğüt olarak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“İnsanın edeplenmesi için tecrübeler yeterlidir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“Tecrübesi az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aldanır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“Tecrübesi çok olan kimsenin aldanması az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“Tecrübeleri güçlü olan kimse helak olmaktan salim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“Tecrübe öğrenen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uzak görüşlülüğü artar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“Tecrübelerden müsta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ni olan kimse işlerin sonunu görmez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“Tecrübeleri koruyan kimsenin işleri doğru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“Tecrübeleri korumak uzak görüşlülüktendir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48" w:name="_Toc518213433"/>
      <w:bookmarkStart w:id="949" w:name="_Toc95253186"/>
      <w:r>
        <w:t>467- Tedbir</w:t>
      </w:r>
      <w:bookmarkEnd w:id="948"/>
      <w:bookmarkEnd w:id="94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“Tedbir yardımın yarıs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“Amelden önce tedbir almak insanı pişmanlıktan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vende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“İşten önce tedbir insanı sürçmekten güvende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“Tedbir ile birlikte olan az bir şey savurganlık ile olan az bir şeyden daha kalıcıdır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“Aklın çokluğunu göst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ren en güçlü delil güzel tedbirdir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“Hayatın afeti kötü te</w:t>
      </w:r>
      <w:r>
        <w:rPr>
          <w:rFonts w:ascii="Garamond" w:hAnsi="Garamond" w:cs="Lucida Sans Unicode"/>
          <w:kern w:val="2"/>
        </w:rPr>
        <w:t>d</w:t>
      </w:r>
      <w:r>
        <w:rPr>
          <w:rFonts w:ascii="Garamond" w:hAnsi="Garamond" w:cs="Lucida Sans Unicode"/>
          <w:kern w:val="2"/>
        </w:rPr>
        <w:t>birdir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“Güzel tedbir az malı ç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ğaltır, kötü tedbir ise çok malı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“Yokluk sebebi, kötü tedbirdir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“Kötü tedbir yok olma sebebidir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“Kötü tedbir fakirliğin anahtarıdır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“Hayatın salahı, tedbi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“Tedbiri kötü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se, yok oluşunu hızlandırır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“Tedbiri kötü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ölçüp içmesi boşuna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“Tedbirini erteleyen yok oluşunu öne 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“Tedbiri kötü olanın 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lak oluşu tedbirinde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“Tedbir gibi akıl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“Talih ve ikbalin yüz ç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virdiği dört şeyle belli olur: Kötü tedbir, çirkin savurganlık, az ibret almak ve çok özür dil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mek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“Güzel tedbirle fakirlik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“Kötü tedbirle zengi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lik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50" w:name="_Toc95253187"/>
      <w:r>
        <w:t>468- Teenni</w:t>
      </w:r>
      <w:r>
        <w:rPr>
          <w:rStyle w:val="FootnoteReference"/>
        </w:rPr>
        <w:footnoteReference w:id="8"/>
      </w:r>
      <w:bookmarkEnd w:id="95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“Teenni güzeldir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“Teennisi olmayan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işi doğru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“Teenni işlerde doğrul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ğa ulaştırır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“Esenlik teennidedir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“Sırtı peklik teenidedir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“Teenni ile hareket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teenni sahibi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işlerinde başarılı olmaya layıktır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“Aceleciliğini teenniyle, vakarını yumuşaklıkla ve şerrini hayırla birleştir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Aklına heva ve hevesin karşısında yardım et ki akıllı sahibi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“Teenni ile sebepler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laylaşır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“Teenni ile konular kola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“İşlerde teenni sahibi olmak insanı gevşeklikten korur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“Teenni sahibi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helak bile olsa (işlerinde) başarılı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“Teenni ile çalışan sür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melerden güvende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“Teenni sırtı pekliğe 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“Teenni uzak görüşl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lüktür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“Teenni eden kimse işl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rinde başarılı olmaya layıktır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“Hayırlı işler için ortaya çıkan fırsatlar dışında her işte 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enni ile hareket etmek övülmüştür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51" w:name="_Toc95253188"/>
      <w:r>
        <w:t>469- Tehir-İşi Ertel</w:t>
      </w:r>
      <w:r>
        <w:t>e</w:t>
      </w:r>
      <w:r>
        <w:t>mek</w:t>
      </w:r>
      <w:bookmarkEnd w:id="95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“Kötülüğü ertelemek,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yır fayd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sını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“Bağışı ertelemek, yüce insanların adetinden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“Cezayı ertelemek, hilmin kem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lindedir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“Muhtaca yardım etmeyi yarına erteleme, çünkü yarın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ve onun başına ne geleceğini 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lemezsin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52" w:name="_Toc518213434"/>
      <w:bookmarkStart w:id="953" w:name="_Toc95253189"/>
      <w:r>
        <w:t>470- Tehlike</w:t>
      </w:r>
      <w:bookmarkEnd w:id="952"/>
      <w:bookmarkEnd w:id="95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“Belalara maruz olan te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likededir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“Kendisini tehlikeye atan aldanmıştır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“Daha çoğuna ulaşma ümidiyle bir şeyi tehlikeye atma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54" w:name="_Toc518213435"/>
      <w:bookmarkStart w:id="955" w:name="_Toc95253190"/>
      <w:r>
        <w:t>471- Telafi Etmek-İstidrak</w:t>
      </w:r>
      <w:bookmarkEnd w:id="954"/>
      <w:bookmarkEnd w:id="95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“(işlerini) telafi eden ku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tuluşun kenarındadır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“Nefsin fesatlarını telafi etmek en faydalı araştırmadan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“Ömrünün başında zayi ettiklerini ömrünün sonunda tel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fi et ki dönüşünle mutluluğa erişesin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“Güzel telafi etmek ku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tuluşun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“Geçmişte kaybettikler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telafi eden kendini ıslah etmiş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“Telafi eden kendini ı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lah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“İşleri telafi etmek, zayi etmekten ne kadar da uzaktır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56" w:name="_Toc518213436"/>
      <w:bookmarkStart w:id="957" w:name="_Toc95253191"/>
      <w:r>
        <w:t>472- Tembellik</w:t>
      </w:r>
      <w:bookmarkEnd w:id="956"/>
      <w:bookmarkEnd w:id="95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“Tembellik noksanlığa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“Zaferin afeti, tembelli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“Amelle sevap elde ed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lir, tembellikle değil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“İşi ertelemek tembell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ğin nişanesidir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“Bir işi erteleyen onu 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gellemiş sayılır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“Tembelliği uzayan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senin, arzuları ümitsizliğe dönüşür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“İşlerinde tembel insana güvenme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58" w:name="_Toc518213437"/>
      <w:bookmarkStart w:id="959" w:name="_Toc95253192"/>
      <w:r>
        <w:t>473- Temizlik</w:t>
      </w:r>
      <w:bookmarkEnd w:id="958"/>
      <w:bookmarkEnd w:id="95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“Temizlik zekiliktir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“Temizlik zekiliğin evv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“Temizlik temiz nefisl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ahlakındandır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“İnsanların en üstünü nefsini temizleyen ve imkanı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duğu halde dünyaya rağbet etmeyen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“Sakınmanın meyvesi temizliktir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“İnsanın sakınmasının delili temizliğidir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“Müminin zarafeti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ramlardan temiz oluşu ve yüceliklere koş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şudur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“Temiz ol ki takvalı ol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“Temizlik iffetin göste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gesidir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60" w:name="_Toc518213438"/>
      <w:bookmarkStart w:id="961" w:name="_Toc95253193"/>
      <w:r>
        <w:t>474- Temsilcilik-Naiplik</w:t>
      </w:r>
      <w:bookmarkEnd w:id="960"/>
      <w:bookmarkEnd w:id="96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“Birinin temsilciliğini üs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lendiğinde azimle çaba gö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62" w:name="_Toc518213439"/>
      <w:bookmarkStart w:id="963" w:name="_Toc95253194"/>
      <w:r>
        <w:t>475- Tevazu</w:t>
      </w:r>
      <w:bookmarkEnd w:id="962"/>
      <w:bookmarkEnd w:id="96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“Tevazu yüceltir ve 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kebbür ise alçaltır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“Tevazu ilmin meyves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“Tevazu alçalan kimseyi yüceltir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“Tevazu zekiliğin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“Tevazu insanın faziletl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rini yayar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“Tevazu şerafetin zekat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“Tevazu en şerafetli efendiliktir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“Tevazu şerafetin merd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venidir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“Tevazu, şerafet etekl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“Tevazu, en üstün şere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“Yüce olduğu halde 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vazu göstermek, kudreti olduğu halde a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fetmek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“Tevazu aklın başı ve 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kebbür ise cehaletin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“Tevazu göster ki yüc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“En büyük şeref tev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“İnsanların en yücesi nefsini alçaltandır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“İnsanların yücelik aç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sından en büyüğü nefsini alçaltandır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“Huyların en şereflisi, tevazu, hilim ve yumuşak huyl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“Şüphesiz sen tevazu gösterirsen Allah seni yüceltir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“Yüce insan fakih olu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ca tevazu gösterir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“Tevazu ile yücelik elde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“Tevazu ile yücelik tart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“Çok tevazu gösterme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le şerafet kemale 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“Kanatlarını germekle işler düzene girer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“Allah için tevazu gö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ter ki Allah seni yüceltsin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“İnsanın tevazu göste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mesi, kendisini yüceltir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“Şerafetin tamamı tev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“Şerafetli insanın tevazu göstermesi, yücelmesine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“Tevazu göstermenin meyvesi dostluktur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“Tevazuun ürünü şerafettir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“Şerafetin merdiveni 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vazu ve cömertliktir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“Kibre, tevazu ile karşı çıkın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“Şerafet olarak tevazu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“Yücelik olarak tevazu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“Tevazu gösterdiğin g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bi büyürsün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“Tevazu gösteren yüc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“Tevazu gösteren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şerafeti yok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“Tevazu gösteren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seyi, Allah büyütür ve yüceltir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“Sadece yüce insan tev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zu gösterir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“Şerafet tevazu gibi ba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ka bir şeyle elde edilemez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“Tevazu eden herkesin Allah azametini arttırır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“Zenginlerin fakirler için, münezzeh olan Allah ne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dinde olanı taleb ederek tevazu göstermesi ne de güzeldir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lah’a dayanarak fakirlerin zenginlere karşı tekebbür ile b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yüklenmesi ne de güzeldir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“İnsanların en haysiyetl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si, yüceliği olduğu halde tevazu gösteren ve izzeti olduğu halde, hor gözükendir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“Sakın tekebbüre kapıl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rak insanlardan yüz çevirme, insanlara yumuşak davran ve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 yücelten Allah için tevazu göster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“Tevazu gibi bir şerafet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“Şüphesiz müminler (A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lah’tan) korkanlardır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540)</w:t>
      </w:r>
    </w:p>
    <w:p w:rsidR="0026633A" w:rsidRPr="006B1A58" w:rsidRDefault="0026633A" w:rsidP="006B1A58"/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64" w:name="_Toc518213440"/>
      <w:bookmarkStart w:id="965" w:name="_Toc95253195"/>
      <w:r>
        <w:t>476- Tevbe</w:t>
      </w:r>
      <w:bookmarkEnd w:id="964"/>
      <w:bookmarkEnd w:id="96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“Tevbe temizleyicidir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“Tevbe rahmet indirir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“Tevbenin ihlası günahı düşürür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“Mümin (Allah’a) çevir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ci, istiğfar eden ve çok tövbe eden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“Tövbe kalpleri temizler ve günahları yıkar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“Tövbe kalp ile pişma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lık, dil ile istiğfarda bulunmak, organlarıyla günahı terk etmek ve bir daha dönmeyeceğine dair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rar almak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“Ölümü çatmadan önce günahlarından tövbe eden kimse var m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“Tevbe dilemekten daha üstün şey günahı terk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“Kötülükler tevbe ile 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mizlenir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“Günahlar tövbe ile ö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tülür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“Tevbenin meyvesi ne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sin kusurlarını telafi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“Güzel tövbe günahı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“Tevbe eden Allah’a dönmüştür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“Kendisine tövbe nim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 verilen kabulden mahrum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“Tevbeyi (özür dilem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yi) kabul etmeyenin günahı büyük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 xml:space="preserve">411) 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“Büyük günah için tö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be ne de (güzel bir) yıkıcıdır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“Tevbesini erteleyen kimse en büyük tehlike olan ec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lin saldırıs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 uğrar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“Tövbesini sürekli ert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leyenin dini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“Az bir tövbe ve isti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farda bulunmak bile günahları ve günahla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daki ısrarı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66" w:name="_Toc518213441"/>
      <w:bookmarkStart w:id="967" w:name="_Toc95253196"/>
      <w:r>
        <w:t>477- Tevekkül</w:t>
      </w:r>
      <w:bookmarkEnd w:id="966"/>
      <w:bookmarkEnd w:id="96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“Tevekkül insan için 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terlidir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“Tevekkül sermayedir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“Tevekkül en hayırlı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“Tevekkül sağlam kal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“Tevekkül en üstün ameldir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“Tevekkül yakinin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cündendir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“Kaza ve kadere teve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kül etmek insanı rahatlatır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“Tevekkül, itimad eden kimseye şerafetli bir kifayettir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“Tevekkül kendi gücü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beri olmak ve ilahi kaza ve kaderin getireceği şeyi bekleme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“Kalp kuvvetinin esası Allah’a tevekküldür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“İnsanlardan imanı en güçlü olan kimse münezzeh olan Allah’a en çok tevekkül eden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“Şüphesiz güzel teve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kül yakin doğruluğundan kayna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lanmakt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“Şüphesiz yaratıklardan Allah’ın en çok nefret ettiği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Allah’ın kendisini kendisine bıraktığı, doğru yoldan sapan ve kılavuzsuz yürüyen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“Güzel tevekkül, güzel yakinin göstergesidir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“Münezzeh olan Allah’a tevekkül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Allah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disine tevekkül edenlerin kifayetini üstlenmiştir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“Kulun Allah’a güzel 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vekkülü, Allah’a güvenmesi miktarınc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“Sana rızık verenin m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nezzeh olan Allah’tan başkası olmadığını bilmen, sana tevekkül olarak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“(İman) Kendini kon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rol eden kimse için Allah’a yakınla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 vesilesi tevekkül eden kimseye itimat sebebi, işlerini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lah’a ısmarlayan kimseye rahatlık nedeni ve sabreden kimseye bir kalkandır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“İbadetin salahı teve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küldür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“İmanın hakikati teve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küldedir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“Tevekkül eden herkese Allah kifayet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“Tevekkülü doğru olm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kimse ihtiras sıkıntısından nasıl ku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tulabilir?”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“Tevekkül et ki kifayet edilesin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“Tevekkül eden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sıkıntısı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“Tevekkül eden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kifayet edilmiştir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“Tevekkül eden kimse hüzünlenmez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“Allah’a tevekkül eden kimseye Allah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“Allah’a güvenen kimse Allah’a tevekkül etmelidir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“Allah’a tevekkül eden kimse ilahi yardımdan mahrum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“Allah’a tevekkül eden kimse kullarından müstağni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“Allah’a tevekkül eden kimseye kifayet edilmiş ve mü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tağni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lınmıştır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“Tevekkül eden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zorluklar kolaylaşır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“Allah’a tevekkül eden kimse için şüpheler aydınlığa ç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kar, ma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raflarına kifayet edilir ve kötü sonuçlardan güvende kalır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“Allah’a tevekkül eden kimseye zorluklar boyun eğer, sebepler kolaylaşır; genişlik ve yücelik yurduna iner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“Sadece Allah’a teve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kül et ve sadece Allah’a ümit bağla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kaza ve kaderinden hoşnut olan kimseye, Allah’a tevekkül etmesi yakışır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68" w:name="_Toc518213442"/>
      <w:bookmarkStart w:id="969" w:name="_Toc95253197"/>
      <w:r>
        <w:t>478- Tevfik-Başarı</w:t>
      </w:r>
      <w:bookmarkEnd w:id="968"/>
      <w:bookmarkEnd w:id="96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“Tevfik inayettir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“Tevfik rahmettir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“Tevfik saadettir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“Tevfik yumuşak huyl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luğun anahtarıdır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“Tevfik salahın öncüs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“Tevfik rabbin cezbel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“Tevfik nimetin başlang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“Tevfik akla yardım ed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cidir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“Tevfik saadetin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“Tevfik kurtuluşun baş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“Tevfik rahmanın inay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“Tevfik en üstün inaye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“Tevfik iki inayetten en üstünüdür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“Başarı ve başarısızlık insanın nefsini kendine cezbeder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Hangisi galip gelirse insan onun hakimiyeti altına g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“Tevfikle saadet elde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“Güzel tevfik, en hayırlı önderdir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“Güzel tevfik, yardımc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dan ve güzel amel, arkadaştan daha hayı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“En hayırlı çaba başarı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la birlikte olan çabadır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“Başarının yardım etm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diği kimsenin ibadetinden nasıl faydal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nabilir?”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“Her cisim ve gölgesi birbirinden ayrılmadığı gibi din ve tevfik birbirinden ayrılmaz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“Çirkin işi güzel bilen ve nasihat eden kimsenin s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zünden yüz çeviren kimse başarılı ol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“Başarı elde eden kimse iyi işlerde bulunur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“Başarının yardım ettiği kimse, güzel amelde bulunur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“Allah’tan hayır dileyen kimse başarı elde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lah’a, bizlere itaat hususunda verdiği başarı ve bizleri günahlarından uzaklaştırdığı için O’na hamd ederiz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“Başarı gibi bir yardım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“Başarı olmaksızın ilim fayda vermez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“Başarıdan daha üstün bir nimet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“Başarı olmaksızın hi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bir çaba fayda vermez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“Başarının yardım etm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diği kimse hakka yönelmez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70" w:name="_Toc518213443"/>
      <w:bookmarkStart w:id="971" w:name="_Toc95253198"/>
      <w:r>
        <w:t>479- Tevhid</w:t>
      </w:r>
      <w:bookmarkEnd w:id="970"/>
      <w:bookmarkEnd w:id="97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“Tevhid tevehhüme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pılmamandır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“Tevhid ruhun hayatıdır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72" w:name="_Toc518213444"/>
      <w:bookmarkStart w:id="973" w:name="_Toc95253199"/>
      <w:r>
        <w:t>480- Ticaret</w:t>
      </w:r>
      <w:bookmarkEnd w:id="972"/>
      <w:bookmarkEnd w:id="97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“Tacir tehlikededir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“Allah ile ticaret yapan kar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“İlmi olmaksızın ticaret yapan faize düşer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74" w:name="_Toc518213445"/>
      <w:bookmarkStart w:id="975" w:name="_Toc95253200"/>
      <w:r>
        <w:t>481- Toprak</w:t>
      </w:r>
      <w:bookmarkEnd w:id="974"/>
      <w:bookmarkEnd w:id="97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“Toprak güzel bir temi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leyicidir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76" w:name="_Toc518213446"/>
      <w:bookmarkStart w:id="977" w:name="_Toc95253201"/>
      <w:r>
        <w:t>482- Töhmet-İtham</w:t>
      </w:r>
      <w:bookmarkEnd w:id="976"/>
      <w:bookmarkEnd w:id="97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“Kötü yerlere giren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itham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“Aşağılık şeylere yakın olan kimse itham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“Kendisini töhmete 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ruz kılan kimse, kendisine kötü zanda bulunan kimseleri kın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  <w:rPr>
          <w:bCs w:val="0"/>
        </w:rPr>
      </w:pPr>
      <w:bookmarkStart w:id="978" w:name="_Toc522085784"/>
      <w:bookmarkStart w:id="979" w:name="_Toc95253202"/>
      <w:r>
        <w:rPr>
          <w:bCs w:val="0"/>
        </w:rPr>
        <w:t>-U-</w:t>
      </w:r>
      <w:bookmarkEnd w:id="978"/>
      <w:bookmarkEnd w:id="979"/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80" w:name="_Toc518213447"/>
      <w:bookmarkStart w:id="981" w:name="_Toc95253203"/>
      <w:r>
        <w:t>483- Ukubet, ceza</w:t>
      </w:r>
      <w:bookmarkEnd w:id="980"/>
      <w:bookmarkEnd w:id="98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“Cezalandırma hususu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hızlı davranmaktan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 iş Allah’ın gazab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tiği ve değişimleri yakınlaştırdığı bir 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“Şüphesiz münezzeh olan Allah kullarını intikamından korumak için günahlara ceza ta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tir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“Her kim bir günahkarı cezalandırırsa (bağışlaması ger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kirken bağışlamazsa) üstünlüğü yok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“Suçu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(bağışlanması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rekirken bağışlanmayıp) cezalandıran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üstünlüğü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“Günahı cezalandırma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 acele davranma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İkisi (günah ve ceza) arasında bağışlamak için bir yer bırak ki bu vesileyle güzel ecir ve sevabını elde edesin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“Kınamak iki cezadan 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27)</w:t>
      </w:r>
    </w:p>
    <w:p w:rsidR="0026633A" w:rsidRPr="006B1A58" w:rsidRDefault="0026633A" w:rsidP="006B1A58"/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82" w:name="_Toc518213448"/>
      <w:bookmarkStart w:id="983" w:name="_Toc95253204"/>
      <w:r>
        <w:t>484- Unutkanlık</w:t>
      </w:r>
      <w:bookmarkEnd w:id="982"/>
      <w:bookmarkEnd w:id="98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“Unutkanlık zulmet ve yokluktur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“Unutkanlık şevk ve ilg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yi biçendir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“Bağışını unutma ve vadettiğin şeyi hatırında tut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“Sana iyilik edilince hatı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“İyilik yapınca unut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“Kardeşlerin kötülükler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unut ki dostluklarını kalıcı kılarsın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“Unutacak kimseden iy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lik dile ve hatırlayacak kimseye iyilik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“Allah’ı unutan kendini unutur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“Kaybettiği şeyi unutan kimse onu kaybetmemiş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“Münezzeh olan Allah’ı unutan kimseye Allah da kendis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unu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turur ve kalbini köreltir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“Sizlere hatırlatılan şe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leri unuttunuz ve sakındırıldığınız şeylerden kendinizi güvende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Dolayısıyla görüşleriniz kaybo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muş ve işleriniz dağılmıştır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181)</w:t>
      </w:r>
    </w:p>
    <w:p w:rsidR="0026633A" w:rsidRPr="006B1A58" w:rsidRDefault="0026633A" w:rsidP="006B1A58"/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84" w:name="_Toc95253205"/>
      <w:r>
        <w:t>485- Usanmak-Bıkmak</w:t>
      </w:r>
      <w:bookmarkEnd w:id="98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“Usanmış insanın ark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daşlığının kalıcı olması azdır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“Usanan insanın kardeşi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“Usanan insanın mürü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veti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“Senden bıkan kimseden ihsanla süslesen bile güvende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karanlığa dalan insan için aniden parlayan ışıktan fa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da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“Usanmış insanın karde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liği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“Bıkmış insanın dostl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85" w:name="_Toc518213449"/>
      <w:bookmarkStart w:id="986" w:name="_Toc95253206"/>
      <w:r>
        <w:t>486- Uyanmak-Kendine Gelmek</w:t>
      </w:r>
      <w:bookmarkEnd w:id="985"/>
      <w:bookmarkEnd w:id="98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“Uyanmak nurdur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“Uyanmak basirettir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“Uyanmak insanı hüzü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lendirir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“Din hususunda uya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mak, rızıklanan kimse için bir nimettir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“Süresi bitmeden gafle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ten uyanan kimse yok mudur?”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“Uyanıklığından yardım almayan kimse, koruyuculardan yardım alamaz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“İşleri korumak için uyanmak, devletin nişaneleri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“Yanına gelen halkından birinin hakkını ispat etmek için uyanık olman ve sana karşı yap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lan suçu görmezlikten gelmen büyüklüktendir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“Riyazet/terbiye sadece uyanık nefislere fayda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“Gerçekten sizleri uya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dırdılar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uyanık olun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sizlere hidayet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tiler o halde hidayet üzere olun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87" w:name="_Toc518213450"/>
      <w:bookmarkStart w:id="988" w:name="_Toc95253207"/>
      <w:r>
        <w:t>487- Uyarmak</w:t>
      </w:r>
      <w:bookmarkEnd w:id="987"/>
      <w:bookmarkEnd w:id="98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“Uyarmak özür dileme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kern w:val="2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“Seni uyaran kimse, seni müjdelemiş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“Sana hatırlatan, seni uyarmıştır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89" w:name="_Toc518213451"/>
      <w:bookmarkStart w:id="990" w:name="_Toc95253208"/>
      <w:r>
        <w:t>488- Uyku</w:t>
      </w:r>
      <w:bookmarkEnd w:id="989"/>
      <w:bookmarkEnd w:id="99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“Uyku elemden rahatlı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tır, uyumlu arkadaşı ise ölümdür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“Uyku kötü bir alacakl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Ömrü kısaltıp fani kılar ve bir çok sevabı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“Gece çok uyuyan kimse gündüz telafi edemeyeceği bir çok şeyi kaybeder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“Nice uyku gündüzün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rarlarını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“Uyuyan kimseye eyva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lar olsun! Onu hangi şey zarar uğratmış, amelini kısaltmış ve e</w:t>
      </w:r>
      <w:r>
        <w:rPr>
          <w:rFonts w:ascii="Garamond" w:hAnsi="Garamond" w:cs="Lucida Sans Unicode"/>
          <w:kern w:val="2"/>
        </w:rPr>
        <w:t>c</w:t>
      </w:r>
      <w:r>
        <w:rPr>
          <w:rFonts w:ascii="Garamond" w:hAnsi="Garamond" w:cs="Lucida Sans Unicode"/>
          <w:kern w:val="2"/>
        </w:rPr>
        <w:t>rini azal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mıştır!”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91" w:name="_Toc518213452"/>
      <w:bookmarkStart w:id="992" w:name="_Toc95253209"/>
      <w:r>
        <w:t>489- Uymak-Tabi O</w:t>
      </w:r>
      <w:r>
        <w:t>l</w:t>
      </w:r>
      <w:r>
        <w:t>mak</w:t>
      </w:r>
      <w:bookmarkEnd w:id="991"/>
      <w:bookmarkEnd w:id="99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“Allah-u Teala’nın kull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rından en çok sevdiği Peygamberine (s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 xml:space="preserve">v) uyan ve eserlerini takip 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93" w:name="_Toc518213453"/>
      <w:bookmarkStart w:id="994" w:name="_Toc95253210"/>
      <w:r>
        <w:t>490- Uyumsuzluk-Aykırılık</w:t>
      </w:r>
      <w:bookmarkEnd w:id="993"/>
      <w:bookmarkEnd w:id="99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“Uyumsuzluk savaşların çıkış nedenidir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“Uyumsuzluk görüşleri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“Düzenli işleri aykırılık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“Aykırılık nedeni ihtila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“Çok ihtilaf ayrılık ve düşmanlıktır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“İhtilaf oldukça ülfet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“İşlerin ağır gidişi ihtila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“Düşmanlık ve ayrılıkla işler ağır gider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122 )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95" w:name="_Toc518213454"/>
      <w:bookmarkStart w:id="996" w:name="_Toc95253211"/>
      <w:r>
        <w:t>491- Uzak Durmak-Yeterlilik</w:t>
      </w:r>
      <w:bookmarkEnd w:id="995"/>
      <w:bookmarkEnd w:id="99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“Sapıklığın şaşkınlığında uzak durmak, korkunç şeylere atılma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tan daha iyidir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“Yetecek kadarıyla kan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 xml:space="preserve">at eden kimseyi, (bu durum) </w:t>
      </w:r>
      <w:r>
        <w:rPr>
          <w:rFonts w:ascii="Garamond" w:hAnsi="Garamond"/>
          <w:kern w:val="2"/>
          <w:lang w:bidi="fa-IR"/>
        </w:rPr>
        <w:t>iffetl</w:t>
      </w:r>
      <w:r>
        <w:rPr>
          <w:rFonts w:ascii="Garamond" w:hAnsi="Garamond"/>
          <w:kern w:val="2"/>
          <w:lang w:bidi="fa-IR"/>
        </w:rPr>
        <w:t>i</w:t>
      </w:r>
      <w:r>
        <w:rPr>
          <w:rFonts w:ascii="Garamond" w:hAnsi="Garamond"/>
          <w:kern w:val="2"/>
          <w:lang w:bidi="fa-IR"/>
        </w:rPr>
        <w:t xml:space="preserve">liğe </w:t>
      </w:r>
      <w:r>
        <w:rPr>
          <w:rFonts w:ascii="Garamond" w:hAnsi="Garamond" w:cs="Lucida Sans Unicode"/>
          <w:kern w:val="2"/>
        </w:rPr>
        <w:t>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vet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“Yeterli kadarıyla iktifa eden kimse, rahatlığa koşmuş ve hayatın rahatlığına inmiştir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“En iyi iş kötü işten uzak durmaktır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97" w:name="_Toc518213455"/>
      <w:bookmarkStart w:id="998" w:name="_Toc95253212"/>
      <w:r>
        <w:t>492- Uzak Görüşlülük-Sağduyu</w:t>
      </w:r>
      <w:bookmarkEnd w:id="997"/>
      <w:bookmarkEnd w:id="99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“Uzak görüşlülüğün af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 işin bitmesidir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“Uzak görüşlülük serm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“Uzak görüşlü insan uy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Gafil ise uyuklar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“Güç almak uzak görü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lülüktür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“Uzak görüşlülük sana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“Uzak görüşlülük en sa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lam görüştür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“Uzak görüşlülük (işle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de) görüş ve fikir idmanı iledir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“Uzak görüşlülük (işle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de) sırtını çok güçlü tutmaktır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(sırtı pek olmaktır)”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“Uzak görüşlülük ve faz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let, sabırdadır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“Uzak görüşlü insan, (insanlara) eziyetten kaçınandır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“Uzak görüşlülük kef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let edileni korumak ve kifayet edileni terk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“Uzak görüşlü kimse, dünyayı ahireti için terk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“Uzak görüşlü insan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vurganlıktan kaçınan ve israf etmeyi hoş görmeyendir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“Denemeden itminan elde etmek uzak görüşlülüğe 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kırıdır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“Uzak görüşlü kimse zamanını idare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“Uzak görüşlülük, fırsat buluncaya kadar gam yemektir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“Uzak görüşlü kimse, nimetin kendisini afiyet için amelden al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koymayan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“Uzak görüşlülük işin sonlarına bakmak ve akıl sahipl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riyle me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veret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“Uzak görüşlü kimse, elinde olanı bağışlayan ve bugü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kü amelini yarına ertelemeyendir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“Uzak görüşlü insan dostluk hususunda seçici olan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insan arkadaşları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la tartılır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“Uzak görüşlü insan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metler yönelince şükreden, geri dönüp sırt çevirdiğinde ise sabr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dip unutandır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“Uzak görüşlü insan, güç halinde cezayı erteleyen ve imkan fırsatını ganimet sayarak ihsan mükafatı hususunda acele ede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“Görüş açısından insa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ların en uzak görüşlü olanı sözünde 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ran ve bugünkü işini yarına 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telemeyendir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“İnsanların en uzak 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rüşlü olanı dünya işini kolaya alandır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“İnsanların en uzak 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rüşlü olanı sırtı pek olduğu halde acizlik vehmine kapılandır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“İnsanların en uzak 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rüşlü olanı sabır ve işlerin sonucuna bakmayı iç ve dış giys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 edinen (kuşanan)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“Şüphesiz uzak görüşl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lük Allah’a itaat ve nefse isyan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“Şüphesiz uzak görüşlü kimse tüm işi nefsi, tüm himm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 dini ve tüm çabası ahireti için olan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“Azim uzak görüşlülük ile birlikte olunca saadet kemale 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“Cesur insanın afeti, uzak görüşlülüğü zayi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“Uzak görüşlülüğün meyvesi esenliktir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“Uzak görüşlülüğü k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şan ve akıbetin övülsün diye ilimden 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rılma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“Nice küçük insan b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yükten daha uzak görüşlüdür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“Uzak görüşlülüğün 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lahı sırtı pek olmaktır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“İşlerde kusur etmeye uzak görüşlülük ile muhalefet edin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“Uzak görüşlülüğün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hayeti sırtı pek olmaktır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“Uzak görüşlülüğün kemali muhalifleri ıslah etmek ve düşmanl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 idare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“Uzak görüşlülüğe 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halefet eden helak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“Uzak görüşlülüğü alan kimsenin sırtı pek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“Uzak görüşlülüğü zayi eden kimse pervasız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“Azmini açığa vuran kimse uzak görüşlülüğünü batıl etmiş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“Uzak görüşlülüğü az olan kimsenin azmi zayıf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“Uzak görüşlülüğü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disini öne salmadığı kimseyi acizlik geri bırakır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“Uzak görüşlü kimse için her işte bir üstünlük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“Uzak görüşlü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aklı, onu her aşağılık işten alı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yar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“Uzak görüşlülüğü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rumak en üstün mürüvvettendir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“Şüpheler karşısında durmak (ihtiyat etmek) uzak 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rüşlülü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“Nakil için hazırlanmak ve göç için hazırlıklı bulunmak uzak görüşlülüğün kemalinde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“Uzak görüşlülük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maksızın azimde hayır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“Hakka sadece akıllı ve uzak görüşlü kimse sabr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“Uzak görüşlü kimse 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lalar karşısında dehşete karı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“Elindekini bağışlam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kimse uzak görüşlü olamaz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Uzak 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rüşlü insan bugünkü işini yar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 ertelemez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“Uzak görüşlü insan ebedi olarak doğru ve üstün b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lükten müstağni olamaz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“Başkalarına nakil ett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ğin hususunda gece odun toplayan kimse ve selin sürükl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diği çerçöp gibi olma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999" w:name="_Toc518213456"/>
      <w:bookmarkStart w:id="1000" w:name="_Toc95253213"/>
      <w:r>
        <w:t>493- Uzlet</w:t>
      </w:r>
      <w:bookmarkEnd w:id="999"/>
      <w:bookmarkEnd w:id="100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“İnsanların arasına kar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şan kimse, kötü arkadaşa ve düşmanlarla uyuşmak zorunlul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ğuna müptela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“Selamet yalnızlıktadır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“Yalnızlık ibadet edenl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rahatlığıdır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“Uzlet takva yüceliğidir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“Uzlet zeki insanların en üstün ahlakıdır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“Allah ile irtibat, insanlar ile ilişkisini kesmekledir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“Şüphesiz rahatlık tanı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mazlıktadır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“Dinin selameti insanla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dan uzak durmaktadır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“Salahın/iyiliğin toplamı dünya çocuklarından (ehlinden) uzak durmaktadır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“Uzlete çekilen salim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“İnsanları deneyen köş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çekilir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“Uzlete çekilenin zühdü güzelleşir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“İnsanları tanıyan yalnız kalır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“Uzlete çekilenin sakı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ması salim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“İnsanlardan uzlete çek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len kimse, kötülüklerinden salim kalır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“Yalnız kalan kimseye hüzünler kifayet edilmiştir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(uzak tutu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“İnsanlardan yalnız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lan kimse, dinini korumuş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“İnsanlardan yalnız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 xml:space="preserve">lan kimse münezzeh olan Allah ile ünsiyet 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“Sürekli yalnız kalmak insanların arasına karışmaktan daha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“Uzlet güzel bir ibade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“İnsanın yalnızlığı, kötü arkadaşın olmasından daha hayı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01" w:name="_Toc518213457"/>
      <w:bookmarkStart w:id="1002" w:name="_Toc95253214"/>
      <w:r>
        <w:t>494- Uzmanlık</w:t>
      </w:r>
      <w:bookmarkEnd w:id="1001"/>
      <w:bookmarkEnd w:id="100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“İşler uzmanlık iledir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03" w:name="_Toc522085797"/>
      <w:bookmarkStart w:id="1004" w:name="_Toc95253215"/>
      <w:r>
        <w:t>-Ü-</w:t>
      </w:r>
      <w:bookmarkEnd w:id="1003"/>
      <w:bookmarkEnd w:id="1004"/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05" w:name="_Toc95253216"/>
      <w:r>
        <w:t>495- Ülfet</w:t>
      </w:r>
      <w:bookmarkEnd w:id="100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“İnsanlar ile ülfet edinen kimseyi insanlar sever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“Mümin, insanlar ile ü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fet edinir ve insanlar da kendisiyle ülfet edinirler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min, insanlara karşı merhametli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06" w:name="_Toc518213458"/>
      <w:bookmarkStart w:id="1007" w:name="_Toc95253217"/>
      <w:r>
        <w:t>496- Ümeyye Oğulları</w:t>
      </w:r>
      <w:bookmarkEnd w:id="1006"/>
      <w:bookmarkEnd w:id="100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“Ümeyye oğullarının de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leti ihtiras üzere zamanın belli bir diliminde lezzetli hayattan yedi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leri bir tadımlık baldır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Ama sonunda tümünü bir defada a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zından at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caklardır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08" w:name="_Toc518213459"/>
      <w:bookmarkStart w:id="1009" w:name="_Toc95253218"/>
      <w:r>
        <w:t>497- Ümit</w:t>
      </w:r>
      <w:bookmarkEnd w:id="1008"/>
      <w:bookmarkEnd w:id="100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“Allah’ın rahmetini ümit etmek en üstündür ümittir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“(Gerçek) alim insanları Allah’ın rahmetinden alıkoym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ve onları Allah’ın düzeninden güvende kılmayan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“(Gerçek) fakih insanları Allah’ın rahmetinden ümitsiz kılmayan ve onları Allah’ın sevg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sinden meyus etmeyendir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“Tüm ümitlerinizi m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nezzeh olan Allah’a bağlayın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O’ndan başkasını ümit etmeyin şüphesiz Allah-u Teala’dan ba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kasına ümit bağlayan kimse ümitsiz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“En büyük bela ümitsi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“İnsanların geçmiş aç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sından senin nezdinde en üstünü, sana önceden güzel ümit bağl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kimse olmalıdır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“Gerçekten eğer Allah’a ümit bağladıysanız arzularınıza ulaşmış olursunuz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Eğer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lah’tan başkasına ümit bağlarsanız 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arzu ve temennileriniz ümitsizliğe dönüşür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“Nice ümitler ümitsizli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le sonuçlanır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“Nice ümitle gıpta edilen insanın (bu durumu), kendisinin derdidir (gıpta edenler derdi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haberdar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“İnsanların bağışına ümit bağlaması azabından kor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malarından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“Ümit bağlamadığın ş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ümit bağladığın şeyden daha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“Sana ümit bağlayanı ümitsiz kılma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“Senden arzu ederek bir ihsan isteyen kimse önceden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 hü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nü zanda bulunmuştur ve bu yüzden zannını ümitsizliğe ç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virme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“Rabbinden başkasına ümit bağlama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“Ümidin hakkında kın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nacağın şeye ümit bağlama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“Her uzaklığın bir dön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şü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10" w:name="_Toc518213460"/>
      <w:bookmarkStart w:id="1011" w:name="_Toc95253219"/>
      <w:r>
        <w:t>498- Ümitsizlik</w:t>
      </w:r>
      <w:bookmarkEnd w:id="1010"/>
      <w:bookmarkEnd w:id="101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“Ümitsizlik hürriyettir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“Ümitsizlik ö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gürlüktür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“(İnsanlardan) Ümitsi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lik teselli vericidir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“(İnsanlardan) Ümitsi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lik hazır bir zenginliktir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“(İnsanlardan) Ümitsi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lik ruhu rahatlatır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“(İnsanlardan) Ümitsi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lik yeni bir özgürlüktür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“(İnsanlardan) Ümitsi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lik rahatlatıcı bir özgürlüktür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“(İnsanlardan) Ümitsi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lik esiri özgür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“(İnsanlardan) Ümitsi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lik insanlara yalvarmaktan daha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“(İnsanlardan) Ümitsi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lik iki kurtuluştan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“Tamahların esareti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kurtuluş (insanlardan) ümitsizlik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zanmakladır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“İnsanların elinde olan şeylerden ümidini kesmek ihl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 esasıdır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“İhlasın evveli insanl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elinde olan şeylerden ümidini kesme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“Sizden birisi Allah’tan bir şey dilediğinde kendisine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san ed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lince insanlardan ümidini kesmeli ve sadece münezzeh olan Allah’a ümit ba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lamalıdır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“Zenginlik (insanla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dan) ümidini kesmek iledir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“Kendini insanların elinde olan şeylerden ümitsiz kıl ki afetlerinden salim kalasın ve sevgilerini elde edesin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“(insanlardan) Ümidini kesmekte acele davranman iki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ferden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“(insanlardan) Ümidini kesmenin güzelliği, istemenin zi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letinden daha güzeldir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“İnsanların elinde olan şeylerden nefsini alıkoymak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zır zengi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“Tamahın helak edici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duğu yerde (insanlardan) üm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dini ke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mek güzel bir kazançtır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“Tamahı (insanlardan) ümidini kesmeye satan kimseye insanla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dan tekebbür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“Bir şeyden ümidini k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sen kimse onu unutur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“(insanlardan) Ümidini kesmenin acılığı insanlara ya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varmaktan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“İnsanların elinde olan şeylerden ümidini kesmek ile rızıklanan kimse zenginliğe,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disine verilen şeylerle kanaat etmeye ve Allah’ın kaza ve kad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rinden hoşnut olmaya erişmiştir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“(Allah’tan) Ümitsizlik sahibini öldürür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“(Allah’tan) Her ümitsi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lik, gerçek ümitsizliktir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“İsteklerine kavuşma hususunda ümidini kesen kimse öldürücü bir sıkıntıya düşmü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“Eğer zaman senden bir şeyi alı koyarsa ümitsiz olma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Eğer sana bir şey verirse sakın güvenme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Sürekli ondan büyük korku içinde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“Hiçbir zaman günahk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 ümitsiz kılma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Nice günah işl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kimse sonunda mağfirete erişmiş, nice iyi amel işleyen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bozulmuş ve ömrünün sonunda işi cehenneme varmı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12" w:name="_Toc518213461"/>
      <w:bookmarkStart w:id="1013" w:name="_Toc95253220"/>
      <w:r>
        <w:t>499- Ünsiyet</w:t>
      </w:r>
      <w:bookmarkEnd w:id="1012"/>
      <w:bookmarkEnd w:id="101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“İnsanlardan ünsiyet edilmeye en layık olanı, sevgi d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lu ve ülfet edilen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“Ünsiyet üç şeyde olur: Uyumlu eş, salih evlat ve uyumlu kardeş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“Yalnızlık ürkekliği,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venlik ünsiyetini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Korku ürkekliği ise cemaatle ünsiyet kurmayı bulandırır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“İnsanlardan uzak duran kimse münezzeh olan Allah’la ünsiyet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“Allah ile ünsiyet kuran kimse insanlardan ürker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“Allah ile ünsiyet kurm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meyvesi insanlardan uzak durmaktır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14" w:name="_Toc518213462"/>
      <w:bookmarkStart w:id="1015" w:name="_Toc95253221"/>
      <w:r>
        <w:t>500- Üstelemek-Israr</w:t>
      </w:r>
      <w:bookmarkEnd w:id="1014"/>
      <w:bookmarkEnd w:id="101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“İnsanlardan ısrarla bir şey istemek, mahrumiyete çağ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“Şüphesiz insanın nefsi tuzlu ve acı otları yemek isteyen bir deve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İnsanın kulağı bir çok şeyi uzağa atar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 halde derkini kalbine ı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rarda bulunarak hakkında çok tefekküre zorlama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bedenindeki her uzv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nun bir rahatlığı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“Israr kötü bir haslettir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“Nefsini başkalarına ba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lılıktan kurtulmaya ve ısrardan sakınmaya alıştır ki salah üzere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“Mahrumiyet için ısrar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“Çok ısrar, bağıştan ma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 xml:space="preserve">rumiyete sebep 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“İnsanın çok ısrar etmesi onun mahrumiyetine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“Çok ısrar eden insanları bıktırır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“Çok ısrar eden mahrum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“İstemekte ısrar eden kimse bezdirir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“İnsanlardan bir şey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temede ısrar eden mahrum kalır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“İstemede ısrar eden kimsenin mahrumiyete çağırır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16" w:name="_Toc518213463"/>
      <w:bookmarkStart w:id="1017" w:name="_Toc95253222"/>
      <w:r>
        <w:t>501- Üstü Kapalı K</w:t>
      </w:r>
      <w:r>
        <w:t>o</w:t>
      </w:r>
      <w:r>
        <w:t>nuşma</w:t>
      </w:r>
      <w:bookmarkEnd w:id="1016"/>
      <w:bookmarkEnd w:id="101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“Akıllı insanları, cezala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dırmak, üstü kapalı konuşmakladır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“Üstü kapalı konuşmakla yetinen kimse açıkça beyandan müsta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ni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18" w:name="_Toc518213464"/>
      <w:bookmarkStart w:id="1019" w:name="_Toc95253223"/>
      <w:r>
        <w:t>502- Üstün Gelmek</w:t>
      </w:r>
      <w:bookmarkEnd w:id="1018"/>
      <w:r>
        <w:t>-İsteklerine Ulaşmak</w:t>
      </w:r>
      <w:bookmarkEnd w:id="101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“İsteklerine ulaşmak sa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dettendir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“Hayırları ulaştırmada acele davranan kimse isteklerine ulaşmaya ne kadar da yakındır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“Nefsin için bir şey se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mekten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üstün gelmenin çoğu hesaba katılm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şeylerdedir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“İşlerin hayırlısı insanın kurtuluşa ermesine sebep olan şeydir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“Bazen insan zafere 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  <w:rPr>
          <w:bCs w:val="0"/>
        </w:rPr>
      </w:pPr>
      <w:bookmarkStart w:id="1020" w:name="_Toc522085806"/>
      <w:bookmarkStart w:id="1021" w:name="_Toc95253224"/>
      <w:r>
        <w:rPr>
          <w:bCs w:val="0"/>
        </w:rPr>
        <w:t>-V-</w:t>
      </w:r>
      <w:bookmarkEnd w:id="1020"/>
      <w:bookmarkEnd w:id="1021"/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22" w:name="_Toc95253225"/>
      <w:r>
        <w:rPr>
          <w:bCs w:val="0"/>
        </w:rPr>
        <w:t>503- Vaat etmek</w:t>
      </w:r>
      <w:bookmarkEnd w:id="102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“Mürüvvet vaadine vefa göstermektir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“Vaad bir tür hastalıktır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İyileşmesi ise, vefa gösterilmes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“Vaad iki kölelikten bir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“Vaadine vefa göste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mek iki özgürlükten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“Vaadine vefa göste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mek azametin delillerindendir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“Güzel mahrum kılmak, uzun vaatten daha iyidir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“Vaad edince vefa gö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“Vaatlerine vefa göste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meyen kimse ahitlerine vefa göstermeyen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“Vaadine vefa göster ve adağını yerine getir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“Vaadine vefa göste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mek mürüvvetin tamamındandır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“Vaadin ölçüsü vefa gö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termektir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“Benim kendisine vaa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te bulunduğum ve hacetine ulaşmak için gecesini ıstırapla geçiren bir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sinin gecesi, vaad ettiğim şeyi yapma hırsımdan dolayı içine düştüğüm ıstıraptan ve vaad ett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ğim şeyi yapmama engel olacak bir şeyin ortaya çıkış korkusu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daha şiddetli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“Vefa göstermekten aciz olduğun bir şeyi vaad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“Vefa gösterme hus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sunda kendine güvenmediğin şeyi vaad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23" w:name="_Toc518213465"/>
      <w:bookmarkStart w:id="1024" w:name="_Toc95253226"/>
      <w:r>
        <w:t>504- Vaaz-Öğüt</w:t>
      </w:r>
      <w:bookmarkEnd w:id="1023"/>
      <w:bookmarkEnd w:id="102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“Öğütler kalplerin hay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tıdır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“Öğüt almak ibret alma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“Öğüt, şifa veren bir n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sihattir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“Vaazlar belleyen kimse için bir sığınaktır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“Vaazlar amel eden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için bir şifadır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“Vaaz, sakınan kimse için bir fayda vericidir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“Akıllı insan başkalarının halinden öğüt alandır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“Öğütler, ruhların temi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leyicisi ve kalplerin cilasıdır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“Cahil insan çirkin işten sakınmaz ve öğütlerden fayd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lanmaz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“Kalbini öğütlerle ihya et, sakınarak öldür ve yakinle güçlendir, ölümü hatırlamakla z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lil kıl, fena ile durdur ve ona dünyanın acı musibetlerini gö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“Sizden sonrakiler si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den öğüt almadan önce, sizden öncekile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den öğüt alın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“İbretlerden öğüt alın, başkalarından ibret alın ve uyar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cılardan faydalanın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“Öğüt alan vaizin n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 xml:space="preserve">rundan aydınlanın, uyanık olan nasihatçinin nasihatini kabul 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din ve sizleri eğitip öğretenin yanında durun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“En faydalı vaaz insanı alıkoyandır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“En güçlü öğüt, ölül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düştüğü yerlerden ibret almaktır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“Şüphesiz hiçbir kul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ğın uzağa atmadığı ve hiçbir faydanın denk olmadığı öğüt, söz dilinin söylemekten aciz kaldığı ve sad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ce amel dilinin söylediği öğüttür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“Şüphesiz akıllı kimse edep ile öğüt alan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vanlar ise sadece dayakla öğüt alırlar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“Gaflet öğütlerle silinir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“Vaazın meyvesi uya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“En hayırlı vaaz insanı alıkoyandır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“Öğüt alan, sakınan ve ibretlerden faydalanan kimseye Allah rahmet etsin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“Nice sakındırıcı bizzat sakınmaz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“Nice vaiz sakınıcı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“Şehvetlere/isteklere bağlanan kalp, öğütlerden fayd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lanmaz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“Göğüslerin cilası, öğü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“Öğüt almak, insanı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kınmaya çağırır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Böylece öğüt alır, değişikliklerden ibret alır ve uy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rıcılardan istifade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“Ah bu öğütler; temiz kalpler, dinleyici kulaklar ve a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medici 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rüşlerle karşılaşırsa ne kadar da şifa vericidir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“Öğüt veren kimse nas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hat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“Öğüt alan kimse ge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çekten uyanmıştır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“İnsana, başkalarına u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madığı şeyi emretmesi ve sakınmadığı şeyden sakındırması kendisine sapıklık olarak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“Zeki insan için her şe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de bir öğüt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“Sana öğüt veren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yi kendinden ürkütme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“Sana öğüt veren kimse sana ihsanda bulunmuştur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“İnsanların durumu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öğüt almayan kimseye Allah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sanlara onunla öğüt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“Zamanın öğütlerini derk eden kimse zamana iyimser olmakla huzur bulamaz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“Öğüt güzel bir hidaye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25" w:name="_Toc518213466"/>
      <w:bookmarkStart w:id="1026" w:name="_Toc95253227"/>
      <w:r>
        <w:t>505- Vakar</w:t>
      </w:r>
      <w:bookmarkEnd w:id="1025"/>
      <w:bookmarkEnd w:id="102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“Vakar aklın süsüdür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“Vakar hilmi yüceltir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“Güven/Vakar aklın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şanesidir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“Vakar yüceliğin delilidir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“Şüphesiz en üstün ilim vakar ve hilimdir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“Vakarlı olursan yüceli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“Vakar ile heybet artar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“Erkeğin güzelliği vaka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“Vakarlı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v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kar en üstün süstür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“İlmin nihayeti vakar ve hilimdir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“Hasletin vakar olmal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Hafifliği çok olan aşağılık sayılır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“Vakarlı olana insanlar saygılı davranır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“Vakarı çok olanın, azameti de çok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“Vakarlı olmak insanı hafif olma aşağılığından güve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“Vakar güzel bir hasle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“Vakar güzel bir hu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“İnsanın vakarı kendis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süsler ve hafifliği ise ayıplı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“İnsanın vakarı nur ve süstür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225)</w:t>
      </w:r>
    </w:p>
    <w:p w:rsidR="0026633A" w:rsidRPr="006B1A58" w:rsidRDefault="0026633A" w:rsidP="006B1A58"/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27" w:name="_Toc518213467"/>
      <w:bookmarkStart w:id="1028" w:name="_Toc95253228"/>
      <w:r>
        <w:t>506- Vakit</w:t>
      </w:r>
      <w:bookmarkEnd w:id="1027"/>
      <w:bookmarkEnd w:id="102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Kendin için, kendinle münezzeh olan Allah arasında, va</w:t>
      </w:r>
      <w:r>
        <w:rPr>
          <w:rFonts w:ascii="Garamond" w:hAnsi="Garamond"/>
        </w:rPr>
        <w:softHyphen/>
        <w:t>kitlerin en üstününü ve bölü</w:t>
      </w:r>
      <w:r>
        <w:rPr>
          <w:rFonts w:ascii="Garamond" w:hAnsi="Garamond"/>
        </w:rPr>
        <w:t>m</w:t>
      </w:r>
      <w:r>
        <w:rPr>
          <w:rFonts w:ascii="Garamond" w:hAnsi="Garamond"/>
        </w:rPr>
        <w:t>lerini</w:t>
      </w:r>
      <w:r w:rsidR="00A11CAB">
        <w:rPr>
          <w:rFonts w:ascii="Garamond" w:hAnsi="Garamond"/>
        </w:rPr>
        <w:t xml:space="preserve"> </w:t>
      </w:r>
      <w:r>
        <w:rPr>
          <w:rFonts w:ascii="Garamond" w:hAnsi="Garamond"/>
        </w:rPr>
        <w:t>karar kıl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225)</w:t>
      </w:r>
    </w:p>
    <w:p w:rsidR="0026633A" w:rsidRPr="006B1A58" w:rsidRDefault="0026633A" w:rsidP="006B1A58"/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29" w:name="_Toc518213468"/>
      <w:bookmarkStart w:id="1030" w:name="_Toc95253229"/>
      <w:r>
        <w:t>507- Vasat, orta</w:t>
      </w:r>
      <w:bookmarkEnd w:id="1029"/>
      <w:bookmarkEnd w:id="103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“İşlerin en hayırlısı aşırı gidenin kendisine döndüğü ve geri kalanın kendisine katıldığı orta yoldur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31" w:name="_Toc518213469"/>
      <w:bookmarkStart w:id="1032" w:name="_Toc95253230"/>
      <w:r>
        <w:t>508- Vatan</w:t>
      </w:r>
      <w:bookmarkEnd w:id="1031"/>
      <w:bookmarkEnd w:id="103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“Vatandan ayrılmamak imkan darlığındandır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(fakirlik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sanın vatanında kalmasına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bep olur)”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“En kötü vatan sakinler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nin güvenlik içinde olmadıkları vatandır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33" w:name="_Toc518213470"/>
      <w:bookmarkStart w:id="1034" w:name="_Toc95253231"/>
      <w:r>
        <w:t>509- Vefa</w:t>
      </w:r>
      <w:bookmarkEnd w:id="1033"/>
      <w:bookmarkEnd w:id="103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“Vefa doğruluğun ikiz kardeşidir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“Vefa yüce insanların 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lakındandır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“Vefa sefanın nişanes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“Vefa fazilettir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“Vefa efendiliğin kales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“Vefa din çokluğunun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şanesi ve emanete riayetin gücüdür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“Vefa aklın süsü ve yüc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liğin nişanesidir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“Vefa emanetin ikiz ka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deşi ve kardeşliğin süsüdür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“En şerafetli haslet vef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“En üstün emanet ahde vefadır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“En üstün doğruluk 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de vefadır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“En güzel doğruluk 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de vefa ve en üstün bağış (yokluğa rağmen yapılan) bağı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“Şüphesiz vefa doğrul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ğun ikiz kardeşidir vefadan daha koruyucu bir kalkan bilm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yorum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“Seninle düşmanın ar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sında bir olay gelişir de, bu sebeple aranızda bir barış imz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lar ve bir sözleşme yaparsan ahdine vefa göster ve sözleşeme emane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 riayet et nefsini kendin ve yaptığın sözleşmen arasında bir kalkan kıl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“İyiler güzel vefa ile 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“Yaratıkların hasebi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fa iledir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“Ahdini vefa göstererek koru ki sevabın güzelleşsin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“Ülfet sebebi vefadır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“Vefa elbisesini giyinen ve emaneti bir zırh gibi örtünen kimse kurtulmuştur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“Vefadan ayrılma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vefa en koruyucu kalkandır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“Ahdine vefa gösteren kimse yüceliğini aşikar kılmıştır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“Güzel vefa gösteren kimse dostluğa müstahaktır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“Vefa kaynaklarına inen kimse sefa kadehlerinden içer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“Göğsünde vefakarlık yer eden kimsenin insanlar hil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sinden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vende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“Ahde vefa imanın niş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nelerindendir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“Sözleşmelerine vefa göstermek en üstün ahlaktandır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“Ahitlere vefa göste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mek İslam’ın üstünlüklerindendir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“Vefa ne de güzel ve 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fa (vefasızlık) ne de çirkindir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“Vefakarlık güzel bir 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“Vefa doğruluk için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 bir arkadaş ve ver’a (sakınma) takva için güzel bir dosttur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“Vefa emanete riayet için güzel bir arkadaştır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“Sözleşmelere vefa gö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termek, yüceliğin süsüdür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“Ahde vefa gösterm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yen kimsenin dostluğuna güvenme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“Vefası olmayan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ahdi/sözü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“Vefa yüceliktir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35" w:name="_Toc518213471"/>
      <w:bookmarkStart w:id="1036" w:name="_Toc95253232"/>
      <w:r>
        <w:t>510- Vefasızlık-</w:t>
      </w:r>
      <w:bookmarkEnd w:id="1035"/>
      <w:r>
        <w:t>Cefa</w:t>
      </w:r>
      <w:bookmarkEnd w:id="103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“Vefasızlık ve döneklik alçak insanların hasletidir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“Vefasızlık günahları ik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ye katlar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“Vefasız kimselere karşı vefa göstermek münezzeh olan Allah nezdinde vefasızlıktır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“Vefasızlara karşı vefası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lık münezzeh olan Allah nezdinde vefa göstermektir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“Vefasızlık iki hıyanetten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“Vefasızlık herkes için çirkindir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Kudret sahibi ve sultan için ise çok daha çirkindir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“Vefasızlık günahı büy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tür ve insanın değerini ayıplı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“Vefasızlıktan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vefasızlık en çirkin h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yanettir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 nezdinde vefasız insan hor ve zeli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“Azabı en çok hızland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ran şey, ahitleştiğin zaman senin 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dine vefa göstermeye, ama onun ahdine vefasızlık etmeye niye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lendiği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“Vefakarlığın afeti vef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sızlıktır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“Üç şey dinin ayıbıdır: Günah (veya zina) hususunda korkusuzluk, vefasızlık ve hıy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net”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“Vefasızlıktan uzak 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run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vefasızlık Kur’an’dan uza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“İnsanın vefasızlığı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disi için bir utançtır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“Vefasızlık eden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yi, vefasızlık çirkin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“İnsanın horluğunun alametlerinden biri ahitlere vef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sızlığıdır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“Kendisine vefasızlık edilsin diye vefasızlık eden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(vefasızlığa) ne kadar da layıktır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“Vefasızlık yapan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imanı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“Arkadaşın dostluğu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fasızlıkla devam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37" w:name="_Toc518213472"/>
      <w:bookmarkStart w:id="1038" w:name="_Toc95253233"/>
      <w:r>
        <w:t>511- Vermek-</w:t>
      </w:r>
      <w:bookmarkEnd w:id="1037"/>
      <w:r>
        <w:t>Bağışta Bulunma</w:t>
      </w:r>
      <w:bookmarkEnd w:id="103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“Bağışta bulunmak 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kamın (veya zenginliğin) ocağıdır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“Bağışta bulunmak övgü kazandırır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“Malını sana yüzsuyunu bağışlayan kimseye bağışla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hiçbir şey yüz suyunu bağışlamak ile ölçülemez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“Malını haklarda harca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Malınla arkadaşına yardım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cömertlik hür insana daha çok yakışır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“En üstün şeref ihsanda bulunmaktır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“Üstünlüklerin en üst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nü bağışta bulunmak, bir şey isteye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lere yardım etmek ve güzel isteklerde bulunmaktır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“Mallarınızı Allah yolu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harcarsanız şüphesiz Allah da karşıl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ğını çabuk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“Bağışlamak ile övgüler çoğalır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“Nimet bağışlamakla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met devam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“Bağışta bulunmak 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metlerin zekatıdır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“Çok bağışlamak kem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lin göstergesidir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“Kolay mal bağışında bulunan kimseye ümitler yönelir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“Güzel bir ününün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masını seven kimse bağışta bulunmal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“Malını bağışlayan (i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sanları) köle edinir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“Nefis yüceliği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seye, bağışlamak ve muhta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ların ihtiyacını gidermek kolay gelir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“İhsanda bulunmak himmetin şerafetindendir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“İhsanda bulunmak y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ce insanların ahlakındandır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“İhsanda bulunmak gibi teşekkür kazandıran bir şey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“Bağışta bulunmak gibi bir şey yüz suyunu korumaz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“Bağışta bulunmak gibi (güzel) bir şeyle nimetlere şükr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dilm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“Bağışta bulunmak gibi bir şeyle nimetler korumamıştır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“Bağışlamak gibi bir şey insanın ününü yaymaz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“Övülen faziletlere ulaşmak yüce bağışlarda bulu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makladır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“Sadece ihsanda bul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nan kimse övülür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“İlmin üstünlüğünü ve bağışlaman ise ihsanını gösterir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“Şüphesiz bağışınızdan elde ettiğiniz fayda size yönel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ihsanınızdan edindiği faydadan daha çoktur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39" w:name="_Toc522085816"/>
      <w:bookmarkStart w:id="1040" w:name="_Toc95253234"/>
      <w:r>
        <w:t>-Y-</w:t>
      </w:r>
      <w:bookmarkEnd w:id="1039"/>
      <w:bookmarkEnd w:id="1040"/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41" w:name="_Toc95253235"/>
      <w:r>
        <w:t>512- Yakin</w:t>
      </w:r>
      <w:bookmarkEnd w:id="104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“Yakin ibadettir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“Yakin nurdur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“Yakin imanın nişanes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“Yakin en üstün zühttür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“Yakin imanın dayanağ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“Yakin zekilerin elbises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“Yakin şekki kaldırır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“Yakin züht doğurur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“Yakin dinin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“Yakin en üstün ibade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“Gıpta edilen kimse,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kini güçlü olan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“Yakini olan kimse ke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disi hakkındaki hüznü he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kesten çok ola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“Yakin et ki kurtuluşa eresin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“Heva ve heves elbis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sinden soyunan ve dünya bağlarını kesip atan yakin sahipl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 ner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“En üstün din yakindir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“En üstün iman güzel yakindir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“Sabrın kökü Allah’a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 yakin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“Zühtün kökü yakin ve meyvesi ise saadettir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“En üstün iman güzel yakindir ve en üstün şeref ihsa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“Şüphesiz din, kökü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lah’a yakin, meyvesi Allah için sevmek ve münezzeh olan Allah için düşmanlık etmek olan bir ağaçtır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“Yakin ile ibadet kemale 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“Yakinin meyvesi züh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“Dinin meyvesi yakinin gücüdür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“Dinin sebatı yakin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cü iledir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“Dinin güzelliği yakinin gücündendir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“İşlerin en hayırlısı yak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ortaya koyandır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“Kalbini yakinle ram kıl, fena ile huzura kavuştur ve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yanın musibetleri hususunda basiretli kıl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“Dinin başı yakinin do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ruluğudur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“İhlas sebebi yakindir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“Yakin sahibinin silahı belalara sabretmek ve nimet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nişliğinde şükretmektir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“Dini salahı güzel yaki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“Kalbi yakin güzelliği ile birlikte olan kimseye ne mu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lu!”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“Sakın yakinden ayrılma ve şekten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İnsanın dinini en çok helak eden şey şekkin yakin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galebe çalmasıdır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“Yakinden ve takvada ayrılma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 sizleri yüce cennete kavuşturur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“Yakin gücü din mikt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rıncadır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“İmanınızı yakinle kor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yun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yakin en üstün dindir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“İmanın nihayeti yaki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“Yakin olmayan şey zan ve şektir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“Yakini doğru olmayan kimse kaza ve kaderden nasıl hoşnut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“Yakin sahibi ol ki gü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lü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“İbadet için yakin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“Yakinin doğru olursa fani olanı baki olana değiştirmez ve yüce olanı aşağılık olana sa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mazsın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“Yakin eden kimse ku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tuluşa 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“Yakin eden kimse ku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tulur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“Yakini güzel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ümitli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“İman eden kimsenin yakini artar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“Yakin eden kimse b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yük bir ceht ile amel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“Yakini güçlü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şekke düşmez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“Yakini güzel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senin, ibadeti de güzel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“Yakini doğru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şüpheye düşmez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“Karşılık göreceğine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kin etmeyen kimsenin şekki yakinini b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“Kalbi yakin etmeyen kimseye, ameli itaat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“Yakin eden kimse ümi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“Kalbi yakin güzelliğiyle birlikte olan kimse ne de büyük saadete ermiştir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“Dönüşüne yakin eden kimse vefasızlık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“İmanın ölçüsü güzel yakindir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“Yakin üzere uyumak şek içinde namaz kılmaktan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 hayırl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“Şek için yakin güzel bir gidericidir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“Yakinini şekke, hakkı batıla ve ahireti dünyaya satan kimse 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lak olmuştur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“İlim, hakikatin basireti üzere aniden onlara yönelmiştir; yakin ruhunu elde etmişlerdir; r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fah içerisinde olanların zor gö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düğü şeyleri onlar kolay bulmuşlardır; cahillerin korkup kaçtıkları şeylere onlar ünsiyet etmişlerdir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Ruhları en yüce 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kama (Allah’ın rahmetine) asılı olduğu halde, bedenleriyle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yada yaşamaktalar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İşte bunlar Allah’ın yeryüzündeki halifeleri ve halkı O’nun dinine davet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mekteler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Âh! Âh! Onları görmeyi ne kadar da arzuluy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rum!”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“Yakini olmayan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imanı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“Yakinin delili ameli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saltmak, ihlas üzere amel etmek ve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yadan yüz çevirmektir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“Yakin zekilerin elbis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42" w:name="_Toc518213473"/>
      <w:bookmarkStart w:id="1043" w:name="_Toc95253236"/>
      <w:r>
        <w:t>513- Yalan</w:t>
      </w:r>
      <w:bookmarkEnd w:id="1042"/>
      <w:bookmarkEnd w:id="104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“Yalan helak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“Yalancı insan hor ve z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“Yalan rüsva edici bir ayıptır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“Yalan imana yabancıdır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“Yalancılık horluk ve h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yanettir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“Yalan, insanoğlunu ayı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lı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“Yalan, insanların kötü şey söylemesine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“Yalan, ahlakın çirkinliğ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“Yalan, her şeyin fesad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“Yalan, kendisinden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vende olsan dahi, seni helak eder”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“Yalan, insanı nifak ve ikiyüzlülüğe sürükler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“Yalancı helak ve ho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luk uçurum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nun kenarındadır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“Yalan, dilin çirkinliğ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“Yalancılık ve ihanet, yüce insanların huyu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“Yalan, sözün ilahi 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rumdan (yaratılış sünnetinden) ayrılmas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“Yalan, kendisiyle ark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daşlık edeni helak eder ve uzak duranı ise kurtarır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“Yalan bu dünyada utanç ve ahirette ise cehennem azabına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“Yalancı insan, her ne kadar delili muhkem ve sözü doğru bile olsa sözlerinde zanl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“Çok yalan atan kimse, ölü insanla aynıdır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yaşayan insanın ölüden üstünlüğü,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sine güvenilmesidir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Yalancının sözüne güvenilmeyince hayatı i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tal/semeresiz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“Yalancı insanla arkadaş olmaktan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sana uzağı yakın ve yakını uzak gösterir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“En çirkin haslet yala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“En çok şey yalan ve h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yanettir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“İnsanlardan ıslahtan en uzağı, yalancı ve küstah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“Nakletmenin afeti,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lan rivayettir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“Hadisin/sözün afeti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“Münafıklar kendilerini yalan vesilesiyle süslerler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“Yalan kötü bir sözdür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“Yalanın meyvesi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yada horluk ve ahirette azaptır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“Yalandan uzak durun ki yalan imana yabancıdır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“En kötü huy yalan ve nifaktır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“En kötü rivayet en çok yalan içeren rivayettir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“En kötü haslet yalanc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“Yalan hastalığı en kötü hastalık ve sakınan insanın sür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mesi en kötü sürçmedir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“Yalanın soru kınanma ve pişmanlıktır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“Güzelliğin fesadı yala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“Hakikaten yalan çoğa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mış, güvenilir insan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ise çok azalmıştır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“Senin yalancı olduğ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nu bilmen, yalan sebebiyle kınanman için yeterlidir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“Çok yalan insanların kötülemesine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“İnsanın çok yalan 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ması, güzelliğini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“Çok yalan, dini yok eder ve günahları büyütür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“Elçini yalanı, fesat çık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rır, hedefi yok eder, uzak görüşlülüğü batıl eder ve azmi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“Yalan, İslam ahlakı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“Yalancı insan emanete riayet etmez ve günahkar insan koru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“Yalan atan kimse, m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rüvvetini yok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“Yalanı çok olan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yi insanlar doğrulamaz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“Yalanla tanınan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 doğru sözü de kabul edilmez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“Yalanı çoğalan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nin, güzelliği azalır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“Yalanla tanınan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güvenmek azalır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“Yalandan sakınan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sözü tasdik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“Akıllı kimse yalan 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maz ve mümin ise zina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“Faziletli insanların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lan atması ne de çirkindir!”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“İlmin noksanlığı yala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 ve ciddi işin noksanlığı ise şaka ve oyu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“Yalancı insanın hayası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 xml:space="preserve">“Yalancılıkla mürüvvet bir 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raya gelmez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“Yalandan daha çirkin haslet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“Yalancıların sözünde hayır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“Yalancıların ilminde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yır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“Yalancılarda ve insanl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 haktan döndüren (veya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lancı) ali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lerde hayır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“Bazen insan, zorlukta kendi zararına yalan atar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“Yalancı insan yalan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silesiyle üç şey elde eder: Allah’ın gazabı, insanların onu hor gö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mesi ve meleklerin ona gazap etmesi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“Yalan rezalettir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“En çirkin şey yalan ve iftiradır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44" w:name="_Toc518213474"/>
      <w:bookmarkStart w:id="1045" w:name="_Toc95253237"/>
      <w:r>
        <w:t>514- Yalnızlık-Ürkmek</w:t>
      </w:r>
      <w:bookmarkEnd w:id="1044"/>
      <w:bookmarkEnd w:id="104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“Dostunu senden uzak kalmayı seçecek ve ayrılığını te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cih edecek şekilde ürkütme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“İnsanlardan ürkmeyen kimse Allah’la nasıl ünsiyet kur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“Ayrılığı seni kötü hale düşürecek kimseyi kendinden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çırma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46" w:name="_Toc518213475"/>
      <w:bookmarkStart w:id="1047" w:name="_Toc95253238"/>
      <w:r>
        <w:t>515- Yaltaklık-Ya</w:t>
      </w:r>
      <w:bookmarkEnd w:id="1046"/>
      <w:r>
        <w:t>lakacılık</w:t>
      </w:r>
      <w:bookmarkEnd w:id="104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“Yaltaklıktan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yaltaklık imanın hasletlerinden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“Sadece sana yaltaklık yapmayan kimse seni sever ve k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lağına övgüsünü ulaştırmayan kimse seni över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“Yaltaklık peygamberl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huylarından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“Yaltaklığı çoğalan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gerçek güler yüzlülüğü tanınmaz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48" w:name="_Toc518213476"/>
      <w:bookmarkStart w:id="1049" w:name="_Toc95253239"/>
      <w:r>
        <w:t>516- Yanlış</w:t>
      </w:r>
      <w:bookmarkEnd w:id="1048"/>
      <w:r>
        <w:t>lık</w:t>
      </w:r>
      <w:bookmarkEnd w:id="104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“İnsanın kendisini aşikar kıldığı kimse hakkındaki yanlışl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ğa düşmesi kendisi için en tehlikeli şeydir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50" w:name="_Toc518213477"/>
      <w:bookmarkStart w:id="1051" w:name="_Toc95253240"/>
      <w:r>
        <w:t>517- Yardım Dilemek</w:t>
      </w:r>
      <w:bookmarkEnd w:id="1050"/>
      <w:bookmarkEnd w:id="105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“Allah’tan yardım diley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ne, Allah yardım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“Zayıf kimseden yardım dileyen kimse zayıflığını açığa ç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karır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“Bağımsızlığı olmayan 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rinden yardım dileyen kimse işini zayi etmiş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“İlahından yardım dile,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O’ndan başarı elde etmeye ra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bet et ve seni şüpheye düşüreceği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 veya sapıklığa teslim edeceğinden ihtimal ve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diğin her şeyi terk et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“Akıllı kimselerden ya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dım dileyen kimse doğru yolda yürümüş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“Dininiz Allah’tan ya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dım dileyerek koruyun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235)</w:t>
      </w:r>
    </w:p>
    <w:p w:rsidR="0026633A" w:rsidRPr="006B1A58" w:rsidRDefault="0026633A" w:rsidP="006B1A58">
      <w:bookmarkStart w:id="1052" w:name="_Toc518213478"/>
      <w:bookmarkStart w:id="1053" w:name="_Toc518213479"/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54" w:name="_Toc95253241"/>
      <w:r>
        <w:t>518- Yardımcı Olmak-Destek</w:t>
      </w:r>
      <w:bookmarkEnd w:id="1053"/>
      <w:bookmarkEnd w:id="105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“Gerçek kardeşin zorlu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larda sana yardımcı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“Yardımcı olmak en 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tün ameldir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“En güzel ihsan kardeşl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 yardımcı olmaktır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“Arkadaşlara yardımcı olmak, şüphesiz soy yüceliği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“Kardeşlik, yardımcı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mak gibi başka bir şeyle korunmamıştır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“Sana malıyla yardımcı olmayan kimseyi arkadaş sayma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287)</w:t>
      </w:r>
    </w:p>
    <w:p w:rsidR="0026633A" w:rsidRPr="006B1A58" w:rsidRDefault="0026633A" w:rsidP="006B1A58"/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55" w:name="_Toc95253242"/>
      <w:r>
        <w:t>519- Yardımlaşmak</w:t>
      </w:r>
      <w:bookmarkEnd w:id="1052"/>
      <w:bookmarkEnd w:id="105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“Batıla yardım etmek için yardımlaşmayı talep etmek günah ve hıyanettir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“Allah’tan yardım ma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raf miktarınca iner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“Yardım et ki yardım ed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“Kardeşine hidayeti y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lunda yardımcı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“Bir mazlum görünce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lime karşı yardımcı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“Hakkı görüp yardım eden, zulmü görüp reddeden ve hak üzere dostuna yardımcı olan kimseye Allah rahmet etsin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“Masraf miktarınca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lah’tan yardım ulaşır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“Yardım ettiğin gibi ya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dım edilirsin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“Yardım etmeye yardım edilmez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“Münezzeh olan Allah emrettiği şeyde yardımcı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“Yardımlaşmak güzel bir yardımcıdır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“Hakkı ikame etmek için yardım taleb etmek dindarlık ve em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“Sana rağbet eden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seye yardım etmen gerekir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“Sana nimet veren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aleyhine yardım 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Kendisine nimet verenin aleyh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yardımcı olandan imkanlar alınır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“Zayıfın aleyhine güçl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ye yardımcı olma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“Hor kılan yardımcıda hayır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56" w:name="_Toc518213480"/>
      <w:bookmarkStart w:id="1057" w:name="_Toc95253243"/>
      <w:r>
        <w:t>520- Yaşlılık</w:t>
      </w:r>
      <w:bookmarkEnd w:id="1056"/>
      <w:bookmarkEnd w:id="105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“Kır saçlar ölümün elçil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“Yaşlılık fena ve yokl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ğun son vadesidir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“Siyah saçların ağardığı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 lezzetli hayatın ölür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“Akıllı insan yaşlanınca, aklı gençleşir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“Cahil insan yaşlanınca, cehaleti gençleşir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“Uzun hayatın meyvesi hastalık ve yaslılıktır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“Yaşlı insanın görüşü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 bir gencin güçlülüğünden daha sevi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“Yaşlılığı değiştirin ve Yahudilere benzemeyin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“Yaşlılık uyarıcı olarak 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“Yaşlılık, ölümden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ber verici olarak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“Uzun süre yaşayan kimse dostlarını kaybeder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“Uzun olan kimsenin musibetleri de çoğalır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“Ömrü uzun olan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se, aziz ve dostlarının yasına oturur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“Ölüm oku kendisine isabet etmeyen kimseyi, yaşlılık tutup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kalar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“Dünya gitmeye, yaşlılık gençliğe ve şek şüpheye ne kadar da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“Yaşlılık vakarı nur ve ziynettir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“Yaşlı insanın vakarı genç insanın sevincinden benim için daha sevimlidir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“Gençlik ve yaşlılık bir araya gelmez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58" w:name="_Toc95253244"/>
      <w:r>
        <w:t>521- Yazmak-Kitabet</w:t>
      </w:r>
      <w:bookmarkEnd w:id="105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“Kitabet elin dilidir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Hokkaya yün koy, kal</w:t>
      </w:r>
      <w:r>
        <w:rPr>
          <w:rFonts w:ascii="Garamond" w:hAnsi="Garamond"/>
        </w:rPr>
        <w:t>e</w:t>
      </w:r>
      <w:r>
        <w:rPr>
          <w:rFonts w:ascii="Garamond" w:hAnsi="Garamond"/>
        </w:rPr>
        <w:t>minin ucunu uzun tut, satırların arasını aç, harflerin arasını sıkıla</w:t>
      </w:r>
      <w:r>
        <w:rPr>
          <w:rFonts w:ascii="Garamond" w:hAnsi="Garamond"/>
        </w:rPr>
        <w:t>ş</w:t>
      </w:r>
      <w:r>
        <w:rPr>
          <w:rFonts w:ascii="Garamond" w:hAnsi="Garamond"/>
        </w:rPr>
        <w:t>tır; çünkü bu, yazının güzelliği için daha uygun bir yoldur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“Kaleminin tıraşını açık tut, ucunu kalın yap ve kalem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nin ucunu enine kes ki hattın güze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leşsin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“Faziletli insanların akıll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 kaleminin yanındadır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“Bir mektubu yazdığında mühürleyip kapatmadan önce ona bir kere daha bak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bu işinle aklını mühürleyip kapatmış sayılırsın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“İnsanın mektubu, akl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nın göstergesi ve faziletinin delilidir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“İnsanın mektubu fazil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tinin ölçüsü ve zekilik ve büyüklüğünü ölçmenin yoludur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59" w:name="_Toc518213481"/>
      <w:bookmarkStart w:id="1060" w:name="_Toc95253245"/>
      <w:r>
        <w:t>522- Yedirmek</w:t>
      </w:r>
      <w:bookmarkEnd w:id="106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“Birine yedirince, doyur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“Yediğin şey yok olup gi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ti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Yedirdiğin şey ise güzel bir koku gibi her yeri kapladı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90)</w:t>
      </w:r>
    </w:p>
    <w:p w:rsidR="0026633A" w:rsidRPr="006B1A58" w:rsidRDefault="0026633A" w:rsidP="006B1A58"/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61" w:name="_Toc95253246"/>
      <w:r>
        <w:t>523- Yemek</w:t>
      </w:r>
      <w:bookmarkEnd w:id="1059"/>
      <w:bookmarkEnd w:id="106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“Az ye ki hastalığın da azalsın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“Az yemek bir çok 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 hastalıklarını önler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“Az yemek iffetten ve çok yemek ise israftandır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“Az yemek nefsi için en yücelik ve sıhhat için daha kalıc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“Yediğinde güzel yiyen, bıraktığında güzel (bal) bırakan ve bir dala konduğunda onu kı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mayan bal arısı gibi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“Az yiyen kimsenin der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leri de az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“Az yiyen kimsenin 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şüncesi saf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“Az yiyen kimsenin ma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rafı da az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“Yiyeceğinde az ile yet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nenin sıhhati çok olur ve fikri salih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“Yiyeceklerde iktisatlı olun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 israfa daha uzak, bedene daha sağlıklı ve ib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dete daha çok yardımcıdır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“Nice yemekler insanı birçok yemeklerden alı koyar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“Çok yemek bedeni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tü kokutur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“Çok yemek hırstandır ve hırs ayıpların en kötüsüdür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“Çok yemek ve uyumak bedeni bozar ve zarar doğurur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“Çok yiyen kimsenin sıhhati az olur ve giderleri ağır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“Herkim nefsine çeşitli yemeklerin sevgisini dikerse çeşi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li hastalıklardan ibaret olan meyvesini toplar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“Yemek üç çeşit yenir: Kardeşler ile sevinç içinde, faki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ler ile f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dakarlık üzere ve dünya ehli ile mürüvvet içinde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“Yemekten önce ve so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ra turunç yiyiniz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Al-i Muhammed bunu yapardı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“Çok yediği halde hast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lıklara düşmeyen kimse azdır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>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517)</w:t>
      </w:r>
    </w:p>
    <w:p w:rsidR="0026633A" w:rsidRPr="006B1A58" w:rsidRDefault="0026633A" w:rsidP="006B1A58"/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62" w:name="_Toc518213482"/>
      <w:bookmarkStart w:id="1063" w:name="_Toc95253247"/>
      <w:r>
        <w:t>524- Yemin</w:t>
      </w:r>
      <w:bookmarkEnd w:id="1062"/>
      <w:bookmarkEnd w:id="106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“Ceza açısından en hızlı şey yalan yemindir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“Yalan yere yemin etme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 acele davranan kimse Allah’ın azabından nasıl salim kalabilir?”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“Ahmak insan her s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zünde yemin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“Kendisine ant içirilme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sizin cömertçe yemin içmek yalancı ins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aşağılığındandır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“Kendini yemine alıştı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ma, şüphesiz çok yemin eden kimse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nahtan salim kalamaz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64" w:name="_Toc518213483"/>
      <w:bookmarkStart w:id="1065" w:name="_Toc95253248"/>
      <w:r>
        <w:t>525 Yermek</w:t>
      </w:r>
      <w:bookmarkEnd w:id="1064"/>
      <w:r>
        <w:t>-Kınamak</w:t>
      </w:r>
      <w:bookmarkEnd w:id="106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“Kınamakta ileri gitmek dik kafalılık ateşini alevlendirir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“Kınamayı tekrarlama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tan sakın ki bu iş kınanan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seyi günahı işlemede haris kılar ve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namayı hafife 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“Çok konuşmaktan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 ki kınanmaya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“Nice kınanmış vardır ki günahsızdır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“Bazen kınamak faydal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“Kınanması çok olan kimsenin utancı da çoğalır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“Ölümünden sakınan kimsenin kınanması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“Kınamak, dayak acısı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daha zordur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“En büyük kınanma,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nanmış kimseyi övmektir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66" w:name="_Toc518213484"/>
      <w:bookmarkStart w:id="1067" w:name="_Toc95253249"/>
      <w:r>
        <w:t>526- Yersiz-Gereksiz</w:t>
      </w:r>
      <w:bookmarkEnd w:id="1066"/>
      <w:bookmarkEnd w:id="106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“İnsanın fazlalık/boş şe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lerle meşgul olması ve cahille arkadaşlık etmesi ahmaklıktır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“Gereksiz müdahalele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 bulunmak kötü adettir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“İnsanın vaktini boş şe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 meşgul ettiği en kötü şey fazlalık işle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“Hakkın zayi oluşu ins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gereksiz şeyleri taleb edişindendir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“Cahil insanlara itaat ve çok gereksiz işlere karışmak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haletin göstergesidir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“Gereksiz işlerden sak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nan kimsenin görüşünü akıllar düzeltir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(doğruluğuna hükm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der)”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“Gereksiz şeylerle me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gul olan kimse ümit ettiği önemli şeyleri kaybeder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68" w:name="_Toc518213485"/>
      <w:bookmarkStart w:id="1069" w:name="_Toc95253250"/>
      <w:r>
        <w:t>527- Yetim</w:t>
      </w:r>
      <w:bookmarkEnd w:id="1068"/>
      <w:bookmarkEnd w:id="106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“Yetim malı yemek kötü bir yemektir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“Yetimlerinize iyilik edin, fakirlerinize yardım edin ve zayı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larınıza merhamet gösterin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“Yetime kefil olan kimse Allah katında saygın insanlarda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“Yetime zulmeden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çocuklarıyla ilişkisini kesmiştir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(onları başkalarının zulmüne 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ruz bırakmıştır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“Yetimlere riayet eden kimse gerçekte çocuklarına ri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yet etmi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“En üstün iyilik yetiml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 yapılan iyiliktir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70" w:name="_Toc518213486"/>
      <w:bookmarkStart w:id="1071" w:name="_Toc95253251"/>
      <w:r>
        <w:t>528- Yiğitlik-Mertlik</w:t>
      </w:r>
      <w:bookmarkEnd w:id="1070"/>
      <w:bookmarkEnd w:id="1071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“Yiğitlik bağışlanmış bir nimet ve halktan sakınılan bir eziyettir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“İnsanın aşağılıktan uza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laşması yiğitliktir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“İnsan yiğitlikten daha güzel bir süsle süslenmemiştir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“Yiğitliğin düzeni karde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lerin sürçmelerine tahammül etmek ve komşulara iyi bakma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72" w:name="_Toc518213487"/>
      <w:bookmarkStart w:id="1073" w:name="_Toc95253252"/>
      <w:r>
        <w:t>529- Yorumlamak-Çıkarsamak</w:t>
      </w:r>
      <w:bookmarkEnd w:id="1072"/>
      <w:bookmarkEnd w:id="107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“İyiye yorumla ki zafere erişesin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74" w:name="_Toc518213488"/>
      <w:bookmarkStart w:id="1075" w:name="_Toc95253253"/>
      <w:r>
        <w:t>530- Yumuşak Huyl</w:t>
      </w:r>
      <w:r>
        <w:t>u</w:t>
      </w:r>
      <w:r>
        <w:t>luk-Rıfk</w:t>
      </w:r>
      <w:bookmarkEnd w:id="1074"/>
      <w:bookmarkEnd w:id="1075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“Yumuşak huyluluk zaf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anahtarıdır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“Yumuşak huyluluk do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ru yola ulaşmanın anahtar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“Yumuşak huyluluk 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halefetin keskinliğini köreltir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“Yumuşak huyluluk yüc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liğin/zekiliğin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“Yüce huyluluk doğru yolu kat etmenin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“Uğur yumuşak huyluluk iledir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“Yumuşak huyluluk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rış ile sonuçlanır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“Yumuşak huyluluk m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minin kardeşidir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“Yakınlara yumuşak hu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lu olmak tabiat yüceliğindendir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“Yumuşak huyluluk doğruya ulaşmanın anahtarı ve akıl sahipl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rinin ahlakıdır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“Yumuşak huyluluk zo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luğu kolaylaştırır ve şiddetli sebepleri yumuşatır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“Yumuşak huylu ol ki başarılı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“Yumuşak huyluluk ha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rın aşısı ve zaferin başıdır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“Kardeşlerine yumuşak huylu ol, dilinin keskinliğini o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lardan alı koy ve onlara ihsanını akıt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“Şiddeti yumuşaklık ile karıştır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Yumuşak huyluluğun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ha uygun olduğu yerde yum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şak huylu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“En üstün şey yumuşak huyluluktur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“En büyük iyilik yum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şak huyluluktur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“İnsanların en üstünü yumuşak huylulukla en çok amel eden ve insanların en zekisi de hak karşısında en çok hayır sah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“Cezalandırınca yum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şak huylu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“Muhalif olunca yum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şak huylu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“Birine yumuşak huylu davranmak kabalık olunca, o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man kabalık yumuşak huyluluk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“Yumuşak huylulukla mürüvvet tamamlanır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“Yumuşak huylulukla hedeflere ulaşılır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“Yumuşak huylulukla zorluklar kolaylaşır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“Yumuşak huylulukla dostluk devam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“Hikmetin güzelliği y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muşak huyluluk ve güzel idare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“Hilmin meyvesi yum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şak huyluluktur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“En hayırlı amel, yum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şak huyluluğun süslediğidir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“En hayırlı huy yum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şak huyluluktur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“İlmin başı yumuşak huyluluktur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“İnsanın yumuşak hu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luluğu ve cömertliği kendisini düşmanlar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 sevindirir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“Yumuşak huyluluktan ayrılma, şüphesiz yumuşak huyl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luk doğruya erişmenin anahtarı ve akıl sahiplerinin huyudur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“Yumuşak huylu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Her kim işlerinde yumuşak huylu olursa işini sona erdirir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“Nice zor şey, yumuşak huylulukla kolaylaşır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“Yumuşak huylulukla amel eden başarılı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“Yumuşak huylu olan, ganimet elde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“Yumuşak huylulukla amel eden ganimete erişir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“Yumuşak huylu olana zorluklar yumuşar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“Her dinin bir huyu va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dır, imanın huyu da yumuşak huylulu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“Senin nezdinde insa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lardan en çok nasiplenen kimse yumuşak huylulukla en çok amel eden kimse olmalıdır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“İşlerinde yumuşak hu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lu olan kimse işindeki 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sadına ulaşır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“Yumuşak huylulukla amel eden kimsenin rızkı çok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“Arkadaşına yumuşak huylu olan kimse onunla anla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Her kim de arkadaşına kabalık ederse onu dostluğundan çıkarmış ve ondan ayrılmıştır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“Yumuşak huyluluk hangi şeyde olursa onu süsler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“Yumuşak huyluluk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 bir siyasettir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“Yumuşak huyluluk ile amel etmek güzel bir huydur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“Yumuşak huyluluk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zel bir arkadaştır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“Çok yumuşak huylu olan pişman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“Yumuşak huyluluktan daha şerefli bir huy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“Kabalık, yumuşak hu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luluk ile bir araya gelmez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372)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76" w:name="_Toc518213489"/>
      <w:bookmarkStart w:id="1077" w:name="_Toc95253254"/>
      <w:r>
        <w:t>531- Yumuşaklık-Mülayim</w:t>
      </w:r>
      <w:bookmarkEnd w:id="1076"/>
      <w:r>
        <w:t>lik</w:t>
      </w:r>
      <w:bookmarkEnd w:id="1077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“Kendini yumuşak kıl ve Allah için tevazu göster ki seni yücel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“Yumuşak davran! Do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rusu insanların yumuşak huylu kimseyle dostluğu payidar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“Şüphesiz cennet ehli kimseler, tüm yumuşak huylu ve merhametli müminlerdir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“Şüphesiz müminler y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muşak huylu ve merhametl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“İnsanın nefsi yumuşak huyluluk vesilesiyle insanlarla ü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fet edinir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“Bazen sert insan yum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şak huylu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“Güçsüz olmadan önce yumuşak huylu ve kabalık etm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 önce şiddetli ol!”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“Sana karşı kabalık eden kimseye yumuşak huylu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bu onu sana yumuşak huylu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maya yaklaştırır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“Yumuşak huylu olan kimsenin muhabbeti sabit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“Sopası yumuşak olan kimsenin dalları çoğalır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“Sert olan kimsenin etr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fı boşalır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“Yumuşak huylu olan kimsenin kavmi arasındaki dos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luğu kalıcı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“Yumuşak huylu olm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kimse elinin altındakiler hakkında, hacetine/hedefine ul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78" w:name="_Toc518213490"/>
      <w:bookmarkStart w:id="1079" w:name="_Toc95253255"/>
      <w:r>
        <w:t>532- Yükü Hafif O</w:t>
      </w:r>
      <w:r>
        <w:t>l</w:t>
      </w:r>
      <w:r>
        <w:t>mak</w:t>
      </w:r>
      <w:bookmarkEnd w:id="1078"/>
      <w:bookmarkEnd w:id="1079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“Batın huzuru ve değ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rini korumak yükü hafif olmaktadır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80" w:name="_Toc522085838"/>
      <w:bookmarkStart w:id="1081" w:name="_Toc95253256"/>
      <w:r>
        <w:t>-Z-</w:t>
      </w:r>
      <w:bookmarkEnd w:id="1080"/>
      <w:bookmarkEnd w:id="1081"/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82" w:name="_Toc95253257"/>
      <w:r>
        <w:t>533- Zafer</w:t>
      </w:r>
      <w:bookmarkEnd w:id="108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“Zafer, günahkar insanın şefaatçisidir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“Zaferle şımarma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sen zamanın sana galebe çalması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güvende değilsin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“Zafere erişmek, güna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kar insan için şefaatçi olarak yeterlidir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“İşlerinde yardım gören kimse hedefine ulaşır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83" w:name="_Toc518213491"/>
      <w:bookmarkStart w:id="1084" w:name="_Toc95253258"/>
      <w:r>
        <w:t>534- Zahmet-Uğraş</w:t>
      </w:r>
      <w:bookmarkEnd w:id="1083"/>
      <w:bookmarkEnd w:id="108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“Nice çaba gösteren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sanın çabası boşunadır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“Rağbet etmenin meyv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 zahmettir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“Yüce dereceler ve ebedi rahatlık şiddetli zorluklarla elde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85" w:name="_Toc518213492"/>
      <w:bookmarkStart w:id="1086" w:name="_Toc95253259"/>
      <w:r>
        <w:t>535- Zaman</w:t>
      </w:r>
      <w:bookmarkEnd w:id="1085"/>
      <w:bookmarkEnd w:id="108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“İnsan zamanın çocuğ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dur (zamanına göre davranmalıdır)”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“Uzak görüşlü kimse zamanını idare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“Saatler ömürleri yağma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“Zaman sahibine itaat eder ve kendisini kınayandan hoşlanmaz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“İnsanlardan zamanını en iyi tanıyan kimse olaylarından şaşkınl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ğa düşmez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“Şüphesiz sizler öyle bir zamandasınız ki hakkı söyleyen az, diller doğruyu söylemekten aciz, hakka bağlanan kimse zelil, ehli isyana dalmış, iki yüzlülük üzere anlaşmışlardır, gençleri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tü huylu, yaşlıları günahkar, dizginleri iki yüzlü ve kârileri (Kur’an okuyucuları) dinden çıkmış, küçük büyüğe saygı gö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termez, zengin fakire yardım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“Zaman bozulunca aşağ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lık insanlar efendi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“Dünyada f</w:t>
      </w:r>
      <w:r>
        <w:rPr>
          <w:rFonts w:ascii="Garamond" w:hAnsi="Garamond"/>
        </w:rPr>
        <w:t>ısk, bir as</w:t>
      </w:r>
      <w:r>
        <w:rPr>
          <w:rFonts w:ascii="Garamond" w:hAnsi="Garamond"/>
        </w:rPr>
        <w:t>a</w:t>
      </w:r>
      <w:r>
        <w:rPr>
          <w:rFonts w:ascii="Garamond" w:hAnsi="Garamond"/>
        </w:rPr>
        <w:t>let; if</w:t>
      </w:r>
      <w:r>
        <w:rPr>
          <w:rFonts w:ascii="Garamond" w:hAnsi="Garamond"/>
        </w:rPr>
        <w:softHyphen/>
        <w:t>fetli ve namuslu olmak ise ac</w:t>
      </w:r>
      <w:r>
        <w:rPr>
          <w:rFonts w:ascii="Garamond" w:hAnsi="Garamond"/>
        </w:rPr>
        <w:t>a</w:t>
      </w:r>
      <w:r>
        <w:rPr>
          <w:rFonts w:ascii="Garamond" w:hAnsi="Garamond"/>
        </w:rPr>
        <w:t>yip işlerden sa</w:t>
      </w:r>
      <w:r>
        <w:rPr>
          <w:rFonts w:ascii="Garamond" w:hAnsi="Garamond"/>
        </w:rPr>
        <w:softHyphen/>
        <w:t>yılmış ve İslam, ters giyilen bir elbise gibi giyi</w:t>
      </w:r>
      <w:r>
        <w:rPr>
          <w:rFonts w:ascii="Garamond" w:hAnsi="Garamond"/>
        </w:rPr>
        <w:t>n</w:t>
      </w:r>
      <w:r>
        <w:rPr>
          <w:rFonts w:ascii="Garamond" w:hAnsi="Garamond"/>
        </w:rPr>
        <w:t>miştir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“İnsanlar arasında doğr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luk azalmış, yalan çoğalmış, dostluk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dece dilde kullanılır ve kalplerle düşmanlık edilir olmu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“Zamanda değişiklikler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“(</w:t>
      </w:r>
      <w:r>
        <w:rPr>
          <w:rFonts w:ascii="Garamond" w:hAnsi="Garamond"/>
        </w:rPr>
        <w:t>Ey insanlar ehli) çok inatçı ve nimetlere karşı nankör bir zamanda sabahladık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(Bu z</w:t>
      </w:r>
      <w:r>
        <w:rPr>
          <w:rFonts w:ascii="Garamond" w:hAnsi="Garamond"/>
        </w:rPr>
        <w:t>a</w:t>
      </w:r>
      <w:r>
        <w:rPr>
          <w:rFonts w:ascii="Garamond" w:hAnsi="Garamond"/>
        </w:rPr>
        <w:t>manda) iyiler kötü sayılı</w:t>
      </w:r>
      <w:r>
        <w:rPr>
          <w:rFonts w:ascii="Garamond" w:hAnsi="Garamond"/>
        </w:rPr>
        <w:softHyphen/>
        <w:t>yor, zalim zulmünü/isyanını arttır</w:t>
      </w:r>
      <w:r>
        <w:rPr>
          <w:rFonts w:ascii="Garamond" w:hAnsi="Garamond"/>
        </w:rPr>
        <w:t>ı</w:t>
      </w:r>
      <w:r>
        <w:rPr>
          <w:rFonts w:ascii="Garamond" w:hAnsi="Garamond"/>
        </w:rPr>
        <w:t>yor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“Şüphesiz zaman gökl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ve yerin yaratıldığı dünkü haline dö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müştür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“Şüphesiz insanlar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nahkarlık üzere kardeş olmuş, dindarlık hususunda birbirinden ayrılmış, yalan hakkında el ele vermiş ve doğruluk hususunda bir birine düşman olmuşlardır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“Şüphesiz kötüler aş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kar, hayır ehli ise gizlidir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Yalan ç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ğalmış, doğruluk ise çok azalmıştır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“Zamandan güvende olan hıyanet etmiş ve onu ulul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yanı, zaman hor kılmıştır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 xml:space="preserve">“Taneyi yaran ve </w:t>
      </w:r>
      <w:r w:rsidR="00EF68BD">
        <w:rPr>
          <w:rFonts w:ascii="Garamond" w:hAnsi="Garamond" w:cs="Lucida Sans Unicode"/>
          <w:kern w:val="2"/>
        </w:rPr>
        <w:t>canlıl</w:t>
      </w:r>
      <w:r w:rsidR="00EF68BD">
        <w:rPr>
          <w:rFonts w:ascii="Garamond" w:hAnsi="Garamond" w:cs="Lucida Sans Unicode"/>
          <w:kern w:val="2"/>
        </w:rPr>
        <w:t>a</w:t>
      </w:r>
      <w:r w:rsidR="00EF68BD">
        <w:rPr>
          <w:rFonts w:ascii="Garamond" w:hAnsi="Garamond" w:cs="Lucida Sans Unicode"/>
          <w:kern w:val="2"/>
        </w:rPr>
        <w:t>rı</w:t>
      </w:r>
      <w:r>
        <w:rPr>
          <w:rFonts w:ascii="Garamond" w:hAnsi="Garamond" w:cs="Lucida Sans Unicode"/>
          <w:kern w:val="2"/>
        </w:rPr>
        <w:t xml:space="preserve"> yaratana and olsun, üzerinize öyle bir topluluk gelecektir ki Kur’an’ın tenzili hususunda </w:t>
      </w:r>
      <w:r w:rsidR="00525726">
        <w:rPr>
          <w:rFonts w:ascii="Garamond" w:hAnsi="Garamond" w:cs="Lucida Sans Unicode"/>
          <w:kern w:val="2"/>
        </w:rPr>
        <w:t>M</w:t>
      </w:r>
      <w:r w:rsidR="00525726">
        <w:rPr>
          <w:rFonts w:ascii="Garamond" w:hAnsi="Garamond" w:cs="Lucida Sans Unicode"/>
          <w:kern w:val="2"/>
        </w:rPr>
        <w:t>u</w:t>
      </w:r>
      <w:r w:rsidR="00525726">
        <w:rPr>
          <w:rFonts w:ascii="Garamond" w:hAnsi="Garamond" w:cs="Lucida Sans Unicode"/>
          <w:kern w:val="2"/>
        </w:rPr>
        <w:t xml:space="preserve">hammed’in (s. a. v) </w:t>
      </w:r>
      <w:r>
        <w:rPr>
          <w:rFonts w:ascii="Garamond" w:hAnsi="Garamond" w:cs="Lucida Sans Unicode"/>
          <w:kern w:val="2"/>
        </w:rPr>
        <w:t>sizler</w:t>
      </w:r>
      <w:r w:rsidR="00EF68BD">
        <w:rPr>
          <w:rFonts w:ascii="Garamond" w:hAnsi="Garamond" w:cs="Lucida Sans Unicode"/>
          <w:kern w:val="2"/>
        </w:rPr>
        <w:t xml:space="preserve">e davrandığı </w:t>
      </w:r>
      <w:r>
        <w:rPr>
          <w:rFonts w:ascii="Garamond" w:hAnsi="Garamond" w:cs="Lucida Sans Unicode"/>
          <w:kern w:val="2"/>
        </w:rPr>
        <w:t xml:space="preserve">gibi Kur’an’ın </w:t>
      </w:r>
      <w:r w:rsidR="00525726">
        <w:rPr>
          <w:rFonts w:ascii="Garamond" w:hAnsi="Garamond" w:cs="Lucida Sans Unicode"/>
          <w:kern w:val="2"/>
        </w:rPr>
        <w:t>tevili</w:t>
      </w:r>
      <w:r>
        <w:rPr>
          <w:rFonts w:ascii="Garamond" w:hAnsi="Garamond" w:cs="Lucida Sans Unicode"/>
          <w:kern w:val="2"/>
        </w:rPr>
        <w:t xml:space="preserve"> hususunda </w:t>
      </w:r>
      <w:r w:rsidR="00EF68BD">
        <w:rPr>
          <w:rFonts w:ascii="Garamond" w:hAnsi="Garamond" w:cs="Lucida Sans Unicode"/>
          <w:kern w:val="2"/>
        </w:rPr>
        <w:t>alınlarınıza kılıç ind</w:t>
      </w:r>
      <w:r w:rsidR="00EF68BD">
        <w:rPr>
          <w:rFonts w:ascii="Garamond" w:hAnsi="Garamond" w:cs="Lucida Sans Unicode"/>
          <w:kern w:val="2"/>
        </w:rPr>
        <w:t>i</w:t>
      </w:r>
      <w:r w:rsidR="00EF68BD">
        <w:rPr>
          <w:rFonts w:ascii="Garamond" w:hAnsi="Garamond" w:cs="Lucida Sans Unicode"/>
          <w:kern w:val="2"/>
        </w:rPr>
        <w:t>recektir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 xml:space="preserve">Bu </w:t>
      </w:r>
      <w:r w:rsidR="00EF68BD">
        <w:rPr>
          <w:rFonts w:ascii="Garamond" w:hAnsi="Garamond" w:cs="Lucida Sans Unicode"/>
          <w:kern w:val="2"/>
        </w:rPr>
        <w:t xml:space="preserve">Rahman’ın  </w:t>
      </w:r>
      <w:r>
        <w:rPr>
          <w:rFonts w:ascii="Garamond" w:hAnsi="Garamond" w:cs="Lucida Sans Unicode"/>
          <w:kern w:val="2"/>
        </w:rPr>
        <w:t>ahir zamanda  hakkın</w:t>
      </w:r>
      <w:r w:rsidR="00525726">
        <w:rPr>
          <w:rFonts w:ascii="Garamond" w:hAnsi="Garamond" w:cs="Lucida Sans Unicode"/>
          <w:kern w:val="2"/>
        </w:rPr>
        <w:t>ız</w:t>
      </w:r>
      <w:r>
        <w:rPr>
          <w:rFonts w:ascii="Garamond" w:hAnsi="Garamond" w:cs="Lucida Sans Unicode"/>
          <w:kern w:val="2"/>
        </w:rPr>
        <w:t>daki hükm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“Zamanın bir garantisi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“Hiç kimse zamanın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ğişikliklerinden güvende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ğildir ve günlerin musibetlerinden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lim kalmaz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“Zamanı tanıyan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değişikliklerinden ve olaylarından güvende olmaması yakışır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“İnsanlara öyle bir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man gelecektir ki Kur’an’ dan sadece resmi ve İslam’dan sad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ce ismi geri kalacaktır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Mescitleri o gün bina açısından bayındır, h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dayet açısından boş olacaktır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“İnsanlara öyle bir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man gelecektir ki onlara sadece hilekarlar yakınlaşacak, sadece günahkarlar akıllı sayılacak, sad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ce insaflı kimseler güçsüz görülecektir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zaman sadaka bir ceza/diyet sayılacak, sıla-i 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him ile minnet edilecek, ibadetleri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sanlara üstünlük vesilesi bileceklerdir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Onlara heva ve 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ves galip gelecek, hidayet aralarında gizlenecektir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87" w:name="_Toc518213493"/>
      <w:bookmarkStart w:id="1088" w:name="_Toc95253260"/>
      <w:r>
        <w:t>536- Zan</w:t>
      </w:r>
      <w:bookmarkEnd w:id="1087"/>
      <w:bookmarkEnd w:id="108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“Zan da bir tür şüphe ve ıstıraptır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“Doğru zan, akıl sahipl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rinin ahlakındandır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“Zan hata eder, yakin ise doğruya ulaşır ve hata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“Doğru zan iki görüşten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“Müminlerin zanları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sakının, şüphesiz münezzeh olan Allah hakkı onların dilinde cari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“Nefsinin zannettiğin şeylerde ve yakin ettiğin husu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larda sana üstün gelmesinden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ki bu en büyük kötülüktendir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“Bazen zan da doğruyu bulur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“Müminin zannı bir tür kehanettir/öngörüdür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“İnsanın zannı aklı mi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tarıncadır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“İnsanın zannı aklının ölçüsüdür ve fiili ise asl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nın/kökünün en doğru şahididir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“Akıllı insanın zannı, c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hil insanın yakininden daha doğrudur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273)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89" w:name="_Toc518213494"/>
      <w:bookmarkStart w:id="1090" w:name="_Toc95253261"/>
      <w:r>
        <w:t>537- Zaruret-Çaresizlik</w:t>
      </w:r>
      <w:bookmarkEnd w:id="1089"/>
      <w:bookmarkEnd w:id="109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“Zaruri haller, insanların boyunlarını zelil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“Zaruri haller insanı ko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kunç işlere koyulmaya zorlar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“Zorda kalanı israf da etmiş olsa mahrum kılma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91" w:name="_Toc518213495"/>
      <w:bookmarkStart w:id="1092" w:name="_Toc95253262"/>
      <w:r>
        <w:t>538- Zayıflık</w:t>
      </w:r>
      <w:bookmarkEnd w:id="1091"/>
      <w:bookmarkEnd w:id="109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“Kabalığı sınırı aşmayan ve zayıflığı kendisini yerine oturtmayan kimselerden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“İnsanlardan senin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nında en çok yararlananı, zayıflara karşı daha ihtiyatlı (yardımı fazla) ve hak ile daha çok amel eden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olmalıdır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“Miskin Adem oğlu! Ec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 gizli, hastalıkları örtülü, ameli mahfuz, sivrisinek onu rahatsız eder, bir ter onu kötü kokutur, boğazına düğüml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nen bir lokma onu öldürür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“Güçlü insanın afeti, düşmanı zayıf görmesidir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“Eyvahlar olsun Adem oğluna! Açlığa esir, tokluğun 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re serdiği, afetlerin hedefi ve ölül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halifesidir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229)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  <w:rPr>
          <w:bCs w:val="0"/>
        </w:rPr>
      </w:pPr>
      <w:bookmarkStart w:id="1093" w:name="_Toc95253263"/>
      <w:r>
        <w:rPr>
          <w:bCs w:val="0"/>
        </w:rPr>
        <w:t>539- Zayi Etmek</w:t>
      </w:r>
      <w:bookmarkEnd w:id="1093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“Kendi işini zayi eden, her işi zayi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“Azığı zayi etmek, fesa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“İhsanları zayi etmek, en büyük facialardandır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“En yakınlarını zayi eden kimseye en uzak olanlar, taktir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  <w:rPr>
          <w:bCs w:val="0"/>
        </w:rPr>
      </w:pPr>
      <w:bookmarkStart w:id="1094" w:name="_Toc95253264"/>
      <w:r>
        <w:rPr>
          <w:bCs w:val="0"/>
        </w:rPr>
        <w:t>540- Zekat</w:t>
      </w:r>
      <w:bookmarkEnd w:id="109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“Mallarınızı zekatla kor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yunuz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“Malının zekatını veren, nefsinin cimriliğinden korumu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95" w:name="_Toc518213496"/>
      <w:bookmarkStart w:id="1096" w:name="_Toc95253265"/>
      <w:r>
        <w:t>541- Zekilik-Zeyreklik</w:t>
      </w:r>
      <w:bookmarkEnd w:id="1095"/>
      <w:bookmarkEnd w:id="109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“Zekilik hidayettir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“Anlamak zeyreklik ile ve zeyreklik ise basiret iledir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“İnsan zekiliği iledir, s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reti ile değil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“Alıklığa zekilikle karşı çıkın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“Her kim zekilikte bas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ret sahibi olursa hikmeti sabit olur ve ibret alınacak şeyleri 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97" w:name="_Toc518213497"/>
      <w:bookmarkStart w:id="1098" w:name="_Toc95253266"/>
      <w:r>
        <w:t>542- Zenginlik</w:t>
      </w:r>
      <w:bookmarkEnd w:id="1097"/>
      <w:bookmarkEnd w:id="109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“Zenginlik tuğyana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“Zenginlik, gerçekte efendi olmayan kimseye efend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lik getirir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“Zenginliği göstermek, şükürdendir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“Zenginlik ve yoksulluk insanların cevherlerini ve hasle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lerini 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taya çıkarır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“Padişahlardan müstağni olmak en yüce padişahlıktır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“Zenginlik gurbette bile vatandır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“Allah ile zengin olmak, en büyük zenginliktir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“Allah’tan başkasıyla ze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gin olmak en büyük fakirlik ve mutsu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luktur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“İstediğinden müstağni ol ve (böylece müstağni olduğun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nin) benzeri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“Dünyanın kendisine yöneldiği kimseye yönel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o ze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ginliğe daha layıktır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“Zenginin sarhoşluğu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Allah’a sığın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insan bu sarhoşluktan çok geç ayırır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“En hayırlı zenginlik 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fis zenginliğidir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“Nice zenginlik nekad</w:t>
      </w:r>
      <w:r>
        <w:rPr>
          <w:rStyle w:val="FootnoteReference"/>
          <w:rFonts w:ascii="Garamond" w:hAnsi="Garamond" w:cs="Lucida Sans Unicode"/>
          <w:kern w:val="2"/>
        </w:rPr>
        <w:footnoteReference w:id="9"/>
      </w:r>
      <w:r>
        <w:rPr>
          <w:rFonts w:ascii="Garamond" w:hAnsi="Garamond" w:cs="Lucida Sans Unicode"/>
          <w:kern w:val="2"/>
        </w:rPr>
        <w:t xml:space="preserve"> koyunundan daha hordur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“Nice zenginlik her f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kirden daha büyük fakirliktir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“Nice zenginlik, kalıcı fakirlik doğurur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“İki şey kaydedilmedi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çe değeri bilinmez: Zenginlik ve güç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“Müminin zenginliği, münezzeh olan Allah iledir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“Zenginliği kaybetmek zeki insanlar için ganimet, 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maklar için ise hasrettir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“Zenginlerden az bir grup insanlara yardım eden ve başkalarının i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tiyacını karşılarlar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“Nice zenginliğe ihtiyaç duyulmaz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(Çünkü hiç kimsenin ihtiy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cını karşılamaz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“İnsanlardan müstağni olan kimseyi 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 zengin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“Zenginliğin için seni ululayan kimse yoksulluğun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manında seni küçümser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“Zengin olan ailesi tar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fından saygı görür ve fakir olan kimse ise ailesi nezdinde hor ve hakir düşer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“Zengin olan kimseye fakir kimseye karşı cimri da</w:t>
      </w:r>
      <w:r>
        <w:rPr>
          <w:rFonts w:ascii="Garamond" w:hAnsi="Garamond" w:cs="Lucida Sans Unicode"/>
          <w:kern w:val="2"/>
        </w:rPr>
        <w:t>v</w:t>
      </w:r>
      <w:r>
        <w:rPr>
          <w:rFonts w:ascii="Garamond" w:hAnsi="Garamond" w:cs="Lucida Sans Unicode"/>
          <w:kern w:val="2"/>
        </w:rPr>
        <w:t>ranmaması farzdır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“Malından kimsenin rızıklanmadığı kimseyi zengin sayma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“Zenginlik ve rahatlığa sevinme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Fakirlik ve beladan d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layı üzülme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altın ateş ile denenir ve mümin ise belayla 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tihan ed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“Fakiri engelleyen ze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ginin günahından daha büyük günah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“(Dünya) Sana yöneld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ğinde nezdinde olan şeye rağbet eden kimse (dünya) senden yüz çevirdiğinde senden yüz çevirir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“Kendisinden müstağni olduğun şey, kendisine muhtaç olduğun şeyden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78)</w:t>
      </w:r>
    </w:p>
    <w:p w:rsidR="0026633A" w:rsidRPr="006B1A58" w:rsidRDefault="0026633A" w:rsidP="006B1A58"/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099" w:name="_Toc518213498"/>
      <w:bookmarkStart w:id="1100" w:name="_Toc95253267"/>
      <w:r>
        <w:t>543- Zırvalamak-Yave</w:t>
      </w:r>
      <w:bookmarkEnd w:id="1099"/>
      <w:bookmarkEnd w:id="110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“Zırvalamak utançtır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“Zırvalamaktan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Zırvalamanın en küçük zararı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nanmadır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“Zırvalamaktan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Çok konuşanın günahı da çok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“En kötü söz zırvalama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“Çok zırvalamak utanç kazandırır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“Çok zırvalamak arkad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şı usandırır ve büyük insanları hor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595)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101" w:name="_Toc518213499"/>
      <w:bookmarkStart w:id="1102" w:name="_Toc95253268"/>
      <w:r>
        <w:t>544- Zıt-Düşman</w:t>
      </w:r>
      <w:bookmarkEnd w:id="1101"/>
      <w:bookmarkEnd w:id="110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“Her şey zıddından ne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ret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“Düşmanıyla arkadaş olanın aybı ortaya çıkar ve kalb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azab v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“Düşmanıyla arkadaş olanın hayatı tatlı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“Tasmayla bağlanmaya evet, düşmanla arkadaş olmaya hayır! (O bundan daha iyidir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103" w:name="_Toc518213500"/>
      <w:bookmarkStart w:id="1104" w:name="_Toc95253269"/>
      <w:r>
        <w:t>545- Zikir</w:t>
      </w:r>
      <w:bookmarkEnd w:id="1103"/>
      <w:r>
        <w:t>-Anmak</w:t>
      </w:r>
      <w:bookmarkEnd w:id="110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“Anmak sevgiliyle otu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“Güzel ün yapmak, iki hayattan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“En çok anman gereken kimse seni unutmayandır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“Güzel ün yapmak iki ömürden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“Ananlar ve anılanlar ar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nızdan gittiler, unutanlar ve unutulanlar kaldılar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“İyi dil sürekli anmaya aşıktır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“Anmak ünsiyetin ana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tarıdır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144)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105" w:name="_Toc518213501"/>
      <w:bookmarkStart w:id="1106" w:name="_Toc95253270"/>
      <w:r>
        <w:t>546- Zikrullah</w:t>
      </w:r>
      <w:bookmarkEnd w:id="1105"/>
      <w:bookmarkEnd w:id="110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“Allah’ı zikr etmek nur ve rüşttür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“Zikir sevenlerin lezzet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“Zikir göğsü açar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“Zikir gözlerin cilası ve batınların nurudur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“Zikir akılların hidayeti ve ruhların basiretidir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“Zikir ehli Allah’ın ehli ve has kullarıdır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“Zikir iki ganimetten en üstünüdür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“Akıllı insan Allah’ın zi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ri dışında dilini tutan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“Mümin sürekli zikr eder, çok düşünür, nimetlere şükür eder ve belalara sabr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“Zikir ruhlara ünsiyet kazandırır, kalbi nurlandırır ve rahmet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“Zikir aklın nuru, canl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 hayatı ve kalplerin cilasıdır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“Zikir dilin yaptıkları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ve fikrin yollarından biri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Lakin zikrin evveli zi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redilenden, ikincisi ise zikredendendir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(Önce Allah zi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retme başarısını verir ve kul zikreder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“Allah’ı çok zikrediniz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Allah’ı zikr etmek en güzel z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kirdir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“Sürekli zikr ediniz, şüphesiz zikir kalbi nurlandırır ve zikir en üstün ibadettir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“Halveti zikir ile dold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run ve nimeti şükür ile birlikte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“Şüphesiz zikrin bir ehli vardır ki onu dünya yerine se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mişlerdir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Hiçbir ticaret ve alış veriş onları zikirden alı koymaz, hayat günlerini zikir ile geçirir ve gafillerin kulağına zikri fısılda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“Şüphesiz münezzeh olan Allah zikri kalplerin cilası kılmıştır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Körlükten sonra zikir ile görür, sağırlıktan sonra zikir ile duyar ve inatlaşmadan sonra z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kir ile boyun eğer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seni zikriyle menus kıldığını g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rünce bil ki o seni sevmektedir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“Allah’ın zikri ile ra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met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“Allah’ın zikrini sürdü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mekle gaflet yok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“Zikrin meyvesi, kalpl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 nurlanmasıdır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“Kendisi ile işlerin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şarı ile yapıldığı en hayırlı şey, müne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zeh olan Allah’ı zikre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“Sürekli zikr etmek ka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bi ve fikri nurlandırır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“Allah’ın zikri iman n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rudur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“Zikrullah şeytanı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var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“Zikrullah takva sahipl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rinin ahlakıdır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“Allah’ı zikr eden, kurt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luşa erenlerdendir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“Zikrullah göğüslerin c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lası ve kalplerin itminanıdır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“Münezzeh olan Allah’ı zikr eden kimse O’nun yakın dostudur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“Allah’ı zikr eden O’nun menusudur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“Zikrullah nefislerin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cü ve sevgili ile oturmaktır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“Zikrullah gözleri nu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landırır ve canlara ünsiyet kazandırır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“Zikrullah ile iler başar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ya ulaşır ve batınlar nurlanır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</w:t>
      </w:r>
      <w:r w:rsidRPr="008271A6">
        <w:rPr>
          <w:rFonts w:ascii="Garamond" w:hAnsi="Garamond" w:cs="Lucida Sans Unicode"/>
          <w:kern w:val="2"/>
        </w:rPr>
        <w:t>Zikrullah nefis</w:t>
      </w:r>
      <w:r>
        <w:rPr>
          <w:rFonts w:ascii="Garamond" w:hAnsi="Garamond" w:cs="Lucida Sans Unicode"/>
          <w:kern w:val="2"/>
        </w:rPr>
        <w:t>lerin hastalıklarının ilacıdır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“Zikrullah zorluk ve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tü hali uzaklaştırır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“Zikrullah her müminin sermayesidir ve kazancı şeyta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selamette kalmaktır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“Zikrullah her iyi ins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nın huyu ve her müminin ahlakıdır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“Zikrullah her takva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hibinin sevinci ve her yakin sahibinin le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zetidir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“Zikrullah imanın süt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nu ve şeytandan koruyucudur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“Allah’ın zikrine bağlan, şüphesiz Allah’ın zikri kalbin n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rudur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“Kalbini Allah’ın zikr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ve istiğfarda bulunmaya aşık kıl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 iş senden g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nahları yok eder ve sevabını büyütür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“Kalplerin hayatı ziki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“Allah’ı zikr edeni,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 da zikr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“Allah’ı zikr eden bas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ret elde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“İnsanları zikr etmek ile meşgul olanı münezzeh olan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 zi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rinden koparıp atar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“Allah’ın zikri ile me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gul olanın Allah da zikrini güzelleşt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“Kalbini sürekli zikir ile imar eden kimsenin gizli ve açı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taki fii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leri güzel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“Münezzeh olan Allah’ı zikr eden kimsenin Allah da ka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bini diriltir, aklını ve zekasını nurlandırır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“Zikri çok olanın aklı nurlanır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“Sürekli zikir evliyanın halis arkadaşıdır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“Sürekli zikir, ruhların gücü ve salahın/liyakatin anaht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>52-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 </w:t>
      </w:r>
      <w:r>
        <w:rPr>
          <w:rFonts w:ascii="Garamond" w:hAnsi="Garamond" w:cs="Lucida Sans Unicode"/>
          <w:kern w:val="2"/>
        </w:rPr>
        <w:t>”Münezzeh olan Allah’ı bilmeden zikr etme ve oyuna 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larak unutma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Allah’ı kamil şekilde zikr et, kalbinde olanla 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linde olan şey uyumlu olsun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İçin ile dışın mutabık olsun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Kendini zikrinde unutmadıkça ve işinde kendini kaybetmedikçe O’nu ge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çek anlamda zikr ed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mezsin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“Zikir gibi bir hidayet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350)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107" w:name="_Toc518213502"/>
      <w:bookmarkStart w:id="1108" w:name="_Toc95253271"/>
      <w:r>
        <w:t>547- Zillet</w:t>
      </w:r>
      <w:bookmarkEnd w:id="1107"/>
      <w:bookmarkEnd w:id="110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“Açlık boyun eğme zill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tinden daha hayırlıdır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“Azilden sonraki zillet, velayet izzeti ile karşı karşıyadır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(İkisi bir arada göz önünde b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lundurulmalıdır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“İnsanlar zillet korkusu ile zillete doğru koşarlar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“Şüphesiz yücelik/fazilet horluklardan uzak kalmaktır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“Hilmin afeti zillettir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“Kendi nezdinde zelil ol, dinin hususunda izzetli ol, ahiretini koru ve dünyanı bağı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“Sana meyil etmeyene rağbet etmen zillettir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“Kötü durumunu başk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sına açıklayan kimse zillete razı olmuştur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“Bir anlık zillet bir ömür izzete denktir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“(Taraftarları) Az olan, zelil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“Kendi nefsinde zelil, rabbine itaatiyle aziz ve kanaati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 xml:space="preserve">le zengin 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lan kimseye ne mutlu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“Bazen zorba insan da zelil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“Münezzeh olan Allah dışında her aziz, zelilidir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“Nice izzet sahibini dünya zelil kılmıştır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“Hak dışında izzet ar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 zelil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“Zelil kimseden yardım dileyen zelil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“Allah vesilesiyle izzet bulan kimseyi hiçbir egemen güç zelil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“Allah’tan başkasından izzet arayan zelil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“Dünya çocukları (ehli) karşısında zelil olan kimse, takva elbis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sinden soyunmuştur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“Azlığa tahammül etm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evet, zilleti görmeye hayır!”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109" w:name="_Toc518213503"/>
      <w:bookmarkStart w:id="1110" w:name="_Toc95253272"/>
      <w:r>
        <w:t>548- Zina</w:t>
      </w:r>
      <w:bookmarkEnd w:id="1109"/>
      <w:bookmarkEnd w:id="111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“Zinakarlık kafirlerin 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lakındandır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“Allah’ın yaratıklarından en çok nefret ettiği kimse yaşlı zinakardır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“İffetli insan zina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75)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111" w:name="_Toc518213504"/>
      <w:bookmarkStart w:id="1112" w:name="_Toc95253273"/>
      <w:r>
        <w:t>549- Zindan</w:t>
      </w:r>
      <w:bookmarkEnd w:id="1111"/>
      <w:bookmarkEnd w:id="111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“Zindan iki kabirden b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113" w:name="_Toc518213505"/>
      <w:bookmarkStart w:id="1114" w:name="_Toc95253274"/>
      <w:r>
        <w:t>550- Ziyafet</w:t>
      </w:r>
      <w:bookmarkEnd w:id="1113"/>
      <w:bookmarkEnd w:id="111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“Ziyafet, mürüvvetin 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“Küçük de olsa misafir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ikram et ve emir de olsan mecliste baban ve öğretmenin için ayağa kalk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“En üstün mal, (bağışl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makla) insanları köle eden maldır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391)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115" w:name="_Toc518213506"/>
      <w:bookmarkStart w:id="1116" w:name="_Toc95253275"/>
      <w:r>
        <w:t>551- Ziyaret</w:t>
      </w:r>
      <w:bookmarkEnd w:id="1115"/>
      <w:bookmarkEnd w:id="1116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“Gün aşırı ziyaret etmek incinmekten güvende kalmaktır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“Ziyareti çok olanın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vinci az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117" w:name="_Toc518213507"/>
      <w:bookmarkStart w:id="1118" w:name="_Toc95253276"/>
      <w:r>
        <w:t>552- Ziynet-Süs</w:t>
      </w:r>
      <w:bookmarkEnd w:id="1117"/>
      <w:bookmarkEnd w:id="1118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“Ziynet doğru yol güze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liği iledir; güzel elbiseyle değil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119" w:name="_Toc518213508"/>
      <w:bookmarkStart w:id="1120" w:name="_Toc95253277"/>
      <w:r>
        <w:t>553- Zorbalık Etmek</w:t>
      </w:r>
      <w:bookmarkEnd w:id="1119"/>
      <w:bookmarkEnd w:id="1120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“Allah’ın kullarına zorb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lık etmekten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Allah her zorbayı parçalayıp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“Zorbalık eden kırılıp dökülür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“Zorbalık eden kimseyi Allah horlar ve küçük düşürür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“Zorba insanın ameli 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mizlenmez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“Elinin altındakilere ka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şı zorbalık eden kimse kırılıp dağ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121" w:name="_Toc518213509"/>
      <w:bookmarkStart w:id="1122" w:name="_Toc95253278"/>
      <w:r>
        <w:t>554- Zorluk-Sıkıntı</w:t>
      </w:r>
      <w:bookmarkEnd w:id="1121"/>
      <w:bookmarkEnd w:id="1122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“Zorlukların sana kifayet etmediği (işine gelmediği) zam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 zo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luklara yönel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“Birbiri ardınca inen zo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luklar karşısında insanın faziletleri ortaya ç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“Şiddetler inince karde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lerin koruyuculuğu tecrübe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“Zorluklar anında kinler yok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“Zorluklarda sabırlı, ta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sız olaylarda ise vakarlı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“Büyük insanları şiddetli zorluklar için ayırmışlardır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“Musibetlere taarruz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meyene, musibetler taarruz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(saldırır) 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247)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123" w:name="_Toc518213510"/>
      <w:bookmarkStart w:id="1124" w:name="_Toc95253279"/>
      <w:r>
        <w:t>555- Zulüm</w:t>
      </w:r>
      <w:bookmarkEnd w:id="1123"/>
      <w:bookmarkEnd w:id="1124"/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“Zalim aşağılıktır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“Zulüm azaptır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“Beka yurdu yerine fena yurduna razı olan kimse nefsine zu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“Yetim ve dullara zu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metmek azab indirir ve nimetleri ehlinden 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“Mazlumun zalim ale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hindeki günü (kıyamet günü), zalimin mazlum aleyhine olan gününden daha şiddetlidir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“Zalim kınanmıştır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“Haksızlık nimeti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“Zulüm azab indirir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“Zulmün akıbeti ko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kunçtur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“Haksızlık nimeti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“Zalim cezayı gözetler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“Mazlum sevap yolunu gözetler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“Zulüm nimeti uzakla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“Haksızlık azap indirir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“Zulüm ateşe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“Haksızlık yokluğa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“Zulüm rezaletlerin en aşağılığıdır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“Zulüm halkın yok ol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şudur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“Düşmanlık gücü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“Zulüm helak edici etk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lere sahiptir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“Haksızlık ceza açısı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en hızlı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“Zulüm şehirleri altüst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“Zulüm sahibini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“Haksızlık insanı ölüme sürükler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“Haksızlık ceza açısı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en hızlı olan şeydir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“Zorba zalimi günahları helak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“Zulüm unutulmayan bir suçtur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“Mümin zulüm etmez ve günaha düşmez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“Haksızlık büyük insa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ları yere serer ve ecelleri yaklaştırır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“İsyankar zalim iki aza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tan (dünya ve ahiret azabından) birini gözetler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“Dünyada zulüm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luk ve ahirette ise helak oluştur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“Zulüm ayağı kaydırır, nimeti yok eder ve ümmetleri 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lak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“Saldırgan insanın dü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manları çok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“Zulüm anında Allah’ın senin hakkındaki adaletini ve kudret anında Allah’ın üzerind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ki kudretini hatırla !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“Mazlumun duasından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o hakkını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lah’tan ister ve münezzeh olan Allah ise kendisinden bir hak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tenildiğinde icabet etmemekten daha yücedir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“Haksızlıktan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haksızlık azap indirir, nimeti yok eder ve değişmelere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“Zulümden uzak 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run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zulüm en büyük suç ve en b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yük günahtır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“Zulümden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Zulmeden kimsenin günleri ta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sız geçer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“Zulümden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zulmettiğin kimseden zulüm kalkar, ama (sonuçları)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na baki kalır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“Haksızlık etmekten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kın, şüphesiz haksızlık insanı hızla yere serer ve haksızlıkla amel eden kimse (başkaları için) ibret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“Zulümden sakın, 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zulüm en büyük günahtır ve 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zalim kıyamet günü zulmüyle cezalandırılır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“Haksızlıktan sakın, şüphesiz haksız kimseyi Allah s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ratle cezalandırır ve ona ibretli azaplar indirir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“Haksızlığın yere serm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lerinden, vefasızlığın rüsvalığından, gizli ve kınanmış kötülükleri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rekete geçirmekten sakının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Bilin ki zulüm üç k</w:t>
      </w:r>
      <w:r>
        <w:rPr>
          <w:rFonts w:ascii="Garamond" w:hAnsi="Garamond"/>
        </w:rPr>
        <w:t>ı</w:t>
      </w:r>
      <w:r>
        <w:rPr>
          <w:rFonts w:ascii="Garamond" w:hAnsi="Garamond"/>
        </w:rPr>
        <w:t>sımdır: Bağışlanmayan zulüm, (cezası) terk edilmeyen zulüm ve bir de bağışla</w:t>
      </w:r>
      <w:r>
        <w:rPr>
          <w:rFonts w:ascii="Garamond" w:hAnsi="Garamond"/>
        </w:rPr>
        <w:softHyphen/>
        <w:t>nan ve sorulmayan zulüm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Bağışlanmayan zulüm, A</w:t>
      </w:r>
      <w:r>
        <w:rPr>
          <w:rFonts w:ascii="Garamond" w:hAnsi="Garamond"/>
        </w:rPr>
        <w:t>l</w:t>
      </w:r>
      <w:r>
        <w:rPr>
          <w:rFonts w:ascii="Garamond" w:hAnsi="Garamond"/>
        </w:rPr>
        <w:t>lah’a şirk koşmaktır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Yüce A</w:t>
      </w:r>
      <w:r>
        <w:rPr>
          <w:rFonts w:ascii="Garamond" w:hAnsi="Garamond"/>
        </w:rPr>
        <w:t>l</w:t>
      </w:r>
      <w:r>
        <w:rPr>
          <w:rFonts w:ascii="Garamond" w:hAnsi="Garamond"/>
        </w:rPr>
        <w:t xml:space="preserve">lah: </w:t>
      </w:r>
      <w:r>
        <w:rPr>
          <w:rFonts w:ascii="Garamond" w:hAnsi="Garamond"/>
          <w:b/>
        </w:rPr>
        <w:t>“Allah ken</w:t>
      </w:r>
      <w:r>
        <w:rPr>
          <w:rFonts w:ascii="Garamond" w:hAnsi="Garamond"/>
          <w:b/>
        </w:rPr>
        <w:softHyphen/>
        <w:t>disine şirk koşu</w:t>
      </w:r>
      <w:r>
        <w:rPr>
          <w:rFonts w:ascii="Garamond" w:hAnsi="Garamond"/>
          <w:b/>
        </w:rPr>
        <w:t>l</w:t>
      </w:r>
      <w:r>
        <w:rPr>
          <w:rFonts w:ascii="Garamond" w:hAnsi="Garamond"/>
          <w:b/>
        </w:rPr>
        <w:t>masını kesinlikle bağı</w:t>
      </w:r>
      <w:r>
        <w:rPr>
          <w:rFonts w:ascii="Garamond" w:hAnsi="Garamond"/>
          <w:b/>
        </w:rPr>
        <w:t>ş</w:t>
      </w:r>
      <w:r>
        <w:rPr>
          <w:rFonts w:ascii="Garamond" w:hAnsi="Garamond"/>
          <w:b/>
        </w:rPr>
        <w:t>la</w:t>
      </w:r>
      <w:r>
        <w:rPr>
          <w:rFonts w:ascii="Garamond" w:hAnsi="Garamond"/>
          <w:b/>
        </w:rPr>
        <w:softHyphen/>
        <w:t>maz”</w:t>
      </w:r>
      <w:r>
        <w:rPr>
          <w:rStyle w:val="FootnoteReference"/>
          <w:rFonts w:ascii="Garamond" w:hAnsi="Garamond"/>
        </w:rPr>
        <w:footnoteReference w:id="10"/>
      </w:r>
      <w:r>
        <w:rPr>
          <w:rFonts w:ascii="Garamond" w:hAnsi="Garamond"/>
        </w:rPr>
        <w:t xml:space="preserve"> buyurmuş</w:t>
      </w:r>
      <w:r>
        <w:rPr>
          <w:rFonts w:ascii="Garamond" w:hAnsi="Garamond"/>
        </w:rPr>
        <w:softHyphen/>
        <w:t>tur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Bağışlanan zulüm, bazı küçük günahlarla kulun ken</w:t>
      </w:r>
      <w:r>
        <w:rPr>
          <w:rFonts w:ascii="Garamond" w:hAnsi="Garamond"/>
        </w:rPr>
        <w:softHyphen/>
        <w:t>disine yaptıklarıdır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Terk edilmeyip ce</w:t>
      </w:r>
      <w:r>
        <w:rPr>
          <w:rFonts w:ascii="Garamond" w:hAnsi="Garamond"/>
        </w:rPr>
        <w:softHyphen/>
        <w:t>zalandırılan zu</w:t>
      </w:r>
      <w:r>
        <w:rPr>
          <w:rFonts w:ascii="Garamond" w:hAnsi="Garamond"/>
        </w:rPr>
        <w:softHyphen/>
        <w:t>lüm ise, kulların birbirine zulmüdür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Bu</w:t>
      </w:r>
      <w:r>
        <w:rPr>
          <w:rFonts w:ascii="Garamond" w:hAnsi="Garamond"/>
        </w:rPr>
        <w:softHyphen/>
        <w:t>rada kısas çok şiddetlidir; b</w:t>
      </w:r>
      <w:r>
        <w:rPr>
          <w:rFonts w:ascii="Garamond" w:hAnsi="Garamond"/>
        </w:rPr>
        <w:t>ı</w:t>
      </w:r>
      <w:r>
        <w:rPr>
          <w:rFonts w:ascii="Garamond" w:hAnsi="Garamond"/>
        </w:rPr>
        <w:t>çakla yaralamak veya kamçıyla vurmak gibi değildir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/>
        </w:rPr>
        <w:t>Bunlar onun yanında ne ka</w:t>
      </w:r>
      <w:r>
        <w:rPr>
          <w:rFonts w:ascii="Garamond" w:hAnsi="Garamond"/>
        </w:rPr>
        <w:softHyphen/>
        <w:t>dar küçük k</w:t>
      </w:r>
      <w:r>
        <w:rPr>
          <w:rFonts w:ascii="Garamond" w:hAnsi="Garamond"/>
        </w:rPr>
        <w:t>a</w:t>
      </w:r>
      <w:r>
        <w:rPr>
          <w:rFonts w:ascii="Garamond" w:hAnsi="Garamond"/>
        </w:rPr>
        <w:t>lır!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“En hüsrana uğrayan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nız en çok zulmedeninizdir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“En çirkin ahlak dü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manlıktır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“(İnsanı) Yere serme aç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sından en hızlı şey haksızlı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“En çirkin davranış z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lümdür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“En aşağılık haksızlık, kudret anındadır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“En etkili ok, mazl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mun duasıdır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“En çirkin haksızlık ü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fet edilen kimselere yapılandır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“En çirkin zulüm,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haklarını alıkoymandır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“Azap indiren en ektin şey haksızlık ve nimete nankö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lük etme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“Ceza açısından en hızlı günah, sana haksızlık etmeyene haksı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lık etmendir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“İnsanların en zalimi kendisine insaflı davranan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zulm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“Şüphesiz en hızlı ceza, haksızlığın cezasıdır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“Şüphesiz ceza açısı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en hızlı kötülük zulümdür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“Şüphesiz yırtıcı hayva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ların tek derdi başkalarına zorbalık/düşmanlık etmektir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495)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“Şüphesiz zulümdeki çirkinlik, adaletteki güzellik ölç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süncedir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“Şüphesiz mazlumun duası münezzeh olan Allah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tında müstecab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mazlum hakkını ister Allah-u T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ala ise haklıdan hakkını esirgemekten daha adildir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“Kudret seni insanlara zulmetmeye zorlarsa münezzeh olan Allah’ın seni cezalandırm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daki kudretini, kendilerine yaptığın zulmün ortadan kalkış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 ve sonuçlarının sana baki kaldığ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 hatırla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“İktidarın afeti haksızlık ve zorbalıktır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“Zulümle nimet kalkar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“Haksızlıkla azap iner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“Teslim olan kimseye yapılan zulüm ne kötü zulü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“Zulme ve düşmanlığa itaati terk edin, itaat ve teslimiyet yolunda yürüyün ki ahirette sa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dete eresiniz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“Zulmün devamı nimeti yok eder ve azap indirir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68- </w:t>
      </w:r>
      <w:r>
        <w:rPr>
          <w:rFonts w:ascii="Garamond" w:hAnsi="Garamond" w:cs="Lucida Sans Unicode"/>
          <w:kern w:val="2"/>
        </w:rPr>
        <w:t>“Zulüm bineğine giren kimseyi helak/yokluk kuşatır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69- </w:t>
      </w:r>
      <w:r>
        <w:rPr>
          <w:rFonts w:ascii="Garamond" w:hAnsi="Garamond" w:cs="Lucida Sans Unicode"/>
          <w:kern w:val="2"/>
        </w:rPr>
        <w:t>“Zulüm bineğine bin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ni, bineği yere serer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70- </w:t>
      </w:r>
      <w:r>
        <w:rPr>
          <w:rFonts w:ascii="Garamond" w:hAnsi="Garamond" w:cs="Lucida Sans Unicode"/>
          <w:kern w:val="2"/>
        </w:rPr>
        <w:t>“İnsanların en kötüsü, insanlara zulmedendir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71- </w:t>
      </w:r>
      <w:r>
        <w:rPr>
          <w:rFonts w:ascii="Garamond" w:hAnsi="Garamond" w:cs="Lucida Sans Unicode"/>
          <w:kern w:val="2"/>
        </w:rPr>
        <w:t>“İnsanların en kötüsü mazlumun aleyhine yardım ede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72- </w:t>
      </w:r>
      <w:r>
        <w:rPr>
          <w:rFonts w:ascii="Garamond" w:hAnsi="Garamond" w:cs="Lucida Sans Unicode"/>
          <w:kern w:val="2"/>
        </w:rPr>
        <w:t>“İki şeyin akıbeti salim olmaz: Zulüm ve kötülük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73- </w:t>
      </w:r>
      <w:r>
        <w:rPr>
          <w:rFonts w:ascii="Garamond" w:hAnsi="Garamond" w:cs="Lucida Sans Unicode"/>
          <w:kern w:val="2"/>
        </w:rPr>
        <w:t>“Hakka zulmeden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se, batıla yardım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74- </w:t>
      </w:r>
      <w:r>
        <w:rPr>
          <w:rFonts w:ascii="Garamond" w:hAnsi="Garamond" w:cs="Lucida Sans Unicode"/>
          <w:kern w:val="2"/>
        </w:rPr>
        <w:t>“Zayıf kimseye zulme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mek, en çirkin zulümdür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75- </w:t>
      </w:r>
      <w:r>
        <w:rPr>
          <w:rFonts w:ascii="Garamond" w:hAnsi="Garamond" w:cs="Lucida Sans Unicode"/>
          <w:kern w:val="2"/>
        </w:rPr>
        <w:t>“Teslim olan kimseye zulmetmek en büyük suçtur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76- </w:t>
      </w:r>
      <w:r>
        <w:rPr>
          <w:rFonts w:ascii="Garamond" w:hAnsi="Garamond" w:cs="Lucida Sans Unicode"/>
          <w:kern w:val="2"/>
        </w:rPr>
        <w:t>“İnsanlara zulmetmek ahireti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77- </w:t>
      </w:r>
      <w:r>
        <w:rPr>
          <w:rFonts w:ascii="Garamond" w:hAnsi="Garamond" w:cs="Lucida Sans Unicode"/>
          <w:kern w:val="2"/>
        </w:rPr>
        <w:t>“Allah’ın kullarına zu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meden kimse münezzeh olan Allah’a düşmanlığını açığa vu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78- </w:t>
      </w:r>
      <w:r>
        <w:rPr>
          <w:rFonts w:ascii="Garamond" w:hAnsi="Garamond" w:cs="Lucida Sans Unicode"/>
          <w:kern w:val="2"/>
        </w:rPr>
        <w:t>“İnsanın dünyadaki zu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mü ahiretteki mutsuzluğunun nişanesidir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79- </w:t>
      </w:r>
      <w:r>
        <w:rPr>
          <w:rFonts w:ascii="Garamond" w:hAnsi="Garamond" w:cs="Lucida Sans Unicode"/>
          <w:kern w:val="2"/>
        </w:rPr>
        <w:t>“İnsanlara zulmeden kimse kıyamet günü zulmü seb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biyle zorluğa düşer, azaba duçar olur ve fakirleşir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80- </w:t>
      </w:r>
      <w:r>
        <w:rPr>
          <w:rFonts w:ascii="Garamond" w:hAnsi="Garamond" w:cs="Lucida Sans Unicode"/>
          <w:kern w:val="2"/>
        </w:rPr>
        <w:t>“İnsanın zulmü kendis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helak eder ve yere serer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81- </w:t>
      </w:r>
      <w:r>
        <w:rPr>
          <w:rFonts w:ascii="Garamond" w:hAnsi="Garamond" w:cs="Lucida Sans Unicode"/>
          <w:kern w:val="2"/>
        </w:rPr>
        <w:t>“Mazlum insanların hakkını arayanlara münezzeh olan Allah mühlet verir, ama o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ları (kendi haline) terk 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82- </w:t>
      </w:r>
      <w:r>
        <w:rPr>
          <w:rFonts w:ascii="Garamond" w:hAnsi="Garamond" w:cs="Lucida Sans Unicode"/>
          <w:kern w:val="2"/>
        </w:rPr>
        <w:t>“Kudretin gidişi ma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lumların hakkını biriktirmededir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83- </w:t>
      </w:r>
      <w:r>
        <w:rPr>
          <w:rFonts w:ascii="Garamond" w:hAnsi="Garamond" w:cs="Lucida Sans Unicode"/>
          <w:kern w:val="2"/>
        </w:rPr>
        <w:t>“Günahların birikimi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kullarının haklarına tecavüzdedir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84- </w:t>
      </w:r>
      <w:r>
        <w:rPr>
          <w:rFonts w:ascii="Garamond" w:hAnsi="Garamond" w:cs="Lucida Sans Unicode"/>
          <w:kern w:val="2"/>
        </w:rPr>
        <w:t>“Şüphesiz mazluma ya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dım 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85- </w:t>
      </w:r>
      <w:r>
        <w:rPr>
          <w:rFonts w:ascii="Garamond" w:hAnsi="Garamond" w:cs="Lucida Sans Unicode"/>
          <w:kern w:val="2"/>
        </w:rPr>
        <w:t>“Nice nimeti zulüm 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tadan kaldırır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86- </w:t>
      </w:r>
      <w:r>
        <w:rPr>
          <w:rFonts w:ascii="Garamond" w:hAnsi="Garamond" w:cs="Lucida Sans Unicode"/>
          <w:kern w:val="2"/>
        </w:rPr>
        <w:t>“Nimeti yok edici ve azabı indirici olarak zulüm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87- </w:t>
      </w:r>
      <w:r>
        <w:rPr>
          <w:rFonts w:ascii="Garamond" w:hAnsi="Garamond" w:cs="Lucida Sans Unicode"/>
          <w:kern w:val="2"/>
        </w:rPr>
        <w:t>“Nimeti giderici olarak haksızlık yeter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88- </w:t>
      </w:r>
      <w:r>
        <w:rPr>
          <w:rFonts w:ascii="Garamond" w:hAnsi="Garamond" w:cs="Lucida Sans Unicode"/>
          <w:kern w:val="2"/>
        </w:rPr>
        <w:t>“Mazluma yardımcı ve zalime düşman ol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89- </w:t>
      </w:r>
      <w:r>
        <w:rPr>
          <w:rFonts w:ascii="Garamond" w:hAnsi="Garamond" w:cs="Lucida Sans Unicode"/>
          <w:kern w:val="2"/>
        </w:rPr>
        <w:t>“Her zalimin geçemey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ceği bir ceza ve hata etmeyeceği bir yere serilişi va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90- </w:t>
      </w:r>
      <w:r>
        <w:rPr>
          <w:rFonts w:ascii="Garamond" w:hAnsi="Garamond" w:cs="Lucida Sans Unicode"/>
          <w:kern w:val="2"/>
        </w:rPr>
        <w:t>“Zorbanın yere serilişi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91- </w:t>
      </w:r>
      <w:r>
        <w:rPr>
          <w:rFonts w:ascii="Garamond" w:hAnsi="Garamond" w:cs="Lucida Sans Unicode"/>
          <w:kern w:val="2"/>
        </w:rPr>
        <w:t>“Zalimin (kendisinden alınacak ilahi) bir intikamı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92- </w:t>
      </w:r>
      <w:r>
        <w:rPr>
          <w:rFonts w:ascii="Garamond" w:hAnsi="Garamond" w:cs="Lucida Sans Unicode"/>
          <w:kern w:val="2"/>
        </w:rPr>
        <w:t>“Zalimin parmağını ısır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şı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93- </w:t>
      </w:r>
      <w:r>
        <w:rPr>
          <w:rFonts w:ascii="Garamond" w:hAnsi="Garamond" w:cs="Lucida Sans Unicode"/>
          <w:kern w:val="2"/>
        </w:rPr>
        <w:t>“İnsanlardan zalim ola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ların üç nişanesi vardır: Üstündekilere günahla zulmeder, altındakilere üstün gelerek zu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meder ve zalim toplul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ğa yardım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94- </w:t>
      </w:r>
      <w:r>
        <w:rPr>
          <w:rFonts w:ascii="Garamond" w:hAnsi="Garamond" w:cs="Lucida Sans Unicode"/>
          <w:kern w:val="2"/>
        </w:rPr>
        <w:t>“Zulüm üzere hareket etmekten daha etkili olan, nime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leri yok edici ve azap indirici şey yo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95- </w:t>
      </w:r>
      <w:r>
        <w:rPr>
          <w:rFonts w:ascii="Garamond" w:hAnsi="Garamond" w:cs="Lucida Sans Unicode"/>
          <w:kern w:val="2"/>
        </w:rPr>
        <w:t>“Zulmeden kimseye zulmedilir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96- </w:t>
      </w:r>
      <w:r>
        <w:rPr>
          <w:rFonts w:ascii="Garamond" w:hAnsi="Garamond" w:cs="Lucida Sans Unicode"/>
          <w:kern w:val="2"/>
        </w:rPr>
        <w:t>“Zorbalık eden kimse k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rılır/yenilir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97- </w:t>
      </w:r>
      <w:r>
        <w:rPr>
          <w:rFonts w:ascii="Garamond" w:hAnsi="Garamond" w:cs="Lucida Sans Unicode"/>
          <w:kern w:val="2"/>
        </w:rPr>
        <w:t>“Zulmeden kimse işini bozmuş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98- </w:t>
      </w:r>
      <w:r>
        <w:rPr>
          <w:rFonts w:ascii="Garamond" w:hAnsi="Garamond" w:cs="Lucida Sans Unicode"/>
          <w:kern w:val="2"/>
        </w:rPr>
        <w:t>“Halkına zulüm eden, düşmanlarına yardım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99- </w:t>
      </w:r>
      <w:r>
        <w:rPr>
          <w:rFonts w:ascii="Garamond" w:hAnsi="Garamond" w:cs="Lucida Sans Unicode"/>
          <w:kern w:val="2"/>
        </w:rPr>
        <w:t>“Zulmeden kimseyi zulmü helak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100- </w:t>
      </w:r>
      <w:r>
        <w:rPr>
          <w:rFonts w:ascii="Garamond" w:hAnsi="Garamond" w:cs="Lucida Sans Unicode"/>
          <w:kern w:val="2"/>
        </w:rPr>
        <w:t>“Zulmeden kimsenin helak oluşu çabuk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101- </w:t>
      </w:r>
      <w:r>
        <w:rPr>
          <w:rFonts w:ascii="Garamond" w:hAnsi="Garamond" w:cs="Lucida Sans Unicode"/>
          <w:kern w:val="2"/>
        </w:rPr>
        <w:t>“Zulmeden kimsenin yere serilişi büyük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102- </w:t>
      </w:r>
      <w:r>
        <w:rPr>
          <w:rFonts w:ascii="Garamond" w:hAnsi="Garamond" w:cs="Lucida Sans Unicode"/>
          <w:kern w:val="2"/>
        </w:rPr>
        <w:t>“Zulmeden kimsenin zulmü onu helak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103- </w:t>
      </w:r>
      <w:r>
        <w:rPr>
          <w:rFonts w:ascii="Garamond" w:hAnsi="Garamond" w:cs="Lucida Sans Unicode"/>
          <w:kern w:val="2"/>
        </w:rPr>
        <w:t>“Zulüm eden kimsenin ömrü kırık/kısa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104- </w:t>
      </w:r>
      <w:r>
        <w:rPr>
          <w:rFonts w:ascii="Garamond" w:hAnsi="Garamond" w:cs="Lucida Sans Unicode"/>
          <w:kern w:val="2"/>
        </w:rPr>
        <w:t>“Canından korkan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 başkalarına zulmetmez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105- </w:t>
      </w:r>
      <w:r>
        <w:rPr>
          <w:rFonts w:ascii="Garamond" w:hAnsi="Garamond" w:cs="Lucida Sans Unicode"/>
          <w:kern w:val="2"/>
        </w:rPr>
        <w:t>“Allah’ın kullarından zulmeden kimsenin hasmı kull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 değil, bizzat Allah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106- </w:t>
      </w:r>
      <w:r>
        <w:rPr>
          <w:rFonts w:ascii="Garamond" w:hAnsi="Garamond" w:cs="Lucida Sans Unicode"/>
          <w:kern w:val="2"/>
        </w:rPr>
        <w:t>“(Başkalarına karşı) sa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dırgan olan kimsenin dü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 xml:space="preserve">manları da çok 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107- </w:t>
      </w:r>
      <w:r>
        <w:rPr>
          <w:rFonts w:ascii="Garamond" w:hAnsi="Garamond" w:cs="Lucida Sans Unicode"/>
          <w:kern w:val="2"/>
        </w:rPr>
        <w:t>“Zulmü çok olanın pişmanlığı da çok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108- </w:t>
      </w:r>
      <w:r>
        <w:rPr>
          <w:rFonts w:ascii="Garamond" w:hAnsi="Garamond" w:cs="Lucida Sans Unicode"/>
          <w:kern w:val="2"/>
        </w:rPr>
        <w:t>“İnsanlara düşmanlık ilacını çeken kimse onunla öld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109- </w:t>
      </w:r>
      <w:r>
        <w:rPr>
          <w:rFonts w:ascii="Garamond" w:hAnsi="Garamond" w:cs="Lucida Sans Unicode"/>
          <w:kern w:val="2"/>
        </w:rPr>
        <w:t>“Nefsine zulmeden kimse başkalarına karşı daha da zalim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110- </w:t>
      </w:r>
      <w:r>
        <w:rPr>
          <w:rFonts w:ascii="Garamond" w:hAnsi="Garamond" w:cs="Lucida Sans Unicode"/>
          <w:kern w:val="2"/>
        </w:rPr>
        <w:t>“Allah’ın kullarına zu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medenin hasmı Allah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111- </w:t>
      </w:r>
      <w:r>
        <w:rPr>
          <w:rFonts w:ascii="Garamond" w:hAnsi="Garamond" w:cs="Lucida Sans Unicode"/>
          <w:kern w:val="2"/>
        </w:rPr>
        <w:t>“Zorbalık kılıcını ç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ken kimsenin kılıcı başına gömülür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112- </w:t>
      </w:r>
      <w:r>
        <w:rPr>
          <w:rFonts w:ascii="Garamond" w:hAnsi="Garamond" w:cs="Lucida Sans Unicode"/>
          <w:kern w:val="2"/>
        </w:rPr>
        <w:t>“Zulmeden kimsenin ömrü kırılır/kısalır ve zulmü kendisini 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lak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113- </w:t>
      </w:r>
      <w:r>
        <w:rPr>
          <w:rFonts w:ascii="Garamond" w:hAnsi="Garamond" w:cs="Lucida Sans Unicode"/>
          <w:kern w:val="2"/>
        </w:rPr>
        <w:t>“Zulüm yoluna koy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lan kimsenin günleri tatsız geçer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114- </w:t>
      </w:r>
      <w:r>
        <w:rPr>
          <w:rFonts w:ascii="Garamond" w:hAnsi="Garamond" w:cs="Lucida Sans Unicode"/>
          <w:kern w:val="2"/>
        </w:rPr>
        <w:t>“Mazlumun hakkını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limden almayan kimsenin günahları b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yük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115- </w:t>
      </w:r>
      <w:r>
        <w:rPr>
          <w:rFonts w:ascii="Garamond" w:hAnsi="Garamond" w:cs="Lucida Sans Unicode"/>
          <w:kern w:val="2"/>
        </w:rPr>
        <w:t>“Halkına zulmeden kimsenin Allah mülkünü yok eder, yokluk ve helak oluşu k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zand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116- </w:t>
      </w:r>
      <w:r>
        <w:rPr>
          <w:rFonts w:ascii="Garamond" w:hAnsi="Garamond" w:cs="Lucida Sans Unicode"/>
          <w:kern w:val="2"/>
        </w:rPr>
        <w:t>“Düşmanlık kılıcını ç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ken kimseden saltanat izzeti alırı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117- </w:t>
      </w:r>
      <w:r>
        <w:rPr>
          <w:rFonts w:ascii="Garamond" w:hAnsi="Garamond" w:cs="Lucida Sans Unicode"/>
          <w:kern w:val="2"/>
        </w:rPr>
        <w:t>“Bir Müslümanın zar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rına (başkasına) yardımcı olan kimse İslam'dan beri/uzak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118- </w:t>
      </w:r>
      <w:r>
        <w:rPr>
          <w:rFonts w:ascii="Garamond" w:hAnsi="Garamond" w:cs="Lucida Sans Unicode"/>
          <w:kern w:val="2"/>
        </w:rPr>
        <w:t>“Yüce insanlara zulüm, en çirkin zulümdendir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119- </w:t>
      </w:r>
      <w:r>
        <w:rPr>
          <w:rFonts w:ascii="Garamond" w:hAnsi="Garamond" w:cs="Lucida Sans Unicode"/>
          <w:kern w:val="2"/>
        </w:rPr>
        <w:t>“Zalim insana azap ne kadar da yakındır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120- </w:t>
      </w:r>
      <w:r>
        <w:rPr>
          <w:rFonts w:ascii="Garamond" w:hAnsi="Garamond" w:cs="Lucida Sans Unicode"/>
          <w:kern w:val="2"/>
        </w:rPr>
        <w:t>“Mazluma yardım ne kadar da yakındır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121- </w:t>
      </w:r>
      <w:r>
        <w:rPr>
          <w:rFonts w:ascii="Garamond" w:hAnsi="Garamond" w:cs="Lucida Sans Unicode"/>
          <w:kern w:val="2"/>
        </w:rPr>
        <w:t>“Zalimin cezası ne de büyüktür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122- </w:t>
      </w:r>
      <w:r>
        <w:rPr>
          <w:rFonts w:ascii="Garamond" w:hAnsi="Garamond" w:cs="Lucida Sans Unicode"/>
          <w:kern w:val="2"/>
        </w:rPr>
        <w:t>“Zulmeden, saldırgan olan,</w:t>
      </w:r>
      <w:r w:rsidR="00A11CAB">
        <w:rPr>
          <w:rFonts w:ascii="Garamond" w:hAnsi="Garamond" w:cs="Lucida Sans Unicode"/>
          <w:kern w:val="2"/>
        </w:rPr>
        <w:t xml:space="preserve"> </w:t>
      </w:r>
      <w:r>
        <w:rPr>
          <w:rFonts w:ascii="Garamond" w:hAnsi="Garamond" w:cs="Lucida Sans Unicode"/>
          <w:kern w:val="2"/>
        </w:rPr>
        <w:t>zorbalık eden ve haksızlı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 bulunan kimsenin günahı ne de büyüktür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123- </w:t>
      </w:r>
      <w:r>
        <w:rPr>
          <w:rFonts w:ascii="Garamond" w:hAnsi="Garamond" w:cs="Lucida Sans Unicode"/>
          <w:kern w:val="2"/>
        </w:rPr>
        <w:t>“Haksızlık ve düşma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lık ehline azap ne de yakındır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124- </w:t>
      </w:r>
      <w:r>
        <w:rPr>
          <w:rFonts w:ascii="Garamond" w:hAnsi="Garamond" w:cs="Lucida Sans Unicode"/>
          <w:kern w:val="2"/>
        </w:rPr>
        <w:t>“Zulüm ve düşmanlık ehline azap ne de yakındır!”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125- </w:t>
      </w:r>
      <w:r>
        <w:rPr>
          <w:rFonts w:ascii="Garamond" w:hAnsi="Garamond" w:cs="Lucida Sans Unicode"/>
          <w:kern w:val="2"/>
        </w:rPr>
        <w:t>“Heyhat! Zalimin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elim azabından ve büyük cezasından kurtuluşu çok uza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126- </w:t>
      </w:r>
      <w:r>
        <w:rPr>
          <w:rFonts w:ascii="Garamond" w:hAnsi="Garamond" w:cs="Lucida Sans Unicode"/>
          <w:kern w:val="2"/>
        </w:rPr>
        <w:t>“Allah’a and olsun ki eğer Allah-u Teala zalime mühlet verirse onu yakalayışı kalkmış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Allah onun geçtiği yolda ve tükürüğünün geçtiği yerde, (yani boğazında) pusu kurmu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127- </w:t>
      </w:r>
      <w:r>
        <w:rPr>
          <w:rFonts w:ascii="Garamond" w:hAnsi="Garamond" w:cs="Lucida Sans Unicode"/>
          <w:kern w:val="2"/>
        </w:rPr>
        <w:t>“Hakimlerin hakimi ve saklayanların içini bilen Allah’tan dolayı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limlere eyvahlar olsun!”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128- </w:t>
      </w:r>
      <w:r>
        <w:rPr>
          <w:rFonts w:ascii="Garamond" w:hAnsi="Garamond" w:cs="Lucida Sans Unicode"/>
          <w:kern w:val="2"/>
        </w:rPr>
        <w:t>“Nefislerinize sizleri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limlerin yoluna götürmesine izin verm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129- </w:t>
      </w:r>
      <w:r>
        <w:rPr>
          <w:rFonts w:ascii="Garamond" w:hAnsi="Garamond" w:cs="Lucida Sans Unicode"/>
          <w:kern w:val="2"/>
        </w:rPr>
        <w:t>“Savunmaya gücünün yetmediği kimseye karşı elini a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(fırsat verme)”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130- </w:t>
      </w:r>
      <w:r>
        <w:rPr>
          <w:rFonts w:ascii="Garamond" w:hAnsi="Garamond" w:cs="Lucida Sans Unicode"/>
          <w:kern w:val="2"/>
        </w:rPr>
        <w:t>“Allah’tan başka bir yardımcı bulmayan kimseye zu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metme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131- </w:t>
      </w:r>
      <w:r>
        <w:rPr>
          <w:rFonts w:ascii="Garamond" w:hAnsi="Garamond" w:cs="Lucida Sans Unicode"/>
          <w:kern w:val="2"/>
        </w:rPr>
        <w:t>“sana zulmedenin zu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mü büyük gelmesin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o kendine zarar, sana ise fayda vermeye çalışmaktadır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Seni 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vindiren kimsenin mükafatı onu üzmen değildir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132- </w:t>
      </w:r>
      <w:r>
        <w:rPr>
          <w:rFonts w:ascii="Garamond" w:hAnsi="Garamond" w:cs="Lucida Sans Unicode"/>
          <w:kern w:val="2"/>
        </w:rPr>
        <w:t>“Zulüm gibi bir köt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lük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133- </w:t>
      </w:r>
      <w:r>
        <w:rPr>
          <w:rFonts w:ascii="Garamond" w:hAnsi="Garamond" w:cs="Lucida Sans Unicode"/>
          <w:kern w:val="2"/>
        </w:rPr>
        <w:t>“Haksızlıkla birlikte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fer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134- </w:t>
      </w:r>
      <w:r>
        <w:rPr>
          <w:rFonts w:ascii="Garamond" w:hAnsi="Garamond" w:cs="Lucida Sans Unicode"/>
          <w:kern w:val="2"/>
        </w:rPr>
        <w:t>“Allah’ın kullarına zu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metmekten korkmayan kimse ahirete iman etmemiştir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135- </w:t>
      </w:r>
      <w:r>
        <w:rPr>
          <w:rFonts w:ascii="Garamond" w:hAnsi="Garamond" w:cs="Lucida Sans Unicode"/>
          <w:kern w:val="2"/>
        </w:rPr>
        <w:t>“Zulüm insanı yoldan çıkarır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136- </w:t>
      </w:r>
      <w:r>
        <w:rPr>
          <w:rFonts w:ascii="Garamond" w:hAnsi="Garamond" w:cs="Lucida Sans Unicode"/>
          <w:kern w:val="2"/>
        </w:rPr>
        <w:t>“Zulmün kötü sonu</w:t>
      </w:r>
      <w:r>
        <w:rPr>
          <w:rFonts w:ascii="Garamond" w:hAnsi="Garamond" w:cs="Lucida Sans Unicode"/>
          <w:kern w:val="2"/>
        </w:rPr>
        <w:t>ç</w:t>
      </w:r>
      <w:r>
        <w:rPr>
          <w:rFonts w:ascii="Garamond" w:hAnsi="Garamond" w:cs="Lucida Sans Unicode"/>
          <w:kern w:val="2"/>
        </w:rPr>
        <w:t>ları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137- </w:t>
      </w:r>
      <w:r>
        <w:rPr>
          <w:rFonts w:ascii="Garamond" w:hAnsi="Garamond" w:cs="Lucida Sans Unicode"/>
          <w:kern w:val="2"/>
        </w:rPr>
        <w:t>“Zulüm adalet ile ters düşmektedir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138- </w:t>
      </w:r>
      <w:r>
        <w:rPr>
          <w:rFonts w:ascii="Garamond" w:hAnsi="Garamond" w:cs="Lucida Sans Unicode"/>
          <w:kern w:val="2"/>
        </w:rPr>
        <w:t>“Zulüm yok edicidir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139- </w:t>
      </w:r>
      <w:r>
        <w:rPr>
          <w:rFonts w:ascii="Garamond" w:hAnsi="Garamond" w:cs="Lucida Sans Unicode"/>
          <w:kern w:val="2"/>
        </w:rPr>
        <w:t>“Zulüm iki helak edic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den biridir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140- </w:t>
      </w:r>
      <w:r>
        <w:rPr>
          <w:rFonts w:ascii="Garamond" w:hAnsi="Garamond" w:cs="Lucida Sans Unicode"/>
          <w:kern w:val="2"/>
        </w:rPr>
        <w:t>“Cehaletin başı zulü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141- </w:t>
      </w:r>
      <w:r>
        <w:rPr>
          <w:rFonts w:ascii="Garamond" w:hAnsi="Garamond" w:cs="Lucida Sans Unicode"/>
          <w:kern w:val="2"/>
        </w:rPr>
        <w:t>“Haksızlık ve zulü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den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haksızlık kılıca davet eder ve zulüm ise 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sanları göçe zorlar ve cezayı hızlandırır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142- </w:t>
      </w:r>
      <w:r>
        <w:rPr>
          <w:rFonts w:ascii="Garamond" w:hAnsi="Garamond" w:cs="Lucida Sans Unicode"/>
          <w:kern w:val="2"/>
        </w:rPr>
        <w:t>“Zulümden sakın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hesiz zalim cennetin kokusunu alamaz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143- </w:t>
      </w:r>
      <w:r>
        <w:rPr>
          <w:rFonts w:ascii="Garamond" w:hAnsi="Garamond" w:cs="Lucida Sans Unicode"/>
          <w:kern w:val="2"/>
        </w:rPr>
        <w:t>“En çirkin şey yönetic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lerin zulmüdür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144- </w:t>
      </w:r>
      <w:r>
        <w:rPr>
          <w:rFonts w:ascii="Garamond" w:hAnsi="Garamond" w:cs="Lucida Sans Unicode"/>
          <w:kern w:val="2"/>
        </w:rPr>
        <w:t>“Zalim insan kendini kınayana zulmü ulaşmasa dahi, insanların kendisine öfkelendiği ve kınadığı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Adil insan ise bunun tam te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145- </w:t>
      </w:r>
      <w:r>
        <w:rPr>
          <w:rFonts w:ascii="Garamond" w:hAnsi="Garamond" w:cs="Lucida Sans Unicode"/>
          <w:kern w:val="2"/>
        </w:rPr>
        <w:t>“En zalim insan zulm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nü adalet sayan kimsedir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146- </w:t>
      </w:r>
      <w:r>
        <w:rPr>
          <w:rFonts w:ascii="Garamond" w:hAnsi="Garamond" w:cs="Lucida Sans Unicode"/>
          <w:kern w:val="2"/>
        </w:rPr>
        <w:t>“Zulüm kötü bir siy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settir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147- </w:t>
      </w:r>
      <w:r>
        <w:rPr>
          <w:rFonts w:ascii="Garamond" w:hAnsi="Garamond" w:cs="Lucida Sans Unicode"/>
          <w:kern w:val="2"/>
        </w:rPr>
        <w:t>“Zalimin devleti (varl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ğı) mümkün olan şeylerdendir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(Ama adil insanın devleti varlığı zorunlu olan şeylerdendir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) 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148- </w:t>
      </w:r>
      <w:r>
        <w:rPr>
          <w:rFonts w:ascii="Garamond" w:hAnsi="Garamond" w:cs="Lucida Sans Unicode"/>
          <w:kern w:val="2"/>
        </w:rPr>
        <w:t>“Zalimin zamanı en k</w:t>
      </w:r>
      <w:r>
        <w:rPr>
          <w:rFonts w:ascii="Garamond" w:hAnsi="Garamond" w:cs="Lucida Sans Unicode"/>
          <w:kern w:val="2"/>
        </w:rPr>
        <w:t>ö</w:t>
      </w:r>
      <w:r>
        <w:rPr>
          <w:rFonts w:ascii="Garamond" w:hAnsi="Garamond" w:cs="Lucida Sans Unicode"/>
          <w:kern w:val="2"/>
        </w:rPr>
        <w:t>tü zamandır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149- </w:t>
      </w:r>
      <w:r>
        <w:rPr>
          <w:rFonts w:ascii="Garamond" w:hAnsi="Garamond" w:cs="Lucida Sans Unicode"/>
          <w:kern w:val="2"/>
        </w:rPr>
        <w:t>“İnsanların en kötü a</w:t>
      </w:r>
      <w:r>
        <w:rPr>
          <w:rFonts w:ascii="Garamond" w:hAnsi="Garamond" w:cs="Lucida Sans Unicode"/>
          <w:kern w:val="2"/>
        </w:rPr>
        <w:t>h</w:t>
      </w:r>
      <w:r>
        <w:rPr>
          <w:rFonts w:ascii="Garamond" w:hAnsi="Garamond" w:cs="Lucida Sans Unicode"/>
          <w:kern w:val="2"/>
        </w:rPr>
        <w:t>lakı zulümdür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150- </w:t>
      </w:r>
      <w:r>
        <w:rPr>
          <w:rFonts w:ascii="Garamond" w:hAnsi="Garamond" w:cs="Lucida Sans Unicode"/>
          <w:kern w:val="2"/>
        </w:rPr>
        <w:t>“Zulme itaat insanın helak oluşuna ve saltanatının o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tadan ka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kışına sebep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258)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151- </w:t>
      </w:r>
      <w:r>
        <w:rPr>
          <w:rFonts w:ascii="Garamond" w:hAnsi="Garamond" w:cs="Lucida Sans Unicode"/>
          <w:kern w:val="2"/>
        </w:rPr>
        <w:t>“Zulümde isyan vardır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152- </w:t>
      </w:r>
      <w:r>
        <w:rPr>
          <w:rFonts w:ascii="Garamond" w:hAnsi="Garamond" w:cs="Lucida Sans Unicode"/>
          <w:kern w:val="2"/>
        </w:rPr>
        <w:t>“Halkın helak oluşu z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lümdedir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153- </w:t>
      </w:r>
      <w:r>
        <w:rPr>
          <w:rFonts w:ascii="Garamond" w:hAnsi="Garamond" w:cs="Lucida Sans Unicode"/>
          <w:kern w:val="2"/>
        </w:rPr>
        <w:t>“Her kim zulmederse, zulmü kendisini helak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154- </w:t>
      </w:r>
      <w:r>
        <w:rPr>
          <w:rFonts w:ascii="Garamond" w:hAnsi="Garamond" w:cs="Lucida Sans Unicode"/>
          <w:kern w:val="2"/>
        </w:rPr>
        <w:t>“Mülküne (sahip old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 şeye) zulmeden kimsenin helak oluşu büyük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155- </w:t>
      </w:r>
      <w:r>
        <w:rPr>
          <w:rFonts w:ascii="Garamond" w:hAnsi="Garamond" w:cs="Lucida Sans Unicode"/>
          <w:kern w:val="2"/>
        </w:rPr>
        <w:t>“Velayet ve saltanatı zulmeden kimsenin devleti yok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156- </w:t>
      </w:r>
      <w:r>
        <w:rPr>
          <w:rFonts w:ascii="Garamond" w:hAnsi="Garamond" w:cs="Lucida Sans Unicode"/>
          <w:kern w:val="2"/>
        </w:rPr>
        <w:t>“Zulmeden kimsenin ömrü parçalanır/kısalır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154)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157- </w:t>
      </w:r>
      <w:r>
        <w:rPr>
          <w:rFonts w:ascii="Garamond" w:hAnsi="Garamond" w:cs="Lucida Sans Unicode"/>
          <w:kern w:val="2"/>
        </w:rPr>
        <w:t>“Zulümle amel eden kimsenin Allah helak oluşunu hızlandırır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158- </w:t>
      </w:r>
      <w:r>
        <w:rPr>
          <w:rFonts w:ascii="Garamond" w:hAnsi="Garamond" w:cs="Lucida Sans Unicode"/>
          <w:kern w:val="2"/>
        </w:rPr>
        <w:t>“İnsanlar, hakimiyeti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de zulmeden kimsenin, helak oluşunu temenni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159- </w:t>
      </w:r>
      <w:r>
        <w:rPr>
          <w:rFonts w:ascii="Garamond" w:hAnsi="Garamond" w:cs="Lucida Sans Unicode"/>
          <w:kern w:val="2"/>
        </w:rPr>
        <w:t>“Davranışları kötü,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hip olduğu her şeye zulmeden, zorbalık yoluna koyulan ve sa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dırganlık eden kimseye eyvahlar olsun!”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160- </w:t>
      </w:r>
      <w:r>
        <w:rPr>
          <w:rFonts w:ascii="Garamond" w:hAnsi="Garamond" w:cs="Lucida Sans Unicode"/>
          <w:kern w:val="2"/>
        </w:rPr>
        <w:t>“Büyük insanları kend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ne zulmetmeye tamahlandırma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161- </w:t>
      </w:r>
      <w:r>
        <w:rPr>
          <w:rFonts w:ascii="Garamond" w:hAnsi="Garamond" w:cs="Lucida Sans Unicode"/>
          <w:kern w:val="2"/>
        </w:rPr>
        <w:t>“Zalimin hükmünde hayır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162- </w:t>
      </w:r>
      <w:r>
        <w:rPr>
          <w:rFonts w:ascii="Garamond" w:hAnsi="Garamond" w:cs="Lucida Sans Unicode"/>
          <w:kern w:val="2"/>
        </w:rPr>
        <w:t>“Hakimin zulmünden daha korkunç bir zulüm yoktur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163- </w:t>
      </w:r>
      <w:r>
        <w:rPr>
          <w:rFonts w:ascii="Garamond" w:hAnsi="Garamond" w:cs="Lucida Sans Unicode"/>
          <w:kern w:val="2"/>
        </w:rPr>
        <w:t>“İnsanların zulmünden güvende olmadıkları kimse, 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lah’ın azabından güvende olamaz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164- </w:t>
      </w:r>
      <w:r>
        <w:rPr>
          <w:rFonts w:ascii="Garamond" w:hAnsi="Garamond" w:cs="Lucida Sans Unicode"/>
          <w:kern w:val="2"/>
        </w:rPr>
        <w:t>“Zulmü sebebiyle öv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len kimse aldatılmıştır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165- </w:t>
      </w:r>
      <w:r>
        <w:rPr>
          <w:rFonts w:ascii="Garamond" w:hAnsi="Garamond" w:cs="Lucida Sans Unicode"/>
          <w:kern w:val="2"/>
        </w:rPr>
        <w:t>“Zulümden sakınmak adaletin gereklerindendir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26)</w:t>
      </w: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Heading1"/>
        <w:tabs>
          <w:tab w:val="clear" w:pos="255"/>
        </w:tabs>
        <w:spacing w:line="300" w:lineRule="atLeast"/>
        <w:ind w:firstLine="284"/>
      </w:pPr>
      <w:bookmarkStart w:id="1125" w:name="_Toc518213511"/>
      <w:bookmarkStart w:id="1126" w:name="_Toc95253280"/>
      <w:r>
        <w:t>556- Züht</w:t>
      </w:r>
      <w:bookmarkEnd w:id="1125"/>
      <w:bookmarkEnd w:id="1126"/>
    </w:p>
    <w:p w:rsidR="0026633A" w:rsidRDefault="0026633A" w:rsidP="006839A1">
      <w:pPr>
        <w:widowControl w:val="0"/>
        <w:spacing w:line="300" w:lineRule="atLeast"/>
        <w:ind w:firstLine="284"/>
        <w:rPr>
          <w:rFonts w:ascii="Garamond" w:hAnsi="Garamond" w:cs="Lucida Sans Unicode"/>
          <w:kern w:val="2"/>
        </w:rPr>
      </w:pP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1- </w:t>
      </w:r>
      <w:r>
        <w:rPr>
          <w:rFonts w:ascii="Garamond" w:hAnsi="Garamond" w:cs="Lucida Sans Unicode"/>
          <w:kern w:val="2"/>
        </w:rPr>
        <w:t>“Züht servettir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2- </w:t>
      </w:r>
      <w:r>
        <w:rPr>
          <w:rFonts w:ascii="Garamond" w:hAnsi="Garamond" w:cs="Lucida Sans Unicode"/>
          <w:kern w:val="2"/>
        </w:rPr>
        <w:t>“Rahatlık zühttedir</w:t>
      </w:r>
      <w:r w:rsidR="00A11CAB">
        <w:rPr>
          <w:rFonts w:ascii="Garamond" w:hAnsi="Garamond" w:cs="Lucida Sans Unicode"/>
          <w:kern w:val="2"/>
        </w:rPr>
        <w:t xml:space="preserve">. 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90)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3- </w:t>
      </w:r>
      <w:r>
        <w:rPr>
          <w:rFonts w:ascii="Garamond" w:hAnsi="Garamond" w:cs="Lucida Sans Unicode"/>
          <w:kern w:val="2"/>
        </w:rPr>
        <w:t>“Züht dinin meyvesidir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4- </w:t>
      </w:r>
      <w:r>
        <w:rPr>
          <w:rFonts w:ascii="Garamond" w:hAnsi="Garamond" w:cs="Lucida Sans Unicode"/>
          <w:kern w:val="2"/>
        </w:rPr>
        <w:t>“Züht yakinin meyves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5- </w:t>
      </w:r>
      <w:r>
        <w:rPr>
          <w:rFonts w:ascii="Garamond" w:hAnsi="Garamond" w:cs="Lucida Sans Unicode"/>
          <w:kern w:val="2"/>
        </w:rPr>
        <w:t>“Züht dinin aslıdır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6- </w:t>
      </w:r>
      <w:r>
        <w:rPr>
          <w:rFonts w:ascii="Garamond" w:hAnsi="Garamond" w:cs="Lucida Sans Unicode"/>
          <w:kern w:val="2"/>
        </w:rPr>
        <w:t>“Züht yakinin temelidir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7- </w:t>
      </w:r>
      <w:r>
        <w:rPr>
          <w:rFonts w:ascii="Garamond" w:hAnsi="Garamond" w:cs="Lucida Sans Unicode"/>
          <w:kern w:val="2"/>
        </w:rPr>
        <w:t>“Züht karlı bir ticarettir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8- </w:t>
      </w:r>
      <w:r>
        <w:rPr>
          <w:rFonts w:ascii="Garamond" w:hAnsi="Garamond" w:cs="Lucida Sans Unicode"/>
          <w:kern w:val="2"/>
        </w:rPr>
        <w:t>“Züht ihlaslı kimselerin huyudur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9- </w:t>
      </w:r>
      <w:r>
        <w:rPr>
          <w:rFonts w:ascii="Garamond" w:hAnsi="Garamond" w:cs="Lucida Sans Unicode"/>
          <w:kern w:val="2"/>
        </w:rPr>
        <w:t>“Züht salahın/liyakatin anahtarıdır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10- </w:t>
      </w:r>
      <w:r>
        <w:rPr>
          <w:rFonts w:ascii="Garamond" w:hAnsi="Garamond" w:cs="Lucida Sans Unicode"/>
          <w:kern w:val="2"/>
        </w:rPr>
        <w:t>“Züht arzuları kısal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11- </w:t>
      </w:r>
      <w:r>
        <w:rPr>
          <w:rFonts w:ascii="Garamond" w:hAnsi="Garamond" w:cs="Lucida Sans Unicode"/>
          <w:kern w:val="2"/>
        </w:rPr>
        <w:t>“Züht sahibi olmaya ç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lışmak züht ile sonuçlanır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12- </w:t>
      </w:r>
      <w:r>
        <w:rPr>
          <w:rFonts w:ascii="Garamond" w:hAnsi="Garamond" w:cs="Lucida Sans Unicode"/>
          <w:kern w:val="2"/>
        </w:rPr>
        <w:t>“Dünyada züht büyük rahatlıktır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13- </w:t>
      </w:r>
      <w:r>
        <w:rPr>
          <w:rFonts w:ascii="Garamond" w:hAnsi="Garamond" w:cs="Lucida Sans Unicode"/>
          <w:kern w:val="2"/>
        </w:rPr>
        <w:t>“Züht var olan şeyin yok oluncaya kadar, yok olan şeyi t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lep 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memendir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14- </w:t>
      </w:r>
      <w:r>
        <w:rPr>
          <w:rFonts w:ascii="Garamond" w:hAnsi="Garamond" w:cs="Lucida Sans Unicode"/>
          <w:kern w:val="2"/>
        </w:rPr>
        <w:t>“İnsanların elinde olan şeylerden sakınmak iki cömertli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ten bir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15- </w:t>
      </w:r>
      <w:r>
        <w:rPr>
          <w:rFonts w:ascii="Garamond" w:hAnsi="Garamond" w:cs="Lucida Sans Unicode"/>
          <w:kern w:val="2"/>
        </w:rPr>
        <w:t>“Züht arzuları azaltmak ve amelleri halis kılmaktır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16- </w:t>
      </w:r>
      <w:r>
        <w:rPr>
          <w:rFonts w:ascii="Garamond" w:hAnsi="Garamond" w:cs="Lucida Sans Unicode"/>
          <w:kern w:val="2"/>
        </w:rPr>
        <w:t>“Akıllı kimse fani ve aş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ğılık dünyada züht içinde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şayan ve yüce, ebedi ve ulvi cennete rağbet edendir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17- </w:t>
      </w:r>
      <w:r>
        <w:rPr>
          <w:rFonts w:ascii="Garamond" w:hAnsi="Garamond" w:cs="Lucida Sans Unicode"/>
          <w:kern w:val="2"/>
        </w:rPr>
        <w:t>“Züht iki rahatlıktan en üstünüdür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18- </w:t>
      </w:r>
      <w:r>
        <w:rPr>
          <w:rFonts w:ascii="Garamond" w:hAnsi="Garamond" w:cs="Lucida Sans Unicode"/>
          <w:kern w:val="2"/>
        </w:rPr>
        <w:t>“züht takva sahiplerinin ahlakı ve Allah’a dönenlerin h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yudur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19- </w:t>
      </w:r>
      <w:r>
        <w:rPr>
          <w:rFonts w:ascii="Garamond" w:hAnsi="Garamond" w:cs="Lucida Sans Unicode"/>
          <w:kern w:val="2"/>
        </w:rPr>
        <w:t>“Züht bulunan şeylerin en azı, tanınan şeylerin en yüc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Herkes onu över, ama insanların çoğu onu terk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20- </w:t>
      </w:r>
      <w:r>
        <w:rPr>
          <w:rFonts w:ascii="Garamond" w:hAnsi="Garamond" w:cs="Lucida Sans Unicode"/>
          <w:kern w:val="2"/>
        </w:rPr>
        <w:t>“Dünyada züht içinde yaşa ki üzerine rahmet insin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21- </w:t>
      </w:r>
      <w:r>
        <w:rPr>
          <w:rFonts w:ascii="Garamond" w:hAnsi="Garamond" w:cs="Lucida Sans Unicode"/>
          <w:kern w:val="2"/>
        </w:rPr>
        <w:t>“Dünyada züht içinde yaşa ki Allah sana dünyanın ayı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larını gö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tersin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Gaflet etme, zira senden gaflet edilmektedir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197)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22- </w:t>
      </w:r>
      <w:r>
        <w:rPr>
          <w:rFonts w:ascii="Garamond" w:hAnsi="Garamond" w:cs="Lucida Sans Unicode"/>
          <w:kern w:val="2"/>
        </w:rPr>
        <w:t>“Dünyada züht içinde yaşa, ondan sakın; Rabbinden f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rar edip dünyayı talep etmekte çaba gösterdiğin bir halde öl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mün sana inmesinden sakın ki bu taktirde mutsuzlardan olu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23- </w:t>
      </w:r>
      <w:r>
        <w:rPr>
          <w:rFonts w:ascii="Garamond" w:hAnsi="Garamond" w:cs="Lucida Sans Unicode"/>
          <w:kern w:val="2"/>
        </w:rPr>
        <w:t>“Dünyada züht içinde yaşa ve ondan uzak dur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Kalbin dünyadan bir şeye bağlı iken ölümün sana gelip çatmasından sakın ki bu durumda helak olu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sun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24- </w:t>
      </w:r>
      <w:r>
        <w:rPr>
          <w:rFonts w:ascii="Garamond" w:hAnsi="Garamond" w:cs="Lucida Sans Unicode"/>
          <w:kern w:val="2"/>
        </w:rPr>
        <w:t>“Dünyaya zahitlerin ve ondan yüz çevirenlerin gözüyle bakın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Vallahi dünya az bir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man sonra kendisine yurt edinenleri yok edip g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Ondan emin olan imkan sahiplerini elemlere b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ğar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25- </w:t>
      </w:r>
      <w:r>
        <w:rPr>
          <w:rFonts w:ascii="Garamond" w:hAnsi="Garamond" w:cs="Lucida Sans Unicode"/>
          <w:kern w:val="2"/>
        </w:rPr>
        <w:t>“Yarın Allah’ı kıyamette senden hoşnut olduğu ve gaza</w:t>
      </w:r>
      <w:r>
        <w:rPr>
          <w:rFonts w:ascii="Garamond" w:hAnsi="Garamond" w:cs="Lucida Sans Unicode"/>
          <w:kern w:val="2"/>
        </w:rPr>
        <w:t>p</w:t>
      </w:r>
      <w:r>
        <w:rPr>
          <w:rFonts w:ascii="Garamond" w:hAnsi="Garamond" w:cs="Lucida Sans Unicode"/>
          <w:kern w:val="2"/>
        </w:rPr>
        <w:t>lanm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dığı bir halde görmek seni sevindirmez mi? O halde düny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 zahit ol, ahirete rağbet et, takva ve doğruluktan ayrılma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bunlar dinin toplam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Hak ehliyle birlikte ol, onların amel ettiği gibi amel et ki onla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dan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26- </w:t>
      </w:r>
      <w:r>
        <w:rPr>
          <w:rFonts w:ascii="Garamond" w:hAnsi="Garamond" w:cs="Lucida Sans Unicode"/>
          <w:kern w:val="2"/>
        </w:rPr>
        <w:t>“En uzak görüşlü olan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nız en zahit olanınızdır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369)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27- </w:t>
      </w:r>
      <w:r>
        <w:rPr>
          <w:rFonts w:ascii="Garamond" w:hAnsi="Garamond" w:cs="Lucida Sans Unicode"/>
          <w:kern w:val="2"/>
        </w:rPr>
        <w:t>“En üstün ibadet züh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28- </w:t>
      </w:r>
      <w:r>
        <w:rPr>
          <w:rFonts w:ascii="Garamond" w:hAnsi="Garamond" w:cs="Lucida Sans Unicode"/>
          <w:kern w:val="2"/>
        </w:rPr>
        <w:t>“Zühtün başı züht s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hibi olmaya çalışmaktır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29- </w:t>
      </w:r>
      <w:r>
        <w:rPr>
          <w:rFonts w:ascii="Garamond" w:hAnsi="Garamond" w:cs="Lucida Sans Unicode"/>
          <w:kern w:val="2"/>
        </w:rPr>
        <w:t>“En üstün itaat düny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 züht içinde yaşamaktır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398)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30- </w:t>
      </w:r>
      <w:r>
        <w:rPr>
          <w:rFonts w:ascii="Garamond" w:hAnsi="Garamond" w:cs="Lucida Sans Unicode"/>
          <w:kern w:val="2"/>
        </w:rPr>
        <w:t>“En üstün züht zühtü gizlemektir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31- </w:t>
      </w:r>
      <w:r>
        <w:rPr>
          <w:rFonts w:ascii="Garamond" w:hAnsi="Garamond" w:cs="Lucida Sans Unicode"/>
          <w:kern w:val="2"/>
        </w:rPr>
        <w:t>“İnsanların saadet aç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sından en büyüğü en çok züht içinde yaş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32- </w:t>
      </w:r>
      <w:r>
        <w:rPr>
          <w:rFonts w:ascii="Garamond" w:hAnsi="Garamond" w:cs="Lucida Sans Unicode"/>
          <w:kern w:val="2"/>
        </w:rPr>
        <w:t>“Zühtün esası Allah nezdinde olan şeylere güzel ra</w:t>
      </w:r>
      <w:r>
        <w:rPr>
          <w:rFonts w:ascii="Garamond" w:hAnsi="Garamond" w:cs="Lucida Sans Unicode"/>
          <w:kern w:val="2"/>
        </w:rPr>
        <w:t>ğ</w:t>
      </w:r>
      <w:r>
        <w:rPr>
          <w:rFonts w:ascii="Garamond" w:hAnsi="Garamond" w:cs="Lucida Sans Unicode"/>
          <w:kern w:val="2"/>
        </w:rPr>
        <w:t>bettir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415)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33- </w:t>
      </w:r>
      <w:r>
        <w:rPr>
          <w:rFonts w:ascii="Garamond" w:hAnsi="Garamond" w:cs="Lucida Sans Unicode"/>
          <w:kern w:val="2"/>
        </w:rPr>
        <w:t>“İnsanların zühte en l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yığı dünyanın eksikliğini bilendir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34- </w:t>
      </w:r>
      <w:r>
        <w:rPr>
          <w:rFonts w:ascii="Garamond" w:hAnsi="Garamond" w:cs="Lucida Sans Unicode"/>
          <w:kern w:val="2"/>
        </w:rPr>
        <w:t>“</w:t>
      </w:r>
      <w:r>
        <w:rPr>
          <w:rFonts w:ascii="Garamond" w:hAnsi="Garamond"/>
        </w:rPr>
        <w:t>Zahitler, dünyada gü</w:t>
      </w:r>
      <w:r>
        <w:rPr>
          <w:rFonts w:ascii="Garamond" w:hAnsi="Garamond"/>
        </w:rPr>
        <w:t>l</w:t>
      </w:r>
      <w:r>
        <w:rPr>
          <w:rFonts w:ascii="Garamond" w:hAnsi="Garamond"/>
        </w:rPr>
        <w:t>seler bile kalpleri ağlar, sevinçli olsalar da üzülür ve gıpta edil</w:t>
      </w:r>
      <w:r>
        <w:rPr>
          <w:rFonts w:ascii="Garamond" w:hAnsi="Garamond"/>
        </w:rPr>
        <w:t>e</w:t>
      </w:r>
      <w:r>
        <w:rPr>
          <w:rFonts w:ascii="Garamond" w:hAnsi="Garamond"/>
        </w:rPr>
        <w:t>cek kadar lütfe erseler de az kulluk ettikleri için kendilerine kı</w:t>
      </w:r>
      <w:r>
        <w:rPr>
          <w:rFonts w:ascii="Garamond" w:hAnsi="Garamond"/>
        </w:rPr>
        <w:softHyphen/>
        <w:t>zarlar</w:t>
      </w:r>
      <w:r w:rsidR="00A11CAB">
        <w:rPr>
          <w:rFonts w:ascii="Garamond" w:hAnsi="Garamond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551)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35- </w:t>
      </w:r>
      <w:r>
        <w:rPr>
          <w:rFonts w:ascii="Garamond" w:hAnsi="Garamond" w:cs="Lucida Sans Unicode"/>
          <w:kern w:val="2"/>
        </w:rPr>
        <w:t>“Şüphesiz züht arzuları kısaltmak, nimetlere şükretmek ve h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ramlardan sakınmaktır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Eğer bunlar sizde yoksa da (en azı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dan) haram; sabrınıza galebe çalmamalı ve nimetler karşısında şükretmeyi unutmamalısınız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ra münezzeh olan Allah aydın ve aşikar hüccetler ve bu özrü açı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ça beyan eden kitaplar sebebiyle si</w:t>
      </w:r>
      <w:r>
        <w:rPr>
          <w:rFonts w:ascii="Garamond" w:hAnsi="Garamond" w:cs="Lucida Sans Unicode"/>
          <w:kern w:val="2"/>
        </w:rPr>
        <w:t>z</w:t>
      </w:r>
      <w:r>
        <w:rPr>
          <w:rFonts w:ascii="Garamond" w:hAnsi="Garamond" w:cs="Lucida Sans Unicode"/>
          <w:kern w:val="2"/>
        </w:rPr>
        <w:t>lere özür kapısını kapatmı</w:t>
      </w:r>
      <w:r>
        <w:rPr>
          <w:rFonts w:ascii="Garamond" w:hAnsi="Garamond" w:cs="Lucida Sans Unicode"/>
          <w:kern w:val="2"/>
        </w:rPr>
        <w:t>ş</w:t>
      </w:r>
      <w:r>
        <w:rPr>
          <w:rFonts w:ascii="Garamond" w:hAnsi="Garamond" w:cs="Lucida Sans Unicode"/>
          <w:kern w:val="2"/>
        </w:rPr>
        <w:t>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36- </w:t>
      </w:r>
      <w:r>
        <w:rPr>
          <w:rFonts w:ascii="Garamond" w:hAnsi="Garamond" w:cs="Lucida Sans Unicode"/>
          <w:kern w:val="2"/>
        </w:rPr>
        <w:t>“İşini düşünmüş ve ne</w:t>
      </w:r>
      <w:r>
        <w:rPr>
          <w:rFonts w:ascii="Garamond" w:hAnsi="Garamond" w:cs="Lucida Sans Unicode"/>
          <w:kern w:val="2"/>
        </w:rPr>
        <w:t>f</w:t>
      </w:r>
      <w:r>
        <w:rPr>
          <w:rFonts w:ascii="Garamond" w:hAnsi="Garamond" w:cs="Lucida Sans Unicode"/>
          <w:kern w:val="2"/>
        </w:rPr>
        <w:t>sini tanımış isen dünyadan yüz çevir, dünyada züht içinde yaşa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dünya mutsuzların yu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dudur, mutluların yurdu 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ğildir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dünyanın sevinci yalan, süsü ald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tıcı, bulutları dağınık ve bağışları geri döndürülecektir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37- </w:t>
      </w:r>
      <w:r>
        <w:rPr>
          <w:rFonts w:ascii="Garamond" w:hAnsi="Garamond" w:cs="Lucida Sans Unicode"/>
          <w:kern w:val="2"/>
        </w:rPr>
        <w:t>“Beka yurduna rağbet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niz varsa o halde fena aleminde zahit olun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38- </w:t>
      </w:r>
      <w:r>
        <w:rPr>
          <w:rFonts w:ascii="Garamond" w:hAnsi="Garamond" w:cs="Lucida Sans Unicode"/>
          <w:kern w:val="2"/>
        </w:rPr>
        <w:t>“Şüphesiz sen dünya için yaratılamadın o halde dünyada züht içinde yaşa ve dünyadan yüz çevir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39- </w:t>
      </w:r>
      <w:r>
        <w:rPr>
          <w:rFonts w:ascii="Garamond" w:hAnsi="Garamond" w:cs="Lucida Sans Unicode"/>
          <w:kern w:val="2"/>
        </w:rPr>
        <w:t>“Şüphesiz züht sahibi olursanız dünyanın mutsuzl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ğundan kurtulursunuz ve beka yurduna erişirsiniz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40- </w:t>
      </w:r>
      <w:r>
        <w:rPr>
          <w:rFonts w:ascii="Garamond" w:hAnsi="Garamond" w:cs="Lucida Sans Unicode"/>
          <w:kern w:val="2"/>
        </w:rPr>
        <w:t>“Zahit insan insanla</w:t>
      </w:r>
      <w:r>
        <w:rPr>
          <w:rFonts w:ascii="Garamond" w:hAnsi="Garamond" w:cs="Lucida Sans Unicode"/>
          <w:kern w:val="2"/>
        </w:rPr>
        <w:t>r</w:t>
      </w:r>
      <w:r>
        <w:rPr>
          <w:rFonts w:ascii="Garamond" w:hAnsi="Garamond" w:cs="Lucida Sans Unicode"/>
          <w:kern w:val="2"/>
        </w:rPr>
        <w:t>dan kaçınca onu ara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41- </w:t>
      </w:r>
      <w:r>
        <w:rPr>
          <w:rFonts w:ascii="Garamond" w:hAnsi="Garamond" w:cs="Lucida Sans Unicode"/>
          <w:kern w:val="2"/>
        </w:rPr>
        <w:t>“Zahit insan insanları i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teyince ondan kaç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42- </w:t>
      </w:r>
      <w:r>
        <w:rPr>
          <w:rFonts w:ascii="Garamond" w:hAnsi="Garamond" w:cs="Lucida Sans Unicode"/>
          <w:kern w:val="2"/>
        </w:rPr>
        <w:t>“Züht ile hikmet meyve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43- </w:t>
      </w:r>
      <w:r>
        <w:rPr>
          <w:rFonts w:ascii="Garamond" w:hAnsi="Garamond" w:cs="Lucida Sans Unicode"/>
          <w:kern w:val="2"/>
        </w:rPr>
        <w:t>“Zühtün meyvesi raha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lıktır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44- </w:t>
      </w:r>
      <w:r>
        <w:rPr>
          <w:rFonts w:ascii="Garamond" w:hAnsi="Garamond" w:cs="Lucida Sans Unicode"/>
          <w:kern w:val="2"/>
        </w:rPr>
        <w:t>“Cennetin değeri düny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 züht içinde yaşamaktır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350)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45- </w:t>
      </w:r>
      <w:r>
        <w:rPr>
          <w:rFonts w:ascii="Garamond" w:hAnsi="Garamond" w:cs="Lucida Sans Unicode"/>
          <w:kern w:val="2"/>
        </w:rPr>
        <w:t>“Zühtün güzelliği en ü</w:t>
      </w:r>
      <w:r>
        <w:rPr>
          <w:rFonts w:ascii="Garamond" w:hAnsi="Garamond" w:cs="Lucida Sans Unicode"/>
          <w:kern w:val="2"/>
        </w:rPr>
        <w:t>s</w:t>
      </w:r>
      <w:r>
        <w:rPr>
          <w:rFonts w:ascii="Garamond" w:hAnsi="Garamond" w:cs="Lucida Sans Unicode"/>
          <w:kern w:val="2"/>
        </w:rPr>
        <w:t>tün imandır ve dünyaya rağbet yakinleri bozar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389)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46- </w:t>
      </w:r>
      <w:r>
        <w:rPr>
          <w:rFonts w:ascii="Garamond" w:hAnsi="Garamond" w:cs="Lucida Sans Unicode"/>
          <w:kern w:val="2"/>
        </w:rPr>
        <w:t>“İnsanların en hayırlısı nefsi züht içinde yaşayan, rağbeti az olan, şehveti ölen, imanı halis olan ve yakini doğru olandır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439)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47- </w:t>
      </w:r>
      <w:r>
        <w:rPr>
          <w:rFonts w:ascii="Garamond" w:hAnsi="Garamond" w:cs="Lucida Sans Unicode"/>
          <w:kern w:val="2"/>
        </w:rPr>
        <w:t>“Cömertliğin başı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yada züht içinde yaşamaktır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48- </w:t>
      </w:r>
      <w:r>
        <w:rPr>
          <w:rFonts w:ascii="Garamond" w:hAnsi="Garamond" w:cs="Lucida Sans Unicode"/>
          <w:kern w:val="2"/>
        </w:rPr>
        <w:t>“Hikmetin süsü düny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 züht içinde yaşamaktır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109)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49- </w:t>
      </w:r>
      <w:r>
        <w:rPr>
          <w:rFonts w:ascii="Garamond" w:hAnsi="Garamond" w:cs="Lucida Sans Unicode"/>
          <w:kern w:val="2"/>
        </w:rPr>
        <w:t>“Dünyada züht içinde yaşaman seni kurtarır ve düny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da, dünyaya rağbet etmen seni yok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50- </w:t>
      </w:r>
      <w:r>
        <w:rPr>
          <w:rFonts w:ascii="Garamond" w:hAnsi="Garamond" w:cs="Lucida Sans Unicode"/>
          <w:kern w:val="2"/>
        </w:rPr>
        <w:t>“İnsanın fani olan şe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lerden züht içinde olması, baki olan şeylere yakini ölçüsünd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113)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51- </w:t>
      </w:r>
      <w:r>
        <w:rPr>
          <w:rFonts w:ascii="Garamond" w:hAnsi="Garamond" w:cs="Lucida Sans Unicode"/>
          <w:kern w:val="2"/>
        </w:rPr>
        <w:t>“Nefsin ıslah sebebi dünyadan yüz çevirmektir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52- </w:t>
      </w:r>
      <w:r>
        <w:rPr>
          <w:rFonts w:ascii="Garamond" w:hAnsi="Garamond" w:cs="Lucida Sans Unicode"/>
          <w:kern w:val="2"/>
        </w:rPr>
        <w:t>“Ne mutlu dünyada z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hit olanlara ve ahirete rağbet edenlere! Onlar yeryüzünü sergi, toprağını yatak, suyunu güzel k</w:t>
      </w:r>
      <w:r>
        <w:rPr>
          <w:rFonts w:ascii="Garamond" w:hAnsi="Garamond" w:cs="Lucida Sans Unicode"/>
          <w:kern w:val="2"/>
        </w:rPr>
        <w:t>o</w:t>
      </w:r>
      <w:r>
        <w:rPr>
          <w:rFonts w:ascii="Garamond" w:hAnsi="Garamond" w:cs="Lucida Sans Unicode"/>
          <w:kern w:val="2"/>
        </w:rPr>
        <w:t>ku, Kur’ân’ı iç elbise (kalp ziyneti), duayı ise (olaylara karşı) dış elbise yapan ve dünyayı Hz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Mesih İsa (a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s) gibi kesip atan (ondan yüz çeviren) kimselerdir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268)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53- </w:t>
      </w:r>
      <w:r>
        <w:rPr>
          <w:rFonts w:ascii="Garamond" w:hAnsi="Garamond" w:cs="Lucida Sans Unicode"/>
          <w:kern w:val="2"/>
        </w:rPr>
        <w:t>“Zühtten ayrılma şüph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siz ki züht dinin yardımcısıdır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54- </w:t>
      </w:r>
      <w:r>
        <w:rPr>
          <w:rFonts w:ascii="Garamond" w:hAnsi="Garamond" w:cs="Lucida Sans Unicode"/>
          <w:kern w:val="2"/>
        </w:rPr>
        <w:t>“Aklın fazileti zühttür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55- </w:t>
      </w:r>
      <w:r>
        <w:rPr>
          <w:rFonts w:ascii="Garamond" w:hAnsi="Garamond" w:cs="Lucida Sans Unicode"/>
          <w:kern w:val="2"/>
        </w:rPr>
        <w:t>“Ahiretin değerini bi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meyen kimse dünyada nasıl züht içinde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şasın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562)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56- </w:t>
      </w:r>
      <w:r>
        <w:rPr>
          <w:rFonts w:ascii="Garamond" w:hAnsi="Garamond" w:cs="Lucida Sans Unicode"/>
          <w:kern w:val="2"/>
        </w:rPr>
        <w:t>“İlim tahsil etmek,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yada züht içinde yaşamaktır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57- </w:t>
      </w:r>
      <w:r>
        <w:rPr>
          <w:rFonts w:ascii="Garamond" w:hAnsi="Garamond" w:cs="Lucida Sans Unicode"/>
          <w:kern w:val="2"/>
        </w:rPr>
        <w:t>“İnsanın fani olan şe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lerden yüz çevirmezi ve baki olan şeylere aşık olması saadet için y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ter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584)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58- </w:t>
      </w:r>
      <w:r>
        <w:rPr>
          <w:rFonts w:ascii="Garamond" w:hAnsi="Garamond" w:cs="Lucida Sans Unicode"/>
          <w:kern w:val="2"/>
        </w:rPr>
        <w:t>“Dünyanın fani olac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ğını bilen, bu yüzden dünyada züht içinde yaşayan ve ahiretin bekas</w:t>
      </w:r>
      <w:r>
        <w:rPr>
          <w:rFonts w:ascii="Garamond" w:hAnsi="Garamond" w:cs="Lucida Sans Unicode"/>
          <w:kern w:val="2"/>
        </w:rPr>
        <w:t>ı</w:t>
      </w:r>
      <w:r>
        <w:rPr>
          <w:rFonts w:ascii="Garamond" w:hAnsi="Garamond" w:cs="Lucida Sans Unicode"/>
          <w:kern w:val="2"/>
        </w:rPr>
        <w:t>nı bilip ahiret için amel eden kimselerden ol</w:t>
      </w:r>
      <w:r>
        <w:rPr>
          <w:rFonts w:ascii="Garamond" w:hAnsi="Garamond" w:cs="Lucida Sans Unicode"/>
          <w:kern w:val="2"/>
        </w:rPr>
        <w:t>u</w:t>
      </w:r>
      <w:r>
        <w:rPr>
          <w:rFonts w:ascii="Garamond" w:hAnsi="Garamond" w:cs="Lucida Sans Unicode"/>
          <w:kern w:val="2"/>
        </w:rPr>
        <w:t>nuz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616)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59- </w:t>
      </w:r>
      <w:r>
        <w:rPr>
          <w:rFonts w:ascii="Garamond" w:hAnsi="Garamond" w:cs="Lucida Sans Unicode"/>
          <w:kern w:val="2"/>
        </w:rPr>
        <w:t>“Dünyayı tanıyan, züht içinde yaşar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172)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60- </w:t>
      </w:r>
      <w:r>
        <w:rPr>
          <w:rFonts w:ascii="Garamond" w:hAnsi="Garamond" w:cs="Lucida Sans Unicode"/>
          <w:kern w:val="2"/>
        </w:rPr>
        <w:t>“Baki olan şeylere yak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ni olan insan, fani olan şeylere karşı züht içinde yaşar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292)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61- </w:t>
      </w:r>
      <w:r>
        <w:rPr>
          <w:rFonts w:ascii="Garamond" w:hAnsi="Garamond" w:cs="Lucida Sans Unicode"/>
          <w:kern w:val="2"/>
        </w:rPr>
        <w:t>“Züht içinde yaşayana, zorluklar kolay gelir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62- </w:t>
      </w:r>
      <w:r>
        <w:rPr>
          <w:rFonts w:ascii="Garamond" w:hAnsi="Garamond" w:cs="Lucida Sans Unicode"/>
          <w:kern w:val="2"/>
        </w:rPr>
        <w:t>“Zühdün ortadan ka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kan ve yok olan şeyler hakkında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malıdır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Zira böyle bir şey sana baki kalmaz ve sen de ona baki kalmazsın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63- </w:t>
      </w:r>
      <w:r>
        <w:rPr>
          <w:rFonts w:ascii="Garamond" w:hAnsi="Garamond" w:cs="Lucida Sans Unicode"/>
          <w:kern w:val="2"/>
        </w:rPr>
        <w:t>“Zühd içinde yaşayan fakir olamaz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71)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64- </w:t>
      </w:r>
      <w:r>
        <w:rPr>
          <w:rFonts w:ascii="Garamond" w:hAnsi="Garamond" w:cs="Lucida Sans Unicode"/>
          <w:kern w:val="2"/>
        </w:rPr>
        <w:t>“Dünyada züht içinde yaşayan dinini korumuştur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65- </w:t>
      </w:r>
      <w:r>
        <w:rPr>
          <w:rFonts w:ascii="Garamond" w:hAnsi="Garamond" w:cs="Lucida Sans Unicode"/>
          <w:kern w:val="2"/>
        </w:rPr>
        <w:t>“Dünyada züht içinde yaşayan kimse, dünyayı kaybe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66- </w:t>
      </w:r>
      <w:r>
        <w:rPr>
          <w:rFonts w:ascii="Garamond" w:hAnsi="Garamond" w:cs="Lucida Sans Unicode"/>
          <w:kern w:val="2"/>
        </w:rPr>
        <w:t>“Dünyaya rağbet eden kimseyi dünya zorluklara düş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rür ve mu</w:t>
      </w:r>
      <w:r>
        <w:rPr>
          <w:rFonts w:ascii="Garamond" w:hAnsi="Garamond" w:cs="Lucida Sans Unicode"/>
          <w:kern w:val="2"/>
        </w:rPr>
        <w:t>t</w:t>
      </w:r>
      <w:r>
        <w:rPr>
          <w:rFonts w:ascii="Garamond" w:hAnsi="Garamond" w:cs="Lucida Sans Unicode"/>
          <w:kern w:val="2"/>
        </w:rPr>
        <w:t>suz kılar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303)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67- </w:t>
      </w:r>
      <w:r>
        <w:rPr>
          <w:rFonts w:ascii="Garamond" w:hAnsi="Garamond" w:cs="Lucida Sans Unicode"/>
          <w:kern w:val="2"/>
        </w:rPr>
        <w:t>“Dünyadan yüz çeviren kimseye dünya hor bir halde g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312)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68- </w:t>
      </w:r>
      <w:r>
        <w:rPr>
          <w:rFonts w:ascii="Garamond" w:hAnsi="Garamond" w:cs="Lucida Sans Unicode"/>
          <w:kern w:val="2"/>
        </w:rPr>
        <w:t>“Dünyadan kopan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seye musibetler kolay gelir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69- </w:t>
      </w:r>
      <w:r>
        <w:rPr>
          <w:rFonts w:ascii="Garamond" w:hAnsi="Garamond" w:cs="Lucida Sans Unicode"/>
          <w:kern w:val="2"/>
        </w:rPr>
        <w:t>“Geçmişinden dolayı eseflenmeyen ve gelecek şeylere sevinmeyen kimse zühtü iki tar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fıyla elde etmiştir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327)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70- </w:t>
      </w:r>
      <w:r>
        <w:rPr>
          <w:rFonts w:ascii="Garamond" w:hAnsi="Garamond" w:cs="Lucida Sans Unicode"/>
          <w:kern w:val="2"/>
        </w:rPr>
        <w:t>“Dünyada züht içinde yaşayana musibetler kolay gelir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335)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71- </w:t>
      </w:r>
      <w:r>
        <w:rPr>
          <w:rFonts w:ascii="Garamond" w:hAnsi="Garamond" w:cs="Lucida Sans Unicode"/>
          <w:kern w:val="2"/>
        </w:rPr>
        <w:t>“Dünyada züht içinde yaşayan nefsini özgür kılar ve Rabbini hoşnut eder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374)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72- </w:t>
      </w:r>
      <w:r>
        <w:rPr>
          <w:rFonts w:ascii="Garamond" w:hAnsi="Garamond" w:cs="Lucida Sans Unicode"/>
          <w:kern w:val="2"/>
        </w:rPr>
        <w:t>“Dünyada züht içinde yaşayanın gözü yüce cennetle a</w:t>
      </w:r>
      <w:r>
        <w:rPr>
          <w:rFonts w:ascii="Garamond" w:hAnsi="Garamond" w:cs="Lucida Sans Unicode"/>
          <w:kern w:val="2"/>
        </w:rPr>
        <w:t>y</w:t>
      </w:r>
      <w:r>
        <w:rPr>
          <w:rFonts w:ascii="Garamond" w:hAnsi="Garamond" w:cs="Lucida Sans Unicode"/>
          <w:kern w:val="2"/>
        </w:rPr>
        <w:t>dın olur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73- </w:t>
      </w:r>
      <w:r>
        <w:rPr>
          <w:rFonts w:ascii="Garamond" w:hAnsi="Garamond" w:cs="Lucida Sans Unicode"/>
          <w:kern w:val="2"/>
        </w:rPr>
        <w:t>“Dünyada züht içinde yaşamayanın yüce cennette nas</w:t>
      </w:r>
      <w:r>
        <w:rPr>
          <w:rFonts w:ascii="Garamond" w:hAnsi="Garamond" w:cs="Lucida Sans Unicode"/>
          <w:kern w:val="2"/>
        </w:rPr>
        <w:t>i</w:t>
      </w:r>
      <w:r>
        <w:rPr>
          <w:rFonts w:ascii="Garamond" w:hAnsi="Garamond" w:cs="Lucida Sans Unicode"/>
          <w:kern w:val="2"/>
        </w:rPr>
        <w:t>bi olmaz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74- </w:t>
      </w:r>
      <w:r>
        <w:rPr>
          <w:rFonts w:ascii="Garamond" w:hAnsi="Garamond" w:cs="Lucida Sans Unicode"/>
          <w:kern w:val="2"/>
        </w:rPr>
        <w:t>“Züht ile hikmet meyve verir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120)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75- </w:t>
      </w:r>
      <w:r>
        <w:rPr>
          <w:rFonts w:ascii="Garamond" w:hAnsi="Garamond" w:cs="Lucida Sans Unicode"/>
          <w:kern w:val="2"/>
        </w:rPr>
        <w:t>“Tamahtan ayrılmayan ve sakınma ile süslenmeyen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senin zühtü fayda vermez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420)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76- </w:t>
      </w:r>
      <w:r>
        <w:rPr>
          <w:rFonts w:ascii="Garamond" w:hAnsi="Garamond" w:cs="Lucida Sans Unicode"/>
          <w:kern w:val="2"/>
        </w:rPr>
        <w:t>“İnsanları tanıyan ki</w:t>
      </w:r>
      <w:r>
        <w:rPr>
          <w:rFonts w:ascii="Garamond" w:hAnsi="Garamond" w:cs="Lucida Sans Unicode"/>
          <w:kern w:val="2"/>
        </w:rPr>
        <w:t>m</w:t>
      </w:r>
      <w:r>
        <w:rPr>
          <w:rFonts w:ascii="Garamond" w:hAnsi="Garamond" w:cs="Lucida Sans Unicode"/>
          <w:kern w:val="2"/>
        </w:rPr>
        <w:t>seye, ellerinde olan şeylere karşı zahit o</w:t>
      </w:r>
      <w:r>
        <w:rPr>
          <w:rFonts w:ascii="Garamond" w:hAnsi="Garamond" w:cs="Lucida Sans Unicode"/>
          <w:kern w:val="2"/>
        </w:rPr>
        <w:t>l</w:t>
      </w:r>
      <w:r>
        <w:rPr>
          <w:rFonts w:ascii="Garamond" w:hAnsi="Garamond" w:cs="Lucida Sans Unicode"/>
          <w:kern w:val="2"/>
        </w:rPr>
        <w:t>ması yakışır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77- </w:t>
      </w:r>
      <w:r>
        <w:rPr>
          <w:rFonts w:ascii="Garamond" w:hAnsi="Garamond" w:cs="Lucida Sans Unicode"/>
          <w:kern w:val="2"/>
        </w:rPr>
        <w:t>“Ey insanlar dünyada züht içinde yaşayın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dünya hayatı kısa, hayrı azdır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Şüphesiz dünya gitme yurdu ve dağılma yeridir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Gerçekten dü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ya ecelleri yakın kılmış ve arzuları kesip koparmıştır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Bilin ki dünya kendisini gösteren, sonra nefretle sırt çeviren, tahrik edici kötü bir kadın gibidir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Dünya koşunca gitmekten geri kalan ve hıyanet eden bir yala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cıdır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463)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78- </w:t>
      </w:r>
      <w:r>
        <w:rPr>
          <w:rFonts w:ascii="Garamond" w:hAnsi="Garamond" w:cs="Lucida Sans Unicode"/>
          <w:kern w:val="2"/>
        </w:rPr>
        <w:t>“Dünyayı tanıyan kims</w:t>
      </w:r>
      <w:r>
        <w:rPr>
          <w:rFonts w:ascii="Garamond" w:hAnsi="Garamond" w:cs="Lucida Sans Unicode"/>
          <w:kern w:val="2"/>
        </w:rPr>
        <w:t>e</w:t>
      </w:r>
      <w:r>
        <w:rPr>
          <w:rFonts w:ascii="Garamond" w:hAnsi="Garamond" w:cs="Lucida Sans Unicode"/>
          <w:kern w:val="2"/>
        </w:rPr>
        <w:t>ye ondan yüz çevirmesi ve uzak durması yakışır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441)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79- </w:t>
      </w:r>
      <w:r>
        <w:rPr>
          <w:rFonts w:ascii="Garamond" w:hAnsi="Garamond" w:cs="Lucida Sans Unicode"/>
          <w:kern w:val="2"/>
        </w:rPr>
        <w:t>“Dünyanın yok oluş s</w:t>
      </w:r>
      <w:r>
        <w:rPr>
          <w:rFonts w:ascii="Garamond" w:hAnsi="Garamond" w:cs="Lucida Sans Unicode"/>
          <w:kern w:val="2"/>
        </w:rPr>
        <w:t>ü</w:t>
      </w:r>
      <w:r>
        <w:rPr>
          <w:rFonts w:ascii="Garamond" w:hAnsi="Garamond" w:cs="Lucida Sans Unicode"/>
          <w:kern w:val="2"/>
        </w:rPr>
        <w:t>ratini bilen kimseye ondan yüz çevirmesi y</w:t>
      </w:r>
      <w:r>
        <w:rPr>
          <w:rFonts w:ascii="Garamond" w:hAnsi="Garamond" w:cs="Lucida Sans Unicode"/>
          <w:kern w:val="2"/>
        </w:rPr>
        <w:t>a</w:t>
      </w:r>
      <w:r>
        <w:rPr>
          <w:rFonts w:ascii="Garamond" w:hAnsi="Garamond" w:cs="Lucida Sans Unicode"/>
          <w:kern w:val="2"/>
        </w:rPr>
        <w:t>kışır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6,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442)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80- </w:t>
      </w:r>
      <w:r>
        <w:rPr>
          <w:rFonts w:ascii="Garamond" w:hAnsi="Garamond" w:cs="Lucida Sans Unicode"/>
          <w:kern w:val="2"/>
        </w:rPr>
        <w:t>“İnsanların elinde ola</w:t>
      </w:r>
      <w:r>
        <w:rPr>
          <w:rFonts w:ascii="Garamond" w:hAnsi="Garamond" w:cs="Lucida Sans Unicode"/>
          <w:kern w:val="2"/>
        </w:rPr>
        <w:t>n</w:t>
      </w:r>
      <w:r>
        <w:rPr>
          <w:rFonts w:ascii="Garamond" w:hAnsi="Garamond" w:cs="Lucida Sans Unicode"/>
          <w:kern w:val="2"/>
        </w:rPr>
        <w:t>dan yüz çevirmekle dostluklarını elde et ki onların sevgisine nail olasın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 xml:space="preserve"> 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3,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288)</w:t>
      </w:r>
    </w:p>
    <w:p w:rsidR="0026633A" w:rsidRDefault="0026633A" w:rsidP="006839A1">
      <w:pPr>
        <w:widowControl w:val="0"/>
        <w:numPr>
          <w:ilvl w:val="0"/>
          <w:numId w:val="6"/>
        </w:numPr>
        <w:tabs>
          <w:tab w:val="clear" w:pos="360"/>
        </w:tabs>
        <w:spacing w:line="300" w:lineRule="atLeast"/>
        <w:ind w:left="0" w:firstLine="284"/>
        <w:jc w:val="both"/>
        <w:rPr>
          <w:rFonts w:ascii="Garamond" w:hAnsi="Garamond" w:cs="Lucida Sans Unicode"/>
          <w:i/>
          <w:kern w:val="2"/>
          <w:sz w:val="16"/>
        </w:rPr>
      </w:pPr>
      <w:r>
        <w:rPr>
          <w:rFonts w:ascii="Garamond" w:hAnsi="Garamond" w:cs="Lucida Sans Unicode"/>
          <w:i/>
          <w:kern w:val="2"/>
          <w:sz w:val="16"/>
        </w:rPr>
        <w:t xml:space="preserve">81- </w:t>
      </w:r>
      <w:r>
        <w:rPr>
          <w:rFonts w:ascii="Garamond" w:hAnsi="Garamond" w:cs="Lucida Sans Unicode"/>
          <w:kern w:val="2"/>
        </w:rPr>
        <w:t>“Şüphesiz cehaletten yüz çevirmek, akla rağbet etme mi</w:t>
      </w:r>
      <w:r>
        <w:rPr>
          <w:rFonts w:ascii="Garamond" w:hAnsi="Garamond" w:cs="Lucida Sans Unicode"/>
          <w:kern w:val="2"/>
        </w:rPr>
        <w:t>k</w:t>
      </w:r>
      <w:r>
        <w:rPr>
          <w:rFonts w:ascii="Garamond" w:hAnsi="Garamond" w:cs="Lucida Sans Unicode"/>
          <w:kern w:val="2"/>
        </w:rPr>
        <w:t>tarıncadır</w:t>
      </w:r>
      <w:r w:rsidR="00A11CAB">
        <w:rPr>
          <w:rFonts w:ascii="Garamond" w:hAnsi="Garamond" w:cs="Lucida Sans Unicode"/>
          <w:kern w:val="2"/>
        </w:rPr>
        <w:t xml:space="preserve">. </w:t>
      </w:r>
      <w:r>
        <w:rPr>
          <w:rFonts w:ascii="Garamond" w:hAnsi="Garamond" w:cs="Lucida Sans Unicode"/>
          <w:kern w:val="2"/>
        </w:rPr>
        <w:t>”</w:t>
      </w:r>
      <w:r>
        <w:rPr>
          <w:rFonts w:ascii="Garamond" w:hAnsi="Garamond" w:cs="Lucida Sans Unicode"/>
          <w:i/>
          <w:kern w:val="2"/>
          <w:sz w:val="16"/>
        </w:rPr>
        <w:t>(c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2, s</w:t>
      </w:r>
      <w:r w:rsidR="00A11CAB">
        <w:rPr>
          <w:rFonts w:ascii="Garamond" w:hAnsi="Garamond" w:cs="Lucida Sans Unicode"/>
          <w:i/>
          <w:kern w:val="2"/>
          <w:sz w:val="16"/>
        </w:rPr>
        <w:t xml:space="preserve">. </w:t>
      </w:r>
      <w:r>
        <w:rPr>
          <w:rFonts w:ascii="Garamond" w:hAnsi="Garamond" w:cs="Lucida Sans Unicode"/>
          <w:i/>
          <w:kern w:val="2"/>
          <w:sz w:val="16"/>
        </w:rPr>
        <w:t>503)</w:t>
      </w: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  <w:sectPr w:rsidR="006839A1" w:rsidSect="006839A1">
          <w:footnotePr>
            <w:numRestart w:val="eachPage"/>
          </w:footnotePr>
          <w:type w:val="continuous"/>
          <w:pgSz w:w="11906" w:h="16838" w:code="9"/>
          <w:pgMar w:top="3005" w:right="2552" w:bottom="3062" w:left="2552" w:header="2552" w:footer="2552" w:gutter="0"/>
          <w:cols w:num="2" w:space="567"/>
          <w:docGrid w:linePitch="360"/>
        </w:sect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6839A1" w:rsidRDefault="006839A1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  <w:sectPr w:rsidR="006839A1" w:rsidSect="006839A1">
          <w:footnotePr>
            <w:numRestart w:val="eachPage"/>
          </w:footnotePr>
          <w:type w:val="continuous"/>
          <w:pgSz w:w="11906" w:h="16838" w:code="9"/>
          <w:pgMar w:top="3005" w:right="2552" w:bottom="3062" w:left="2552" w:header="2552" w:footer="2552" w:gutter="0"/>
          <w:cols w:num="2" w:space="720" w:equalWidth="0">
            <w:col w:w="3041" w:space="720"/>
            <w:col w:w="3041"/>
          </w:cols>
          <w:docGrid w:linePitch="360"/>
        </w:sectPr>
      </w:pP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widowControl w:val="0"/>
        <w:spacing w:line="300" w:lineRule="atLeast"/>
        <w:ind w:firstLine="284"/>
        <w:jc w:val="both"/>
        <w:rPr>
          <w:rFonts w:ascii="Garamond" w:hAnsi="Garamond" w:cs="Lucida Sans Unicode"/>
          <w:i/>
          <w:kern w:val="2"/>
          <w:sz w:val="16"/>
        </w:rPr>
      </w:pPr>
    </w:p>
    <w:p w:rsidR="0026633A" w:rsidRDefault="0026633A" w:rsidP="006839A1">
      <w:pPr>
        <w:pStyle w:val="TOC1"/>
        <w:tabs>
          <w:tab w:val="clear" w:pos="6792"/>
        </w:tabs>
        <w:spacing w:line="300" w:lineRule="atLeast"/>
        <w:ind w:firstLine="284"/>
        <w:rPr>
          <w:rFonts w:ascii="Garamond" w:hAnsi="Garamond"/>
          <w:kern w:val="2"/>
        </w:rPr>
      </w:pPr>
    </w:p>
    <w:p w:rsidR="0026633A" w:rsidRDefault="0026633A" w:rsidP="006839A1">
      <w:pPr>
        <w:spacing w:line="300" w:lineRule="atLeast"/>
        <w:ind w:firstLine="284"/>
        <w:rPr>
          <w:rFonts w:ascii="Garamond" w:hAnsi="Garamond"/>
          <w:lang w:bidi="fa-IR"/>
        </w:rPr>
      </w:pPr>
    </w:p>
    <w:p w:rsidR="0026633A" w:rsidRDefault="0026633A" w:rsidP="006839A1">
      <w:pPr>
        <w:spacing w:line="300" w:lineRule="atLeast"/>
        <w:ind w:firstLine="284"/>
        <w:rPr>
          <w:rFonts w:ascii="Garamond" w:hAnsi="Garamond"/>
          <w:lang w:bidi="fa-IR"/>
        </w:rPr>
      </w:pPr>
    </w:p>
    <w:p w:rsidR="0026633A" w:rsidRDefault="006839A1" w:rsidP="006839A1">
      <w:pPr>
        <w:pStyle w:val="Heading2"/>
        <w:tabs>
          <w:tab w:val="clear" w:pos="255"/>
        </w:tabs>
        <w:spacing w:before="1920" w:line="300" w:lineRule="atLeast"/>
        <w:ind w:firstLine="284"/>
        <w:rPr>
          <w:rFonts w:ascii="Garamond" w:hAnsi="Garamond"/>
          <w:sz w:val="40"/>
          <w:szCs w:val="40"/>
          <w:rtl/>
          <w:lang w:bidi="fa-IR"/>
        </w:rPr>
      </w:pPr>
      <w:r>
        <w:rPr>
          <w:rFonts w:ascii="Garamond" w:hAnsi="Garamond"/>
          <w:sz w:val="40"/>
          <w:szCs w:val="40"/>
          <w:lang w:bidi="fa-IR"/>
        </w:rPr>
        <w:br w:type="page"/>
      </w:r>
      <w:r w:rsidR="0026633A">
        <w:rPr>
          <w:rFonts w:ascii="Garamond" w:hAnsi="Garamond"/>
          <w:sz w:val="40"/>
          <w:szCs w:val="40"/>
          <w:lang w:bidi="fa-IR"/>
        </w:rPr>
        <w:t>İçindekiler</w:t>
      </w:r>
    </w:p>
    <w:p w:rsidR="0026633A" w:rsidRDefault="0026633A" w:rsidP="006839A1">
      <w:pPr>
        <w:pStyle w:val="TOC1"/>
        <w:tabs>
          <w:tab w:val="clear" w:pos="6792"/>
        </w:tabs>
        <w:spacing w:line="300" w:lineRule="atLeast"/>
        <w:ind w:firstLine="284"/>
        <w:rPr>
          <w:rFonts w:ascii="Garamond" w:hAnsi="Garamond"/>
          <w:kern w:val="2"/>
        </w:rPr>
      </w:pPr>
    </w:p>
    <w:p w:rsidR="0026633A" w:rsidRDefault="0026633A" w:rsidP="006839A1">
      <w:pPr>
        <w:pStyle w:val="TOC1"/>
        <w:tabs>
          <w:tab w:val="clear" w:pos="6792"/>
        </w:tabs>
        <w:spacing w:line="300" w:lineRule="atLeast"/>
        <w:ind w:firstLine="284"/>
        <w:rPr>
          <w:rFonts w:ascii="Garamond" w:hAnsi="Garamond" w:hint="cs"/>
          <w:kern w:val="2"/>
          <w:rtl/>
        </w:rPr>
      </w:pPr>
    </w:p>
    <w:p w:rsidR="006839A1" w:rsidRDefault="0026633A">
      <w:pPr>
        <w:pStyle w:val="TOC1"/>
        <w:rPr>
          <w:rFonts w:ascii="Times New Roman" w:hAnsi="Times New Roman"/>
          <w:noProof/>
          <w:lang w:val="en-US" w:bidi="ar-SA"/>
        </w:rPr>
      </w:pPr>
      <w:r>
        <w:rPr>
          <w:rFonts w:ascii="Garamond" w:hAnsi="Garamond"/>
          <w:kern w:val="2"/>
        </w:rPr>
        <w:fldChar w:fldCharType="begin"/>
      </w:r>
      <w:r>
        <w:rPr>
          <w:rFonts w:ascii="Garamond" w:hAnsi="Garamond"/>
          <w:kern w:val="2"/>
        </w:rPr>
        <w:instrText xml:space="preserve"> TOC \o "1-1" \h \z </w:instrText>
      </w:r>
      <w:r>
        <w:rPr>
          <w:rFonts w:ascii="Garamond" w:hAnsi="Garamond"/>
          <w:kern w:val="2"/>
        </w:rPr>
        <w:fldChar w:fldCharType="separate"/>
      </w:r>
      <w:hyperlink w:anchor="_Toc95252697" w:history="1">
        <w:r w:rsidR="006839A1" w:rsidRPr="00A75D24">
          <w:rPr>
            <w:rStyle w:val="Hyperlink"/>
            <w:noProof/>
          </w:rPr>
          <w:t>Mahallati’nin Önsözü</w:t>
        </w:r>
        <w:r w:rsidR="006839A1">
          <w:rPr>
            <w:noProof/>
            <w:webHidden/>
          </w:rPr>
          <w:tab/>
        </w:r>
        <w:r w:rsidR="006839A1">
          <w:rPr>
            <w:noProof/>
            <w:webHidden/>
          </w:rPr>
          <w:fldChar w:fldCharType="begin"/>
        </w:r>
        <w:r w:rsidR="006839A1">
          <w:rPr>
            <w:noProof/>
            <w:webHidden/>
          </w:rPr>
          <w:instrText xml:space="preserve"> PAGEREF _Toc95252697 \h </w:instrText>
        </w:r>
        <w:r w:rsidR="006839A1">
          <w:rPr>
            <w:noProof/>
          </w:rPr>
        </w:r>
        <w:r w:rsidR="006839A1"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</w:t>
        </w:r>
        <w:r w:rsidR="006839A1"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698" w:history="1">
        <w:r w:rsidRPr="00A75D24">
          <w:rPr>
            <w:rStyle w:val="Hyperlink"/>
            <w:noProof/>
          </w:rPr>
          <w:t>- A 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_Toc95252698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699" w:history="1">
        <w:r w:rsidRPr="00A75D24">
          <w:rPr>
            <w:rStyle w:val="Hyperlink"/>
            <w:noProof/>
          </w:rPr>
          <w:t>1- Acele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_Toc95252699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00" w:history="1">
        <w:r w:rsidRPr="00A75D24">
          <w:rPr>
            <w:rStyle w:val="Hyperlink"/>
            <w:noProof/>
          </w:rPr>
          <w:t>2- Acizlik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01" w:history="1">
        <w:r w:rsidRPr="00A75D24">
          <w:rPr>
            <w:rStyle w:val="Hyperlink"/>
            <w:noProof/>
          </w:rPr>
          <w:t>3- Açıkça Günah İşlemek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02" w:history="1">
        <w:r w:rsidRPr="00A75D24">
          <w:rPr>
            <w:rStyle w:val="Hyperlink"/>
            <w:noProof/>
          </w:rPr>
          <w:t>4- Açlık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03" w:history="1">
        <w:r w:rsidRPr="00A75D24">
          <w:rPr>
            <w:rStyle w:val="Hyperlink"/>
            <w:noProof/>
          </w:rPr>
          <w:t>5- Adalet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04" w:history="1">
        <w:r w:rsidRPr="00A75D24">
          <w:rPr>
            <w:rStyle w:val="Hyperlink"/>
            <w:noProof/>
          </w:rPr>
          <w:t>6- Adavet-düşmanlık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05" w:history="1">
        <w:r w:rsidRPr="00A75D24">
          <w:rPr>
            <w:rStyle w:val="Hyperlink"/>
            <w:noProof/>
          </w:rPr>
          <w:t>7- Adet-Alışkanlık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06" w:history="1">
        <w:r w:rsidRPr="00A75D24">
          <w:rPr>
            <w:rStyle w:val="Hyperlink"/>
            <w:noProof/>
          </w:rPr>
          <w:t>8- Afet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_Toc95252706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07" w:history="1">
        <w:r w:rsidRPr="00A75D24">
          <w:rPr>
            <w:rStyle w:val="Hyperlink"/>
            <w:noProof/>
          </w:rPr>
          <w:t>9- Afiyet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08" w:history="1">
        <w:r w:rsidRPr="00A75D24">
          <w:rPr>
            <w:rStyle w:val="Hyperlink"/>
            <w:noProof/>
          </w:rPr>
          <w:t>10- Afv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09" w:history="1">
        <w:r w:rsidRPr="00A75D24">
          <w:rPr>
            <w:rStyle w:val="Hyperlink"/>
            <w:noProof/>
          </w:rPr>
          <w:t>11- Ağlamak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10" w:history="1">
        <w:r w:rsidRPr="00A75D24">
          <w:rPr>
            <w:rStyle w:val="Hyperlink"/>
            <w:noProof/>
          </w:rPr>
          <w:t>12- Ahiret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_Toc95252710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11" w:history="1">
        <w:r w:rsidRPr="00A75D24">
          <w:rPr>
            <w:rStyle w:val="Hyperlink"/>
            <w:noProof/>
          </w:rPr>
          <w:t>13- Ahit-Sözleşme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12" w:history="1">
        <w:r w:rsidRPr="00A75D24">
          <w:rPr>
            <w:rStyle w:val="Hyperlink"/>
            <w:noProof/>
          </w:rPr>
          <w:t>14- Ahlak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13" w:history="1">
        <w:r w:rsidRPr="00A75D24">
          <w:rPr>
            <w:rStyle w:val="Hyperlink"/>
            <w:noProof/>
          </w:rPr>
          <w:t>15- Aile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14" w:history="1">
        <w:r w:rsidRPr="00A75D24">
          <w:rPr>
            <w:rStyle w:val="Hyperlink"/>
            <w:noProof/>
          </w:rPr>
          <w:t>16- Akıbet-Son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15" w:history="1">
        <w:r w:rsidRPr="00A75D24">
          <w:rPr>
            <w:rStyle w:val="Hyperlink"/>
            <w:noProof/>
          </w:rPr>
          <w:t>17- Akıl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16" w:history="1">
        <w:r w:rsidRPr="00A75D24">
          <w:rPr>
            <w:rStyle w:val="Hyperlink"/>
            <w:noProof/>
          </w:rPr>
          <w:t>18- Akılsızlık-Aklı Hafif Olma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17" w:history="1">
        <w:r w:rsidRPr="00A75D24">
          <w:rPr>
            <w:rStyle w:val="Hyperlink"/>
            <w:noProof/>
          </w:rPr>
          <w:t>19- Akrabalık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18" w:history="1">
        <w:r w:rsidRPr="00A75D24">
          <w:rPr>
            <w:rStyle w:val="Hyperlink"/>
            <w:noProof/>
          </w:rPr>
          <w:t>20- Aldanmak-Kanmak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19" w:history="1">
        <w:r w:rsidRPr="00A75D24">
          <w:rPr>
            <w:rStyle w:val="Hyperlink"/>
            <w:noProof/>
          </w:rPr>
          <w:t>21- Allah yolunda savaş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_Toc95252719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20" w:history="1">
        <w:r w:rsidRPr="00A75D24">
          <w:rPr>
            <w:rStyle w:val="Hyperlink"/>
            <w:noProof/>
          </w:rPr>
          <w:t>22- Allah’ı Tanıma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21" w:history="1">
        <w:r w:rsidRPr="00A75D24">
          <w:rPr>
            <w:rStyle w:val="Hyperlink"/>
            <w:noProof/>
          </w:rPr>
          <w:t>23- Allah’ın Yardımından Mahrumiyet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22" w:history="1">
        <w:r w:rsidRPr="00A75D24">
          <w:rPr>
            <w:rStyle w:val="Hyperlink"/>
            <w:noProof/>
          </w:rPr>
          <w:t>24- Allah’tan Dilemek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23" w:history="1">
        <w:r w:rsidRPr="00A75D24">
          <w:rPr>
            <w:rStyle w:val="Hyperlink"/>
            <w:noProof/>
          </w:rPr>
          <w:t>25- Amel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24" w:history="1">
        <w:r w:rsidRPr="00A75D24">
          <w:rPr>
            <w:rStyle w:val="Hyperlink"/>
            <w:noProof/>
          </w:rPr>
          <w:t>26- Anlamazlıktan gelmek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25" w:history="1">
        <w:r w:rsidRPr="00A75D24">
          <w:rPr>
            <w:rStyle w:val="Hyperlink"/>
            <w:noProof/>
          </w:rPr>
          <w:t>27- Aptallık-Ahmaklık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26" w:history="1">
        <w:r w:rsidRPr="00A75D24">
          <w:rPr>
            <w:rStyle w:val="Hyperlink"/>
            <w:noProof/>
          </w:rPr>
          <w:t>28- A’raf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_Toc95252726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27" w:history="1">
        <w:r w:rsidRPr="00A75D24">
          <w:rPr>
            <w:rStyle w:val="Hyperlink"/>
            <w:noProof/>
          </w:rPr>
          <w:t>29- Ar-utanç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28" w:history="1">
        <w:r w:rsidRPr="00A75D24">
          <w:rPr>
            <w:rStyle w:val="Hyperlink"/>
            <w:noProof/>
          </w:rPr>
          <w:t>30- Aşağılık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29" w:history="1">
        <w:r w:rsidRPr="00A75D24">
          <w:rPr>
            <w:rStyle w:val="Hyperlink"/>
            <w:noProof/>
          </w:rPr>
          <w:t>31- Aşırılık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30" w:history="1">
        <w:r w:rsidRPr="00A75D24">
          <w:rPr>
            <w:rStyle w:val="Hyperlink"/>
            <w:noProof/>
          </w:rPr>
          <w:t>32- Avret-Gizlilik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_Toc95252730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31" w:history="1">
        <w:r w:rsidRPr="00A75D24">
          <w:rPr>
            <w:rStyle w:val="Hyperlink"/>
            <w:noProof/>
          </w:rPr>
          <w:t>33- Ayıp-Kusur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_Toc95252731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32" w:history="1">
        <w:r w:rsidRPr="00A75D24">
          <w:rPr>
            <w:rStyle w:val="Hyperlink"/>
            <w:noProof/>
          </w:rPr>
          <w:t>34- Ayrılık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_Toc95252732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33" w:history="1">
        <w:r w:rsidRPr="00A75D24">
          <w:rPr>
            <w:rStyle w:val="Hyperlink"/>
            <w:noProof/>
          </w:rPr>
          <w:t>35- Az ve çok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_Toc95252733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34" w:history="1">
        <w:r w:rsidRPr="00A75D24">
          <w:rPr>
            <w:rStyle w:val="Hyperlink"/>
            <w:noProof/>
          </w:rPr>
          <w:t>36- Azarlama-Paylama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35" w:history="1">
        <w:r w:rsidRPr="00A75D24">
          <w:rPr>
            <w:rStyle w:val="Hyperlink"/>
            <w:noProof/>
          </w:rPr>
          <w:t>37- Azık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36" w:history="1">
        <w:r w:rsidRPr="00A75D24">
          <w:rPr>
            <w:rStyle w:val="Hyperlink"/>
            <w:noProof/>
          </w:rPr>
          <w:t>-B-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_Toc95252736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37" w:history="1">
        <w:r w:rsidRPr="00A75D24">
          <w:rPr>
            <w:rStyle w:val="Hyperlink"/>
            <w:noProof/>
          </w:rPr>
          <w:t>38- Baba ve Evlat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38" w:history="1">
        <w:r w:rsidRPr="00A75D24">
          <w:rPr>
            <w:rStyle w:val="Hyperlink"/>
            <w:noProof/>
          </w:rPr>
          <w:t>39- Bağışlamak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39" w:history="1">
        <w:r w:rsidRPr="00A75D24">
          <w:rPr>
            <w:rStyle w:val="Hyperlink"/>
            <w:noProof/>
          </w:rPr>
          <w:t>40- Bağnazlık, tutuculuk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_Toc95252739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40" w:history="1">
        <w:r w:rsidRPr="00A75D24">
          <w:rPr>
            <w:rStyle w:val="Hyperlink"/>
            <w:noProof/>
          </w:rPr>
          <w:t>41- Barış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_Toc95252740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41" w:history="1">
        <w:r w:rsidRPr="00A75D24">
          <w:rPr>
            <w:rStyle w:val="Hyperlink"/>
            <w:noProof/>
          </w:rPr>
          <w:t>42- Basiret-Sağduyu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42" w:history="1">
        <w:r w:rsidRPr="00A75D24">
          <w:rPr>
            <w:rStyle w:val="Hyperlink"/>
            <w:noProof/>
          </w:rPr>
          <w:t>43- Başına Buyrukluk-İstibdad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_Toc95252742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43" w:history="1">
        <w:r w:rsidRPr="00A75D24">
          <w:rPr>
            <w:rStyle w:val="Hyperlink"/>
            <w:noProof/>
          </w:rPr>
          <w:t>44- Batıl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44" w:history="1">
        <w:r w:rsidRPr="00A75D24">
          <w:rPr>
            <w:rStyle w:val="Hyperlink"/>
            <w:noProof/>
          </w:rPr>
          <w:t>45- Batın-Derun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_Toc95252744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45" w:history="1">
        <w:r w:rsidRPr="00A75D24">
          <w:rPr>
            <w:rStyle w:val="Hyperlink"/>
            <w:noProof/>
          </w:rPr>
          <w:t>46- Bayağılık-Adilik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_Toc95252745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46" w:history="1">
        <w:r w:rsidRPr="00A75D24">
          <w:rPr>
            <w:rStyle w:val="Hyperlink"/>
            <w:noProof/>
          </w:rPr>
          <w:t>47- Belagat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_Toc95252746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47" w:history="1">
        <w:r w:rsidRPr="00A75D24">
          <w:rPr>
            <w:rStyle w:val="Hyperlink"/>
            <w:noProof/>
          </w:rPr>
          <w:t>48- Benzer-Türdeş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_Toc95252747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48" w:history="1">
        <w:r w:rsidRPr="00A75D24">
          <w:rPr>
            <w:rStyle w:val="Hyperlink"/>
            <w:noProof/>
          </w:rPr>
          <w:t>49- Beraat-Günahsızlık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49" w:history="1">
        <w:r w:rsidRPr="00A75D24">
          <w:rPr>
            <w:rStyle w:val="Hyperlink"/>
            <w:noProof/>
          </w:rPr>
          <w:t>50- Bereket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50" w:history="1">
        <w:r w:rsidRPr="00A75D24">
          <w:rPr>
            <w:rStyle w:val="Hyperlink"/>
            <w:noProof/>
          </w:rPr>
          <w:t>51- Beyhude-Faydasızlık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51" w:history="1">
        <w:r w:rsidRPr="00A75D24">
          <w:rPr>
            <w:rStyle w:val="Hyperlink"/>
            <w:noProof/>
          </w:rPr>
          <w:t>52- Beyinsizlik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52" w:history="1">
        <w:r w:rsidRPr="00A75D24">
          <w:rPr>
            <w:rStyle w:val="Hyperlink"/>
            <w:noProof/>
          </w:rPr>
          <w:t>53- Bid’at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_Toc95252752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53" w:history="1">
        <w:r w:rsidRPr="00A75D24">
          <w:rPr>
            <w:rStyle w:val="Hyperlink"/>
            <w:noProof/>
          </w:rPr>
          <w:t>54- Binek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54" w:history="1">
        <w:r w:rsidRPr="00A75D24">
          <w:rPr>
            <w:rStyle w:val="Hyperlink"/>
            <w:noProof/>
          </w:rPr>
          <w:t>55- Birleşmek-Vuslat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55" w:history="1">
        <w:r w:rsidRPr="00A75D24">
          <w:rPr>
            <w:rStyle w:val="Hyperlink"/>
            <w:noProof/>
          </w:rPr>
          <w:t>56- Birliktelik-Arkadaşlık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_Toc95252755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56" w:history="1">
        <w:r w:rsidRPr="00A75D24">
          <w:rPr>
            <w:rStyle w:val="Hyperlink"/>
            <w:noProof/>
          </w:rPr>
          <w:t>57- Bolluk-Genişlik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_Toc95252756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57" w:history="1">
        <w:r w:rsidRPr="00A75D24">
          <w:rPr>
            <w:rStyle w:val="Hyperlink"/>
            <w:noProof/>
          </w:rPr>
          <w:t>58- Borç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_Toc95252757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58" w:history="1">
        <w:r w:rsidRPr="00A75D24">
          <w:rPr>
            <w:rStyle w:val="Hyperlink"/>
            <w:noProof/>
          </w:rPr>
          <w:t>59- Boş Gezme-Tembellik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59" w:history="1">
        <w:r w:rsidRPr="00A75D24">
          <w:rPr>
            <w:rStyle w:val="Hyperlink"/>
            <w:noProof/>
          </w:rPr>
          <w:t>60- Boş Şeylerle Uğraşmak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_Toc95252759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60" w:history="1">
        <w:r w:rsidRPr="00A75D24">
          <w:rPr>
            <w:rStyle w:val="Hyperlink"/>
            <w:noProof/>
          </w:rPr>
          <w:t>61- Boş zaman-İşsizlik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61" w:history="1">
        <w:r w:rsidRPr="00A75D24">
          <w:rPr>
            <w:rStyle w:val="Hyperlink"/>
            <w:noProof/>
          </w:rPr>
          <w:t>62- Bulmak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_Toc95252761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62" w:history="1">
        <w:r w:rsidRPr="00A75D24">
          <w:rPr>
            <w:rStyle w:val="Hyperlink"/>
            <w:noProof/>
          </w:rPr>
          <w:t>63- Bühtan-İftira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63" w:history="1">
        <w:r w:rsidRPr="00A75D24">
          <w:rPr>
            <w:rStyle w:val="Hyperlink"/>
            <w:noProof/>
          </w:rPr>
          <w:t>-C-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64" w:history="1">
        <w:r w:rsidRPr="00A75D24">
          <w:rPr>
            <w:rStyle w:val="Hyperlink"/>
            <w:noProof/>
          </w:rPr>
          <w:t>64- Cedel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65" w:history="1">
        <w:r w:rsidRPr="00A75D24">
          <w:rPr>
            <w:rStyle w:val="Hyperlink"/>
            <w:noProof/>
          </w:rPr>
          <w:t>65- Cefa-Sitem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66" w:history="1">
        <w:r w:rsidRPr="00A75D24">
          <w:rPr>
            <w:rStyle w:val="Hyperlink"/>
            <w:noProof/>
          </w:rPr>
          <w:t>66- Cehalet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67" w:history="1">
        <w:r w:rsidRPr="00A75D24">
          <w:rPr>
            <w:rStyle w:val="Hyperlink"/>
            <w:noProof/>
          </w:rPr>
          <w:t>67- Cehennem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68" w:history="1">
        <w:r w:rsidRPr="00A75D24">
          <w:rPr>
            <w:rStyle w:val="Hyperlink"/>
            <w:noProof/>
          </w:rPr>
          <w:t>68- Cemal-Güzellik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69" w:history="1">
        <w:r w:rsidRPr="00A75D24">
          <w:rPr>
            <w:rStyle w:val="Hyperlink"/>
            <w:noProof/>
          </w:rPr>
          <w:t>69- Cemil-Güzel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70" w:history="1">
        <w:r w:rsidRPr="00A75D24">
          <w:rPr>
            <w:rStyle w:val="Hyperlink"/>
            <w:noProof/>
          </w:rPr>
          <w:t>70- Cennet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71" w:history="1">
        <w:r w:rsidRPr="00A75D24">
          <w:rPr>
            <w:rStyle w:val="Hyperlink"/>
            <w:noProof/>
          </w:rPr>
          <w:t>71- Cesaret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72" w:history="1">
        <w:r w:rsidRPr="00A75D24">
          <w:rPr>
            <w:rStyle w:val="Hyperlink"/>
            <w:noProof/>
          </w:rPr>
          <w:t>72- Cevap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73" w:history="1">
        <w:r w:rsidRPr="00A75D24">
          <w:rPr>
            <w:rStyle w:val="Hyperlink"/>
            <w:noProof/>
          </w:rPr>
          <w:t>73- Cevher (İnsani Hakikat)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74" w:history="1">
        <w:r w:rsidRPr="00A75D24">
          <w:rPr>
            <w:rStyle w:val="Hyperlink"/>
            <w:noProof/>
          </w:rPr>
          <w:t>74- Ceza-Karşılık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75" w:history="1">
        <w:r w:rsidRPr="00A75D24">
          <w:rPr>
            <w:rStyle w:val="Hyperlink"/>
            <w:noProof/>
          </w:rPr>
          <w:t>75- Ciddiyet-Çaba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76" w:history="1">
        <w:r w:rsidRPr="00A75D24">
          <w:rPr>
            <w:rStyle w:val="Hyperlink"/>
            <w:noProof/>
          </w:rPr>
          <w:t>76- Cihad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77" w:history="1">
        <w:r w:rsidRPr="00A75D24">
          <w:rPr>
            <w:rStyle w:val="Hyperlink"/>
            <w:noProof/>
          </w:rPr>
          <w:t>77- Cima-Cinsel İlişki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78" w:history="1">
        <w:r w:rsidRPr="00A75D24">
          <w:rPr>
            <w:rStyle w:val="Hyperlink"/>
            <w:noProof/>
          </w:rPr>
          <w:t>78- Cimrilik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79" w:history="1">
        <w:r w:rsidRPr="00A75D24">
          <w:rPr>
            <w:rStyle w:val="Hyperlink"/>
            <w:noProof/>
          </w:rPr>
          <w:t>79- Cömertlik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80" w:history="1">
        <w:r w:rsidRPr="00A75D24">
          <w:rPr>
            <w:rStyle w:val="Hyperlink"/>
            <w:noProof/>
          </w:rPr>
          <w:t>-Ç-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81" w:history="1">
        <w:r w:rsidRPr="00A75D24">
          <w:rPr>
            <w:rStyle w:val="Hyperlink"/>
            <w:noProof/>
          </w:rPr>
          <w:t>80- Çare-Çözüm Bulma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82" w:history="1">
        <w:r w:rsidRPr="00A75D24">
          <w:rPr>
            <w:rStyle w:val="Hyperlink"/>
            <w:noProof/>
          </w:rPr>
          <w:t>81- Çekinmek-Perva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83" w:history="1">
        <w:r w:rsidRPr="00A75D24">
          <w:rPr>
            <w:rStyle w:val="Hyperlink"/>
            <w:noProof/>
          </w:rPr>
          <w:t>82- Çirkinlik-Ayıp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84" w:history="1">
        <w:r w:rsidRPr="00A75D24">
          <w:rPr>
            <w:rStyle w:val="Hyperlink"/>
            <w:noProof/>
          </w:rPr>
          <w:t>-D-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85" w:history="1">
        <w:r w:rsidRPr="00A75D24">
          <w:rPr>
            <w:rStyle w:val="Hyperlink"/>
            <w:noProof/>
          </w:rPr>
          <w:t>83- Dalalet-Haktan Ayrılmak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86" w:history="1">
        <w:r w:rsidRPr="00A75D24">
          <w:rPr>
            <w:rStyle w:val="Hyperlink"/>
            <w:noProof/>
          </w:rPr>
          <w:t>84- Dalkavukluk-Yaltaklık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87" w:history="1">
        <w:r w:rsidRPr="00A75D24">
          <w:rPr>
            <w:rStyle w:val="Hyperlink"/>
            <w:noProof/>
          </w:rPr>
          <w:t>85- Danışman-Danışmanlık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88" w:history="1">
        <w:r w:rsidRPr="00A75D24">
          <w:rPr>
            <w:rStyle w:val="Hyperlink"/>
            <w:noProof/>
          </w:rPr>
          <w:t>86- Dedikodu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89" w:history="1">
        <w:r w:rsidRPr="00A75D24">
          <w:rPr>
            <w:rStyle w:val="Hyperlink"/>
            <w:noProof/>
          </w:rPr>
          <w:t>87- Değişme-Başkalaşma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90" w:history="1">
        <w:r w:rsidRPr="00A75D24">
          <w:rPr>
            <w:rStyle w:val="Hyperlink"/>
            <w:noProof/>
          </w:rPr>
          <w:t>88- Dehr-Zaman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91" w:history="1">
        <w:r w:rsidRPr="00A75D24">
          <w:rPr>
            <w:rStyle w:val="Hyperlink"/>
            <w:noProof/>
          </w:rPr>
          <w:t>89- Derinlik-İnce Görüşlülük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92" w:history="1">
        <w:r w:rsidRPr="00A75D24">
          <w:rPr>
            <w:rStyle w:val="Hyperlink"/>
            <w:noProof/>
          </w:rPr>
          <w:t>90- Derk Etmek-Algılamak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93" w:history="1">
        <w:r w:rsidRPr="00A75D24">
          <w:rPr>
            <w:rStyle w:val="Hyperlink"/>
            <w:noProof/>
          </w:rPr>
          <w:t>91- Ders Almak-Tahsil Etmek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94" w:history="1">
        <w:r w:rsidRPr="00A75D24">
          <w:rPr>
            <w:rStyle w:val="Hyperlink"/>
            <w:noProof/>
          </w:rPr>
          <w:t>92- Dert ve Deva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95" w:history="1">
        <w:r w:rsidRPr="00A75D24">
          <w:rPr>
            <w:rStyle w:val="Hyperlink"/>
            <w:noProof/>
          </w:rPr>
          <w:t>93- Desise-Düzen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96" w:history="1">
        <w:r w:rsidRPr="00A75D24">
          <w:rPr>
            <w:rStyle w:val="Hyperlink"/>
            <w:noProof/>
          </w:rPr>
          <w:t>94- Devamlılık-Süreklilik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97" w:history="1">
        <w:r w:rsidRPr="00A75D24">
          <w:rPr>
            <w:rStyle w:val="Hyperlink"/>
            <w:noProof/>
          </w:rPr>
          <w:t>95- Deve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98" w:history="1">
        <w:r w:rsidRPr="00A75D24">
          <w:rPr>
            <w:rStyle w:val="Hyperlink"/>
            <w:noProof/>
          </w:rPr>
          <w:t>96- Devlet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799" w:history="1">
        <w:r w:rsidRPr="00A75D24">
          <w:rPr>
            <w:rStyle w:val="Hyperlink"/>
            <w:noProof/>
          </w:rPr>
          <w:t>97- Dış Güzellik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_Toc95252799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00" w:history="1">
        <w:r w:rsidRPr="00A75D24">
          <w:rPr>
            <w:rStyle w:val="Hyperlink"/>
            <w:noProof/>
          </w:rPr>
          <w:t>98- Dik Kafalılık-Diretmek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01" w:history="1">
        <w:r w:rsidRPr="00A75D24">
          <w:rPr>
            <w:rStyle w:val="Hyperlink"/>
            <w:noProof/>
          </w:rPr>
          <w:t>99- Dil Uzatmak-Sövmek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02" w:history="1">
        <w:r w:rsidRPr="00A75D24">
          <w:rPr>
            <w:rStyle w:val="Hyperlink"/>
            <w:noProof/>
          </w:rPr>
          <w:t>100- Dille Yaralamak-İncitmek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03" w:history="1">
        <w:r w:rsidRPr="00A75D24">
          <w:rPr>
            <w:rStyle w:val="Hyperlink"/>
            <w:noProof/>
          </w:rPr>
          <w:t>101- Din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04" w:history="1">
        <w:r w:rsidRPr="00A75D24">
          <w:rPr>
            <w:rStyle w:val="Hyperlink"/>
            <w:noProof/>
          </w:rPr>
          <w:t>102- Doğruluk-Sağlamlık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05" w:history="1">
        <w:r w:rsidRPr="00A75D24">
          <w:rPr>
            <w:rStyle w:val="Hyperlink"/>
            <w:noProof/>
          </w:rPr>
          <w:t>103- Doğruya Ulaşma-Rüşt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06" w:history="1">
        <w:r w:rsidRPr="00A75D24">
          <w:rPr>
            <w:rStyle w:val="Hyperlink"/>
            <w:noProof/>
          </w:rPr>
          <w:t>104- Dokundurmak-İma Etmek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_Toc95252806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07" w:history="1">
        <w:r w:rsidRPr="00A75D24">
          <w:rPr>
            <w:rStyle w:val="Hyperlink"/>
            <w:noProof/>
          </w:rPr>
          <w:t>105- Dua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08" w:history="1">
        <w:r w:rsidRPr="00A75D24">
          <w:rPr>
            <w:rStyle w:val="Hyperlink"/>
            <w:noProof/>
          </w:rPr>
          <w:t>106- Durmak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09" w:history="1">
        <w:r w:rsidRPr="00A75D24">
          <w:rPr>
            <w:rStyle w:val="Hyperlink"/>
            <w:noProof/>
          </w:rPr>
          <w:t>107- Duymak-Kulak Vermek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10" w:history="1">
        <w:r w:rsidRPr="00A75D24">
          <w:rPr>
            <w:rStyle w:val="Hyperlink"/>
            <w:noProof/>
          </w:rPr>
          <w:t>108- Dünya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_Toc95252810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11" w:history="1">
        <w:r w:rsidRPr="00A75D24">
          <w:rPr>
            <w:rStyle w:val="Hyperlink"/>
            <w:noProof/>
          </w:rPr>
          <w:t>109- Düşmanlık-Husumet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12" w:history="1">
        <w:r w:rsidRPr="00A75D24">
          <w:rPr>
            <w:rStyle w:val="Hyperlink"/>
            <w:noProof/>
          </w:rPr>
          <w:t>110- Düşüncesiz Hareket Etmek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13" w:history="1">
        <w:r w:rsidRPr="00A75D24">
          <w:rPr>
            <w:rStyle w:val="Hyperlink"/>
            <w:noProof/>
          </w:rPr>
          <w:t>-E-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14" w:history="1">
        <w:r w:rsidRPr="00A75D24">
          <w:rPr>
            <w:rStyle w:val="Hyperlink"/>
            <w:noProof/>
          </w:rPr>
          <w:t>111- Ecel-Ölüm Anı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15" w:history="1">
        <w:r w:rsidRPr="00A75D24">
          <w:rPr>
            <w:rStyle w:val="Hyperlink"/>
            <w:noProof/>
          </w:rPr>
          <w:t>112- Edeb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16" w:history="1">
        <w:r w:rsidRPr="00A75D24">
          <w:rPr>
            <w:rStyle w:val="Hyperlink"/>
            <w:noProof/>
          </w:rPr>
          <w:t>113- Ekin Ekmek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17" w:history="1">
        <w:r w:rsidRPr="00A75D24">
          <w:rPr>
            <w:rStyle w:val="Hyperlink"/>
            <w:noProof/>
          </w:rPr>
          <w:t>114- Elbise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18" w:history="1">
        <w:r w:rsidRPr="00A75D24">
          <w:rPr>
            <w:rStyle w:val="Hyperlink"/>
            <w:noProof/>
          </w:rPr>
          <w:t>115- Eman Vermek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19" w:history="1">
        <w:r w:rsidRPr="00A75D24">
          <w:rPr>
            <w:rStyle w:val="Hyperlink"/>
            <w:noProof/>
          </w:rPr>
          <w:t>116- Emanet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_Toc95252819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20" w:history="1">
        <w:r w:rsidRPr="00A75D24">
          <w:rPr>
            <w:rStyle w:val="Hyperlink"/>
            <w:noProof/>
          </w:rPr>
          <w:t>117- Emel-İstek-Arzu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21" w:history="1">
        <w:r w:rsidRPr="00A75D24">
          <w:rPr>
            <w:rStyle w:val="Hyperlink"/>
            <w:noProof/>
          </w:rPr>
          <w:t>118- Emsal-Denkler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22" w:history="1">
        <w:r w:rsidRPr="00A75D24">
          <w:rPr>
            <w:rStyle w:val="Hyperlink"/>
            <w:noProof/>
          </w:rPr>
          <w:t>119- Ev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23" w:history="1">
        <w:r w:rsidRPr="00A75D24">
          <w:rPr>
            <w:rStyle w:val="Hyperlink"/>
            <w:noProof/>
          </w:rPr>
          <w:t>120- Eziyet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24" w:history="1">
        <w:r w:rsidRPr="00A75D24">
          <w:rPr>
            <w:rStyle w:val="Hyperlink"/>
            <w:noProof/>
          </w:rPr>
          <w:t>-F-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25" w:history="1">
        <w:r w:rsidRPr="00A75D24">
          <w:rPr>
            <w:rStyle w:val="Hyperlink"/>
            <w:noProof/>
          </w:rPr>
          <w:t>121- Fakirlik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26" w:history="1">
        <w:r w:rsidRPr="00A75D24">
          <w:rPr>
            <w:rStyle w:val="Hyperlink"/>
            <w:noProof/>
          </w:rPr>
          <w:t>122- Farklı Konular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_Toc95252826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27" w:history="1">
        <w:r w:rsidRPr="00A75D24">
          <w:rPr>
            <w:rStyle w:val="Hyperlink"/>
            <w:noProof/>
          </w:rPr>
          <w:t>123- Farz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28" w:history="1">
        <w:r w:rsidRPr="00A75D24">
          <w:rPr>
            <w:rStyle w:val="Hyperlink"/>
            <w:noProof/>
          </w:rPr>
          <w:t>124- Farzlar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29" w:history="1">
        <w:r w:rsidRPr="00A75D24">
          <w:rPr>
            <w:rStyle w:val="Hyperlink"/>
            <w:noProof/>
          </w:rPr>
          <w:t>125- Fayda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30" w:history="1">
        <w:r w:rsidRPr="00A75D24">
          <w:rPr>
            <w:rStyle w:val="Hyperlink"/>
            <w:noProof/>
          </w:rPr>
          <w:t>126- Faziletler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_Toc95252830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31" w:history="1">
        <w:r w:rsidRPr="00A75D24">
          <w:rPr>
            <w:rStyle w:val="Hyperlink"/>
            <w:noProof/>
          </w:rPr>
          <w:t>127- Fedakarlık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_Toc95252831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32" w:history="1">
        <w:r w:rsidRPr="00A75D24">
          <w:rPr>
            <w:rStyle w:val="Hyperlink"/>
            <w:noProof/>
          </w:rPr>
          <w:t>128- Felah-Kurtuluş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_Toc95252832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33" w:history="1">
        <w:r w:rsidRPr="00A75D24">
          <w:rPr>
            <w:rStyle w:val="Hyperlink"/>
            <w:noProof/>
          </w:rPr>
          <w:t>129- Ferahlık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_Toc95252833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34" w:history="1">
        <w:r w:rsidRPr="00A75D24">
          <w:rPr>
            <w:rStyle w:val="Hyperlink"/>
            <w:noProof/>
          </w:rPr>
          <w:t>130- Fevk-Üstün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35" w:history="1">
        <w:r w:rsidRPr="00A75D24">
          <w:rPr>
            <w:rStyle w:val="Hyperlink"/>
            <w:noProof/>
          </w:rPr>
          <w:t>131- Fıkıh-Anlayış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36" w:history="1">
        <w:r w:rsidRPr="00A75D24">
          <w:rPr>
            <w:rStyle w:val="Hyperlink"/>
            <w:noProof/>
          </w:rPr>
          <w:t>132- Fırsat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_Toc95252836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37" w:history="1">
        <w:r w:rsidRPr="00A75D24">
          <w:rPr>
            <w:rStyle w:val="Hyperlink"/>
            <w:noProof/>
          </w:rPr>
          <w:t>133- Fiiller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38" w:history="1">
        <w:r w:rsidRPr="00A75D24">
          <w:rPr>
            <w:rStyle w:val="Hyperlink"/>
            <w:noProof/>
          </w:rPr>
          <w:t>134- Fikir-Düşünce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39" w:history="1">
        <w:r w:rsidRPr="00A75D24">
          <w:rPr>
            <w:rStyle w:val="Hyperlink"/>
            <w:noProof/>
          </w:rPr>
          <w:t>135- Fitne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_Toc95252839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40" w:history="1">
        <w:r w:rsidRPr="00A75D24">
          <w:rPr>
            <w:rStyle w:val="Hyperlink"/>
            <w:noProof/>
          </w:rPr>
          <w:t>136- Fücur-Günah-Zinakarlık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_Toc95252840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41" w:history="1">
        <w:r w:rsidRPr="00A75D24">
          <w:rPr>
            <w:rStyle w:val="Hyperlink"/>
            <w:noProof/>
          </w:rPr>
          <w:t>-G-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42" w:history="1">
        <w:r w:rsidRPr="00A75D24">
          <w:rPr>
            <w:rStyle w:val="Hyperlink"/>
            <w:noProof/>
          </w:rPr>
          <w:t>137- Gaflet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_Toc95252842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43" w:history="1">
        <w:r w:rsidRPr="00A75D24">
          <w:rPr>
            <w:rStyle w:val="Hyperlink"/>
            <w:noProof/>
          </w:rPr>
          <w:t>138- Gaip-Gözden Uzak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44" w:history="1">
        <w:r w:rsidRPr="00A75D24">
          <w:rPr>
            <w:rStyle w:val="Hyperlink"/>
            <w:noProof/>
          </w:rPr>
          <w:t>139- Galebe-Üstün Gelmek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_Toc95252844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45" w:history="1">
        <w:r w:rsidRPr="00A75D24">
          <w:rPr>
            <w:rStyle w:val="Hyperlink"/>
            <w:noProof/>
          </w:rPr>
          <w:t>140- Gam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_Toc95252845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46" w:history="1">
        <w:r w:rsidRPr="00A75D24">
          <w:rPr>
            <w:rStyle w:val="Hyperlink"/>
            <w:noProof/>
          </w:rPr>
          <w:t>141- Gasp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_Toc95252846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47" w:history="1">
        <w:r w:rsidRPr="00A75D24">
          <w:rPr>
            <w:rStyle w:val="Hyperlink"/>
            <w:noProof/>
          </w:rPr>
          <w:t>142- Gazap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_Toc95252847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48" w:history="1">
        <w:r w:rsidRPr="00A75D24">
          <w:rPr>
            <w:rStyle w:val="Hyperlink"/>
            <w:noProof/>
          </w:rPr>
          <w:t>143- Gençlik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49" w:history="1">
        <w:r w:rsidRPr="00A75D24">
          <w:rPr>
            <w:rStyle w:val="Hyperlink"/>
            <w:noProof/>
          </w:rPr>
          <w:t>144- Gevşemek-Laçkalaşmak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50" w:history="1">
        <w:r w:rsidRPr="00A75D24">
          <w:rPr>
            <w:rStyle w:val="Hyperlink"/>
            <w:noProof/>
          </w:rPr>
          <w:t>145- Gıybet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51" w:history="1">
        <w:r w:rsidRPr="00A75D24">
          <w:rPr>
            <w:rStyle w:val="Hyperlink"/>
            <w:noProof/>
          </w:rPr>
          <w:t>146- Gizlemek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52" w:history="1">
        <w:r w:rsidRPr="00A75D24">
          <w:rPr>
            <w:rStyle w:val="Hyperlink"/>
            <w:noProof/>
          </w:rPr>
          <w:t>147- Görüşme-Karşılamak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_Toc95252852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53" w:history="1">
        <w:r w:rsidRPr="00A75D24">
          <w:rPr>
            <w:rStyle w:val="Hyperlink"/>
            <w:noProof/>
          </w:rPr>
          <w:t>148- Gözünü Yummak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54" w:history="1">
        <w:r w:rsidRPr="00A75D24">
          <w:rPr>
            <w:rStyle w:val="Hyperlink"/>
            <w:noProof/>
          </w:rPr>
          <w:t>149- Güçlük-Zorluk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55" w:history="1">
        <w:r w:rsidRPr="00A75D24">
          <w:rPr>
            <w:rStyle w:val="Hyperlink"/>
            <w:noProof/>
          </w:rPr>
          <w:t>150- Güler Yüzlülük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_Toc95252855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56" w:history="1">
        <w:r w:rsidRPr="00A75D24">
          <w:rPr>
            <w:rStyle w:val="Hyperlink"/>
            <w:noProof/>
          </w:rPr>
          <w:t>151- Gülmek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_Toc95252856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57" w:history="1">
        <w:r w:rsidRPr="00A75D24">
          <w:rPr>
            <w:rStyle w:val="Hyperlink"/>
            <w:noProof/>
          </w:rPr>
          <w:t>152- Gülüp Oynamak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_Toc95252857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58" w:history="1">
        <w:r w:rsidRPr="00A75D24">
          <w:rPr>
            <w:rStyle w:val="Hyperlink"/>
            <w:noProof/>
          </w:rPr>
          <w:t>153- Günah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59" w:history="1">
        <w:r w:rsidRPr="00A75D24">
          <w:rPr>
            <w:rStyle w:val="Hyperlink"/>
            <w:noProof/>
          </w:rPr>
          <w:t>154- Günaha Sevinmek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_Toc95252859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60" w:history="1">
        <w:r w:rsidRPr="00A75D24">
          <w:rPr>
            <w:rStyle w:val="Hyperlink"/>
            <w:noProof/>
          </w:rPr>
          <w:t>155- Günahı Küçümsemek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61" w:history="1">
        <w:r w:rsidRPr="00A75D24">
          <w:rPr>
            <w:rStyle w:val="Hyperlink"/>
            <w:noProof/>
          </w:rPr>
          <w:t>156- Günahta Israr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_Toc95252861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62" w:history="1">
        <w:r w:rsidRPr="00A75D24">
          <w:rPr>
            <w:rStyle w:val="Hyperlink"/>
            <w:noProof/>
          </w:rPr>
          <w:t>157- Günler-Zaman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63" w:history="1">
        <w:r w:rsidRPr="00A75D24">
          <w:rPr>
            <w:rStyle w:val="Hyperlink"/>
            <w:noProof/>
          </w:rPr>
          <w:t>158- Güvenip Sırrını Söylemek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64" w:history="1">
        <w:r w:rsidRPr="00A75D24">
          <w:rPr>
            <w:rStyle w:val="Hyperlink"/>
            <w:noProof/>
          </w:rPr>
          <w:t>159- Güvenlik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65" w:history="1">
        <w:r w:rsidRPr="00A75D24">
          <w:rPr>
            <w:rStyle w:val="Hyperlink"/>
            <w:noProof/>
          </w:rPr>
          <w:t>160- Güvenmek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66" w:history="1">
        <w:r w:rsidRPr="00A75D24">
          <w:rPr>
            <w:rStyle w:val="Hyperlink"/>
            <w:noProof/>
          </w:rPr>
          <w:t>161- Güzel Ahlak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67" w:history="1">
        <w:r w:rsidRPr="00A75D24">
          <w:rPr>
            <w:rStyle w:val="Hyperlink"/>
            <w:noProof/>
          </w:rPr>
          <w:t>-H-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68" w:history="1">
        <w:r w:rsidRPr="00A75D24">
          <w:rPr>
            <w:rStyle w:val="Hyperlink"/>
            <w:noProof/>
          </w:rPr>
          <w:t>162- Haber-Rivayet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69" w:history="1">
        <w:r w:rsidRPr="00A75D24">
          <w:rPr>
            <w:rStyle w:val="Hyperlink"/>
            <w:noProof/>
          </w:rPr>
          <w:t>163- Hac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70" w:history="1">
        <w:r w:rsidRPr="00A75D24">
          <w:rPr>
            <w:rStyle w:val="Hyperlink"/>
            <w:noProof/>
          </w:rPr>
          <w:t>164- Haddini Bilmek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71" w:history="1">
        <w:r w:rsidRPr="00A75D24">
          <w:rPr>
            <w:rStyle w:val="Hyperlink"/>
            <w:noProof/>
          </w:rPr>
          <w:t>165- Had-Miktar-Ölçü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72" w:history="1">
        <w:r w:rsidRPr="00A75D24">
          <w:rPr>
            <w:rStyle w:val="Hyperlink"/>
            <w:noProof/>
          </w:rPr>
          <w:t>166- Hafife Almak-Kolay Saymak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73" w:history="1">
        <w:r w:rsidRPr="00A75D24">
          <w:rPr>
            <w:rStyle w:val="Hyperlink"/>
            <w:noProof/>
          </w:rPr>
          <w:t>167- Hafiflik-Oynaklık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74" w:history="1">
        <w:r w:rsidRPr="00A75D24">
          <w:rPr>
            <w:rStyle w:val="Hyperlink"/>
            <w:noProof/>
          </w:rPr>
          <w:t>168- Hak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75" w:history="1">
        <w:r w:rsidRPr="00A75D24">
          <w:rPr>
            <w:rStyle w:val="Hyperlink"/>
            <w:noProof/>
          </w:rPr>
          <w:t>169- Hakemlik-Yargı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76" w:history="1">
        <w:r w:rsidRPr="00A75D24">
          <w:rPr>
            <w:rStyle w:val="Hyperlink"/>
            <w:noProof/>
          </w:rPr>
          <w:t>170- Hakkı Ertelemek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77" w:history="1">
        <w:r w:rsidRPr="00A75D24">
          <w:rPr>
            <w:rStyle w:val="Hyperlink"/>
            <w:noProof/>
          </w:rPr>
          <w:t>171- Halvet-Yalnızlık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78" w:history="1">
        <w:r w:rsidRPr="00A75D24">
          <w:rPr>
            <w:rStyle w:val="Hyperlink"/>
            <w:noProof/>
          </w:rPr>
          <w:t>172- Haram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79" w:history="1">
        <w:r w:rsidRPr="00A75D24">
          <w:rPr>
            <w:rStyle w:val="Hyperlink"/>
            <w:noProof/>
          </w:rPr>
          <w:t>173- Haseb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80" w:history="1">
        <w:r w:rsidRPr="00A75D24">
          <w:rPr>
            <w:rStyle w:val="Hyperlink"/>
            <w:noProof/>
          </w:rPr>
          <w:t>174- Hased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81" w:history="1">
        <w:r w:rsidRPr="00A75D24">
          <w:rPr>
            <w:rStyle w:val="Hyperlink"/>
            <w:noProof/>
          </w:rPr>
          <w:t>175- Hasene-Güzel İş-Güzellik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82" w:history="1">
        <w:r w:rsidRPr="00A75D24">
          <w:rPr>
            <w:rStyle w:val="Hyperlink"/>
            <w:noProof/>
          </w:rPr>
          <w:t>176- Hasret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83" w:history="1">
        <w:r w:rsidRPr="00A75D24">
          <w:rPr>
            <w:rStyle w:val="Hyperlink"/>
            <w:noProof/>
          </w:rPr>
          <w:t>177- Hastalık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84" w:history="1">
        <w:r w:rsidRPr="00A75D24">
          <w:rPr>
            <w:rStyle w:val="Hyperlink"/>
            <w:noProof/>
          </w:rPr>
          <w:t>178- Haşyet-Korku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85" w:history="1">
        <w:r w:rsidRPr="00A75D24">
          <w:rPr>
            <w:rStyle w:val="Hyperlink"/>
            <w:noProof/>
          </w:rPr>
          <w:t>179- Havale Etmek-Ismarlamak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86" w:history="1">
        <w:r w:rsidRPr="00A75D24">
          <w:rPr>
            <w:rStyle w:val="Hyperlink"/>
            <w:noProof/>
          </w:rPr>
          <w:t>180- Haya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87" w:history="1">
        <w:r w:rsidRPr="00A75D24">
          <w:rPr>
            <w:rStyle w:val="Hyperlink"/>
            <w:noProof/>
          </w:rPr>
          <w:t>181- Hayat-Yaşamak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88" w:history="1">
        <w:r w:rsidRPr="00A75D24">
          <w:rPr>
            <w:rStyle w:val="Hyperlink"/>
            <w:noProof/>
          </w:rPr>
          <w:t>182- Hayır-İyilik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89" w:history="1">
        <w:r w:rsidRPr="00A75D24">
          <w:rPr>
            <w:rStyle w:val="Hyperlink"/>
            <w:noProof/>
          </w:rPr>
          <w:t>183- Hazırlanmak-Amadelik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90" w:history="1">
        <w:r w:rsidRPr="00A75D24">
          <w:rPr>
            <w:rStyle w:val="Hyperlink"/>
            <w:noProof/>
          </w:rPr>
          <w:t>184- Hediye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91" w:history="1">
        <w:r w:rsidRPr="00A75D24">
          <w:rPr>
            <w:rStyle w:val="Hyperlink"/>
            <w:noProof/>
          </w:rPr>
          <w:t>185- Helaket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92" w:history="1">
        <w:r w:rsidRPr="00A75D24">
          <w:rPr>
            <w:rStyle w:val="Hyperlink"/>
            <w:noProof/>
          </w:rPr>
          <w:t>186- Helal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93" w:history="1">
        <w:r w:rsidRPr="00A75D24">
          <w:rPr>
            <w:rStyle w:val="Hyperlink"/>
            <w:noProof/>
          </w:rPr>
          <w:t>187- Heva ve Heves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94" w:history="1">
        <w:r w:rsidRPr="00A75D24">
          <w:rPr>
            <w:rStyle w:val="Hyperlink"/>
            <w:noProof/>
          </w:rPr>
          <w:t>188- Heybet-Korku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95" w:history="1">
        <w:r w:rsidRPr="00A75D24">
          <w:rPr>
            <w:rStyle w:val="Hyperlink"/>
            <w:noProof/>
          </w:rPr>
          <w:t>189- Hınç-Düşmanlık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96" w:history="1">
        <w:r w:rsidRPr="00A75D24">
          <w:rPr>
            <w:rStyle w:val="Hyperlink"/>
            <w:noProof/>
          </w:rPr>
          <w:t>190- Hırs-Tamah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97" w:history="1">
        <w:r w:rsidRPr="00A75D24">
          <w:rPr>
            <w:rStyle w:val="Hyperlink"/>
            <w:noProof/>
          </w:rPr>
          <w:t>191- Hışım-Öfke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98" w:history="1">
        <w:r w:rsidRPr="00A75D24">
          <w:rPr>
            <w:rStyle w:val="Hyperlink"/>
            <w:noProof/>
          </w:rPr>
          <w:t>192- Hıyanet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899" w:history="1">
        <w:r w:rsidRPr="00A75D24">
          <w:rPr>
            <w:rStyle w:val="Hyperlink"/>
            <w:noProof/>
          </w:rPr>
          <w:t>193- Hicran-Ayrılık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_Toc95252899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00" w:history="1">
        <w:r w:rsidRPr="00A75D24">
          <w:rPr>
            <w:rStyle w:val="Hyperlink"/>
            <w:noProof/>
          </w:rPr>
          <w:t>194- Hidayet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01" w:history="1">
        <w:r w:rsidRPr="00A75D24">
          <w:rPr>
            <w:rStyle w:val="Hyperlink"/>
            <w:noProof/>
          </w:rPr>
          <w:t>195- Hiddet-Öfke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02" w:history="1">
        <w:r w:rsidRPr="00A75D24">
          <w:rPr>
            <w:rStyle w:val="Hyperlink"/>
            <w:noProof/>
          </w:rPr>
          <w:t>196- Hikmet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03" w:history="1">
        <w:r w:rsidRPr="00A75D24">
          <w:rPr>
            <w:rStyle w:val="Hyperlink"/>
            <w:noProof/>
          </w:rPr>
          <w:t>197- Hile-Aldatma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04" w:history="1">
        <w:r w:rsidRPr="00A75D24">
          <w:rPr>
            <w:rStyle w:val="Hyperlink"/>
            <w:noProof/>
          </w:rPr>
          <w:t>198- Hilim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05" w:history="1">
        <w:r w:rsidRPr="00A75D24">
          <w:rPr>
            <w:rStyle w:val="Hyperlink"/>
            <w:noProof/>
          </w:rPr>
          <w:t>199- Hilkat-Yaratılış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06" w:history="1">
        <w:r w:rsidRPr="00A75D24">
          <w:rPr>
            <w:rStyle w:val="Hyperlink"/>
            <w:noProof/>
          </w:rPr>
          <w:t>200- Himmet-Gayret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_Toc95252906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07" w:history="1">
        <w:r w:rsidRPr="00A75D24">
          <w:rPr>
            <w:rStyle w:val="Hyperlink"/>
            <w:noProof/>
          </w:rPr>
          <w:t>201- Hizmetçi-İşçi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08" w:history="1">
        <w:r w:rsidRPr="00A75D24">
          <w:rPr>
            <w:rStyle w:val="Hyperlink"/>
            <w:noProof/>
          </w:rPr>
          <w:t>202- Horluk-Aşağılık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09" w:history="1">
        <w:r w:rsidRPr="00A75D24">
          <w:rPr>
            <w:rStyle w:val="Hyperlink"/>
            <w:noProof/>
          </w:rPr>
          <w:t>203- Hukuk-Haklar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10" w:history="1">
        <w:r w:rsidRPr="00A75D24">
          <w:rPr>
            <w:rStyle w:val="Hyperlink"/>
            <w:noProof/>
          </w:rPr>
          <w:t>204- Huşu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_Toc95252910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11" w:history="1">
        <w:r w:rsidRPr="00A75D24">
          <w:rPr>
            <w:rStyle w:val="Hyperlink"/>
            <w:noProof/>
          </w:rPr>
          <w:t>205- Huzu-Tevazu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12" w:history="1">
        <w:r w:rsidRPr="00A75D24">
          <w:rPr>
            <w:rStyle w:val="Hyperlink"/>
            <w:noProof/>
          </w:rPr>
          <w:t>206- Hüccet-Delil-Burhan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13" w:history="1">
        <w:r w:rsidRPr="00A75D24">
          <w:rPr>
            <w:rStyle w:val="Hyperlink"/>
            <w:noProof/>
          </w:rPr>
          <w:t>207- Hükümet-Velayet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14" w:history="1">
        <w:r w:rsidRPr="00A75D24">
          <w:rPr>
            <w:rStyle w:val="Hyperlink"/>
            <w:noProof/>
          </w:rPr>
          <w:t>208- Hürmet-Saygınlık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15" w:history="1">
        <w:r w:rsidRPr="00A75D24">
          <w:rPr>
            <w:rStyle w:val="Hyperlink"/>
            <w:noProof/>
          </w:rPr>
          <w:t>209- Hürriyet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16" w:history="1">
        <w:r w:rsidRPr="00A75D24">
          <w:rPr>
            <w:rStyle w:val="Hyperlink"/>
            <w:noProof/>
          </w:rPr>
          <w:t>210- Hüsn-ü Zan-İyimserlik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17" w:history="1">
        <w:r w:rsidRPr="00A75D24">
          <w:rPr>
            <w:rStyle w:val="Hyperlink"/>
            <w:noProof/>
          </w:rPr>
          <w:t>211- Hüzün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18" w:history="1">
        <w:r w:rsidRPr="00A75D24">
          <w:rPr>
            <w:rStyle w:val="Hyperlink"/>
            <w:noProof/>
          </w:rPr>
          <w:t>202- Hz. Ali (a. s. 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19" w:history="1">
        <w:r w:rsidRPr="00A75D24">
          <w:rPr>
            <w:rStyle w:val="Hyperlink"/>
            <w:noProof/>
          </w:rPr>
          <w:t>213- Hz. Muhammed (s. a. v. 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_Toc95252919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20" w:history="1">
        <w:r w:rsidRPr="00A75D24">
          <w:rPr>
            <w:rStyle w:val="Hyperlink"/>
            <w:noProof/>
          </w:rPr>
          <w:t>-I-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21" w:history="1">
        <w:r w:rsidRPr="00A75D24">
          <w:rPr>
            <w:rStyle w:val="Hyperlink"/>
            <w:noProof/>
          </w:rPr>
          <w:t>214- Islah ve sulh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22" w:history="1">
        <w:r w:rsidRPr="00A75D24">
          <w:rPr>
            <w:rStyle w:val="Hyperlink"/>
            <w:noProof/>
          </w:rPr>
          <w:t>-İ-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23" w:history="1">
        <w:r w:rsidRPr="00A75D24">
          <w:rPr>
            <w:rStyle w:val="Hyperlink"/>
            <w:noProof/>
          </w:rPr>
          <w:t>215- İbadet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24" w:history="1">
        <w:r w:rsidRPr="00A75D24">
          <w:rPr>
            <w:rStyle w:val="Hyperlink"/>
            <w:noProof/>
          </w:rPr>
          <w:t>216- İbret almak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25" w:history="1">
        <w:r w:rsidRPr="00A75D24">
          <w:rPr>
            <w:rStyle w:val="Hyperlink"/>
            <w:noProof/>
          </w:rPr>
          <w:t>217- İdare Etmek-İyi Geçinmek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26" w:history="1">
        <w:r w:rsidRPr="00A75D24">
          <w:rPr>
            <w:rStyle w:val="Hyperlink"/>
            <w:noProof/>
          </w:rPr>
          <w:t>218- İddia Etmek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_Toc95252926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27" w:history="1">
        <w:r w:rsidRPr="00A75D24">
          <w:rPr>
            <w:rStyle w:val="Hyperlink"/>
            <w:noProof/>
          </w:rPr>
          <w:t>219- İffet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28" w:history="1">
        <w:r w:rsidRPr="00A75D24">
          <w:rPr>
            <w:rStyle w:val="Hyperlink"/>
            <w:noProof/>
          </w:rPr>
          <w:t>220- İğrenç-Çirkin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29" w:history="1">
        <w:r w:rsidRPr="00A75D24">
          <w:rPr>
            <w:rStyle w:val="Hyperlink"/>
            <w:noProof/>
          </w:rPr>
          <w:t>221- İhlas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30" w:history="1">
        <w:r w:rsidRPr="00A75D24">
          <w:rPr>
            <w:rStyle w:val="Hyperlink"/>
            <w:noProof/>
          </w:rPr>
          <w:t>222- İhsan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_Toc95252930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31" w:history="1">
        <w:r w:rsidRPr="00A75D24">
          <w:rPr>
            <w:rStyle w:val="Hyperlink"/>
            <w:noProof/>
          </w:rPr>
          <w:t>223- İhtikar-Stokçuluk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_Toc95252931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32" w:history="1">
        <w:r w:rsidRPr="00A75D24">
          <w:rPr>
            <w:rStyle w:val="Hyperlink"/>
            <w:noProof/>
          </w:rPr>
          <w:t>224- İhtiras-Tutku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_Toc95252932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33" w:history="1">
        <w:r w:rsidRPr="00A75D24">
          <w:rPr>
            <w:rStyle w:val="Hyperlink"/>
            <w:noProof/>
          </w:rPr>
          <w:t>225- İhtiyaç-Hacet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_Toc95252933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34" w:history="1">
        <w:r w:rsidRPr="00A75D24">
          <w:rPr>
            <w:rStyle w:val="Hyperlink"/>
            <w:noProof/>
          </w:rPr>
          <w:t>226- İkrar-İtiraf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35" w:history="1">
        <w:r w:rsidRPr="00A75D24">
          <w:rPr>
            <w:rStyle w:val="Hyperlink"/>
            <w:noProof/>
          </w:rPr>
          <w:t>227- İktifa-Yetinme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36" w:history="1">
        <w:r w:rsidRPr="00A75D24">
          <w:rPr>
            <w:rStyle w:val="Hyperlink"/>
            <w:noProof/>
          </w:rPr>
          <w:t>228- İlahi Sınırlar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_Toc95252936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37" w:history="1">
        <w:r w:rsidRPr="00A75D24">
          <w:rPr>
            <w:rStyle w:val="Hyperlink"/>
            <w:noProof/>
          </w:rPr>
          <w:t>229- İlim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38" w:history="1">
        <w:r w:rsidRPr="00A75D24">
          <w:rPr>
            <w:rStyle w:val="Hyperlink"/>
            <w:noProof/>
          </w:rPr>
          <w:t>230- İmamlar (a. s. 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39" w:history="1">
        <w:r w:rsidRPr="00A75D24">
          <w:rPr>
            <w:rStyle w:val="Hyperlink"/>
            <w:noProof/>
          </w:rPr>
          <w:t>231- İman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_Toc95252939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40" w:history="1">
        <w:r w:rsidRPr="00A75D24">
          <w:rPr>
            <w:rStyle w:val="Hyperlink"/>
            <w:noProof/>
          </w:rPr>
          <w:t>232- İmdada Yetişmek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_Toc95252940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41" w:history="1">
        <w:r w:rsidRPr="00A75D24">
          <w:rPr>
            <w:rStyle w:val="Hyperlink"/>
            <w:noProof/>
          </w:rPr>
          <w:t>233- İmtihan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42" w:history="1">
        <w:r w:rsidRPr="00A75D24">
          <w:rPr>
            <w:rStyle w:val="Hyperlink"/>
            <w:noProof/>
          </w:rPr>
          <w:t>234- İnatlaşmak-Düşmanlık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_Toc95252942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43" w:history="1">
        <w:r w:rsidRPr="00A75D24">
          <w:rPr>
            <w:rStyle w:val="Hyperlink"/>
            <w:noProof/>
          </w:rPr>
          <w:t>235- İnfak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44" w:history="1">
        <w:r w:rsidRPr="00A75D24">
          <w:rPr>
            <w:rStyle w:val="Hyperlink"/>
            <w:noProof/>
          </w:rPr>
          <w:t>236- İnkar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_Toc95252944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45" w:history="1">
        <w:r w:rsidRPr="00A75D24">
          <w:rPr>
            <w:rStyle w:val="Hyperlink"/>
            <w:noProof/>
          </w:rPr>
          <w:t>237- İnsaf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_Toc95252945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46" w:history="1">
        <w:r w:rsidRPr="00A75D24">
          <w:rPr>
            <w:rStyle w:val="Hyperlink"/>
            <w:noProof/>
          </w:rPr>
          <w:t>238- İnsan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_Toc95252946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47" w:history="1">
        <w:r w:rsidRPr="00A75D24">
          <w:rPr>
            <w:rStyle w:val="Hyperlink"/>
            <w:noProof/>
          </w:rPr>
          <w:t>239- İnsanı ilgilendirmeyen şeyler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_Toc95252947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48" w:history="1">
        <w:r w:rsidRPr="00A75D24">
          <w:rPr>
            <w:rStyle w:val="Hyperlink"/>
            <w:noProof/>
          </w:rPr>
          <w:t>240- İnsanlardan Bir Şey Dilemek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49" w:history="1">
        <w:r w:rsidRPr="00A75D24">
          <w:rPr>
            <w:rStyle w:val="Hyperlink"/>
            <w:noProof/>
          </w:rPr>
          <w:t>241- İntikam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50" w:history="1">
        <w:r w:rsidRPr="00A75D24">
          <w:rPr>
            <w:rStyle w:val="Hyperlink"/>
            <w:noProof/>
          </w:rPr>
          <w:t>242- İslam ve Teslimiyet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51" w:history="1">
        <w:r w:rsidRPr="00A75D24">
          <w:rPr>
            <w:rStyle w:val="Hyperlink"/>
            <w:noProof/>
          </w:rPr>
          <w:t>243- İsmet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52" w:history="1">
        <w:r w:rsidRPr="00A75D24">
          <w:rPr>
            <w:rStyle w:val="Hyperlink"/>
            <w:noProof/>
          </w:rPr>
          <w:t>244- İsraf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_Toc95252952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53" w:history="1">
        <w:r w:rsidRPr="00A75D24">
          <w:rPr>
            <w:rStyle w:val="Hyperlink"/>
            <w:noProof/>
          </w:rPr>
          <w:t>245- İstidrac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54" w:history="1">
        <w:r w:rsidRPr="00A75D24">
          <w:rPr>
            <w:rStyle w:val="Hyperlink"/>
            <w:noProof/>
          </w:rPr>
          <w:t>246- İstihare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55" w:history="1">
        <w:r w:rsidRPr="00A75D24">
          <w:rPr>
            <w:rStyle w:val="Hyperlink"/>
            <w:noProof/>
          </w:rPr>
          <w:t>247- İ’ta etmek-Bağışlamak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_Toc95252955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56" w:history="1">
        <w:r w:rsidRPr="00A75D24">
          <w:rPr>
            <w:rStyle w:val="Hyperlink"/>
            <w:noProof/>
          </w:rPr>
          <w:t>248- İtidal-Ilımlılık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_Toc95252956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57" w:history="1">
        <w:r w:rsidRPr="00A75D24">
          <w:rPr>
            <w:rStyle w:val="Hyperlink"/>
            <w:noProof/>
          </w:rPr>
          <w:t>249- İyiliği Emretmek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_Toc95252957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58" w:history="1">
        <w:r w:rsidRPr="00A75D24">
          <w:rPr>
            <w:rStyle w:val="Hyperlink"/>
            <w:noProof/>
          </w:rPr>
          <w:t>250- İyilik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59" w:history="1">
        <w:r w:rsidRPr="00A75D24">
          <w:rPr>
            <w:rStyle w:val="Hyperlink"/>
            <w:noProof/>
          </w:rPr>
          <w:t>251- İzzet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_Toc95252959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60" w:history="1">
        <w:r w:rsidRPr="00A75D24">
          <w:rPr>
            <w:rStyle w:val="Hyperlink"/>
            <w:noProof/>
          </w:rPr>
          <w:t>-K-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61" w:history="1">
        <w:r w:rsidRPr="00A75D24">
          <w:rPr>
            <w:rStyle w:val="Hyperlink"/>
            <w:noProof/>
          </w:rPr>
          <w:t>252- Kabalık-Şiddet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_Toc95252961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62" w:history="1">
        <w:r w:rsidRPr="00A75D24">
          <w:rPr>
            <w:rStyle w:val="Hyperlink"/>
            <w:noProof/>
          </w:rPr>
          <w:t>253- Kaçınmak-Ver’a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63" w:history="1">
        <w:r w:rsidRPr="00A75D24">
          <w:rPr>
            <w:rStyle w:val="Hyperlink"/>
            <w:noProof/>
          </w:rPr>
          <w:t>254- Kadın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64" w:history="1">
        <w:r w:rsidRPr="00A75D24">
          <w:rPr>
            <w:rStyle w:val="Hyperlink"/>
            <w:noProof/>
          </w:rPr>
          <w:t>255- Kalp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65" w:history="1">
        <w:r w:rsidRPr="00A75D24">
          <w:rPr>
            <w:rStyle w:val="Hyperlink"/>
            <w:noProof/>
          </w:rPr>
          <w:t>256- Kan Dökücülük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66" w:history="1">
        <w:r w:rsidRPr="00A75D24">
          <w:rPr>
            <w:rStyle w:val="Hyperlink"/>
            <w:noProof/>
          </w:rPr>
          <w:t>257- Kanaat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67" w:history="1">
        <w:r w:rsidRPr="00A75D24">
          <w:rPr>
            <w:rStyle w:val="Hyperlink"/>
            <w:noProof/>
          </w:rPr>
          <w:t>258- Kâr etmek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68" w:history="1">
        <w:r w:rsidRPr="00A75D24">
          <w:rPr>
            <w:rStyle w:val="Hyperlink"/>
            <w:noProof/>
          </w:rPr>
          <w:t>259- Karar-Azim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69" w:history="1">
        <w:r w:rsidRPr="00A75D24">
          <w:rPr>
            <w:rStyle w:val="Hyperlink"/>
            <w:noProof/>
          </w:rPr>
          <w:t>260- Kardeşlik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70" w:history="1">
        <w:r w:rsidRPr="00A75D24">
          <w:rPr>
            <w:rStyle w:val="Hyperlink"/>
            <w:noProof/>
          </w:rPr>
          <w:t>261- Karşılıksız İyilik-İhsan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71" w:history="1">
        <w:r w:rsidRPr="00A75D24">
          <w:rPr>
            <w:rStyle w:val="Hyperlink"/>
            <w:noProof/>
          </w:rPr>
          <w:t>262- Kavga-Çekişme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72" w:history="1">
        <w:r w:rsidRPr="00A75D24">
          <w:rPr>
            <w:rStyle w:val="Hyperlink"/>
            <w:noProof/>
          </w:rPr>
          <w:t>263- Kaybetmek-Yitirmek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73" w:history="1">
        <w:r w:rsidRPr="00A75D24">
          <w:rPr>
            <w:rStyle w:val="Hyperlink"/>
            <w:noProof/>
          </w:rPr>
          <w:t>264- Kaza ve Kader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74" w:history="1">
        <w:r w:rsidRPr="00A75D24">
          <w:rPr>
            <w:rStyle w:val="Hyperlink"/>
            <w:noProof/>
          </w:rPr>
          <w:t>265- Kefil Olmak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75" w:history="1">
        <w:r w:rsidRPr="00A75D24">
          <w:rPr>
            <w:rStyle w:val="Hyperlink"/>
            <w:noProof/>
          </w:rPr>
          <w:t>266- Kemal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76" w:history="1">
        <w:r w:rsidRPr="00A75D24">
          <w:rPr>
            <w:rStyle w:val="Hyperlink"/>
            <w:noProof/>
          </w:rPr>
          <w:t>267- Kendinden Razı Olmak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77" w:history="1">
        <w:r w:rsidRPr="00A75D24">
          <w:rPr>
            <w:rStyle w:val="Hyperlink"/>
            <w:noProof/>
          </w:rPr>
          <w:t>268- Kendini Beğenmek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78" w:history="1">
        <w:r w:rsidRPr="00A75D24">
          <w:rPr>
            <w:rStyle w:val="Hyperlink"/>
            <w:noProof/>
          </w:rPr>
          <w:t>269- Kendini Tanımak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79" w:history="1">
        <w:r w:rsidRPr="00A75D24">
          <w:rPr>
            <w:rStyle w:val="Hyperlink"/>
            <w:noProof/>
          </w:rPr>
          <w:t>270- Kerem ve Yüce Sıfatlar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80" w:history="1">
        <w:r w:rsidRPr="00A75D24">
          <w:rPr>
            <w:rStyle w:val="Hyperlink"/>
            <w:noProof/>
          </w:rPr>
          <w:t>271- Kesilmek-Kopmak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81" w:history="1">
        <w:r w:rsidRPr="00A75D24">
          <w:rPr>
            <w:rStyle w:val="Hyperlink"/>
            <w:noProof/>
          </w:rPr>
          <w:t>272- Keşif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82" w:history="1">
        <w:r w:rsidRPr="00A75D24">
          <w:rPr>
            <w:rStyle w:val="Hyperlink"/>
            <w:noProof/>
          </w:rPr>
          <w:t>273- Kınanmış Kimse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83" w:history="1">
        <w:r w:rsidRPr="00A75D24">
          <w:rPr>
            <w:rStyle w:val="Hyperlink"/>
            <w:noProof/>
          </w:rPr>
          <w:t>274- Kıskanma-Gayret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84" w:history="1">
        <w:r w:rsidRPr="00A75D24">
          <w:rPr>
            <w:rStyle w:val="Hyperlink"/>
            <w:noProof/>
          </w:rPr>
          <w:t>275- Kibir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85" w:history="1">
        <w:r w:rsidRPr="00A75D24">
          <w:rPr>
            <w:rStyle w:val="Hyperlink"/>
            <w:noProof/>
          </w:rPr>
          <w:t>276- Kifayet-Yeterlilik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86" w:history="1">
        <w:r w:rsidRPr="00A75D24">
          <w:rPr>
            <w:rStyle w:val="Hyperlink"/>
            <w:noProof/>
          </w:rPr>
          <w:t>277- Kin-Kindarlık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87" w:history="1">
        <w:r w:rsidRPr="00A75D24">
          <w:rPr>
            <w:rStyle w:val="Hyperlink"/>
            <w:noProof/>
          </w:rPr>
          <w:t>278- Kitap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88" w:history="1">
        <w:r w:rsidRPr="00A75D24">
          <w:rPr>
            <w:rStyle w:val="Hyperlink"/>
            <w:noProof/>
          </w:rPr>
          <w:t>279- Kiyaset-Zeyrek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89" w:history="1">
        <w:r w:rsidRPr="00A75D24">
          <w:rPr>
            <w:rStyle w:val="Hyperlink"/>
            <w:noProof/>
          </w:rPr>
          <w:t>280- Kolaya Alma-Kolay Görme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90" w:history="1">
        <w:r w:rsidRPr="00A75D24">
          <w:rPr>
            <w:rStyle w:val="Hyperlink"/>
            <w:noProof/>
          </w:rPr>
          <w:t>281- Komşu-Komşuluk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91" w:history="1">
        <w:r w:rsidRPr="00A75D24">
          <w:rPr>
            <w:rStyle w:val="Hyperlink"/>
            <w:noProof/>
          </w:rPr>
          <w:t>282- Konuşmak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92" w:history="1">
        <w:r w:rsidRPr="00A75D24">
          <w:rPr>
            <w:rStyle w:val="Hyperlink"/>
            <w:noProof/>
          </w:rPr>
          <w:t>283- Korku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93" w:history="1">
        <w:r w:rsidRPr="00A75D24">
          <w:rPr>
            <w:rStyle w:val="Hyperlink"/>
            <w:noProof/>
          </w:rPr>
          <w:t>284- Korkusuzluk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94" w:history="1">
        <w:r w:rsidRPr="00A75D24">
          <w:rPr>
            <w:rStyle w:val="Hyperlink"/>
            <w:noProof/>
          </w:rPr>
          <w:t>285- Koruma-Hıfz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95" w:history="1">
        <w:r w:rsidRPr="00A75D24">
          <w:rPr>
            <w:rStyle w:val="Hyperlink"/>
            <w:noProof/>
          </w:rPr>
          <w:t>286- Köle Azad Etmek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96" w:history="1">
        <w:r w:rsidRPr="00A75D24">
          <w:rPr>
            <w:rStyle w:val="Hyperlink"/>
            <w:noProof/>
          </w:rPr>
          <w:t>287- Kötü Ahlak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97" w:history="1">
        <w:r w:rsidRPr="00A75D24">
          <w:rPr>
            <w:rStyle w:val="Hyperlink"/>
            <w:noProof/>
          </w:rPr>
          <w:t>288- Kötü söz-Sövgü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98" w:history="1">
        <w:r w:rsidRPr="00A75D24">
          <w:rPr>
            <w:rStyle w:val="Hyperlink"/>
            <w:noProof/>
          </w:rPr>
          <w:t>289- Kötülemek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2999" w:history="1">
        <w:r w:rsidRPr="00A75D24">
          <w:rPr>
            <w:rStyle w:val="Hyperlink"/>
            <w:noProof/>
          </w:rPr>
          <w:t>290- Kötülük etmek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_Toc95252999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00" w:history="1">
        <w:r w:rsidRPr="00A75D24">
          <w:rPr>
            <w:rStyle w:val="Hyperlink"/>
            <w:noProof/>
          </w:rPr>
          <w:t>291- Kötülükten Sakındırmak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01" w:history="1">
        <w:r w:rsidRPr="00A75D24">
          <w:rPr>
            <w:rStyle w:val="Hyperlink"/>
            <w:noProof/>
          </w:rPr>
          <w:t>292- Kudret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02" w:history="1">
        <w:r w:rsidRPr="00A75D24">
          <w:rPr>
            <w:rStyle w:val="Hyperlink"/>
            <w:noProof/>
          </w:rPr>
          <w:t>293- Kur’an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03" w:history="1">
        <w:r w:rsidRPr="00A75D24">
          <w:rPr>
            <w:rStyle w:val="Hyperlink"/>
            <w:noProof/>
          </w:rPr>
          <w:t>294- Kurtuluş-Genişlik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04" w:history="1">
        <w:r w:rsidRPr="00A75D24">
          <w:rPr>
            <w:rStyle w:val="Hyperlink"/>
            <w:noProof/>
          </w:rPr>
          <w:t>295- Kusur etmek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05" w:history="1">
        <w:r w:rsidRPr="00A75D24">
          <w:rPr>
            <w:rStyle w:val="Hyperlink"/>
            <w:noProof/>
          </w:rPr>
          <w:t>296- Kuşku-İşkil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06" w:history="1">
        <w:r w:rsidRPr="00A75D24">
          <w:rPr>
            <w:rStyle w:val="Hyperlink"/>
            <w:noProof/>
          </w:rPr>
          <w:t>297- Küçüklük-Çocukluk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_Toc95253006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07" w:history="1">
        <w:r w:rsidRPr="00A75D24">
          <w:rPr>
            <w:rStyle w:val="Hyperlink"/>
            <w:noProof/>
          </w:rPr>
          <w:t>298- Küfran-Küfür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08" w:history="1">
        <w:r w:rsidRPr="00A75D24">
          <w:rPr>
            <w:rStyle w:val="Hyperlink"/>
            <w:noProof/>
          </w:rPr>
          <w:t>299- Külfet-Zorluğa Düşmek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09" w:history="1">
        <w:r w:rsidRPr="00A75D24">
          <w:rPr>
            <w:rStyle w:val="Hyperlink"/>
            <w:noProof/>
          </w:rPr>
          <w:t>-L-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10" w:history="1">
        <w:r w:rsidRPr="00A75D24">
          <w:rPr>
            <w:rStyle w:val="Hyperlink"/>
            <w:noProof/>
          </w:rPr>
          <w:t>300- Lezzet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_Toc95253010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11" w:history="1">
        <w:r w:rsidRPr="00A75D24">
          <w:rPr>
            <w:rStyle w:val="Hyperlink"/>
            <w:noProof/>
          </w:rPr>
          <w:t>301- Lütfetmek-Bağışta Bulunmak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12" w:history="1">
        <w:r w:rsidRPr="00A75D24">
          <w:rPr>
            <w:rStyle w:val="Hyperlink"/>
            <w:noProof/>
          </w:rPr>
          <w:t>-M-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13" w:history="1">
        <w:r w:rsidRPr="00A75D24">
          <w:rPr>
            <w:rStyle w:val="Hyperlink"/>
            <w:noProof/>
          </w:rPr>
          <w:t>302- Mağfiret-İstiğfar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14" w:history="1">
        <w:r w:rsidRPr="00A75D24">
          <w:rPr>
            <w:rStyle w:val="Hyperlink"/>
            <w:noProof/>
          </w:rPr>
          <w:t>303- Makam-Mevki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15" w:history="1">
        <w:r w:rsidRPr="00A75D24">
          <w:rPr>
            <w:rStyle w:val="Hyperlink"/>
            <w:noProof/>
          </w:rPr>
          <w:t>304- Malik-i Eşter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16" w:history="1">
        <w:r w:rsidRPr="00A75D24">
          <w:rPr>
            <w:rStyle w:val="Hyperlink"/>
            <w:noProof/>
          </w:rPr>
          <w:t>305- Mal-Servet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17" w:history="1">
        <w:r w:rsidRPr="00A75D24">
          <w:rPr>
            <w:rStyle w:val="Hyperlink"/>
            <w:noProof/>
          </w:rPr>
          <w:t>306- Marifet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18" w:history="1">
        <w:r w:rsidRPr="00A75D24">
          <w:rPr>
            <w:rStyle w:val="Hyperlink"/>
            <w:noProof/>
          </w:rPr>
          <w:t>307- Maruf-İyilik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19" w:history="1">
        <w:r w:rsidRPr="00A75D24">
          <w:rPr>
            <w:rStyle w:val="Hyperlink"/>
            <w:noProof/>
          </w:rPr>
          <w:t>308- Mazi-Geçmiş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_Toc95253019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20" w:history="1">
        <w:r w:rsidRPr="00A75D24">
          <w:rPr>
            <w:rStyle w:val="Hyperlink"/>
            <w:noProof/>
          </w:rPr>
          <w:t>309- Meclis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21" w:history="1">
        <w:r w:rsidRPr="00A75D24">
          <w:rPr>
            <w:rStyle w:val="Hyperlink"/>
            <w:noProof/>
          </w:rPr>
          <w:t>310- Melek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22" w:history="1">
        <w:r w:rsidRPr="00A75D24">
          <w:rPr>
            <w:rStyle w:val="Hyperlink"/>
            <w:noProof/>
          </w:rPr>
          <w:t>311- Mescit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23" w:history="1">
        <w:r w:rsidRPr="00A75D24">
          <w:rPr>
            <w:rStyle w:val="Hyperlink"/>
            <w:noProof/>
          </w:rPr>
          <w:t>312- Meşakkat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24" w:history="1">
        <w:r w:rsidRPr="00A75D24">
          <w:rPr>
            <w:rStyle w:val="Hyperlink"/>
            <w:noProof/>
          </w:rPr>
          <w:t>313- Meşguliyet-Oyalanmak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25" w:history="1">
        <w:r w:rsidRPr="00A75D24">
          <w:rPr>
            <w:rStyle w:val="Hyperlink"/>
            <w:noProof/>
          </w:rPr>
          <w:t>314- Methetmek-Övmek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26" w:history="1">
        <w:r w:rsidRPr="00A75D24">
          <w:rPr>
            <w:rStyle w:val="Hyperlink"/>
            <w:noProof/>
          </w:rPr>
          <w:t>315- Mezarlar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_Toc95253026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27" w:history="1">
        <w:r w:rsidRPr="00A75D24">
          <w:rPr>
            <w:rStyle w:val="Hyperlink"/>
            <w:noProof/>
          </w:rPr>
          <w:t>316- Mihnet-Bela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28" w:history="1">
        <w:r w:rsidRPr="00A75D24">
          <w:rPr>
            <w:rStyle w:val="Hyperlink"/>
            <w:noProof/>
          </w:rPr>
          <w:t>317- Minnet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29" w:history="1">
        <w:r w:rsidRPr="00A75D24">
          <w:rPr>
            <w:rStyle w:val="Hyperlink"/>
            <w:noProof/>
          </w:rPr>
          <w:t>318- Mizah-Şaka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30" w:history="1">
        <w:r w:rsidRPr="00A75D24">
          <w:rPr>
            <w:rStyle w:val="Hyperlink"/>
            <w:noProof/>
          </w:rPr>
          <w:t>319- Muaşeret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_Toc95253030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31" w:history="1">
        <w:r w:rsidRPr="00A75D24">
          <w:rPr>
            <w:rStyle w:val="Hyperlink"/>
            <w:noProof/>
          </w:rPr>
          <w:t>320- Mukavemet-Direniş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_Toc95253031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32" w:history="1">
        <w:r w:rsidRPr="00A75D24">
          <w:rPr>
            <w:rStyle w:val="Hyperlink"/>
            <w:noProof/>
          </w:rPr>
          <w:t>321- Musibet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_Toc95253032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33" w:history="1">
        <w:r w:rsidRPr="00A75D24">
          <w:rPr>
            <w:rStyle w:val="Hyperlink"/>
            <w:noProof/>
          </w:rPr>
          <w:t>322- Mükafat-Karşılık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_Toc95253033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34" w:history="1">
        <w:r w:rsidRPr="00A75D24">
          <w:rPr>
            <w:rStyle w:val="Hyperlink"/>
            <w:noProof/>
          </w:rPr>
          <w:t>323- Mümin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35" w:history="1">
        <w:r w:rsidRPr="00A75D24">
          <w:rPr>
            <w:rStyle w:val="Hyperlink"/>
            <w:noProof/>
          </w:rPr>
          <w:t>324- Münacat-Raz-u Niyaz-Dua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36" w:history="1">
        <w:r w:rsidRPr="00A75D24">
          <w:rPr>
            <w:rStyle w:val="Hyperlink"/>
            <w:noProof/>
          </w:rPr>
          <w:t>325- Mürüvvet-Mertlik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_Toc95253036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37" w:history="1">
        <w:r w:rsidRPr="00A75D24">
          <w:rPr>
            <w:rStyle w:val="Hyperlink"/>
            <w:noProof/>
          </w:rPr>
          <w:t>326- Müsamaha-Tolerans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38" w:history="1">
        <w:r w:rsidRPr="00A75D24">
          <w:rPr>
            <w:rStyle w:val="Hyperlink"/>
            <w:noProof/>
          </w:rPr>
          <w:t>327- Müşavere-Danışma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39" w:history="1">
        <w:r w:rsidRPr="00A75D24">
          <w:rPr>
            <w:rStyle w:val="Hyperlink"/>
            <w:noProof/>
          </w:rPr>
          <w:t>-N-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_Toc95253039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40" w:history="1">
        <w:r w:rsidRPr="00A75D24">
          <w:rPr>
            <w:rStyle w:val="Hyperlink"/>
            <w:noProof/>
          </w:rPr>
          <w:t>328- Nafileler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_Toc95253040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41" w:history="1">
        <w:r w:rsidRPr="00A75D24">
          <w:rPr>
            <w:rStyle w:val="Hyperlink"/>
            <w:noProof/>
          </w:rPr>
          <w:t>329- Namaz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42" w:history="1">
        <w:r w:rsidRPr="00A75D24">
          <w:rPr>
            <w:rStyle w:val="Hyperlink"/>
            <w:noProof/>
          </w:rPr>
          <w:t>330- Nasihat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_Toc95253042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43" w:history="1">
        <w:r w:rsidRPr="00A75D24">
          <w:rPr>
            <w:rStyle w:val="Hyperlink"/>
            <w:noProof/>
          </w:rPr>
          <w:t>331- Nasip-Pay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44" w:history="1">
        <w:r w:rsidRPr="00A75D24">
          <w:rPr>
            <w:rStyle w:val="Hyperlink"/>
            <w:noProof/>
          </w:rPr>
          <w:t>332- Nazar-Bakmak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_Toc95253044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45" w:history="1">
        <w:r w:rsidRPr="00A75D24">
          <w:rPr>
            <w:rStyle w:val="Hyperlink"/>
            <w:noProof/>
          </w:rPr>
          <w:t>333- Necat-Kurtuluş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_Toc95253045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46" w:history="1">
        <w:r w:rsidRPr="00A75D24">
          <w:rPr>
            <w:rStyle w:val="Hyperlink"/>
            <w:noProof/>
          </w:rPr>
          <w:t>334- Nefis Muhasebesi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_Toc95253046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47" w:history="1">
        <w:r w:rsidRPr="00A75D24">
          <w:rPr>
            <w:rStyle w:val="Hyperlink"/>
            <w:noProof/>
          </w:rPr>
          <w:t>335- Nefis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_Toc95253047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48" w:history="1">
        <w:r w:rsidRPr="00A75D24">
          <w:rPr>
            <w:rStyle w:val="Hyperlink"/>
            <w:noProof/>
          </w:rPr>
          <w:t>336- Nefisle Cihat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49" w:history="1">
        <w:r w:rsidRPr="00A75D24">
          <w:rPr>
            <w:rStyle w:val="Hyperlink"/>
            <w:noProof/>
          </w:rPr>
          <w:t>337- Nefsini Temizlemek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50" w:history="1">
        <w:r w:rsidRPr="00A75D24">
          <w:rPr>
            <w:rStyle w:val="Hyperlink"/>
            <w:noProof/>
          </w:rPr>
          <w:t>338- Nifak ve Münafık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51" w:history="1">
        <w:r w:rsidRPr="00A75D24">
          <w:rPr>
            <w:rStyle w:val="Hyperlink"/>
            <w:noProof/>
          </w:rPr>
          <w:t>339- Nimet Sarhoşluğu-Şımarıklık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52" w:history="1">
        <w:r w:rsidRPr="00A75D24">
          <w:rPr>
            <w:rStyle w:val="Hyperlink"/>
            <w:noProof/>
          </w:rPr>
          <w:t>340- Nimet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_Toc95253052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53" w:history="1">
        <w:r w:rsidRPr="00A75D24">
          <w:rPr>
            <w:rStyle w:val="Hyperlink"/>
            <w:noProof/>
          </w:rPr>
          <w:t>341- Niyet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54" w:history="1">
        <w:r w:rsidRPr="00A75D24">
          <w:rPr>
            <w:rStyle w:val="Hyperlink"/>
            <w:noProof/>
          </w:rPr>
          <w:t>342- Noksanlık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55" w:history="1">
        <w:r w:rsidRPr="00A75D24">
          <w:rPr>
            <w:rStyle w:val="Hyperlink"/>
            <w:noProof/>
          </w:rPr>
          <w:t>343- Nusret-Yardım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_Toc95253055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56" w:history="1">
        <w:r w:rsidRPr="00A75D24">
          <w:rPr>
            <w:rStyle w:val="Hyperlink"/>
            <w:noProof/>
          </w:rPr>
          <w:t>-O-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_Toc95253056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57" w:history="1">
        <w:r w:rsidRPr="00A75D24">
          <w:rPr>
            <w:rStyle w:val="Hyperlink"/>
            <w:noProof/>
          </w:rPr>
          <w:t>344- Oburluk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_Toc95253057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58" w:history="1">
        <w:r w:rsidRPr="00A75D24">
          <w:rPr>
            <w:rStyle w:val="Hyperlink"/>
            <w:noProof/>
          </w:rPr>
          <w:t>345- Onur-Yüzsuyu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59" w:history="1">
        <w:r w:rsidRPr="00A75D24">
          <w:rPr>
            <w:rStyle w:val="Hyperlink"/>
            <w:noProof/>
          </w:rPr>
          <w:t>346- Ordu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_Toc95253059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60" w:history="1">
        <w:r w:rsidRPr="00A75D24">
          <w:rPr>
            <w:rStyle w:val="Hyperlink"/>
            <w:noProof/>
          </w:rPr>
          <w:t>347- Ortaklık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61" w:history="1">
        <w:r w:rsidRPr="00A75D24">
          <w:rPr>
            <w:rStyle w:val="Hyperlink"/>
            <w:noProof/>
          </w:rPr>
          <w:t>348- Oruç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_Toc95253061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62" w:history="1">
        <w:r w:rsidRPr="00A75D24">
          <w:rPr>
            <w:rStyle w:val="Hyperlink"/>
            <w:noProof/>
          </w:rPr>
          <w:t>349- Oturup Kalkmak-Dostluk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63" w:history="1">
        <w:r w:rsidRPr="00A75D24">
          <w:rPr>
            <w:rStyle w:val="Hyperlink"/>
            <w:noProof/>
          </w:rPr>
          <w:t>350- Oyun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64" w:history="1">
        <w:r w:rsidRPr="00A75D24">
          <w:rPr>
            <w:rStyle w:val="Hyperlink"/>
            <w:noProof/>
          </w:rPr>
          <w:t>-Ö-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65" w:history="1">
        <w:r w:rsidRPr="00A75D24">
          <w:rPr>
            <w:rStyle w:val="Hyperlink"/>
            <w:noProof/>
          </w:rPr>
          <w:t>351- Ödleklik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66" w:history="1">
        <w:r w:rsidRPr="00A75D24">
          <w:rPr>
            <w:rStyle w:val="Hyperlink"/>
            <w:noProof/>
          </w:rPr>
          <w:t>352- Ödünç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67" w:history="1">
        <w:r w:rsidRPr="00A75D24">
          <w:rPr>
            <w:rStyle w:val="Hyperlink"/>
            <w:noProof/>
          </w:rPr>
          <w:t>353- Öfkesini Yenmek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68" w:history="1">
        <w:r w:rsidRPr="00A75D24">
          <w:rPr>
            <w:rStyle w:val="Hyperlink"/>
            <w:noProof/>
          </w:rPr>
          <w:t>354- Ölüm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69" w:history="1">
        <w:r w:rsidRPr="00A75D24">
          <w:rPr>
            <w:rStyle w:val="Hyperlink"/>
            <w:noProof/>
          </w:rPr>
          <w:t>355- Ömür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70" w:history="1">
        <w:r w:rsidRPr="00A75D24">
          <w:rPr>
            <w:rStyle w:val="Hyperlink"/>
            <w:noProof/>
          </w:rPr>
          <w:t>356- Önemli ve En Önemli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71" w:history="1">
        <w:r w:rsidRPr="00A75D24">
          <w:rPr>
            <w:rStyle w:val="Hyperlink"/>
            <w:noProof/>
          </w:rPr>
          <w:t>357- Örtmek-Perdelemek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72" w:history="1">
        <w:r w:rsidRPr="00A75D24">
          <w:rPr>
            <w:rStyle w:val="Hyperlink"/>
            <w:noProof/>
          </w:rPr>
          <w:t>358- Övünmek-Böbürlenmek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73" w:history="1">
        <w:r w:rsidRPr="00A75D24">
          <w:rPr>
            <w:rStyle w:val="Hyperlink"/>
            <w:noProof/>
          </w:rPr>
          <w:t>359- Özür Dilemek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74" w:history="1">
        <w:r w:rsidRPr="00A75D24">
          <w:rPr>
            <w:rStyle w:val="Hyperlink"/>
            <w:noProof/>
          </w:rPr>
          <w:t>- P 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75" w:history="1">
        <w:r w:rsidRPr="00A75D24">
          <w:rPr>
            <w:rStyle w:val="Hyperlink"/>
            <w:noProof/>
          </w:rPr>
          <w:t>360- Paylamak-Zılgıt Atmak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76" w:history="1">
        <w:r w:rsidRPr="00A75D24">
          <w:rPr>
            <w:rStyle w:val="Hyperlink"/>
            <w:noProof/>
          </w:rPr>
          <w:t>361- Pazar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77" w:history="1">
        <w:r w:rsidRPr="00A75D24">
          <w:rPr>
            <w:rStyle w:val="Hyperlink"/>
            <w:noProof/>
          </w:rPr>
          <w:t>362- Perhiz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78" w:history="1">
        <w:r w:rsidRPr="00A75D24">
          <w:rPr>
            <w:rStyle w:val="Hyperlink"/>
            <w:noProof/>
          </w:rPr>
          <w:t>363- Peygamber’e (s. a. a) Selam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79" w:history="1">
        <w:r w:rsidRPr="00A75D24">
          <w:rPr>
            <w:rStyle w:val="Hyperlink"/>
            <w:noProof/>
          </w:rPr>
          <w:t>364- Peygamberler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80" w:history="1">
        <w:r w:rsidRPr="00A75D24">
          <w:rPr>
            <w:rStyle w:val="Hyperlink"/>
            <w:noProof/>
          </w:rPr>
          <w:t>365- Pişmanlık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81" w:history="1">
        <w:r w:rsidRPr="00A75D24">
          <w:rPr>
            <w:rStyle w:val="Hyperlink"/>
            <w:noProof/>
          </w:rPr>
          <w:t>-R-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82" w:history="1">
        <w:r w:rsidRPr="00A75D24">
          <w:rPr>
            <w:rStyle w:val="Hyperlink"/>
            <w:noProof/>
          </w:rPr>
          <w:t>366- Rağbet-İştiyak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83" w:history="1">
        <w:r w:rsidRPr="00A75D24">
          <w:rPr>
            <w:rStyle w:val="Hyperlink"/>
            <w:noProof/>
          </w:rPr>
          <w:t>367- Rahatlık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84" w:history="1">
        <w:r w:rsidRPr="00A75D24">
          <w:rPr>
            <w:rStyle w:val="Hyperlink"/>
            <w:noProof/>
          </w:rPr>
          <w:t>368- Rahmet-Merhamet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85" w:history="1">
        <w:r w:rsidRPr="00A75D24">
          <w:rPr>
            <w:rStyle w:val="Hyperlink"/>
            <w:noProof/>
          </w:rPr>
          <w:t>369- Resul-Elçi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86" w:history="1">
        <w:r w:rsidRPr="00A75D24">
          <w:rPr>
            <w:rStyle w:val="Hyperlink"/>
            <w:noProof/>
          </w:rPr>
          <w:t>370- Rey-Görüş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87" w:history="1">
        <w:r w:rsidRPr="00A75D24">
          <w:rPr>
            <w:rStyle w:val="Hyperlink"/>
            <w:noProof/>
          </w:rPr>
          <w:t>371- Rezalet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88" w:history="1">
        <w:r w:rsidRPr="00A75D24">
          <w:rPr>
            <w:rStyle w:val="Hyperlink"/>
            <w:noProof/>
          </w:rPr>
          <w:t>372- Rıza-Hoşnutluk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89" w:history="1">
        <w:r w:rsidRPr="00A75D24">
          <w:rPr>
            <w:rStyle w:val="Hyperlink"/>
            <w:noProof/>
          </w:rPr>
          <w:t>373- Rızık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90" w:history="1">
        <w:r w:rsidRPr="00A75D24">
          <w:rPr>
            <w:rStyle w:val="Hyperlink"/>
            <w:noProof/>
          </w:rPr>
          <w:t>374- Riya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91" w:history="1">
        <w:r w:rsidRPr="00A75D24">
          <w:rPr>
            <w:rStyle w:val="Hyperlink"/>
            <w:noProof/>
          </w:rPr>
          <w:t>375- Riyaset-Başkanlık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92" w:history="1">
        <w:r w:rsidRPr="00A75D24">
          <w:rPr>
            <w:rStyle w:val="Hyperlink"/>
            <w:noProof/>
          </w:rPr>
          <w:t>376- Riyazet Çekmek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93" w:history="1">
        <w:r w:rsidRPr="00A75D24">
          <w:rPr>
            <w:rStyle w:val="Hyperlink"/>
            <w:noProof/>
          </w:rPr>
          <w:t>377- Ru’yet-Görmek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94" w:history="1">
        <w:r w:rsidRPr="00A75D24">
          <w:rPr>
            <w:rStyle w:val="Hyperlink"/>
            <w:noProof/>
          </w:rPr>
          <w:t>378- Rüşt-Hakka Ulaşma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95" w:history="1">
        <w:r w:rsidRPr="00A75D24">
          <w:rPr>
            <w:rStyle w:val="Hyperlink"/>
            <w:noProof/>
          </w:rPr>
          <w:t>379- Rüya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96" w:history="1">
        <w:r w:rsidRPr="00A75D24">
          <w:rPr>
            <w:rStyle w:val="Hyperlink"/>
            <w:noProof/>
          </w:rPr>
          <w:t>-S-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97" w:history="1">
        <w:r w:rsidRPr="00A75D24">
          <w:rPr>
            <w:rStyle w:val="Hyperlink"/>
            <w:noProof/>
          </w:rPr>
          <w:t>380- Saadet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98" w:history="1">
        <w:r w:rsidRPr="00A75D24">
          <w:rPr>
            <w:rStyle w:val="Hyperlink"/>
            <w:noProof/>
          </w:rPr>
          <w:t>381- Sabahlamak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099" w:history="1">
        <w:r w:rsidRPr="00A75D24">
          <w:rPr>
            <w:rStyle w:val="Hyperlink"/>
            <w:noProof/>
          </w:rPr>
          <w:t>382- Sabır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_Toc95253099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00" w:history="1">
        <w:r w:rsidRPr="00A75D24">
          <w:rPr>
            <w:rStyle w:val="Hyperlink"/>
            <w:noProof/>
          </w:rPr>
          <w:t>383- Sabırsızlık-Tahammülsüzlük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01" w:history="1">
        <w:r w:rsidRPr="00A75D24">
          <w:rPr>
            <w:rStyle w:val="Hyperlink"/>
            <w:noProof/>
          </w:rPr>
          <w:t>384- Sadaka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02" w:history="1">
        <w:r w:rsidRPr="00A75D24">
          <w:rPr>
            <w:rStyle w:val="Hyperlink"/>
            <w:noProof/>
          </w:rPr>
          <w:t>385- Sadık Dost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03" w:history="1">
        <w:r w:rsidRPr="00A75D24">
          <w:rPr>
            <w:rStyle w:val="Hyperlink"/>
            <w:noProof/>
          </w:rPr>
          <w:t>386- Sahtekarlık-Dolandırıcı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04" w:history="1">
        <w:r w:rsidRPr="00A75D24">
          <w:rPr>
            <w:rStyle w:val="Hyperlink"/>
            <w:noProof/>
          </w:rPr>
          <w:t>387- Sakınma-Perva-Perhiz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05" w:history="1">
        <w:r w:rsidRPr="00A75D24">
          <w:rPr>
            <w:rStyle w:val="Hyperlink"/>
            <w:noProof/>
          </w:rPr>
          <w:t>388- Salaklık-Budalalık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06" w:history="1">
        <w:r w:rsidRPr="00A75D24">
          <w:rPr>
            <w:rStyle w:val="Hyperlink"/>
            <w:noProof/>
          </w:rPr>
          <w:t>389- Sapıklık-Doğrudan Ayrılmak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_Toc95253106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07" w:history="1">
        <w:r w:rsidRPr="00A75D24">
          <w:rPr>
            <w:rStyle w:val="Hyperlink"/>
            <w:noProof/>
          </w:rPr>
          <w:t>390- Savaş Teknikleri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08" w:history="1">
        <w:r w:rsidRPr="00A75D24">
          <w:rPr>
            <w:rStyle w:val="Hyperlink"/>
            <w:noProof/>
          </w:rPr>
          <w:t>391- Savaştan Kaçmak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09" w:history="1">
        <w:r w:rsidRPr="00A75D24">
          <w:rPr>
            <w:rStyle w:val="Hyperlink"/>
            <w:noProof/>
          </w:rPr>
          <w:t>392- Savurganlık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10" w:history="1">
        <w:r w:rsidRPr="00A75D24">
          <w:rPr>
            <w:rStyle w:val="Hyperlink"/>
            <w:noProof/>
          </w:rPr>
          <w:t>393- Sa’y-Çaba-Gayret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_Toc95253110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11" w:history="1">
        <w:r w:rsidRPr="00A75D24">
          <w:rPr>
            <w:rStyle w:val="Hyperlink"/>
            <w:noProof/>
          </w:rPr>
          <w:t>394- Saygısızlık-Hoyratlık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12" w:history="1">
        <w:r w:rsidRPr="00A75D24">
          <w:rPr>
            <w:rStyle w:val="Hyperlink"/>
            <w:noProof/>
          </w:rPr>
          <w:t>395- Sebep-Vesile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13" w:history="1">
        <w:r w:rsidRPr="00A75D24">
          <w:rPr>
            <w:rStyle w:val="Hyperlink"/>
            <w:noProof/>
          </w:rPr>
          <w:t>396- Secde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14" w:history="1">
        <w:r w:rsidRPr="00A75D24">
          <w:rPr>
            <w:rStyle w:val="Hyperlink"/>
            <w:noProof/>
          </w:rPr>
          <w:t>397- Seciye-Huy-Hulk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15" w:history="1">
        <w:r w:rsidRPr="00A75D24">
          <w:rPr>
            <w:rStyle w:val="Hyperlink"/>
            <w:noProof/>
          </w:rPr>
          <w:t>398- Sefer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16" w:history="1">
        <w:r w:rsidRPr="00A75D24">
          <w:rPr>
            <w:rStyle w:val="Hyperlink"/>
            <w:noProof/>
          </w:rPr>
          <w:t>399- Sefiller-Soysuzlar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17" w:history="1">
        <w:r w:rsidRPr="00A75D24">
          <w:rPr>
            <w:rStyle w:val="Hyperlink"/>
            <w:noProof/>
          </w:rPr>
          <w:t>400- Seherde Uyanma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18" w:history="1">
        <w:r w:rsidRPr="00A75D24">
          <w:rPr>
            <w:rStyle w:val="Hyperlink"/>
            <w:noProof/>
          </w:rPr>
          <w:t>401- Selam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19" w:history="1">
        <w:r w:rsidRPr="00A75D24">
          <w:rPr>
            <w:rStyle w:val="Hyperlink"/>
            <w:noProof/>
          </w:rPr>
          <w:t>402- Selamet-Esenlik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_Toc95253119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20" w:history="1">
        <w:r w:rsidRPr="00A75D24">
          <w:rPr>
            <w:rStyle w:val="Hyperlink"/>
            <w:noProof/>
          </w:rPr>
          <w:t>403- Ses-Seda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21" w:history="1">
        <w:r w:rsidRPr="00A75D24">
          <w:rPr>
            <w:rStyle w:val="Hyperlink"/>
            <w:noProof/>
          </w:rPr>
          <w:t>404- Sevap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22" w:history="1">
        <w:r w:rsidRPr="00A75D24">
          <w:rPr>
            <w:rStyle w:val="Hyperlink"/>
            <w:noProof/>
          </w:rPr>
          <w:t>405- Sevinç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23" w:history="1">
        <w:r w:rsidRPr="00A75D24">
          <w:rPr>
            <w:rStyle w:val="Hyperlink"/>
            <w:noProof/>
          </w:rPr>
          <w:t>406- Sevmek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24" w:history="1">
        <w:r w:rsidRPr="00A75D24">
          <w:rPr>
            <w:rStyle w:val="Hyperlink"/>
            <w:noProof/>
          </w:rPr>
          <w:t>407- Sıdk-Doğru Sözlülük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25" w:history="1">
        <w:r w:rsidRPr="00A75D24">
          <w:rPr>
            <w:rStyle w:val="Hyperlink"/>
            <w:noProof/>
          </w:rPr>
          <w:t>408- Sıhhat-Sağlık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26" w:history="1">
        <w:r w:rsidRPr="00A75D24">
          <w:rPr>
            <w:rStyle w:val="Hyperlink"/>
            <w:noProof/>
          </w:rPr>
          <w:t>409- Sıla-i Rahim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_Toc95253126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27" w:history="1">
        <w:r w:rsidRPr="00A75D24">
          <w:rPr>
            <w:rStyle w:val="Hyperlink"/>
            <w:noProof/>
          </w:rPr>
          <w:t>410- Sıla-i Rahimi Terk Etmek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28" w:history="1">
        <w:r w:rsidRPr="00A75D24">
          <w:rPr>
            <w:rStyle w:val="Hyperlink"/>
            <w:noProof/>
          </w:rPr>
          <w:t>411- Sınamak-Denemek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29" w:history="1">
        <w:r w:rsidRPr="00A75D24">
          <w:rPr>
            <w:rStyle w:val="Hyperlink"/>
            <w:noProof/>
          </w:rPr>
          <w:t>412- Sır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30" w:history="1">
        <w:r w:rsidRPr="00A75D24">
          <w:rPr>
            <w:rStyle w:val="Hyperlink"/>
            <w:noProof/>
          </w:rPr>
          <w:t>413- Sırrı İfşa Etmek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_Toc95253130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31" w:history="1">
        <w:r w:rsidRPr="00A75D24">
          <w:rPr>
            <w:rStyle w:val="Hyperlink"/>
            <w:noProof/>
          </w:rPr>
          <w:t>414- Sırtı Peklik-Güçlülük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_Toc95253131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32" w:history="1">
        <w:r w:rsidRPr="00A75D24">
          <w:rPr>
            <w:rStyle w:val="Hyperlink"/>
            <w:noProof/>
          </w:rPr>
          <w:t>415- Sima-Hey’et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_Toc95253132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33" w:history="1">
        <w:r w:rsidRPr="00A75D24">
          <w:rPr>
            <w:rStyle w:val="Hyperlink"/>
            <w:noProof/>
          </w:rPr>
          <w:t>416- Siret-Metod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_Toc95253133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34" w:history="1">
        <w:r w:rsidRPr="00A75D24">
          <w:rPr>
            <w:rStyle w:val="Hyperlink"/>
            <w:noProof/>
          </w:rPr>
          <w:t>417- Siyadet-Efendilik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35" w:history="1">
        <w:r w:rsidRPr="00A75D24">
          <w:rPr>
            <w:rStyle w:val="Hyperlink"/>
            <w:noProof/>
          </w:rPr>
          <w:t>418- Siyaset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36" w:history="1">
        <w:r w:rsidRPr="00A75D24">
          <w:rPr>
            <w:rStyle w:val="Hyperlink"/>
            <w:noProof/>
          </w:rPr>
          <w:t>419- Soğukluk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_Toc95253136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37" w:history="1">
        <w:r w:rsidRPr="00A75D24">
          <w:rPr>
            <w:rStyle w:val="Hyperlink"/>
            <w:noProof/>
          </w:rPr>
          <w:t>420- Soy-Neseb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38" w:history="1">
        <w:r w:rsidRPr="00A75D24">
          <w:rPr>
            <w:rStyle w:val="Hyperlink"/>
            <w:noProof/>
          </w:rPr>
          <w:t>421- Sövmek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39" w:history="1">
        <w:r w:rsidRPr="00A75D24">
          <w:rPr>
            <w:rStyle w:val="Hyperlink"/>
            <w:noProof/>
          </w:rPr>
          <w:t>422- Söz Taşımak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_Toc95253139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40" w:history="1">
        <w:r w:rsidRPr="00A75D24">
          <w:rPr>
            <w:rStyle w:val="Hyperlink"/>
            <w:noProof/>
          </w:rPr>
          <w:t>423- Suç-İsyan-Ma’siyet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_Toc95253140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41" w:history="1">
        <w:r w:rsidRPr="00A75D24">
          <w:rPr>
            <w:rStyle w:val="Hyperlink"/>
            <w:noProof/>
          </w:rPr>
          <w:t>424- Su-i Zan-Kötümserlik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42" w:history="1">
        <w:r w:rsidRPr="00A75D24">
          <w:rPr>
            <w:rStyle w:val="Hyperlink"/>
            <w:noProof/>
          </w:rPr>
          <w:t>425- Sultan-Padişah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_Toc95253142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43" w:history="1">
        <w:r w:rsidRPr="00A75D24">
          <w:rPr>
            <w:rStyle w:val="Hyperlink"/>
            <w:noProof/>
          </w:rPr>
          <w:t>426- Sükun-Susmak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44" w:history="1">
        <w:r w:rsidRPr="00A75D24">
          <w:rPr>
            <w:rStyle w:val="Hyperlink"/>
            <w:noProof/>
          </w:rPr>
          <w:t>427- Sükut-Sessizlik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_Toc95253144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45" w:history="1">
        <w:r w:rsidRPr="00A75D24">
          <w:rPr>
            <w:rStyle w:val="Hyperlink"/>
            <w:noProof/>
          </w:rPr>
          <w:t>428- Sünnet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_Toc95253145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46" w:history="1">
        <w:r w:rsidRPr="00A75D24">
          <w:rPr>
            <w:rStyle w:val="Hyperlink"/>
            <w:noProof/>
          </w:rPr>
          <w:t>429- Sürat-Acele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_Toc95253146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47" w:history="1">
        <w:r w:rsidRPr="00A75D24">
          <w:rPr>
            <w:rStyle w:val="Hyperlink"/>
            <w:noProof/>
          </w:rPr>
          <w:t>430- Sürçme-Kayma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_Toc95253147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48" w:history="1">
        <w:r w:rsidRPr="00A75D24">
          <w:rPr>
            <w:rStyle w:val="Hyperlink"/>
            <w:noProof/>
          </w:rPr>
          <w:t>431- Süre-Mühlet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49" w:history="1">
        <w:r w:rsidRPr="00A75D24">
          <w:rPr>
            <w:rStyle w:val="Hyperlink"/>
            <w:noProof/>
          </w:rPr>
          <w:t>432- Süslemek-Bezemek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50" w:history="1">
        <w:r w:rsidRPr="00A75D24">
          <w:rPr>
            <w:rStyle w:val="Hyperlink"/>
            <w:noProof/>
          </w:rPr>
          <w:t>433- Süt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51" w:history="1">
        <w:r w:rsidRPr="00A75D24">
          <w:rPr>
            <w:rStyle w:val="Hyperlink"/>
            <w:noProof/>
          </w:rPr>
          <w:t>-Ş-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52" w:history="1">
        <w:r w:rsidRPr="00A75D24">
          <w:rPr>
            <w:rStyle w:val="Hyperlink"/>
            <w:noProof/>
          </w:rPr>
          <w:t>434- Şaka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_Toc95253152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53" w:history="1">
        <w:r w:rsidRPr="00A75D24">
          <w:rPr>
            <w:rStyle w:val="Hyperlink"/>
            <w:noProof/>
          </w:rPr>
          <w:t>435- Şefaat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54" w:history="1">
        <w:r w:rsidRPr="00A75D24">
          <w:rPr>
            <w:rStyle w:val="Hyperlink"/>
            <w:noProof/>
          </w:rPr>
          <w:t>436- Şefkat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55" w:history="1">
        <w:r w:rsidRPr="00A75D24">
          <w:rPr>
            <w:rStyle w:val="Hyperlink"/>
            <w:noProof/>
          </w:rPr>
          <w:t>437- Şehir-Memleket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_Toc95253155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56" w:history="1">
        <w:r w:rsidRPr="00A75D24">
          <w:rPr>
            <w:rStyle w:val="Hyperlink"/>
            <w:noProof/>
          </w:rPr>
          <w:t>438- Şehvet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_Toc95253156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57" w:history="1">
        <w:r w:rsidRPr="00A75D24">
          <w:rPr>
            <w:rStyle w:val="Hyperlink"/>
            <w:noProof/>
          </w:rPr>
          <w:t>439- Şekavet-Mutsuzluk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_Toc95253157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58" w:history="1">
        <w:r w:rsidRPr="00A75D24">
          <w:rPr>
            <w:rStyle w:val="Hyperlink"/>
            <w:noProof/>
          </w:rPr>
          <w:t>440- Şekil-Heyet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59" w:history="1">
        <w:r w:rsidRPr="00A75D24">
          <w:rPr>
            <w:rStyle w:val="Hyperlink"/>
            <w:noProof/>
          </w:rPr>
          <w:t>441- Şek-Şüphe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_Toc95253159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60" w:history="1">
        <w:r w:rsidRPr="00A75D24">
          <w:rPr>
            <w:rStyle w:val="Hyperlink"/>
            <w:noProof/>
          </w:rPr>
          <w:t>442- Şeref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61" w:history="1">
        <w:r w:rsidRPr="00A75D24">
          <w:rPr>
            <w:rStyle w:val="Hyperlink"/>
            <w:noProof/>
          </w:rPr>
          <w:t>443- Şeriat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_Toc95253161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62" w:history="1">
        <w:r w:rsidRPr="00A75D24">
          <w:rPr>
            <w:rStyle w:val="Hyperlink"/>
            <w:noProof/>
          </w:rPr>
          <w:t>444- Şer-Kötülük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63" w:history="1">
        <w:r w:rsidRPr="00A75D24">
          <w:rPr>
            <w:rStyle w:val="Hyperlink"/>
            <w:noProof/>
          </w:rPr>
          <w:t>445- Şevk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64" w:history="1">
        <w:r w:rsidRPr="00A75D24">
          <w:rPr>
            <w:rStyle w:val="Hyperlink"/>
            <w:noProof/>
          </w:rPr>
          <w:t>446- Şeytan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65" w:history="1">
        <w:r w:rsidRPr="00A75D24">
          <w:rPr>
            <w:rStyle w:val="Hyperlink"/>
            <w:noProof/>
          </w:rPr>
          <w:t>447- Şımarmak-Azmak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66" w:history="1">
        <w:r w:rsidRPr="00A75D24">
          <w:rPr>
            <w:rStyle w:val="Hyperlink"/>
            <w:noProof/>
          </w:rPr>
          <w:t>448- Şia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67" w:history="1">
        <w:r w:rsidRPr="00A75D24">
          <w:rPr>
            <w:rStyle w:val="Hyperlink"/>
            <w:noProof/>
          </w:rPr>
          <w:t>449- Şikayet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68" w:history="1">
        <w:r w:rsidRPr="00A75D24">
          <w:rPr>
            <w:rStyle w:val="Hyperlink"/>
            <w:noProof/>
          </w:rPr>
          <w:t>450- Şirk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69" w:history="1">
        <w:r w:rsidRPr="00A75D24">
          <w:rPr>
            <w:rStyle w:val="Hyperlink"/>
            <w:noProof/>
          </w:rPr>
          <w:t>451- Şöhret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70" w:history="1">
        <w:r w:rsidRPr="00A75D24">
          <w:rPr>
            <w:rStyle w:val="Hyperlink"/>
            <w:noProof/>
          </w:rPr>
          <w:t>452- Şükür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71" w:history="1">
        <w:r w:rsidRPr="00A75D24">
          <w:rPr>
            <w:rStyle w:val="Hyperlink"/>
            <w:noProof/>
          </w:rPr>
          <w:t>453- Şüphe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72" w:history="1">
        <w:r w:rsidRPr="00A75D24">
          <w:rPr>
            <w:rStyle w:val="Hyperlink"/>
            <w:noProof/>
          </w:rPr>
          <w:t>-T-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73" w:history="1">
        <w:r w:rsidRPr="00A75D24">
          <w:rPr>
            <w:rStyle w:val="Hyperlink"/>
            <w:noProof/>
          </w:rPr>
          <w:t>454- Taat-İtaat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74" w:history="1">
        <w:r w:rsidRPr="00A75D24">
          <w:rPr>
            <w:rStyle w:val="Hyperlink"/>
            <w:noProof/>
          </w:rPr>
          <w:t>455- Tahammül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75" w:history="1">
        <w:r w:rsidRPr="00A75D24">
          <w:rPr>
            <w:rStyle w:val="Hyperlink"/>
            <w:noProof/>
          </w:rPr>
          <w:t>456- Tahiyyet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76" w:history="1">
        <w:r w:rsidRPr="00A75D24">
          <w:rPr>
            <w:rStyle w:val="Hyperlink"/>
            <w:noProof/>
          </w:rPr>
          <w:t>457- Tahkik-Araştırma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77" w:history="1">
        <w:r w:rsidRPr="00A75D24">
          <w:rPr>
            <w:rStyle w:val="Hyperlink"/>
            <w:noProof/>
          </w:rPr>
          <w:t>458- Takat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78" w:history="1">
        <w:r w:rsidRPr="00A75D24">
          <w:rPr>
            <w:rStyle w:val="Hyperlink"/>
            <w:noProof/>
          </w:rPr>
          <w:t>459- Takip etmek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79" w:history="1">
        <w:r w:rsidRPr="00A75D24">
          <w:rPr>
            <w:rStyle w:val="Hyperlink"/>
            <w:noProof/>
          </w:rPr>
          <w:t>460- Takiyye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80" w:history="1">
        <w:r w:rsidRPr="00A75D24">
          <w:rPr>
            <w:rStyle w:val="Hyperlink"/>
            <w:noProof/>
          </w:rPr>
          <w:t>461- Takva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81" w:history="1">
        <w:r w:rsidRPr="00A75D24">
          <w:rPr>
            <w:rStyle w:val="Hyperlink"/>
            <w:noProof/>
          </w:rPr>
          <w:t>462- Talep-İstek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82" w:history="1">
        <w:r w:rsidRPr="00A75D24">
          <w:rPr>
            <w:rStyle w:val="Hyperlink"/>
            <w:noProof/>
          </w:rPr>
          <w:t>463- Talih-Yönelmek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83" w:history="1">
        <w:r w:rsidRPr="00A75D24">
          <w:rPr>
            <w:rStyle w:val="Hyperlink"/>
            <w:noProof/>
          </w:rPr>
          <w:t>464- Taş Kalplilik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84" w:history="1">
        <w:r w:rsidRPr="00A75D24">
          <w:rPr>
            <w:rStyle w:val="Hyperlink"/>
            <w:noProof/>
          </w:rPr>
          <w:t>465- Tecavüz-Saldırı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85" w:history="1">
        <w:r w:rsidRPr="00A75D24">
          <w:rPr>
            <w:rStyle w:val="Hyperlink"/>
            <w:noProof/>
          </w:rPr>
          <w:t>466- Tecrübe-Deneme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86" w:history="1">
        <w:r w:rsidRPr="00A75D24">
          <w:rPr>
            <w:rStyle w:val="Hyperlink"/>
            <w:noProof/>
          </w:rPr>
          <w:t>467- Tedbir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87" w:history="1">
        <w:r w:rsidRPr="00A75D24">
          <w:rPr>
            <w:rStyle w:val="Hyperlink"/>
            <w:noProof/>
          </w:rPr>
          <w:t>468- Teenni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88" w:history="1">
        <w:r w:rsidRPr="00A75D24">
          <w:rPr>
            <w:rStyle w:val="Hyperlink"/>
            <w:noProof/>
          </w:rPr>
          <w:t>469- Tehir-İşi Ertelemek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89" w:history="1">
        <w:r w:rsidRPr="00A75D24">
          <w:rPr>
            <w:rStyle w:val="Hyperlink"/>
            <w:noProof/>
          </w:rPr>
          <w:t>470- Tehlike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90" w:history="1">
        <w:r w:rsidRPr="00A75D24">
          <w:rPr>
            <w:rStyle w:val="Hyperlink"/>
            <w:noProof/>
          </w:rPr>
          <w:t>471- Telafi Etmek-İstidrak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91" w:history="1">
        <w:r w:rsidRPr="00A75D24">
          <w:rPr>
            <w:rStyle w:val="Hyperlink"/>
            <w:noProof/>
          </w:rPr>
          <w:t>472- Tembellik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92" w:history="1">
        <w:r w:rsidRPr="00A75D24">
          <w:rPr>
            <w:rStyle w:val="Hyperlink"/>
            <w:noProof/>
          </w:rPr>
          <w:t>473- Temizlik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93" w:history="1">
        <w:r w:rsidRPr="00A75D24">
          <w:rPr>
            <w:rStyle w:val="Hyperlink"/>
            <w:noProof/>
          </w:rPr>
          <w:t>474- Temsilcilik-Naiplik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94" w:history="1">
        <w:r w:rsidRPr="00A75D24">
          <w:rPr>
            <w:rStyle w:val="Hyperlink"/>
            <w:noProof/>
          </w:rPr>
          <w:t>475- Tevazu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95" w:history="1">
        <w:r w:rsidRPr="00A75D24">
          <w:rPr>
            <w:rStyle w:val="Hyperlink"/>
            <w:noProof/>
          </w:rPr>
          <w:t>476- Tevbe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96" w:history="1">
        <w:r w:rsidRPr="00A75D24">
          <w:rPr>
            <w:rStyle w:val="Hyperlink"/>
            <w:noProof/>
          </w:rPr>
          <w:t>477- Tevekkül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97" w:history="1">
        <w:r w:rsidRPr="00A75D24">
          <w:rPr>
            <w:rStyle w:val="Hyperlink"/>
            <w:noProof/>
          </w:rPr>
          <w:t>478- Tevfik-Başarı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98" w:history="1">
        <w:r w:rsidRPr="00A75D24">
          <w:rPr>
            <w:rStyle w:val="Hyperlink"/>
            <w:noProof/>
          </w:rPr>
          <w:t>479- Tevhid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199" w:history="1">
        <w:r w:rsidRPr="00A75D24">
          <w:rPr>
            <w:rStyle w:val="Hyperlink"/>
            <w:noProof/>
          </w:rPr>
          <w:t>480- Ticaret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_Toc95253199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00" w:history="1">
        <w:r w:rsidRPr="00A75D24">
          <w:rPr>
            <w:rStyle w:val="Hyperlink"/>
            <w:noProof/>
          </w:rPr>
          <w:t>481- Toprak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01" w:history="1">
        <w:r w:rsidRPr="00A75D24">
          <w:rPr>
            <w:rStyle w:val="Hyperlink"/>
            <w:noProof/>
          </w:rPr>
          <w:t>482- Töhmet-İtham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02" w:history="1">
        <w:r w:rsidRPr="00A75D24">
          <w:rPr>
            <w:rStyle w:val="Hyperlink"/>
            <w:noProof/>
          </w:rPr>
          <w:t>-U-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03" w:history="1">
        <w:r w:rsidRPr="00A75D24">
          <w:rPr>
            <w:rStyle w:val="Hyperlink"/>
            <w:noProof/>
          </w:rPr>
          <w:t>483- Ukubet, ceza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04" w:history="1">
        <w:r w:rsidRPr="00A75D24">
          <w:rPr>
            <w:rStyle w:val="Hyperlink"/>
            <w:noProof/>
          </w:rPr>
          <w:t>484- Unutkanlık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05" w:history="1">
        <w:r w:rsidRPr="00A75D24">
          <w:rPr>
            <w:rStyle w:val="Hyperlink"/>
            <w:noProof/>
          </w:rPr>
          <w:t>485- Usanmak-Bıkmak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06" w:history="1">
        <w:r w:rsidRPr="00A75D24">
          <w:rPr>
            <w:rStyle w:val="Hyperlink"/>
            <w:noProof/>
          </w:rPr>
          <w:t>486- Uyanmak-Kendine Gelmek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_Toc95253206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07" w:history="1">
        <w:r w:rsidRPr="00A75D24">
          <w:rPr>
            <w:rStyle w:val="Hyperlink"/>
            <w:noProof/>
          </w:rPr>
          <w:t>487- Uyarmak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08" w:history="1">
        <w:r w:rsidRPr="00A75D24">
          <w:rPr>
            <w:rStyle w:val="Hyperlink"/>
            <w:noProof/>
          </w:rPr>
          <w:t>488- Uyku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09" w:history="1">
        <w:r w:rsidRPr="00A75D24">
          <w:rPr>
            <w:rStyle w:val="Hyperlink"/>
            <w:noProof/>
          </w:rPr>
          <w:t>489- Uymak-Tabi Olmak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10" w:history="1">
        <w:r w:rsidRPr="00A75D24">
          <w:rPr>
            <w:rStyle w:val="Hyperlink"/>
            <w:noProof/>
          </w:rPr>
          <w:t>490- Uyumsuzluk-Aykırılık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_Toc95253210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11" w:history="1">
        <w:r w:rsidRPr="00A75D24">
          <w:rPr>
            <w:rStyle w:val="Hyperlink"/>
            <w:noProof/>
          </w:rPr>
          <w:t>491- Uzak Durmak-Yeterlilik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12" w:history="1">
        <w:r w:rsidRPr="00A75D24">
          <w:rPr>
            <w:rStyle w:val="Hyperlink"/>
            <w:noProof/>
          </w:rPr>
          <w:t>492- Uzak Görüşlülük-Sağduyu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13" w:history="1">
        <w:r w:rsidRPr="00A75D24">
          <w:rPr>
            <w:rStyle w:val="Hyperlink"/>
            <w:noProof/>
          </w:rPr>
          <w:t>493- Uzlet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14" w:history="1">
        <w:r w:rsidRPr="00A75D24">
          <w:rPr>
            <w:rStyle w:val="Hyperlink"/>
            <w:noProof/>
          </w:rPr>
          <w:t>494- Uzmanlık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15" w:history="1">
        <w:r w:rsidRPr="00A75D24">
          <w:rPr>
            <w:rStyle w:val="Hyperlink"/>
            <w:noProof/>
          </w:rPr>
          <w:t>-Ü-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16" w:history="1">
        <w:r w:rsidRPr="00A75D24">
          <w:rPr>
            <w:rStyle w:val="Hyperlink"/>
            <w:noProof/>
          </w:rPr>
          <w:t>495- Ülfet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17" w:history="1">
        <w:r w:rsidRPr="00A75D24">
          <w:rPr>
            <w:rStyle w:val="Hyperlink"/>
            <w:noProof/>
          </w:rPr>
          <w:t>496- Ümeyye Oğulları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18" w:history="1">
        <w:r w:rsidRPr="00A75D24">
          <w:rPr>
            <w:rStyle w:val="Hyperlink"/>
            <w:noProof/>
          </w:rPr>
          <w:t>497- Ümit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19" w:history="1">
        <w:r w:rsidRPr="00A75D24">
          <w:rPr>
            <w:rStyle w:val="Hyperlink"/>
            <w:noProof/>
          </w:rPr>
          <w:t>498- Ümitsizlik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_Toc95253219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20" w:history="1">
        <w:r w:rsidRPr="00A75D24">
          <w:rPr>
            <w:rStyle w:val="Hyperlink"/>
            <w:noProof/>
          </w:rPr>
          <w:t>499- Ünsiyet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21" w:history="1">
        <w:r w:rsidRPr="00A75D24">
          <w:rPr>
            <w:rStyle w:val="Hyperlink"/>
            <w:noProof/>
          </w:rPr>
          <w:t>500- Üstelemek-Israr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22" w:history="1">
        <w:r w:rsidRPr="00A75D24">
          <w:rPr>
            <w:rStyle w:val="Hyperlink"/>
            <w:noProof/>
          </w:rPr>
          <w:t>501- Üstü Kapalı Konuşma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23" w:history="1">
        <w:r w:rsidRPr="00A75D24">
          <w:rPr>
            <w:rStyle w:val="Hyperlink"/>
            <w:noProof/>
          </w:rPr>
          <w:t>502- Üstün Gelmek-İsteklerine Ulaşmak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24" w:history="1">
        <w:r w:rsidRPr="00A75D24">
          <w:rPr>
            <w:rStyle w:val="Hyperlink"/>
            <w:noProof/>
          </w:rPr>
          <w:t>-V-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25" w:history="1">
        <w:r w:rsidRPr="00A75D24">
          <w:rPr>
            <w:rStyle w:val="Hyperlink"/>
            <w:noProof/>
          </w:rPr>
          <w:t>503- Vaat etmek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26" w:history="1">
        <w:r w:rsidRPr="00A75D24">
          <w:rPr>
            <w:rStyle w:val="Hyperlink"/>
            <w:noProof/>
          </w:rPr>
          <w:t>504- Vaaz-Öğüt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_Toc95253226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27" w:history="1">
        <w:r w:rsidRPr="00A75D24">
          <w:rPr>
            <w:rStyle w:val="Hyperlink"/>
            <w:noProof/>
          </w:rPr>
          <w:t>505- Vakar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28" w:history="1">
        <w:r w:rsidRPr="00A75D24">
          <w:rPr>
            <w:rStyle w:val="Hyperlink"/>
            <w:noProof/>
          </w:rPr>
          <w:t>506- Vakit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29" w:history="1">
        <w:r w:rsidRPr="00A75D24">
          <w:rPr>
            <w:rStyle w:val="Hyperlink"/>
            <w:noProof/>
          </w:rPr>
          <w:t>507- Vasat, orta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30" w:history="1">
        <w:r w:rsidRPr="00A75D24">
          <w:rPr>
            <w:rStyle w:val="Hyperlink"/>
            <w:noProof/>
          </w:rPr>
          <w:t>508- Vatan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_Toc95253230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31" w:history="1">
        <w:r w:rsidRPr="00A75D24">
          <w:rPr>
            <w:rStyle w:val="Hyperlink"/>
            <w:noProof/>
          </w:rPr>
          <w:t>509- Vefa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_Toc95253231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32" w:history="1">
        <w:r w:rsidRPr="00A75D24">
          <w:rPr>
            <w:rStyle w:val="Hyperlink"/>
            <w:noProof/>
          </w:rPr>
          <w:t>510- Vefasızlık-Cefa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_Toc95253232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33" w:history="1">
        <w:r w:rsidRPr="00A75D24">
          <w:rPr>
            <w:rStyle w:val="Hyperlink"/>
            <w:noProof/>
          </w:rPr>
          <w:t>511- Vermek-Bağışta Bulunma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_Toc95253233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34" w:history="1">
        <w:r w:rsidRPr="00A75D24">
          <w:rPr>
            <w:rStyle w:val="Hyperlink"/>
            <w:noProof/>
          </w:rPr>
          <w:t>-Y-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35" w:history="1">
        <w:r w:rsidRPr="00A75D24">
          <w:rPr>
            <w:rStyle w:val="Hyperlink"/>
            <w:noProof/>
          </w:rPr>
          <w:t>512- Yakin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36" w:history="1">
        <w:r w:rsidRPr="00A75D24">
          <w:rPr>
            <w:rStyle w:val="Hyperlink"/>
            <w:noProof/>
          </w:rPr>
          <w:t>513- Yalan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_Toc95253236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37" w:history="1">
        <w:r w:rsidRPr="00A75D24">
          <w:rPr>
            <w:rStyle w:val="Hyperlink"/>
            <w:noProof/>
          </w:rPr>
          <w:t>514- Yalnızlık-Ürkmek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38" w:history="1">
        <w:r w:rsidRPr="00A75D24">
          <w:rPr>
            <w:rStyle w:val="Hyperlink"/>
            <w:noProof/>
          </w:rPr>
          <w:t>515- Yaltaklık-Yalakacılık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39" w:history="1">
        <w:r w:rsidRPr="00A75D24">
          <w:rPr>
            <w:rStyle w:val="Hyperlink"/>
            <w:noProof/>
          </w:rPr>
          <w:t>516- Yanlışlık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_Toc95253239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40" w:history="1">
        <w:r w:rsidRPr="00A75D24">
          <w:rPr>
            <w:rStyle w:val="Hyperlink"/>
            <w:noProof/>
          </w:rPr>
          <w:t>517- Yardım Dilemek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_Toc95253240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41" w:history="1">
        <w:r w:rsidRPr="00A75D24">
          <w:rPr>
            <w:rStyle w:val="Hyperlink"/>
            <w:noProof/>
          </w:rPr>
          <w:t>518- Yardımcı Olmak-Destek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42" w:history="1">
        <w:r w:rsidRPr="00A75D24">
          <w:rPr>
            <w:rStyle w:val="Hyperlink"/>
            <w:noProof/>
          </w:rPr>
          <w:t>519- Yardımlaşmak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_Toc95253242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43" w:history="1">
        <w:r w:rsidRPr="00A75D24">
          <w:rPr>
            <w:rStyle w:val="Hyperlink"/>
            <w:noProof/>
          </w:rPr>
          <w:t>520- Yaşlılık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44" w:history="1">
        <w:r w:rsidRPr="00A75D24">
          <w:rPr>
            <w:rStyle w:val="Hyperlink"/>
            <w:noProof/>
          </w:rPr>
          <w:t>521- Yazmak-Kitabet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_Toc95253244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45" w:history="1">
        <w:r w:rsidRPr="00A75D24">
          <w:rPr>
            <w:rStyle w:val="Hyperlink"/>
            <w:noProof/>
          </w:rPr>
          <w:t>522- Yedirmek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_Toc95253245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46" w:history="1">
        <w:r w:rsidRPr="00A75D24">
          <w:rPr>
            <w:rStyle w:val="Hyperlink"/>
            <w:noProof/>
          </w:rPr>
          <w:t>523- Yemek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_Toc95253246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47" w:history="1">
        <w:r w:rsidRPr="00A75D24">
          <w:rPr>
            <w:rStyle w:val="Hyperlink"/>
            <w:noProof/>
          </w:rPr>
          <w:t>524- Yemin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_Toc95253247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48" w:history="1">
        <w:r w:rsidRPr="00A75D24">
          <w:rPr>
            <w:rStyle w:val="Hyperlink"/>
            <w:noProof/>
          </w:rPr>
          <w:t>525 Yermek-Kınamak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49" w:history="1">
        <w:r w:rsidRPr="00A75D24">
          <w:rPr>
            <w:rStyle w:val="Hyperlink"/>
            <w:noProof/>
          </w:rPr>
          <w:t>526- Yersiz-Gereksiz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_Toc95253249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50" w:history="1">
        <w:r w:rsidRPr="00A75D24">
          <w:rPr>
            <w:rStyle w:val="Hyperlink"/>
            <w:noProof/>
          </w:rPr>
          <w:t>527- Yetim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_Toc95253250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51" w:history="1">
        <w:r w:rsidRPr="00A75D24">
          <w:rPr>
            <w:rStyle w:val="Hyperlink"/>
            <w:noProof/>
          </w:rPr>
          <w:t>528- Yiğitlik-Mertlik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_Toc95253251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52" w:history="1">
        <w:r w:rsidRPr="00A75D24">
          <w:rPr>
            <w:rStyle w:val="Hyperlink"/>
            <w:noProof/>
          </w:rPr>
          <w:t>529- Yorumlamak-Çıkarsamak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_Toc95253252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53" w:history="1">
        <w:r w:rsidRPr="00A75D24">
          <w:rPr>
            <w:rStyle w:val="Hyperlink"/>
            <w:noProof/>
          </w:rPr>
          <w:t>530- Yumuşak Huyluluk-Rıfk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_Toc95253253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54" w:history="1">
        <w:r w:rsidRPr="00A75D24">
          <w:rPr>
            <w:rStyle w:val="Hyperlink"/>
            <w:noProof/>
          </w:rPr>
          <w:t>531- Yumuşaklık-Mülayimlik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_Toc95253254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55" w:history="1">
        <w:r w:rsidRPr="00A75D24">
          <w:rPr>
            <w:rStyle w:val="Hyperlink"/>
            <w:noProof/>
          </w:rPr>
          <w:t>532- Yükü Hafif Olmak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_Toc95253255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56" w:history="1">
        <w:r w:rsidRPr="00A75D24">
          <w:rPr>
            <w:rStyle w:val="Hyperlink"/>
            <w:noProof/>
          </w:rPr>
          <w:t>-Z-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_Toc95253256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57" w:history="1">
        <w:r w:rsidRPr="00A75D24">
          <w:rPr>
            <w:rStyle w:val="Hyperlink"/>
            <w:noProof/>
          </w:rPr>
          <w:t>533- Zafer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_Toc95253257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58" w:history="1">
        <w:r w:rsidRPr="00A75D24">
          <w:rPr>
            <w:rStyle w:val="Hyperlink"/>
            <w:noProof/>
          </w:rPr>
          <w:t>534- Zahmet-Uğraş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_Toc95253258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59" w:history="1">
        <w:r w:rsidRPr="00A75D24">
          <w:rPr>
            <w:rStyle w:val="Hyperlink"/>
            <w:noProof/>
          </w:rPr>
          <w:t>535- Zaman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_Toc95253259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60" w:history="1">
        <w:r w:rsidRPr="00A75D24">
          <w:rPr>
            <w:rStyle w:val="Hyperlink"/>
            <w:noProof/>
          </w:rPr>
          <w:t>536- Zan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_Toc95253260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61" w:history="1">
        <w:r w:rsidRPr="00A75D24">
          <w:rPr>
            <w:rStyle w:val="Hyperlink"/>
            <w:noProof/>
          </w:rPr>
          <w:t>537- Zaruret-Çaresizlik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_Toc95253261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62" w:history="1">
        <w:r w:rsidRPr="00A75D24">
          <w:rPr>
            <w:rStyle w:val="Hyperlink"/>
            <w:noProof/>
          </w:rPr>
          <w:t>538- Zayıflık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_Toc95253262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63" w:history="1">
        <w:r w:rsidRPr="00A75D24">
          <w:rPr>
            <w:rStyle w:val="Hyperlink"/>
            <w:noProof/>
          </w:rPr>
          <w:t>539- Zayi Etmek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_Toc95253263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64" w:history="1">
        <w:r w:rsidRPr="00A75D24">
          <w:rPr>
            <w:rStyle w:val="Hyperlink"/>
            <w:noProof/>
          </w:rPr>
          <w:t>540- Zekat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_Toc95253264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65" w:history="1">
        <w:r w:rsidRPr="00A75D24">
          <w:rPr>
            <w:rStyle w:val="Hyperlink"/>
            <w:noProof/>
          </w:rPr>
          <w:t>541- Zekilik-Zeyreklik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66" w:history="1">
        <w:r w:rsidRPr="00A75D24">
          <w:rPr>
            <w:rStyle w:val="Hyperlink"/>
            <w:noProof/>
          </w:rPr>
          <w:t>542- Zenginlik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67" w:history="1">
        <w:r w:rsidRPr="00A75D24">
          <w:rPr>
            <w:rStyle w:val="Hyperlink"/>
            <w:noProof/>
          </w:rPr>
          <w:t>543- Zırvalamak-Yave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68" w:history="1">
        <w:r w:rsidRPr="00A75D24">
          <w:rPr>
            <w:rStyle w:val="Hyperlink"/>
            <w:noProof/>
          </w:rPr>
          <w:t>544- Zıt-Düşman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69" w:history="1">
        <w:r w:rsidRPr="00A75D24">
          <w:rPr>
            <w:rStyle w:val="Hyperlink"/>
            <w:noProof/>
          </w:rPr>
          <w:t>545- Zikir-Anmak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70" w:history="1">
        <w:r w:rsidRPr="00A75D24">
          <w:rPr>
            <w:rStyle w:val="Hyperlink"/>
            <w:noProof/>
          </w:rPr>
          <w:t>546- Zikrullah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71" w:history="1">
        <w:r w:rsidRPr="00A75D24">
          <w:rPr>
            <w:rStyle w:val="Hyperlink"/>
            <w:noProof/>
          </w:rPr>
          <w:t>547- Zillet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72" w:history="1">
        <w:r w:rsidRPr="00A75D24">
          <w:rPr>
            <w:rStyle w:val="Hyperlink"/>
            <w:noProof/>
          </w:rPr>
          <w:t>548- Zina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73" w:history="1">
        <w:r w:rsidRPr="00A75D24">
          <w:rPr>
            <w:rStyle w:val="Hyperlink"/>
            <w:noProof/>
          </w:rPr>
          <w:t>549- Zindan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74" w:history="1">
        <w:r w:rsidRPr="00A75D24">
          <w:rPr>
            <w:rStyle w:val="Hyperlink"/>
            <w:noProof/>
          </w:rPr>
          <w:t>550- Ziyafet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75" w:history="1">
        <w:r w:rsidRPr="00A75D24">
          <w:rPr>
            <w:rStyle w:val="Hyperlink"/>
            <w:noProof/>
          </w:rPr>
          <w:t>551- Ziyaret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76" w:history="1">
        <w:r w:rsidRPr="00A75D24">
          <w:rPr>
            <w:rStyle w:val="Hyperlink"/>
            <w:noProof/>
          </w:rPr>
          <w:t>552- Ziynet-Süs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77" w:history="1">
        <w:r w:rsidRPr="00A75D24">
          <w:rPr>
            <w:rStyle w:val="Hyperlink"/>
            <w:noProof/>
          </w:rPr>
          <w:t>553- Zorbalık Etmek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78" w:history="1">
        <w:r w:rsidRPr="00A75D24">
          <w:rPr>
            <w:rStyle w:val="Hyperlink"/>
            <w:noProof/>
          </w:rPr>
          <w:t>554- Zorluk-Sıkıntı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79" w:history="1">
        <w:r w:rsidRPr="00A75D24">
          <w:rPr>
            <w:rStyle w:val="Hyperlink"/>
            <w:noProof/>
          </w:rPr>
          <w:t>555- Zulüm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839A1" w:rsidRDefault="006839A1">
      <w:pPr>
        <w:pStyle w:val="TOC1"/>
        <w:rPr>
          <w:rFonts w:ascii="Times New Roman" w:hAnsi="Times New Roman"/>
          <w:noProof/>
          <w:lang w:val="en-US" w:bidi="ar-SA"/>
        </w:rPr>
      </w:pPr>
      <w:hyperlink w:anchor="_Toc95253280" w:history="1">
        <w:r w:rsidRPr="00A75D24">
          <w:rPr>
            <w:rStyle w:val="Hyperlink"/>
            <w:noProof/>
          </w:rPr>
          <w:t>556- Züht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_Toc95253280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 w:rsidR="002A50D7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6633A" w:rsidRDefault="0026633A" w:rsidP="006839A1">
      <w:pPr>
        <w:pStyle w:val="TOC1"/>
        <w:tabs>
          <w:tab w:val="clear" w:pos="6792"/>
        </w:tabs>
        <w:spacing w:line="300" w:lineRule="atLeast"/>
        <w:ind w:firstLine="284"/>
        <w:rPr>
          <w:rFonts w:ascii="Garamond" w:hAnsi="Garamond"/>
          <w:kern w:val="2"/>
        </w:rPr>
      </w:pPr>
      <w:r>
        <w:rPr>
          <w:rFonts w:ascii="Garamond" w:hAnsi="Garamond"/>
          <w:kern w:val="2"/>
        </w:rPr>
        <w:fldChar w:fldCharType="end"/>
      </w:r>
    </w:p>
    <w:p w:rsidR="0026633A" w:rsidRDefault="0026633A" w:rsidP="006839A1">
      <w:pPr>
        <w:spacing w:line="300" w:lineRule="atLeast"/>
        <w:ind w:firstLine="284"/>
        <w:jc w:val="both"/>
        <w:rPr>
          <w:rFonts w:ascii="Garamond" w:hAnsi="Garamond"/>
        </w:rPr>
      </w:pPr>
      <w:r>
        <w:rPr>
          <w:rFonts w:ascii="Garamond" w:hAnsi="Garamond"/>
          <w:kern w:val="2"/>
        </w:rPr>
        <w:br w:type="page"/>
      </w:r>
    </w:p>
    <w:p w:rsidR="0026633A" w:rsidRDefault="0026633A" w:rsidP="006839A1">
      <w:pPr>
        <w:pStyle w:val="Title"/>
        <w:spacing w:line="300" w:lineRule="atLeast"/>
        <w:ind w:firstLine="284"/>
        <w:rPr>
          <w:rFonts w:ascii="Garamond" w:hAnsi="Garamond"/>
          <w:sz w:val="32"/>
        </w:rPr>
      </w:pPr>
    </w:p>
    <w:p w:rsidR="0026633A" w:rsidRDefault="0026633A" w:rsidP="006839A1">
      <w:pPr>
        <w:pStyle w:val="Title"/>
        <w:spacing w:line="300" w:lineRule="atLeast"/>
        <w:ind w:firstLine="284"/>
        <w:rPr>
          <w:rFonts w:ascii="Garamond" w:hAnsi="Garamond"/>
          <w:sz w:val="32"/>
        </w:rPr>
        <w:sectPr w:rsidR="0026633A" w:rsidSect="006839A1">
          <w:footnotePr>
            <w:numRestart w:val="eachPage"/>
          </w:footnotePr>
          <w:type w:val="continuous"/>
          <w:pgSz w:w="11906" w:h="16838" w:code="9"/>
          <w:pgMar w:top="3005" w:right="2552" w:bottom="3062" w:left="2552" w:header="2552" w:footer="2552" w:gutter="0"/>
          <w:cols w:space="720"/>
          <w:docGrid w:linePitch="360"/>
        </w:sectPr>
      </w:pPr>
    </w:p>
    <w:p w:rsidR="0026633A" w:rsidRDefault="0026633A" w:rsidP="006839A1">
      <w:pPr>
        <w:pStyle w:val="Title"/>
        <w:spacing w:line="300" w:lineRule="atLeast"/>
        <w:ind w:firstLine="284"/>
        <w:rPr>
          <w:rFonts w:ascii="Garamond" w:hAnsi="Garamond"/>
          <w:sz w:val="32"/>
        </w:rPr>
      </w:pPr>
    </w:p>
    <w:p w:rsidR="0026633A" w:rsidRDefault="0026633A" w:rsidP="006839A1">
      <w:pPr>
        <w:pStyle w:val="Title"/>
        <w:spacing w:line="300" w:lineRule="atLeast"/>
        <w:ind w:firstLine="284"/>
        <w:rPr>
          <w:rFonts w:ascii="Garamond" w:hAnsi="Garamond"/>
          <w:sz w:val="32"/>
        </w:rPr>
      </w:pPr>
    </w:p>
    <w:p w:rsidR="0026633A" w:rsidRDefault="0026633A" w:rsidP="006839A1">
      <w:pPr>
        <w:pStyle w:val="Title"/>
        <w:spacing w:line="300" w:lineRule="atLeast"/>
        <w:ind w:firstLine="284"/>
        <w:rPr>
          <w:rFonts w:ascii="Garamond" w:hAnsi="Garamond"/>
          <w:sz w:val="32"/>
        </w:rPr>
      </w:pPr>
    </w:p>
    <w:p w:rsidR="00271872" w:rsidRDefault="00271872" w:rsidP="006839A1">
      <w:pPr>
        <w:pStyle w:val="Title"/>
        <w:spacing w:line="300" w:lineRule="atLeast"/>
        <w:ind w:firstLine="284"/>
        <w:rPr>
          <w:rFonts w:ascii="Garamond" w:hAnsi="Garamond"/>
          <w:sz w:val="32"/>
        </w:rPr>
        <w:sectPr w:rsidR="00271872" w:rsidSect="006839A1">
          <w:footnotePr>
            <w:numRestart w:val="eachPage"/>
          </w:footnotePr>
          <w:type w:val="continuous"/>
          <w:pgSz w:w="11906" w:h="16838" w:code="9"/>
          <w:pgMar w:top="3005" w:right="2552" w:bottom="3062" w:left="2552" w:header="2552" w:footer="2552" w:gutter="0"/>
          <w:cols w:space="720"/>
          <w:docGrid w:linePitch="360"/>
        </w:sectPr>
      </w:pPr>
      <w:r>
        <w:rPr>
          <w:rFonts w:ascii="Garamond" w:hAnsi="Garamond"/>
          <w:sz w:val="32"/>
        </w:rPr>
        <w:t>Konuların Hadis  Sayısı</w:t>
      </w:r>
    </w:p>
    <w:p w:rsidR="00271872" w:rsidRDefault="00271872" w:rsidP="006839A1">
      <w:pPr>
        <w:pStyle w:val="Title"/>
        <w:spacing w:line="300" w:lineRule="atLeast"/>
        <w:ind w:firstLine="284"/>
        <w:rPr>
          <w:rFonts w:ascii="Garamond" w:hAnsi="Garamond"/>
          <w:sz w:val="32"/>
        </w:rPr>
      </w:pPr>
    </w:p>
    <w:p w:rsidR="00271872" w:rsidRDefault="00271872" w:rsidP="006839A1">
      <w:pPr>
        <w:pStyle w:val="Title"/>
        <w:spacing w:line="300" w:lineRule="atLeast"/>
        <w:ind w:firstLine="284"/>
        <w:rPr>
          <w:rFonts w:ascii="Garamond" w:hAnsi="Garamond"/>
          <w:sz w:val="32"/>
        </w:rPr>
      </w:pPr>
    </w:p>
    <w:p w:rsidR="00271872" w:rsidRDefault="00271872" w:rsidP="006839A1">
      <w:pPr>
        <w:pStyle w:val="Title"/>
        <w:spacing w:line="300" w:lineRule="atLeast"/>
        <w:ind w:firstLine="284"/>
        <w:rPr>
          <w:rFonts w:ascii="Garamond" w:hAnsi="Garamond"/>
          <w:sz w:val="32"/>
        </w:rPr>
        <w:sectPr w:rsidR="00271872" w:rsidSect="006839A1">
          <w:footnotePr>
            <w:numRestart w:val="eachPage"/>
          </w:footnotePr>
          <w:type w:val="continuous"/>
          <w:pgSz w:w="11906" w:h="16838" w:code="9"/>
          <w:pgMar w:top="3005" w:right="2552" w:bottom="3062" w:left="2552" w:header="2552" w:footer="2552" w:gutter="0"/>
          <w:cols w:space="720"/>
          <w:docGrid w:linePitch="360"/>
        </w:sectPr>
      </w:pP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Acele</w:t>
      </w:r>
      <w:r w:rsidR="006839A1">
        <w:rPr>
          <w:rFonts w:ascii="Garamond" w:hAnsi="Garamond"/>
          <w:sz w:val="20"/>
        </w:rPr>
        <w:t>..........................</w:t>
      </w:r>
      <w:r w:rsidR="006839A1" w:rsidRPr="006839A1">
        <w:rPr>
          <w:rFonts w:ascii="Garamond" w:hAnsi="Garamond"/>
          <w:sz w:val="20"/>
        </w:rPr>
        <w:t xml:space="preserve"> </w:t>
      </w:r>
      <w:r w:rsidR="006839A1">
        <w:rPr>
          <w:rFonts w:ascii="Garamond" w:hAnsi="Garamond"/>
          <w:sz w:val="20"/>
        </w:rPr>
        <w:t>..................................................................................</w:t>
      </w:r>
      <w:r>
        <w:rPr>
          <w:rFonts w:ascii="Garamond" w:hAnsi="Garamond"/>
          <w:sz w:val="20"/>
        </w:rPr>
        <w:t>42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Acizlik</w:t>
      </w:r>
      <w:r w:rsidR="006839A1">
        <w:rPr>
          <w:rFonts w:ascii="Garamond" w:hAnsi="Garamond"/>
          <w:sz w:val="20"/>
        </w:rPr>
        <w:t>..........................</w:t>
      </w:r>
      <w:r w:rsidR="006839A1" w:rsidRPr="006839A1">
        <w:rPr>
          <w:rFonts w:ascii="Garamond" w:hAnsi="Garamond"/>
          <w:sz w:val="20"/>
        </w:rPr>
        <w:t xml:space="preserve"> </w:t>
      </w:r>
      <w:r w:rsidR="006839A1">
        <w:rPr>
          <w:rFonts w:ascii="Garamond" w:hAnsi="Garamond"/>
          <w:sz w:val="20"/>
        </w:rPr>
        <w:t>.............................................................................</w:t>
      </w:r>
      <w:r>
        <w:rPr>
          <w:rFonts w:ascii="Garamond" w:hAnsi="Garamond"/>
          <w:sz w:val="20"/>
        </w:rPr>
        <w:t>..20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Açıkça Günah İşl</w:t>
      </w:r>
      <w:r>
        <w:rPr>
          <w:rFonts w:ascii="Garamond" w:hAnsi="Garamond"/>
          <w:sz w:val="20"/>
        </w:rPr>
        <w:t>e</w:t>
      </w:r>
      <w:r>
        <w:rPr>
          <w:rFonts w:ascii="Garamond" w:hAnsi="Garamond"/>
          <w:sz w:val="20"/>
        </w:rPr>
        <w:t>me</w:t>
      </w:r>
      <w:r w:rsidR="006839A1">
        <w:rPr>
          <w:rFonts w:ascii="Garamond" w:hAnsi="Garamond"/>
          <w:sz w:val="20"/>
        </w:rPr>
        <w:t>.............</w:t>
      </w:r>
      <w:r w:rsidR="006839A1" w:rsidRPr="006839A1">
        <w:rPr>
          <w:rFonts w:ascii="Garamond" w:hAnsi="Garamond"/>
          <w:sz w:val="20"/>
        </w:rPr>
        <w:t xml:space="preserve"> </w:t>
      </w:r>
      <w:r w:rsidR="006839A1">
        <w:rPr>
          <w:rFonts w:ascii="Garamond" w:hAnsi="Garamond"/>
          <w:sz w:val="20"/>
        </w:rPr>
        <w:t>....................................................................</w:t>
      </w:r>
      <w:r>
        <w:rPr>
          <w:rFonts w:ascii="Garamond" w:hAnsi="Garamond"/>
          <w:sz w:val="20"/>
        </w:rPr>
        <w:t>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ç</w:t>
      </w:r>
      <w:r>
        <w:rPr>
          <w:rFonts w:ascii="Garamond" w:hAnsi="Garamond"/>
          <w:sz w:val="20"/>
        </w:rPr>
        <w:t>lık</w:t>
      </w:r>
      <w:r w:rsidR="006839A1">
        <w:rPr>
          <w:rFonts w:ascii="Garamond" w:hAnsi="Garamond"/>
          <w:sz w:val="20"/>
        </w:rPr>
        <w:t>..............................................................................................................</w:t>
      </w:r>
      <w:r>
        <w:rPr>
          <w:rFonts w:ascii="Garamond" w:hAnsi="Garamond"/>
          <w:sz w:val="20"/>
        </w:rPr>
        <w:t>..7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Adalet </w:t>
      </w:r>
      <w:r w:rsidR="006839A1">
        <w:rPr>
          <w:rFonts w:ascii="Garamond" w:hAnsi="Garamond"/>
          <w:sz w:val="20"/>
        </w:rPr>
        <w:t>.........................................................................................................</w:t>
      </w:r>
      <w:r>
        <w:rPr>
          <w:rFonts w:ascii="Garamond" w:hAnsi="Garamond"/>
          <w:sz w:val="20"/>
        </w:rPr>
        <w:t>.82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Adavet-Düşma</w:t>
      </w:r>
      <w:r>
        <w:rPr>
          <w:rFonts w:ascii="Garamond" w:hAnsi="Garamond"/>
          <w:sz w:val="20"/>
        </w:rPr>
        <w:t>n</w:t>
      </w:r>
      <w:r>
        <w:rPr>
          <w:rFonts w:ascii="Garamond" w:hAnsi="Garamond"/>
          <w:sz w:val="20"/>
        </w:rPr>
        <w:t>lık</w:t>
      </w:r>
      <w:r w:rsidR="006839A1">
        <w:rPr>
          <w:rFonts w:ascii="Garamond" w:hAnsi="Garamond"/>
          <w:sz w:val="20"/>
        </w:rPr>
        <w:t>....................................................................................</w:t>
      </w:r>
      <w:r>
        <w:rPr>
          <w:rFonts w:ascii="Garamond" w:hAnsi="Garamond"/>
          <w:sz w:val="20"/>
        </w:rPr>
        <w:t>39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Adet-Alışka</w:t>
      </w:r>
      <w:r>
        <w:rPr>
          <w:rFonts w:ascii="Garamond" w:hAnsi="Garamond"/>
          <w:sz w:val="20"/>
        </w:rPr>
        <w:t>n</w:t>
      </w:r>
      <w:r>
        <w:rPr>
          <w:rFonts w:ascii="Garamond" w:hAnsi="Garamond"/>
          <w:sz w:val="20"/>
        </w:rPr>
        <w:t>lık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..17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Afet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4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Af</w:t>
      </w:r>
      <w:r>
        <w:rPr>
          <w:rFonts w:ascii="Garamond" w:hAnsi="Garamond"/>
          <w:sz w:val="20"/>
        </w:rPr>
        <w:t>i</w:t>
      </w:r>
      <w:r>
        <w:rPr>
          <w:rFonts w:ascii="Garamond" w:hAnsi="Garamond"/>
          <w:sz w:val="20"/>
        </w:rPr>
        <w:t>yet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10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Afv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..46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Ağlamak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6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Ahiret B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bı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.183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Ahit-Sözle</w:t>
      </w:r>
      <w:r>
        <w:rPr>
          <w:rFonts w:ascii="Garamond" w:hAnsi="Garamond"/>
          <w:sz w:val="20"/>
        </w:rPr>
        <w:t>ş</w:t>
      </w:r>
      <w:r>
        <w:rPr>
          <w:rFonts w:ascii="Garamond" w:hAnsi="Garamond"/>
          <w:sz w:val="20"/>
        </w:rPr>
        <w:t>me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19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h</w:t>
      </w:r>
      <w:r>
        <w:rPr>
          <w:rFonts w:ascii="Garamond" w:hAnsi="Garamond"/>
          <w:sz w:val="20"/>
        </w:rPr>
        <w:t>lak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10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Aile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Akıbet-Son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19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Akıl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222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Akılsızlık-Aklı Hafif O</w:t>
      </w:r>
      <w:r>
        <w:rPr>
          <w:rFonts w:ascii="Garamond" w:hAnsi="Garamond"/>
          <w:sz w:val="20"/>
        </w:rPr>
        <w:t>l</w:t>
      </w:r>
      <w:r>
        <w:rPr>
          <w:rFonts w:ascii="Garamond" w:hAnsi="Garamond"/>
          <w:sz w:val="20"/>
        </w:rPr>
        <w:t>ma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Akrab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lık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..13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Aldanmak-Ka</w:t>
      </w:r>
      <w:r>
        <w:rPr>
          <w:rFonts w:ascii="Garamond" w:hAnsi="Garamond"/>
          <w:sz w:val="20"/>
        </w:rPr>
        <w:t>n</w:t>
      </w:r>
      <w:r>
        <w:rPr>
          <w:rFonts w:ascii="Garamond" w:hAnsi="Garamond"/>
          <w:sz w:val="20"/>
        </w:rPr>
        <w:t>mak</w:t>
      </w:r>
      <w:r w:rsidR="006839A1">
        <w:rPr>
          <w:rFonts w:ascii="Garamond" w:hAnsi="Garamond"/>
          <w:sz w:val="20"/>
        </w:rPr>
        <w:t>......................................................................</w:t>
      </w:r>
      <w:r>
        <w:rPr>
          <w:rFonts w:ascii="Garamond" w:hAnsi="Garamond"/>
          <w:sz w:val="20"/>
        </w:rPr>
        <w:t>.32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Allah Yolunda S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vaş</w:t>
      </w:r>
      <w:r w:rsidR="006839A1">
        <w:rPr>
          <w:rFonts w:ascii="Garamond" w:hAnsi="Garamond"/>
          <w:sz w:val="20"/>
        </w:rPr>
        <w:t>......................................................................</w:t>
      </w:r>
      <w:r>
        <w:rPr>
          <w:rFonts w:ascii="Garamond" w:hAnsi="Garamond"/>
          <w:sz w:val="20"/>
        </w:rPr>
        <w:t>.1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Allah’ı Tan</w:t>
      </w:r>
      <w:r>
        <w:rPr>
          <w:rFonts w:ascii="Garamond" w:hAnsi="Garamond"/>
          <w:sz w:val="20"/>
        </w:rPr>
        <w:t>ı</w:t>
      </w:r>
      <w:r>
        <w:rPr>
          <w:rFonts w:ascii="Garamond" w:hAnsi="Garamond"/>
          <w:sz w:val="20"/>
        </w:rPr>
        <w:t>ma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91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18"/>
        </w:rPr>
      </w:pPr>
      <w:r>
        <w:rPr>
          <w:rFonts w:ascii="Garamond" w:hAnsi="Garamond"/>
          <w:sz w:val="18"/>
        </w:rPr>
        <w:t>Allah’ın Yardımından Mahrumiyet</w:t>
      </w:r>
      <w:r w:rsidR="006839A1">
        <w:rPr>
          <w:rFonts w:ascii="Garamond" w:hAnsi="Garamond"/>
          <w:sz w:val="18"/>
        </w:rPr>
        <w:t>.....................................................................</w:t>
      </w:r>
      <w:r>
        <w:rPr>
          <w:rFonts w:ascii="Garamond" w:hAnsi="Garamond"/>
          <w:sz w:val="18"/>
        </w:rPr>
        <w:t xml:space="preserve"> 6 H</w:t>
      </w:r>
      <w:r>
        <w:rPr>
          <w:rFonts w:ascii="Garamond" w:hAnsi="Garamond"/>
          <w:sz w:val="18"/>
        </w:rPr>
        <w:t>a</w:t>
      </w:r>
      <w:r>
        <w:rPr>
          <w:rFonts w:ascii="Garamond" w:hAnsi="Garamond"/>
          <w:sz w:val="18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Allah’tan Dil</w:t>
      </w:r>
      <w:r>
        <w:rPr>
          <w:rFonts w:ascii="Garamond" w:hAnsi="Garamond"/>
          <w:sz w:val="20"/>
        </w:rPr>
        <w:t>e</w:t>
      </w:r>
      <w:r>
        <w:rPr>
          <w:rFonts w:ascii="Garamond" w:hAnsi="Garamond"/>
          <w:sz w:val="20"/>
        </w:rPr>
        <w:t>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10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Amel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..146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Anlamazlıktan Ge</w:t>
      </w:r>
      <w:r>
        <w:rPr>
          <w:rFonts w:ascii="Garamond" w:hAnsi="Garamond"/>
          <w:sz w:val="20"/>
        </w:rPr>
        <w:t>l</w:t>
      </w:r>
      <w:r>
        <w:rPr>
          <w:rFonts w:ascii="Garamond" w:hAnsi="Garamond"/>
          <w:sz w:val="20"/>
        </w:rPr>
        <w:t>me</w:t>
      </w:r>
      <w:r w:rsidR="006839A1">
        <w:rPr>
          <w:rFonts w:ascii="Garamond" w:hAnsi="Garamond"/>
          <w:sz w:val="20"/>
        </w:rPr>
        <w:t>......................................................................</w:t>
      </w:r>
      <w:r>
        <w:rPr>
          <w:rFonts w:ascii="Garamond" w:hAnsi="Garamond"/>
          <w:sz w:val="20"/>
        </w:rPr>
        <w:t>5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Aptallık-Ahma</w:t>
      </w:r>
      <w:r>
        <w:rPr>
          <w:rFonts w:ascii="Garamond" w:hAnsi="Garamond"/>
          <w:sz w:val="20"/>
        </w:rPr>
        <w:t>k</w:t>
      </w:r>
      <w:r>
        <w:rPr>
          <w:rFonts w:ascii="Garamond" w:hAnsi="Garamond"/>
          <w:sz w:val="20"/>
        </w:rPr>
        <w:t>lık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43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Araf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Ar-Utanç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Aşağılık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Aşırılık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Avret-Gizl</w:t>
      </w:r>
      <w:r>
        <w:rPr>
          <w:rFonts w:ascii="Garamond" w:hAnsi="Garamond"/>
          <w:sz w:val="20"/>
        </w:rPr>
        <w:t>i</w:t>
      </w:r>
      <w:r>
        <w:rPr>
          <w:rFonts w:ascii="Garamond" w:hAnsi="Garamond"/>
          <w:sz w:val="20"/>
        </w:rPr>
        <w:t>lik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..4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Ayıp-K</w:t>
      </w:r>
      <w:r>
        <w:rPr>
          <w:rFonts w:ascii="Garamond" w:hAnsi="Garamond"/>
          <w:sz w:val="20"/>
        </w:rPr>
        <w:t>u</w:t>
      </w:r>
      <w:r>
        <w:rPr>
          <w:rFonts w:ascii="Garamond" w:hAnsi="Garamond"/>
          <w:sz w:val="20"/>
        </w:rPr>
        <w:t>sur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51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Ayrılık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5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Az ve Çok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16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Azarlama-Payl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ma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Azık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5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Baba ve Evlat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16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Bağışl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mak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42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Bağnazlık-Tutuc</w:t>
      </w:r>
      <w:r>
        <w:rPr>
          <w:rFonts w:ascii="Garamond" w:hAnsi="Garamond"/>
          <w:sz w:val="20"/>
        </w:rPr>
        <w:t>u</w:t>
      </w:r>
      <w:r>
        <w:rPr>
          <w:rFonts w:ascii="Garamond" w:hAnsi="Garamond"/>
          <w:sz w:val="20"/>
        </w:rPr>
        <w:t>luk</w:t>
      </w:r>
      <w:r w:rsidR="006839A1">
        <w:rPr>
          <w:rFonts w:ascii="Garamond" w:hAnsi="Garamond"/>
          <w:sz w:val="20"/>
        </w:rPr>
        <w:t>......................................................................</w:t>
      </w:r>
      <w:r>
        <w:rPr>
          <w:rFonts w:ascii="Garamond" w:hAnsi="Garamond"/>
          <w:sz w:val="20"/>
        </w:rPr>
        <w:t>.1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Barış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13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Basiret-Sağd</w:t>
      </w:r>
      <w:r>
        <w:rPr>
          <w:rFonts w:ascii="Garamond" w:hAnsi="Garamond"/>
          <w:sz w:val="20"/>
        </w:rPr>
        <w:t>u</w:t>
      </w:r>
      <w:r>
        <w:rPr>
          <w:rFonts w:ascii="Garamond" w:hAnsi="Garamond"/>
          <w:sz w:val="20"/>
        </w:rPr>
        <w:t>yu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7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Başına Buyrukluk-İsti</w:t>
      </w:r>
      <w:r>
        <w:rPr>
          <w:rFonts w:ascii="Garamond" w:hAnsi="Garamond"/>
          <w:sz w:val="20"/>
        </w:rPr>
        <w:t>b</w:t>
      </w:r>
      <w:r>
        <w:rPr>
          <w:rFonts w:ascii="Garamond" w:hAnsi="Garamond"/>
          <w:sz w:val="20"/>
        </w:rPr>
        <w:t>dat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9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B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tıl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.20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Batın-D</w:t>
      </w:r>
      <w:r>
        <w:rPr>
          <w:rFonts w:ascii="Garamond" w:hAnsi="Garamond"/>
          <w:sz w:val="20"/>
        </w:rPr>
        <w:t>e</w:t>
      </w:r>
      <w:r>
        <w:rPr>
          <w:rFonts w:ascii="Garamond" w:hAnsi="Garamond"/>
          <w:sz w:val="20"/>
        </w:rPr>
        <w:t>run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..16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Bayağılık-Ad</w:t>
      </w:r>
      <w:r>
        <w:rPr>
          <w:rFonts w:ascii="Garamond" w:hAnsi="Garamond"/>
          <w:sz w:val="20"/>
        </w:rPr>
        <w:t>i</w:t>
      </w:r>
      <w:r>
        <w:rPr>
          <w:rFonts w:ascii="Garamond" w:hAnsi="Garamond"/>
          <w:sz w:val="20"/>
        </w:rPr>
        <w:t>lik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..55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Belagat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4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 xml:space="preserve">dis 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Benzer-Tü</w:t>
      </w:r>
      <w:r>
        <w:rPr>
          <w:rFonts w:ascii="Garamond" w:hAnsi="Garamond"/>
          <w:sz w:val="20"/>
        </w:rPr>
        <w:t>r</w:t>
      </w:r>
      <w:r>
        <w:rPr>
          <w:rFonts w:ascii="Garamond" w:hAnsi="Garamond"/>
          <w:sz w:val="20"/>
        </w:rPr>
        <w:t>deş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7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Beraat-Günahsı</w:t>
      </w:r>
      <w:r>
        <w:rPr>
          <w:rFonts w:ascii="Garamond" w:hAnsi="Garamond"/>
          <w:sz w:val="20"/>
        </w:rPr>
        <w:t>z</w:t>
      </w:r>
      <w:r>
        <w:rPr>
          <w:rFonts w:ascii="Garamond" w:hAnsi="Garamond"/>
          <w:sz w:val="20"/>
        </w:rPr>
        <w:t>lık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5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Bereket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Beyhude-Fayd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sız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Beyinsi</w:t>
      </w:r>
      <w:r>
        <w:rPr>
          <w:rFonts w:ascii="Garamond" w:hAnsi="Garamond"/>
          <w:sz w:val="20"/>
        </w:rPr>
        <w:t>z</w:t>
      </w:r>
      <w:r>
        <w:rPr>
          <w:rFonts w:ascii="Garamond" w:hAnsi="Garamond"/>
          <w:sz w:val="20"/>
        </w:rPr>
        <w:t>lik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24 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Bidat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Binek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Birleşmek-Vu</w:t>
      </w:r>
      <w:r>
        <w:rPr>
          <w:rFonts w:ascii="Garamond" w:hAnsi="Garamond"/>
          <w:sz w:val="20"/>
        </w:rPr>
        <w:t>s</w:t>
      </w:r>
      <w:r>
        <w:rPr>
          <w:rFonts w:ascii="Garamond" w:hAnsi="Garamond"/>
          <w:sz w:val="20"/>
        </w:rPr>
        <w:t>lat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Birliktelik-Arkada</w:t>
      </w:r>
      <w:r>
        <w:rPr>
          <w:rFonts w:ascii="Garamond" w:hAnsi="Garamond"/>
          <w:sz w:val="20"/>
        </w:rPr>
        <w:t>ş</w:t>
      </w:r>
      <w:r>
        <w:rPr>
          <w:rFonts w:ascii="Garamond" w:hAnsi="Garamond"/>
          <w:sz w:val="20"/>
        </w:rPr>
        <w:t>lık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91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Bolluk-Geni</w:t>
      </w:r>
      <w:r>
        <w:rPr>
          <w:rFonts w:ascii="Garamond" w:hAnsi="Garamond"/>
          <w:sz w:val="20"/>
        </w:rPr>
        <w:t>ş</w:t>
      </w:r>
      <w:r>
        <w:rPr>
          <w:rFonts w:ascii="Garamond" w:hAnsi="Garamond"/>
          <w:sz w:val="20"/>
        </w:rPr>
        <w:t>lik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Borç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..4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 xml:space="preserve">dis 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Boş Gezme-Tembe</w:t>
      </w:r>
      <w:r>
        <w:rPr>
          <w:rFonts w:ascii="Garamond" w:hAnsi="Garamond"/>
          <w:sz w:val="20"/>
        </w:rPr>
        <w:t>l</w:t>
      </w:r>
      <w:r>
        <w:rPr>
          <w:rFonts w:ascii="Garamond" w:hAnsi="Garamond"/>
          <w:sz w:val="20"/>
        </w:rPr>
        <w:t>lik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Boş Şeylerle Uğra</w:t>
      </w:r>
      <w:r>
        <w:rPr>
          <w:rFonts w:ascii="Garamond" w:hAnsi="Garamond"/>
          <w:sz w:val="20"/>
        </w:rPr>
        <w:t>ş</w:t>
      </w:r>
      <w:r>
        <w:rPr>
          <w:rFonts w:ascii="Garamond" w:hAnsi="Garamond"/>
          <w:sz w:val="20"/>
        </w:rPr>
        <w:t>mak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14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Boş Zaman-İşsi</w:t>
      </w:r>
      <w:r>
        <w:rPr>
          <w:rFonts w:ascii="Garamond" w:hAnsi="Garamond"/>
          <w:sz w:val="20"/>
        </w:rPr>
        <w:t>z</w:t>
      </w:r>
      <w:r>
        <w:rPr>
          <w:rFonts w:ascii="Garamond" w:hAnsi="Garamond"/>
          <w:sz w:val="20"/>
        </w:rPr>
        <w:t>lik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Bulmak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Bühtan-İft</w:t>
      </w:r>
      <w:r>
        <w:rPr>
          <w:rFonts w:ascii="Garamond" w:hAnsi="Garamond"/>
          <w:sz w:val="20"/>
        </w:rPr>
        <w:t>i</w:t>
      </w:r>
      <w:r>
        <w:rPr>
          <w:rFonts w:ascii="Garamond" w:hAnsi="Garamond"/>
          <w:sz w:val="20"/>
        </w:rPr>
        <w:t>ra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Cedel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Cefa-S</w:t>
      </w:r>
      <w:r>
        <w:rPr>
          <w:rFonts w:ascii="Garamond" w:hAnsi="Garamond"/>
          <w:sz w:val="20"/>
        </w:rPr>
        <w:t>i</w:t>
      </w:r>
      <w:r>
        <w:rPr>
          <w:rFonts w:ascii="Garamond" w:hAnsi="Garamond"/>
          <w:sz w:val="20"/>
        </w:rPr>
        <w:t>tem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 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Ceh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let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..110 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Cehe</w:t>
      </w:r>
      <w:r>
        <w:rPr>
          <w:rFonts w:ascii="Garamond" w:hAnsi="Garamond"/>
          <w:sz w:val="20"/>
        </w:rPr>
        <w:t>n</w:t>
      </w:r>
      <w:r>
        <w:rPr>
          <w:rFonts w:ascii="Garamond" w:hAnsi="Garamond"/>
          <w:sz w:val="20"/>
        </w:rPr>
        <w:t>nem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13 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Cemal-Güze</w:t>
      </w:r>
      <w:r>
        <w:rPr>
          <w:rFonts w:ascii="Garamond" w:hAnsi="Garamond"/>
          <w:sz w:val="20"/>
        </w:rPr>
        <w:t>l</w:t>
      </w:r>
      <w:r>
        <w:rPr>
          <w:rFonts w:ascii="Garamond" w:hAnsi="Garamond"/>
          <w:sz w:val="20"/>
        </w:rPr>
        <w:t>lik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6 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Cemil-G</w:t>
      </w:r>
      <w:r>
        <w:rPr>
          <w:rFonts w:ascii="Garamond" w:hAnsi="Garamond"/>
          <w:sz w:val="20"/>
        </w:rPr>
        <w:t>ü</w:t>
      </w:r>
      <w:r>
        <w:rPr>
          <w:rFonts w:ascii="Garamond" w:hAnsi="Garamond"/>
          <w:sz w:val="20"/>
        </w:rPr>
        <w:t>zel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..3 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Cennet 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24 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Cesaret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..8 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Cevap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Cevher (İnsani Hak</w:t>
      </w:r>
      <w:r>
        <w:rPr>
          <w:rFonts w:ascii="Garamond" w:hAnsi="Garamond"/>
          <w:sz w:val="20"/>
        </w:rPr>
        <w:t>i</w:t>
      </w:r>
      <w:r>
        <w:rPr>
          <w:rFonts w:ascii="Garamond" w:hAnsi="Garamond"/>
          <w:sz w:val="20"/>
        </w:rPr>
        <w:t>kat)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Ceza-Karş</w:t>
      </w:r>
      <w:r>
        <w:rPr>
          <w:rFonts w:ascii="Garamond" w:hAnsi="Garamond"/>
          <w:sz w:val="20"/>
        </w:rPr>
        <w:t>ı</w:t>
      </w:r>
      <w:r>
        <w:rPr>
          <w:rFonts w:ascii="Garamond" w:hAnsi="Garamond"/>
          <w:sz w:val="20"/>
        </w:rPr>
        <w:t>lık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15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Ciddiyet-Ç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ba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Cihad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.8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Cima-Cinsel İli</w:t>
      </w:r>
      <w:r>
        <w:rPr>
          <w:rFonts w:ascii="Garamond" w:hAnsi="Garamond"/>
          <w:sz w:val="20"/>
        </w:rPr>
        <w:t>ş</w:t>
      </w:r>
      <w:r>
        <w:rPr>
          <w:rFonts w:ascii="Garamond" w:hAnsi="Garamond"/>
          <w:sz w:val="20"/>
        </w:rPr>
        <w:t>ki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 xml:space="preserve"> 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Cimr</w:t>
      </w:r>
      <w:r>
        <w:rPr>
          <w:rFonts w:ascii="Garamond" w:hAnsi="Garamond"/>
          <w:sz w:val="20"/>
        </w:rPr>
        <w:t>i</w:t>
      </w:r>
      <w:r>
        <w:rPr>
          <w:rFonts w:ascii="Garamond" w:hAnsi="Garamond"/>
          <w:sz w:val="20"/>
        </w:rPr>
        <w:t>lik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77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Cömer</w:t>
      </w:r>
      <w:r>
        <w:rPr>
          <w:rFonts w:ascii="Garamond" w:hAnsi="Garamond"/>
          <w:sz w:val="20"/>
        </w:rPr>
        <w:t>t</w:t>
      </w:r>
      <w:r>
        <w:rPr>
          <w:rFonts w:ascii="Garamond" w:hAnsi="Garamond"/>
          <w:sz w:val="20"/>
        </w:rPr>
        <w:t>lik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.57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Çare-Çözüm Bu</w:t>
      </w:r>
      <w:r>
        <w:rPr>
          <w:rFonts w:ascii="Garamond" w:hAnsi="Garamond"/>
          <w:sz w:val="20"/>
        </w:rPr>
        <w:t>l</w:t>
      </w:r>
      <w:r>
        <w:rPr>
          <w:rFonts w:ascii="Garamond" w:hAnsi="Garamond"/>
          <w:sz w:val="20"/>
        </w:rPr>
        <w:t>ma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7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Çekinmek-Pe</w:t>
      </w:r>
      <w:r>
        <w:rPr>
          <w:rFonts w:ascii="Garamond" w:hAnsi="Garamond"/>
          <w:sz w:val="20"/>
        </w:rPr>
        <w:t>r</w:t>
      </w:r>
      <w:r>
        <w:rPr>
          <w:rFonts w:ascii="Garamond" w:hAnsi="Garamond"/>
          <w:sz w:val="20"/>
        </w:rPr>
        <w:t>va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Çirkinlik-Ayıp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Dalalet-Haktan Ayrı</w:t>
      </w:r>
      <w:r>
        <w:rPr>
          <w:rFonts w:ascii="Garamond" w:hAnsi="Garamond"/>
          <w:sz w:val="20"/>
        </w:rPr>
        <w:t>l</w:t>
      </w:r>
      <w:r>
        <w:rPr>
          <w:rFonts w:ascii="Garamond" w:hAnsi="Garamond"/>
          <w:sz w:val="20"/>
        </w:rPr>
        <w:t>mak</w:t>
      </w:r>
      <w:r w:rsidR="006839A1">
        <w:rPr>
          <w:rFonts w:ascii="Garamond" w:hAnsi="Garamond"/>
          <w:sz w:val="20"/>
        </w:rPr>
        <w:t>......................................................................</w:t>
      </w:r>
      <w:r>
        <w:rPr>
          <w:rFonts w:ascii="Garamond" w:hAnsi="Garamond"/>
          <w:sz w:val="20"/>
        </w:rPr>
        <w:t>.9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Dalkavukluk-Yalta</w:t>
      </w:r>
      <w:r>
        <w:rPr>
          <w:rFonts w:ascii="Garamond" w:hAnsi="Garamond"/>
          <w:sz w:val="20"/>
        </w:rPr>
        <w:t>k</w:t>
      </w:r>
      <w:r>
        <w:rPr>
          <w:rFonts w:ascii="Garamond" w:hAnsi="Garamond"/>
          <w:sz w:val="20"/>
        </w:rPr>
        <w:t>lık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Danışman-Danışma</w:t>
      </w:r>
      <w:r>
        <w:rPr>
          <w:rFonts w:ascii="Garamond" w:hAnsi="Garamond"/>
          <w:sz w:val="20"/>
        </w:rPr>
        <w:t>n</w:t>
      </w:r>
      <w:r>
        <w:rPr>
          <w:rFonts w:ascii="Garamond" w:hAnsi="Garamond"/>
          <w:sz w:val="20"/>
        </w:rPr>
        <w:t>lık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Dedikodu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.10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Değişme-Başkala</w:t>
      </w:r>
      <w:r>
        <w:rPr>
          <w:rFonts w:ascii="Garamond" w:hAnsi="Garamond"/>
          <w:sz w:val="20"/>
        </w:rPr>
        <w:t>ş</w:t>
      </w:r>
      <w:r>
        <w:rPr>
          <w:rFonts w:ascii="Garamond" w:hAnsi="Garamond"/>
          <w:sz w:val="20"/>
        </w:rPr>
        <w:t>ma</w:t>
      </w:r>
      <w:r w:rsidR="006839A1">
        <w:rPr>
          <w:rFonts w:ascii="Garamond" w:hAnsi="Garamond"/>
          <w:sz w:val="20"/>
        </w:rPr>
        <w:t>......................................................................</w:t>
      </w:r>
      <w:r>
        <w:rPr>
          <w:rFonts w:ascii="Garamond" w:hAnsi="Garamond"/>
          <w:sz w:val="20"/>
        </w:rPr>
        <w:t>.1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Dehr-Zaman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.11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Derinlik-İnce Görüşl</w:t>
      </w:r>
      <w:r>
        <w:rPr>
          <w:rFonts w:ascii="Garamond" w:hAnsi="Garamond"/>
          <w:sz w:val="20"/>
        </w:rPr>
        <w:t>ü</w:t>
      </w:r>
      <w:r>
        <w:rPr>
          <w:rFonts w:ascii="Garamond" w:hAnsi="Garamond"/>
          <w:sz w:val="20"/>
        </w:rPr>
        <w:t>lük</w:t>
      </w:r>
      <w:r w:rsidR="006839A1">
        <w:rPr>
          <w:rFonts w:ascii="Garamond" w:hAnsi="Garamond"/>
          <w:sz w:val="20"/>
        </w:rPr>
        <w:t>......................................................................</w:t>
      </w:r>
      <w:r>
        <w:rPr>
          <w:rFonts w:ascii="Garamond" w:hAnsi="Garamond"/>
          <w:sz w:val="20"/>
        </w:rPr>
        <w:t>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Derk Etmek-Algıl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mak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7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Ders Almak-Tahsil E</w:t>
      </w:r>
      <w:r>
        <w:rPr>
          <w:rFonts w:ascii="Garamond" w:hAnsi="Garamond"/>
          <w:sz w:val="20"/>
        </w:rPr>
        <w:t>t</w:t>
      </w:r>
      <w:r>
        <w:rPr>
          <w:rFonts w:ascii="Garamond" w:hAnsi="Garamond"/>
          <w:sz w:val="20"/>
        </w:rPr>
        <w:t>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6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Dert ve Deva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16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Desise-Düzen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16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Devamlılık-Sürekl</w:t>
      </w:r>
      <w:r>
        <w:rPr>
          <w:rFonts w:ascii="Garamond" w:hAnsi="Garamond"/>
          <w:sz w:val="20"/>
        </w:rPr>
        <w:t>i</w:t>
      </w:r>
      <w:r>
        <w:rPr>
          <w:rFonts w:ascii="Garamond" w:hAnsi="Garamond"/>
          <w:sz w:val="20"/>
        </w:rPr>
        <w:t>lik</w:t>
      </w:r>
      <w:r w:rsidR="006839A1">
        <w:rPr>
          <w:rFonts w:ascii="Garamond" w:hAnsi="Garamond"/>
          <w:sz w:val="20"/>
        </w:rPr>
        <w:t>......................................................................</w:t>
      </w:r>
      <w:r>
        <w:rPr>
          <w:rFonts w:ascii="Garamond" w:hAnsi="Garamond"/>
          <w:sz w:val="20"/>
        </w:rPr>
        <w:t>.5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Deve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De</w:t>
      </w:r>
      <w:r>
        <w:rPr>
          <w:rFonts w:ascii="Garamond" w:hAnsi="Garamond"/>
          <w:sz w:val="20"/>
        </w:rPr>
        <w:t>v</w:t>
      </w:r>
      <w:r>
        <w:rPr>
          <w:rFonts w:ascii="Garamond" w:hAnsi="Garamond"/>
          <w:sz w:val="20"/>
        </w:rPr>
        <w:t>let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..13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Dış Güze</w:t>
      </w:r>
      <w:r>
        <w:rPr>
          <w:rFonts w:ascii="Garamond" w:hAnsi="Garamond"/>
          <w:sz w:val="20"/>
        </w:rPr>
        <w:t>l</w:t>
      </w:r>
      <w:r>
        <w:rPr>
          <w:rFonts w:ascii="Garamond" w:hAnsi="Garamond"/>
          <w:sz w:val="20"/>
        </w:rPr>
        <w:t>lik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Dik Kafalılık-Dire</w:t>
      </w:r>
      <w:r>
        <w:rPr>
          <w:rFonts w:ascii="Garamond" w:hAnsi="Garamond"/>
          <w:sz w:val="20"/>
        </w:rPr>
        <w:t>t</w:t>
      </w:r>
      <w:r>
        <w:rPr>
          <w:rFonts w:ascii="Garamond" w:hAnsi="Garamond"/>
          <w:sz w:val="20"/>
        </w:rPr>
        <w:t>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Dil Uzatmak-Sö</w:t>
      </w:r>
      <w:r>
        <w:rPr>
          <w:rFonts w:ascii="Garamond" w:hAnsi="Garamond"/>
          <w:sz w:val="20"/>
        </w:rPr>
        <w:t>v</w:t>
      </w:r>
      <w:r>
        <w:rPr>
          <w:rFonts w:ascii="Garamond" w:hAnsi="Garamond"/>
          <w:sz w:val="20"/>
        </w:rPr>
        <w:t>mek</w:t>
      </w:r>
      <w:r w:rsidR="006839A1">
        <w:rPr>
          <w:rFonts w:ascii="Garamond" w:hAnsi="Garamond"/>
          <w:sz w:val="20"/>
        </w:rPr>
        <w:t>......................................................................</w:t>
      </w:r>
      <w:r>
        <w:rPr>
          <w:rFonts w:ascii="Garamond" w:hAnsi="Garamond"/>
          <w:sz w:val="20"/>
        </w:rPr>
        <w:t>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Dille Yaralamak-İncitmek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Din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..91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Doğruluk-Sağla</w:t>
      </w:r>
      <w:r>
        <w:rPr>
          <w:rFonts w:ascii="Garamond" w:hAnsi="Garamond"/>
          <w:sz w:val="20"/>
        </w:rPr>
        <w:t>m</w:t>
      </w:r>
      <w:r>
        <w:rPr>
          <w:rFonts w:ascii="Garamond" w:hAnsi="Garamond"/>
          <w:sz w:val="20"/>
        </w:rPr>
        <w:t>lık</w:t>
      </w:r>
      <w:r w:rsidR="006839A1">
        <w:rPr>
          <w:rFonts w:ascii="Garamond" w:hAnsi="Garamond"/>
          <w:sz w:val="20"/>
        </w:rPr>
        <w:t>...............................................................................</w:t>
      </w:r>
      <w:r>
        <w:rPr>
          <w:rFonts w:ascii="Garamond" w:hAnsi="Garamond"/>
          <w:sz w:val="20"/>
        </w:rPr>
        <w:t>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Doğruya Ulaşma-Doğruluk</w:t>
      </w:r>
      <w:r w:rsidR="006839A1">
        <w:rPr>
          <w:rFonts w:ascii="Garamond" w:hAnsi="Garamond"/>
          <w:sz w:val="20"/>
        </w:rPr>
        <w:t>..................................................................</w:t>
      </w:r>
      <w:r>
        <w:rPr>
          <w:rFonts w:ascii="Garamond" w:hAnsi="Garamond"/>
          <w:sz w:val="20"/>
        </w:rPr>
        <w:t>8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Dokundurmak-İma Etmek</w:t>
      </w:r>
      <w:r w:rsidR="006839A1">
        <w:rPr>
          <w:rFonts w:ascii="Garamond" w:hAnsi="Garamond"/>
          <w:sz w:val="20"/>
        </w:rPr>
        <w:t>...................................................................</w:t>
      </w:r>
      <w:r>
        <w:rPr>
          <w:rFonts w:ascii="Garamond" w:hAnsi="Garamond"/>
          <w:sz w:val="20"/>
        </w:rPr>
        <w:t>3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 xml:space="preserve">dis 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Dua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.15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Du</w:t>
      </w:r>
      <w:r>
        <w:rPr>
          <w:rFonts w:ascii="Garamond" w:hAnsi="Garamond"/>
          <w:sz w:val="20"/>
        </w:rPr>
        <w:t>r</w:t>
      </w:r>
      <w:r>
        <w:rPr>
          <w:rFonts w:ascii="Garamond" w:hAnsi="Garamond"/>
          <w:sz w:val="20"/>
        </w:rPr>
        <w:t>mak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Duymak-Kulak Ve</w:t>
      </w:r>
      <w:r>
        <w:rPr>
          <w:rFonts w:ascii="Garamond" w:hAnsi="Garamond"/>
          <w:sz w:val="20"/>
        </w:rPr>
        <w:t>r</w:t>
      </w:r>
      <w:r>
        <w:rPr>
          <w:rFonts w:ascii="Garamond" w:hAnsi="Garamond"/>
          <w:sz w:val="20"/>
        </w:rPr>
        <w:t>mek</w:t>
      </w:r>
      <w:r w:rsidR="006839A1">
        <w:rPr>
          <w:rFonts w:ascii="Garamond" w:hAnsi="Garamond"/>
          <w:sz w:val="20"/>
        </w:rPr>
        <w:t>......................................................................</w:t>
      </w:r>
      <w:r>
        <w:rPr>
          <w:rFonts w:ascii="Garamond" w:hAnsi="Garamond"/>
          <w:sz w:val="20"/>
        </w:rPr>
        <w:t>14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Dü</w:t>
      </w:r>
      <w:r>
        <w:rPr>
          <w:rFonts w:ascii="Garamond" w:hAnsi="Garamond"/>
          <w:sz w:val="20"/>
        </w:rPr>
        <w:t>n</w:t>
      </w:r>
      <w:r>
        <w:rPr>
          <w:rFonts w:ascii="Garamond" w:hAnsi="Garamond"/>
          <w:sz w:val="20"/>
        </w:rPr>
        <w:t>ya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314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Düşmanlık-Hus</w:t>
      </w:r>
      <w:r>
        <w:rPr>
          <w:rFonts w:ascii="Garamond" w:hAnsi="Garamond"/>
          <w:sz w:val="20"/>
        </w:rPr>
        <w:t>u</w:t>
      </w:r>
      <w:r>
        <w:rPr>
          <w:rFonts w:ascii="Garamond" w:hAnsi="Garamond"/>
          <w:sz w:val="20"/>
        </w:rPr>
        <w:t>met</w:t>
      </w:r>
      <w:r w:rsidR="006839A1">
        <w:rPr>
          <w:rFonts w:ascii="Garamond" w:hAnsi="Garamond"/>
          <w:sz w:val="20"/>
        </w:rPr>
        <w:t>......................................................................</w:t>
      </w:r>
      <w:r>
        <w:rPr>
          <w:rFonts w:ascii="Garamond" w:hAnsi="Garamond"/>
          <w:sz w:val="20"/>
        </w:rPr>
        <w:t>.5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Düşüncesiz Hareket E</w:t>
      </w:r>
      <w:r>
        <w:rPr>
          <w:rFonts w:ascii="Garamond" w:hAnsi="Garamond"/>
          <w:sz w:val="20"/>
        </w:rPr>
        <w:t>t</w:t>
      </w:r>
      <w:r>
        <w:rPr>
          <w:rFonts w:ascii="Garamond" w:hAnsi="Garamond"/>
          <w:sz w:val="20"/>
        </w:rPr>
        <w:t>mek</w:t>
      </w:r>
      <w:r w:rsidR="006839A1">
        <w:rPr>
          <w:rFonts w:ascii="Garamond" w:hAnsi="Garamond"/>
          <w:sz w:val="20"/>
        </w:rPr>
        <w:t>.................................................................</w:t>
      </w:r>
      <w:r>
        <w:rPr>
          <w:rFonts w:ascii="Garamond" w:hAnsi="Garamond"/>
          <w:sz w:val="20"/>
        </w:rPr>
        <w:t>4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Ecel-Ölüm Anı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50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Edeb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60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Ekin Ekmek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4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Elbise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Eman Ve</w:t>
      </w:r>
      <w:r>
        <w:rPr>
          <w:rFonts w:ascii="Garamond" w:hAnsi="Garamond"/>
          <w:sz w:val="20"/>
        </w:rPr>
        <w:t>r</w:t>
      </w:r>
      <w:r>
        <w:rPr>
          <w:rFonts w:ascii="Garamond" w:hAnsi="Garamond"/>
          <w:sz w:val="20"/>
        </w:rPr>
        <w:t>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Emanet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23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Emel-İstek-A</w:t>
      </w:r>
      <w:r>
        <w:rPr>
          <w:rFonts w:ascii="Garamond" w:hAnsi="Garamond"/>
          <w:sz w:val="20"/>
        </w:rPr>
        <w:t>r</w:t>
      </w:r>
      <w:r>
        <w:rPr>
          <w:rFonts w:ascii="Garamond" w:hAnsi="Garamond"/>
          <w:sz w:val="20"/>
        </w:rPr>
        <w:t>zu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118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Emsal-Denkler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Ev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Eziyet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8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Fakirlik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44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Farklı Kon</w:t>
      </w:r>
      <w:r>
        <w:rPr>
          <w:rFonts w:ascii="Garamond" w:hAnsi="Garamond"/>
          <w:sz w:val="20"/>
        </w:rPr>
        <w:t>u</w:t>
      </w:r>
      <w:r>
        <w:rPr>
          <w:rFonts w:ascii="Garamond" w:hAnsi="Garamond"/>
          <w:sz w:val="20"/>
        </w:rPr>
        <w:t>lar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Farz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Farzlar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..12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Fa</w:t>
      </w:r>
      <w:r>
        <w:rPr>
          <w:rFonts w:ascii="Garamond" w:hAnsi="Garamond"/>
          <w:sz w:val="20"/>
        </w:rPr>
        <w:t>y</w:t>
      </w:r>
      <w:r>
        <w:rPr>
          <w:rFonts w:ascii="Garamond" w:hAnsi="Garamond"/>
          <w:sz w:val="20"/>
        </w:rPr>
        <w:t>da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Faziletler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19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Fedakarlık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29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Felah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.3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Ferahlık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Fevk-Üstün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9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Fıkıh-Anlayış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.4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Fırsat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28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Fiiller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16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Fikir-Düşü</w:t>
      </w:r>
      <w:r>
        <w:rPr>
          <w:rFonts w:ascii="Garamond" w:hAnsi="Garamond"/>
          <w:sz w:val="20"/>
        </w:rPr>
        <w:t>n</w:t>
      </w:r>
      <w:r>
        <w:rPr>
          <w:rFonts w:ascii="Garamond" w:hAnsi="Garamond"/>
          <w:sz w:val="20"/>
        </w:rPr>
        <w:t>ce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82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Fitne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Fücur-Günah-Zinakarlık</w:t>
      </w:r>
      <w:r w:rsidR="006839A1">
        <w:rPr>
          <w:rFonts w:ascii="Garamond" w:hAnsi="Garamond"/>
          <w:sz w:val="20"/>
        </w:rPr>
        <w:t>....................................................................</w:t>
      </w:r>
      <w:r>
        <w:rPr>
          <w:rFonts w:ascii="Garamond" w:hAnsi="Garamond"/>
          <w:sz w:val="20"/>
        </w:rPr>
        <w:t>13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Gaflet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33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Gaip-Gözden Uzak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Galebe-Üstün Ge</w:t>
      </w:r>
      <w:r>
        <w:rPr>
          <w:rFonts w:ascii="Garamond" w:hAnsi="Garamond"/>
          <w:sz w:val="20"/>
        </w:rPr>
        <w:t>l</w:t>
      </w:r>
      <w:r>
        <w:rPr>
          <w:rFonts w:ascii="Garamond" w:hAnsi="Garamond"/>
          <w:sz w:val="20"/>
        </w:rPr>
        <w:t>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Gam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..9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Gasp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Gazap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..65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Gençlik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..5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Gevşemek-Laçkala</w:t>
      </w:r>
      <w:r>
        <w:rPr>
          <w:rFonts w:ascii="Garamond" w:hAnsi="Garamond"/>
          <w:sz w:val="20"/>
        </w:rPr>
        <w:t>ş</w:t>
      </w:r>
      <w:r>
        <w:rPr>
          <w:rFonts w:ascii="Garamond" w:hAnsi="Garamond"/>
          <w:sz w:val="20"/>
        </w:rPr>
        <w:t>mak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 xml:space="preserve"> 9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Gıybet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..21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Gizlemek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Görüşme-Karşılama.... 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Gözünü Yu</w:t>
      </w:r>
      <w:r>
        <w:rPr>
          <w:rFonts w:ascii="Garamond" w:hAnsi="Garamond"/>
          <w:sz w:val="20"/>
        </w:rPr>
        <w:t>m</w:t>
      </w:r>
      <w:r>
        <w:rPr>
          <w:rFonts w:ascii="Garamond" w:hAnsi="Garamond"/>
          <w:sz w:val="20"/>
        </w:rPr>
        <w:t>mak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Güçlük-Zo</w:t>
      </w:r>
      <w:r>
        <w:rPr>
          <w:rFonts w:ascii="Garamond" w:hAnsi="Garamond"/>
          <w:sz w:val="20"/>
        </w:rPr>
        <w:t>r</w:t>
      </w:r>
      <w:r>
        <w:rPr>
          <w:rFonts w:ascii="Garamond" w:hAnsi="Garamond"/>
          <w:sz w:val="20"/>
        </w:rPr>
        <w:t>luk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Güler Yüzlülük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..27</w:t>
      </w:r>
      <w:r>
        <w:rPr>
          <w:rFonts w:ascii="Garamond" w:hAnsi="Garamond"/>
          <w:sz w:val="20"/>
        </w:rPr>
        <w:softHyphen/>
        <w:t xml:space="preserve">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Gülmek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10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Gülüp Oynamak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Günah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6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Günaha Sevi</w:t>
      </w:r>
      <w:r>
        <w:rPr>
          <w:rFonts w:ascii="Garamond" w:hAnsi="Garamond"/>
          <w:sz w:val="20"/>
        </w:rPr>
        <w:t>n</w:t>
      </w:r>
      <w:r>
        <w:rPr>
          <w:rFonts w:ascii="Garamond" w:hAnsi="Garamond"/>
          <w:sz w:val="20"/>
        </w:rPr>
        <w:t>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Günahı Küçüms</w:t>
      </w:r>
      <w:r>
        <w:rPr>
          <w:rFonts w:ascii="Garamond" w:hAnsi="Garamond"/>
          <w:sz w:val="20"/>
        </w:rPr>
        <w:t>e</w:t>
      </w:r>
      <w:r>
        <w:rPr>
          <w:rFonts w:ascii="Garamond" w:hAnsi="Garamond"/>
          <w:sz w:val="20"/>
        </w:rPr>
        <w:t>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4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Günahta Israr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16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Günler-Zaman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6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Güvenip Sırrını Söylemek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Güvenlik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9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Güvenmek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.8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Güzel Ahlak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..33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Haber-Rivayet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5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Hac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Haddini Bilmek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.13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Had-Miktar-Ölçü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.3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Hafife Almak-Kolay Sa</w:t>
      </w:r>
      <w:r>
        <w:rPr>
          <w:rFonts w:ascii="Garamond" w:hAnsi="Garamond"/>
          <w:sz w:val="20"/>
        </w:rPr>
        <w:t>y</w:t>
      </w:r>
      <w:r>
        <w:rPr>
          <w:rFonts w:ascii="Garamond" w:hAnsi="Garamond"/>
          <w:sz w:val="20"/>
        </w:rPr>
        <w:t>mak</w:t>
      </w:r>
      <w:r w:rsidR="006839A1">
        <w:rPr>
          <w:rFonts w:ascii="Garamond" w:hAnsi="Garamond"/>
          <w:sz w:val="20"/>
        </w:rPr>
        <w:t>.................................................................</w:t>
      </w:r>
      <w:r>
        <w:rPr>
          <w:rFonts w:ascii="Garamond" w:hAnsi="Garamond"/>
          <w:sz w:val="20"/>
        </w:rPr>
        <w:t>5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Hafiflik-Oynaklık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114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Hakemlik-Yargı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6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Hakkı Ertelemek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..7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Halvet-Yalnızlık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4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Haram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..24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Haseb</w:t>
      </w:r>
      <w:r>
        <w:rPr>
          <w:rStyle w:val="FootnoteReference"/>
          <w:rFonts w:ascii="Garamond" w:hAnsi="Garamond"/>
          <w:sz w:val="20"/>
        </w:rPr>
        <w:footnoteReference w:id="11"/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Hased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67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Hasene-Güzel İş-Güzellik</w:t>
      </w:r>
      <w:r w:rsidR="006839A1">
        <w:rPr>
          <w:rFonts w:ascii="Garamond" w:hAnsi="Garamond"/>
          <w:sz w:val="20"/>
        </w:rPr>
        <w:t>...................................................................</w:t>
      </w:r>
      <w:r>
        <w:rPr>
          <w:rFonts w:ascii="Garamond" w:hAnsi="Garamond"/>
          <w:sz w:val="20"/>
        </w:rPr>
        <w:t>7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Hasret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Hastalık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10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Haşyet-Korku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10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Havale Etmek-Ismarlamak</w:t>
      </w:r>
      <w:r w:rsidR="006839A1">
        <w:rPr>
          <w:rFonts w:ascii="Garamond" w:hAnsi="Garamond"/>
          <w:sz w:val="20"/>
        </w:rPr>
        <w:t>....................................................................</w:t>
      </w:r>
      <w:r>
        <w:rPr>
          <w:rFonts w:ascii="Garamond" w:hAnsi="Garamond"/>
          <w:sz w:val="20"/>
        </w:rPr>
        <w:t>1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Haya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55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Hayat-Yaşamak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4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Hayır-İyilik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38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Hazırlanmak-Amad</w:t>
      </w:r>
      <w:r>
        <w:rPr>
          <w:rFonts w:ascii="Garamond" w:hAnsi="Garamond"/>
          <w:sz w:val="20"/>
        </w:rPr>
        <w:t>e</w:t>
      </w:r>
      <w:r>
        <w:rPr>
          <w:rFonts w:ascii="Garamond" w:hAnsi="Garamond"/>
          <w:sz w:val="20"/>
        </w:rPr>
        <w:t>lik</w:t>
      </w:r>
      <w:r w:rsidR="006839A1">
        <w:rPr>
          <w:rFonts w:ascii="Garamond" w:hAnsi="Garamond"/>
          <w:sz w:val="20"/>
        </w:rPr>
        <w:t>......................................................................</w:t>
      </w:r>
      <w:r>
        <w:rPr>
          <w:rFonts w:ascii="Garamond" w:hAnsi="Garamond"/>
          <w:sz w:val="20"/>
        </w:rPr>
        <w:t>.14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Hediye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Helaket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Helal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..3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Heva ve H</w:t>
      </w:r>
      <w:r>
        <w:rPr>
          <w:rFonts w:ascii="Garamond" w:hAnsi="Garamond"/>
          <w:sz w:val="20"/>
        </w:rPr>
        <w:t>e</w:t>
      </w:r>
      <w:r>
        <w:rPr>
          <w:rFonts w:ascii="Garamond" w:hAnsi="Garamond"/>
          <w:sz w:val="20"/>
        </w:rPr>
        <w:t>ves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127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Heybet-Ko</w:t>
      </w:r>
      <w:r>
        <w:rPr>
          <w:rFonts w:ascii="Garamond" w:hAnsi="Garamond"/>
          <w:sz w:val="20"/>
        </w:rPr>
        <w:t>r</w:t>
      </w:r>
      <w:r>
        <w:rPr>
          <w:rFonts w:ascii="Garamond" w:hAnsi="Garamond"/>
          <w:sz w:val="20"/>
        </w:rPr>
        <w:t>ku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Hınç-Düşma</w:t>
      </w:r>
      <w:r>
        <w:rPr>
          <w:rFonts w:ascii="Garamond" w:hAnsi="Garamond"/>
          <w:sz w:val="20"/>
        </w:rPr>
        <w:t>n</w:t>
      </w:r>
      <w:r>
        <w:rPr>
          <w:rFonts w:ascii="Garamond" w:hAnsi="Garamond"/>
          <w:sz w:val="20"/>
        </w:rPr>
        <w:t>lık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..5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Hırs-T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mah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..96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Hışım-Ö</w:t>
      </w:r>
      <w:r>
        <w:rPr>
          <w:rFonts w:ascii="Garamond" w:hAnsi="Garamond"/>
          <w:sz w:val="20"/>
        </w:rPr>
        <w:t>f</w:t>
      </w:r>
      <w:r>
        <w:rPr>
          <w:rFonts w:ascii="Garamond" w:hAnsi="Garamond"/>
          <w:sz w:val="20"/>
        </w:rPr>
        <w:t>ke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 xml:space="preserve">9  Hadis 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Hıyanet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28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Hicran-Ayrılık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Hidayet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Hiddet-Öfke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Hikmet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46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Hile-Aldatma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Hilim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80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Hilkat-Yaratılış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6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Himmet-Ga</w:t>
      </w:r>
      <w:r>
        <w:rPr>
          <w:rFonts w:ascii="Garamond" w:hAnsi="Garamond"/>
          <w:sz w:val="20"/>
        </w:rPr>
        <w:t>y</w:t>
      </w:r>
      <w:r>
        <w:rPr>
          <w:rFonts w:ascii="Garamond" w:hAnsi="Garamond"/>
          <w:sz w:val="20"/>
        </w:rPr>
        <w:t>ret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..29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Hizmetçi-İ</w:t>
      </w:r>
      <w:r>
        <w:rPr>
          <w:rFonts w:ascii="Garamond" w:hAnsi="Garamond"/>
          <w:sz w:val="20"/>
        </w:rPr>
        <w:t>ş</w:t>
      </w:r>
      <w:r>
        <w:rPr>
          <w:rFonts w:ascii="Garamond" w:hAnsi="Garamond"/>
          <w:sz w:val="20"/>
        </w:rPr>
        <w:t>çi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Horluk-Aşağılık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Hukuk-Ha</w:t>
      </w:r>
      <w:r>
        <w:rPr>
          <w:rFonts w:ascii="Garamond" w:hAnsi="Garamond"/>
          <w:sz w:val="20"/>
        </w:rPr>
        <w:t>k</w:t>
      </w:r>
      <w:r>
        <w:rPr>
          <w:rFonts w:ascii="Garamond" w:hAnsi="Garamond"/>
          <w:sz w:val="20"/>
        </w:rPr>
        <w:t>lar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4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Huşu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.6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Huzu-Tev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zu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..4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Hüccet-Delil-Bu</w:t>
      </w:r>
      <w:r>
        <w:rPr>
          <w:rFonts w:ascii="Garamond" w:hAnsi="Garamond"/>
          <w:sz w:val="20"/>
        </w:rPr>
        <w:t>r</w:t>
      </w:r>
      <w:r>
        <w:rPr>
          <w:rFonts w:ascii="Garamond" w:hAnsi="Garamond"/>
          <w:sz w:val="20"/>
        </w:rPr>
        <w:t>han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5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Hükümet-Vel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yet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Hürmet-Saygı</w:t>
      </w:r>
      <w:r>
        <w:rPr>
          <w:rFonts w:ascii="Garamond" w:hAnsi="Garamond"/>
          <w:sz w:val="20"/>
        </w:rPr>
        <w:t>n</w:t>
      </w:r>
      <w:r>
        <w:rPr>
          <w:rFonts w:ascii="Garamond" w:hAnsi="Garamond"/>
          <w:sz w:val="20"/>
        </w:rPr>
        <w:t>lık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Hürriyet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Hüsn-ü Zan-İyimse</w:t>
      </w:r>
      <w:r>
        <w:rPr>
          <w:rFonts w:ascii="Garamond" w:hAnsi="Garamond"/>
          <w:sz w:val="20"/>
        </w:rPr>
        <w:t>r</w:t>
      </w:r>
      <w:r>
        <w:rPr>
          <w:rFonts w:ascii="Garamond" w:hAnsi="Garamond"/>
          <w:sz w:val="20"/>
        </w:rPr>
        <w:t>lik</w:t>
      </w:r>
      <w:r w:rsidR="006839A1">
        <w:rPr>
          <w:rFonts w:ascii="Garamond" w:hAnsi="Garamond"/>
          <w:sz w:val="20"/>
        </w:rPr>
        <w:t>......................................................................</w:t>
      </w:r>
      <w:r>
        <w:rPr>
          <w:rFonts w:ascii="Garamond" w:hAnsi="Garamond"/>
          <w:sz w:val="20"/>
        </w:rPr>
        <w:t>.17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</w:t>
      </w:r>
      <w:r>
        <w:rPr>
          <w:rFonts w:ascii="Garamond" w:hAnsi="Garamond"/>
          <w:sz w:val="20"/>
        </w:rPr>
        <w:t>ü</w:t>
      </w:r>
      <w:r>
        <w:rPr>
          <w:rFonts w:ascii="Garamond" w:hAnsi="Garamond"/>
          <w:sz w:val="20"/>
        </w:rPr>
        <w:t>zün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7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Hz. Ali (a.s)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.56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Hz. Muhammed (s.a.a.)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6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Islah ve Sulh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..9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İbadet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İbret A</w:t>
      </w:r>
      <w:r>
        <w:rPr>
          <w:rFonts w:ascii="Garamond" w:hAnsi="Garamond"/>
          <w:sz w:val="20"/>
        </w:rPr>
        <w:t>l</w:t>
      </w:r>
      <w:r>
        <w:rPr>
          <w:rFonts w:ascii="Garamond" w:hAnsi="Garamond"/>
          <w:sz w:val="20"/>
        </w:rPr>
        <w:t>mak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..52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İdare Etmek-İyi G</w:t>
      </w:r>
      <w:r>
        <w:rPr>
          <w:rFonts w:ascii="Garamond" w:hAnsi="Garamond"/>
          <w:sz w:val="20"/>
        </w:rPr>
        <w:t>e</w:t>
      </w:r>
      <w:r>
        <w:rPr>
          <w:rFonts w:ascii="Garamond" w:hAnsi="Garamond"/>
          <w:sz w:val="20"/>
        </w:rPr>
        <w:t>çinmek</w:t>
      </w:r>
      <w:r w:rsidR="006839A1">
        <w:rPr>
          <w:rFonts w:ascii="Garamond" w:hAnsi="Garamond"/>
          <w:sz w:val="20"/>
        </w:rPr>
        <w:t>................................................................</w:t>
      </w:r>
      <w:r>
        <w:rPr>
          <w:rFonts w:ascii="Garamond" w:hAnsi="Garamond"/>
          <w:sz w:val="20"/>
        </w:rPr>
        <w:t>13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İddia E</w:t>
      </w:r>
      <w:r>
        <w:rPr>
          <w:rFonts w:ascii="Garamond" w:hAnsi="Garamond"/>
          <w:sz w:val="20"/>
        </w:rPr>
        <w:t>t</w:t>
      </w:r>
      <w:r>
        <w:rPr>
          <w:rFonts w:ascii="Garamond" w:hAnsi="Garamond"/>
          <w:sz w:val="20"/>
        </w:rPr>
        <w:t>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İ</w:t>
      </w:r>
      <w:r>
        <w:rPr>
          <w:rFonts w:ascii="Garamond" w:hAnsi="Garamond"/>
          <w:sz w:val="20"/>
        </w:rPr>
        <w:t>f</w:t>
      </w:r>
      <w:r>
        <w:rPr>
          <w:rFonts w:ascii="Garamond" w:hAnsi="Garamond"/>
          <w:sz w:val="20"/>
        </w:rPr>
        <w:t>fet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.36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İğrenç-Çi</w:t>
      </w:r>
      <w:r>
        <w:rPr>
          <w:rFonts w:ascii="Garamond" w:hAnsi="Garamond"/>
          <w:sz w:val="20"/>
        </w:rPr>
        <w:t>r</w:t>
      </w:r>
      <w:r>
        <w:rPr>
          <w:rFonts w:ascii="Garamond" w:hAnsi="Garamond"/>
          <w:sz w:val="20"/>
        </w:rPr>
        <w:t>kin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İhlas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67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İhsan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..100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İhtikar-Stokçuluk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.6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İhtiras-Tu</w:t>
      </w:r>
      <w:r>
        <w:rPr>
          <w:rFonts w:ascii="Garamond" w:hAnsi="Garamond"/>
          <w:sz w:val="20"/>
        </w:rPr>
        <w:t>t</w:t>
      </w:r>
      <w:r>
        <w:rPr>
          <w:rFonts w:ascii="Garamond" w:hAnsi="Garamond"/>
          <w:sz w:val="20"/>
        </w:rPr>
        <w:t>ku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83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İhtiyaç-H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cet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İkrar-İt</w:t>
      </w:r>
      <w:r>
        <w:rPr>
          <w:rFonts w:ascii="Garamond" w:hAnsi="Garamond"/>
          <w:sz w:val="20"/>
        </w:rPr>
        <w:t>i</w:t>
      </w:r>
      <w:r>
        <w:rPr>
          <w:rFonts w:ascii="Garamond" w:hAnsi="Garamond"/>
          <w:sz w:val="20"/>
        </w:rPr>
        <w:t>raf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..8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İktifa-Yeti</w:t>
      </w:r>
      <w:r>
        <w:rPr>
          <w:rFonts w:ascii="Garamond" w:hAnsi="Garamond"/>
          <w:sz w:val="20"/>
        </w:rPr>
        <w:t>n</w:t>
      </w:r>
      <w:r>
        <w:rPr>
          <w:rFonts w:ascii="Garamond" w:hAnsi="Garamond"/>
          <w:sz w:val="20"/>
        </w:rPr>
        <w:t>me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6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İlahi Sını</w:t>
      </w:r>
      <w:r>
        <w:rPr>
          <w:rFonts w:ascii="Garamond" w:hAnsi="Garamond"/>
          <w:sz w:val="20"/>
        </w:rPr>
        <w:t>r</w:t>
      </w:r>
      <w:r>
        <w:rPr>
          <w:rFonts w:ascii="Garamond" w:hAnsi="Garamond"/>
          <w:sz w:val="20"/>
        </w:rPr>
        <w:t>lar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İlim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254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İmamlar (a.s.)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.45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İman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43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İmdada Yetişmek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.5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İmt</w:t>
      </w:r>
      <w:r>
        <w:rPr>
          <w:rFonts w:ascii="Garamond" w:hAnsi="Garamond"/>
          <w:sz w:val="20"/>
        </w:rPr>
        <w:t>i</w:t>
      </w:r>
      <w:r>
        <w:rPr>
          <w:rFonts w:ascii="Garamond" w:hAnsi="Garamond"/>
          <w:sz w:val="20"/>
        </w:rPr>
        <w:t>han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18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İnatla</w:t>
      </w:r>
      <w:r>
        <w:rPr>
          <w:rFonts w:ascii="Garamond" w:hAnsi="Garamond"/>
          <w:sz w:val="20"/>
        </w:rPr>
        <w:t>ş</w:t>
      </w:r>
      <w:r>
        <w:rPr>
          <w:rFonts w:ascii="Garamond" w:hAnsi="Garamond"/>
          <w:sz w:val="20"/>
        </w:rPr>
        <w:t>mak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İ</w:t>
      </w:r>
      <w:r>
        <w:rPr>
          <w:rFonts w:ascii="Garamond" w:hAnsi="Garamond"/>
          <w:sz w:val="20"/>
        </w:rPr>
        <w:t>n</w:t>
      </w:r>
      <w:r>
        <w:rPr>
          <w:rFonts w:ascii="Garamond" w:hAnsi="Garamond"/>
          <w:sz w:val="20"/>
        </w:rPr>
        <w:t>fak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..7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İ</w:t>
      </w:r>
      <w:r>
        <w:rPr>
          <w:rFonts w:ascii="Garamond" w:hAnsi="Garamond"/>
          <w:sz w:val="20"/>
        </w:rPr>
        <w:t>n</w:t>
      </w:r>
      <w:r>
        <w:rPr>
          <w:rFonts w:ascii="Garamond" w:hAnsi="Garamond"/>
          <w:sz w:val="20"/>
        </w:rPr>
        <w:t>kar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İnsaf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39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İnsan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İnsanı İlgilendirmeyen Şeyler</w:t>
      </w:r>
      <w:r w:rsidR="006839A1">
        <w:rPr>
          <w:rFonts w:ascii="Garamond" w:hAnsi="Garamond"/>
          <w:sz w:val="20"/>
        </w:rPr>
        <w:t>.............................................................</w:t>
      </w:r>
      <w:r>
        <w:rPr>
          <w:rFonts w:ascii="Garamond" w:hAnsi="Garamond"/>
          <w:sz w:val="20"/>
        </w:rPr>
        <w:t>12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İnsanlardan Bir Şey D</w:t>
      </w:r>
      <w:r>
        <w:rPr>
          <w:rFonts w:ascii="Garamond" w:hAnsi="Garamond"/>
          <w:sz w:val="20"/>
        </w:rPr>
        <w:t>i</w:t>
      </w:r>
      <w:r>
        <w:rPr>
          <w:rFonts w:ascii="Garamond" w:hAnsi="Garamond"/>
          <w:sz w:val="20"/>
        </w:rPr>
        <w:t>lemek</w:t>
      </w:r>
      <w:r w:rsidR="006839A1">
        <w:rPr>
          <w:rFonts w:ascii="Garamond" w:hAnsi="Garamond"/>
          <w:sz w:val="20"/>
        </w:rPr>
        <w:t>.............................................................</w:t>
      </w:r>
      <w:r>
        <w:rPr>
          <w:rFonts w:ascii="Garamond" w:hAnsi="Garamond"/>
          <w:sz w:val="20"/>
        </w:rPr>
        <w:t>28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İntikam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..7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İslam ve Teslim</w:t>
      </w:r>
      <w:r>
        <w:rPr>
          <w:rFonts w:ascii="Garamond" w:hAnsi="Garamond"/>
          <w:sz w:val="20"/>
        </w:rPr>
        <w:t>i</w:t>
      </w:r>
      <w:r>
        <w:rPr>
          <w:rFonts w:ascii="Garamond" w:hAnsi="Garamond"/>
          <w:sz w:val="20"/>
        </w:rPr>
        <w:t>yet</w:t>
      </w:r>
      <w:r w:rsidR="006839A1">
        <w:rPr>
          <w:rFonts w:ascii="Garamond" w:hAnsi="Garamond"/>
          <w:sz w:val="20"/>
        </w:rPr>
        <w:t>......................................................................</w:t>
      </w:r>
      <w:r>
        <w:rPr>
          <w:rFonts w:ascii="Garamond" w:hAnsi="Garamond"/>
          <w:sz w:val="20"/>
        </w:rPr>
        <w:t>.29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İsmet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.7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İsraf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.15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İstidrac</w:t>
      </w:r>
      <w:r>
        <w:rPr>
          <w:rStyle w:val="FootnoteReference"/>
          <w:rFonts w:ascii="Garamond" w:hAnsi="Garamond"/>
          <w:sz w:val="20"/>
        </w:rPr>
        <w:footnoteReference w:id="12"/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İstih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re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İta Etmek-Bağışl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mak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42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İtidal-Ilıml</w:t>
      </w:r>
      <w:r>
        <w:rPr>
          <w:rFonts w:ascii="Garamond" w:hAnsi="Garamond"/>
          <w:sz w:val="20"/>
        </w:rPr>
        <w:t>ı</w:t>
      </w:r>
      <w:r>
        <w:rPr>
          <w:rFonts w:ascii="Garamond" w:hAnsi="Garamond"/>
          <w:sz w:val="20"/>
        </w:rPr>
        <w:t>lık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24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İyiliği Emretmek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İy</w:t>
      </w:r>
      <w:r>
        <w:rPr>
          <w:rFonts w:ascii="Garamond" w:hAnsi="Garamond"/>
          <w:sz w:val="20"/>
        </w:rPr>
        <w:t>i</w:t>
      </w:r>
      <w:r>
        <w:rPr>
          <w:rFonts w:ascii="Garamond" w:hAnsi="Garamond"/>
          <w:sz w:val="20"/>
        </w:rPr>
        <w:t>lik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İ</w:t>
      </w:r>
      <w:r>
        <w:rPr>
          <w:rFonts w:ascii="Garamond" w:hAnsi="Garamond"/>
          <w:sz w:val="20"/>
        </w:rPr>
        <w:t>z</w:t>
      </w:r>
      <w:r>
        <w:rPr>
          <w:rFonts w:ascii="Garamond" w:hAnsi="Garamond"/>
          <w:sz w:val="20"/>
        </w:rPr>
        <w:t>zet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Kabalık-Şi</w:t>
      </w:r>
      <w:r>
        <w:rPr>
          <w:rFonts w:ascii="Garamond" w:hAnsi="Garamond"/>
          <w:sz w:val="20"/>
        </w:rPr>
        <w:t>d</w:t>
      </w:r>
      <w:r>
        <w:rPr>
          <w:rFonts w:ascii="Garamond" w:hAnsi="Garamond"/>
          <w:sz w:val="20"/>
        </w:rPr>
        <w:t>det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15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Kaçınmak-Vera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..75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dın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27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Kalp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34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Kan Döküc</w:t>
      </w:r>
      <w:r>
        <w:rPr>
          <w:rFonts w:ascii="Garamond" w:hAnsi="Garamond"/>
          <w:sz w:val="20"/>
        </w:rPr>
        <w:t>ü</w:t>
      </w:r>
      <w:r>
        <w:rPr>
          <w:rFonts w:ascii="Garamond" w:hAnsi="Garamond"/>
          <w:sz w:val="20"/>
        </w:rPr>
        <w:t>lük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Kan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at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105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Kâr Etmek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.5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Karar-Azim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9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Karde</w:t>
      </w:r>
      <w:r>
        <w:rPr>
          <w:rFonts w:ascii="Garamond" w:hAnsi="Garamond"/>
          <w:sz w:val="20"/>
        </w:rPr>
        <w:t>ş</w:t>
      </w:r>
      <w:r>
        <w:rPr>
          <w:rFonts w:ascii="Garamond" w:hAnsi="Garamond"/>
          <w:sz w:val="20"/>
        </w:rPr>
        <w:t>lik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115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Karşılıksız İyilik-İ</w:t>
      </w:r>
      <w:r>
        <w:rPr>
          <w:rFonts w:ascii="Garamond" w:hAnsi="Garamond"/>
          <w:sz w:val="20"/>
        </w:rPr>
        <w:t>h</w:t>
      </w:r>
      <w:r>
        <w:rPr>
          <w:rFonts w:ascii="Garamond" w:hAnsi="Garamond"/>
          <w:sz w:val="20"/>
        </w:rPr>
        <w:t>san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18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Kavga-Çekişme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..10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Kaybetmek-Yiti</w:t>
      </w:r>
      <w:r>
        <w:rPr>
          <w:rFonts w:ascii="Garamond" w:hAnsi="Garamond"/>
          <w:sz w:val="20"/>
        </w:rPr>
        <w:t>r</w:t>
      </w:r>
      <w:r>
        <w:rPr>
          <w:rFonts w:ascii="Garamond" w:hAnsi="Garamond"/>
          <w:sz w:val="20"/>
        </w:rPr>
        <w:t>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Kaza ve Kader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28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Kefil O</w:t>
      </w:r>
      <w:r>
        <w:rPr>
          <w:rFonts w:ascii="Garamond" w:hAnsi="Garamond"/>
          <w:sz w:val="20"/>
        </w:rPr>
        <w:t>l</w:t>
      </w:r>
      <w:r>
        <w:rPr>
          <w:rFonts w:ascii="Garamond" w:hAnsi="Garamond"/>
          <w:sz w:val="20"/>
        </w:rPr>
        <w:t>mak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Kemal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Kendinden Razı Olmak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.20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Kendini Beğe</w:t>
      </w:r>
      <w:r>
        <w:rPr>
          <w:rFonts w:ascii="Garamond" w:hAnsi="Garamond"/>
          <w:sz w:val="20"/>
        </w:rPr>
        <w:t>n</w:t>
      </w:r>
      <w:r>
        <w:rPr>
          <w:rFonts w:ascii="Garamond" w:hAnsi="Garamond"/>
          <w:sz w:val="20"/>
        </w:rPr>
        <w:t>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39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Kendini Tan</w:t>
      </w:r>
      <w:r>
        <w:rPr>
          <w:rFonts w:ascii="Garamond" w:hAnsi="Garamond"/>
          <w:sz w:val="20"/>
        </w:rPr>
        <w:t>ı</w:t>
      </w:r>
      <w:r>
        <w:rPr>
          <w:rFonts w:ascii="Garamond" w:hAnsi="Garamond"/>
          <w:sz w:val="20"/>
        </w:rPr>
        <w:t>mak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Kerem ve Yüce Sıfa</w:t>
      </w:r>
      <w:r>
        <w:rPr>
          <w:rFonts w:ascii="Garamond" w:hAnsi="Garamond"/>
          <w:sz w:val="20"/>
        </w:rPr>
        <w:t>t</w:t>
      </w:r>
      <w:r>
        <w:rPr>
          <w:rFonts w:ascii="Garamond" w:hAnsi="Garamond"/>
          <w:sz w:val="20"/>
        </w:rPr>
        <w:t>lar</w:t>
      </w:r>
      <w:r w:rsidR="006839A1">
        <w:rPr>
          <w:rFonts w:ascii="Garamond" w:hAnsi="Garamond"/>
          <w:sz w:val="20"/>
        </w:rPr>
        <w:t>......................................................................</w:t>
      </w:r>
      <w:r>
        <w:rPr>
          <w:rFonts w:ascii="Garamond" w:hAnsi="Garamond"/>
          <w:sz w:val="20"/>
        </w:rPr>
        <w:t>.97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Kesilmek-Ko</w:t>
      </w:r>
      <w:r>
        <w:rPr>
          <w:rFonts w:ascii="Garamond" w:hAnsi="Garamond"/>
          <w:sz w:val="20"/>
        </w:rPr>
        <w:t>p</w:t>
      </w:r>
      <w:r>
        <w:rPr>
          <w:rFonts w:ascii="Garamond" w:hAnsi="Garamond"/>
          <w:sz w:val="20"/>
        </w:rPr>
        <w:t>mak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Keşif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..3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Kınanmış Ki</w:t>
      </w:r>
      <w:r>
        <w:rPr>
          <w:rFonts w:ascii="Garamond" w:hAnsi="Garamond"/>
          <w:sz w:val="20"/>
        </w:rPr>
        <w:t>m</w:t>
      </w:r>
      <w:r>
        <w:rPr>
          <w:rFonts w:ascii="Garamond" w:hAnsi="Garamond"/>
          <w:sz w:val="20"/>
        </w:rPr>
        <w:t>se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15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Kıskanma-Ga</w:t>
      </w:r>
      <w:r>
        <w:rPr>
          <w:rFonts w:ascii="Garamond" w:hAnsi="Garamond"/>
          <w:sz w:val="20"/>
        </w:rPr>
        <w:t>y</w:t>
      </w:r>
      <w:r>
        <w:rPr>
          <w:rFonts w:ascii="Garamond" w:hAnsi="Garamond"/>
          <w:sz w:val="20"/>
        </w:rPr>
        <w:t>ret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.8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</w:t>
      </w:r>
      <w:r>
        <w:rPr>
          <w:rFonts w:ascii="Garamond" w:hAnsi="Garamond"/>
          <w:sz w:val="20"/>
        </w:rPr>
        <w:t>i</w:t>
      </w:r>
      <w:r>
        <w:rPr>
          <w:rFonts w:ascii="Garamond" w:hAnsi="Garamond"/>
          <w:sz w:val="20"/>
        </w:rPr>
        <w:t>bir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55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Kifayet-Yeterlilik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..3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Kin-Kindarlık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28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</w:t>
      </w:r>
      <w:r>
        <w:rPr>
          <w:rFonts w:ascii="Garamond" w:hAnsi="Garamond"/>
          <w:sz w:val="20"/>
        </w:rPr>
        <w:t>i</w:t>
      </w:r>
      <w:r>
        <w:rPr>
          <w:rFonts w:ascii="Garamond" w:hAnsi="Garamond"/>
          <w:sz w:val="20"/>
        </w:rPr>
        <w:t>tap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.5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Kiyaset-Zeyrek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Kolay Görme-Kolaya A</w:t>
      </w:r>
      <w:r>
        <w:rPr>
          <w:rFonts w:ascii="Garamond" w:hAnsi="Garamond"/>
          <w:sz w:val="20"/>
        </w:rPr>
        <w:t>l</w:t>
      </w:r>
      <w:r>
        <w:rPr>
          <w:rFonts w:ascii="Garamond" w:hAnsi="Garamond"/>
          <w:sz w:val="20"/>
        </w:rPr>
        <w:t>ma</w:t>
      </w:r>
      <w:r w:rsidR="006839A1">
        <w:rPr>
          <w:rFonts w:ascii="Garamond" w:hAnsi="Garamond"/>
          <w:sz w:val="20"/>
        </w:rPr>
        <w:t>.................................................................</w:t>
      </w:r>
      <w:r>
        <w:rPr>
          <w:rFonts w:ascii="Garamond" w:hAnsi="Garamond"/>
          <w:sz w:val="20"/>
        </w:rPr>
        <w:t>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Ko</w:t>
      </w:r>
      <w:r>
        <w:rPr>
          <w:rFonts w:ascii="Garamond" w:hAnsi="Garamond"/>
          <w:sz w:val="20"/>
        </w:rPr>
        <w:t>m</w:t>
      </w:r>
      <w:r>
        <w:rPr>
          <w:rFonts w:ascii="Garamond" w:hAnsi="Garamond"/>
          <w:sz w:val="20"/>
        </w:rPr>
        <w:t>şu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.12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Konu</w:t>
      </w:r>
      <w:r>
        <w:rPr>
          <w:rFonts w:ascii="Garamond" w:hAnsi="Garamond"/>
          <w:sz w:val="20"/>
        </w:rPr>
        <w:t>ş</w:t>
      </w:r>
      <w:r>
        <w:rPr>
          <w:rFonts w:ascii="Garamond" w:hAnsi="Garamond"/>
          <w:sz w:val="20"/>
        </w:rPr>
        <w:t>mak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..223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Ko</w:t>
      </w:r>
      <w:r>
        <w:rPr>
          <w:rFonts w:ascii="Garamond" w:hAnsi="Garamond"/>
          <w:sz w:val="20"/>
        </w:rPr>
        <w:t>r</w:t>
      </w:r>
      <w:r>
        <w:rPr>
          <w:rFonts w:ascii="Garamond" w:hAnsi="Garamond"/>
          <w:sz w:val="20"/>
        </w:rPr>
        <w:t>ku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..68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Korkusu</w:t>
      </w:r>
      <w:r>
        <w:rPr>
          <w:rFonts w:ascii="Garamond" w:hAnsi="Garamond"/>
          <w:sz w:val="20"/>
        </w:rPr>
        <w:t>z</w:t>
      </w:r>
      <w:r>
        <w:rPr>
          <w:rFonts w:ascii="Garamond" w:hAnsi="Garamond"/>
          <w:sz w:val="20"/>
        </w:rPr>
        <w:t>luk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Koruma-Hıfz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Köle Azad Etmek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Kötü A</w:t>
      </w:r>
      <w:r>
        <w:rPr>
          <w:rFonts w:ascii="Garamond" w:hAnsi="Garamond"/>
          <w:sz w:val="20"/>
        </w:rPr>
        <w:t>h</w:t>
      </w:r>
      <w:r>
        <w:rPr>
          <w:rFonts w:ascii="Garamond" w:hAnsi="Garamond"/>
          <w:sz w:val="20"/>
        </w:rPr>
        <w:t>lak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Kötü Söz-Sövgü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8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Kötülemek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Kötülük Etmek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..12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Kötülükten Sakındı</w:t>
      </w:r>
      <w:r>
        <w:rPr>
          <w:rFonts w:ascii="Garamond" w:hAnsi="Garamond"/>
          <w:sz w:val="20"/>
        </w:rPr>
        <w:t>r</w:t>
      </w:r>
      <w:r>
        <w:rPr>
          <w:rFonts w:ascii="Garamond" w:hAnsi="Garamond"/>
          <w:sz w:val="20"/>
        </w:rPr>
        <w:t>mak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5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Ku</w:t>
      </w:r>
      <w:r>
        <w:rPr>
          <w:rFonts w:ascii="Garamond" w:hAnsi="Garamond"/>
          <w:sz w:val="20"/>
        </w:rPr>
        <w:t>d</w:t>
      </w:r>
      <w:r>
        <w:rPr>
          <w:rFonts w:ascii="Garamond" w:hAnsi="Garamond"/>
          <w:sz w:val="20"/>
        </w:rPr>
        <w:t>ret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6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Kur’an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..33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Kurtuluş-Genişlik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8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Kusur E</w:t>
      </w:r>
      <w:r>
        <w:rPr>
          <w:rFonts w:ascii="Garamond" w:hAnsi="Garamond"/>
          <w:sz w:val="20"/>
        </w:rPr>
        <w:t>t</w:t>
      </w:r>
      <w:r>
        <w:rPr>
          <w:rFonts w:ascii="Garamond" w:hAnsi="Garamond"/>
          <w:sz w:val="20"/>
        </w:rPr>
        <w:t>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..8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Kuşku-İ</w:t>
      </w:r>
      <w:r>
        <w:rPr>
          <w:rFonts w:ascii="Garamond" w:hAnsi="Garamond"/>
          <w:sz w:val="20"/>
        </w:rPr>
        <w:t>ş</w:t>
      </w:r>
      <w:r>
        <w:rPr>
          <w:rFonts w:ascii="Garamond" w:hAnsi="Garamond"/>
          <w:sz w:val="20"/>
        </w:rPr>
        <w:t>kil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Küçüklük-Çocukluk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Küfran-K</w:t>
      </w:r>
      <w:r>
        <w:rPr>
          <w:rFonts w:ascii="Garamond" w:hAnsi="Garamond"/>
          <w:sz w:val="20"/>
        </w:rPr>
        <w:t>ü</w:t>
      </w:r>
      <w:r>
        <w:rPr>
          <w:rFonts w:ascii="Garamond" w:hAnsi="Garamond"/>
          <w:sz w:val="20"/>
        </w:rPr>
        <w:t>für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.8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Külfet-Zorluğa Dü</w:t>
      </w:r>
      <w:r>
        <w:rPr>
          <w:rFonts w:ascii="Garamond" w:hAnsi="Garamond"/>
          <w:sz w:val="20"/>
        </w:rPr>
        <w:t>ş</w:t>
      </w:r>
      <w:r>
        <w:rPr>
          <w:rFonts w:ascii="Garamond" w:hAnsi="Garamond"/>
          <w:sz w:val="20"/>
        </w:rPr>
        <w:t>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6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Lezzet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..29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Lütfetmek-Bağışta Bulunmak</w:t>
      </w:r>
      <w:r w:rsidR="006839A1">
        <w:rPr>
          <w:rFonts w:ascii="Garamond" w:hAnsi="Garamond"/>
          <w:sz w:val="20"/>
        </w:rPr>
        <w:t>............................................................</w:t>
      </w:r>
      <w:r>
        <w:rPr>
          <w:rFonts w:ascii="Garamond" w:hAnsi="Garamond"/>
          <w:sz w:val="20"/>
        </w:rPr>
        <w:t>18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Mağfiret-İsti</w:t>
      </w:r>
      <w:r>
        <w:rPr>
          <w:rFonts w:ascii="Garamond" w:hAnsi="Garamond"/>
          <w:sz w:val="20"/>
        </w:rPr>
        <w:t>ğ</w:t>
      </w:r>
      <w:r>
        <w:rPr>
          <w:rFonts w:ascii="Garamond" w:hAnsi="Garamond"/>
          <w:sz w:val="20"/>
        </w:rPr>
        <w:t>far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.21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Makam-Me</w:t>
      </w:r>
      <w:r>
        <w:rPr>
          <w:rFonts w:ascii="Garamond" w:hAnsi="Garamond"/>
          <w:sz w:val="20"/>
        </w:rPr>
        <w:t>v</w:t>
      </w:r>
      <w:r>
        <w:rPr>
          <w:rFonts w:ascii="Garamond" w:hAnsi="Garamond"/>
          <w:sz w:val="20"/>
        </w:rPr>
        <w:t>ki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4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Malik-İ Eşter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Mal-Se</w:t>
      </w:r>
      <w:r>
        <w:rPr>
          <w:rFonts w:ascii="Garamond" w:hAnsi="Garamond"/>
          <w:sz w:val="20"/>
        </w:rPr>
        <w:t>r</w:t>
      </w:r>
      <w:r>
        <w:rPr>
          <w:rFonts w:ascii="Garamond" w:hAnsi="Garamond"/>
          <w:sz w:val="20"/>
        </w:rPr>
        <w:t>vet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96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Marifet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.32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Maruf-İy</w:t>
      </w:r>
      <w:r>
        <w:rPr>
          <w:rFonts w:ascii="Garamond" w:hAnsi="Garamond"/>
          <w:sz w:val="20"/>
        </w:rPr>
        <w:t>i</w:t>
      </w:r>
      <w:r>
        <w:rPr>
          <w:rFonts w:ascii="Garamond" w:hAnsi="Garamond"/>
          <w:sz w:val="20"/>
        </w:rPr>
        <w:t>lik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69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Mazi-Ge</w:t>
      </w:r>
      <w:r>
        <w:rPr>
          <w:rFonts w:ascii="Garamond" w:hAnsi="Garamond"/>
          <w:sz w:val="20"/>
        </w:rPr>
        <w:t>ç</w:t>
      </w:r>
      <w:r>
        <w:rPr>
          <w:rFonts w:ascii="Garamond" w:hAnsi="Garamond"/>
          <w:sz w:val="20"/>
        </w:rPr>
        <w:t>miş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Meclis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Melek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Mescid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Meşa</w:t>
      </w:r>
      <w:r>
        <w:rPr>
          <w:rFonts w:ascii="Garamond" w:hAnsi="Garamond"/>
          <w:sz w:val="20"/>
        </w:rPr>
        <w:t>k</w:t>
      </w:r>
      <w:r>
        <w:rPr>
          <w:rFonts w:ascii="Garamond" w:hAnsi="Garamond"/>
          <w:sz w:val="20"/>
        </w:rPr>
        <w:t>kat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Meşguliyet-Oyala</w:t>
      </w:r>
      <w:r>
        <w:rPr>
          <w:rFonts w:ascii="Garamond" w:hAnsi="Garamond"/>
          <w:sz w:val="20"/>
        </w:rPr>
        <w:t>n</w:t>
      </w:r>
      <w:r>
        <w:rPr>
          <w:rFonts w:ascii="Garamond" w:hAnsi="Garamond"/>
          <w:sz w:val="20"/>
        </w:rPr>
        <w:t>mak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Methetmek-Ö</w:t>
      </w:r>
      <w:r>
        <w:rPr>
          <w:rFonts w:ascii="Garamond" w:hAnsi="Garamond"/>
          <w:sz w:val="20"/>
        </w:rPr>
        <w:t>v</w:t>
      </w:r>
      <w:r>
        <w:rPr>
          <w:rFonts w:ascii="Garamond" w:hAnsi="Garamond"/>
          <w:sz w:val="20"/>
        </w:rPr>
        <w:t>mek</w:t>
      </w:r>
      <w:r w:rsidR="006839A1">
        <w:rPr>
          <w:rFonts w:ascii="Garamond" w:hAnsi="Garamond"/>
          <w:sz w:val="20"/>
        </w:rPr>
        <w:t>......................................................................</w:t>
      </w:r>
      <w:r>
        <w:rPr>
          <w:rFonts w:ascii="Garamond" w:hAnsi="Garamond"/>
          <w:sz w:val="20"/>
        </w:rPr>
        <w:t>.30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Meza</w:t>
      </w:r>
      <w:r>
        <w:rPr>
          <w:rFonts w:ascii="Garamond" w:hAnsi="Garamond"/>
          <w:sz w:val="20"/>
        </w:rPr>
        <w:t>r</w:t>
      </w:r>
      <w:r>
        <w:rPr>
          <w:rFonts w:ascii="Garamond" w:hAnsi="Garamond"/>
          <w:sz w:val="20"/>
        </w:rPr>
        <w:t>lar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Mihnet-B</w:t>
      </w:r>
      <w:r>
        <w:rPr>
          <w:rFonts w:ascii="Garamond" w:hAnsi="Garamond"/>
          <w:sz w:val="20"/>
        </w:rPr>
        <w:t>e</w:t>
      </w:r>
      <w:r>
        <w:rPr>
          <w:rFonts w:ascii="Garamond" w:hAnsi="Garamond"/>
          <w:sz w:val="20"/>
        </w:rPr>
        <w:t>la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Minnet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.39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Mizah-Ş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ka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16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Muaş</w:t>
      </w:r>
      <w:r>
        <w:rPr>
          <w:rFonts w:ascii="Garamond" w:hAnsi="Garamond"/>
          <w:sz w:val="20"/>
        </w:rPr>
        <w:t>e</w:t>
      </w:r>
      <w:r>
        <w:rPr>
          <w:rFonts w:ascii="Garamond" w:hAnsi="Garamond"/>
          <w:sz w:val="20"/>
        </w:rPr>
        <w:t>ret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10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Mukavemet-Dir</w:t>
      </w:r>
      <w:r>
        <w:rPr>
          <w:rFonts w:ascii="Garamond" w:hAnsi="Garamond"/>
          <w:sz w:val="20"/>
        </w:rPr>
        <w:t>e</w:t>
      </w:r>
      <w:r>
        <w:rPr>
          <w:rFonts w:ascii="Garamond" w:hAnsi="Garamond"/>
          <w:sz w:val="20"/>
        </w:rPr>
        <w:t>niş</w:t>
      </w:r>
      <w:r w:rsidR="006839A1">
        <w:rPr>
          <w:rFonts w:ascii="Garamond" w:hAnsi="Garamond"/>
          <w:sz w:val="20"/>
        </w:rPr>
        <w:t>......................................................................</w:t>
      </w:r>
      <w:r>
        <w:rPr>
          <w:rFonts w:ascii="Garamond" w:hAnsi="Garamond"/>
          <w:sz w:val="20"/>
        </w:rPr>
        <w:t>.10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Mus</w:t>
      </w:r>
      <w:r>
        <w:rPr>
          <w:rFonts w:ascii="Garamond" w:hAnsi="Garamond"/>
          <w:sz w:val="20"/>
        </w:rPr>
        <w:t>i</w:t>
      </w:r>
      <w:r>
        <w:rPr>
          <w:rFonts w:ascii="Garamond" w:hAnsi="Garamond"/>
          <w:sz w:val="20"/>
        </w:rPr>
        <w:t>bet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19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Mükafat-Karşılık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10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</w:t>
      </w:r>
      <w:r>
        <w:rPr>
          <w:rFonts w:ascii="Garamond" w:hAnsi="Garamond"/>
          <w:sz w:val="20"/>
        </w:rPr>
        <w:t>ü</w:t>
      </w:r>
      <w:r>
        <w:rPr>
          <w:rFonts w:ascii="Garamond" w:hAnsi="Garamond"/>
          <w:sz w:val="20"/>
        </w:rPr>
        <w:t>min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.38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Münacat-Raz-U Niyaz-Dua</w:t>
      </w:r>
      <w:r w:rsidR="006839A1">
        <w:rPr>
          <w:rFonts w:ascii="Garamond" w:hAnsi="Garamond"/>
          <w:sz w:val="20"/>
        </w:rPr>
        <w:t>.................................................................</w:t>
      </w:r>
      <w:r>
        <w:rPr>
          <w:rFonts w:ascii="Garamond" w:hAnsi="Garamond"/>
          <w:sz w:val="20"/>
        </w:rPr>
        <w:t xml:space="preserve"> 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Mürüvvet-Mer</w:t>
      </w:r>
      <w:r>
        <w:rPr>
          <w:rFonts w:ascii="Garamond" w:hAnsi="Garamond"/>
          <w:sz w:val="20"/>
        </w:rPr>
        <w:t>t</w:t>
      </w:r>
      <w:r>
        <w:rPr>
          <w:rFonts w:ascii="Garamond" w:hAnsi="Garamond"/>
          <w:sz w:val="20"/>
        </w:rPr>
        <w:t>lik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36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Müsamaha-Tol</w:t>
      </w:r>
      <w:r>
        <w:rPr>
          <w:rFonts w:ascii="Garamond" w:hAnsi="Garamond"/>
          <w:sz w:val="20"/>
        </w:rPr>
        <w:t>e</w:t>
      </w:r>
      <w:r>
        <w:rPr>
          <w:rFonts w:ascii="Garamond" w:hAnsi="Garamond"/>
          <w:sz w:val="20"/>
        </w:rPr>
        <w:t>rans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5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Müşavere-Danı</w:t>
      </w:r>
      <w:r>
        <w:rPr>
          <w:rFonts w:ascii="Garamond" w:hAnsi="Garamond"/>
          <w:sz w:val="20"/>
        </w:rPr>
        <w:t>ş</w:t>
      </w:r>
      <w:r>
        <w:rPr>
          <w:rFonts w:ascii="Garamond" w:hAnsi="Garamond"/>
          <w:sz w:val="20"/>
        </w:rPr>
        <w:t>ma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54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Nafileler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.3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N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maz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9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Nas</w:t>
      </w:r>
      <w:r>
        <w:rPr>
          <w:rFonts w:ascii="Garamond" w:hAnsi="Garamond"/>
          <w:sz w:val="20"/>
        </w:rPr>
        <w:t>i</w:t>
      </w:r>
      <w:r>
        <w:rPr>
          <w:rFonts w:ascii="Garamond" w:hAnsi="Garamond"/>
          <w:sz w:val="20"/>
        </w:rPr>
        <w:t>hat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48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Nasip-Pay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Nazar-Bakmak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19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Necat-Kurt</w:t>
      </w:r>
      <w:r>
        <w:rPr>
          <w:rFonts w:ascii="Garamond" w:hAnsi="Garamond"/>
          <w:sz w:val="20"/>
        </w:rPr>
        <w:t>u</w:t>
      </w:r>
      <w:r>
        <w:rPr>
          <w:rFonts w:ascii="Garamond" w:hAnsi="Garamond"/>
          <w:sz w:val="20"/>
        </w:rPr>
        <w:t>luş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Nefis Muhaseb</w:t>
      </w:r>
      <w:r>
        <w:rPr>
          <w:rFonts w:ascii="Garamond" w:hAnsi="Garamond"/>
          <w:sz w:val="20"/>
        </w:rPr>
        <w:t>e</w:t>
      </w:r>
      <w:r>
        <w:rPr>
          <w:rFonts w:ascii="Garamond" w:hAnsi="Garamond"/>
          <w:sz w:val="20"/>
        </w:rPr>
        <w:t>si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14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N</w:t>
      </w:r>
      <w:r>
        <w:rPr>
          <w:rFonts w:ascii="Garamond" w:hAnsi="Garamond"/>
          <w:sz w:val="20"/>
        </w:rPr>
        <w:t>e</w:t>
      </w:r>
      <w:r>
        <w:rPr>
          <w:rFonts w:ascii="Garamond" w:hAnsi="Garamond"/>
          <w:sz w:val="20"/>
        </w:rPr>
        <w:t>fis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..136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Nefisle Cihad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37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Nefsini Temizl</w:t>
      </w:r>
      <w:r>
        <w:rPr>
          <w:rFonts w:ascii="Garamond" w:hAnsi="Garamond"/>
          <w:sz w:val="20"/>
        </w:rPr>
        <w:t>e</w:t>
      </w:r>
      <w:r>
        <w:rPr>
          <w:rFonts w:ascii="Garamond" w:hAnsi="Garamond"/>
          <w:sz w:val="20"/>
        </w:rPr>
        <w:t>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Nifak ve Mün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fık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30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Nimet Sarhoşluğu-Şımarıklık</w:t>
      </w:r>
      <w:r w:rsidR="006839A1">
        <w:rPr>
          <w:rFonts w:ascii="Garamond" w:hAnsi="Garamond"/>
          <w:sz w:val="20"/>
        </w:rPr>
        <w:t>.............................................................</w:t>
      </w:r>
      <w:r>
        <w:rPr>
          <w:rFonts w:ascii="Garamond" w:hAnsi="Garamond"/>
          <w:sz w:val="20"/>
        </w:rPr>
        <w:t>..1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N</w:t>
      </w:r>
      <w:r>
        <w:rPr>
          <w:rFonts w:ascii="Garamond" w:hAnsi="Garamond"/>
          <w:sz w:val="20"/>
        </w:rPr>
        <w:t>i</w:t>
      </w:r>
      <w:r>
        <w:rPr>
          <w:rFonts w:ascii="Garamond" w:hAnsi="Garamond"/>
          <w:sz w:val="20"/>
        </w:rPr>
        <w:t>met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N</w:t>
      </w:r>
      <w:r>
        <w:rPr>
          <w:rFonts w:ascii="Garamond" w:hAnsi="Garamond"/>
          <w:sz w:val="20"/>
        </w:rPr>
        <w:t>i</w:t>
      </w:r>
      <w:r>
        <w:rPr>
          <w:rFonts w:ascii="Garamond" w:hAnsi="Garamond"/>
          <w:sz w:val="20"/>
        </w:rPr>
        <w:t>yet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37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Noksa</w:t>
      </w:r>
      <w:r>
        <w:rPr>
          <w:rFonts w:ascii="Garamond" w:hAnsi="Garamond"/>
          <w:sz w:val="20"/>
        </w:rPr>
        <w:t>n</w:t>
      </w:r>
      <w:r>
        <w:rPr>
          <w:rFonts w:ascii="Garamond" w:hAnsi="Garamond"/>
          <w:sz w:val="20"/>
        </w:rPr>
        <w:t>lık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Nusret-Ya</w:t>
      </w:r>
      <w:r>
        <w:rPr>
          <w:rFonts w:ascii="Garamond" w:hAnsi="Garamond"/>
          <w:sz w:val="20"/>
        </w:rPr>
        <w:t>r</w:t>
      </w:r>
      <w:r>
        <w:rPr>
          <w:rFonts w:ascii="Garamond" w:hAnsi="Garamond"/>
          <w:sz w:val="20"/>
        </w:rPr>
        <w:t>dım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7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Oburluk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28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Onur-Yüzsuyu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17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Ordu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.4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Ortaklık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Oruç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..5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Oturup Kalkmak-Dostluk</w:t>
      </w:r>
      <w:r w:rsidR="006839A1">
        <w:rPr>
          <w:rFonts w:ascii="Garamond" w:hAnsi="Garamond"/>
          <w:sz w:val="20"/>
        </w:rPr>
        <w:t>..................................................................</w:t>
      </w:r>
      <w:r>
        <w:rPr>
          <w:rFonts w:ascii="Garamond" w:hAnsi="Garamond"/>
          <w:sz w:val="20"/>
        </w:rPr>
        <w:t>14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O</w:t>
      </w:r>
      <w:r>
        <w:rPr>
          <w:rFonts w:ascii="Garamond" w:hAnsi="Garamond"/>
          <w:sz w:val="20"/>
        </w:rPr>
        <w:t>yun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Ödle</w:t>
      </w:r>
      <w:r>
        <w:rPr>
          <w:rFonts w:ascii="Garamond" w:hAnsi="Garamond"/>
          <w:sz w:val="20"/>
        </w:rPr>
        <w:t>k</w:t>
      </w:r>
      <w:r>
        <w:rPr>
          <w:rFonts w:ascii="Garamond" w:hAnsi="Garamond"/>
          <w:sz w:val="20"/>
        </w:rPr>
        <w:t>lik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.4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Ödünç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Öfkesini Ye</w:t>
      </w:r>
      <w:r>
        <w:rPr>
          <w:rFonts w:ascii="Garamond" w:hAnsi="Garamond"/>
          <w:sz w:val="20"/>
        </w:rPr>
        <w:t>n</w:t>
      </w:r>
      <w:r>
        <w:rPr>
          <w:rFonts w:ascii="Garamond" w:hAnsi="Garamond"/>
          <w:sz w:val="20"/>
        </w:rPr>
        <w:t>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10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Ölüm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.134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Ömür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Önemli ve En Öne</w:t>
      </w:r>
      <w:r>
        <w:rPr>
          <w:rFonts w:ascii="Garamond" w:hAnsi="Garamond"/>
          <w:sz w:val="20"/>
        </w:rPr>
        <w:t>m</w:t>
      </w:r>
      <w:r>
        <w:rPr>
          <w:rFonts w:ascii="Garamond" w:hAnsi="Garamond"/>
          <w:sz w:val="20"/>
        </w:rPr>
        <w:t>li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Örtmek-Perdel</w:t>
      </w:r>
      <w:r>
        <w:rPr>
          <w:rFonts w:ascii="Garamond" w:hAnsi="Garamond"/>
          <w:sz w:val="20"/>
        </w:rPr>
        <w:t>e</w:t>
      </w:r>
      <w:r>
        <w:rPr>
          <w:rFonts w:ascii="Garamond" w:hAnsi="Garamond"/>
          <w:sz w:val="20"/>
        </w:rPr>
        <w:t>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Övünmek-Böbürle</w:t>
      </w:r>
      <w:r>
        <w:rPr>
          <w:rFonts w:ascii="Garamond" w:hAnsi="Garamond"/>
          <w:sz w:val="20"/>
        </w:rPr>
        <w:t>n</w:t>
      </w:r>
      <w:r>
        <w:rPr>
          <w:rFonts w:ascii="Garamond" w:hAnsi="Garamond"/>
          <w:sz w:val="20"/>
        </w:rPr>
        <w:t>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10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Özür Dilemek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29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Paylamak-Zılgıt A</w:t>
      </w:r>
      <w:r>
        <w:rPr>
          <w:rFonts w:ascii="Garamond" w:hAnsi="Garamond"/>
          <w:sz w:val="20"/>
        </w:rPr>
        <w:t>t</w:t>
      </w:r>
      <w:r>
        <w:rPr>
          <w:rFonts w:ascii="Garamond" w:hAnsi="Garamond"/>
          <w:sz w:val="20"/>
        </w:rPr>
        <w:t>mak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9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Pazar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Perhiz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Peygamber’e Selam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Peygamberler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..3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Pişma</w:t>
      </w:r>
      <w:r>
        <w:rPr>
          <w:rFonts w:ascii="Garamond" w:hAnsi="Garamond"/>
          <w:sz w:val="20"/>
        </w:rPr>
        <w:t>n</w:t>
      </w:r>
      <w:r>
        <w:rPr>
          <w:rFonts w:ascii="Garamond" w:hAnsi="Garamond"/>
          <w:sz w:val="20"/>
        </w:rPr>
        <w:t>lık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..12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Rağbet-İşt</w:t>
      </w:r>
      <w:r>
        <w:rPr>
          <w:rFonts w:ascii="Garamond" w:hAnsi="Garamond"/>
          <w:sz w:val="20"/>
        </w:rPr>
        <w:t>i</w:t>
      </w:r>
      <w:r>
        <w:rPr>
          <w:rFonts w:ascii="Garamond" w:hAnsi="Garamond"/>
          <w:sz w:val="20"/>
        </w:rPr>
        <w:t>yak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Raha</w:t>
      </w:r>
      <w:r>
        <w:rPr>
          <w:rFonts w:ascii="Garamond" w:hAnsi="Garamond"/>
          <w:sz w:val="20"/>
        </w:rPr>
        <w:t>t</w:t>
      </w:r>
      <w:r>
        <w:rPr>
          <w:rFonts w:ascii="Garamond" w:hAnsi="Garamond"/>
          <w:sz w:val="20"/>
        </w:rPr>
        <w:t>lık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Rahmet-Merh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met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Re’y-G</w:t>
      </w:r>
      <w:r>
        <w:rPr>
          <w:rFonts w:ascii="Garamond" w:hAnsi="Garamond"/>
          <w:sz w:val="20"/>
        </w:rPr>
        <w:t>ö</w:t>
      </w:r>
      <w:r>
        <w:rPr>
          <w:rFonts w:ascii="Garamond" w:hAnsi="Garamond"/>
          <w:sz w:val="20"/>
        </w:rPr>
        <w:t>rüş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19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Resul-E</w:t>
      </w:r>
      <w:r>
        <w:rPr>
          <w:rFonts w:ascii="Garamond" w:hAnsi="Garamond"/>
          <w:sz w:val="20"/>
        </w:rPr>
        <w:t>l</w:t>
      </w:r>
      <w:r>
        <w:rPr>
          <w:rFonts w:ascii="Garamond" w:hAnsi="Garamond"/>
          <w:sz w:val="20"/>
        </w:rPr>
        <w:t>çi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4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Rez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let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7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Rıza-Hoşnutluk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..57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Rızık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Riya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.10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Riyaset-Başka</w:t>
      </w:r>
      <w:r>
        <w:rPr>
          <w:rFonts w:ascii="Garamond" w:hAnsi="Garamond"/>
          <w:sz w:val="20"/>
        </w:rPr>
        <w:t>n</w:t>
      </w:r>
      <w:r>
        <w:rPr>
          <w:rFonts w:ascii="Garamond" w:hAnsi="Garamond"/>
          <w:sz w:val="20"/>
        </w:rPr>
        <w:t>lık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.6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Riyazet Çekmek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Ru’yet-Gö</w:t>
      </w:r>
      <w:r>
        <w:rPr>
          <w:rFonts w:ascii="Garamond" w:hAnsi="Garamond"/>
          <w:sz w:val="20"/>
        </w:rPr>
        <w:t>r</w:t>
      </w:r>
      <w:r>
        <w:rPr>
          <w:rFonts w:ascii="Garamond" w:hAnsi="Garamond"/>
          <w:sz w:val="20"/>
        </w:rPr>
        <w:t>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Rüşd-Hakka Ula</w:t>
      </w:r>
      <w:r>
        <w:rPr>
          <w:rFonts w:ascii="Garamond" w:hAnsi="Garamond"/>
          <w:sz w:val="20"/>
        </w:rPr>
        <w:t>ş</w:t>
      </w:r>
      <w:r>
        <w:rPr>
          <w:rFonts w:ascii="Garamond" w:hAnsi="Garamond"/>
          <w:sz w:val="20"/>
        </w:rPr>
        <w:t>ma</w:t>
      </w:r>
      <w:r w:rsidR="006839A1">
        <w:rPr>
          <w:rFonts w:ascii="Garamond" w:hAnsi="Garamond"/>
          <w:sz w:val="20"/>
        </w:rPr>
        <w:t>......................................................................</w:t>
      </w:r>
      <w:r>
        <w:rPr>
          <w:rFonts w:ascii="Garamond" w:hAnsi="Garamond"/>
          <w:sz w:val="20"/>
        </w:rPr>
        <w:t>10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Rüya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..3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Sa’y-Çaba-Ga</w:t>
      </w:r>
      <w:r>
        <w:rPr>
          <w:rFonts w:ascii="Garamond" w:hAnsi="Garamond"/>
          <w:sz w:val="20"/>
        </w:rPr>
        <w:t>y</w:t>
      </w:r>
      <w:r>
        <w:rPr>
          <w:rFonts w:ascii="Garamond" w:hAnsi="Garamond"/>
          <w:sz w:val="20"/>
        </w:rPr>
        <w:t>ret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.9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Sa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..13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Sabahlamak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9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Sabır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161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Sabırsızlık-Tahammülsüzlük</w:t>
      </w:r>
      <w:r w:rsidR="006839A1">
        <w:rPr>
          <w:rFonts w:ascii="Garamond" w:hAnsi="Garamond"/>
          <w:sz w:val="20"/>
        </w:rPr>
        <w:t>.............................................................</w:t>
      </w:r>
      <w:r>
        <w:rPr>
          <w:rFonts w:ascii="Garamond" w:hAnsi="Garamond"/>
          <w:sz w:val="20"/>
        </w:rPr>
        <w:t>.19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Sad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ka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..25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Sadık Dost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38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Sahtekarlık-Dolandırıcılık</w:t>
      </w:r>
      <w:r w:rsidR="006839A1">
        <w:rPr>
          <w:rFonts w:ascii="Garamond" w:hAnsi="Garamond"/>
          <w:sz w:val="20"/>
        </w:rPr>
        <w:t>...................................................................</w:t>
      </w:r>
      <w:r>
        <w:rPr>
          <w:rFonts w:ascii="Garamond" w:hAnsi="Garamond"/>
          <w:sz w:val="20"/>
        </w:rPr>
        <w:t>16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Sakınma-Perva-Pe</w:t>
      </w:r>
      <w:r>
        <w:rPr>
          <w:rFonts w:ascii="Garamond" w:hAnsi="Garamond"/>
          <w:sz w:val="20"/>
        </w:rPr>
        <w:t>r</w:t>
      </w:r>
      <w:r>
        <w:rPr>
          <w:rFonts w:ascii="Garamond" w:hAnsi="Garamond"/>
          <w:sz w:val="20"/>
        </w:rPr>
        <w:t>hiz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17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Salaklık-Budal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lık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Sapıklık-Doğrudan Ayrılmak</w:t>
      </w:r>
      <w:r w:rsidR="006839A1">
        <w:rPr>
          <w:rFonts w:ascii="Garamond" w:hAnsi="Garamond"/>
          <w:sz w:val="20"/>
        </w:rPr>
        <w:t>..............................................................</w:t>
      </w:r>
      <w:r>
        <w:rPr>
          <w:rFonts w:ascii="Garamond" w:hAnsi="Garamond"/>
          <w:sz w:val="20"/>
        </w:rPr>
        <w:t>..5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Savaş Teknikleri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8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Savaştan Kaçmak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.4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Savurga</w:t>
      </w:r>
      <w:r>
        <w:rPr>
          <w:rFonts w:ascii="Garamond" w:hAnsi="Garamond"/>
          <w:sz w:val="20"/>
        </w:rPr>
        <w:t>n</w:t>
      </w:r>
      <w:r>
        <w:rPr>
          <w:rFonts w:ascii="Garamond" w:hAnsi="Garamond"/>
          <w:sz w:val="20"/>
        </w:rPr>
        <w:t>lık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.9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Saygısızlık-Hoyra</w:t>
      </w:r>
      <w:r>
        <w:rPr>
          <w:rFonts w:ascii="Garamond" w:hAnsi="Garamond"/>
          <w:sz w:val="20"/>
        </w:rPr>
        <w:t>t</w:t>
      </w:r>
      <w:r>
        <w:rPr>
          <w:rFonts w:ascii="Garamond" w:hAnsi="Garamond"/>
          <w:sz w:val="20"/>
        </w:rPr>
        <w:t>lık</w:t>
      </w:r>
      <w:r w:rsidR="006839A1">
        <w:rPr>
          <w:rFonts w:ascii="Garamond" w:hAnsi="Garamond"/>
          <w:sz w:val="20"/>
        </w:rPr>
        <w:t>......................................................................</w:t>
      </w:r>
      <w:r>
        <w:rPr>
          <w:rFonts w:ascii="Garamond" w:hAnsi="Garamond"/>
          <w:sz w:val="20"/>
        </w:rPr>
        <w:t>.4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Sebep-Ves</w:t>
      </w:r>
      <w:r>
        <w:rPr>
          <w:rFonts w:ascii="Garamond" w:hAnsi="Garamond"/>
          <w:sz w:val="20"/>
        </w:rPr>
        <w:t>i</w:t>
      </w:r>
      <w:r>
        <w:rPr>
          <w:rFonts w:ascii="Garamond" w:hAnsi="Garamond"/>
          <w:sz w:val="20"/>
        </w:rPr>
        <w:t>le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Secde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.4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Seciye-Huy-Hulk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Sefer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Sefiller-Soysu</w:t>
      </w:r>
      <w:r>
        <w:rPr>
          <w:rFonts w:ascii="Garamond" w:hAnsi="Garamond"/>
          <w:sz w:val="20"/>
        </w:rPr>
        <w:t>z</w:t>
      </w:r>
      <w:r>
        <w:rPr>
          <w:rFonts w:ascii="Garamond" w:hAnsi="Garamond"/>
          <w:sz w:val="20"/>
        </w:rPr>
        <w:t>lar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..5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Seherde Uya</w:t>
      </w:r>
      <w:r>
        <w:rPr>
          <w:rFonts w:ascii="Garamond" w:hAnsi="Garamond"/>
          <w:sz w:val="20"/>
        </w:rPr>
        <w:t>n</w:t>
      </w:r>
      <w:r>
        <w:rPr>
          <w:rFonts w:ascii="Garamond" w:hAnsi="Garamond"/>
          <w:sz w:val="20"/>
        </w:rPr>
        <w:t>ma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 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Selam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Selamet-Esenlik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Ses-Seda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Sevap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6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Sevinç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..12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Sevmek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58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Sıdk-Doğru Sözlülük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98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Sıhhat-Sağlık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7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Sıla-İ R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him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..22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Sıla-İ Rahimi Terk Etmek</w:t>
      </w:r>
      <w:r w:rsidR="006839A1">
        <w:rPr>
          <w:rFonts w:ascii="Garamond" w:hAnsi="Garamond"/>
          <w:sz w:val="20"/>
        </w:rPr>
        <w:t>...................................................................</w:t>
      </w:r>
      <w:r>
        <w:rPr>
          <w:rFonts w:ascii="Garamond" w:hAnsi="Garamond"/>
          <w:sz w:val="20"/>
        </w:rPr>
        <w:t>14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Sınamak-Den</w:t>
      </w:r>
      <w:r>
        <w:rPr>
          <w:rFonts w:ascii="Garamond" w:hAnsi="Garamond"/>
          <w:sz w:val="20"/>
        </w:rPr>
        <w:t>e</w:t>
      </w:r>
      <w:r>
        <w:rPr>
          <w:rFonts w:ascii="Garamond" w:hAnsi="Garamond"/>
          <w:sz w:val="20"/>
        </w:rPr>
        <w:t>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16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Sır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28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Sırrı İfşa Etmek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10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Sırtı Peklik-Güçl</w:t>
      </w:r>
      <w:r>
        <w:rPr>
          <w:rFonts w:ascii="Garamond" w:hAnsi="Garamond"/>
          <w:sz w:val="20"/>
        </w:rPr>
        <w:t>ü</w:t>
      </w:r>
      <w:r>
        <w:rPr>
          <w:rFonts w:ascii="Garamond" w:hAnsi="Garamond"/>
          <w:sz w:val="20"/>
        </w:rPr>
        <w:t>lük</w:t>
      </w:r>
      <w:r w:rsidR="006839A1">
        <w:rPr>
          <w:rFonts w:ascii="Garamond" w:hAnsi="Garamond"/>
          <w:sz w:val="20"/>
        </w:rPr>
        <w:t>......................................................................</w:t>
      </w:r>
      <w:r>
        <w:rPr>
          <w:rFonts w:ascii="Garamond" w:hAnsi="Garamond"/>
          <w:sz w:val="20"/>
        </w:rPr>
        <w:t>.3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Sima-Hey’et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Siret-Metod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5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Siyadet-Efendilik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..6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Siyaset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..10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Soğukluk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Soy-Neseb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..7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Sövgü-Küfür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Söz Taş</w:t>
      </w:r>
      <w:r>
        <w:rPr>
          <w:rFonts w:ascii="Garamond" w:hAnsi="Garamond"/>
          <w:sz w:val="20"/>
        </w:rPr>
        <w:t>ı</w:t>
      </w:r>
      <w:r>
        <w:rPr>
          <w:rFonts w:ascii="Garamond" w:hAnsi="Garamond"/>
          <w:sz w:val="20"/>
        </w:rPr>
        <w:t>mak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Suç-İsyan-Masiyet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81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Su-İ Zan-Kötümse</w:t>
      </w:r>
      <w:r>
        <w:rPr>
          <w:rFonts w:ascii="Garamond" w:hAnsi="Garamond"/>
          <w:sz w:val="20"/>
        </w:rPr>
        <w:t>r</w:t>
      </w:r>
      <w:r>
        <w:rPr>
          <w:rFonts w:ascii="Garamond" w:hAnsi="Garamond"/>
          <w:sz w:val="20"/>
        </w:rPr>
        <w:t>lik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Sultan-Padişah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54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Sükun-Su</w:t>
      </w:r>
      <w:r>
        <w:rPr>
          <w:rFonts w:ascii="Garamond" w:hAnsi="Garamond"/>
          <w:sz w:val="20"/>
        </w:rPr>
        <w:t>s</w:t>
      </w:r>
      <w:r>
        <w:rPr>
          <w:rFonts w:ascii="Garamond" w:hAnsi="Garamond"/>
          <w:sz w:val="20"/>
        </w:rPr>
        <w:t>mak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42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Sükut-Sessizlik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6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Sü</w:t>
      </w:r>
      <w:r>
        <w:rPr>
          <w:rFonts w:ascii="Garamond" w:hAnsi="Garamond"/>
          <w:sz w:val="20"/>
        </w:rPr>
        <w:t>n</w:t>
      </w:r>
      <w:r>
        <w:rPr>
          <w:rFonts w:ascii="Garamond" w:hAnsi="Garamond"/>
          <w:sz w:val="20"/>
        </w:rPr>
        <w:t>net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7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Sürat-Ac</w:t>
      </w:r>
      <w:r>
        <w:rPr>
          <w:rFonts w:ascii="Garamond" w:hAnsi="Garamond"/>
          <w:sz w:val="20"/>
        </w:rPr>
        <w:t>e</w:t>
      </w:r>
      <w:r>
        <w:rPr>
          <w:rFonts w:ascii="Garamond" w:hAnsi="Garamond"/>
          <w:sz w:val="20"/>
        </w:rPr>
        <w:t>le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.7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Sürçme-Kayma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8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Süre-Mü</w:t>
      </w:r>
      <w:r>
        <w:rPr>
          <w:rFonts w:ascii="Garamond" w:hAnsi="Garamond"/>
          <w:sz w:val="20"/>
        </w:rPr>
        <w:t>h</w:t>
      </w:r>
      <w:r>
        <w:rPr>
          <w:rFonts w:ascii="Garamond" w:hAnsi="Garamond"/>
          <w:sz w:val="20"/>
        </w:rPr>
        <w:t>let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Süslemek-Bez</w:t>
      </w:r>
      <w:r>
        <w:rPr>
          <w:rFonts w:ascii="Garamond" w:hAnsi="Garamond"/>
          <w:sz w:val="20"/>
        </w:rPr>
        <w:t>e</w:t>
      </w:r>
      <w:r>
        <w:rPr>
          <w:rFonts w:ascii="Garamond" w:hAnsi="Garamond"/>
          <w:sz w:val="20"/>
        </w:rPr>
        <w:t>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Süt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Ş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ka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.10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Şefaat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Şefkat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Şehir-Memleket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Şe</w:t>
      </w:r>
      <w:r>
        <w:rPr>
          <w:rFonts w:ascii="Garamond" w:hAnsi="Garamond"/>
          <w:sz w:val="20"/>
        </w:rPr>
        <w:t>h</w:t>
      </w:r>
      <w:r>
        <w:rPr>
          <w:rFonts w:ascii="Garamond" w:hAnsi="Garamond"/>
          <w:sz w:val="20"/>
        </w:rPr>
        <w:t>vet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..99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Şekavet-Mutsuzluk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9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Şekil-H</w:t>
      </w:r>
      <w:r>
        <w:rPr>
          <w:rFonts w:ascii="Garamond" w:hAnsi="Garamond"/>
          <w:sz w:val="20"/>
        </w:rPr>
        <w:t>e</w:t>
      </w:r>
      <w:r>
        <w:rPr>
          <w:rFonts w:ascii="Garamond" w:hAnsi="Garamond"/>
          <w:sz w:val="20"/>
        </w:rPr>
        <w:t>yet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Şek-Şü</w:t>
      </w:r>
      <w:r>
        <w:rPr>
          <w:rFonts w:ascii="Garamond" w:hAnsi="Garamond"/>
          <w:sz w:val="20"/>
        </w:rPr>
        <w:t>p</w:t>
      </w:r>
      <w:r>
        <w:rPr>
          <w:rFonts w:ascii="Garamond" w:hAnsi="Garamond"/>
          <w:sz w:val="20"/>
        </w:rPr>
        <w:t>he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30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Şeref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Şeriat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Şer-Kötülük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..61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Şevk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4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Şe</w:t>
      </w:r>
      <w:r>
        <w:rPr>
          <w:rFonts w:ascii="Garamond" w:hAnsi="Garamond"/>
          <w:sz w:val="20"/>
        </w:rPr>
        <w:t>y</w:t>
      </w:r>
      <w:r>
        <w:rPr>
          <w:rFonts w:ascii="Garamond" w:hAnsi="Garamond"/>
          <w:sz w:val="20"/>
        </w:rPr>
        <w:t>tan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9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Şımarmak-A</w:t>
      </w:r>
      <w:r>
        <w:rPr>
          <w:rFonts w:ascii="Garamond" w:hAnsi="Garamond"/>
          <w:sz w:val="20"/>
        </w:rPr>
        <w:t>z</w:t>
      </w:r>
      <w:r>
        <w:rPr>
          <w:rFonts w:ascii="Garamond" w:hAnsi="Garamond"/>
          <w:sz w:val="20"/>
        </w:rPr>
        <w:t>mak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Şia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.3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Şik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yet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6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Şirk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5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Şöhret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Şükür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.123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Şüphe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8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Taat-İtaat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131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Taha</w:t>
      </w:r>
      <w:r>
        <w:rPr>
          <w:rFonts w:ascii="Garamond" w:hAnsi="Garamond"/>
          <w:sz w:val="20"/>
        </w:rPr>
        <w:t>m</w:t>
      </w:r>
      <w:r>
        <w:rPr>
          <w:rFonts w:ascii="Garamond" w:hAnsi="Garamond"/>
          <w:sz w:val="20"/>
        </w:rPr>
        <w:t>mül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29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Tahiyet</w:t>
      </w:r>
      <w:r>
        <w:rPr>
          <w:rStyle w:val="FootnoteReference"/>
          <w:rFonts w:ascii="Garamond" w:hAnsi="Garamond"/>
          <w:sz w:val="20"/>
        </w:rPr>
        <w:footnoteReference w:id="13"/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Tahkik-Araştı</w:t>
      </w:r>
      <w:r>
        <w:rPr>
          <w:rFonts w:ascii="Garamond" w:hAnsi="Garamond"/>
          <w:sz w:val="20"/>
        </w:rPr>
        <w:t>r</w:t>
      </w:r>
      <w:r>
        <w:rPr>
          <w:rFonts w:ascii="Garamond" w:hAnsi="Garamond"/>
          <w:sz w:val="20"/>
        </w:rPr>
        <w:t>ma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Takat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Takip E</w:t>
      </w:r>
      <w:r>
        <w:rPr>
          <w:rFonts w:ascii="Garamond" w:hAnsi="Garamond"/>
          <w:sz w:val="20"/>
        </w:rPr>
        <w:t>t</w:t>
      </w:r>
      <w:r>
        <w:rPr>
          <w:rFonts w:ascii="Garamond" w:hAnsi="Garamond"/>
          <w:sz w:val="20"/>
        </w:rPr>
        <w:t>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Takiyye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..6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Ta</w:t>
      </w:r>
      <w:r>
        <w:rPr>
          <w:rFonts w:ascii="Garamond" w:hAnsi="Garamond"/>
          <w:sz w:val="20"/>
        </w:rPr>
        <w:t>k</w:t>
      </w:r>
      <w:r>
        <w:rPr>
          <w:rFonts w:ascii="Garamond" w:hAnsi="Garamond"/>
          <w:sz w:val="20"/>
        </w:rPr>
        <w:t>va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.117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Talep-İ</w:t>
      </w:r>
      <w:r>
        <w:rPr>
          <w:rFonts w:ascii="Garamond" w:hAnsi="Garamond"/>
          <w:sz w:val="20"/>
        </w:rPr>
        <w:t>s</w:t>
      </w:r>
      <w:r>
        <w:rPr>
          <w:rFonts w:ascii="Garamond" w:hAnsi="Garamond"/>
          <w:sz w:val="20"/>
        </w:rPr>
        <w:t>tek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39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Talih-Yönelmek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.10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Taş Kalpl</w:t>
      </w:r>
      <w:r>
        <w:rPr>
          <w:rFonts w:ascii="Garamond" w:hAnsi="Garamond"/>
          <w:sz w:val="20"/>
        </w:rPr>
        <w:t>i</w:t>
      </w:r>
      <w:r>
        <w:rPr>
          <w:rFonts w:ascii="Garamond" w:hAnsi="Garamond"/>
          <w:sz w:val="20"/>
        </w:rPr>
        <w:t>lik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Tecavüz-Sald</w:t>
      </w:r>
      <w:r>
        <w:rPr>
          <w:rFonts w:ascii="Garamond" w:hAnsi="Garamond"/>
          <w:sz w:val="20"/>
        </w:rPr>
        <w:t>ı</w:t>
      </w:r>
      <w:r>
        <w:rPr>
          <w:rFonts w:ascii="Garamond" w:hAnsi="Garamond"/>
          <w:sz w:val="20"/>
        </w:rPr>
        <w:t>rı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Tecrübe-Den</w:t>
      </w:r>
      <w:r>
        <w:rPr>
          <w:rFonts w:ascii="Garamond" w:hAnsi="Garamond"/>
          <w:sz w:val="20"/>
        </w:rPr>
        <w:t>e</w:t>
      </w:r>
      <w:r>
        <w:rPr>
          <w:rFonts w:ascii="Garamond" w:hAnsi="Garamond"/>
          <w:sz w:val="20"/>
        </w:rPr>
        <w:t>me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28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Tedbir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..19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Tee</w:t>
      </w:r>
      <w:r>
        <w:rPr>
          <w:rFonts w:ascii="Garamond" w:hAnsi="Garamond"/>
          <w:sz w:val="20"/>
        </w:rPr>
        <w:t>n</w:t>
      </w:r>
      <w:r>
        <w:rPr>
          <w:rFonts w:ascii="Garamond" w:hAnsi="Garamond"/>
          <w:sz w:val="20"/>
        </w:rPr>
        <w:t>ni</w:t>
      </w:r>
      <w:r>
        <w:rPr>
          <w:rStyle w:val="FootnoteReference"/>
          <w:rFonts w:ascii="Garamond" w:hAnsi="Garamond"/>
          <w:sz w:val="20"/>
        </w:rPr>
        <w:footnoteReference w:id="14"/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16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Tehir-İşi Ertel</w:t>
      </w:r>
      <w:r>
        <w:rPr>
          <w:rFonts w:ascii="Garamond" w:hAnsi="Garamond"/>
          <w:sz w:val="20"/>
        </w:rPr>
        <w:t>e</w:t>
      </w:r>
      <w:r>
        <w:rPr>
          <w:rFonts w:ascii="Garamond" w:hAnsi="Garamond"/>
          <w:sz w:val="20"/>
        </w:rPr>
        <w:t>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4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Tehl</w:t>
      </w:r>
      <w:r>
        <w:rPr>
          <w:rFonts w:ascii="Garamond" w:hAnsi="Garamond"/>
          <w:sz w:val="20"/>
        </w:rPr>
        <w:t>i</w:t>
      </w:r>
      <w:r>
        <w:rPr>
          <w:rFonts w:ascii="Garamond" w:hAnsi="Garamond"/>
          <w:sz w:val="20"/>
        </w:rPr>
        <w:t>ke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Telafi Etmek-İstidrak</w:t>
      </w:r>
      <w:r w:rsidR="006839A1">
        <w:rPr>
          <w:rFonts w:ascii="Garamond" w:hAnsi="Garamond"/>
          <w:sz w:val="20"/>
        </w:rPr>
        <w:t>......................................................................</w:t>
      </w:r>
      <w:r>
        <w:rPr>
          <w:rFonts w:ascii="Garamond" w:hAnsi="Garamond"/>
          <w:sz w:val="20"/>
        </w:rPr>
        <w:t>7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Tembe</w:t>
      </w:r>
      <w:r>
        <w:rPr>
          <w:rFonts w:ascii="Garamond" w:hAnsi="Garamond"/>
          <w:sz w:val="20"/>
        </w:rPr>
        <w:t>l</w:t>
      </w:r>
      <w:r>
        <w:rPr>
          <w:rFonts w:ascii="Garamond" w:hAnsi="Garamond"/>
          <w:sz w:val="20"/>
        </w:rPr>
        <w:t>lik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7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Temi</w:t>
      </w:r>
      <w:r>
        <w:rPr>
          <w:rFonts w:ascii="Garamond" w:hAnsi="Garamond"/>
          <w:sz w:val="20"/>
        </w:rPr>
        <w:t>z</w:t>
      </w:r>
      <w:r>
        <w:rPr>
          <w:rFonts w:ascii="Garamond" w:hAnsi="Garamond"/>
          <w:sz w:val="20"/>
        </w:rPr>
        <w:t>lik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.9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Temsilcilik-Naiblik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Tevazu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.45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Tevbe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19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Teve</w:t>
      </w:r>
      <w:r>
        <w:rPr>
          <w:rFonts w:ascii="Garamond" w:hAnsi="Garamond"/>
          <w:sz w:val="20"/>
        </w:rPr>
        <w:t>k</w:t>
      </w:r>
      <w:r>
        <w:rPr>
          <w:rFonts w:ascii="Garamond" w:hAnsi="Garamond"/>
          <w:sz w:val="20"/>
        </w:rPr>
        <w:t>kül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36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Tevfik-Baş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rı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30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Tevhid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Tic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ret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Toprak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Töhmet-İtham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Ukubet-C</w:t>
      </w:r>
      <w:r>
        <w:rPr>
          <w:rFonts w:ascii="Garamond" w:hAnsi="Garamond"/>
          <w:sz w:val="20"/>
        </w:rPr>
        <w:t>e</w:t>
      </w:r>
      <w:r>
        <w:rPr>
          <w:rFonts w:ascii="Garamond" w:hAnsi="Garamond"/>
          <w:sz w:val="20"/>
        </w:rPr>
        <w:t>za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6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Unutka</w:t>
      </w:r>
      <w:r>
        <w:rPr>
          <w:rFonts w:ascii="Garamond" w:hAnsi="Garamond"/>
          <w:sz w:val="20"/>
        </w:rPr>
        <w:t>n</w:t>
      </w:r>
      <w:r>
        <w:rPr>
          <w:rFonts w:ascii="Garamond" w:hAnsi="Garamond"/>
          <w:sz w:val="20"/>
        </w:rPr>
        <w:t>lık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Usanmak-Bı</w:t>
      </w:r>
      <w:r>
        <w:rPr>
          <w:rFonts w:ascii="Garamond" w:hAnsi="Garamond"/>
          <w:sz w:val="20"/>
        </w:rPr>
        <w:t>k</w:t>
      </w:r>
      <w:r>
        <w:rPr>
          <w:rFonts w:ascii="Garamond" w:hAnsi="Garamond"/>
          <w:sz w:val="20"/>
        </w:rPr>
        <w:t>mak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6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Uyanmak-Kendine Gelmek</w:t>
      </w:r>
      <w:r w:rsidR="006839A1">
        <w:rPr>
          <w:rFonts w:ascii="Garamond" w:hAnsi="Garamond"/>
          <w:sz w:val="20"/>
        </w:rPr>
        <w:t>.............................................................</w:t>
      </w:r>
      <w:r>
        <w:rPr>
          <w:rFonts w:ascii="Garamond" w:hAnsi="Garamond"/>
          <w:sz w:val="20"/>
        </w:rPr>
        <w:t>..10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Uya</w:t>
      </w:r>
      <w:r>
        <w:rPr>
          <w:rFonts w:ascii="Garamond" w:hAnsi="Garamond"/>
          <w:sz w:val="20"/>
        </w:rPr>
        <w:t>r</w:t>
      </w:r>
      <w:r>
        <w:rPr>
          <w:rFonts w:ascii="Garamond" w:hAnsi="Garamond"/>
          <w:sz w:val="20"/>
        </w:rPr>
        <w:t>mak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U</w:t>
      </w:r>
      <w:r>
        <w:rPr>
          <w:rFonts w:ascii="Garamond" w:hAnsi="Garamond"/>
          <w:sz w:val="20"/>
        </w:rPr>
        <w:t>y</w:t>
      </w:r>
      <w:r>
        <w:rPr>
          <w:rFonts w:ascii="Garamond" w:hAnsi="Garamond"/>
          <w:sz w:val="20"/>
        </w:rPr>
        <w:t>ku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.5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Uymak-Tabi O</w:t>
      </w:r>
      <w:r>
        <w:rPr>
          <w:rFonts w:ascii="Garamond" w:hAnsi="Garamond"/>
          <w:sz w:val="20"/>
        </w:rPr>
        <w:t>l</w:t>
      </w:r>
      <w:r>
        <w:rPr>
          <w:rFonts w:ascii="Garamond" w:hAnsi="Garamond"/>
          <w:sz w:val="20"/>
        </w:rPr>
        <w:t>mak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Uyumsuzluk-Aykır</w:t>
      </w:r>
      <w:r>
        <w:rPr>
          <w:rFonts w:ascii="Garamond" w:hAnsi="Garamond"/>
          <w:sz w:val="20"/>
        </w:rPr>
        <w:t>ı</w:t>
      </w:r>
      <w:r>
        <w:rPr>
          <w:rFonts w:ascii="Garamond" w:hAnsi="Garamond"/>
          <w:sz w:val="20"/>
        </w:rPr>
        <w:t>lık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8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Uzak Durmak-Yeterl</w:t>
      </w:r>
      <w:r>
        <w:rPr>
          <w:rFonts w:ascii="Garamond" w:hAnsi="Garamond"/>
          <w:sz w:val="20"/>
        </w:rPr>
        <w:t>i</w:t>
      </w:r>
      <w:r>
        <w:rPr>
          <w:rFonts w:ascii="Garamond" w:hAnsi="Garamond"/>
          <w:sz w:val="20"/>
        </w:rPr>
        <w:t>lik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4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Uzak Görüşlülük-Sağd</w:t>
      </w:r>
      <w:r>
        <w:rPr>
          <w:rFonts w:ascii="Garamond" w:hAnsi="Garamond"/>
          <w:sz w:val="20"/>
        </w:rPr>
        <w:t>u</w:t>
      </w:r>
      <w:r>
        <w:rPr>
          <w:rFonts w:ascii="Garamond" w:hAnsi="Garamond"/>
          <w:sz w:val="20"/>
        </w:rPr>
        <w:t>yu</w:t>
      </w:r>
      <w:r w:rsidR="006839A1">
        <w:rPr>
          <w:rFonts w:ascii="Garamond" w:hAnsi="Garamond"/>
          <w:sz w:val="20"/>
        </w:rPr>
        <w:t>.................................................................</w:t>
      </w:r>
      <w:r>
        <w:rPr>
          <w:rFonts w:ascii="Garamond" w:hAnsi="Garamond"/>
          <w:sz w:val="20"/>
        </w:rPr>
        <w:t>54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U</w:t>
      </w:r>
      <w:r>
        <w:rPr>
          <w:rFonts w:ascii="Garamond" w:hAnsi="Garamond"/>
          <w:sz w:val="20"/>
        </w:rPr>
        <w:t>z</w:t>
      </w:r>
      <w:r>
        <w:rPr>
          <w:rFonts w:ascii="Garamond" w:hAnsi="Garamond"/>
          <w:sz w:val="20"/>
        </w:rPr>
        <w:t>let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Uzmanlık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Ülfet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Ümeyye Oğulları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Ü</w:t>
      </w:r>
      <w:r>
        <w:rPr>
          <w:rFonts w:ascii="Garamond" w:hAnsi="Garamond"/>
          <w:sz w:val="20"/>
        </w:rPr>
        <w:t>mit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16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Ümitsi</w:t>
      </w:r>
      <w:r>
        <w:rPr>
          <w:rFonts w:ascii="Garamond" w:hAnsi="Garamond"/>
          <w:sz w:val="20"/>
        </w:rPr>
        <w:t>z</w:t>
      </w:r>
      <w:r>
        <w:rPr>
          <w:rFonts w:ascii="Garamond" w:hAnsi="Garamond"/>
          <w:sz w:val="20"/>
        </w:rPr>
        <w:t>lik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.29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Üns</w:t>
      </w:r>
      <w:r>
        <w:rPr>
          <w:rFonts w:ascii="Garamond" w:hAnsi="Garamond"/>
          <w:sz w:val="20"/>
        </w:rPr>
        <w:t>i</w:t>
      </w:r>
      <w:r>
        <w:rPr>
          <w:rFonts w:ascii="Garamond" w:hAnsi="Garamond"/>
          <w:sz w:val="20"/>
        </w:rPr>
        <w:t>yet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6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Üstelemek-Israr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..12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Üstü Kapalı Konu</w:t>
      </w:r>
      <w:r>
        <w:rPr>
          <w:rFonts w:ascii="Garamond" w:hAnsi="Garamond"/>
          <w:sz w:val="20"/>
        </w:rPr>
        <w:t>ş</w:t>
      </w:r>
      <w:r>
        <w:rPr>
          <w:rFonts w:ascii="Garamond" w:hAnsi="Garamond"/>
          <w:sz w:val="20"/>
        </w:rPr>
        <w:t>ma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Üstün Gelmek-İsteklerine Ula</w:t>
      </w:r>
      <w:r>
        <w:rPr>
          <w:rFonts w:ascii="Garamond" w:hAnsi="Garamond"/>
          <w:sz w:val="20"/>
        </w:rPr>
        <w:t>ş</w:t>
      </w:r>
      <w:r>
        <w:rPr>
          <w:rFonts w:ascii="Garamond" w:hAnsi="Garamond"/>
          <w:sz w:val="20"/>
        </w:rPr>
        <w:t>mak</w:t>
      </w:r>
      <w:r w:rsidR="006839A1">
        <w:rPr>
          <w:rFonts w:ascii="Garamond" w:hAnsi="Garamond"/>
          <w:sz w:val="20"/>
        </w:rPr>
        <w:t>....................................................</w:t>
      </w:r>
      <w:r>
        <w:rPr>
          <w:rFonts w:ascii="Garamond" w:hAnsi="Garamond"/>
          <w:sz w:val="20"/>
        </w:rPr>
        <w:t>5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Vaat E</w:t>
      </w:r>
      <w:r>
        <w:rPr>
          <w:rFonts w:ascii="Garamond" w:hAnsi="Garamond"/>
          <w:sz w:val="20"/>
        </w:rPr>
        <w:t>t</w:t>
      </w:r>
      <w:r>
        <w:rPr>
          <w:rFonts w:ascii="Garamond" w:hAnsi="Garamond"/>
          <w:sz w:val="20"/>
        </w:rPr>
        <w:t>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14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Vaaz-Öğüt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36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V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kar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18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V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kit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Vasat-O</w:t>
      </w:r>
      <w:r>
        <w:rPr>
          <w:rFonts w:ascii="Garamond" w:hAnsi="Garamond"/>
          <w:sz w:val="20"/>
        </w:rPr>
        <w:t>r</w:t>
      </w:r>
      <w:r>
        <w:rPr>
          <w:rFonts w:ascii="Garamond" w:hAnsi="Garamond"/>
          <w:sz w:val="20"/>
        </w:rPr>
        <w:t>ta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Vatan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V</w:t>
      </w:r>
      <w:r>
        <w:rPr>
          <w:rFonts w:ascii="Garamond" w:hAnsi="Garamond"/>
          <w:sz w:val="20"/>
        </w:rPr>
        <w:t>e</w:t>
      </w:r>
      <w:r>
        <w:rPr>
          <w:rFonts w:ascii="Garamond" w:hAnsi="Garamond"/>
          <w:sz w:val="20"/>
        </w:rPr>
        <w:t>fa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.35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Vefasızlık-C</w:t>
      </w:r>
      <w:r>
        <w:rPr>
          <w:rFonts w:ascii="Garamond" w:hAnsi="Garamond"/>
          <w:sz w:val="20"/>
        </w:rPr>
        <w:t>e</w:t>
      </w:r>
      <w:r>
        <w:rPr>
          <w:rFonts w:ascii="Garamond" w:hAnsi="Garamond"/>
          <w:sz w:val="20"/>
        </w:rPr>
        <w:t>fa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18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Vermek-Bağışta Bulunmak</w:t>
      </w:r>
      <w:r w:rsidR="006839A1">
        <w:rPr>
          <w:rFonts w:ascii="Garamond" w:hAnsi="Garamond"/>
          <w:sz w:val="20"/>
        </w:rPr>
        <w:t>...................................................................</w:t>
      </w:r>
      <w:r>
        <w:rPr>
          <w:rFonts w:ascii="Garamond" w:hAnsi="Garamond"/>
          <w:sz w:val="20"/>
        </w:rPr>
        <w:t>9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Yakin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63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Y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lan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62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Yalnızlık-Ür</w:t>
      </w:r>
      <w:r>
        <w:rPr>
          <w:rFonts w:ascii="Garamond" w:hAnsi="Garamond"/>
          <w:sz w:val="20"/>
        </w:rPr>
        <w:t>k</w:t>
      </w:r>
      <w:r>
        <w:rPr>
          <w:rFonts w:ascii="Garamond" w:hAnsi="Garamond"/>
          <w:sz w:val="20"/>
        </w:rPr>
        <w:t>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Yaltaklık-Yalakac</w:t>
      </w:r>
      <w:r>
        <w:rPr>
          <w:rFonts w:ascii="Garamond" w:hAnsi="Garamond"/>
          <w:sz w:val="20"/>
        </w:rPr>
        <w:t>ı</w:t>
      </w:r>
      <w:r>
        <w:rPr>
          <w:rFonts w:ascii="Garamond" w:hAnsi="Garamond"/>
          <w:sz w:val="20"/>
        </w:rPr>
        <w:t>lık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4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Yanlışlık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Yardım Dilemek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6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Yardımcı Olmak-De</w:t>
      </w:r>
      <w:r>
        <w:rPr>
          <w:rFonts w:ascii="Garamond" w:hAnsi="Garamond"/>
          <w:sz w:val="20"/>
        </w:rPr>
        <w:t>s</w:t>
      </w:r>
      <w:r>
        <w:rPr>
          <w:rFonts w:ascii="Garamond" w:hAnsi="Garamond"/>
          <w:sz w:val="20"/>
        </w:rPr>
        <w:t>tek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6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Yardımla</w:t>
      </w:r>
      <w:r>
        <w:rPr>
          <w:rFonts w:ascii="Garamond" w:hAnsi="Garamond"/>
          <w:sz w:val="20"/>
        </w:rPr>
        <w:t>ş</w:t>
      </w:r>
      <w:r>
        <w:rPr>
          <w:rFonts w:ascii="Garamond" w:hAnsi="Garamond"/>
          <w:sz w:val="20"/>
        </w:rPr>
        <w:t>ma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.16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Yaşl</w:t>
      </w:r>
      <w:r>
        <w:rPr>
          <w:rFonts w:ascii="Garamond" w:hAnsi="Garamond"/>
          <w:sz w:val="20"/>
        </w:rPr>
        <w:t>ı</w:t>
      </w:r>
      <w:r>
        <w:rPr>
          <w:rFonts w:ascii="Garamond" w:hAnsi="Garamond"/>
          <w:sz w:val="20"/>
        </w:rPr>
        <w:t>lık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.18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Yazmak-Kit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bet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7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Yedi</w:t>
      </w:r>
      <w:r>
        <w:rPr>
          <w:rFonts w:ascii="Garamond" w:hAnsi="Garamond"/>
          <w:sz w:val="20"/>
        </w:rPr>
        <w:t>r</w:t>
      </w:r>
      <w:r>
        <w:rPr>
          <w:rFonts w:ascii="Garamond" w:hAnsi="Garamond"/>
          <w:sz w:val="20"/>
        </w:rPr>
        <w:t>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Y</w:t>
      </w:r>
      <w:r>
        <w:rPr>
          <w:rFonts w:ascii="Garamond" w:hAnsi="Garamond"/>
          <w:sz w:val="20"/>
        </w:rPr>
        <w:t>e</w:t>
      </w:r>
      <w:r>
        <w:rPr>
          <w:rFonts w:ascii="Garamond" w:hAnsi="Garamond"/>
          <w:sz w:val="20"/>
        </w:rPr>
        <w:t>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.19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Yemin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5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Yermek-Kın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mak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9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Yersiz-Gereksiz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7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Yetim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6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Yiğitlik-Mer</w:t>
      </w:r>
      <w:r>
        <w:rPr>
          <w:rFonts w:ascii="Garamond" w:hAnsi="Garamond"/>
          <w:sz w:val="20"/>
        </w:rPr>
        <w:t>t</w:t>
      </w:r>
      <w:r>
        <w:rPr>
          <w:rFonts w:ascii="Garamond" w:hAnsi="Garamond"/>
          <w:sz w:val="20"/>
        </w:rPr>
        <w:t>lik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4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Yorumlamak-Çıkarsamak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Yumuşak Huyluluk-Rıfk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50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Yumuşaklık-Mülayimlik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.13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Yükü Hafif Olmak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Z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fer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.4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Zahmet-U</w:t>
      </w:r>
      <w:r>
        <w:rPr>
          <w:rFonts w:ascii="Garamond" w:hAnsi="Garamond"/>
          <w:sz w:val="20"/>
        </w:rPr>
        <w:t>ğ</w:t>
      </w:r>
      <w:r>
        <w:rPr>
          <w:rFonts w:ascii="Garamond" w:hAnsi="Garamond"/>
          <w:sz w:val="20"/>
        </w:rPr>
        <w:t>raş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Z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man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.21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Zan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..11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Zaruret-Çaresi</w:t>
      </w:r>
      <w:r>
        <w:rPr>
          <w:rFonts w:ascii="Garamond" w:hAnsi="Garamond"/>
          <w:sz w:val="20"/>
        </w:rPr>
        <w:t>z</w:t>
      </w:r>
      <w:r>
        <w:rPr>
          <w:rFonts w:ascii="Garamond" w:hAnsi="Garamond"/>
          <w:sz w:val="20"/>
        </w:rPr>
        <w:t>lik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Zayı</w:t>
      </w:r>
      <w:r>
        <w:rPr>
          <w:rFonts w:ascii="Garamond" w:hAnsi="Garamond"/>
          <w:sz w:val="20"/>
        </w:rPr>
        <w:t>f</w:t>
      </w:r>
      <w:r>
        <w:rPr>
          <w:rFonts w:ascii="Garamond" w:hAnsi="Garamond"/>
          <w:sz w:val="20"/>
        </w:rPr>
        <w:t>lık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..5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Zayi E</w:t>
      </w:r>
      <w:r>
        <w:rPr>
          <w:rFonts w:ascii="Garamond" w:hAnsi="Garamond"/>
          <w:sz w:val="20"/>
        </w:rPr>
        <w:t>t</w:t>
      </w:r>
      <w:r>
        <w:rPr>
          <w:rFonts w:ascii="Garamond" w:hAnsi="Garamond"/>
          <w:sz w:val="20"/>
        </w:rPr>
        <w:t>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4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Zekat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.2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Zekilik-Zeyreklik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..5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Zengi</w:t>
      </w:r>
      <w:r>
        <w:rPr>
          <w:rFonts w:ascii="Garamond" w:hAnsi="Garamond"/>
          <w:sz w:val="20"/>
        </w:rPr>
        <w:t>n</w:t>
      </w:r>
      <w:r>
        <w:rPr>
          <w:rFonts w:ascii="Garamond" w:hAnsi="Garamond"/>
          <w:sz w:val="20"/>
        </w:rPr>
        <w:t>lik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..29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Zırvalamak-Y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ve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..6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Zıt-Dü</w:t>
      </w:r>
      <w:r>
        <w:rPr>
          <w:rFonts w:ascii="Garamond" w:hAnsi="Garamond"/>
          <w:sz w:val="20"/>
        </w:rPr>
        <w:t>ş</w:t>
      </w:r>
      <w:r>
        <w:rPr>
          <w:rFonts w:ascii="Garamond" w:hAnsi="Garamond"/>
          <w:sz w:val="20"/>
        </w:rPr>
        <w:t>man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4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Zikir-A</w:t>
      </w:r>
      <w:r>
        <w:rPr>
          <w:rFonts w:ascii="Garamond" w:hAnsi="Garamond"/>
          <w:sz w:val="20"/>
        </w:rPr>
        <w:t>n</w:t>
      </w:r>
      <w:r>
        <w:rPr>
          <w:rFonts w:ascii="Garamond" w:hAnsi="Garamond"/>
          <w:sz w:val="20"/>
        </w:rPr>
        <w:t>mak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7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Zikrullah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53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Zillet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.20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Zina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Zi</w:t>
      </w:r>
      <w:r>
        <w:rPr>
          <w:rFonts w:ascii="Garamond" w:hAnsi="Garamond"/>
          <w:sz w:val="20"/>
        </w:rPr>
        <w:t>n</w:t>
      </w:r>
      <w:r>
        <w:rPr>
          <w:rFonts w:ascii="Garamond" w:hAnsi="Garamond"/>
          <w:sz w:val="20"/>
        </w:rPr>
        <w:t>dan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Ziyafet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3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Ziy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ret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2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Ziynet-Süs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..1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Zorbalık E</w:t>
      </w:r>
      <w:r>
        <w:rPr>
          <w:rFonts w:ascii="Garamond" w:hAnsi="Garamond"/>
          <w:sz w:val="20"/>
        </w:rPr>
        <w:t>t</w:t>
      </w:r>
      <w:r>
        <w:rPr>
          <w:rFonts w:ascii="Garamond" w:hAnsi="Garamond"/>
          <w:sz w:val="20"/>
        </w:rPr>
        <w:t>mek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5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Zorluk-Sıkı</w:t>
      </w:r>
      <w:r>
        <w:rPr>
          <w:rFonts w:ascii="Garamond" w:hAnsi="Garamond"/>
          <w:sz w:val="20"/>
        </w:rPr>
        <w:t>n</w:t>
      </w:r>
      <w:r>
        <w:rPr>
          <w:rFonts w:ascii="Garamond" w:hAnsi="Garamond"/>
          <w:sz w:val="20"/>
        </w:rPr>
        <w:t>tı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.7  Hadis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Zulüm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165  H</w:t>
      </w:r>
      <w:r>
        <w:rPr>
          <w:rFonts w:ascii="Garamond" w:hAnsi="Garamond"/>
          <w:sz w:val="20"/>
        </w:rPr>
        <w:t>a</w:t>
      </w:r>
      <w:r>
        <w:rPr>
          <w:rFonts w:ascii="Garamond" w:hAnsi="Garamond"/>
          <w:sz w:val="20"/>
        </w:rPr>
        <w:t>dis</w:t>
      </w:r>
    </w:p>
    <w:p w:rsidR="00271872" w:rsidRDefault="00271872" w:rsidP="006839A1">
      <w:pPr>
        <w:numPr>
          <w:ilvl w:val="0"/>
          <w:numId w:val="25"/>
        </w:numPr>
        <w:tabs>
          <w:tab w:val="clear" w:pos="360"/>
        </w:tabs>
        <w:spacing w:line="300" w:lineRule="atLeast"/>
        <w:ind w:firstLine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Züht</w:t>
      </w:r>
      <w:r w:rsidR="006839A1">
        <w:rPr>
          <w:rFonts w:ascii="Garamond" w:hAnsi="Garamond"/>
          <w:sz w:val="20"/>
        </w:rPr>
        <w:t>.....................................................................</w:t>
      </w:r>
      <w:r>
        <w:rPr>
          <w:rFonts w:ascii="Garamond" w:hAnsi="Garamond"/>
          <w:sz w:val="20"/>
        </w:rPr>
        <w:t>81  Hadis</w:t>
      </w:r>
    </w:p>
    <w:p w:rsidR="00271872" w:rsidRDefault="00271872" w:rsidP="006839A1">
      <w:pPr>
        <w:pStyle w:val="FootnoteText"/>
        <w:spacing w:line="300" w:lineRule="atLeast"/>
        <w:ind w:firstLine="284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kern w:val="2"/>
        </w:rPr>
        <w:br w:type="page"/>
      </w:r>
      <w:r>
        <w:rPr>
          <w:rFonts w:ascii="Garamond" w:hAnsi="Garamond"/>
          <w:b/>
          <w:bCs/>
          <w:sz w:val="24"/>
          <w:szCs w:val="24"/>
        </w:rPr>
        <w:t>Bu Kitaptaki Konu Başlıklarının, Tercümede Esas Aldığımız Seyyid Haşim Resuli Mehallati’nin Nüshasındaki Cilt ve Sayfa Numar</w:t>
      </w:r>
      <w:r>
        <w:rPr>
          <w:rFonts w:ascii="Garamond" w:hAnsi="Garamond"/>
          <w:b/>
          <w:bCs/>
          <w:sz w:val="24"/>
          <w:szCs w:val="24"/>
        </w:rPr>
        <w:t>a</w:t>
      </w:r>
      <w:r>
        <w:rPr>
          <w:rFonts w:ascii="Garamond" w:hAnsi="Garamond"/>
          <w:b/>
          <w:bCs/>
          <w:sz w:val="24"/>
          <w:szCs w:val="24"/>
        </w:rPr>
        <w:t>ları</w:t>
      </w:r>
    </w:p>
    <w:p w:rsidR="00271872" w:rsidRDefault="00271872" w:rsidP="006839A1">
      <w:pPr>
        <w:pStyle w:val="FootnoteText"/>
        <w:spacing w:line="300" w:lineRule="atLeast"/>
        <w:ind w:firstLine="284"/>
        <w:jc w:val="center"/>
        <w:rPr>
          <w:rFonts w:ascii="Garamond" w:hAnsi="Garamond"/>
          <w:b/>
          <w:bCs/>
          <w:sz w:val="24"/>
          <w:szCs w:val="24"/>
        </w:rPr>
      </w:pPr>
    </w:p>
    <w:p w:rsidR="00271872" w:rsidRDefault="00271872" w:rsidP="006839A1">
      <w:pPr>
        <w:pStyle w:val="FootnoteText"/>
        <w:spacing w:line="300" w:lineRule="atLeast"/>
        <w:ind w:firstLine="284"/>
        <w:jc w:val="center"/>
        <w:rPr>
          <w:rFonts w:ascii="Garamond" w:hAnsi="Garamond"/>
        </w:rPr>
      </w:pPr>
    </w:p>
    <w:p w:rsidR="00271872" w:rsidRDefault="00271872" w:rsidP="006839A1">
      <w:pPr>
        <w:pStyle w:val="FootnoteText"/>
        <w:spacing w:line="300" w:lineRule="atLeast"/>
        <w:ind w:firstLine="284"/>
        <w:jc w:val="center"/>
        <w:rPr>
          <w:rFonts w:ascii="Garamond" w:hAnsi="Garamond"/>
        </w:rPr>
      </w:pPr>
    </w:p>
    <w:p w:rsidR="00271872" w:rsidRDefault="00271872" w:rsidP="006839A1">
      <w:pPr>
        <w:pStyle w:val="FootnoteText"/>
        <w:spacing w:line="300" w:lineRule="atLeast"/>
        <w:ind w:firstLine="284"/>
        <w:rPr>
          <w:rFonts w:ascii="Garamond" w:hAnsi="Garamond"/>
        </w:rPr>
        <w:sectPr w:rsidR="00271872" w:rsidSect="006839A1">
          <w:footnotePr>
            <w:numRestart w:val="eachPage"/>
          </w:footnotePr>
          <w:type w:val="continuous"/>
          <w:pgSz w:w="11906" w:h="16838" w:code="9"/>
          <w:pgMar w:top="3005" w:right="2552" w:bottom="3062" w:left="2552" w:header="2552" w:footer="2552" w:gutter="0"/>
          <w:cols w:sep="1" w:space="720"/>
          <w:docGrid w:linePitch="360"/>
        </w:sectPr>
      </w:pP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Ac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le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84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Aci</w:t>
      </w:r>
      <w:r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>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 c. 2, s. 82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Açıkça Günah İşl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1, s. 450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ç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 c. 1, s. 199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Adalet 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c.. 2, s. 88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Adavet-Düşma</w:t>
      </w: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. c.  2, s. 96 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Adet-Alışka</w:t>
      </w: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 2, s.  220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Afet 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1, s. 84 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Af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yet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2, s. 135 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Afv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2, s. 130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Ağl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1, s. 168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Ahiret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 c. 1, s. 36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Ahit-Sözle</w:t>
      </w:r>
      <w:r>
        <w:rPr>
          <w:rFonts w:ascii="Garamond" w:hAnsi="Garamond"/>
          <w:sz w:val="20"/>
          <w:szCs w:val="20"/>
        </w:rPr>
        <w:t>ş</w:t>
      </w:r>
      <w:r>
        <w:rPr>
          <w:rFonts w:ascii="Garamond" w:hAnsi="Garamond"/>
          <w:sz w:val="20"/>
          <w:szCs w:val="20"/>
        </w:rPr>
        <w:t>me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 c. 2, s. 225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h</w:t>
      </w:r>
      <w:r>
        <w:rPr>
          <w:rFonts w:ascii="Garamond" w:hAnsi="Garamond"/>
          <w:sz w:val="20"/>
          <w:szCs w:val="20"/>
        </w:rPr>
        <w:t>lak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 c. 1, s. 332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le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1, s. 141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Akıbet-Son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 c. 2, s. 136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Akıl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2, s. 138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Akılsızlık-Aklı Hafif O</w:t>
      </w:r>
      <w:r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ma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509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Akrab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1, s. 459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Aldanmak-Ka</w:t>
      </w: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2, s. 237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Allah Yolunda S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vaş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2, s. 304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Allah’ı  Tan</w:t>
      </w:r>
      <w:r>
        <w:rPr>
          <w:rFonts w:ascii="Garamond" w:hAnsi="Garamond"/>
          <w:sz w:val="20"/>
          <w:szCs w:val="20"/>
        </w:rPr>
        <w:t>ı</w:t>
      </w:r>
      <w:r>
        <w:rPr>
          <w:rFonts w:ascii="Garamond" w:hAnsi="Garamond"/>
          <w:sz w:val="20"/>
          <w:szCs w:val="20"/>
        </w:rPr>
        <w:t>ma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.. c. 1, s. 87  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Allah’ın Yardımından Mahrumiyet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319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Allah’tan Dil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s.502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Amel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. c. 2, s. 202  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Anlamazlıktan Ge</w:t>
      </w:r>
      <w:r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me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256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Aptallık-Ahma</w:t>
      </w:r>
      <w:r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299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Araf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 c. 2, s. 117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Ar-Utanç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c. </w:t>
      </w:r>
      <w:r>
        <w:rPr>
          <w:rFonts w:ascii="Garamond" w:hAnsi="Garamond"/>
          <w:sz w:val="20"/>
          <w:szCs w:val="20"/>
          <w:lang w:val="fr-FR"/>
        </w:rPr>
        <w:t>2</w:t>
      </w:r>
      <w:r>
        <w:rPr>
          <w:rFonts w:ascii="Garamond" w:hAnsi="Garamond"/>
          <w:sz w:val="20"/>
          <w:szCs w:val="20"/>
        </w:rPr>
        <w:t>, s. 225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Aşağ</w:t>
      </w:r>
      <w:r>
        <w:rPr>
          <w:rFonts w:ascii="Garamond" w:hAnsi="Garamond"/>
          <w:sz w:val="20"/>
          <w:szCs w:val="20"/>
        </w:rPr>
        <w:t>ı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 c. 1, s. 407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Aşır</w:t>
      </w:r>
      <w:r>
        <w:rPr>
          <w:rFonts w:ascii="Garamond" w:hAnsi="Garamond"/>
          <w:sz w:val="20"/>
          <w:szCs w:val="20"/>
        </w:rPr>
        <w:t>ı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2, s. 258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Avret-Gizl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2, s. 222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Ayıp, K</w:t>
      </w:r>
      <w:r>
        <w:rPr>
          <w:rFonts w:ascii="Garamond" w:hAnsi="Garamond"/>
          <w:sz w:val="20"/>
          <w:szCs w:val="20"/>
        </w:rPr>
        <w:t>u</w:t>
      </w:r>
      <w:r>
        <w:rPr>
          <w:rFonts w:ascii="Garamond" w:hAnsi="Garamond"/>
          <w:sz w:val="20"/>
          <w:szCs w:val="20"/>
        </w:rPr>
        <w:t>sur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2, s. 227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Ayr</w:t>
      </w:r>
      <w:r>
        <w:rPr>
          <w:rFonts w:ascii="Garamond" w:hAnsi="Garamond"/>
          <w:sz w:val="20"/>
          <w:szCs w:val="20"/>
        </w:rPr>
        <w:t>ı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2, s. 278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Az ve Çok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 c. 2, s. 365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Azarlama-Payl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ma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......................................................................</w:t>
      </w:r>
      <w:r>
        <w:rPr>
          <w:rFonts w:ascii="Garamond" w:hAnsi="Garamond"/>
          <w:sz w:val="20"/>
          <w:szCs w:val="20"/>
        </w:rPr>
        <w:t>.c. 1, s. 584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Azık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1, s. 490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Baba ve E</w:t>
      </w:r>
      <w:r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lat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 c. 2, s. 575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Bağışl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 c. 1, s. 194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Bağnazlık-Tutuc</w:t>
      </w:r>
      <w:r>
        <w:rPr>
          <w:rFonts w:ascii="Garamond" w:hAnsi="Garamond"/>
          <w:sz w:val="20"/>
          <w:szCs w:val="20"/>
        </w:rPr>
        <w:t>u</w:t>
      </w:r>
      <w:r>
        <w:rPr>
          <w:rFonts w:ascii="Garamond" w:hAnsi="Garamond"/>
          <w:sz w:val="20"/>
          <w:szCs w:val="20"/>
        </w:rPr>
        <w:t>luk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121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rış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 c. 1, s. 540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Basiret-Sağd</w:t>
      </w:r>
      <w:r>
        <w:rPr>
          <w:rFonts w:ascii="Garamond" w:hAnsi="Garamond"/>
          <w:sz w:val="20"/>
          <w:szCs w:val="20"/>
        </w:rPr>
        <w:t>u</w:t>
      </w:r>
      <w:r>
        <w:rPr>
          <w:rFonts w:ascii="Garamond" w:hAnsi="Garamond"/>
          <w:sz w:val="20"/>
          <w:szCs w:val="20"/>
        </w:rPr>
        <w:t>yu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1, s. 159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Başına Buyrukluk-İstibdad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 c. 1, s. 149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tıl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1, s. 160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Batın-D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run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1, s. 165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Bayağılık-Ad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2, s. 395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Bel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gat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1, s. 169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Benzer-Tü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deş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. c. 1, s. 190 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Beraat-Günahsı</w:t>
      </w:r>
      <w:r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......................................................................</w:t>
      </w:r>
      <w:r>
        <w:rPr>
          <w:rFonts w:ascii="Garamond" w:hAnsi="Garamond"/>
          <w:sz w:val="20"/>
          <w:szCs w:val="20"/>
        </w:rPr>
        <w:t>c. 1, s. 154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Ber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ket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157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Beyhude-Faydası</w:t>
      </w:r>
      <w:r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2, s. 408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Beyinsi</w:t>
      </w:r>
      <w:r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>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 c. 1, s. 526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dat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 c. 1, s. 150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nek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 c. 1, s. 483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Birleşmek-Vu</w:t>
      </w:r>
      <w:r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lat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2, s. 538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Birliktelik-Arkada</w:t>
      </w:r>
      <w:r>
        <w:rPr>
          <w:rFonts w:ascii="Garamond" w:hAnsi="Garamond"/>
          <w:sz w:val="20"/>
          <w:szCs w:val="20"/>
        </w:rPr>
        <w:t>ş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1, s. 622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Bolluk-Geni</w:t>
      </w:r>
      <w:r>
        <w:rPr>
          <w:rFonts w:ascii="Garamond" w:hAnsi="Garamond"/>
          <w:sz w:val="20"/>
          <w:szCs w:val="20"/>
        </w:rPr>
        <w:t>ş</w:t>
      </w:r>
      <w:r>
        <w:rPr>
          <w:rFonts w:ascii="Garamond" w:hAnsi="Garamond"/>
          <w:sz w:val="20"/>
          <w:szCs w:val="20"/>
        </w:rPr>
        <w:t>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464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Borç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 c. 1, s. 414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Boş Gezme-Tembe</w:t>
      </w:r>
      <w:r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1, s. 162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Boş Şeylerle Uğra</w:t>
      </w:r>
      <w:r>
        <w:rPr>
          <w:rFonts w:ascii="Garamond" w:hAnsi="Garamond"/>
          <w:sz w:val="20"/>
          <w:szCs w:val="20"/>
        </w:rPr>
        <w:t>ş</w:t>
      </w:r>
      <w:r>
        <w:rPr>
          <w:rFonts w:ascii="Garamond" w:hAnsi="Garamond"/>
          <w:sz w:val="20"/>
          <w:szCs w:val="20"/>
        </w:rPr>
        <w:t>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2, s. 409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Boş Zaman-İşsi</w:t>
      </w:r>
      <w:r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>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2, s. 278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Bu</w:t>
      </w:r>
      <w:r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 c. 2, s. 530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Bühtan-İft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ra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172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Cedel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 c. 1, s. 179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Cefa-S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tem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 c. 1, s. 186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Ceh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let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1, s. 202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Cehe</w:t>
      </w: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nem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 c. 1, s. 213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Cemal-Güze</w:t>
      </w:r>
      <w:r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1, s. 188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Cemil-G</w:t>
      </w:r>
      <w:r>
        <w:rPr>
          <w:rFonts w:ascii="Garamond" w:hAnsi="Garamond"/>
          <w:sz w:val="20"/>
          <w:szCs w:val="20"/>
        </w:rPr>
        <w:t>ü</w:t>
      </w:r>
      <w:r>
        <w:rPr>
          <w:rFonts w:ascii="Garamond" w:hAnsi="Garamond"/>
          <w:sz w:val="20"/>
          <w:szCs w:val="20"/>
        </w:rPr>
        <w:t>zel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1, s. 189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Cennet 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 c. 1, s. 191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Ces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ret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1, s. 553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vap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1, s. 193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Cevher (İnsani Hak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kat)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1, s. 201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Ceza-Karş</w:t>
      </w:r>
      <w:r>
        <w:rPr>
          <w:rFonts w:ascii="Garamond" w:hAnsi="Garamond"/>
          <w:sz w:val="20"/>
          <w:szCs w:val="20"/>
        </w:rPr>
        <w:t>ı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1, s. 184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Ciddiyet-Ç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ba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 c. 1, s. 177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Cihad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1, s. 201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Cima-Cinsel İli</w:t>
      </w:r>
      <w:r>
        <w:rPr>
          <w:rFonts w:ascii="Garamond" w:hAnsi="Garamond"/>
          <w:sz w:val="20"/>
          <w:szCs w:val="20"/>
        </w:rPr>
        <w:t>ş</w:t>
      </w:r>
      <w:r>
        <w:rPr>
          <w:rFonts w:ascii="Garamond" w:hAnsi="Garamond"/>
          <w:sz w:val="20"/>
          <w:szCs w:val="20"/>
        </w:rPr>
        <w:t>ki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1, s. 188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Cimr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 c. 1, s. 142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Cömer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1, s. 510 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Çare-Çözüm Bu</w:t>
      </w:r>
      <w:r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ma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1, s. 310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Çekinmek-Pe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va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1, s. 172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Çirkinlik-Ayıp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 c. 2, s. 302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Dalalet-Haktan Ayrı</w:t>
      </w:r>
      <w:r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2, s. 17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Dalkavukluk-Yalta</w:t>
      </w:r>
      <w:r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......................................................................</w:t>
      </w:r>
      <w:r>
        <w:rPr>
          <w:rFonts w:ascii="Garamond" w:hAnsi="Garamond"/>
          <w:sz w:val="20"/>
          <w:szCs w:val="20"/>
        </w:rPr>
        <w:t>. c. 1, s. 650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Danışman-Danışma</w:t>
      </w: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537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Dedik</w:t>
      </w:r>
      <w:r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>du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2, s. 521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Değişme-Başkala</w:t>
      </w:r>
      <w:r>
        <w:rPr>
          <w:rFonts w:ascii="Garamond" w:hAnsi="Garamond"/>
          <w:sz w:val="20"/>
          <w:szCs w:val="20"/>
        </w:rPr>
        <w:t>ş</w:t>
      </w:r>
      <w:r>
        <w:rPr>
          <w:rFonts w:ascii="Garamond" w:hAnsi="Garamond"/>
          <w:sz w:val="20"/>
          <w:szCs w:val="20"/>
        </w:rPr>
        <w:t>ma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2, s. 264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Dehr-Z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man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1, s. 412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Derinlik-İnce Görüşl</w:t>
      </w:r>
      <w:r>
        <w:rPr>
          <w:rFonts w:ascii="Garamond" w:hAnsi="Garamond"/>
          <w:sz w:val="20"/>
          <w:szCs w:val="20"/>
        </w:rPr>
        <w:t>ü</w:t>
      </w:r>
      <w:r>
        <w:rPr>
          <w:rFonts w:ascii="Garamond" w:hAnsi="Garamond"/>
          <w:sz w:val="20"/>
          <w:szCs w:val="20"/>
        </w:rPr>
        <w:t>lük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2, s. 202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Derk Etmek-Algıl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2, s. 301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Ders Almak-Tahsil E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357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Dert ve D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va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410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Desise-D</w:t>
      </w:r>
      <w:r>
        <w:rPr>
          <w:rFonts w:ascii="Garamond" w:hAnsi="Garamond"/>
          <w:sz w:val="20"/>
          <w:szCs w:val="20"/>
        </w:rPr>
        <w:t>ü</w:t>
      </w:r>
      <w:r>
        <w:rPr>
          <w:rFonts w:ascii="Garamond" w:hAnsi="Garamond"/>
          <w:sz w:val="20"/>
          <w:szCs w:val="20"/>
        </w:rPr>
        <w:t>zen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427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Devamlılık-Sürekl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410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Deve 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27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</w:t>
      </w:r>
      <w:r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let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408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Dış Güze</w:t>
      </w:r>
      <w:r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..c. 2, s. 69  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Dik Kafalılık-Dire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......................................................................</w:t>
      </w:r>
      <w:r>
        <w:rPr>
          <w:rFonts w:ascii="Garamond" w:hAnsi="Garamond"/>
          <w:sz w:val="20"/>
          <w:szCs w:val="20"/>
        </w:rPr>
        <w:t>c. 2, s. 401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Dil Uzatmak-Sö</w:t>
      </w:r>
      <w:r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507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Dille Yaralamak-İncitmek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20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Din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1. s. 414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Doğruluk, Sağlamlık.. 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515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Doğruya Ulaşma-Doğruluk 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1. s. 658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Dokundurmak-İma Etmek 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105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Dua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360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Du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2, s. 556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Duymak-Kulak Vermek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542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Dü</w:t>
      </w: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ya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c. 1, s. 362 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Düşmanlık-Hus</w:t>
      </w:r>
      <w:r>
        <w:rPr>
          <w:rFonts w:ascii="Garamond" w:hAnsi="Garamond"/>
          <w:sz w:val="20"/>
          <w:szCs w:val="20"/>
        </w:rPr>
        <w:t>u</w:t>
      </w:r>
      <w:r>
        <w:rPr>
          <w:rFonts w:ascii="Garamond" w:hAnsi="Garamond"/>
          <w:sz w:val="20"/>
          <w:szCs w:val="20"/>
        </w:rPr>
        <w:t>met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c. 1, s. 322 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Düşüncesiz Hareket Etmek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304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Ecel-Ölüm Anı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c. 1, s. 30  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Edeb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c. 1, s. 77  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Ekin E</w:t>
      </w:r>
      <w:r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485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Elb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se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2, s. 401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Eman Ve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1, s. 176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Em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net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134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Emel-İstek-A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zu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100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Emsal-Den</w:t>
      </w:r>
      <w:r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>ler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2, s. 387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Ev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2, s. 463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Ez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yet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83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Faki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285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Farklı Kon</w:t>
      </w:r>
      <w:r>
        <w:rPr>
          <w:rFonts w:ascii="Garamond" w:hAnsi="Garamond"/>
          <w:sz w:val="20"/>
          <w:szCs w:val="20"/>
        </w:rPr>
        <w:t>u</w:t>
      </w:r>
      <w:r>
        <w:rPr>
          <w:rFonts w:ascii="Garamond" w:hAnsi="Garamond"/>
          <w:sz w:val="20"/>
          <w:szCs w:val="20"/>
        </w:rPr>
        <w:t>lar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2, s. 614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Farz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276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Far</w:t>
      </w:r>
      <w:r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>lar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528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Fa</w:t>
      </w:r>
      <w:r>
        <w:rPr>
          <w:rFonts w:ascii="Garamond" w:hAnsi="Garamond"/>
          <w:sz w:val="20"/>
          <w:szCs w:val="20"/>
        </w:rPr>
        <w:t>y</w:t>
      </w:r>
      <w:r>
        <w:rPr>
          <w:rFonts w:ascii="Garamond" w:hAnsi="Garamond"/>
          <w:sz w:val="20"/>
          <w:szCs w:val="20"/>
        </w:rPr>
        <w:t>da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2, s. 514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Fazile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ler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2, s. 281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Fedaka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1, s. 27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Felah-Kurt</w:t>
      </w:r>
      <w:r>
        <w:rPr>
          <w:rFonts w:ascii="Garamond" w:hAnsi="Garamond"/>
          <w:sz w:val="20"/>
          <w:szCs w:val="20"/>
        </w:rPr>
        <w:t>u</w:t>
      </w:r>
      <w:r>
        <w:rPr>
          <w:rFonts w:ascii="Garamond" w:hAnsi="Garamond"/>
          <w:sz w:val="20"/>
          <w:szCs w:val="20"/>
        </w:rPr>
        <w:t>luş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2, s. 298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Ferahlık 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2, s. 273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Fevk-Ü</w:t>
      </w:r>
      <w:r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tün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2, s. 300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Fıkıh-Anl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yış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290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Fı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sat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2, s. 273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Fii</w:t>
      </w:r>
      <w:r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ler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2, s. 283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Fikir-Düşü</w:t>
      </w: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ce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291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Fi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ne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266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Fücur-Günah-Zinakarlık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268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Ga</w:t>
      </w:r>
      <w:r>
        <w:rPr>
          <w:rFonts w:ascii="Garamond" w:hAnsi="Garamond"/>
          <w:sz w:val="20"/>
          <w:szCs w:val="20"/>
        </w:rPr>
        <w:t>f</w:t>
      </w:r>
      <w:r>
        <w:rPr>
          <w:rFonts w:ascii="Garamond" w:hAnsi="Garamond"/>
          <w:sz w:val="20"/>
          <w:szCs w:val="20"/>
        </w:rPr>
        <w:t>let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2, s. 253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Gaip-Gözden Uzak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264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Galebe-Üstün Gelmek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......................................................................</w:t>
      </w:r>
      <w:r>
        <w:rPr>
          <w:rFonts w:ascii="Garamond" w:hAnsi="Garamond"/>
          <w:sz w:val="20"/>
          <w:szCs w:val="20"/>
        </w:rPr>
        <w:t>.c. 2, s. 257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Gam..... 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2, s. 258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Gasp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242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zap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2, s. 243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Gen</w:t>
      </w:r>
      <w:r>
        <w:rPr>
          <w:rFonts w:ascii="Garamond" w:hAnsi="Garamond"/>
          <w:sz w:val="20"/>
          <w:szCs w:val="20"/>
        </w:rPr>
        <w:t>ç</w:t>
      </w:r>
      <w:r>
        <w:rPr>
          <w:rFonts w:ascii="Garamond" w:hAnsi="Garamond"/>
          <w:sz w:val="20"/>
          <w:szCs w:val="20"/>
        </w:rPr>
        <w:t>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550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Gevşemek-Laçkalaşmak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579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Gı</w:t>
      </w:r>
      <w:r>
        <w:rPr>
          <w:rFonts w:ascii="Garamond" w:hAnsi="Garamond"/>
          <w:sz w:val="20"/>
          <w:szCs w:val="20"/>
        </w:rPr>
        <w:t>y</w:t>
      </w:r>
      <w:r>
        <w:rPr>
          <w:rFonts w:ascii="Garamond" w:hAnsi="Garamond"/>
          <w:sz w:val="20"/>
          <w:szCs w:val="20"/>
        </w:rPr>
        <w:t>bet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263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Gizl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365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Görüşme-Karşıl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408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Gözünü Yu</w:t>
      </w:r>
      <w:r>
        <w:rPr>
          <w:rFonts w:ascii="Garamond" w:hAnsi="Garamond"/>
          <w:sz w:val="20"/>
          <w:szCs w:val="20"/>
        </w:rPr>
        <w:t>m</w:t>
      </w:r>
      <w:r>
        <w:rPr>
          <w:rFonts w:ascii="Garamond" w:hAnsi="Garamond"/>
          <w:sz w:val="20"/>
          <w:szCs w:val="20"/>
        </w:rPr>
        <w:t>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c.2, s. 250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Güçlük-Zo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luk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2, s. 383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Güler Yüzl</w:t>
      </w:r>
      <w:r>
        <w:rPr>
          <w:rFonts w:ascii="Garamond" w:hAnsi="Garamond"/>
          <w:sz w:val="20"/>
          <w:szCs w:val="20"/>
        </w:rPr>
        <w:t>ü</w:t>
      </w:r>
      <w:r>
        <w:rPr>
          <w:rFonts w:ascii="Garamond" w:hAnsi="Garamond"/>
          <w:sz w:val="20"/>
          <w:szCs w:val="20"/>
        </w:rPr>
        <w:t>lük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1, s. 157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Gü</w:t>
      </w:r>
      <w:r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15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Gülüp Oyn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2, s. 20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Günah 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1, s. 29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Günaha Sevi</w:t>
      </w: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450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Günahı Küçüms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449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Günahta I</w:t>
      </w:r>
      <w:r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rar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448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Günler-Z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man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2, s. 613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Güvenip Sırrını Söylemek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470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Güve</w:t>
      </w: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1, s. 122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Güve</w:t>
      </w: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2, s. 527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Güzel A</w:t>
      </w:r>
      <w:r>
        <w:rPr>
          <w:rFonts w:ascii="Garamond" w:hAnsi="Garamond"/>
          <w:sz w:val="20"/>
          <w:szCs w:val="20"/>
        </w:rPr>
        <w:t>h</w:t>
      </w:r>
      <w:r>
        <w:rPr>
          <w:rFonts w:ascii="Garamond" w:hAnsi="Garamond"/>
          <w:sz w:val="20"/>
          <w:szCs w:val="20"/>
        </w:rPr>
        <w:t>lak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333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Haber-Riv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yet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c. 1, s. 316 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Hac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224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Haddini Bi</w:t>
      </w:r>
      <w:r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304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Had-Miktar-Ö</w:t>
      </w:r>
      <w:r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çü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225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Hafife Almak-Kolay Sa</w:t>
      </w:r>
      <w:r>
        <w:rPr>
          <w:rFonts w:ascii="Garamond" w:hAnsi="Garamond"/>
          <w:sz w:val="20"/>
          <w:szCs w:val="20"/>
        </w:rPr>
        <w:t>y</w:t>
      </w:r>
      <w:r>
        <w:rPr>
          <w:rFonts w:ascii="Garamond" w:hAnsi="Garamond"/>
          <w:sz w:val="20"/>
          <w:szCs w:val="20"/>
        </w:rPr>
        <w:t>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</w:t>
      </w:r>
      <w:r>
        <w:rPr>
          <w:rFonts w:ascii="Garamond" w:hAnsi="Garamond"/>
          <w:sz w:val="20"/>
          <w:szCs w:val="20"/>
        </w:rPr>
        <w:t>c. 1, s. 324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Hafiflik-Oyna</w:t>
      </w:r>
      <w:r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46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271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Hakemlik-Ya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gı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319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Hakkı Ertel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427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Halvet-Yalnı</w:t>
      </w:r>
      <w:r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339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ram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238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Haseb 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248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Hased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1, s. 248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Hasene-Güzel İş-Güzellik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</w:t>
      </w:r>
      <w:r>
        <w:rPr>
          <w:rFonts w:ascii="Garamond" w:hAnsi="Garamond"/>
          <w:sz w:val="20"/>
          <w:szCs w:val="20"/>
        </w:rPr>
        <w:t>c. 1, s. 255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</w:t>
      </w:r>
      <w:r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ret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255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Hast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423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Haşyet-Ko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ku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321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Havale Etmek-Ismarl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</w:t>
      </w:r>
      <w:r>
        <w:rPr>
          <w:rFonts w:ascii="Garamond" w:hAnsi="Garamond"/>
          <w:sz w:val="20"/>
          <w:szCs w:val="20"/>
        </w:rPr>
        <w:t>..c. 2, s. 300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ya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310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Hayat-Yaş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234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Hayır-İy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1, s. 350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Hazırlanmak-Amadelik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139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Hed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ye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580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Helaket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584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lal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290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Heva ve H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ves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2, s. 589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Heybet-Ko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ku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2, s. 602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Hınç-Düşma</w:t>
      </w: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257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Hırs-T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mah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1, s. 230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Hışım-Ö</w:t>
      </w:r>
      <w:r>
        <w:rPr>
          <w:rFonts w:ascii="Garamond" w:hAnsi="Garamond"/>
          <w:sz w:val="20"/>
          <w:szCs w:val="20"/>
        </w:rPr>
        <w:t>f</w:t>
      </w:r>
      <w:r>
        <w:rPr>
          <w:rFonts w:ascii="Garamond" w:hAnsi="Garamond"/>
          <w:sz w:val="20"/>
          <w:szCs w:val="20"/>
        </w:rPr>
        <w:t>ke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1, s. 508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Hıy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net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c. 1, s. 347 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Hicran-Ayr</w:t>
      </w:r>
      <w:r>
        <w:rPr>
          <w:rFonts w:ascii="Garamond" w:hAnsi="Garamond"/>
          <w:sz w:val="20"/>
          <w:szCs w:val="20"/>
        </w:rPr>
        <w:t>ı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580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Hid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yet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581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Hiddet-Ö</w:t>
      </w:r>
      <w:r>
        <w:rPr>
          <w:rFonts w:ascii="Garamond" w:hAnsi="Garamond"/>
          <w:sz w:val="20"/>
          <w:szCs w:val="20"/>
        </w:rPr>
        <w:t>f</w:t>
      </w:r>
      <w:r>
        <w:rPr>
          <w:rFonts w:ascii="Garamond" w:hAnsi="Garamond"/>
          <w:sz w:val="20"/>
          <w:szCs w:val="20"/>
        </w:rPr>
        <w:t>ke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225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Hi</w:t>
      </w:r>
      <w:r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>met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285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Hile-Alda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ma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317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Hilim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1, s. 290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Hilkat-Yarat</w:t>
      </w:r>
      <w:r>
        <w:rPr>
          <w:rFonts w:ascii="Garamond" w:hAnsi="Garamond"/>
          <w:sz w:val="20"/>
          <w:szCs w:val="20"/>
        </w:rPr>
        <w:t>ı</w:t>
      </w:r>
      <w:r>
        <w:rPr>
          <w:rFonts w:ascii="Garamond" w:hAnsi="Garamond"/>
          <w:sz w:val="20"/>
          <w:szCs w:val="20"/>
        </w:rPr>
        <w:t>lış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1, s. 338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Himmet-Ga</w:t>
      </w:r>
      <w:r>
        <w:rPr>
          <w:rFonts w:ascii="Garamond" w:hAnsi="Garamond"/>
          <w:sz w:val="20"/>
          <w:szCs w:val="20"/>
        </w:rPr>
        <w:t>y</w:t>
      </w:r>
      <w:r>
        <w:rPr>
          <w:rFonts w:ascii="Garamond" w:hAnsi="Garamond"/>
          <w:sz w:val="20"/>
          <w:szCs w:val="20"/>
        </w:rPr>
        <w:t>ret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585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Hizmetçi-İ</w:t>
      </w:r>
      <w:r>
        <w:rPr>
          <w:rFonts w:ascii="Garamond" w:hAnsi="Garamond"/>
          <w:sz w:val="20"/>
          <w:szCs w:val="20"/>
        </w:rPr>
        <w:t>ş</w:t>
      </w:r>
      <w:r>
        <w:rPr>
          <w:rFonts w:ascii="Garamond" w:hAnsi="Garamond"/>
          <w:sz w:val="20"/>
          <w:szCs w:val="20"/>
        </w:rPr>
        <w:t>çi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318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Horluk-Aşağ</w:t>
      </w:r>
      <w:r>
        <w:rPr>
          <w:rFonts w:ascii="Garamond" w:hAnsi="Garamond"/>
          <w:sz w:val="20"/>
          <w:szCs w:val="20"/>
        </w:rPr>
        <w:t>ı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588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Hukuk-Ha</w:t>
      </w:r>
      <w:r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>lar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283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</w:t>
      </w:r>
      <w:r>
        <w:rPr>
          <w:rFonts w:ascii="Garamond" w:hAnsi="Garamond"/>
          <w:sz w:val="20"/>
          <w:szCs w:val="20"/>
        </w:rPr>
        <w:t>u</w:t>
      </w:r>
      <w:r>
        <w:rPr>
          <w:rFonts w:ascii="Garamond" w:hAnsi="Garamond"/>
          <w:sz w:val="20"/>
          <w:szCs w:val="20"/>
        </w:rPr>
        <w:t>şu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321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Huzu-Tev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zu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323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Hüccet-Delil-Bu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han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224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Hükümet-Vel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yet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577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Hürmet-Saygı</w:t>
      </w: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530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Hürr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yet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1, s. 228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Hüsn-Ü Zan-İyimse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64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</w:t>
      </w:r>
      <w:r>
        <w:rPr>
          <w:rFonts w:ascii="Garamond" w:hAnsi="Garamond"/>
          <w:sz w:val="20"/>
          <w:szCs w:val="20"/>
        </w:rPr>
        <w:t>ü</w:t>
      </w:r>
      <w:r>
        <w:rPr>
          <w:rFonts w:ascii="Garamond" w:hAnsi="Garamond"/>
          <w:sz w:val="20"/>
          <w:szCs w:val="20"/>
        </w:rPr>
        <w:t>zün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247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Hz. Ali (a.s)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187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Hz. Muhammed (s.a.a.)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298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Islah ve Sulh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c. 1, s. 649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İb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det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69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İbret A</w:t>
      </w:r>
      <w:r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71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İdare Etmek-İyi Geçinmek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1, s. 359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İddia E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360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İ</w:t>
      </w:r>
      <w:r>
        <w:rPr>
          <w:rFonts w:ascii="Garamond" w:hAnsi="Garamond"/>
          <w:sz w:val="20"/>
          <w:szCs w:val="20"/>
        </w:rPr>
        <w:t>f</w:t>
      </w:r>
      <w:r>
        <w:rPr>
          <w:rFonts w:ascii="Garamond" w:hAnsi="Garamond"/>
          <w:sz w:val="20"/>
          <w:szCs w:val="20"/>
        </w:rPr>
        <w:t>fet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127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İğrenç-Çi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kin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605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İ</w:t>
      </w:r>
      <w:r>
        <w:rPr>
          <w:rFonts w:ascii="Garamond" w:hAnsi="Garamond"/>
          <w:sz w:val="20"/>
          <w:szCs w:val="20"/>
        </w:rPr>
        <w:t>h</w:t>
      </w:r>
      <w:r>
        <w:rPr>
          <w:rFonts w:ascii="Garamond" w:hAnsi="Garamond"/>
          <w:sz w:val="20"/>
          <w:szCs w:val="20"/>
        </w:rPr>
        <w:t>las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325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İ</w:t>
      </w:r>
      <w:r>
        <w:rPr>
          <w:rFonts w:ascii="Garamond" w:hAnsi="Garamond"/>
          <w:sz w:val="20"/>
          <w:szCs w:val="20"/>
        </w:rPr>
        <w:t>h</w:t>
      </w:r>
      <w:r>
        <w:rPr>
          <w:rFonts w:ascii="Garamond" w:hAnsi="Garamond"/>
          <w:sz w:val="20"/>
          <w:szCs w:val="20"/>
        </w:rPr>
        <w:t>san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1, s. 256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İhtikar-Stokç</w:t>
      </w:r>
      <w:r>
        <w:rPr>
          <w:rFonts w:ascii="Garamond" w:hAnsi="Garamond"/>
          <w:sz w:val="20"/>
          <w:szCs w:val="20"/>
        </w:rPr>
        <w:t>u</w:t>
      </w:r>
      <w:r>
        <w:rPr>
          <w:rFonts w:ascii="Garamond" w:hAnsi="Garamond"/>
          <w:sz w:val="20"/>
          <w:szCs w:val="20"/>
        </w:rPr>
        <w:t>luk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284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İhtiras-Tu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ku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2, s. 24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İhtiyaç-H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cet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308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İkrar-İt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raf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314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İktifa-Yeti</w:t>
      </w: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me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2, s. 391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İlahi Sını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lar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1, s. 226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İlim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160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İmamlar (A.s.)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113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İman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123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İmdada Yeti</w:t>
      </w:r>
      <w:r>
        <w:rPr>
          <w:rFonts w:ascii="Garamond" w:hAnsi="Garamond"/>
          <w:sz w:val="20"/>
          <w:szCs w:val="20"/>
        </w:rPr>
        <w:t>ş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262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İmt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han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169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İnatlaşmak-Düşmanlık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......................................................................</w:t>
      </w:r>
      <w:r>
        <w:rPr>
          <w:rFonts w:ascii="Garamond" w:hAnsi="Garamond"/>
          <w:sz w:val="20"/>
          <w:szCs w:val="20"/>
        </w:rPr>
        <w:t>.c. 2, s. 218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İ</w:t>
      </w: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fak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517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İ</w:t>
      </w: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kar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520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İ</w:t>
      </w: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saf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475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İ</w:t>
      </w: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san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1, s. 137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İnsanı İlgilendirmeyen Şe</w:t>
      </w:r>
      <w:r>
        <w:rPr>
          <w:rFonts w:ascii="Garamond" w:hAnsi="Garamond"/>
          <w:sz w:val="20"/>
          <w:szCs w:val="20"/>
        </w:rPr>
        <w:t>y</w:t>
      </w:r>
      <w:r>
        <w:rPr>
          <w:rFonts w:ascii="Garamond" w:hAnsi="Garamond"/>
          <w:sz w:val="20"/>
          <w:szCs w:val="20"/>
        </w:rPr>
        <w:t>ler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219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İnsanlardan Bir Şey D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lemek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503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İnt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kam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519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İslam ve Teslim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yet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......................................................................</w:t>
      </w:r>
      <w:r>
        <w:rPr>
          <w:rFonts w:ascii="Garamond" w:hAnsi="Garamond"/>
          <w:sz w:val="20"/>
          <w:szCs w:val="20"/>
        </w:rPr>
        <w:t>c. 1, s. 536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İ</w:t>
      </w:r>
      <w:r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met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2, s. 121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İ</w:t>
      </w:r>
      <w:r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raf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520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İstidrac 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357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İstih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re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349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İta Etmek-Bağışl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122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İtidal-Ilıml</w:t>
      </w:r>
      <w:r>
        <w:rPr>
          <w:rFonts w:ascii="Garamond" w:hAnsi="Garamond"/>
          <w:sz w:val="20"/>
          <w:szCs w:val="20"/>
        </w:rPr>
        <w:t>ı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315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İyiliği Emre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1, s. 99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İy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155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İ</w:t>
      </w:r>
      <w:r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>zet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118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Kabalık-Şi</w:t>
      </w:r>
      <w:r>
        <w:rPr>
          <w:rFonts w:ascii="Garamond" w:hAnsi="Garamond"/>
          <w:sz w:val="20"/>
          <w:szCs w:val="20"/>
        </w:rPr>
        <w:t>d</w:t>
      </w:r>
      <w:r>
        <w:rPr>
          <w:rFonts w:ascii="Garamond" w:hAnsi="Garamond"/>
          <w:sz w:val="20"/>
          <w:szCs w:val="20"/>
        </w:rPr>
        <w:t>det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1, s. 319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Kaçınmak-Vera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531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dın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 .c. 2, s. 464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Kalp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320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Kan Döküc</w:t>
      </w:r>
      <w:r>
        <w:rPr>
          <w:rFonts w:ascii="Garamond" w:hAnsi="Garamond"/>
          <w:sz w:val="20"/>
          <w:szCs w:val="20"/>
        </w:rPr>
        <w:t>ü</w:t>
      </w:r>
      <w:r>
        <w:rPr>
          <w:rFonts w:ascii="Garamond" w:hAnsi="Garamond"/>
          <w:sz w:val="20"/>
          <w:szCs w:val="20"/>
        </w:rPr>
        <w:t>lük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362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Kan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at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324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Kâr E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1, s. 456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Karar-Azim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2, s. 120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Karde</w:t>
      </w:r>
      <w:r>
        <w:rPr>
          <w:rFonts w:ascii="Garamond" w:hAnsi="Garamond"/>
          <w:sz w:val="20"/>
          <w:szCs w:val="20"/>
        </w:rPr>
        <w:t>ş</w:t>
      </w:r>
      <w:r>
        <w:rPr>
          <w:rFonts w:ascii="Garamond" w:hAnsi="Garamond"/>
          <w:sz w:val="20"/>
          <w:szCs w:val="20"/>
        </w:rPr>
        <w:t>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1, s. 61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Karşılıksız İyilik-İ</w:t>
      </w:r>
      <w:r>
        <w:rPr>
          <w:rFonts w:ascii="Garamond" w:hAnsi="Garamond"/>
          <w:sz w:val="20"/>
          <w:szCs w:val="20"/>
        </w:rPr>
        <w:t>h</w:t>
      </w:r>
      <w:r>
        <w:rPr>
          <w:rFonts w:ascii="Garamond" w:hAnsi="Garamond"/>
          <w:sz w:val="20"/>
          <w:szCs w:val="20"/>
        </w:rPr>
        <w:t>san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656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Kavga-Çeki</w:t>
      </w:r>
      <w:r>
        <w:rPr>
          <w:rFonts w:ascii="Garamond" w:hAnsi="Garamond"/>
          <w:sz w:val="20"/>
          <w:szCs w:val="20"/>
        </w:rPr>
        <w:t>ş</w:t>
      </w:r>
      <w:r>
        <w:rPr>
          <w:rFonts w:ascii="Garamond" w:hAnsi="Garamond"/>
          <w:sz w:val="20"/>
          <w:szCs w:val="20"/>
        </w:rPr>
        <w:t>me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 , s. 424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Kaybetmek-Yiti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299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Kaza ve K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der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2, s. 306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Kefil O</w:t>
      </w:r>
      <w:r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2, s. 18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mal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392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Kendinden Razı Olmak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510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Kendini Beğe</w:t>
      </w: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78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Kendini Tan</w:t>
      </w:r>
      <w:r>
        <w:rPr>
          <w:rFonts w:ascii="Garamond" w:hAnsi="Garamond"/>
          <w:sz w:val="20"/>
          <w:szCs w:val="20"/>
        </w:rPr>
        <w:t>ı</w:t>
      </w:r>
      <w:r>
        <w:rPr>
          <w:rFonts w:ascii="Garamond" w:hAnsi="Garamond"/>
          <w:sz w:val="20"/>
          <w:szCs w:val="20"/>
        </w:rPr>
        <w:t>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512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Kerem ve Yüce Sıfatlar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......................................................................</w:t>
      </w:r>
      <w:r>
        <w:rPr>
          <w:rFonts w:ascii="Garamond" w:hAnsi="Garamond"/>
          <w:sz w:val="20"/>
          <w:szCs w:val="20"/>
        </w:rPr>
        <w:t>c. 2, s. 372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Kesilmek-Ko</w:t>
      </w:r>
      <w:r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......................................................................</w:t>
      </w:r>
      <w:r>
        <w:rPr>
          <w:rFonts w:ascii="Garamond" w:hAnsi="Garamond"/>
          <w:sz w:val="20"/>
          <w:szCs w:val="20"/>
        </w:rPr>
        <w:t>.c. 2, s. 319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şif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384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Kınanmış Ki</w:t>
      </w:r>
      <w:r>
        <w:rPr>
          <w:rFonts w:ascii="Garamond" w:hAnsi="Garamond"/>
          <w:sz w:val="20"/>
          <w:szCs w:val="20"/>
        </w:rPr>
        <w:t>m</w:t>
      </w:r>
      <w:r>
        <w:rPr>
          <w:rFonts w:ascii="Garamond" w:hAnsi="Garamond"/>
          <w:sz w:val="20"/>
          <w:szCs w:val="20"/>
        </w:rPr>
        <w:t>se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433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Kıskanma-Ga</w:t>
      </w:r>
      <w:r>
        <w:rPr>
          <w:rFonts w:ascii="Garamond" w:hAnsi="Garamond"/>
          <w:sz w:val="20"/>
          <w:szCs w:val="20"/>
        </w:rPr>
        <w:t>y</w:t>
      </w:r>
      <w:r>
        <w:rPr>
          <w:rFonts w:ascii="Garamond" w:hAnsi="Garamond"/>
          <w:sz w:val="20"/>
          <w:szCs w:val="20"/>
        </w:rPr>
        <w:t>ret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265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bir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358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Kifayet-Yeterl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391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Kin-Kinda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268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tap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2, s. 363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Kiyaset-Ze</w:t>
      </w:r>
      <w:r>
        <w:rPr>
          <w:rFonts w:ascii="Garamond" w:hAnsi="Garamond"/>
          <w:sz w:val="20"/>
          <w:szCs w:val="20"/>
        </w:rPr>
        <w:t>y</w:t>
      </w:r>
      <w:r>
        <w:rPr>
          <w:rFonts w:ascii="Garamond" w:hAnsi="Garamond"/>
          <w:sz w:val="20"/>
          <w:szCs w:val="20"/>
        </w:rPr>
        <w:t>rek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2, s. 393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Kolay Görme-Kolaya A</w:t>
      </w:r>
      <w:r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ma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549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Ko</w:t>
      </w:r>
      <w:r>
        <w:rPr>
          <w:rFonts w:ascii="Garamond" w:hAnsi="Garamond"/>
          <w:sz w:val="20"/>
          <w:szCs w:val="20"/>
        </w:rPr>
        <w:t>m</w:t>
      </w:r>
      <w:r>
        <w:rPr>
          <w:rFonts w:ascii="Garamond" w:hAnsi="Garamond"/>
          <w:sz w:val="20"/>
          <w:szCs w:val="20"/>
        </w:rPr>
        <w:t>şu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198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Konu</w:t>
      </w:r>
      <w:r>
        <w:rPr>
          <w:rFonts w:ascii="Garamond" w:hAnsi="Garamond"/>
          <w:sz w:val="20"/>
          <w:szCs w:val="20"/>
        </w:rPr>
        <w:t>ş</w:t>
      </w:r>
      <w:r>
        <w:rPr>
          <w:rFonts w:ascii="Garamond" w:hAnsi="Garamond"/>
          <w:sz w:val="20"/>
          <w:szCs w:val="20"/>
        </w:rPr>
        <w:t>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333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Ko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ku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1, s. 340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Korkusu</w:t>
      </w:r>
      <w:r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>luk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588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Koruma-Hıfz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268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Köle Azad E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78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Kötü A</w:t>
      </w:r>
      <w:r>
        <w:rPr>
          <w:rFonts w:ascii="Garamond" w:hAnsi="Garamond"/>
          <w:sz w:val="20"/>
          <w:szCs w:val="20"/>
        </w:rPr>
        <w:t>h</w:t>
      </w:r>
      <w:r>
        <w:rPr>
          <w:rFonts w:ascii="Garamond" w:hAnsi="Garamond"/>
          <w:sz w:val="20"/>
          <w:szCs w:val="20"/>
        </w:rPr>
        <w:t>lak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1, s. 336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Kötü Söz-Sö</w:t>
      </w:r>
      <w:r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gü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c.2, s. 269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Kötül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2, s. 234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Kötülük E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545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Kötülükten Sakındırma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......................................................................</w:t>
      </w:r>
      <w:r>
        <w:rPr>
          <w:rFonts w:ascii="Garamond" w:hAnsi="Garamond"/>
          <w:sz w:val="20"/>
          <w:szCs w:val="20"/>
        </w:rPr>
        <w:t>c. 2, s. 520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Ku</w:t>
      </w:r>
      <w:r>
        <w:rPr>
          <w:rFonts w:ascii="Garamond" w:hAnsi="Garamond"/>
          <w:sz w:val="20"/>
          <w:szCs w:val="20"/>
        </w:rPr>
        <w:t>d</w:t>
      </w:r>
      <w:r>
        <w:rPr>
          <w:rFonts w:ascii="Garamond" w:hAnsi="Garamond"/>
          <w:sz w:val="20"/>
          <w:szCs w:val="20"/>
        </w:rPr>
        <w:t>ret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306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>u</w:t>
      </w:r>
      <w:r>
        <w:rPr>
          <w:rFonts w:ascii="Garamond" w:hAnsi="Garamond"/>
          <w:sz w:val="20"/>
          <w:szCs w:val="20"/>
        </w:rPr>
        <w:t>ran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2, s. 309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Kurtuluş-Geni</w:t>
      </w:r>
      <w:r>
        <w:rPr>
          <w:rFonts w:ascii="Garamond" w:hAnsi="Garamond"/>
          <w:sz w:val="20"/>
          <w:szCs w:val="20"/>
        </w:rPr>
        <w:t>ş</w:t>
      </w:r>
      <w:r>
        <w:rPr>
          <w:rFonts w:ascii="Garamond" w:hAnsi="Garamond"/>
          <w:sz w:val="20"/>
          <w:szCs w:val="20"/>
        </w:rPr>
        <w:t>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272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Kusur E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318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Kuşku-İ</w:t>
      </w:r>
      <w:r>
        <w:rPr>
          <w:rFonts w:ascii="Garamond" w:hAnsi="Garamond"/>
          <w:sz w:val="20"/>
          <w:szCs w:val="20"/>
        </w:rPr>
        <w:t>ş</w:t>
      </w:r>
      <w:r>
        <w:rPr>
          <w:rFonts w:ascii="Garamond" w:hAnsi="Garamond"/>
          <w:sz w:val="20"/>
          <w:szCs w:val="20"/>
        </w:rPr>
        <w:t>kil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1, s. 483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Küçüklük-Çocu</w:t>
      </w:r>
      <w:r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>luk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649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Küfran-K</w:t>
      </w:r>
      <w:r>
        <w:rPr>
          <w:rFonts w:ascii="Garamond" w:hAnsi="Garamond"/>
          <w:sz w:val="20"/>
          <w:szCs w:val="20"/>
        </w:rPr>
        <w:t>ü</w:t>
      </w:r>
      <w:r>
        <w:rPr>
          <w:rFonts w:ascii="Garamond" w:hAnsi="Garamond"/>
          <w:sz w:val="20"/>
          <w:szCs w:val="20"/>
        </w:rPr>
        <w:t>für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387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Külfet-Zorluğa Düşmek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392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Le</w:t>
      </w:r>
      <w:r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>zet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2, s. 404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Lütfetmek-Bağışta B</w:t>
      </w:r>
      <w:r>
        <w:rPr>
          <w:rFonts w:ascii="Garamond" w:hAnsi="Garamond"/>
          <w:sz w:val="20"/>
          <w:szCs w:val="20"/>
        </w:rPr>
        <w:t>u</w:t>
      </w:r>
      <w:r>
        <w:rPr>
          <w:rFonts w:ascii="Garamond" w:hAnsi="Garamond"/>
          <w:sz w:val="20"/>
          <w:szCs w:val="20"/>
        </w:rPr>
        <w:t>lunmak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278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Mağfiret-İsti</w:t>
      </w:r>
      <w:r>
        <w:rPr>
          <w:rFonts w:ascii="Garamond" w:hAnsi="Garamond"/>
          <w:sz w:val="20"/>
          <w:szCs w:val="20"/>
        </w:rPr>
        <w:t>ğ</w:t>
      </w:r>
      <w:r>
        <w:rPr>
          <w:rFonts w:ascii="Garamond" w:hAnsi="Garamond"/>
          <w:sz w:val="20"/>
          <w:szCs w:val="20"/>
        </w:rPr>
        <w:t>far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251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Makam-Me</w:t>
      </w:r>
      <w:r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ki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 200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Malik-İ Eşter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552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Mal-Se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vet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449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Mar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fet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c. 2, s. 106  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Maruf-İy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2, s. 109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Mazi-Ge</w:t>
      </w:r>
      <w:r>
        <w:rPr>
          <w:rFonts w:ascii="Garamond" w:hAnsi="Garamond"/>
          <w:sz w:val="20"/>
          <w:szCs w:val="20"/>
        </w:rPr>
        <w:t>ç</w:t>
      </w:r>
      <w:r>
        <w:rPr>
          <w:rFonts w:ascii="Garamond" w:hAnsi="Garamond"/>
          <w:sz w:val="20"/>
          <w:szCs w:val="20"/>
        </w:rPr>
        <w:t>miş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426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Me</w:t>
      </w:r>
      <w:r>
        <w:rPr>
          <w:rFonts w:ascii="Garamond" w:hAnsi="Garamond"/>
          <w:sz w:val="20"/>
          <w:szCs w:val="20"/>
        </w:rPr>
        <w:t>c</w:t>
      </w:r>
      <w:r>
        <w:rPr>
          <w:rFonts w:ascii="Garamond" w:hAnsi="Garamond"/>
          <w:sz w:val="20"/>
          <w:szCs w:val="20"/>
        </w:rPr>
        <w:t>lis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1, s. 188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lek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2, s. 429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Mescid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508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Meşa</w:t>
      </w:r>
      <w:r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>kat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565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Meşguliyet-Oyalanmak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......................................................................</w:t>
      </w:r>
      <w:r>
        <w:rPr>
          <w:rFonts w:ascii="Garamond" w:hAnsi="Garamond"/>
          <w:sz w:val="20"/>
          <w:szCs w:val="20"/>
        </w:rPr>
        <w:t>.c. 1, s. 564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Methetmek-Ö</w:t>
      </w:r>
      <w:r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414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Meza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lar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2, s. 302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Mihnet-B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la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414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Mi</w:t>
      </w: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net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430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Mizah-Ş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ka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2, s. 425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Muaş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ret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2, s. 117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Mukavemet-Dir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niş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357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Mus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bet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659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Mükafat-Karş</w:t>
      </w:r>
      <w:r>
        <w:rPr>
          <w:rFonts w:ascii="Garamond" w:hAnsi="Garamond"/>
          <w:sz w:val="20"/>
          <w:szCs w:val="20"/>
        </w:rPr>
        <w:t>ı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386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</w:t>
      </w:r>
      <w:r>
        <w:rPr>
          <w:rFonts w:ascii="Garamond" w:hAnsi="Garamond"/>
          <w:sz w:val="20"/>
          <w:szCs w:val="20"/>
        </w:rPr>
        <w:t>ü</w:t>
      </w:r>
      <w:r>
        <w:rPr>
          <w:rFonts w:ascii="Garamond" w:hAnsi="Garamond"/>
          <w:sz w:val="20"/>
          <w:szCs w:val="20"/>
        </w:rPr>
        <w:t>min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128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Münacat-Raz-u Niyaz-Dua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2, s. 461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Mürüvvet-Mer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419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Müsamaha-Tol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rans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541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Müşavere-Danı</w:t>
      </w:r>
      <w:r>
        <w:rPr>
          <w:rFonts w:ascii="Garamond" w:hAnsi="Garamond"/>
          <w:sz w:val="20"/>
          <w:szCs w:val="20"/>
        </w:rPr>
        <w:t>ş</w:t>
      </w:r>
      <w:r>
        <w:rPr>
          <w:rFonts w:ascii="Garamond" w:hAnsi="Garamond"/>
          <w:sz w:val="20"/>
          <w:szCs w:val="20"/>
        </w:rPr>
        <w:t>ma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......................................................................</w:t>
      </w:r>
      <w:r>
        <w:rPr>
          <w:rFonts w:ascii="Garamond" w:hAnsi="Garamond"/>
          <w:sz w:val="20"/>
          <w:szCs w:val="20"/>
        </w:rPr>
        <w:t>c. 1, s. 584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Nafil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ler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 s. 518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maz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651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Nas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hat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469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Nasip-Pay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268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Nazar-Ba</w:t>
      </w:r>
      <w:r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>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2, s. 479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Necat-Kurt</w:t>
      </w:r>
      <w:r>
        <w:rPr>
          <w:rFonts w:ascii="Garamond" w:hAnsi="Garamond"/>
          <w:sz w:val="20"/>
          <w:szCs w:val="20"/>
        </w:rPr>
        <w:t>u</w:t>
      </w:r>
      <w:r>
        <w:rPr>
          <w:rFonts w:ascii="Garamond" w:hAnsi="Garamond"/>
          <w:sz w:val="20"/>
          <w:szCs w:val="20"/>
        </w:rPr>
        <w:t>luş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2, s. 461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Nefis Muhaseb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si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c.2, s. 503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fis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486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Nefisle Cihad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505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Nefsini Temizl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510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Nifak ve Mün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fık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514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Nimet Sarhoşluğu-Şımarı</w:t>
      </w:r>
      <w:r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160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met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2, s. 482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yet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2, s. 523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Noksa</w:t>
      </w: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519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Nusret-Ya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dım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2, s. 475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Obu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luk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1, s. 163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Onur-Yüzs</w:t>
      </w:r>
      <w:r>
        <w:rPr>
          <w:rFonts w:ascii="Garamond" w:hAnsi="Garamond"/>
          <w:sz w:val="20"/>
          <w:szCs w:val="20"/>
        </w:rPr>
        <w:t>u</w:t>
      </w:r>
      <w:r>
        <w:rPr>
          <w:rFonts w:ascii="Garamond" w:hAnsi="Garamond"/>
          <w:sz w:val="20"/>
          <w:szCs w:val="20"/>
        </w:rPr>
        <w:t>yu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2, s. 104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du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190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Orta</w:t>
      </w:r>
      <w:r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562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Oruç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661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Oturup Kalkmak-Dostluk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 186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Oyun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2, s. 407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Ödle</w:t>
      </w:r>
      <w:r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>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1, s. 177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Ödünç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315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Öfkesini Ye</w:t>
      </w: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385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Ölüm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2, s. 433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Ömür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2, s. 198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Önemli ve En Öne</w:t>
      </w:r>
      <w:r>
        <w:rPr>
          <w:rFonts w:ascii="Garamond" w:hAnsi="Garamond"/>
          <w:sz w:val="20"/>
          <w:szCs w:val="20"/>
        </w:rPr>
        <w:t>m</w:t>
      </w:r>
      <w:r>
        <w:rPr>
          <w:rFonts w:ascii="Garamond" w:hAnsi="Garamond"/>
          <w:sz w:val="20"/>
          <w:szCs w:val="20"/>
        </w:rPr>
        <w:t>li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584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Örtmek-Perdel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507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Övünmek-Böbürlenmek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270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Özür Dil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101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Paylamak-Zılgıt A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76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zar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1, s. 548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Pe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hiz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1, s. 307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Peygambere S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lam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......................................................................</w:t>
      </w:r>
      <w:r>
        <w:rPr>
          <w:rFonts w:ascii="Garamond" w:hAnsi="Garamond"/>
          <w:sz w:val="20"/>
          <w:szCs w:val="20"/>
        </w:rPr>
        <w:t>.c. 1, s. 652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Peygambe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ler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469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Pişma</w:t>
      </w: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461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Rağbet-İşt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yak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478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Raha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483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Rahmet-Merh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met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......................................................................</w:t>
      </w:r>
      <w:r>
        <w:rPr>
          <w:rFonts w:ascii="Garamond" w:hAnsi="Garamond"/>
          <w:sz w:val="20"/>
          <w:szCs w:val="20"/>
        </w:rPr>
        <w:t>.c. 1, s. 458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Resul-E</w:t>
      </w:r>
      <w:r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çi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470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Rey-G</w:t>
      </w:r>
      <w:r>
        <w:rPr>
          <w:rFonts w:ascii="Garamond" w:hAnsi="Garamond"/>
          <w:sz w:val="20"/>
          <w:szCs w:val="20"/>
        </w:rPr>
        <w:t>ö</w:t>
      </w:r>
      <w:r>
        <w:rPr>
          <w:rFonts w:ascii="Garamond" w:hAnsi="Garamond"/>
          <w:sz w:val="20"/>
          <w:szCs w:val="20"/>
        </w:rPr>
        <w:t>rüş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454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Rez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let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465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Rıza-Hoşnu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luk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472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Rızık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465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ya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453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Riyaset-Başka</w:t>
      </w: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452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Riyazet Çe</w:t>
      </w:r>
      <w:r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483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Ruyet-Gö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1, s. 455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Rüşd-Hakka Ula</w:t>
      </w:r>
      <w:r>
        <w:rPr>
          <w:rFonts w:ascii="Garamond" w:hAnsi="Garamond"/>
          <w:sz w:val="20"/>
          <w:szCs w:val="20"/>
        </w:rPr>
        <w:t>ş</w:t>
      </w:r>
      <w:r>
        <w:rPr>
          <w:rFonts w:ascii="Garamond" w:hAnsi="Garamond"/>
          <w:sz w:val="20"/>
          <w:szCs w:val="20"/>
        </w:rPr>
        <w:t>ma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471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ü</w:t>
      </w:r>
      <w:r>
        <w:rPr>
          <w:rFonts w:ascii="Garamond" w:hAnsi="Garamond"/>
          <w:sz w:val="20"/>
          <w:szCs w:val="20"/>
        </w:rPr>
        <w:t>ya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452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Sa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det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1, s. 522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Sabahl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1, s. 548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bır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605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Sabırsızlık-Tahammülsüzlük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181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Sad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ka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642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Sadık Dost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645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Sahtekarlık-Dolandır</w:t>
      </w:r>
      <w:r>
        <w:rPr>
          <w:rFonts w:ascii="Garamond" w:hAnsi="Garamond"/>
          <w:sz w:val="20"/>
          <w:szCs w:val="20"/>
        </w:rPr>
        <w:t>ı</w:t>
      </w:r>
      <w:r>
        <w:rPr>
          <w:rFonts w:ascii="Garamond" w:hAnsi="Garamond"/>
          <w:sz w:val="20"/>
          <w:szCs w:val="20"/>
        </w:rPr>
        <w:t>cı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......................................................................</w:t>
      </w:r>
      <w:r>
        <w:rPr>
          <w:rFonts w:ascii="Garamond" w:hAnsi="Garamond"/>
          <w:sz w:val="20"/>
          <w:szCs w:val="20"/>
        </w:rPr>
        <w:t>c. 2, s. 241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Sakınma-Perva-Pe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hiz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226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Salaklık-Budal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235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Sapıklık-Doğrudan A</w:t>
      </w:r>
      <w:r>
        <w:rPr>
          <w:rFonts w:ascii="Garamond" w:hAnsi="Garamond"/>
          <w:sz w:val="20"/>
          <w:szCs w:val="20"/>
        </w:rPr>
        <w:t>y</w:t>
      </w:r>
      <w:r>
        <w:rPr>
          <w:rFonts w:ascii="Garamond" w:hAnsi="Garamond"/>
          <w:sz w:val="20"/>
          <w:szCs w:val="20"/>
        </w:rPr>
        <w:t>rılmak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262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Savaş Teknikl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ri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222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Savaştan Ka</w:t>
      </w:r>
      <w:r>
        <w:rPr>
          <w:rFonts w:ascii="Garamond" w:hAnsi="Garamond"/>
          <w:sz w:val="20"/>
          <w:szCs w:val="20"/>
        </w:rPr>
        <w:t>ç</w:t>
      </w:r>
      <w:r>
        <w:rPr>
          <w:rFonts w:ascii="Garamond" w:hAnsi="Garamond"/>
          <w:sz w:val="20"/>
          <w:szCs w:val="20"/>
        </w:rPr>
        <w:t>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271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Savurga</w:t>
      </w: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1, s. 151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Say-Çaba-Ga</w:t>
      </w:r>
      <w:r>
        <w:rPr>
          <w:rFonts w:ascii="Garamond" w:hAnsi="Garamond"/>
          <w:sz w:val="20"/>
          <w:szCs w:val="20"/>
        </w:rPr>
        <w:t>y</w:t>
      </w:r>
      <w:r>
        <w:rPr>
          <w:rFonts w:ascii="Garamond" w:hAnsi="Garamond"/>
          <w:sz w:val="20"/>
          <w:szCs w:val="20"/>
        </w:rPr>
        <w:t>ret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523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Saygısızlık-Hoyra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218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Sebep-Ves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le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506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Se</w:t>
      </w:r>
      <w:r>
        <w:rPr>
          <w:rFonts w:ascii="Garamond" w:hAnsi="Garamond"/>
          <w:sz w:val="20"/>
          <w:szCs w:val="20"/>
        </w:rPr>
        <w:t>c</w:t>
      </w:r>
      <w:r>
        <w:rPr>
          <w:rFonts w:ascii="Garamond" w:hAnsi="Garamond"/>
          <w:sz w:val="20"/>
          <w:szCs w:val="20"/>
        </w:rPr>
        <w:t>de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1, s. 507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Seciye-Huy-Hulk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508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fer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525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Sefiller-Soysu</w:t>
      </w:r>
      <w:r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>lar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525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Seherde Uya</w:t>
      </w: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ma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167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lam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1, s. 539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Selamet-Ese</w:t>
      </w: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539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Ses-S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da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1, s. 661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vap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1, s. 175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vinç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1, s. 515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Se</w:t>
      </w:r>
      <w:r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215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Sıdk-Doğru Sözl</w:t>
      </w:r>
      <w:r>
        <w:rPr>
          <w:rFonts w:ascii="Garamond" w:hAnsi="Garamond"/>
          <w:sz w:val="20"/>
          <w:szCs w:val="20"/>
        </w:rPr>
        <w:t>ü</w:t>
      </w:r>
      <w:r>
        <w:rPr>
          <w:rFonts w:ascii="Garamond" w:hAnsi="Garamond"/>
          <w:sz w:val="20"/>
          <w:szCs w:val="20"/>
        </w:rPr>
        <w:t>lük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634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Sıhhat-Sa</w:t>
      </w:r>
      <w:r>
        <w:rPr>
          <w:rFonts w:ascii="Garamond" w:hAnsi="Garamond"/>
          <w:sz w:val="20"/>
          <w:szCs w:val="20"/>
        </w:rPr>
        <w:t>ğ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633</w:t>
      </w:r>
    </w:p>
    <w:p w:rsidR="00271872" w:rsidRDefault="0055193D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Sıla -i</w:t>
      </w:r>
      <w:r w:rsidR="00271872">
        <w:rPr>
          <w:rFonts w:ascii="Garamond" w:hAnsi="Garamond"/>
          <w:sz w:val="20"/>
          <w:szCs w:val="20"/>
        </w:rPr>
        <w:t xml:space="preserve"> R</w:t>
      </w:r>
      <w:r w:rsidR="00271872">
        <w:rPr>
          <w:rFonts w:ascii="Garamond" w:hAnsi="Garamond"/>
          <w:sz w:val="20"/>
          <w:szCs w:val="20"/>
        </w:rPr>
        <w:t>a</w:t>
      </w:r>
      <w:r w:rsidR="00271872">
        <w:rPr>
          <w:rFonts w:ascii="Garamond" w:hAnsi="Garamond"/>
          <w:sz w:val="20"/>
          <w:szCs w:val="20"/>
        </w:rPr>
        <w:t>him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 w:rsidR="00271872">
        <w:rPr>
          <w:rFonts w:ascii="Garamond" w:hAnsi="Garamond"/>
          <w:sz w:val="20"/>
          <w:szCs w:val="20"/>
        </w:rPr>
        <w:t>c. 1, s. 461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Sıla-İ Rahimi Terk Etmek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463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Sınamak-Den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......................................................................</w:t>
      </w:r>
      <w:r>
        <w:rPr>
          <w:rFonts w:ascii="Garamond" w:hAnsi="Garamond"/>
          <w:sz w:val="20"/>
          <w:szCs w:val="20"/>
        </w:rPr>
        <w:t>.c. 2, s. 412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Sır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1, s. 516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Sırrı İfşa E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450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Sırtı Peklik-Güçl</w:t>
      </w:r>
      <w:r>
        <w:rPr>
          <w:rFonts w:ascii="Garamond" w:hAnsi="Garamond"/>
          <w:sz w:val="20"/>
          <w:szCs w:val="20"/>
        </w:rPr>
        <w:t>ü</w:t>
      </w:r>
      <w:r>
        <w:rPr>
          <w:rFonts w:ascii="Garamond" w:hAnsi="Garamond"/>
          <w:sz w:val="20"/>
          <w:szCs w:val="20"/>
        </w:rPr>
        <w:t>lük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68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Sima-H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yet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.c.. 1, s. 541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Siret-Metod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1, s. 549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Siyadet-Efend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546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Siy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set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547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Soğu</w:t>
      </w:r>
      <w:r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>luk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1, s. 154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Soy-Neseb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84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Sö</w:t>
      </w:r>
      <w:r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552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Söz Taş</w:t>
      </w:r>
      <w:r>
        <w:rPr>
          <w:rFonts w:ascii="Garamond" w:hAnsi="Garamond"/>
          <w:sz w:val="20"/>
          <w:szCs w:val="20"/>
        </w:rPr>
        <w:t>ı</w:t>
      </w:r>
      <w:r>
        <w:rPr>
          <w:rFonts w:ascii="Garamond" w:hAnsi="Garamond"/>
          <w:sz w:val="20"/>
          <w:szCs w:val="20"/>
        </w:rPr>
        <w:t>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524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Suç-İsyan-Masiyet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438</w:t>
      </w:r>
    </w:p>
    <w:p w:rsidR="00271872" w:rsidRDefault="0055193D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Su-i</w:t>
      </w:r>
      <w:r w:rsidR="00271872">
        <w:rPr>
          <w:rFonts w:ascii="Garamond" w:hAnsi="Garamond"/>
          <w:sz w:val="20"/>
          <w:szCs w:val="20"/>
        </w:rPr>
        <w:t xml:space="preserve"> Zan-Kötümse</w:t>
      </w:r>
      <w:r w:rsidR="00271872">
        <w:rPr>
          <w:rFonts w:ascii="Garamond" w:hAnsi="Garamond"/>
          <w:sz w:val="20"/>
          <w:szCs w:val="20"/>
        </w:rPr>
        <w:t>r</w:t>
      </w:r>
      <w:r w:rsidR="00271872">
        <w:rPr>
          <w:rFonts w:ascii="Garamond" w:hAnsi="Garamond"/>
          <w:sz w:val="20"/>
          <w:szCs w:val="20"/>
        </w:rPr>
        <w:t>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 w:rsidR="00271872">
        <w:rPr>
          <w:rFonts w:ascii="Garamond" w:hAnsi="Garamond"/>
          <w:sz w:val="20"/>
          <w:szCs w:val="20"/>
        </w:rPr>
        <w:t>c. 2, s. 66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Sultan-Pad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şah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1, s. 529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Sükun-Su</w:t>
      </w:r>
      <w:r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1, s. 652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Sükut-Sessi</w:t>
      </w:r>
      <w:r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>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1, s. 528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Sü</w:t>
      </w: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net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544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Sürat-Ac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le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1, s. 520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Sürçme-Ka</w:t>
      </w:r>
      <w:r>
        <w:rPr>
          <w:rFonts w:ascii="Garamond" w:hAnsi="Garamond"/>
          <w:sz w:val="20"/>
          <w:szCs w:val="20"/>
        </w:rPr>
        <w:t>y</w:t>
      </w:r>
      <w:r>
        <w:rPr>
          <w:rFonts w:ascii="Garamond" w:hAnsi="Garamond"/>
          <w:sz w:val="20"/>
          <w:szCs w:val="20"/>
        </w:rPr>
        <w:t>ma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1, s. 486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Süre-Mü</w:t>
      </w:r>
      <w:r>
        <w:rPr>
          <w:rFonts w:ascii="Garamond" w:hAnsi="Garamond"/>
          <w:sz w:val="20"/>
          <w:szCs w:val="20"/>
        </w:rPr>
        <w:t>h</w:t>
      </w:r>
      <w:r>
        <w:rPr>
          <w:rFonts w:ascii="Garamond" w:hAnsi="Garamond"/>
          <w:sz w:val="20"/>
          <w:szCs w:val="20"/>
        </w:rPr>
        <w:t>let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482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Süslemek-Bez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......................................................................</w:t>
      </w:r>
      <w:r>
        <w:rPr>
          <w:rFonts w:ascii="Garamond" w:hAnsi="Garamond"/>
          <w:sz w:val="20"/>
          <w:szCs w:val="20"/>
        </w:rPr>
        <w:t>c. 1, s. 189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Süt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2, s. 401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Ş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ka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583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Şef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at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1, s. 565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Şe</w:t>
      </w:r>
      <w:r>
        <w:rPr>
          <w:rFonts w:ascii="Garamond" w:hAnsi="Garamond"/>
          <w:sz w:val="20"/>
          <w:szCs w:val="20"/>
        </w:rPr>
        <w:t>f</w:t>
      </w:r>
      <w:r>
        <w:rPr>
          <w:rFonts w:ascii="Garamond" w:hAnsi="Garamond"/>
          <w:sz w:val="20"/>
          <w:szCs w:val="20"/>
        </w:rPr>
        <w:t>kat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1, s. 565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Şehir-Meml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ket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168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Şe</w:t>
      </w:r>
      <w:r>
        <w:rPr>
          <w:rFonts w:ascii="Garamond" w:hAnsi="Garamond"/>
          <w:sz w:val="20"/>
          <w:szCs w:val="20"/>
        </w:rPr>
        <w:t>h</w:t>
      </w:r>
      <w:r>
        <w:rPr>
          <w:rFonts w:ascii="Garamond" w:hAnsi="Garamond"/>
          <w:sz w:val="20"/>
          <w:szCs w:val="20"/>
        </w:rPr>
        <w:t>vet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591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Şekavet-Mutsu</w:t>
      </w:r>
      <w:r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>luk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......................................................................</w:t>
      </w:r>
      <w:r>
        <w:rPr>
          <w:rFonts w:ascii="Garamond" w:hAnsi="Garamond"/>
          <w:sz w:val="20"/>
          <w:szCs w:val="20"/>
        </w:rPr>
        <w:t>.c. 1, s. 565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Şekil-H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yet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1, s. 501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Şek-Şü</w:t>
      </w:r>
      <w:r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he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581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Ş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ref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561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Şer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at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1, s. 560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Şer-Köt</w:t>
      </w:r>
      <w:r>
        <w:rPr>
          <w:rFonts w:ascii="Garamond" w:hAnsi="Garamond"/>
          <w:sz w:val="20"/>
          <w:szCs w:val="20"/>
        </w:rPr>
        <w:t>ü</w:t>
      </w:r>
      <w:r>
        <w:rPr>
          <w:rFonts w:ascii="Garamond" w:hAnsi="Garamond"/>
          <w:sz w:val="20"/>
          <w:szCs w:val="20"/>
        </w:rPr>
        <w:t>lük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554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Şevk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591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Şe</w:t>
      </w:r>
      <w:r>
        <w:rPr>
          <w:rFonts w:ascii="Garamond" w:hAnsi="Garamond"/>
          <w:sz w:val="20"/>
          <w:szCs w:val="20"/>
        </w:rPr>
        <w:t>y</w:t>
      </w:r>
      <w:r>
        <w:rPr>
          <w:rFonts w:ascii="Garamond" w:hAnsi="Garamond"/>
          <w:sz w:val="20"/>
          <w:szCs w:val="20"/>
        </w:rPr>
        <w:t>tan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1, s. 563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Şımarmak-A</w:t>
      </w:r>
      <w:r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>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84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Şia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1, s. 604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Şik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yet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583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Şirk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562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Şö</w:t>
      </w:r>
      <w:r>
        <w:rPr>
          <w:rFonts w:ascii="Garamond" w:hAnsi="Garamond"/>
          <w:sz w:val="20"/>
          <w:szCs w:val="20"/>
        </w:rPr>
        <w:t>h</w:t>
      </w:r>
      <w:r>
        <w:rPr>
          <w:rFonts w:ascii="Garamond" w:hAnsi="Garamond"/>
          <w:sz w:val="20"/>
          <w:szCs w:val="20"/>
        </w:rPr>
        <w:t>ret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1, s. 591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Ş</w:t>
      </w:r>
      <w:r>
        <w:rPr>
          <w:rFonts w:ascii="Garamond" w:hAnsi="Garamond"/>
          <w:sz w:val="20"/>
          <w:szCs w:val="20"/>
        </w:rPr>
        <w:t>ü</w:t>
      </w:r>
      <w:r>
        <w:rPr>
          <w:rFonts w:ascii="Garamond" w:hAnsi="Garamond"/>
          <w:sz w:val="20"/>
          <w:szCs w:val="20"/>
        </w:rPr>
        <w:t>kür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1, s. 566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Şü</w:t>
      </w:r>
      <w:r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he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1, s. 551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Taat-İt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at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2, s. 31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Taha</w:t>
      </w:r>
      <w:r>
        <w:rPr>
          <w:rFonts w:ascii="Garamond" w:hAnsi="Garamond"/>
          <w:sz w:val="20"/>
          <w:szCs w:val="20"/>
        </w:rPr>
        <w:t>m</w:t>
      </w:r>
      <w:r>
        <w:rPr>
          <w:rFonts w:ascii="Garamond" w:hAnsi="Garamond"/>
          <w:sz w:val="20"/>
          <w:szCs w:val="20"/>
        </w:rPr>
        <w:t>mül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304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Tahiyet 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316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Tahkik-Araştı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ma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283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kat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46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Takip E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319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Takiyye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571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Ta</w:t>
      </w:r>
      <w:r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>va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2, s. 557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Talep-İ</w:t>
      </w:r>
      <w:r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tek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20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Talih-Yöne</w:t>
      </w:r>
      <w:r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303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Taş Kalpl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315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Tecavüz-Sald</w:t>
      </w:r>
      <w:r>
        <w:rPr>
          <w:rFonts w:ascii="Garamond" w:hAnsi="Garamond"/>
          <w:sz w:val="20"/>
          <w:szCs w:val="20"/>
        </w:rPr>
        <w:t>ı</w:t>
      </w:r>
      <w:r>
        <w:rPr>
          <w:rFonts w:ascii="Garamond" w:hAnsi="Garamond"/>
          <w:sz w:val="20"/>
          <w:szCs w:val="20"/>
        </w:rPr>
        <w:t>rı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1, s. 563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Tecrübe-Den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me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179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Te</w:t>
      </w:r>
      <w:r>
        <w:rPr>
          <w:rFonts w:ascii="Garamond" w:hAnsi="Garamond"/>
          <w:sz w:val="20"/>
          <w:szCs w:val="20"/>
        </w:rPr>
        <w:t>d</w:t>
      </w:r>
      <w:r>
        <w:rPr>
          <w:rFonts w:ascii="Garamond" w:hAnsi="Garamond"/>
          <w:sz w:val="20"/>
          <w:szCs w:val="20"/>
        </w:rPr>
        <w:t>bir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355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Teenni 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138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Tehir-İşi Ertel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35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Tehl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ke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323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Telafi Etmek-İstidrak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358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Tembe</w:t>
      </w:r>
      <w:r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384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Temi</w:t>
      </w:r>
      <w:r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>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2, s. 463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Temsilcilik-Naiblik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......................................................................</w:t>
      </w:r>
      <w:r>
        <w:rPr>
          <w:rFonts w:ascii="Garamond" w:hAnsi="Garamond"/>
          <w:sz w:val="20"/>
          <w:szCs w:val="20"/>
        </w:rPr>
        <w:t>.c. 2, s. 522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Tev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zu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540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Tevbe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1, s. 173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Teve</w:t>
      </w:r>
      <w:r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>kül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2, s. 572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Tevfik-Baş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rı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549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Tevhid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530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Tic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ret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172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To</w:t>
      </w:r>
      <w:r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rak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172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Töhmet-İ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ham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2, s. 579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Ukubet-C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za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138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Unutka</w:t>
      </w: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2, s. 468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Usanmak-Bı</w:t>
      </w:r>
      <w:r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>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 s. 429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Uyanmak-Kendine Gelmek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2, s. 606</w:t>
      </w:r>
    </w:p>
    <w:p w:rsidR="00271872" w:rsidRDefault="00271872" w:rsidP="000417ED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Uya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2, s. 462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</w:t>
      </w:r>
      <w:r>
        <w:rPr>
          <w:rFonts w:ascii="Garamond" w:hAnsi="Garamond"/>
          <w:sz w:val="20"/>
          <w:szCs w:val="20"/>
        </w:rPr>
        <w:t>y</w:t>
      </w:r>
      <w:r>
        <w:rPr>
          <w:rFonts w:ascii="Garamond" w:hAnsi="Garamond"/>
          <w:sz w:val="20"/>
          <w:szCs w:val="20"/>
        </w:rPr>
        <w:t>ku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522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Uymak-Tabi O</w:t>
      </w:r>
      <w:r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 s. 83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Uyumsuzluk-Aykır</w:t>
      </w:r>
      <w:r>
        <w:rPr>
          <w:rFonts w:ascii="Garamond" w:hAnsi="Garamond"/>
          <w:sz w:val="20"/>
          <w:szCs w:val="20"/>
        </w:rPr>
        <w:t>ı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331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Uzak Durmak-Yeterlilik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390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Uzak Görüşlülük-Sağduyu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 s. 241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</w:t>
      </w:r>
      <w:r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>let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118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Uzma</w:t>
      </w: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1 s. 317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Ü</w:t>
      </w:r>
      <w:r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fet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87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Ümeyye Oğull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rı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171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Ümit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456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Ümitsi</w:t>
      </w:r>
      <w:r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>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602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Üns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yet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136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Üstelemek-I</w:t>
      </w:r>
      <w:r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rar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403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Üstü Kapalı Konuşma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......................................................................</w:t>
      </w:r>
      <w:r>
        <w:rPr>
          <w:rFonts w:ascii="Garamond" w:hAnsi="Garamond"/>
          <w:sz w:val="20"/>
          <w:szCs w:val="20"/>
        </w:rPr>
        <w:t>.c. 2. S, 408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Üstün Gelmek-İstediklerine Ula</w:t>
      </w:r>
      <w:r>
        <w:rPr>
          <w:rFonts w:ascii="Garamond" w:hAnsi="Garamond"/>
          <w:sz w:val="20"/>
          <w:szCs w:val="20"/>
        </w:rPr>
        <w:t>ş</w:t>
      </w:r>
      <w:r>
        <w:rPr>
          <w:rFonts w:ascii="Garamond" w:hAnsi="Garamond"/>
          <w:sz w:val="20"/>
          <w:szCs w:val="20"/>
        </w:rPr>
        <w:t>ma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460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Vaat E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2, s. 544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Vaaz-Öğüt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545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kar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2, s. 555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kit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555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Vasat-O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ta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537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tan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2, s. 543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fa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552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Vefasızlık-C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fa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2, s. 235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Vermek-Bağışta Bulu</w:t>
      </w: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1; s. 151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Y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kin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2; s. 607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Y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lan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2, s. 367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Yalnızlık-Ür</w:t>
      </w:r>
      <w:r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530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Yaltaklık-Yalakac</w:t>
      </w:r>
      <w:r>
        <w:rPr>
          <w:rFonts w:ascii="Garamond" w:hAnsi="Garamond"/>
          <w:sz w:val="20"/>
          <w:szCs w:val="20"/>
        </w:rPr>
        <w:t>ı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429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Yanlı</w:t>
      </w:r>
      <w:r>
        <w:rPr>
          <w:rFonts w:ascii="Garamond" w:hAnsi="Garamond"/>
          <w:sz w:val="20"/>
          <w:szCs w:val="20"/>
        </w:rPr>
        <w:t>ş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2, s. 257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Yardım Dil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222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Yardımcı Olmak-Destek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538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Yardımla</w:t>
      </w:r>
      <w:r>
        <w:rPr>
          <w:rFonts w:ascii="Garamond" w:hAnsi="Garamond"/>
          <w:sz w:val="20"/>
          <w:szCs w:val="20"/>
        </w:rPr>
        <w:t>ş</w:t>
      </w:r>
      <w:r>
        <w:rPr>
          <w:rFonts w:ascii="Garamond" w:hAnsi="Garamond"/>
          <w:sz w:val="20"/>
          <w:szCs w:val="20"/>
        </w:rPr>
        <w:t>ma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223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Yaşl</w:t>
      </w:r>
      <w:r>
        <w:rPr>
          <w:rFonts w:ascii="Garamond" w:hAnsi="Garamond"/>
          <w:sz w:val="20"/>
          <w:szCs w:val="20"/>
        </w:rPr>
        <w:t>ı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602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Yazmak-Kit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bet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364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Yedi</w:t>
      </w:r>
      <w:r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2, s. 20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Y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1, s. 85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Y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min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2; s. 613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Yermek-Kın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408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Yersiz-Gere</w:t>
      </w:r>
      <w:r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>siz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2 s. 280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Y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tim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2, s. 605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Yiğitlik-Mer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 xml:space="preserve">.c. 2, s. 268 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Yorumlamak-Çıkarsamak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266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Yumuşak Huyluluk-Rıfk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478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Yumuşaklık-Mülayimlik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410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Yükü Hafif O</w:t>
      </w:r>
      <w:r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......................................................................</w:t>
      </w:r>
      <w:r>
        <w:rPr>
          <w:rFonts w:ascii="Garamond" w:hAnsi="Garamond"/>
          <w:sz w:val="20"/>
          <w:szCs w:val="20"/>
        </w:rPr>
        <w:t>.c. 1, s. 324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fer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46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Zahmet-U</w:t>
      </w:r>
      <w:r>
        <w:rPr>
          <w:rFonts w:ascii="Garamond" w:hAnsi="Garamond"/>
          <w:sz w:val="20"/>
          <w:szCs w:val="20"/>
        </w:rPr>
        <w:t>ğ</w:t>
      </w:r>
      <w:r>
        <w:rPr>
          <w:rFonts w:ascii="Garamond" w:hAnsi="Garamond"/>
          <w:sz w:val="20"/>
          <w:szCs w:val="20"/>
        </w:rPr>
        <w:t>raş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1, s. 173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man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487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Zan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2, s. 63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Zaruret-Çaresi</w:t>
      </w:r>
      <w:r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>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16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Zayı</w:t>
      </w:r>
      <w:r>
        <w:rPr>
          <w:rFonts w:ascii="Garamond" w:hAnsi="Garamond"/>
          <w:sz w:val="20"/>
          <w:szCs w:val="20"/>
        </w:rPr>
        <w:t>f</w:t>
      </w:r>
      <w:r>
        <w:rPr>
          <w:rFonts w:ascii="Garamond" w:hAnsi="Garamond"/>
          <w:sz w:val="20"/>
          <w:szCs w:val="20"/>
        </w:rPr>
        <w:t>lık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2, s. 16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Zayi E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18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>kat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1, s. 486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Zekilik-Zeyre</w:t>
      </w:r>
      <w:r>
        <w:rPr>
          <w:rFonts w:ascii="Garamond" w:hAnsi="Garamond"/>
          <w:sz w:val="20"/>
          <w:szCs w:val="20"/>
        </w:rPr>
        <w:t>k</w:t>
      </w:r>
      <w:r>
        <w:rPr>
          <w:rFonts w:ascii="Garamond" w:hAnsi="Garamond"/>
          <w:sz w:val="20"/>
          <w:szCs w:val="20"/>
        </w:rPr>
        <w:t>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283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Zengi</w:t>
      </w: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lik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258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Zırvalamak-Y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ve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2, s. 583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Zıt-Dü</w:t>
      </w:r>
      <w:r>
        <w:rPr>
          <w:rFonts w:ascii="Garamond" w:hAnsi="Garamond"/>
          <w:sz w:val="20"/>
          <w:szCs w:val="20"/>
        </w:rPr>
        <w:t>ş</w:t>
      </w:r>
      <w:r>
        <w:rPr>
          <w:rFonts w:ascii="Garamond" w:hAnsi="Garamond"/>
          <w:sz w:val="20"/>
          <w:szCs w:val="20"/>
        </w:rPr>
        <w:t>man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2, s. 16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Zikir-A</w:t>
      </w: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mak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425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Zikrullah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.c. 1, s. 425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Zi</w:t>
      </w:r>
      <w:r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>let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431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na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490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Zi</w:t>
      </w: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dan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508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Ziy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fet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2, s. 19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Ziy</w:t>
      </w:r>
      <w:r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ret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491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Ziynet-Süs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501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Zorbalık E</w:t>
      </w:r>
      <w:r>
        <w:rPr>
          <w:rFonts w:ascii="Garamond" w:hAnsi="Garamond"/>
          <w:sz w:val="20"/>
          <w:szCs w:val="20"/>
        </w:rPr>
        <w:t>t</w:t>
      </w:r>
      <w:r>
        <w:rPr>
          <w:rFonts w:ascii="Garamond" w:hAnsi="Garamond"/>
          <w:sz w:val="20"/>
          <w:szCs w:val="20"/>
        </w:rPr>
        <w:t>mek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176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Zorluk-Sıkı</w:t>
      </w:r>
      <w:r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>tı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 1, s. 553</w:t>
      </w:r>
    </w:p>
    <w:p w:rsid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</w:t>
      </w:r>
      <w:r>
        <w:rPr>
          <w:rFonts w:ascii="Garamond" w:hAnsi="Garamond"/>
          <w:sz w:val="20"/>
          <w:szCs w:val="20"/>
        </w:rPr>
        <w:t>u</w:t>
      </w:r>
      <w:r>
        <w:rPr>
          <w:rFonts w:ascii="Garamond" w:hAnsi="Garamond"/>
          <w:sz w:val="20"/>
          <w:szCs w:val="20"/>
        </w:rPr>
        <w:t>lüm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..c. 2, s. 47</w:t>
      </w:r>
    </w:p>
    <w:p w:rsidR="0026633A" w:rsidRPr="00271872" w:rsidRDefault="00271872" w:rsidP="006839A1">
      <w:pPr>
        <w:numPr>
          <w:ilvl w:val="0"/>
          <w:numId w:val="31"/>
        </w:numPr>
        <w:tabs>
          <w:tab w:val="clear" w:pos="360"/>
        </w:tabs>
        <w:spacing w:line="300" w:lineRule="atLeast"/>
        <w:ind w:firstLine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Züht</w:t>
      </w:r>
      <w:r w:rsidR="006839A1">
        <w:rPr>
          <w:rFonts w:ascii="Garamond" w:hAnsi="Garamond"/>
          <w:sz w:val="20"/>
          <w:szCs w:val="20"/>
        </w:rPr>
        <w:t>.....................................................................</w:t>
      </w:r>
      <w:r>
        <w:rPr>
          <w:rFonts w:ascii="Garamond" w:hAnsi="Garamond"/>
          <w:sz w:val="20"/>
          <w:szCs w:val="20"/>
        </w:rPr>
        <w:t>c.1 s. 491</w:t>
      </w:r>
    </w:p>
    <w:sectPr w:rsidR="0026633A" w:rsidRPr="00271872" w:rsidSect="006839A1">
      <w:footnotePr>
        <w:numRestart w:val="eachPage"/>
      </w:footnotePr>
      <w:type w:val="continuous"/>
      <w:pgSz w:w="11906" w:h="16838" w:code="9"/>
      <w:pgMar w:top="3005" w:right="2552" w:bottom="3062" w:left="2552" w:header="2778" w:footer="2722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3A9" w:rsidRDefault="00A823A9">
      <w:r>
        <w:separator/>
      </w:r>
    </w:p>
  </w:endnote>
  <w:endnote w:type="continuationSeparator" w:id="0">
    <w:p w:rsidR="00A823A9" w:rsidRDefault="00A8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3D" w:rsidRDefault="0055193D">
    <w:pPr>
      <w:pStyle w:val="Footer"/>
      <w:ind w:right="360" w:firstLine="360"/>
      <w:rPr>
        <w:rFonts w:ascii="Garamond" w:hAnsi="Garamon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3D" w:rsidRDefault="0055193D">
    <w:pPr>
      <w:pStyle w:val="Footer"/>
      <w:ind w:right="360" w:firstLine="360"/>
      <w:rPr>
        <w:rFonts w:ascii="Garamond" w:hAnsi="Garamond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3D" w:rsidRDefault="0055193D">
    <w:pPr>
      <w:pStyle w:val="Footer"/>
      <w:ind w:right="360" w:firstLine="360"/>
      <w:rPr>
        <w:rFonts w:ascii="Arial Narrow" w:hAnsi="Arial Narrow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3D" w:rsidRDefault="0055193D">
    <w:pPr>
      <w:pStyle w:val="Footer"/>
      <w:ind w:right="360" w:firstLine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3A9" w:rsidRDefault="00A823A9">
      <w:r>
        <w:separator/>
      </w:r>
    </w:p>
  </w:footnote>
  <w:footnote w:type="continuationSeparator" w:id="0">
    <w:p w:rsidR="00A823A9" w:rsidRDefault="00A823A9">
      <w:r>
        <w:continuationSeparator/>
      </w:r>
    </w:p>
  </w:footnote>
  <w:footnote w:id="1">
    <w:p w:rsidR="0055193D" w:rsidRDefault="0055193D">
      <w:pPr>
        <w:pStyle w:val="FootnoteText"/>
        <w:jc w:val="both"/>
        <w:rPr>
          <w:rFonts w:ascii="Garamond" w:hAnsi="Garamond"/>
        </w:rPr>
      </w:pPr>
      <w:r>
        <w:rPr>
          <w:rStyle w:val="FootnoteReference"/>
          <w:rFonts w:ascii="Garamond" w:hAnsi="Garamond"/>
          <w:sz w:val="24"/>
        </w:rPr>
        <w:footnoteRef/>
      </w:r>
      <w:r>
        <w:rPr>
          <w:rFonts w:ascii="Garamond" w:hAnsi="Garamond"/>
        </w:rPr>
        <w:t xml:space="preserve"> Biz ise bu değerli eseri tercüme ede</w:t>
      </w:r>
      <w:r>
        <w:rPr>
          <w:rFonts w:ascii="Garamond" w:hAnsi="Garamond"/>
        </w:rPr>
        <w:t>r</w:t>
      </w:r>
      <w:r>
        <w:rPr>
          <w:rFonts w:ascii="Garamond" w:hAnsi="Garamond"/>
        </w:rPr>
        <w:t>ken kolay olmakla birlikte Arapça ve Farsça alfabe sıralamasına göre tercüme etmedik. Daha çok Türk okuyuculularının rahat bir şekilde i</w:t>
      </w:r>
      <w:r>
        <w:rPr>
          <w:rFonts w:ascii="Garamond" w:hAnsi="Garamond"/>
        </w:rPr>
        <w:t>s</w:t>
      </w:r>
      <w:r>
        <w:rPr>
          <w:rFonts w:ascii="Garamond" w:hAnsi="Garamond"/>
        </w:rPr>
        <w:t>tifade etmesini sağlamak için büyük zorluklara katlanarak Türkçe alfabesine göre hazırladık. Okuyucuların Türkçe alfabe sıralamasına göre istedikleri her konuyu ilgili y</w:t>
      </w:r>
      <w:r>
        <w:rPr>
          <w:rFonts w:ascii="Garamond" w:hAnsi="Garamond"/>
        </w:rPr>
        <w:t>e</w:t>
      </w:r>
      <w:r>
        <w:rPr>
          <w:rFonts w:ascii="Garamond" w:hAnsi="Garamond"/>
        </w:rPr>
        <w:t>rinde kolayca bulabil</w:t>
      </w:r>
      <w:r>
        <w:rPr>
          <w:rFonts w:ascii="Garamond" w:hAnsi="Garamond"/>
        </w:rPr>
        <w:t>e</w:t>
      </w:r>
      <w:r>
        <w:rPr>
          <w:rFonts w:ascii="Garamond" w:hAnsi="Garamond"/>
        </w:rPr>
        <w:t xml:space="preserve">cekleri bir hale getirdik. </w:t>
      </w:r>
    </w:p>
  </w:footnote>
  <w:footnote w:id="2">
    <w:p w:rsidR="0055193D" w:rsidRDefault="0055193D">
      <w:pPr>
        <w:pStyle w:val="FootnoteText"/>
      </w:pPr>
      <w:r>
        <w:rPr>
          <w:rStyle w:val="FootnoteReference"/>
        </w:rPr>
        <w:footnoteRef/>
      </w:r>
      <w:r>
        <w:t xml:space="preserve"> Haseb, şeref, büyüklük, asil, soy ve ecdadın kıvanç duyulan hasletleri a</w:t>
      </w:r>
      <w:r>
        <w:t>n</w:t>
      </w:r>
      <w:r>
        <w:t>lamınd</w:t>
      </w:r>
      <w:r>
        <w:t>a</w:t>
      </w:r>
      <w:r>
        <w:t xml:space="preserve">dır. </w:t>
      </w:r>
    </w:p>
  </w:footnote>
  <w:footnote w:id="3">
    <w:p w:rsidR="0055193D" w:rsidRDefault="0055193D">
      <w:pPr>
        <w:pStyle w:val="FootnoteText"/>
        <w:spacing w:line="0" w:lineRule="atLeast"/>
        <w:ind w:firstLine="284"/>
        <w:jc w:val="both"/>
        <w:rPr>
          <w:rFonts w:ascii="Garamond" w:hAnsi="Garamond"/>
        </w:rPr>
      </w:pPr>
      <w:r>
        <w:rPr>
          <w:rStyle w:val="FootnoteReference"/>
          <w:rFonts w:ascii="Garamond" w:hAnsi="Garamond"/>
          <w:sz w:val="24"/>
        </w:rPr>
        <w:footnoteRef/>
      </w:r>
      <w:r>
        <w:rPr>
          <w:rFonts w:ascii="Garamond" w:hAnsi="Garamond"/>
        </w:rPr>
        <w:t xml:space="preserve"> Şeref ve yücelik, soy üstünlüğü, kemaller, faziletler</w:t>
      </w:r>
    </w:p>
  </w:footnote>
  <w:footnote w:id="4">
    <w:p w:rsidR="0055193D" w:rsidRDefault="0055193D">
      <w:pPr>
        <w:pStyle w:val="FootnoteText"/>
      </w:pPr>
      <w:r>
        <w:rPr>
          <w:rStyle w:val="FootnoteReference"/>
        </w:rPr>
        <w:footnoteRef/>
      </w:r>
      <w:r>
        <w:t xml:space="preserve"> Ra’d suresi, 7. ayet. Ayette geçen h</w:t>
      </w:r>
      <w:r>
        <w:t>i</w:t>
      </w:r>
      <w:r>
        <w:t>dayetçiden maksat ise rivayetlerde de yer aldığı üzere her zamanda b</w:t>
      </w:r>
      <w:r>
        <w:t>u</w:t>
      </w:r>
      <w:r>
        <w:t xml:space="preserve">lunan Ehl-i Beyt imamlarıdır. </w:t>
      </w:r>
    </w:p>
  </w:footnote>
  <w:footnote w:id="5">
    <w:p w:rsidR="0055193D" w:rsidRDefault="0055193D">
      <w:pPr>
        <w:pStyle w:val="FootnoteText"/>
        <w:spacing w:line="0" w:lineRule="atLeast"/>
        <w:ind w:firstLine="284"/>
        <w:jc w:val="both"/>
        <w:rPr>
          <w:rFonts w:ascii="Garamond" w:hAnsi="Garamond"/>
        </w:rPr>
      </w:pPr>
      <w:r>
        <w:rPr>
          <w:rStyle w:val="FootnoteReference"/>
          <w:rFonts w:ascii="Garamond" w:hAnsi="Garamond"/>
          <w:sz w:val="24"/>
        </w:rPr>
        <w:footnoteRef/>
      </w:r>
      <w:r>
        <w:rPr>
          <w:rFonts w:ascii="Garamond" w:hAnsi="Garamond"/>
        </w:rPr>
        <w:t xml:space="preserve"> Allah’ın kötüleri kendi haline bır</w:t>
      </w:r>
      <w:r>
        <w:rPr>
          <w:rFonts w:ascii="Garamond" w:hAnsi="Garamond"/>
        </w:rPr>
        <w:t>a</w:t>
      </w:r>
      <w:r>
        <w:rPr>
          <w:rFonts w:ascii="Garamond" w:hAnsi="Garamond"/>
        </w:rPr>
        <w:t>kıp yavaş yavaş azabına uğratması</w:t>
      </w:r>
    </w:p>
  </w:footnote>
  <w:footnote w:id="6">
    <w:p w:rsidR="0055193D" w:rsidRDefault="0055193D">
      <w:pPr>
        <w:widowControl w:val="0"/>
        <w:spacing w:line="240" w:lineRule="atLeast"/>
        <w:ind w:firstLine="284"/>
        <w:jc w:val="both"/>
        <w:outlineLvl w:val="0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>- Arapça orjinalinde de “noksan” kelimesi kullanılmıştır ve bunun çeşi</w:t>
      </w:r>
      <w:r>
        <w:rPr>
          <w:sz w:val="20"/>
          <w:szCs w:val="20"/>
        </w:rPr>
        <w:t>t</w:t>
      </w:r>
      <w:r>
        <w:rPr>
          <w:sz w:val="20"/>
          <w:szCs w:val="20"/>
        </w:rPr>
        <w:t>li anlamları vardır. Buradaki noksanlıktan maksat, bir görüşe göre farklılıktır. Dolayısıyla da anlamı ş</w:t>
      </w:r>
      <w:r>
        <w:rPr>
          <w:sz w:val="20"/>
          <w:szCs w:val="20"/>
        </w:rPr>
        <w:t>u</w:t>
      </w:r>
      <w:r>
        <w:rPr>
          <w:sz w:val="20"/>
          <w:szCs w:val="20"/>
        </w:rPr>
        <w:t>dur: “Kadınlar iman, pay ve akıl bakımından erkeklerden farklılık içi</w:t>
      </w:r>
      <w:r>
        <w:rPr>
          <w:sz w:val="20"/>
          <w:szCs w:val="20"/>
        </w:rPr>
        <w:t>n</w:t>
      </w:r>
      <w:r>
        <w:rPr>
          <w:sz w:val="20"/>
          <w:szCs w:val="20"/>
        </w:rPr>
        <w:t>dedir. ” Bir başka görüşe göre ise maksat, sıradan kadınlardır. Başka bir görüşe göre ise buradaki akıldan ma</w:t>
      </w:r>
      <w:r>
        <w:rPr>
          <w:sz w:val="20"/>
          <w:szCs w:val="20"/>
        </w:rPr>
        <w:t>k</w:t>
      </w:r>
      <w:r>
        <w:rPr>
          <w:sz w:val="20"/>
          <w:szCs w:val="20"/>
        </w:rPr>
        <w:t>sat, idari ve siyasi akıldır; ra</w:t>
      </w:r>
      <w:r>
        <w:rPr>
          <w:sz w:val="20"/>
          <w:szCs w:val="20"/>
        </w:rPr>
        <w:t>h</w:t>
      </w:r>
      <w:r>
        <w:rPr>
          <w:sz w:val="20"/>
          <w:szCs w:val="20"/>
        </w:rPr>
        <w:t>mani akıl değil. Nitekim 14. ve 31. mektuplarda yer alan akıl da bu anlamı ifade e</w:t>
      </w:r>
      <w:r>
        <w:rPr>
          <w:sz w:val="20"/>
          <w:szCs w:val="20"/>
        </w:rPr>
        <w:t>t</w:t>
      </w:r>
      <w:r>
        <w:rPr>
          <w:sz w:val="20"/>
          <w:szCs w:val="20"/>
        </w:rPr>
        <w:t xml:space="preserve">mektedir. </w:t>
      </w:r>
    </w:p>
  </w:footnote>
  <w:footnote w:id="7">
    <w:p w:rsidR="0055193D" w:rsidRDefault="0055193D">
      <w:pPr>
        <w:pStyle w:val="FootnoteText"/>
        <w:spacing w:line="0" w:lineRule="atLeast"/>
        <w:ind w:firstLine="284"/>
        <w:jc w:val="both"/>
        <w:rPr>
          <w:rFonts w:ascii="Garamond" w:hAnsi="Garamond"/>
        </w:rPr>
      </w:pPr>
      <w:r>
        <w:rPr>
          <w:rStyle w:val="FootnoteReference"/>
          <w:rFonts w:ascii="Garamond" w:hAnsi="Garamond"/>
          <w:sz w:val="24"/>
        </w:rPr>
        <w:footnoteRef/>
      </w:r>
      <w:r>
        <w:rPr>
          <w:rFonts w:ascii="Garamond" w:hAnsi="Garamond"/>
        </w:rPr>
        <w:t xml:space="preserve"> Selam, her türlü bağış, ihsan</w:t>
      </w:r>
    </w:p>
  </w:footnote>
  <w:footnote w:id="8">
    <w:p w:rsidR="0055193D" w:rsidRDefault="0055193D">
      <w:pPr>
        <w:pStyle w:val="FootnoteText"/>
        <w:spacing w:line="0" w:lineRule="atLeast"/>
        <w:ind w:firstLine="284"/>
        <w:jc w:val="both"/>
        <w:rPr>
          <w:rFonts w:ascii="Garamond" w:hAnsi="Garamond"/>
        </w:rPr>
      </w:pPr>
      <w:r>
        <w:rPr>
          <w:rStyle w:val="FootnoteReference"/>
          <w:rFonts w:ascii="Garamond" w:hAnsi="Garamond"/>
          <w:sz w:val="24"/>
        </w:rPr>
        <w:footnoteRef/>
      </w:r>
      <w:r>
        <w:rPr>
          <w:rFonts w:ascii="Garamond" w:hAnsi="Garamond"/>
        </w:rPr>
        <w:t xml:space="preserve"> Gecikme, bekleme, ağır davra</w:t>
      </w:r>
      <w:r>
        <w:rPr>
          <w:rFonts w:ascii="Garamond" w:hAnsi="Garamond"/>
        </w:rPr>
        <w:t>n</w:t>
      </w:r>
      <w:r>
        <w:rPr>
          <w:rFonts w:ascii="Garamond" w:hAnsi="Garamond"/>
        </w:rPr>
        <w:t>ma, soğu</w:t>
      </w:r>
      <w:r>
        <w:rPr>
          <w:rFonts w:ascii="Garamond" w:hAnsi="Garamond"/>
        </w:rPr>
        <w:t>k</w:t>
      </w:r>
      <w:r>
        <w:rPr>
          <w:rFonts w:ascii="Garamond" w:hAnsi="Garamond"/>
        </w:rPr>
        <w:t>kanlılık</w:t>
      </w:r>
    </w:p>
  </w:footnote>
  <w:footnote w:id="9">
    <w:p w:rsidR="0055193D" w:rsidRDefault="0055193D">
      <w:pPr>
        <w:pStyle w:val="FootnoteText"/>
      </w:pPr>
      <w:r>
        <w:rPr>
          <w:rStyle w:val="FootnoteReference"/>
        </w:rPr>
        <w:footnoteRef/>
      </w:r>
      <w:r>
        <w:t xml:space="preserve"> Bahreyn’de bulunan, ayakları kısa çirkin görünümlü ve araplar arasında horlukla meşhur bir koyun türü. </w:t>
      </w:r>
    </w:p>
  </w:footnote>
  <w:footnote w:id="10">
    <w:p w:rsidR="0055193D" w:rsidRDefault="0055193D">
      <w:pPr>
        <w:widowControl w:val="0"/>
        <w:spacing w:line="240" w:lineRule="atLeast"/>
        <w:ind w:firstLine="284"/>
        <w:jc w:val="both"/>
        <w:outlineLvl w:val="0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>- Nisa/48</w:t>
      </w:r>
    </w:p>
  </w:footnote>
  <w:footnote w:id="11">
    <w:p w:rsidR="0055193D" w:rsidRDefault="0055193D" w:rsidP="00271872">
      <w:pPr>
        <w:pStyle w:val="FootnoteText"/>
        <w:ind w:firstLine="284"/>
        <w:jc w:val="both"/>
        <w:rPr>
          <w:rFonts w:ascii="Arial Narrow" w:hAnsi="Arial Narrow"/>
          <w:sz w:val="18"/>
        </w:rPr>
      </w:pPr>
      <w:r>
        <w:rPr>
          <w:rStyle w:val="FootnoteReference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Şeref ve yücelik, soy üstünlüğü, kema</w:t>
      </w:r>
      <w:r>
        <w:rPr>
          <w:rFonts w:ascii="Arial Narrow" w:hAnsi="Arial Narrow"/>
          <w:sz w:val="18"/>
        </w:rPr>
        <w:t>l</w:t>
      </w:r>
      <w:r>
        <w:rPr>
          <w:rFonts w:ascii="Arial Narrow" w:hAnsi="Arial Narrow"/>
          <w:sz w:val="18"/>
        </w:rPr>
        <w:t>ler, faziletler</w:t>
      </w:r>
    </w:p>
  </w:footnote>
  <w:footnote w:id="12">
    <w:p w:rsidR="0055193D" w:rsidRDefault="0055193D" w:rsidP="00271872">
      <w:pPr>
        <w:pStyle w:val="FootnoteText"/>
        <w:ind w:firstLine="284"/>
        <w:jc w:val="both"/>
        <w:rPr>
          <w:rFonts w:ascii="Arial Narrow" w:hAnsi="Arial Narrow"/>
          <w:sz w:val="18"/>
        </w:rPr>
      </w:pPr>
      <w:r>
        <w:rPr>
          <w:rStyle w:val="FootnoteReference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Allah’ın kötüleri kendi haline bırakıp y</w:t>
      </w:r>
      <w:r>
        <w:rPr>
          <w:rFonts w:ascii="Arial Narrow" w:hAnsi="Arial Narrow"/>
          <w:sz w:val="18"/>
        </w:rPr>
        <w:t>a</w:t>
      </w:r>
      <w:r>
        <w:rPr>
          <w:rFonts w:ascii="Arial Narrow" w:hAnsi="Arial Narrow"/>
          <w:sz w:val="18"/>
        </w:rPr>
        <w:t>vaş yavaş azabına uğratması</w:t>
      </w:r>
    </w:p>
  </w:footnote>
  <w:footnote w:id="13">
    <w:p w:rsidR="0055193D" w:rsidRDefault="0055193D" w:rsidP="00271872">
      <w:pPr>
        <w:pStyle w:val="FootnoteText"/>
        <w:ind w:firstLine="284"/>
        <w:jc w:val="both"/>
        <w:rPr>
          <w:rFonts w:ascii="Arial Narrow" w:hAnsi="Arial Narrow"/>
          <w:sz w:val="18"/>
        </w:rPr>
      </w:pPr>
      <w:r>
        <w:rPr>
          <w:rStyle w:val="FootnoteReference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Selam, her türlü bağış, ihsan</w:t>
      </w:r>
    </w:p>
  </w:footnote>
  <w:footnote w:id="14">
    <w:p w:rsidR="0055193D" w:rsidRDefault="0055193D" w:rsidP="00271872">
      <w:pPr>
        <w:pStyle w:val="FootnoteText"/>
        <w:ind w:firstLine="284"/>
        <w:jc w:val="both"/>
        <w:rPr>
          <w:rFonts w:ascii="Arial Narrow" w:hAnsi="Arial Narrow"/>
          <w:sz w:val="18"/>
        </w:rPr>
      </w:pPr>
      <w:r>
        <w:rPr>
          <w:rStyle w:val="FootnoteReference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Gecikme, bekleme, ağır davranma, s</w:t>
      </w:r>
      <w:r>
        <w:rPr>
          <w:rFonts w:ascii="Arial Narrow" w:hAnsi="Arial Narrow"/>
          <w:sz w:val="18"/>
        </w:rPr>
        <w:t>o</w:t>
      </w:r>
      <w:r>
        <w:rPr>
          <w:rFonts w:ascii="Arial Narrow" w:hAnsi="Arial Narrow"/>
          <w:sz w:val="18"/>
        </w:rPr>
        <w:t>ğukkanlılık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3D" w:rsidRPr="008271A6" w:rsidRDefault="0055193D" w:rsidP="008271A6">
    <w:pPr>
      <w:pStyle w:val="Header"/>
      <w:framePr w:wrap="around" w:vAnchor="text" w:hAnchor="margin" w:xAlign="outside" w:y="1"/>
      <w:rPr>
        <w:rStyle w:val="PageNumber"/>
        <w:rFonts w:ascii="Arial Narrow" w:hAnsi="Arial Narrow"/>
        <w:sz w:val="20"/>
        <w:szCs w:val="20"/>
      </w:rPr>
    </w:pPr>
    <w:r w:rsidRPr="008271A6">
      <w:rPr>
        <w:rStyle w:val="PageNumber"/>
        <w:rFonts w:ascii="Arial Narrow" w:hAnsi="Arial Narrow"/>
        <w:sz w:val="20"/>
        <w:szCs w:val="20"/>
      </w:rPr>
      <w:fldChar w:fldCharType="begin"/>
    </w:r>
    <w:r w:rsidRPr="008271A6">
      <w:rPr>
        <w:rStyle w:val="PageNumber"/>
        <w:rFonts w:ascii="Arial Narrow" w:hAnsi="Arial Narrow"/>
        <w:sz w:val="20"/>
        <w:szCs w:val="20"/>
      </w:rPr>
      <w:instrText xml:space="preserve">PAGE  </w:instrText>
    </w:r>
    <w:r w:rsidRPr="008271A6">
      <w:rPr>
        <w:rStyle w:val="PageNumber"/>
        <w:rFonts w:ascii="Arial Narrow" w:hAnsi="Arial Narrow"/>
        <w:sz w:val="20"/>
        <w:szCs w:val="20"/>
      </w:rPr>
      <w:fldChar w:fldCharType="separate"/>
    </w:r>
    <w:r w:rsidR="000417ED">
      <w:rPr>
        <w:rStyle w:val="PageNumber"/>
        <w:rFonts w:ascii="Arial Narrow" w:hAnsi="Arial Narrow"/>
        <w:noProof/>
        <w:sz w:val="20"/>
        <w:szCs w:val="20"/>
      </w:rPr>
      <w:t>572</w:t>
    </w:r>
    <w:r w:rsidRPr="008271A6">
      <w:rPr>
        <w:rStyle w:val="PageNumber"/>
        <w:rFonts w:ascii="Arial Narrow" w:hAnsi="Arial Narrow"/>
        <w:sz w:val="20"/>
        <w:szCs w:val="20"/>
      </w:rPr>
      <w:fldChar w:fldCharType="end"/>
    </w:r>
  </w:p>
  <w:p w:rsidR="0055193D" w:rsidRPr="008271A6" w:rsidRDefault="0055193D" w:rsidP="008271A6">
    <w:pPr>
      <w:pStyle w:val="Header"/>
      <w:jc w:val="both"/>
      <w:rPr>
        <w:rFonts w:ascii="Arial Narrow" w:hAnsi="Arial Narrow"/>
        <w:sz w:val="20"/>
        <w:szCs w:val="20"/>
      </w:rPr>
    </w:pPr>
    <w:r w:rsidRPr="008271A6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 xml:space="preserve">   </w:t>
    </w:r>
    <w:r w:rsidRPr="008271A6">
      <w:rPr>
        <w:rFonts w:ascii="Arial Narrow" w:hAnsi="Arial Narrow"/>
        <w:sz w:val="20"/>
        <w:szCs w:val="20"/>
      </w:rPr>
      <w:t>……</w:t>
    </w:r>
    <w:r>
      <w:rPr>
        <w:rFonts w:ascii="Arial Narrow" w:hAnsi="Arial Narrow"/>
        <w:sz w:val="20"/>
        <w:szCs w:val="20"/>
      </w:rPr>
      <w:t>…………….</w:t>
    </w:r>
    <w:r w:rsidRPr="008271A6">
      <w:rPr>
        <w:rFonts w:ascii="Arial Narrow" w:hAnsi="Arial Narrow"/>
        <w:sz w:val="20"/>
        <w:szCs w:val="20"/>
      </w:rPr>
      <w:t>……Kadı Nasihuddin Ebu’l Feth Abdulvahid b. Muhammed Temimi Amedi</w:t>
    </w:r>
  </w:p>
  <w:p w:rsidR="0055193D" w:rsidRPr="008271A6" w:rsidRDefault="0055193D" w:rsidP="008271A6">
    <w:pPr>
      <w:pStyle w:val="Header"/>
      <w:ind w:right="360" w:firstLine="360"/>
      <w:rPr>
        <w:rFonts w:ascii="Arial Narrow" w:hAnsi="Arial Narrow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3D" w:rsidRPr="008271A6" w:rsidRDefault="0055193D" w:rsidP="008271A6">
    <w:pPr>
      <w:pStyle w:val="Header"/>
      <w:jc w:val="both"/>
      <w:rPr>
        <w:rStyle w:val="PageNumber"/>
        <w:rFonts w:ascii="Arial Narrow" w:hAnsi="Arial Narrow"/>
        <w:sz w:val="20"/>
        <w:szCs w:val="20"/>
      </w:rPr>
    </w:pPr>
    <w:r w:rsidRPr="008271A6">
      <w:rPr>
        <w:rFonts w:ascii="Arial Narrow" w:hAnsi="Arial Narrow"/>
        <w:sz w:val="20"/>
        <w:szCs w:val="20"/>
      </w:rPr>
      <w:t>Gurer’ul Hikem ve Durer’ul Kelim……………………………………………………………….</w:t>
    </w:r>
    <w:r w:rsidRPr="008271A6">
      <w:rPr>
        <w:rStyle w:val="PageNumber"/>
        <w:rFonts w:ascii="Arial Narrow" w:hAnsi="Arial Narrow"/>
        <w:sz w:val="20"/>
        <w:szCs w:val="20"/>
      </w:rPr>
      <w:fldChar w:fldCharType="begin"/>
    </w:r>
    <w:r w:rsidRPr="008271A6">
      <w:rPr>
        <w:rStyle w:val="PageNumber"/>
        <w:rFonts w:ascii="Arial Narrow" w:hAnsi="Arial Narrow"/>
        <w:sz w:val="20"/>
        <w:szCs w:val="20"/>
      </w:rPr>
      <w:instrText xml:space="preserve"> PAGE </w:instrText>
    </w:r>
    <w:r w:rsidRPr="008271A6">
      <w:rPr>
        <w:rStyle w:val="PageNumber"/>
        <w:rFonts w:ascii="Arial Narrow" w:hAnsi="Arial Narrow"/>
        <w:sz w:val="20"/>
        <w:szCs w:val="20"/>
      </w:rPr>
      <w:fldChar w:fldCharType="separate"/>
    </w:r>
    <w:r w:rsidR="000417ED">
      <w:rPr>
        <w:rStyle w:val="PageNumber"/>
        <w:rFonts w:ascii="Arial Narrow" w:hAnsi="Arial Narrow"/>
        <w:noProof/>
        <w:sz w:val="20"/>
        <w:szCs w:val="20"/>
      </w:rPr>
      <w:t>573</w:t>
    </w:r>
    <w:r w:rsidRPr="008271A6">
      <w:rPr>
        <w:rStyle w:val="PageNumber"/>
        <w:rFonts w:ascii="Arial Narrow" w:hAnsi="Arial Narrow"/>
        <w:sz w:val="20"/>
        <w:szCs w:val="20"/>
      </w:rPr>
      <w:fldChar w:fldCharType="end"/>
    </w:r>
  </w:p>
  <w:p w:rsidR="0055193D" w:rsidRPr="00B06942" w:rsidRDefault="0055193D" w:rsidP="008271A6">
    <w:pPr>
      <w:pStyle w:val="Header"/>
      <w:ind w:right="360" w:firstLine="360"/>
      <w:rPr>
        <w:rFonts w:ascii="Impact" w:hAnsi="Impac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8AA"/>
    <w:multiLevelType w:val="hybridMultilevel"/>
    <w:tmpl w:val="F2C06E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/>
        <w:bCs/>
        <w:i w:val="0"/>
        <w:iCs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2727C"/>
    <w:multiLevelType w:val="hybridMultilevel"/>
    <w:tmpl w:val="ABC073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Impact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97822"/>
    <w:multiLevelType w:val="hybridMultilevel"/>
    <w:tmpl w:val="FFDADE0A"/>
    <w:lvl w:ilvl="0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  <w:i w:val="0"/>
      </w:rPr>
    </w:lvl>
    <w:lvl w:ilvl="1">
      <w:start w:val="1"/>
      <w:numFmt w:val="decimal"/>
      <w:lvlText w:val="(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649F4"/>
    <w:multiLevelType w:val="hybridMultilevel"/>
    <w:tmpl w:val="B4FA4CD0"/>
    <w:lvl w:ilvl="0">
      <w:start w:val="1"/>
      <w:numFmt w:val="decimal"/>
      <w:lvlText w:val="(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485F88"/>
    <w:multiLevelType w:val="hybridMultilevel"/>
    <w:tmpl w:val="383E0546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106CB"/>
    <w:multiLevelType w:val="hybridMultilevel"/>
    <w:tmpl w:val="88CED2CA"/>
    <w:lvl w:ilvl="0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425A6"/>
    <w:multiLevelType w:val="hybridMultilevel"/>
    <w:tmpl w:val="1B30684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iCs w:val="0"/>
        <w:sz w:val="18"/>
        <w:szCs w:val="18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A15A1"/>
    <w:multiLevelType w:val="hybridMultilevel"/>
    <w:tmpl w:val="B08CA2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F5A6D"/>
    <w:multiLevelType w:val="hybridMultilevel"/>
    <w:tmpl w:val="AFF8473C"/>
    <w:lvl w:ilvl="0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cs="Times New Roman" w:hint="default"/>
        <w:b/>
        <w:bCs/>
        <w:i w:val="0"/>
        <w:iCs w:val="0"/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903330"/>
    <w:multiLevelType w:val="hybridMultilevel"/>
    <w:tmpl w:val="1166EA80"/>
    <w:lvl w:ilvl="0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cs="Times New Roman" w:hint="default"/>
        <w:b/>
        <w:bCs/>
        <w:i w:val="0"/>
        <w:i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bCs/>
        <w:i w:val="0"/>
        <w:iCs w:val="0"/>
        <w:sz w:val="18"/>
        <w:szCs w:val="1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9D24ED"/>
    <w:multiLevelType w:val="hybridMultilevel"/>
    <w:tmpl w:val="8DD25BE2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996A5F"/>
    <w:multiLevelType w:val="hybridMultilevel"/>
    <w:tmpl w:val="A71EA2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Impact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AB070F"/>
    <w:multiLevelType w:val="hybridMultilevel"/>
    <w:tmpl w:val="DB8ADCD6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063FE9"/>
    <w:multiLevelType w:val="hybridMultilevel"/>
    <w:tmpl w:val="1554A19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bCs/>
        <w:i w:val="0"/>
        <w:iCs w:val="0"/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37176D"/>
    <w:multiLevelType w:val="hybridMultilevel"/>
    <w:tmpl w:val="EF6EFD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BA82B84"/>
    <w:multiLevelType w:val="hybridMultilevel"/>
    <w:tmpl w:val="5DB8F0CA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AF466B"/>
    <w:multiLevelType w:val="hybridMultilevel"/>
    <w:tmpl w:val="894818C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bCs/>
        <w:i w:val="0"/>
        <w:iCs w:val="0"/>
        <w:sz w:val="16"/>
        <w:szCs w:val="16"/>
      </w:rPr>
    </w:lvl>
    <w:lvl w:ilvl="1">
      <w:start w:val="503"/>
      <w:numFmt w:val="decimal"/>
      <w:lvlText w:val="%2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bCs/>
        <w:i w:val="0"/>
        <w:iCs w:val="0"/>
        <w:sz w:val="16"/>
        <w:szCs w:val="16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A06882"/>
    <w:multiLevelType w:val="hybridMultilevel"/>
    <w:tmpl w:val="B07E703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Impact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7F6E21"/>
    <w:multiLevelType w:val="hybridMultilevel"/>
    <w:tmpl w:val="69044878"/>
    <w:lvl w:ilvl="0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750A70"/>
    <w:multiLevelType w:val="hybridMultilevel"/>
    <w:tmpl w:val="301623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646922"/>
    <w:multiLevelType w:val="hybridMultilevel"/>
    <w:tmpl w:val="71E0347A"/>
    <w:lvl w:ilvl="0" w:tplc="808C1B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16"/>
      </w:rPr>
    </w:lvl>
    <w:lvl w:ilvl="1" w:tplc="BA68CB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B2D2C3B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484EE7"/>
    <w:multiLevelType w:val="hybridMultilevel"/>
    <w:tmpl w:val="695C7EA8"/>
    <w:lvl w:ilvl="0">
      <w:start w:val="100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bCs/>
        <w:i w:val="0"/>
        <w:iCs w:val="0"/>
        <w:sz w:val="18"/>
        <w:szCs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C840CB"/>
    <w:multiLevelType w:val="hybridMultilevel"/>
    <w:tmpl w:val="05DAE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096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261960"/>
    <w:multiLevelType w:val="hybridMultilevel"/>
    <w:tmpl w:val="600E7BC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  <w:iCs w:val="0"/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731FF6"/>
    <w:multiLevelType w:val="hybridMultilevel"/>
    <w:tmpl w:val="981E4F62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C85905"/>
    <w:multiLevelType w:val="hybridMultilevel"/>
    <w:tmpl w:val="BCC2D4C8"/>
    <w:lvl w:ilvl="0">
      <w:start w:val="27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  <w:b/>
        <w:bCs/>
        <w:i w:val="0"/>
        <w:iCs w:val="0"/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8C0873"/>
    <w:multiLevelType w:val="singleLevel"/>
    <w:tmpl w:val="9BFEE1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3986C5E"/>
    <w:multiLevelType w:val="hybridMultilevel"/>
    <w:tmpl w:val="73AE3BA4"/>
    <w:lvl w:ilvl="0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C053D9"/>
    <w:multiLevelType w:val="singleLevel"/>
    <w:tmpl w:val="C53057C8"/>
    <w:lvl w:ilvl="0">
      <w:start w:val="1"/>
      <w:numFmt w:val="bullet"/>
      <w:lvlText w:val="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sz w:val="16"/>
      </w:rPr>
    </w:lvl>
  </w:abstractNum>
  <w:abstractNum w:abstractNumId="29">
    <w:nsid w:val="7FCC1958"/>
    <w:multiLevelType w:val="hybridMultilevel"/>
    <w:tmpl w:val="0232A61A"/>
    <w:lvl w:ilvl="0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5"/>
  </w:num>
  <w:num w:numId="5">
    <w:abstractNumId w:val="1"/>
  </w:num>
  <w:num w:numId="6">
    <w:abstractNumId w:val="27"/>
  </w:num>
  <w:num w:numId="7">
    <w:abstractNumId w:val="17"/>
  </w:num>
  <w:num w:numId="8">
    <w:abstractNumId w:val="28"/>
  </w:num>
  <w:num w:numId="9">
    <w:abstractNumId w:val="2"/>
  </w:num>
  <w:num w:numId="10">
    <w:abstractNumId w:val="14"/>
  </w:num>
  <w:num w:numId="11">
    <w:abstractNumId w:val="3"/>
  </w:num>
  <w:num w:numId="12">
    <w:abstractNumId w:val="29"/>
  </w:num>
  <w:num w:numId="13">
    <w:abstractNumId w:val="15"/>
  </w:num>
  <w:num w:numId="14">
    <w:abstractNumId w:val="4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9"/>
  </w:num>
  <w:num w:numId="19">
    <w:abstractNumId w:val="13"/>
  </w:num>
  <w:num w:numId="20">
    <w:abstractNumId w:val="23"/>
  </w:num>
  <w:num w:numId="21">
    <w:abstractNumId w:val="16"/>
  </w:num>
  <w:num w:numId="22">
    <w:abstractNumId w:val="25"/>
  </w:num>
  <w:num w:numId="23">
    <w:abstractNumId w:val="9"/>
  </w:num>
  <w:num w:numId="24">
    <w:abstractNumId w:val="8"/>
  </w:num>
  <w:num w:numId="25">
    <w:abstractNumId w:val="6"/>
  </w:num>
  <w:num w:numId="26">
    <w:abstractNumId w:val="0"/>
  </w:num>
  <w:num w:numId="27">
    <w:abstractNumId w:val="7"/>
  </w:num>
  <w:num w:numId="28">
    <w:abstractNumId w:val="21"/>
  </w:num>
  <w:num w:numId="29">
    <w:abstractNumId w:val="26"/>
  </w:num>
  <w:num w:numId="30">
    <w:abstractNumId w:val="22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autoHyphenation/>
  <w:consecutiveHyphenLimit w:val="1"/>
  <w:hyphenationZone w:val="142"/>
  <w:evenAndOddHeaders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3A"/>
    <w:rsid w:val="00004E67"/>
    <w:rsid w:val="000417ED"/>
    <w:rsid w:val="000A53AA"/>
    <w:rsid w:val="001C7200"/>
    <w:rsid w:val="001D4F35"/>
    <w:rsid w:val="00222C05"/>
    <w:rsid w:val="0026633A"/>
    <w:rsid w:val="00271872"/>
    <w:rsid w:val="002A12F8"/>
    <w:rsid w:val="002A50D7"/>
    <w:rsid w:val="002F609F"/>
    <w:rsid w:val="003733E8"/>
    <w:rsid w:val="00386C76"/>
    <w:rsid w:val="00525726"/>
    <w:rsid w:val="0055193D"/>
    <w:rsid w:val="005D00C0"/>
    <w:rsid w:val="00642F95"/>
    <w:rsid w:val="006539A2"/>
    <w:rsid w:val="00675683"/>
    <w:rsid w:val="006839A1"/>
    <w:rsid w:val="006B1A58"/>
    <w:rsid w:val="008271A6"/>
    <w:rsid w:val="00841E29"/>
    <w:rsid w:val="008E420C"/>
    <w:rsid w:val="00A11CAB"/>
    <w:rsid w:val="00A823A9"/>
    <w:rsid w:val="00B02D23"/>
    <w:rsid w:val="00B06942"/>
    <w:rsid w:val="00B11E3C"/>
    <w:rsid w:val="00B272C7"/>
    <w:rsid w:val="00C657C4"/>
    <w:rsid w:val="00DE7AA6"/>
    <w:rsid w:val="00E33176"/>
    <w:rsid w:val="00E70175"/>
    <w:rsid w:val="00E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CC06B-790A-46B1-81B3-6DB93F79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/>
    </w:rPr>
  </w:style>
  <w:style w:type="paragraph" w:styleId="Heading1">
    <w:name w:val="heading 1"/>
    <w:basedOn w:val="Normal"/>
    <w:next w:val="Normal"/>
    <w:qFormat/>
    <w:pPr>
      <w:keepNext/>
      <w:tabs>
        <w:tab w:val="left" w:pos="255"/>
      </w:tabs>
      <w:spacing w:line="320" w:lineRule="atLeast"/>
      <w:jc w:val="center"/>
      <w:outlineLvl w:val="0"/>
    </w:pPr>
    <w:rPr>
      <w:rFonts w:ascii="Garamond" w:hAnsi="Garamond" w:cs="Lucida Sans Unicode"/>
      <w:b/>
      <w:bCs/>
      <w:kern w:val="2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tabs>
        <w:tab w:val="left" w:pos="255"/>
      </w:tabs>
      <w:spacing w:line="320" w:lineRule="atLeast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255"/>
      </w:tabs>
      <w:spacing w:line="320" w:lineRule="atLeast"/>
      <w:ind w:left="1080"/>
      <w:jc w:val="center"/>
      <w:outlineLvl w:val="2"/>
    </w:pPr>
    <w:rPr>
      <w:rFonts w:ascii="Arial Narrow" w:hAnsi="Arial Narrow" w:cs="Impact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255"/>
      </w:tabs>
      <w:spacing w:line="320" w:lineRule="atLeast"/>
      <w:jc w:val="right"/>
      <w:outlineLvl w:val="3"/>
    </w:pPr>
    <w:rPr>
      <w:rFonts w:ascii="Arial Narrow" w:hAnsi="Arial Narrow" w:cs="Impact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255"/>
      </w:tabs>
      <w:spacing w:line="320" w:lineRule="atLeast"/>
      <w:jc w:val="center"/>
      <w:outlineLvl w:val="4"/>
    </w:pPr>
    <w:rPr>
      <w:rFonts w:ascii="Arial Narrow" w:hAnsi="Arial Narrow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6792"/>
      </w:tabs>
      <w:jc w:val="center"/>
    </w:pPr>
    <w:rPr>
      <w:rFonts w:ascii="Arial Narrow" w:hAnsi="Arial Narrow"/>
      <w:lang w:bidi="fa-IR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6792"/>
      </w:tabs>
      <w:jc w:val="both"/>
    </w:pPr>
    <w:rPr>
      <w:rFonts w:ascii="Garamond" w:hAnsi="Garamond"/>
      <w:noProof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eastAsia="tr-TR"/>
    </w:rPr>
  </w:style>
  <w:style w:type="character" w:styleId="PageNumber">
    <w:name w:val="page number"/>
    <w:basedOn w:val="DefaultParagraphFont"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BodyText">
    <w:name w:val="Body Text"/>
    <w:basedOn w:val="Normal"/>
    <w:pPr>
      <w:jc w:val="center"/>
    </w:pPr>
    <w:rPr>
      <w:b/>
      <w:bCs/>
      <w:sz w:val="28"/>
      <w:szCs w:val="28"/>
      <w:lang w:eastAsia="tr-TR"/>
    </w:rPr>
  </w:style>
  <w:style w:type="paragraph" w:styleId="BodyTextIndent">
    <w:name w:val="Body Text Indent"/>
    <w:basedOn w:val="Normal"/>
    <w:pPr>
      <w:ind w:firstLine="284"/>
      <w:jc w:val="both"/>
    </w:pPr>
    <w:rPr>
      <w:rFonts w:ascii="Arial Narrow" w:hAnsi="Arial Narrow"/>
      <w:lang w:eastAsia="tr-TR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2">
    <w:name w:val="Body Text Indent 2"/>
    <w:basedOn w:val="Normal"/>
    <w:pPr>
      <w:spacing w:line="300" w:lineRule="atLeast"/>
      <w:ind w:firstLine="284"/>
      <w:jc w:val="both"/>
    </w:pPr>
    <w:rPr>
      <w:i/>
      <w:iCs/>
      <w:lang w:eastAsia="tr-TR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2">
    <w:name w:val="Body Text 2"/>
    <w:basedOn w:val="Normal"/>
    <w:pPr>
      <w:spacing w:line="320" w:lineRule="atLeast"/>
      <w:jc w:val="both"/>
    </w:pPr>
    <w:rPr>
      <w:rFonts w:ascii="Arial Narrow" w:hAnsi="Arial Narrow"/>
      <w:sz w:val="20"/>
      <w:szCs w:val="20"/>
      <w:lang w:eastAsia="tr-TR"/>
    </w:rPr>
  </w:style>
  <w:style w:type="paragraph" w:styleId="Header">
    <w:name w:val="header"/>
    <w:basedOn w:val="Normal"/>
    <w:rsid w:val="00C657C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4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18613-0B17-4D0B-9454-7B5C5103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170867</Words>
  <Characters>973946</Characters>
  <Application>Microsoft Office Word</Application>
  <DocSecurity>0</DocSecurity>
  <Lines>8116</Lines>
  <Paragraphs>2285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- A -</vt:lpstr>
      <vt:lpstr>- A -</vt:lpstr>
    </vt:vector>
  </TitlesOfParts>
  <Company>evrensel</Company>
  <LinksUpToDate>false</LinksUpToDate>
  <CharactersWithSpaces>1142528</CharactersWithSpaces>
  <SharedDoc>false</SharedDoc>
  <HLinks>
    <vt:vector size="3504" baseType="variant">
      <vt:variant>
        <vt:i4>1376304</vt:i4>
      </vt:variant>
      <vt:variant>
        <vt:i4>3500</vt:i4>
      </vt:variant>
      <vt:variant>
        <vt:i4>0</vt:i4>
      </vt:variant>
      <vt:variant>
        <vt:i4>5</vt:i4>
      </vt:variant>
      <vt:variant>
        <vt:lpwstr/>
      </vt:variant>
      <vt:variant>
        <vt:lpwstr>_Toc95253280</vt:lpwstr>
      </vt:variant>
      <vt:variant>
        <vt:i4>1835071</vt:i4>
      </vt:variant>
      <vt:variant>
        <vt:i4>3494</vt:i4>
      </vt:variant>
      <vt:variant>
        <vt:i4>0</vt:i4>
      </vt:variant>
      <vt:variant>
        <vt:i4>5</vt:i4>
      </vt:variant>
      <vt:variant>
        <vt:lpwstr/>
      </vt:variant>
      <vt:variant>
        <vt:lpwstr>_Toc95253279</vt:lpwstr>
      </vt:variant>
      <vt:variant>
        <vt:i4>1900607</vt:i4>
      </vt:variant>
      <vt:variant>
        <vt:i4>3488</vt:i4>
      </vt:variant>
      <vt:variant>
        <vt:i4>0</vt:i4>
      </vt:variant>
      <vt:variant>
        <vt:i4>5</vt:i4>
      </vt:variant>
      <vt:variant>
        <vt:lpwstr/>
      </vt:variant>
      <vt:variant>
        <vt:lpwstr>_Toc95253278</vt:lpwstr>
      </vt:variant>
      <vt:variant>
        <vt:i4>1179711</vt:i4>
      </vt:variant>
      <vt:variant>
        <vt:i4>3482</vt:i4>
      </vt:variant>
      <vt:variant>
        <vt:i4>0</vt:i4>
      </vt:variant>
      <vt:variant>
        <vt:i4>5</vt:i4>
      </vt:variant>
      <vt:variant>
        <vt:lpwstr/>
      </vt:variant>
      <vt:variant>
        <vt:lpwstr>_Toc95253277</vt:lpwstr>
      </vt:variant>
      <vt:variant>
        <vt:i4>1245247</vt:i4>
      </vt:variant>
      <vt:variant>
        <vt:i4>3476</vt:i4>
      </vt:variant>
      <vt:variant>
        <vt:i4>0</vt:i4>
      </vt:variant>
      <vt:variant>
        <vt:i4>5</vt:i4>
      </vt:variant>
      <vt:variant>
        <vt:lpwstr/>
      </vt:variant>
      <vt:variant>
        <vt:lpwstr>_Toc95253276</vt:lpwstr>
      </vt:variant>
      <vt:variant>
        <vt:i4>1048639</vt:i4>
      </vt:variant>
      <vt:variant>
        <vt:i4>3470</vt:i4>
      </vt:variant>
      <vt:variant>
        <vt:i4>0</vt:i4>
      </vt:variant>
      <vt:variant>
        <vt:i4>5</vt:i4>
      </vt:variant>
      <vt:variant>
        <vt:lpwstr/>
      </vt:variant>
      <vt:variant>
        <vt:lpwstr>_Toc95253275</vt:lpwstr>
      </vt:variant>
      <vt:variant>
        <vt:i4>1114175</vt:i4>
      </vt:variant>
      <vt:variant>
        <vt:i4>3464</vt:i4>
      </vt:variant>
      <vt:variant>
        <vt:i4>0</vt:i4>
      </vt:variant>
      <vt:variant>
        <vt:i4>5</vt:i4>
      </vt:variant>
      <vt:variant>
        <vt:lpwstr/>
      </vt:variant>
      <vt:variant>
        <vt:lpwstr>_Toc95253274</vt:lpwstr>
      </vt:variant>
      <vt:variant>
        <vt:i4>1441855</vt:i4>
      </vt:variant>
      <vt:variant>
        <vt:i4>3458</vt:i4>
      </vt:variant>
      <vt:variant>
        <vt:i4>0</vt:i4>
      </vt:variant>
      <vt:variant>
        <vt:i4>5</vt:i4>
      </vt:variant>
      <vt:variant>
        <vt:lpwstr/>
      </vt:variant>
      <vt:variant>
        <vt:lpwstr>_Toc95253273</vt:lpwstr>
      </vt:variant>
      <vt:variant>
        <vt:i4>1507391</vt:i4>
      </vt:variant>
      <vt:variant>
        <vt:i4>3452</vt:i4>
      </vt:variant>
      <vt:variant>
        <vt:i4>0</vt:i4>
      </vt:variant>
      <vt:variant>
        <vt:i4>5</vt:i4>
      </vt:variant>
      <vt:variant>
        <vt:lpwstr/>
      </vt:variant>
      <vt:variant>
        <vt:lpwstr>_Toc95253272</vt:lpwstr>
      </vt:variant>
      <vt:variant>
        <vt:i4>1310783</vt:i4>
      </vt:variant>
      <vt:variant>
        <vt:i4>3446</vt:i4>
      </vt:variant>
      <vt:variant>
        <vt:i4>0</vt:i4>
      </vt:variant>
      <vt:variant>
        <vt:i4>5</vt:i4>
      </vt:variant>
      <vt:variant>
        <vt:lpwstr/>
      </vt:variant>
      <vt:variant>
        <vt:lpwstr>_Toc95253271</vt:lpwstr>
      </vt:variant>
      <vt:variant>
        <vt:i4>1376319</vt:i4>
      </vt:variant>
      <vt:variant>
        <vt:i4>3440</vt:i4>
      </vt:variant>
      <vt:variant>
        <vt:i4>0</vt:i4>
      </vt:variant>
      <vt:variant>
        <vt:i4>5</vt:i4>
      </vt:variant>
      <vt:variant>
        <vt:lpwstr/>
      </vt:variant>
      <vt:variant>
        <vt:lpwstr>_Toc95253270</vt:lpwstr>
      </vt:variant>
      <vt:variant>
        <vt:i4>1835070</vt:i4>
      </vt:variant>
      <vt:variant>
        <vt:i4>3434</vt:i4>
      </vt:variant>
      <vt:variant>
        <vt:i4>0</vt:i4>
      </vt:variant>
      <vt:variant>
        <vt:i4>5</vt:i4>
      </vt:variant>
      <vt:variant>
        <vt:lpwstr/>
      </vt:variant>
      <vt:variant>
        <vt:lpwstr>_Toc95253269</vt:lpwstr>
      </vt:variant>
      <vt:variant>
        <vt:i4>1900606</vt:i4>
      </vt:variant>
      <vt:variant>
        <vt:i4>3428</vt:i4>
      </vt:variant>
      <vt:variant>
        <vt:i4>0</vt:i4>
      </vt:variant>
      <vt:variant>
        <vt:i4>5</vt:i4>
      </vt:variant>
      <vt:variant>
        <vt:lpwstr/>
      </vt:variant>
      <vt:variant>
        <vt:lpwstr>_Toc95253268</vt:lpwstr>
      </vt:variant>
      <vt:variant>
        <vt:i4>1179710</vt:i4>
      </vt:variant>
      <vt:variant>
        <vt:i4>3422</vt:i4>
      </vt:variant>
      <vt:variant>
        <vt:i4>0</vt:i4>
      </vt:variant>
      <vt:variant>
        <vt:i4>5</vt:i4>
      </vt:variant>
      <vt:variant>
        <vt:lpwstr/>
      </vt:variant>
      <vt:variant>
        <vt:lpwstr>_Toc95253267</vt:lpwstr>
      </vt:variant>
      <vt:variant>
        <vt:i4>1245246</vt:i4>
      </vt:variant>
      <vt:variant>
        <vt:i4>3416</vt:i4>
      </vt:variant>
      <vt:variant>
        <vt:i4>0</vt:i4>
      </vt:variant>
      <vt:variant>
        <vt:i4>5</vt:i4>
      </vt:variant>
      <vt:variant>
        <vt:lpwstr/>
      </vt:variant>
      <vt:variant>
        <vt:lpwstr>_Toc95253266</vt:lpwstr>
      </vt:variant>
      <vt:variant>
        <vt:i4>1048638</vt:i4>
      </vt:variant>
      <vt:variant>
        <vt:i4>3410</vt:i4>
      </vt:variant>
      <vt:variant>
        <vt:i4>0</vt:i4>
      </vt:variant>
      <vt:variant>
        <vt:i4>5</vt:i4>
      </vt:variant>
      <vt:variant>
        <vt:lpwstr/>
      </vt:variant>
      <vt:variant>
        <vt:lpwstr>_Toc95253265</vt:lpwstr>
      </vt:variant>
      <vt:variant>
        <vt:i4>1114174</vt:i4>
      </vt:variant>
      <vt:variant>
        <vt:i4>3404</vt:i4>
      </vt:variant>
      <vt:variant>
        <vt:i4>0</vt:i4>
      </vt:variant>
      <vt:variant>
        <vt:i4>5</vt:i4>
      </vt:variant>
      <vt:variant>
        <vt:lpwstr/>
      </vt:variant>
      <vt:variant>
        <vt:lpwstr>_Toc95253264</vt:lpwstr>
      </vt:variant>
      <vt:variant>
        <vt:i4>1441854</vt:i4>
      </vt:variant>
      <vt:variant>
        <vt:i4>3398</vt:i4>
      </vt:variant>
      <vt:variant>
        <vt:i4>0</vt:i4>
      </vt:variant>
      <vt:variant>
        <vt:i4>5</vt:i4>
      </vt:variant>
      <vt:variant>
        <vt:lpwstr/>
      </vt:variant>
      <vt:variant>
        <vt:lpwstr>_Toc95253263</vt:lpwstr>
      </vt:variant>
      <vt:variant>
        <vt:i4>1507390</vt:i4>
      </vt:variant>
      <vt:variant>
        <vt:i4>3392</vt:i4>
      </vt:variant>
      <vt:variant>
        <vt:i4>0</vt:i4>
      </vt:variant>
      <vt:variant>
        <vt:i4>5</vt:i4>
      </vt:variant>
      <vt:variant>
        <vt:lpwstr/>
      </vt:variant>
      <vt:variant>
        <vt:lpwstr>_Toc95253262</vt:lpwstr>
      </vt:variant>
      <vt:variant>
        <vt:i4>1310782</vt:i4>
      </vt:variant>
      <vt:variant>
        <vt:i4>3386</vt:i4>
      </vt:variant>
      <vt:variant>
        <vt:i4>0</vt:i4>
      </vt:variant>
      <vt:variant>
        <vt:i4>5</vt:i4>
      </vt:variant>
      <vt:variant>
        <vt:lpwstr/>
      </vt:variant>
      <vt:variant>
        <vt:lpwstr>_Toc95253261</vt:lpwstr>
      </vt:variant>
      <vt:variant>
        <vt:i4>1376318</vt:i4>
      </vt:variant>
      <vt:variant>
        <vt:i4>3380</vt:i4>
      </vt:variant>
      <vt:variant>
        <vt:i4>0</vt:i4>
      </vt:variant>
      <vt:variant>
        <vt:i4>5</vt:i4>
      </vt:variant>
      <vt:variant>
        <vt:lpwstr/>
      </vt:variant>
      <vt:variant>
        <vt:lpwstr>_Toc95253260</vt:lpwstr>
      </vt:variant>
      <vt:variant>
        <vt:i4>1835069</vt:i4>
      </vt:variant>
      <vt:variant>
        <vt:i4>3374</vt:i4>
      </vt:variant>
      <vt:variant>
        <vt:i4>0</vt:i4>
      </vt:variant>
      <vt:variant>
        <vt:i4>5</vt:i4>
      </vt:variant>
      <vt:variant>
        <vt:lpwstr/>
      </vt:variant>
      <vt:variant>
        <vt:lpwstr>_Toc95253259</vt:lpwstr>
      </vt:variant>
      <vt:variant>
        <vt:i4>1900605</vt:i4>
      </vt:variant>
      <vt:variant>
        <vt:i4>3368</vt:i4>
      </vt:variant>
      <vt:variant>
        <vt:i4>0</vt:i4>
      </vt:variant>
      <vt:variant>
        <vt:i4>5</vt:i4>
      </vt:variant>
      <vt:variant>
        <vt:lpwstr/>
      </vt:variant>
      <vt:variant>
        <vt:lpwstr>_Toc95253258</vt:lpwstr>
      </vt:variant>
      <vt:variant>
        <vt:i4>1179709</vt:i4>
      </vt:variant>
      <vt:variant>
        <vt:i4>3362</vt:i4>
      </vt:variant>
      <vt:variant>
        <vt:i4>0</vt:i4>
      </vt:variant>
      <vt:variant>
        <vt:i4>5</vt:i4>
      </vt:variant>
      <vt:variant>
        <vt:lpwstr/>
      </vt:variant>
      <vt:variant>
        <vt:lpwstr>_Toc95253257</vt:lpwstr>
      </vt:variant>
      <vt:variant>
        <vt:i4>1245245</vt:i4>
      </vt:variant>
      <vt:variant>
        <vt:i4>3356</vt:i4>
      </vt:variant>
      <vt:variant>
        <vt:i4>0</vt:i4>
      </vt:variant>
      <vt:variant>
        <vt:i4>5</vt:i4>
      </vt:variant>
      <vt:variant>
        <vt:lpwstr/>
      </vt:variant>
      <vt:variant>
        <vt:lpwstr>_Toc95253256</vt:lpwstr>
      </vt:variant>
      <vt:variant>
        <vt:i4>1048637</vt:i4>
      </vt:variant>
      <vt:variant>
        <vt:i4>3350</vt:i4>
      </vt:variant>
      <vt:variant>
        <vt:i4>0</vt:i4>
      </vt:variant>
      <vt:variant>
        <vt:i4>5</vt:i4>
      </vt:variant>
      <vt:variant>
        <vt:lpwstr/>
      </vt:variant>
      <vt:variant>
        <vt:lpwstr>_Toc95253255</vt:lpwstr>
      </vt:variant>
      <vt:variant>
        <vt:i4>1114173</vt:i4>
      </vt:variant>
      <vt:variant>
        <vt:i4>3344</vt:i4>
      </vt:variant>
      <vt:variant>
        <vt:i4>0</vt:i4>
      </vt:variant>
      <vt:variant>
        <vt:i4>5</vt:i4>
      </vt:variant>
      <vt:variant>
        <vt:lpwstr/>
      </vt:variant>
      <vt:variant>
        <vt:lpwstr>_Toc95253254</vt:lpwstr>
      </vt:variant>
      <vt:variant>
        <vt:i4>1441853</vt:i4>
      </vt:variant>
      <vt:variant>
        <vt:i4>3338</vt:i4>
      </vt:variant>
      <vt:variant>
        <vt:i4>0</vt:i4>
      </vt:variant>
      <vt:variant>
        <vt:i4>5</vt:i4>
      </vt:variant>
      <vt:variant>
        <vt:lpwstr/>
      </vt:variant>
      <vt:variant>
        <vt:lpwstr>_Toc95253253</vt:lpwstr>
      </vt:variant>
      <vt:variant>
        <vt:i4>1507389</vt:i4>
      </vt:variant>
      <vt:variant>
        <vt:i4>3332</vt:i4>
      </vt:variant>
      <vt:variant>
        <vt:i4>0</vt:i4>
      </vt:variant>
      <vt:variant>
        <vt:i4>5</vt:i4>
      </vt:variant>
      <vt:variant>
        <vt:lpwstr/>
      </vt:variant>
      <vt:variant>
        <vt:lpwstr>_Toc95253252</vt:lpwstr>
      </vt:variant>
      <vt:variant>
        <vt:i4>1310781</vt:i4>
      </vt:variant>
      <vt:variant>
        <vt:i4>3326</vt:i4>
      </vt:variant>
      <vt:variant>
        <vt:i4>0</vt:i4>
      </vt:variant>
      <vt:variant>
        <vt:i4>5</vt:i4>
      </vt:variant>
      <vt:variant>
        <vt:lpwstr/>
      </vt:variant>
      <vt:variant>
        <vt:lpwstr>_Toc95253251</vt:lpwstr>
      </vt:variant>
      <vt:variant>
        <vt:i4>1376317</vt:i4>
      </vt:variant>
      <vt:variant>
        <vt:i4>3320</vt:i4>
      </vt:variant>
      <vt:variant>
        <vt:i4>0</vt:i4>
      </vt:variant>
      <vt:variant>
        <vt:i4>5</vt:i4>
      </vt:variant>
      <vt:variant>
        <vt:lpwstr/>
      </vt:variant>
      <vt:variant>
        <vt:lpwstr>_Toc95253250</vt:lpwstr>
      </vt:variant>
      <vt:variant>
        <vt:i4>1835068</vt:i4>
      </vt:variant>
      <vt:variant>
        <vt:i4>3314</vt:i4>
      </vt:variant>
      <vt:variant>
        <vt:i4>0</vt:i4>
      </vt:variant>
      <vt:variant>
        <vt:i4>5</vt:i4>
      </vt:variant>
      <vt:variant>
        <vt:lpwstr/>
      </vt:variant>
      <vt:variant>
        <vt:lpwstr>_Toc95253249</vt:lpwstr>
      </vt:variant>
      <vt:variant>
        <vt:i4>1900604</vt:i4>
      </vt:variant>
      <vt:variant>
        <vt:i4>3308</vt:i4>
      </vt:variant>
      <vt:variant>
        <vt:i4>0</vt:i4>
      </vt:variant>
      <vt:variant>
        <vt:i4>5</vt:i4>
      </vt:variant>
      <vt:variant>
        <vt:lpwstr/>
      </vt:variant>
      <vt:variant>
        <vt:lpwstr>_Toc95253248</vt:lpwstr>
      </vt:variant>
      <vt:variant>
        <vt:i4>1179708</vt:i4>
      </vt:variant>
      <vt:variant>
        <vt:i4>3302</vt:i4>
      </vt:variant>
      <vt:variant>
        <vt:i4>0</vt:i4>
      </vt:variant>
      <vt:variant>
        <vt:i4>5</vt:i4>
      </vt:variant>
      <vt:variant>
        <vt:lpwstr/>
      </vt:variant>
      <vt:variant>
        <vt:lpwstr>_Toc95253247</vt:lpwstr>
      </vt:variant>
      <vt:variant>
        <vt:i4>1245244</vt:i4>
      </vt:variant>
      <vt:variant>
        <vt:i4>3296</vt:i4>
      </vt:variant>
      <vt:variant>
        <vt:i4>0</vt:i4>
      </vt:variant>
      <vt:variant>
        <vt:i4>5</vt:i4>
      </vt:variant>
      <vt:variant>
        <vt:lpwstr/>
      </vt:variant>
      <vt:variant>
        <vt:lpwstr>_Toc95253246</vt:lpwstr>
      </vt:variant>
      <vt:variant>
        <vt:i4>1048636</vt:i4>
      </vt:variant>
      <vt:variant>
        <vt:i4>3290</vt:i4>
      </vt:variant>
      <vt:variant>
        <vt:i4>0</vt:i4>
      </vt:variant>
      <vt:variant>
        <vt:i4>5</vt:i4>
      </vt:variant>
      <vt:variant>
        <vt:lpwstr/>
      </vt:variant>
      <vt:variant>
        <vt:lpwstr>_Toc95253245</vt:lpwstr>
      </vt:variant>
      <vt:variant>
        <vt:i4>1114172</vt:i4>
      </vt:variant>
      <vt:variant>
        <vt:i4>3284</vt:i4>
      </vt:variant>
      <vt:variant>
        <vt:i4>0</vt:i4>
      </vt:variant>
      <vt:variant>
        <vt:i4>5</vt:i4>
      </vt:variant>
      <vt:variant>
        <vt:lpwstr/>
      </vt:variant>
      <vt:variant>
        <vt:lpwstr>_Toc95253244</vt:lpwstr>
      </vt:variant>
      <vt:variant>
        <vt:i4>1441852</vt:i4>
      </vt:variant>
      <vt:variant>
        <vt:i4>3278</vt:i4>
      </vt:variant>
      <vt:variant>
        <vt:i4>0</vt:i4>
      </vt:variant>
      <vt:variant>
        <vt:i4>5</vt:i4>
      </vt:variant>
      <vt:variant>
        <vt:lpwstr/>
      </vt:variant>
      <vt:variant>
        <vt:lpwstr>_Toc95253243</vt:lpwstr>
      </vt:variant>
      <vt:variant>
        <vt:i4>1507388</vt:i4>
      </vt:variant>
      <vt:variant>
        <vt:i4>3272</vt:i4>
      </vt:variant>
      <vt:variant>
        <vt:i4>0</vt:i4>
      </vt:variant>
      <vt:variant>
        <vt:i4>5</vt:i4>
      </vt:variant>
      <vt:variant>
        <vt:lpwstr/>
      </vt:variant>
      <vt:variant>
        <vt:lpwstr>_Toc95253242</vt:lpwstr>
      </vt:variant>
      <vt:variant>
        <vt:i4>1310780</vt:i4>
      </vt:variant>
      <vt:variant>
        <vt:i4>3266</vt:i4>
      </vt:variant>
      <vt:variant>
        <vt:i4>0</vt:i4>
      </vt:variant>
      <vt:variant>
        <vt:i4>5</vt:i4>
      </vt:variant>
      <vt:variant>
        <vt:lpwstr/>
      </vt:variant>
      <vt:variant>
        <vt:lpwstr>_Toc95253241</vt:lpwstr>
      </vt:variant>
      <vt:variant>
        <vt:i4>1376316</vt:i4>
      </vt:variant>
      <vt:variant>
        <vt:i4>3260</vt:i4>
      </vt:variant>
      <vt:variant>
        <vt:i4>0</vt:i4>
      </vt:variant>
      <vt:variant>
        <vt:i4>5</vt:i4>
      </vt:variant>
      <vt:variant>
        <vt:lpwstr/>
      </vt:variant>
      <vt:variant>
        <vt:lpwstr>_Toc95253240</vt:lpwstr>
      </vt:variant>
      <vt:variant>
        <vt:i4>1835067</vt:i4>
      </vt:variant>
      <vt:variant>
        <vt:i4>3254</vt:i4>
      </vt:variant>
      <vt:variant>
        <vt:i4>0</vt:i4>
      </vt:variant>
      <vt:variant>
        <vt:i4>5</vt:i4>
      </vt:variant>
      <vt:variant>
        <vt:lpwstr/>
      </vt:variant>
      <vt:variant>
        <vt:lpwstr>_Toc95253239</vt:lpwstr>
      </vt:variant>
      <vt:variant>
        <vt:i4>1900603</vt:i4>
      </vt:variant>
      <vt:variant>
        <vt:i4>3248</vt:i4>
      </vt:variant>
      <vt:variant>
        <vt:i4>0</vt:i4>
      </vt:variant>
      <vt:variant>
        <vt:i4>5</vt:i4>
      </vt:variant>
      <vt:variant>
        <vt:lpwstr/>
      </vt:variant>
      <vt:variant>
        <vt:lpwstr>_Toc95253238</vt:lpwstr>
      </vt:variant>
      <vt:variant>
        <vt:i4>1179707</vt:i4>
      </vt:variant>
      <vt:variant>
        <vt:i4>3242</vt:i4>
      </vt:variant>
      <vt:variant>
        <vt:i4>0</vt:i4>
      </vt:variant>
      <vt:variant>
        <vt:i4>5</vt:i4>
      </vt:variant>
      <vt:variant>
        <vt:lpwstr/>
      </vt:variant>
      <vt:variant>
        <vt:lpwstr>_Toc95253237</vt:lpwstr>
      </vt:variant>
      <vt:variant>
        <vt:i4>1245243</vt:i4>
      </vt:variant>
      <vt:variant>
        <vt:i4>3236</vt:i4>
      </vt:variant>
      <vt:variant>
        <vt:i4>0</vt:i4>
      </vt:variant>
      <vt:variant>
        <vt:i4>5</vt:i4>
      </vt:variant>
      <vt:variant>
        <vt:lpwstr/>
      </vt:variant>
      <vt:variant>
        <vt:lpwstr>_Toc95253236</vt:lpwstr>
      </vt:variant>
      <vt:variant>
        <vt:i4>1048635</vt:i4>
      </vt:variant>
      <vt:variant>
        <vt:i4>3230</vt:i4>
      </vt:variant>
      <vt:variant>
        <vt:i4>0</vt:i4>
      </vt:variant>
      <vt:variant>
        <vt:i4>5</vt:i4>
      </vt:variant>
      <vt:variant>
        <vt:lpwstr/>
      </vt:variant>
      <vt:variant>
        <vt:lpwstr>_Toc95253235</vt:lpwstr>
      </vt:variant>
      <vt:variant>
        <vt:i4>1114171</vt:i4>
      </vt:variant>
      <vt:variant>
        <vt:i4>3224</vt:i4>
      </vt:variant>
      <vt:variant>
        <vt:i4>0</vt:i4>
      </vt:variant>
      <vt:variant>
        <vt:i4>5</vt:i4>
      </vt:variant>
      <vt:variant>
        <vt:lpwstr/>
      </vt:variant>
      <vt:variant>
        <vt:lpwstr>_Toc95253234</vt:lpwstr>
      </vt:variant>
      <vt:variant>
        <vt:i4>1441851</vt:i4>
      </vt:variant>
      <vt:variant>
        <vt:i4>3218</vt:i4>
      </vt:variant>
      <vt:variant>
        <vt:i4>0</vt:i4>
      </vt:variant>
      <vt:variant>
        <vt:i4>5</vt:i4>
      </vt:variant>
      <vt:variant>
        <vt:lpwstr/>
      </vt:variant>
      <vt:variant>
        <vt:lpwstr>_Toc95253233</vt:lpwstr>
      </vt:variant>
      <vt:variant>
        <vt:i4>1507387</vt:i4>
      </vt:variant>
      <vt:variant>
        <vt:i4>3212</vt:i4>
      </vt:variant>
      <vt:variant>
        <vt:i4>0</vt:i4>
      </vt:variant>
      <vt:variant>
        <vt:i4>5</vt:i4>
      </vt:variant>
      <vt:variant>
        <vt:lpwstr/>
      </vt:variant>
      <vt:variant>
        <vt:lpwstr>_Toc95253232</vt:lpwstr>
      </vt:variant>
      <vt:variant>
        <vt:i4>1310779</vt:i4>
      </vt:variant>
      <vt:variant>
        <vt:i4>3206</vt:i4>
      </vt:variant>
      <vt:variant>
        <vt:i4>0</vt:i4>
      </vt:variant>
      <vt:variant>
        <vt:i4>5</vt:i4>
      </vt:variant>
      <vt:variant>
        <vt:lpwstr/>
      </vt:variant>
      <vt:variant>
        <vt:lpwstr>_Toc95253231</vt:lpwstr>
      </vt:variant>
      <vt:variant>
        <vt:i4>1376315</vt:i4>
      </vt:variant>
      <vt:variant>
        <vt:i4>3200</vt:i4>
      </vt:variant>
      <vt:variant>
        <vt:i4>0</vt:i4>
      </vt:variant>
      <vt:variant>
        <vt:i4>5</vt:i4>
      </vt:variant>
      <vt:variant>
        <vt:lpwstr/>
      </vt:variant>
      <vt:variant>
        <vt:lpwstr>_Toc95253230</vt:lpwstr>
      </vt:variant>
      <vt:variant>
        <vt:i4>1835066</vt:i4>
      </vt:variant>
      <vt:variant>
        <vt:i4>3194</vt:i4>
      </vt:variant>
      <vt:variant>
        <vt:i4>0</vt:i4>
      </vt:variant>
      <vt:variant>
        <vt:i4>5</vt:i4>
      </vt:variant>
      <vt:variant>
        <vt:lpwstr/>
      </vt:variant>
      <vt:variant>
        <vt:lpwstr>_Toc95253229</vt:lpwstr>
      </vt:variant>
      <vt:variant>
        <vt:i4>1900602</vt:i4>
      </vt:variant>
      <vt:variant>
        <vt:i4>3188</vt:i4>
      </vt:variant>
      <vt:variant>
        <vt:i4>0</vt:i4>
      </vt:variant>
      <vt:variant>
        <vt:i4>5</vt:i4>
      </vt:variant>
      <vt:variant>
        <vt:lpwstr/>
      </vt:variant>
      <vt:variant>
        <vt:lpwstr>_Toc95253228</vt:lpwstr>
      </vt:variant>
      <vt:variant>
        <vt:i4>1179706</vt:i4>
      </vt:variant>
      <vt:variant>
        <vt:i4>3182</vt:i4>
      </vt:variant>
      <vt:variant>
        <vt:i4>0</vt:i4>
      </vt:variant>
      <vt:variant>
        <vt:i4>5</vt:i4>
      </vt:variant>
      <vt:variant>
        <vt:lpwstr/>
      </vt:variant>
      <vt:variant>
        <vt:lpwstr>_Toc95253227</vt:lpwstr>
      </vt:variant>
      <vt:variant>
        <vt:i4>1245242</vt:i4>
      </vt:variant>
      <vt:variant>
        <vt:i4>3176</vt:i4>
      </vt:variant>
      <vt:variant>
        <vt:i4>0</vt:i4>
      </vt:variant>
      <vt:variant>
        <vt:i4>5</vt:i4>
      </vt:variant>
      <vt:variant>
        <vt:lpwstr/>
      </vt:variant>
      <vt:variant>
        <vt:lpwstr>_Toc95253226</vt:lpwstr>
      </vt:variant>
      <vt:variant>
        <vt:i4>1048634</vt:i4>
      </vt:variant>
      <vt:variant>
        <vt:i4>3170</vt:i4>
      </vt:variant>
      <vt:variant>
        <vt:i4>0</vt:i4>
      </vt:variant>
      <vt:variant>
        <vt:i4>5</vt:i4>
      </vt:variant>
      <vt:variant>
        <vt:lpwstr/>
      </vt:variant>
      <vt:variant>
        <vt:lpwstr>_Toc95253225</vt:lpwstr>
      </vt:variant>
      <vt:variant>
        <vt:i4>1114170</vt:i4>
      </vt:variant>
      <vt:variant>
        <vt:i4>3164</vt:i4>
      </vt:variant>
      <vt:variant>
        <vt:i4>0</vt:i4>
      </vt:variant>
      <vt:variant>
        <vt:i4>5</vt:i4>
      </vt:variant>
      <vt:variant>
        <vt:lpwstr/>
      </vt:variant>
      <vt:variant>
        <vt:lpwstr>_Toc95253224</vt:lpwstr>
      </vt:variant>
      <vt:variant>
        <vt:i4>1441850</vt:i4>
      </vt:variant>
      <vt:variant>
        <vt:i4>3158</vt:i4>
      </vt:variant>
      <vt:variant>
        <vt:i4>0</vt:i4>
      </vt:variant>
      <vt:variant>
        <vt:i4>5</vt:i4>
      </vt:variant>
      <vt:variant>
        <vt:lpwstr/>
      </vt:variant>
      <vt:variant>
        <vt:lpwstr>_Toc95253223</vt:lpwstr>
      </vt:variant>
      <vt:variant>
        <vt:i4>1507386</vt:i4>
      </vt:variant>
      <vt:variant>
        <vt:i4>3152</vt:i4>
      </vt:variant>
      <vt:variant>
        <vt:i4>0</vt:i4>
      </vt:variant>
      <vt:variant>
        <vt:i4>5</vt:i4>
      </vt:variant>
      <vt:variant>
        <vt:lpwstr/>
      </vt:variant>
      <vt:variant>
        <vt:lpwstr>_Toc95253222</vt:lpwstr>
      </vt:variant>
      <vt:variant>
        <vt:i4>1310778</vt:i4>
      </vt:variant>
      <vt:variant>
        <vt:i4>3146</vt:i4>
      </vt:variant>
      <vt:variant>
        <vt:i4>0</vt:i4>
      </vt:variant>
      <vt:variant>
        <vt:i4>5</vt:i4>
      </vt:variant>
      <vt:variant>
        <vt:lpwstr/>
      </vt:variant>
      <vt:variant>
        <vt:lpwstr>_Toc95253221</vt:lpwstr>
      </vt:variant>
      <vt:variant>
        <vt:i4>1376314</vt:i4>
      </vt:variant>
      <vt:variant>
        <vt:i4>3140</vt:i4>
      </vt:variant>
      <vt:variant>
        <vt:i4>0</vt:i4>
      </vt:variant>
      <vt:variant>
        <vt:i4>5</vt:i4>
      </vt:variant>
      <vt:variant>
        <vt:lpwstr/>
      </vt:variant>
      <vt:variant>
        <vt:lpwstr>_Toc95253220</vt:lpwstr>
      </vt:variant>
      <vt:variant>
        <vt:i4>1835065</vt:i4>
      </vt:variant>
      <vt:variant>
        <vt:i4>3134</vt:i4>
      </vt:variant>
      <vt:variant>
        <vt:i4>0</vt:i4>
      </vt:variant>
      <vt:variant>
        <vt:i4>5</vt:i4>
      </vt:variant>
      <vt:variant>
        <vt:lpwstr/>
      </vt:variant>
      <vt:variant>
        <vt:lpwstr>_Toc95253219</vt:lpwstr>
      </vt:variant>
      <vt:variant>
        <vt:i4>1900601</vt:i4>
      </vt:variant>
      <vt:variant>
        <vt:i4>3128</vt:i4>
      </vt:variant>
      <vt:variant>
        <vt:i4>0</vt:i4>
      </vt:variant>
      <vt:variant>
        <vt:i4>5</vt:i4>
      </vt:variant>
      <vt:variant>
        <vt:lpwstr/>
      </vt:variant>
      <vt:variant>
        <vt:lpwstr>_Toc95253218</vt:lpwstr>
      </vt:variant>
      <vt:variant>
        <vt:i4>1179705</vt:i4>
      </vt:variant>
      <vt:variant>
        <vt:i4>3122</vt:i4>
      </vt:variant>
      <vt:variant>
        <vt:i4>0</vt:i4>
      </vt:variant>
      <vt:variant>
        <vt:i4>5</vt:i4>
      </vt:variant>
      <vt:variant>
        <vt:lpwstr/>
      </vt:variant>
      <vt:variant>
        <vt:lpwstr>_Toc95253217</vt:lpwstr>
      </vt:variant>
      <vt:variant>
        <vt:i4>1245241</vt:i4>
      </vt:variant>
      <vt:variant>
        <vt:i4>3116</vt:i4>
      </vt:variant>
      <vt:variant>
        <vt:i4>0</vt:i4>
      </vt:variant>
      <vt:variant>
        <vt:i4>5</vt:i4>
      </vt:variant>
      <vt:variant>
        <vt:lpwstr/>
      </vt:variant>
      <vt:variant>
        <vt:lpwstr>_Toc95253216</vt:lpwstr>
      </vt:variant>
      <vt:variant>
        <vt:i4>1048633</vt:i4>
      </vt:variant>
      <vt:variant>
        <vt:i4>3110</vt:i4>
      </vt:variant>
      <vt:variant>
        <vt:i4>0</vt:i4>
      </vt:variant>
      <vt:variant>
        <vt:i4>5</vt:i4>
      </vt:variant>
      <vt:variant>
        <vt:lpwstr/>
      </vt:variant>
      <vt:variant>
        <vt:lpwstr>_Toc95253215</vt:lpwstr>
      </vt:variant>
      <vt:variant>
        <vt:i4>1114169</vt:i4>
      </vt:variant>
      <vt:variant>
        <vt:i4>3104</vt:i4>
      </vt:variant>
      <vt:variant>
        <vt:i4>0</vt:i4>
      </vt:variant>
      <vt:variant>
        <vt:i4>5</vt:i4>
      </vt:variant>
      <vt:variant>
        <vt:lpwstr/>
      </vt:variant>
      <vt:variant>
        <vt:lpwstr>_Toc95253214</vt:lpwstr>
      </vt:variant>
      <vt:variant>
        <vt:i4>1441849</vt:i4>
      </vt:variant>
      <vt:variant>
        <vt:i4>3098</vt:i4>
      </vt:variant>
      <vt:variant>
        <vt:i4>0</vt:i4>
      </vt:variant>
      <vt:variant>
        <vt:i4>5</vt:i4>
      </vt:variant>
      <vt:variant>
        <vt:lpwstr/>
      </vt:variant>
      <vt:variant>
        <vt:lpwstr>_Toc95253213</vt:lpwstr>
      </vt:variant>
      <vt:variant>
        <vt:i4>1507385</vt:i4>
      </vt:variant>
      <vt:variant>
        <vt:i4>3092</vt:i4>
      </vt:variant>
      <vt:variant>
        <vt:i4>0</vt:i4>
      </vt:variant>
      <vt:variant>
        <vt:i4>5</vt:i4>
      </vt:variant>
      <vt:variant>
        <vt:lpwstr/>
      </vt:variant>
      <vt:variant>
        <vt:lpwstr>_Toc95253212</vt:lpwstr>
      </vt:variant>
      <vt:variant>
        <vt:i4>1310777</vt:i4>
      </vt:variant>
      <vt:variant>
        <vt:i4>3086</vt:i4>
      </vt:variant>
      <vt:variant>
        <vt:i4>0</vt:i4>
      </vt:variant>
      <vt:variant>
        <vt:i4>5</vt:i4>
      </vt:variant>
      <vt:variant>
        <vt:lpwstr/>
      </vt:variant>
      <vt:variant>
        <vt:lpwstr>_Toc95253211</vt:lpwstr>
      </vt:variant>
      <vt:variant>
        <vt:i4>1376313</vt:i4>
      </vt:variant>
      <vt:variant>
        <vt:i4>3080</vt:i4>
      </vt:variant>
      <vt:variant>
        <vt:i4>0</vt:i4>
      </vt:variant>
      <vt:variant>
        <vt:i4>5</vt:i4>
      </vt:variant>
      <vt:variant>
        <vt:lpwstr/>
      </vt:variant>
      <vt:variant>
        <vt:lpwstr>_Toc95253210</vt:lpwstr>
      </vt:variant>
      <vt:variant>
        <vt:i4>1835064</vt:i4>
      </vt:variant>
      <vt:variant>
        <vt:i4>3074</vt:i4>
      </vt:variant>
      <vt:variant>
        <vt:i4>0</vt:i4>
      </vt:variant>
      <vt:variant>
        <vt:i4>5</vt:i4>
      </vt:variant>
      <vt:variant>
        <vt:lpwstr/>
      </vt:variant>
      <vt:variant>
        <vt:lpwstr>_Toc95253209</vt:lpwstr>
      </vt:variant>
      <vt:variant>
        <vt:i4>1900600</vt:i4>
      </vt:variant>
      <vt:variant>
        <vt:i4>3068</vt:i4>
      </vt:variant>
      <vt:variant>
        <vt:i4>0</vt:i4>
      </vt:variant>
      <vt:variant>
        <vt:i4>5</vt:i4>
      </vt:variant>
      <vt:variant>
        <vt:lpwstr/>
      </vt:variant>
      <vt:variant>
        <vt:lpwstr>_Toc95253208</vt:lpwstr>
      </vt:variant>
      <vt:variant>
        <vt:i4>1179704</vt:i4>
      </vt:variant>
      <vt:variant>
        <vt:i4>3062</vt:i4>
      </vt:variant>
      <vt:variant>
        <vt:i4>0</vt:i4>
      </vt:variant>
      <vt:variant>
        <vt:i4>5</vt:i4>
      </vt:variant>
      <vt:variant>
        <vt:lpwstr/>
      </vt:variant>
      <vt:variant>
        <vt:lpwstr>_Toc95253207</vt:lpwstr>
      </vt:variant>
      <vt:variant>
        <vt:i4>1245240</vt:i4>
      </vt:variant>
      <vt:variant>
        <vt:i4>3056</vt:i4>
      </vt:variant>
      <vt:variant>
        <vt:i4>0</vt:i4>
      </vt:variant>
      <vt:variant>
        <vt:i4>5</vt:i4>
      </vt:variant>
      <vt:variant>
        <vt:lpwstr/>
      </vt:variant>
      <vt:variant>
        <vt:lpwstr>_Toc95253206</vt:lpwstr>
      </vt:variant>
      <vt:variant>
        <vt:i4>1048632</vt:i4>
      </vt:variant>
      <vt:variant>
        <vt:i4>3050</vt:i4>
      </vt:variant>
      <vt:variant>
        <vt:i4>0</vt:i4>
      </vt:variant>
      <vt:variant>
        <vt:i4>5</vt:i4>
      </vt:variant>
      <vt:variant>
        <vt:lpwstr/>
      </vt:variant>
      <vt:variant>
        <vt:lpwstr>_Toc95253205</vt:lpwstr>
      </vt:variant>
      <vt:variant>
        <vt:i4>1114168</vt:i4>
      </vt:variant>
      <vt:variant>
        <vt:i4>3044</vt:i4>
      </vt:variant>
      <vt:variant>
        <vt:i4>0</vt:i4>
      </vt:variant>
      <vt:variant>
        <vt:i4>5</vt:i4>
      </vt:variant>
      <vt:variant>
        <vt:lpwstr/>
      </vt:variant>
      <vt:variant>
        <vt:lpwstr>_Toc95253204</vt:lpwstr>
      </vt:variant>
      <vt:variant>
        <vt:i4>1441848</vt:i4>
      </vt:variant>
      <vt:variant>
        <vt:i4>3038</vt:i4>
      </vt:variant>
      <vt:variant>
        <vt:i4>0</vt:i4>
      </vt:variant>
      <vt:variant>
        <vt:i4>5</vt:i4>
      </vt:variant>
      <vt:variant>
        <vt:lpwstr/>
      </vt:variant>
      <vt:variant>
        <vt:lpwstr>_Toc95253203</vt:lpwstr>
      </vt:variant>
      <vt:variant>
        <vt:i4>1507384</vt:i4>
      </vt:variant>
      <vt:variant>
        <vt:i4>3032</vt:i4>
      </vt:variant>
      <vt:variant>
        <vt:i4>0</vt:i4>
      </vt:variant>
      <vt:variant>
        <vt:i4>5</vt:i4>
      </vt:variant>
      <vt:variant>
        <vt:lpwstr/>
      </vt:variant>
      <vt:variant>
        <vt:lpwstr>_Toc95253202</vt:lpwstr>
      </vt:variant>
      <vt:variant>
        <vt:i4>1310776</vt:i4>
      </vt:variant>
      <vt:variant>
        <vt:i4>3026</vt:i4>
      </vt:variant>
      <vt:variant>
        <vt:i4>0</vt:i4>
      </vt:variant>
      <vt:variant>
        <vt:i4>5</vt:i4>
      </vt:variant>
      <vt:variant>
        <vt:lpwstr/>
      </vt:variant>
      <vt:variant>
        <vt:lpwstr>_Toc95253201</vt:lpwstr>
      </vt:variant>
      <vt:variant>
        <vt:i4>1376312</vt:i4>
      </vt:variant>
      <vt:variant>
        <vt:i4>3020</vt:i4>
      </vt:variant>
      <vt:variant>
        <vt:i4>0</vt:i4>
      </vt:variant>
      <vt:variant>
        <vt:i4>5</vt:i4>
      </vt:variant>
      <vt:variant>
        <vt:lpwstr/>
      </vt:variant>
      <vt:variant>
        <vt:lpwstr>_Toc95253200</vt:lpwstr>
      </vt:variant>
      <vt:variant>
        <vt:i4>2031665</vt:i4>
      </vt:variant>
      <vt:variant>
        <vt:i4>3014</vt:i4>
      </vt:variant>
      <vt:variant>
        <vt:i4>0</vt:i4>
      </vt:variant>
      <vt:variant>
        <vt:i4>5</vt:i4>
      </vt:variant>
      <vt:variant>
        <vt:lpwstr/>
      </vt:variant>
      <vt:variant>
        <vt:lpwstr>_Toc95253199</vt:lpwstr>
      </vt:variant>
      <vt:variant>
        <vt:i4>1966129</vt:i4>
      </vt:variant>
      <vt:variant>
        <vt:i4>3008</vt:i4>
      </vt:variant>
      <vt:variant>
        <vt:i4>0</vt:i4>
      </vt:variant>
      <vt:variant>
        <vt:i4>5</vt:i4>
      </vt:variant>
      <vt:variant>
        <vt:lpwstr/>
      </vt:variant>
      <vt:variant>
        <vt:lpwstr>_Toc95253198</vt:lpwstr>
      </vt:variant>
      <vt:variant>
        <vt:i4>1114161</vt:i4>
      </vt:variant>
      <vt:variant>
        <vt:i4>3002</vt:i4>
      </vt:variant>
      <vt:variant>
        <vt:i4>0</vt:i4>
      </vt:variant>
      <vt:variant>
        <vt:i4>5</vt:i4>
      </vt:variant>
      <vt:variant>
        <vt:lpwstr/>
      </vt:variant>
      <vt:variant>
        <vt:lpwstr>_Toc95253197</vt:lpwstr>
      </vt:variant>
      <vt:variant>
        <vt:i4>1048625</vt:i4>
      </vt:variant>
      <vt:variant>
        <vt:i4>2996</vt:i4>
      </vt:variant>
      <vt:variant>
        <vt:i4>0</vt:i4>
      </vt:variant>
      <vt:variant>
        <vt:i4>5</vt:i4>
      </vt:variant>
      <vt:variant>
        <vt:lpwstr/>
      </vt:variant>
      <vt:variant>
        <vt:lpwstr>_Toc95253196</vt:lpwstr>
      </vt:variant>
      <vt:variant>
        <vt:i4>1245233</vt:i4>
      </vt:variant>
      <vt:variant>
        <vt:i4>2990</vt:i4>
      </vt:variant>
      <vt:variant>
        <vt:i4>0</vt:i4>
      </vt:variant>
      <vt:variant>
        <vt:i4>5</vt:i4>
      </vt:variant>
      <vt:variant>
        <vt:lpwstr/>
      </vt:variant>
      <vt:variant>
        <vt:lpwstr>_Toc95253195</vt:lpwstr>
      </vt:variant>
      <vt:variant>
        <vt:i4>1179697</vt:i4>
      </vt:variant>
      <vt:variant>
        <vt:i4>2984</vt:i4>
      </vt:variant>
      <vt:variant>
        <vt:i4>0</vt:i4>
      </vt:variant>
      <vt:variant>
        <vt:i4>5</vt:i4>
      </vt:variant>
      <vt:variant>
        <vt:lpwstr/>
      </vt:variant>
      <vt:variant>
        <vt:lpwstr>_Toc95253194</vt:lpwstr>
      </vt:variant>
      <vt:variant>
        <vt:i4>1376305</vt:i4>
      </vt:variant>
      <vt:variant>
        <vt:i4>2978</vt:i4>
      </vt:variant>
      <vt:variant>
        <vt:i4>0</vt:i4>
      </vt:variant>
      <vt:variant>
        <vt:i4>5</vt:i4>
      </vt:variant>
      <vt:variant>
        <vt:lpwstr/>
      </vt:variant>
      <vt:variant>
        <vt:lpwstr>_Toc95253193</vt:lpwstr>
      </vt:variant>
      <vt:variant>
        <vt:i4>1310769</vt:i4>
      </vt:variant>
      <vt:variant>
        <vt:i4>2972</vt:i4>
      </vt:variant>
      <vt:variant>
        <vt:i4>0</vt:i4>
      </vt:variant>
      <vt:variant>
        <vt:i4>5</vt:i4>
      </vt:variant>
      <vt:variant>
        <vt:lpwstr/>
      </vt:variant>
      <vt:variant>
        <vt:lpwstr>_Toc95253192</vt:lpwstr>
      </vt:variant>
      <vt:variant>
        <vt:i4>1507377</vt:i4>
      </vt:variant>
      <vt:variant>
        <vt:i4>2966</vt:i4>
      </vt:variant>
      <vt:variant>
        <vt:i4>0</vt:i4>
      </vt:variant>
      <vt:variant>
        <vt:i4>5</vt:i4>
      </vt:variant>
      <vt:variant>
        <vt:lpwstr/>
      </vt:variant>
      <vt:variant>
        <vt:lpwstr>_Toc95253191</vt:lpwstr>
      </vt:variant>
      <vt:variant>
        <vt:i4>1441841</vt:i4>
      </vt:variant>
      <vt:variant>
        <vt:i4>2960</vt:i4>
      </vt:variant>
      <vt:variant>
        <vt:i4>0</vt:i4>
      </vt:variant>
      <vt:variant>
        <vt:i4>5</vt:i4>
      </vt:variant>
      <vt:variant>
        <vt:lpwstr/>
      </vt:variant>
      <vt:variant>
        <vt:lpwstr>_Toc95253190</vt:lpwstr>
      </vt:variant>
      <vt:variant>
        <vt:i4>2031664</vt:i4>
      </vt:variant>
      <vt:variant>
        <vt:i4>2954</vt:i4>
      </vt:variant>
      <vt:variant>
        <vt:i4>0</vt:i4>
      </vt:variant>
      <vt:variant>
        <vt:i4>5</vt:i4>
      </vt:variant>
      <vt:variant>
        <vt:lpwstr/>
      </vt:variant>
      <vt:variant>
        <vt:lpwstr>_Toc95253189</vt:lpwstr>
      </vt:variant>
      <vt:variant>
        <vt:i4>1966128</vt:i4>
      </vt:variant>
      <vt:variant>
        <vt:i4>2948</vt:i4>
      </vt:variant>
      <vt:variant>
        <vt:i4>0</vt:i4>
      </vt:variant>
      <vt:variant>
        <vt:i4>5</vt:i4>
      </vt:variant>
      <vt:variant>
        <vt:lpwstr/>
      </vt:variant>
      <vt:variant>
        <vt:lpwstr>_Toc95253188</vt:lpwstr>
      </vt:variant>
      <vt:variant>
        <vt:i4>1114160</vt:i4>
      </vt:variant>
      <vt:variant>
        <vt:i4>2942</vt:i4>
      </vt:variant>
      <vt:variant>
        <vt:i4>0</vt:i4>
      </vt:variant>
      <vt:variant>
        <vt:i4>5</vt:i4>
      </vt:variant>
      <vt:variant>
        <vt:lpwstr/>
      </vt:variant>
      <vt:variant>
        <vt:lpwstr>_Toc95253187</vt:lpwstr>
      </vt:variant>
      <vt:variant>
        <vt:i4>1048624</vt:i4>
      </vt:variant>
      <vt:variant>
        <vt:i4>2936</vt:i4>
      </vt:variant>
      <vt:variant>
        <vt:i4>0</vt:i4>
      </vt:variant>
      <vt:variant>
        <vt:i4>5</vt:i4>
      </vt:variant>
      <vt:variant>
        <vt:lpwstr/>
      </vt:variant>
      <vt:variant>
        <vt:lpwstr>_Toc95253186</vt:lpwstr>
      </vt:variant>
      <vt:variant>
        <vt:i4>1245232</vt:i4>
      </vt:variant>
      <vt:variant>
        <vt:i4>2930</vt:i4>
      </vt:variant>
      <vt:variant>
        <vt:i4>0</vt:i4>
      </vt:variant>
      <vt:variant>
        <vt:i4>5</vt:i4>
      </vt:variant>
      <vt:variant>
        <vt:lpwstr/>
      </vt:variant>
      <vt:variant>
        <vt:lpwstr>_Toc95253185</vt:lpwstr>
      </vt:variant>
      <vt:variant>
        <vt:i4>1179696</vt:i4>
      </vt:variant>
      <vt:variant>
        <vt:i4>2924</vt:i4>
      </vt:variant>
      <vt:variant>
        <vt:i4>0</vt:i4>
      </vt:variant>
      <vt:variant>
        <vt:i4>5</vt:i4>
      </vt:variant>
      <vt:variant>
        <vt:lpwstr/>
      </vt:variant>
      <vt:variant>
        <vt:lpwstr>_Toc95253184</vt:lpwstr>
      </vt:variant>
      <vt:variant>
        <vt:i4>1376304</vt:i4>
      </vt:variant>
      <vt:variant>
        <vt:i4>2918</vt:i4>
      </vt:variant>
      <vt:variant>
        <vt:i4>0</vt:i4>
      </vt:variant>
      <vt:variant>
        <vt:i4>5</vt:i4>
      </vt:variant>
      <vt:variant>
        <vt:lpwstr/>
      </vt:variant>
      <vt:variant>
        <vt:lpwstr>_Toc95253183</vt:lpwstr>
      </vt:variant>
      <vt:variant>
        <vt:i4>1310768</vt:i4>
      </vt:variant>
      <vt:variant>
        <vt:i4>2912</vt:i4>
      </vt:variant>
      <vt:variant>
        <vt:i4>0</vt:i4>
      </vt:variant>
      <vt:variant>
        <vt:i4>5</vt:i4>
      </vt:variant>
      <vt:variant>
        <vt:lpwstr/>
      </vt:variant>
      <vt:variant>
        <vt:lpwstr>_Toc95253182</vt:lpwstr>
      </vt:variant>
      <vt:variant>
        <vt:i4>1507376</vt:i4>
      </vt:variant>
      <vt:variant>
        <vt:i4>2906</vt:i4>
      </vt:variant>
      <vt:variant>
        <vt:i4>0</vt:i4>
      </vt:variant>
      <vt:variant>
        <vt:i4>5</vt:i4>
      </vt:variant>
      <vt:variant>
        <vt:lpwstr/>
      </vt:variant>
      <vt:variant>
        <vt:lpwstr>_Toc95253181</vt:lpwstr>
      </vt:variant>
      <vt:variant>
        <vt:i4>1441840</vt:i4>
      </vt:variant>
      <vt:variant>
        <vt:i4>2900</vt:i4>
      </vt:variant>
      <vt:variant>
        <vt:i4>0</vt:i4>
      </vt:variant>
      <vt:variant>
        <vt:i4>5</vt:i4>
      </vt:variant>
      <vt:variant>
        <vt:lpwstr/>
      </vt:variant>
      <vt:variant>
        <vt:lpwstr>_Toc95253180</vt:lpwstr>
      </vt:variant>
      <vt:variant>
        <vt:i4>2031679</vt:i4>
      </vt:variant>
      <vt:variant>
        <vt:i4>2894</vt:i4>
      </vt:variant>
      <vt:variant>
        <vt:i4>0</vt:i4>
      </vt:variant>
      <vt:variant>
        <vt:i4>5</vt:i4>
      </vt:variant>
      <vt:variant>
        <vt:lpwstr/>
      </vt:variant>
      <vt:variant>
        <vt:lpwstr>_Toc95253179</vt:lpwstr>
      </vt:variant>
      <vt:variant>
        <vt:i4>1966143</vt:i4>
      </vt:variant>
      <vt:variant>
        <vt:i4>2888</vt:i4>
      </vt:variant>
      <vt:variant>
        <vt:i4>0</vt:i4>
      </vt:variant>
      <vt:variant>
        <vt:i4>5</vt:i4>
      </vt:variant>
      <vt:variant>
        <vt:lpwstr/>
      </vt:variant>
      <vt:variant>
        <vt:lpwstr>_Toc95253178</vt:lpwstr>
      </vt:variant>
      <vt:variant>
        <vt:i4>1114175</vt:i4>
      </vt:variant>
      <vt:variant>
        <vt:i4>2882</vt:i4>
      </vt:variant>
      <vt:variant>
        <vt:i4>0</vt:i4>
      </vt:variant>
      <vt:variant>
        <vt:i4>5</vt:i4>
      </vt:variant>
      <vt:variant>
        <vt:lpwstr/>
      </vt:variant>
      <vt:variant>
        <vt:lpwstr>_Toc95253177</vt:lpwstr>
      </vt:variant>
      <vt:variant>
        <vt:i4>1048639</vt:i4>
      </vt:variant>
      <vt:variant>
        <vt:i4>2876</vt:i4>
      </vt:variant>
      <vt:variant>
        <vt:i4>0</vt:i4>
      </vt:variant>
      <vt:variant>
        <vt:i4>5</vt:i4>
      </vt:variant>
      <vt:variant>
        <vt:lpwstr/>
      </vt:variant>
      <vt:variant>
        <vt:lpwstr>_Toc95253176</vt:lpwstr>
      </vt:variant>
      <vt:variant>
        <vt:i4>1245247</vt:i4>
      </vt:variant>
      <vt:variant>
        <vt:i4>2870</vt:i4>
      </vt:variant>
      <vt:variant>
        <vt:i4>0</vt:i4>
      </vt:variant>
      <vt:variant>
        <vt:i4>5</vt:i4>
      </vt:variant>
      <vt:variant>
        <vt:lpwstr/>
      </vt:variant>
      <vt:variant>
        <vt:lpwstr>_Toc95253175</vt:lpwstr>
      </vt:variant>
      <vt:variant>
        <vt:i4>1179711</vt:i4>
      </vt:variant>
      <vt:variant>
        <vt:i4>2864</vt:i4>
      </vt:variant>
      <vt:variant>
        <vt:i4>0</vt:i4>
      </vt:variant>
      <vt:variant>
        <vt:i4>5</vt:i4>
      </vt:variant>
      <vt:variant>
        <vt:lpwstr/>
      </vt:variant>
      <vt:variant>
        <vt:lpwstr>_Toc95253174</vt:lpwstr>
      </vt:variant>
      <vt:variant>
        <vt:i4>1376319</vt:i4>
      </vt:variant>
      <vt:variant>
        <vt:i4>2858</vt:i4>
      </vt:variant>
      <vt:variant>
        <vt:i4>0</vt:i4>
      </vt:variant>
      <vt:variant>
        <vt:i4>5</vt:i4>
      </vt:variant>
      <vt:variant>
        <vt:lpwstr/>
      </vt:variant>
      <vt:variant>
        <vt:lpwstr>_Toc95253173</vt:lpwstr>
      </vt:variant>
      <vt:variant>
        <vt:i4>1310783</vt:i4>
      </vt:variant>
      <vt:variant>
        <vt:i4>2852</vt:i4>
      </vt:variant>
      <vt:variant>
        <vt:i4>0</vt:i4>
      </vt:variant>
      <vt:variant>
        <vt:i4>5</vt:i4>
      </vt:variant>
      <vt:variant>
        <vt:lpwstr/>
      </vt:variant>
      <vt:variant>
        <vt:lpwstr>_Toc95253172</vt:lpwstr>
      </vt:variant>
      <vt:variant>
        <vt:i4>1507391</vt:i4>
      </vt:variant>
      <vt:variant>
        <vt:i4>2846</vt:i4>
      </vt:variant>
      <vt:variant>
        <vt:i4>0</vt:i4>
      </vt:variant>
      <vt:variant>
        <vt:i4>5</vt:i4>
      </vt:variant>
      <vt:variant>
        <vt:lpwstr/>
      </vt:variant>
      <vt:variant>
        <vt:lpwstr>_Toc95253171</vt:lpwstr>
      </vt:variant>
      <vt:variant>
        <vt:i4>1441855</vt:i4>
      </vt:variant>
      <vt:variant>
        <vt:i4>2840</vt:i4>
      </vt:variant>
      <vt:variant>
        <vt:i4>0</vt:i4>
      </vt:variant>
      <vt:variant>
        <vt:i4>5</vt:i4>
      </vt:variant>
      <vt:variant>
        <vt:lpwstr/>
      </vt:variant>
      <vt:variant>
        <vt:lpwstr>_Toc95253170</vt:lpwstr>
      </vt:variant>
      <vt:variant>
        <vt:i4>2031678</vt:i4>
      </vt:variant>
      <vt:variant>
        <vt:i4>2834</vt:i4>
      </vt:variant>
      <vt:variant>
        <vt:i4>0</vt:i4>
      </vt:variant>
      <vt:variant>
        <vt:i4>5</vt:i4>
      </vt:variant>
      <vt:variant>
        <vt:lpwstr/>
      </vt:variant>
      <vt:variant>
        <vt:lpwstr>_Toc95253169</vt:lpwstr>
      </vt:variant>
      <vt:variant>
        <vt:i4>1966142</vt:i4>
      </vt:variant>
      <vt:variant>
        <vt:i4>2828</vt:i4>
      </vt:variant>
      <vt:variant>
        <vt:i4>0</vt:i4>
      </vt:variant>
      <vt:variant>
        <vt:i4>5</vt:i4>
      </vt:variant>
      <vt:variant>
        <vt:lpwstr/>
      </vt:variant>
      <vt:variant>
        <vt:lpwstr>_Toc95253168</vt:lpwstr>
      </vt:variant>
      <vt:variant>
        <vt:i4>1114174</vt:i4>
      </vt:variant>
      <vt:variant>
        <vt:i4>2822</vt:i4>
      </vt:variant>
      <vt:variant>
        <vt:i4>0</vt:i4>
      </vt:variant>
      <vt:variant>
        <vt:i4>5</vt:i4>
      </vt:variant>
      <vt:variant>
        <vt:lpwstr/>
      </vt:variant>
      <vt:variant>
        <vt:lpwstr>_Toc95253167</vt:lpwstr>
      </vt:variant>
      <vt:variant>
        <vt:i4>1048638</vt:i4>
      </vt:variant>
      <vt:variant>
        <vt:i4>2816</vt:i4>
      </vt:variant>
      <vt:variant>
        <vt:i4>0</vt:i4>
      </vt:variant>
      <vt:variant>
        <vt:i4>5</vt:i4>
      </vt:variant>
      <vt:variant>
        <vt:lpwstr/>
      </vt:variant>
      <vt:variant>
        <vt:lpwstr>_Toc95253166</vt:lpwstr>
      </vt:variant>
      <vt:variant>
        <vt:i4>1245246</vt:i4>
      </vt:variant>
      <vt:variant>
        <vt:i4>2810</vt:i4>
      </vt:variant>
      <vt:variant>
        <vt:i4>0</vt:i4>
      </vt:variant>
      <vt:variant>
        <vt:i4>5</vt:i4>
      </vt:variant>
      <vt:variant>
        <vt:lpwstr/>
      </vt:variant>
      <vt:variant>
        <vt:lpwstr>_Toc95253165</vt:lpwstr>
      </vt:variant>
      <vt:variant>
        <vt:i4>1179710</vt:i4>
      </vt:variant>
      <vt:variant>
        <vt:i4>2804</vt:i4>
      </vt:variant>
      <vt:variant>
        <vt:i4>0</vt:i4>
      </vt:variant>
      <vt:variant>
        <vt:i4>5</vt:i4>
      </vt:variant>
      <vt:variant>
        <vt:lpwstr/>
      </vt:variant>
      <vt:variant>
        <vt:lpwstr>_Toc95253164</vt:lpwstr>
      </vt:variant>
      <vt:variant>
        <vt:i4>1376318</vt:i4>
      </vt:variant>
      <vt:variant>
        <vt:i4>2798</vt:i4>
      </vt:variant>
      <vt:variant>
        <vt:i4>0</vt:i4>
      </vt:variant>
      <vt:variant>
        <vt:i4>5</vt:i4>
      </vt:variant>
      <vt:variant>
        <vt:lpwstr/>
      </vt:variant>
      <vt:variant>
        <vt:lpwstr>_Toc95253163</vt:lpwstr>
      </vt:variant>
      <vt:variant>
        <vt:i4>1310782</vt:i4>
      </vt:variant>
      <vt:variant>
        <vt:i4>2792</vt:i4>
      </vt:variant>
      <vt:variant>
        <vt:i4>0</vt:i4>
      </vt:variant>
      <vt:variant>
        <vt:i4>5</vt:i4>
      </vt:variant>
      <vt:variant>
        <vt:lpwstr/>
      </vt:variant>
      <vt:variant>
        <vt:lpwstr>_Toc95253162</vt:lpwstr>
      </vt:variant>
      <vt:variant>
        <vt:i4>1507390</vt:i4>
      </vt:variant>
      <vt:variant>
        <vt:i4>2786</vt:i4>
      </vt:variant>
      <vt:variant>
        <vt:i4>0</vt:i4>
      </vt:variant>
      <vt:variant>
        <vt:i4>5</vt:i4>
      </vt:variant>
      <vt:variant>
        <vt:lpwstr/>
      </vt:variant>
      <vt:variant>
        <vt:lpwstr>_Toc95253161</vt:lpwstr>
      </vt:variant>
      <vt:variant>
        <vt:i4>1441854</vt:i4>
      </vt:variant>
      <vt:variant>
        <vt:i4>2780</vt:i4>
      </vt:variant>
      <vt:variant>
        <vt:i4>0</vt:i4>
      </vt:variant>
      <vt:variant>
        <vt:i4>5</vt:i4>
      </vt:variant>
      <vt:variant>
        <vt:lpwstr/>
      </vt:variant>
      <vt:variant>
        <vt:lpwstr>_Toc95253160</vt:lpwstr>
      </vt:variant>
      <vt:variant>
        <vt:i4>2031677</vt:i4>
      </vt:variant>
      <vt:variant>
        <vt:i4>2774</vt:i4>
      </vt:variant>
      <vt:variant>
        <vt:i4>0</vt:i4>
      </vt:variant>
      <vt:variant>
        <vt:i4>5</vt:i4>
      </vt:variant>
      <vt:variant>
        <vt:lpwstr/>
      </vt:variant>
      <vt:variant>
        <vt:lpwstr>_Toc95253159</vt:lpwstr>
      </vt:variant>
      <vt:variant>
        <vt:i4>1966141</vt:i4>
      </vt:variant>
      <vt:variant>
        <vt:i4>2768</vt:i4>
      </vt:variant>
      <vt:variant>
        <vt:i4>0</vt:i4>
      </vt:variant>
      <vt:variant>
        <vt:i4>5</vt:i4>
      </vt:variant>
      <vt:variant>
        <vt:lpwstr/>
      </vt:variant>
      <vt:variant>
        <vt:lpwstr>_Toc95253158</vt:lpwstr>
      </vt:variant>
      <vt:variant>
        <vt:i4>1114173</vt:i4>
      </vt:variant>
      <vt:variant>
        <vt:i4>2762</vt:i4>
      </vt:variant>
      <vt:variant>
        <vt:i4>0</vt:i4>
      </vt:variant>
      <vt:variant>
        <vt:i4>5</vt:i4>
      </vt:variant>
      <vt:variant>
        <vt:lpwstr/>
      </vt:variant>
      <vt:variant>
        <vt:lpwstr>_Toc95253157</vt:lpwstr>
      </vt:variant>
      <vt:variant>
        <vt:i4>1048637</vt:i4>
      </vt:variant>
      <vt:variant>
        <vt:i4>2756</vt:i4>
      </vt:variant>
      <vt:variant>
        <vt:i4>0</vt:i4>
      </vt:variant>
      <vt:variant>
        <vt:i4>5</vt:i4>
      </vt:variant>
      <vt:variant>
        <vt:lpwstr/>
      </vt:variant>
      <vt:variant>
        <vt:lpwstr>_Toc95253156</vt:lpwstr>
      </vt:variant>
      <vt:variant>
        <vt:i4>1245245</vt:i4>
      </vt:variant>
      <vt:variant>
        <vt:i4>2750</vt:i4>
      </vt:variant>
      <vt:variant>
        <vt:i4>0</vt:i4>
      </vt:variant>
      <vt:variant>
        <vt:i4>5</vt:i4>
      </vt:variant>
      <vt:variant>
        <vt:lpwstr/>
      </vt:variant>
      <vt:variant>
        <vt:lpwstr>_Toc95253155</vt:lpwstr>
      </vt:variant>
      <vt:variant>
        <vt:i4>1179709</vt:i4>
      </vt:variant>
      <vt:variant>
        <vt:i4>2744</vt:i4>
      </vt:variant>
      <vt:variant>
        <vt:i4>0</vt:i4>
      </vt:variant>
      <vt:variant>
        <vt:i4>5</vt:i4>
      </vt:variant>
      <vt:variant>
        <vt:lpwstr/>
      </vt:variant>
      <vt:variant>
        <vt:lpwstr>_Toc95253154</vt:lpwstr>
      </vt:variant>
      <vt:variant>
        <vt:i4>1376317</vt:i4>
      </vt:variant>
      <vt:variant>
        <vt:i4>2738</vt:i4>
      </vt:variant>
      <vt:variant>
        <vt:i4>0</vt:i4>
      </vt:variant>
      <vt:variant>
        <vt:i4>5</vt:i4>
      </vt:variant>
      <vt:variant>
        <vt:lpwstr/>
      </vt:variant>
      <vt:variant>
        <vt:lpwstr>_Toc95253153</vt:lpwstr>
      </vt:variant>
      <vt:variant>
        <vt:i4>1310781</vt:i4>
      </vt:variant>
      <vt:variant>
        <vt:i4>2732</vt:i4>
      </vt:variant>
      <vt:variant>
        <vt:i4>0</vt:i4>
      </vt:variant>
      <vt:variant>
        <vt:i4>5</vt:i4>
      </vt:variant>
      <vt:variant>
        <vt:lpwstr/>
      </vt:variant>
      <vt:variant>
        <vt:lpwstr>_Toc95253152</vt:lpwstr>
      </vt:variant>
      <vt:variant>
        <vt:i4>1507389</vt:i4>
      </vt:variant>
      <vt:variant>
        <vt:i4>2726</vt:i4>
      </vt:variant>
      <vt:variant>
        <vt:i4>0</vt:i4>
      </vt:variant>
      <vt:variant>
        <vt:i4>5</vt:i4>
      </vt:variant>
      <vt:variant>
        <vt:lpwstr/>
      </vt:variant>
      <vt:variant>
        <vt:lpwstr>_Toc95253151</vt:lpwstr>
      </vt:variant>
      <vt:variant>
        <vt:i4>1441853</vt:i4>
      </vt:variant>
      <vt:variant>
        <vt:i4>2720</vt:i4>
      </vt:variant>
      <vt:variant>
        <vt:i4>0</vt:i4>
      </vt:variant>
      <vt:variant>
        <vt:i4>5</vt:i4>
      </vt:variant>
      <vt:variant>
        <vt:lpwstr/>
      </vt:variant>
      <vt:variant>
        <vt:lpwstr>_Toc95253150</vt:lpwstr>
      </vt:variant>
      <vt:variant>
        <vt:i4>2031676</vt:i4>
      </vt:variant>
      <vt:variant>
        <vt:i4>2714</vt:i4>
      </vt:variant>
      <vt:variant>
        <vt:i4>0</vt:i4>
      </vt:variant>
      <vt:variant>
        <vt:i4>5</vt:i4>
      </vt:variant>
      <vt:variant>
        <vt:lpwstr/>
      </vt:variant>
      <vt:variant>
        <vt:lpwstr>_Toc95253149</vt:lpwstr>
      </vt:variant>
      <vt:variant>
        <vt:i4>1966140</vt:i4>
      </vt:variant>
      <vt:variant>
        <vt:i4>2708</vt:i4>
      </vt:variant>
      <vt:variant>
        <vt:i4>0</vt:i4>
      </vt:variant>
      <vt:variant>
        <vt:i4>5</vt:i4>
      </vt:variant>
      <vt:variant>
        <vt:lpwstr/>
      </vt:variant>
      <vt:variant>
        <vt:lpwstr>_Toc95253148</vt:lpwstr>
      </vt:variant>
      <vt:variant>
        <vt:i4>1114172</vt:i4>
      </vt:variant>
      <vt:variant>
        <vt:i4>2702</vt:i4>
      </vt:variant>
      <vt:variant>
        <vt:i4>0</vt:i4>
      </vt:variant>
      <vt:variant>
        <vt:i4>5</vt:i4>
      </vt:variant>
      <vt:variant>
        <vt:lpwstr/>
      </vt:variant>
      <vt:variant>
        <vt:lpwstr>_Toc95253147</vt:lpwstr>
      </vt:variant>
      <vt:variant>
        <vt:i4>1048636</vt:i4>
      </vt:variant>
      <vt:variant>
        <vt:i4>2696</vt:i4>
      </vt:variant>
      <vt:variant>
        <vt:i4>0</vt:i4>
      </vt:variant>
      <vt:variant>
        <vt:i4>5</vt:i4>
      </vt:variant>
      <vt:variant>
        <vt:lpwstr/>
      </vt:variant>
      <vt:variant>
        <vt:lpwstr>_Toc95253146</vt:lpwstr>
      </vt:variant>
      <vt:variant>
        <vt:i4>1245244</vt:i4>
      </vt:variant>
      <vt:variant>
        <vt:i4>2690</vt:i4>
      </vt:variant>
      <vt:variant>
        <vt:i4>0</vt:i4>
      </vt:variant>
      <vt:variant>
        <vt:i4>5</vt:i4>
      </vt:variant>
      <vt:variant>
        <vt:lpwstr/>
      </vt:variant>
      <vt:variant>
        <vt:lpwstr>_Toc95253145</vt:lpwstr>
      </vt:variant>
      <vt:variant>
        <vt:i4>1179708</vt:i4>
      </vt:variant>
      <vt:variant>
        <vt:i4>2684</vt:i4>
      </vt:variant>
      <vt:variant>
        <vt:i4>0</vt:i4>
      </vt:variant>
      <vt:variant>
        <vt:i4>5</vt:i4>
      </vt:variant>
      <vt:variant>
        <vt:lpwstr/>
      </vt:variant>
      <vt:variant>
        <vt:lpwstr>_Toc95253144</vt:lpwstr>
      </vt:variant>
      <vt:variant>
        <vt:i4>1376316</vt:i4>
      </vt:variant>
      <vt:variant>
        <vt:i4>2678</vt:i4>
      </vt:variant>
      <vt:variant>
        <vt:i4>0</vt:i4>
      </vt:variant>
      <vt:variant>
        <vt:i4>5</vt:i4>
      </vt:variant>
      <vt:variant>
        <vt:lpwstr/>
      </vt:variant>
      <vt:variant>
        <vt:lpwstr>_Toc95253143</vt:lpwstr>
      </vt:variant>
      <vt:variant>
        <vt:i4>1310780</vt:i4>
      </vt:variant>
      <vt:variant>
        <vt:i4>2672</vt:i4>
      </vt:variant>
      <vt:variant>
        <vt:i4>0</vt:i4>
      </vt:variant>
      <vt:variant>
        <vt:i4>5</vt:i4>
      </vt:variant>
      <vt:variant>
        <vt:lpwstr/>
      </vt:variant>
      <vt:variant>
        <vt:lpwstr>_Toc95253142</vt:lpwstr>
      </vt:variant>
      <vt:variant>
        <vt:i4>1507388</vt:i4>
      </vt:variant>
      <vt:variant>
        <vt:i4>2666</vt:i4>
      </vt:variant>
      <vt:variant>
        <vt:i4>0</vt:i4>
      </vt:variant>
      <vt:variant>
        <vt:i4>5</vt:i4>
      </vt:variant>
      <vt:variant>
        <vt:lpwstr/>
      </vt:variant>
      <vt:variant>
        <vt:lpwstr>_Toc95253141</vt:lpwstr>
      </vt:variant>
      <vt:variant>
        <vt:i4>1441852</vt:i4>
      </vt:variant>
      <vt:variant>
        <vt:i4>2660</vt:i4>
      </vt:variant>
      <vt:variant>
        <vt:i4>0</vt:i4>
      </vt:variant>
      <vt:variant>
        <vt:i4>5</vt:i4>
      </vt:variant>
      <vt:variant>
        <vt:lpwstr/>
      </vt:variant>
      <vt:variant>
        <vt:lpwstr>_Toc95253140</vt:lpwstr>
      </vt:variant>
      <vt:variant>
        <vt:i4>2031675</vt:i4>
      </vt:variant>
      <vt:variant>
        <vt:i4>2654</vt:i4>
      </vt:variant>
      <vt:variant>
        <vt:i4>0</vt:i4>
      </vt:variant>
      <vt:variant>
        <vt:i4>5</vt:i4>
      </vt:variant>
      <vt:variant>
        <vt:lpwstr/>
      </vt:variant>
      <vt:variant>
        <vt:lpwstr>_Toc95253139</vt:lpwstr>
      </vt:variant>
      <vt:variant>
        <vt:i4>1966139</vt:i4>
      </vt:variant>
      <vt:variant>
        <vt:i4>2648</vt:i4>
      </vt:variant>
      <vt:variant>
        <vt:i4>0</vt:i4>
      </vt:variant>
      <vt:variant>
        <vt:i4>5</vt:i4>
      </vt:variant>
      <vt:variant>
        <vt:lpwstr/>
      </vt:variant>
      <vt:variant>
        <vt:lpwstr>_Toc95253138</vt:lpwstr>
      </vt:variant>
      <vt:variant>
        <vt:i4>1114171</vt:i4>
      </vt:variant>
      <vt:variant>
        <vt:i4>2642</vt:i4>
      </vt:variant>
      <vt:variant>
        <vt:i4>0</vt:i4>
      </vt:variant>
      <vt:variant>
        <vt:i4>5</vt:i4>
      </vt:variant>
      <vt:variant>
        <vt:lpwstr/>
      </vt:variant>
      <vt:variant>
        <vt:lpwstr>_Toc95253137</vt:lpwstr>
      </vt:variant>
      <vt:variant>
        <vt:i4>1048635</vt:i4>
      </vt:variant>
      <vt:variant>
        <vt:i4>2636</vt:i4>
      </vt:variant>
      <vt:variant>
        <vt:i4>0</vt:i4>
      </vt:variant>
      <vt:variant>
        <vt:i4>5</vt:i4>
      </vt:variant>
      <vt:variant>
        <vt:lpwstr/>
      </vt:variant>
      <vt:variant>
        <vt:lpwstr>_Toc95253136</vt:lpwstr>
      </vt:variant>
      <vt:variant>
        <vt:i4>1245243</vt:i4>
      </vt:variant>
      <vt:variant>
        <vt:i4>2630</vt:i4>
      </vt:variant>
      <vt:variant>
        <vt:i4>0</vt:i4>
      </vt:variant>
      <vt:variant>
        <vt:i4>5</vt:i4>
      </vt:variant>
      <vt:variant>
        <vt:lpwstr/>
      </vt:variant>
      <vt:variant>
        <vt:lpwstr>_Toc95253135</vt:lpwstr>
      </vt:variant>
      <vt:variant>
        <vt:i4>1179707</vt:i4>
      </vt:variant>
      <vt:variant>
        <vt:i4>2624</vt:i4>
      </vt:variant>
      <vt:variant>
        <vt:i4>0</vt:i4>
      </vt:variant>
      <vt:variant>
        <vt:i4>5</vt:i4>
      </vt:variant>
      <vt:variant>
        <vt:lpwstr/>
      </vt:variant>
      <vt:variant>
        <vt:lpwstr>_Toc95253134</vt:lpwstr>
      </vt:variant>
      <vt:variant>
        <vt:i4>1376315</vt:i4>
      </vt:variant>
      <vt:variant>
        <vt:i4>2618</vt:i4>
      </vt:variant>
      <vt:variant>
        <vt:i4>0</vt:i4>
      </vt:variant>
      <vt:variant>
        <vt:i4>5</vt:i4>
      </vt:variant>
      <vt:variant>
        <vt:lpwstr/>
      </vt:variant>
      <vt:variant>
        <vt:lpwstr>_Toc95253133</vt:lpwstr>
      </vt:variant>
      <vt:variant>
        <vt:i4>1310779</vt:i4>
      </vt:variant>
      <vt:variant>
        <vt:i4>2612</vt:i4>
      </vt:variant>
      <vt:variant>
        <vt:i4>0</vt:i4>
      </vt:variant>
      <vt:variant>
        <vt:i4>5</vt:i4>
      </vt:variant>
      <vt:variant>
        <vt:lpwstr/>
      </vt:variant>
      <vt:variant>
        <vt:lpwstr>_Toc95253132</vt:lpwstr>
      </vt:variant>
      <vt:variant>
        <vt:i4>1507387</vt:i4>
      </vt:variant>
      <vt:variant>
        <vt:i4>2606</vt:i4>
      </vt:variant>
      <vt:variant>
        <vt:i4>0</vt:i4>
      </vt:variant>
      <vt:variant>
        <vt:i4>5</vt:i4>
      </vt:variant>
      <vt:variant>
        <vt:lpwstr/>
      </vt:variant>
      <vt:variant>
        <vt:lpwstr>_Toc95253131</vt:lpwstr>
      </vt:variant>
      <vt:variant>
        <vt:i4>1441851</vt:i4>
      </vt:variant>
      <vt:variant>
        <vt:i4>2600</vt:i4>
      </vt:variant>
      <vt:variant>
        <vt:i4>0</vt:i4>
      </vt:variant>
      <vt:variant>
        <vt:i4>5</vt:i4>
      </vt:variant>
      <vt:variant>
        <vt:lpwstr/>
      </vt:variant>
      <vt:variant>
        <vt:lpwstr>_Toc95253130</vt:lpwstr>
      </vt:variant>
      <vt:variant>
        <vt:i4>2031674</vt:i4>
      </vt:variant>
      <vt:variant>
        <vt:i4>2594</vt:i4>
      </vt:variant>
      <vt:variant>
        <vt:i4>0</vt:i4>
      </vt:variant>
      <vt:variant>
        <vt:i4>5</vt:i4>
      </vt:variant>
      <vt:variant>
        <vt:lpwstr/>
      </vt:variant>
      <vt:variant>
        <vt:lpwstr>_Toc95253129</vt:lpwstr>
      </vt:variant>
      <vt:variant>
        <vt:i4>1966138</vt:i4>
      </vt:variant>
      <vt:variant>
        <vt:i4>2588</vt:i4>
      </vt:variant>
      <vt:variant>
        <vt:i4>0</vt:i4>
      </vt:variant>
      <vt:variant>
        <vt:i4>5</vt:i4>
      </vt:variant>
      <vt:variant>
        <vt:lpwstr/>
      </vt:variant>
      <vt:variant>
        <vt:lpwstr>_Toc95253128</vt:lpwstr>
      </vt:variant>
      <vt:variant>
        <vt:i4>1114170</vt:i4>
      </vt:variant>
      <vt:variant>
        <vt:i4>2582</vt:i4>
      </vt:variant>
      <vt:variant>
        <vt:i4>0</vt:i4>
      </vt:variant>
      <vt:variant>
        <vt:i4>5</vt:i4>
      </vt:variant>
      <vt:variant>
        <vt:lpwstr/>
      </vt:variant>
      <vt:variant>
        <vt:lpwstr>_Toc95253127</vt:lpwstr>
      </vt:variant>
      <vt:variant>
        <vt:i4>1048634</vt:i4>
      </vt:variant>
      <vt:variant>
        <vt:i4>2576</vt:i4>
      </vt:variant>
      <vt:variant>
        <vt:i4>0</vt:i4>
      </vt:variant>
      <vt:variant>
        <vt:i4>5</vt:i4>
      </vt:variant>
      <vt:variant>
        <vt:lpwstr/>
      </vt:variant>
      <vt:variant>
        <vt:lpwstr>_Toc95253126</vt:lpwstr>
      </vt:variant>
      <vt:variant>
        <vt:i4>1245242</vt:i4>
      </vt:variant>
      <vt:variant>
        <vt:i4>2570</vt:i4>
      </vt:variant>
      <vt:variant>
        <vt:i4>0</vt:i4>
      </vt:variant>
      <vt:variant>
        <vt:i4>5</vt:i4>
      </vt:variant>
      <vt:variant>
        <vt:lpwstr/>
      </vt:variant>
      <vt:variant>
        <vt:lpwstr>_Toc95253125</vt:lpwstr>
      </vt:variant>
      <vt:variant>
        <vt:i4>1179706</vt:i4>
      </vt:variant>
      <vt:variant>
        <vt:i4>2564</vt:i4>
      </vt:variant>
      <vt:variant>
        <vt:i4>0</vt:i4>
      </vt:variant>
      <vt:variant>
        <vt:i4>5</vt:i4>
      </vt:variant>
      <vt:variant>
        <vt:lpwstr/>
      </vt:variant>
      <vt:variant>
        <vt:lpwstr>_Toc95253124</vt:lpwstr>
      </vt:variant>
      <vt:variant>
        <vt:i4>1376314</vt:i4>
      </vt:variant>
      <vt:variant>
        <vt:i4>2558</vt:i4>
      </vt:variant>
      <vt:variant>
        <vt:i4>0</vt:i4>
      </vt:variant>
      <vt:variant>
        <vt:i4>5</vt:i4>
      </vt:variant>
      <vt:variant>
        <vt:lpwstr/>
      </vt:variant>
      <vt:variant>
        <vt:lpwstr>_Toc95253123</vt:lpwstr>
      </vt:variant>
      <vt:variant>
        <vt:i4>1310778</vt:i4>
      </vt:variant>
      <vt:variant>
        <vt:i4>2552</vt:i4>
      </vt:variant>
      <vt:variant>
        <vt:i4>0</vt:i4>
      </vt:variant>
      <vt:variant>
        <vt:i4>5</vt:i4>
      </vt:variant>
      <vt:variant>
        <vt:lpwstr/>
      </vt:variant>
      <vt:variant>
        <vt:lpwstr>_Toc95253122</vt:lpwstr>
      </vt:variant>
      <vt:variant>
        <vt:i4>1507386</vt:i4>
      </vt:variant>
      <vt:variant>
        <vt:i4>2546</vt:i4>
      </vt:variant>
      <vt:variant>
        <vt:i4>0</vt:i4>
      </vt:variant>
      <vt:variant>
        <vt:i4>5</vt:i4>
      </vt:variant>
      <vt:variant>
        <vt:lpwstr/>
      </vt:variant>
      <vt:variant>
        <vt:lpwstr>_Toc95253121</vt:lpwstr>
      </vt:variant>
      <vt:variant>
        <vt:i4>1441850</vt:i4>
      </vt:variant>
      <vt:variant>
        <vt:i4>2540</vt:i4>
      </vt:variant>
      <vt:variant>
        <vt:i4>0</vt:i4>
      </vt:variant>
      <vt:variant>
        <vt:i4>5</vt:i4>
      </vt:variant>
      <vt:variant>
        <vt:lpwstr/>
      </vt:variant>
      <vt:variant>
        <vt:lpwstr>_Toc95253120</vt:lpwstr>
      </vt:variant>
      <vt:variant>
        <vt:i4>2031673</vt:i4>
      </vt:variant>
      <vt:variant>
        <vt:i4>2534</vt:i4>
      </vt:variant>
      <vt:variant>
        <vt:i4>0</vt:i4>
      </vt:variant>
      <vt:variant>
        <vt:i4>5</vt:i4>
      </vt:variant>
      <vt:variant>
        <vt:lpwstr/>
      </vt:variant>
      <vt:variant>
        <vt:lpwstr>_Toc95253119</vt:lpwstr>
      </vt:variant>
      <vt:variant>
        <vt:i4>1966137</vt:i4>
      </vt:variant>
      <vt:variant>
        <vt:i4>2528</vt:i4>
      </vt:variant>
      <vt:variant>
        <vt:i4>0</vt:i4>
      </vt:variant>
      <vt:variant>
        <vt:i4>5</vt:i4>
      </vt:variant>
      <vt:variant>
        <vt:lpwstr/>
      </vt:variant>
      <vt:variant>
        <vt:lpwstr>_Toc95253118</vt:lpwstr>
      </vt:variant>
      <vt:variant>
        <vt:i4>1114169</vt:i4>
      </vt:variant>
      <vt:variant>
        <vt:i4>2522</vt:i4>
      </vt:variant>
      <vt:variant>
        <vt:i4>0</vt:i4>
      </vt:variant>
      <vt:variant>
        <vt:i4>5</vt:i4>
      </vt:variant>
      <vt:variant>
        <vt:lpwstr/>
      </vt:variant>
      <vt:variant>
        <vt:lpwstr>_Toc95253117</vt:lpwstr>
      </vt:variant>
      <vt:variant>
        <vt:i4>1048633</vt:i4>
      </vt:variant>
      <vt:variant>
        <vt:i4>2516</vt:i4>
      </vt:variant>
      <vt:variant>
        <vt:i4>0</vt:i4>
      </vt:variant>
      <vt:variant>
        <vt:i4>5</vt:i4>
      </vt:variant>
      <vt:variant>
        <vt:lpwstr/>
      </vt:variant>
      <vt:variant>
        <vt:lpwstr>_Toc95253116</vt:lpwstr>
      </vt:variant>
      <vt:variant>
        <vt:i4>1245241</vt:i4>
      </vt:variant>
      <vt:variant>
        <vt:i4>2510</vt:i4>
      </vt:variant>
      <vt:variant>
        <vt:i4>0</vt:i4>
      </vt:variant>
      <vt:variant>
        <vt:i4>5</vt:i4>
      </vt:variant>
      <vt:variant>
        <vt:lpwstr/>
      </vt:variant>
      <vt:variant>
        <vt:lpwstr>_Toc95253115</vt:lpwstr>
      </vt:variant>
      <vt:variant>
        <vt:i4>1179705</vt:i4>
      </vt:variant>
      <vt:variant>
        <vt:i4>2504</vt:i4>
      </vt:variant>
      <vt:variant>
        <vt:i4>0</vt:i4>
      </vt:variant>
      <vt:variant>
        <vt:i4>5</vt:i4>
      </vt:variant>
      <vt:variant>
        <vt:lpwstr/>
      </vt:variant>
      <vt:variant>
        <vt:lpwstr>_Toc95253114</vt:lpwstr>
      </vt:variant>
      <vt:variant>
        <vt:i4>1376313</vt:i4>
      </vt:variant>
      <vt:variant>
        <vt:i4>2498</vt:i4>
      </vt:variant>
      <vt:variant>
        <vt:i4>0</vt:i4>
      </vt:variant>
      <vt:variant>
        <vt:i4>5</vt:i4>
      </vt:variant>
      <vt:variant>
        <vt:lpwstr/>
      </vt:variant>
      <vt:variant>
        <vt:lpwstr>_Toc95253113</vt:lpwstr>
      </vt:variant>
      <vt:variant>
        <vt:i4>1310777</vt:i4>
      </vt:variant>
      <vt:variant>
        <vt:i4>2492</vt:i4>
      </vt:variant>
      <vt:variant>
        <vt:i4>0</vt:i4>
      </vt:variant>
      <vt:variant>
        <vt:i4>5</vt:i4>
      </vt:variant>
      <vt:variant>
        <vt:lpwstr/>
      </vt:variant>
      <vt:variant>
        <vt:lpwstr>_Toc95253112</vt:lpwstr>
      </vt:variant>
      <vt:variant>
        <vt:i4>1507385</vt:i4>
      </vt:variant>
      <vt:variant>
        <vt:i4>2486</vt:i4>
      </vt:variant>
      <vt:variant>
        <vt:i4>0</vt:i4>
      </vt:variant>
      <vt:variant>
        <vt:i4>5</vt:i4>
      </vt:variant>
      <vt:variant>
        <vt:lpwstr/>
      </vt:variant>
      <vt:variant>
        <vt:lpwstr>_Toc95253111</vt:lpwstr>
      </vt:variant>
      <vt:variant>
        <vt:i4>1441849</vt:i4>
      </vt:variant>
      <vt:variant>
        <vt:i4>2480</vt:i4>
      </vt:variant>
      <vt:variant>
        <vt:i4>0</vt:i4>
      </vt:variant>
      <vt:variant>
        <vt:i4>5</vt:i4>
      </vt:variant>
      <vt:variant>
        <vt:lpwstr/>
      </vt:variant>
      <vt:variant>
        <vt:lpwstr>_Toc95253110</vt:lpwstr>
      </vt:variant>
      <vt:variant>
        <vt:i4>2031672</vt:i4>
      </vt:variant>
      <vt:variant>
        <vt:i4>2474</vt:i4>
      </vt:variant>
      <vt:variant>
        <vt:i4>0</vt:i4>
      </vt:variant>
      <vt:variant>
        <vt:i4>5</vt:i4>
      </vt:variant>
      <vt:variant>
        <vt:lpwstr/>
      </vt:variant>
      <vt:variant>
        <vt:lpwstr>_Toc95253109</vt:lpwstr>
      </vt:variant>
      <vt:variant>
        <vt:i4>1966136</vt:i4>
      </vt:variant>
      <vt:variant>
        <vt:i4>2468</vt:i4>
      </vt:variant>
      <vt:variant>
        <vt:i4>0</vt:i4>
      </vt:variant>
      <vt:variant>
        <vt:i4>5</vt:i4>
      </vt:variant>
      <vt:variant>
        <vt:lpwstr/>
      </vt:variant>
      <vt:variant>
        <vt:lpwstr>_Toc95253108</vt:lpwstr>
      </vt:variant>
      <vt:variant>
        <vt:i4>1114168</vt:i4>
      </vt:variant>
      <vt:variant>
        <vt:i4>2462</vt:i4>
      </vt:variant>
      <vt:variant>
        <vt:i4>0</vt:i4>
      </vt:variant>
      <vt:variant>
        <vt:i4>5</vt:i4>
      </vt:variant>
      <vt:variant>
        <vt:lpwstr/>
      </vt:variant>
      <vt:variant>
        <vt:lpwstr>_Toc95253107</vt:lpwstr>
      </vt:variant>
      <vt:variant>
        <vt:i4>1048632</vt:i4>
      </vt:variant>
      <vt:variant>
        <vt:i4>2456</vt:i4>
      </vt:variant>
      <vt:variant>
        <vt:i4>0</vt:i4>
      </vt:variant>
      <vt:variant>
        <vt:i4>5</vt:i4>
      </vt:variant>
      <vt:variant>
        <vt:lpwstr/>
      </vt:variant>
      <vt:variant>
        <vt:lpwstr>_Toc95253106</vt:lpwstr>
      </vt:variant>
      <vt:variant>
        <vt:i4>1245240</vt:i4>
      </vt:variant>
      <vt:variant>
        <vt:i4>2450</vt:i4>
      </vt:variant>
      <vt:variant>
        <vt:i4>0</vt:i4>
      </vt:variant>
      <vt:variant>
        <vt:i4>5</vt:i4>
      </vt:variant>
      <vt:variant>
        <vt:lpwstr/>
      </vt:variant>
      <vt:variant>
        <vt:lpwstr>_Toc95253105</vt:lpwstr>
      </vt:variant>
      <vt:variant>
        <vt:i4>1179704</vt:i4>
      </vt:variant>
      <vt:variant>
        <vt:i4>2444</vt:i4>
      </vt:variant>
      <vt:variant>
        <vt:i4>0</vt:i4>
      </vt:variant>
      <vt:variant>
        <vt:i4>5</vt:i4>
      </vt:variant>
      <vt:variant>
        <vt:lpwstr/>
      </vt:variant>
      <vt:variant>
        <vt:lpwstr>_Toc95253104</vt:lpwstr>
      </vt:variant>
      <vt:variant>
        <vt:i4>1376312</vt:i4>
      </vt:variant>
      <vt:variant>
        <vt:i4>2438</vt:i4>
      </vt:variant>
      <vt:variant>
        <vt:i4>0</vt:i4>
      </vt:variant>
      <vt:variant>
        <vt:i4>5</vt:i4>
      </vt:variant>
      <vt:variant>
        <vt:lpwstr/>
      </vt:variant>
      <vt:variant>
        <vt:lpwstr>_Toc95253103</vt:lpwstr>
      </vt:variant>
      <vt:variant>
        <vt:i4>1310776</vt:i4>
      </vt:variant>
      <vt:variant>
        <vt:i4>2432</vt:i4>
      </vt:variant>
      <vt:variant>
        <vt:i4>0</vt:i4>
      </vt:variant>
      <vt:variant>
        <vt:i4>5</vt:i4>
      </vt:variant>
      <vt:variant>
        <vt:lpwstr/>
      </vt:variant>
      <vt:variant>
        <vt:lpwstr>_Toc95253102</vt:lpwstr>
      </vt:variant>
      <vt:variant>
        <vt:i4>1507384</vt:i4>
      </vt:variant>
      <vt:variant>
        <vt:i4>2426</vt:i4>
      </vt:variant>
      <vt:variant>
        <vt:i4>0</vt:i4>
      </vt:variant>
      <vt:variant>
        <vt:i4>5</vt:i4>
      </vt:variant>
      <vt:variant>
        <vt:lpwstr/>
      </vt:variant>
      <vt:variant>
        <vt:lpwstr>_Toc95253101</vt:lpwstr>
      </vt:variant>
      <vt:variant>
        <vt:i4>1441848</vt:i4>
      </vt:variant>
      <vt:variant>
        <vt:i4>2420</vt:i4>
      </vt:variant>
      <vt:variant>
        <vt:i4>0</vt:i4>
      </vt:variant>
      <vt:variant>
        <vt:i4>5</vt:i4>
      </vt:variant>
      <vt:variant>
        <vt:lpwstr/>
      </vt:variant>
      <vt:variant>
        <vt:lpwstr>_Toc95253100</vt:lpwstr>
      </vt:variant>
      <vt:variant>
        <vt:i4>1966129</vt:i4>
      </vt:variant>
      <vt:variant>
        <vt:i4>2414</vt:i4>
      </vt:variant>
      <vt:variant>
        <vt:i4>0</vt:i4>
      </vt:variant>
      <vt:variant>
        <vt:i4>5</vt:i4>
      </vt:variant>
      <vt:variant>
        <vt:lpwstr/>
      </vt:variant>
      <vt:variant>
        <vt:lpwstr>_Toc95253099</vt:lpwstr>
      </vt:variant>
      <vt:variant>
        <vt:i4>2031665</vt:i4>
      </vt:variant>
      <vt:variant>
        <vt:i4>2408</vt:i4>
      </vt:variant>
      <vt:variant>
        <vt:i4>0</vt:i4>
      </vt:variant>
      <vt:variant>
        <vt:i4>5</vt:i4>
      </vt:variant>
      <vt:variant>
        <vt:lpwstr/>
      </vt:variant>
      <vt:variant>
        <vt:lpwstr>_Toc95253098</vt:lpwstr>
      </vt:variant>
      <vt:variant>
        <vt:i4>1048625</vt:i4>
      </vt:variant>
      <vt:variant>
        <vt:i4>2402</vt:i4>
      </vt:variant>
      <vt:variant>
        <vt:i4>0</vt:i4>
      </vt:variant>
      <vt:variant>
        <vt:i4>5</vt:i4>
      </vt:variant>
      <vt:variant>
        <vt:lpwstr/>
      </vt:variant>
      <vt:variant>
        <vt:lpwstr>_Toc95253097</vt:lpwstr>
      </vt:variant>
      <vt:variant>
        <vt:i4>1114161</vt:i4>
      </vt:variant>
      <vt:variant>
        <vt:i4>2396</vt:i4>
      </vt:variant>
      <vt:variant>
        <vt:i4>0</vt:i4>
      </vt:variant>
      <vt:variant>
        <vt:i4>5</vt:i4>
      </vt:variant>
      <vt:variant>
        <vt:lpwstr/>
      </vt:variant>
      <vt:variant>
        <vt:lpwstr>_Toc95253096</vt:lpwstr>
      </vt:variant>
      <vt:variant>
        <vt:i4>1179697</vt:i4>
      </vt:variant>
      <vt:variant>
        <vt:i4>2390</vt:i4>
      </vt:variant>
      <vt:variant>
        <vt:i4>0</vt:i4>
      </vt:variant>
      <vt:variant>
        <vt:i4>5</vt:i4>
      </vt:variant>
      <vt:variant>
        <vt:lpwstr/>
      </vt:variant>
      <vt:variant>
        <vt:lpwstr>_Toc95253095</vt:lpwstr>
      </vt:variant>
      <vt:variant>
        <vt:i4>1245233</vt:i4>
      </vt:variant>
      <vt:variant>
        <vt:i4>2384</vt:i4>
      </vt:variant>
      <vt:variant>
        <vt:i4>0</vt:i4>
      </vt:variant>
      <vt:variant>
        <vt:i4>5</vt:i4>
      </vt:variant>
      <vt:variant>
        <vt:lpwstr/>
      </vt:variant>
      <vt:variant>
        <vt:lpwstr>_Toc95253094</vt:lpwstr>
      </vt:variant>
      <vt:variant>
        <vt:i4>1310769</vt:i4>
      </vt:variant>
      <vt:variant>
        <vt:i4>2378</vt:i4>
      </vt:variant>
      <vt:variant>
        <vt:i4>0</vt:i4>
      </vt:variant>
      <vt:variant>
        <vt:i4>5</vt:i4>
      </vt:variant>
      <vt:variant>
        <vt:lpwstr/>
      </vt:variant>
      <vt:variant>
        <vt:lpwstr>_Toc95253093</vt:lpwstr>
      </vt:variant>
      <vt:variant>
        <vt:i4>1376305</vt:i4>
      </vt:variant>
      <vt:variant>
        <vt:i4>2372</vt:i4>
      </vt:variant>
      <vt:variant>
        <vt:i4>0</vt:i4>
      </vt:variant>
      <vt:variant>
        <vt:i4>5</vt:i4>
      </vt:variant>
      <vt:variant>
        <vt:lpwstr/>
      </vt:variant>
      <vt:variant>
        <vt:lpwstr>_Toc95253092</vt:lpwstr>
      </vt:variant>
      <vt:variant>
        <vt:i4>1441841</vt:i4>
      </vt:variant>
      <vt:variant>
        <vt:i4>2366</vt:i4>
      </vt:variant>
      <vt:variant>
        <vt:i4>0</vt:i4>
      </vt:variant>
      <vt:variant>
        <vt:i4>5</vt:i4>
      </vt:variant>
      <vt:variant>
        <vt:lpwstr/>
      </vt:variant>
      <vt:variant>
        <vt:lpwstr>_Toc95253091</vt:lpwstr>
      </vt:variant>
      <vt:variant>
        <vt:i4>1507377</vt:i4>
      </vt:variant>
      <vt:variant>
        <vt:i4>2360</vt:i4>
      </vt:variant>
      <vt:variant>
        <vt:i4>0</vt:i4>
      </vt:variant>
      <vt:variant>
        <vt:i4>5</vt:i4>
      </vt:variant>
      <vt:variant>
        <vt:lpwstr/>
      </vt:variant>
      <vt:variant>
        <vt:lpwstr>_Toc95253090</vt:lpwstr>
      </vt:variant>
      <vt:variant>
        <vt:i4>1966128</vt:i4>
      </vt:variant>
      <vt:variant>
        <vt:i4>2354</vt:i4>
      </vt:variant>
      <vt:variant>
        <vt:i4>0</vt:i4>
      </vt:variant>
      <vt:variant>
        <vt:i4>5</vt:i4>
      </vt:variant>
      <vt:variant>
        <vt:lpwstr/>
      </vt:variant>
      <vt:variant>
        <vt:lpwstr>_Toc95253089</vt:lpwstr>
      </vt:variant>
      <vt:variant>
        <vt:i4>2031664</vt:i4>
      </vt:variant>
      <vt:variant>
        <vt:i4>2348</vt:i4>
      </vt:variant>
      <vt:variant>
        <vt:i4>0</vt:i4>
      </vt:variant>
      <vt:variant>
        <vt:i4>5</vt:i4>
      </vt:variant>
      <vt:variant>
        <vt:lpwstr/>
      </vt:variant>
      <vt:variant>
        <vt:lpwstr>_Toc95253088</vt:lpwstr>
      </vt:variant>
      <vt:variant>
        <vt:i4>1048624</vt:i4>
      </vt:variant>
      <vt:variant>
        <vt:i4>2342</vt:i4>
      </vt:variant>
      <vt:variant>
        <vt:i4>0</vt:i4>
      </vt:variant>
      <vt:variant>
        <vt:i4>5</vt:i4>
      </vt:variant>
      <vt:variant>
        <vt:lpwstr/>
      </vt:variant>
      <vt:variant>
        <vt:lpwstr>_Toc95253087</vt:lpwstr>
      </vt:variant>
      <vt:variant>
        <vt:i4>1114160</vt:i4>
      </vt:variant>
      <vt:variant>
        <vt:i4>2336</vt:i4>
      </vt:variant>
      <vt:variant>
        <vt:i4>0</vt:i4>
      </vt:variant>
      <vt:variant>
        <vt:i4>5</vt:i4>
      </vt:variant>
      <vt:variant>
        <vt:lpwstr/>
      </vt:variant>
      <vt:variant>
        <vt:lpwstr>_Toc95253086</vt:lpwstr>
      </vt:variant>
      <vt:variant>
        <vt:i4>1179696</vt:i4>
      </vt:variant>
      <vt:variant>
        <vt:i4>2330</vt:i4>
      </vt:variant>
      <vt:variant>
        <vt:i4>0</vt:i4>
      </vt:variant>
      <vt:variant>
        <vt:i4>5</vt:i4>
      </vt:variant>
      <vt:variant>
        <vt:lpwstr/>
      </vt:variant>
      <vt:variant>
        <vt:lpwstr>_Toc95253085</vt:lpwstr>
      </vt:variant>
      <vt:variant>
        <vt:i4>1245232</vt:i4>
      </vt:variant>
      <vt:variant>
        <vt:i4>2324</vt:i4>
      </vt:variant>
      <vt:variant>
        <vt:i4>0</vt:i4>
      </vt:variant>
      <vt:variant>
        <vt:i4>5</vt:i4>
      </vt:variant>
      <vt:variant>
        <vt:lpwstr/>
      </vt:variant>
      <vt:variant>
        <vt:lpwstr>_Toc95253084</vt:lpwstr>
      </vt:variant>
      <vt:variant>
        <vt:i4>1310768</vt:i4>
      </vt:variant>
      <vt:variant>
        <vt:i4>2318</vt:i4>
      </vt:variant>
      <vt:variant>
        <vt:i4>0</vt:i4>
      </vt:variant>
      <vt:variant>
        <vt:i4>5</vt:i4>
      </vt:variant>
      <vt:variant>
        <vt:lpwstr/>
      </vt:variant>
      <vt:variant>
        <vt:lpwstr>_Toc95253083</vt:lpwstr>
      </vt:variant>
      <vt:variant>
        <vt:i4>1376304</vt:i4>
      </vt:variant>
      <vt:variant>
        <vt:i4>2312</vt:i4>
      </vt:variant>
      <vt:variant>
        <vt:i4>0</vt:i4>
      </vt:variant>
      <vt:variant>
        <vt:i4>5</vt:i4>
      </vt:variant>
      <vt:variant>
        <vt:lpwstr/>
      </vt:variant>
      <vt:variant>
        <vt:lpwstr>_Toc95253082</vt:lpwstr>
      </vt:variant>
      <vt:variant>
        <vt:i4>1441840</vt:i4>
      </vt:variant>
      <vt:variant>
        <vt:i4>2306</vt:i4>
      </vt:variant>
      <vt:variant>
        <vt:i4>0</vt:i4>
      </vt:variant>
      <vt:variant>
        <vt:i4>5</vt:i4>
      </vt:variant>
      <vt:variant>
        <vt:lpwstr/>
      </vt:variant>
      <vt:variant>
        <vt:lpwstr>_Toc95253081</vt:lpwstr>
      </vt:variant>
      <vt:variant>
        <vt:i4>1507376</vt:i4>
      </vt:variant>
      <vt:variant>
        <vt:i4>2300</vt:i4>
      </vt:variant>
      <vt:variant>
        <vt:i4>0</vt:i4>
      </vt:variant>
      <vt:variant>
        <vt:i4>5</vt:i4>
      </vt:variant>
      <vt:variant>
        <vt:lpwstr/>
      </vt:variant>
      <vt:variant>
        <vt:lpwstr>_Toc95253080</vt:lpwstr>
      </vt:variant>
      <vt:variant>
        <vt:i4>1966143</vt:i4>
      </vt:variant>
      <vt:variant>
        <vt:i4>2294</vt:i4>
      </vt:variant>
      <vt:variant>
        <vt:i4>0</vt:i4>
      </vt:variant>
      <vt:variant>
        <vt:i4>5</vt:i4>
      </vt:variant>
      <vt:variant>
        <vt:lpwstr/>
      </vt:variant>
      <vt:variant>
        <vt:lpwstr>_Toc95253079</vt:lpwstr>
      </vt:variant>
      <vt:variant>
        <vt:i4>2031679</vt:i4>
      </vt:variant>
      <vt:variant>
        <vt:i4>2288</vt:i4>
      </vt:variant>
      <vt:variant>
        <vt:i4>0</vt:i4>
      </vt:variant>
      <vt:variant>
        <vt:i4>5</vt:i4>
      </vt:variant>
      <vt:variant>
        <vt:lpwstr/>
      </vt:variant>
      <vt:variant>
        <vt:lpwstr>_Toc95253078</vt:lpwstr>
      </vt:variant>
      <vt:variant>
        <vt:i4>1048639</vt:i4>
      </vt:variant>
      <vt:variant>
        <vt:i4>2282</vt:i4>
      </vt:variant>
      <vt:variant>
        <vt:i4>0</vt:i4>
      </vt:variant>
      <vt:variant>
        <vt:i4>5</vt:i4>
      </vt:variant>
      <vt:variant>
        <vt:lpwstr/>
      </vt:variant>
      <vt:variant>
        <vt:lpwstr>_Toc95253077</vt:lpwstr>
      </vt:variant>
      <vt:variant>
        <vt:i4>1114175</vt:i4>
      </vt:variant>
      <vt:variant>
        <vt:i4>2276</vt:i4>
      </vt:variant>
      <vt:variant>
        <vt:i4>0</vt:i4>
      </vt:variant>
      <vt:variant>
        <vt:i4>5</vt:i4>
      </vt:variant>
      <vt:variant>
        <vt:lpwstr/>
      </vt:variant>
      <vt:variant>
        <vt:lpwstr>_Toc95253076</vt:lpwstr>
      </vt:variant>
      <vt:variant>
        <vt:i4>1179711</vt:i4>
      </vt:variant>
      <vt:variant>
        <vt:i4>2270</vt:i4>
      </vt:variant>
      <vt:variant>
        <vt:i4>0</vt:i4>
      </vt:variant>
      <vt:variant>
        <vt:i4>5</vt:i4>
      </vt:variant>
      <vt:variant>
        <vt:lpwstr/>
      </vt:variant>
      <vt:variant>
        <vt:lpwstr>_Toc95253075</vt:lpwstr>
      </vt:variant>
      <vt:variant>
        <vt:i4>1245247</vt:i4>
      </vt:variant>
      <vt:variant>
        <vt:i4>2264</vt:i4>
      </vt:variant>
      <vt:variant>
        <vt:i4>0</vt:i4>
      </vt:variant>
      <vt:variant>
        <vt:i4>5</vt:i4>
      </vt:variant>
      <vt:variant>
        <vt:lpwstr/>
      </vt:variant>
      <vt:variant>
        <vt:lpwstr>_Toc95253074</vt:lpwstr>
      </vt:variant>
      <vt:variant>
        <vt:i4>1310783</vt:i4>
      </vt:variant>
      <vt:variant>
        <vt:i4>2258</vt:i4>
      </vt:variant>
      <vt:variant>
        <vt:i4>0</vt:i4>
      </vt:variant>
      <vt:variant>
        <vt:i4>5</vt:i4>
      </vt:variant>
      <vt:variant>
        <vt:lpwstr/>
      </vt:variant>
      <vt:variant>
        <vt:lpwstr>_Toc95253073</vt:lpwstr>
      </vt:variant>
      <vt:variant>
        <vt:i4>1376319</vt:i4>
      </vt:variant>
      <vt:variant>
        <vt:i4>2252</vt:i4>
      </vt:variant>
      <vt:variant>
        <vt:i4>0</vt:i4>
      </vt:variant>
      <vt:variant>
        <vt:i4>5</vt:i4>
      </vt:variant>
      <vt:variant>
        <vt:lpwstr/>
      </vt:variant>
      <vt:variant>
        <vt:lpwstr>_Toc95253072</vt:lpwstr>
      </vt:variant>
      <vt:variant>
        <vt:i4>1441855</vt:i4>
      </vt:variant>
      <vt:variant>
        <vt:i4>2246</vt:i4>
      </vt:variant>
      <vt:variant>
        <vt:i4>0</vt:i4>
      </vt:variant>
      <vt:variant>
        <vt:i4>5</vt:i4>
      </vt:variant>
      <vt:variant>
        <vt:lpwstr/>
      </vt:variant>
      <vt:variant>
        <vt:lpwstr>_Toc95253071</vt:lpwstr>
      </vt:variant>
      <vt:variant>
        <vt:i4>1507391</vt:i4>
      </vt:variant>
      <vt:variant>
        <vt:i4>2240</vt:i4>
      </vt:variant>
      <vt:variant>
        <vt:i4>0</vt:i4>
      </vt:variant>
      <vt:variant>
        <vt:i4>5</vt:i4>
      </vt:variant>
      <vt:variant>
        <vt:lpwstr/>
      </vt:variant>
      <vt:variant>
        <vt:lpwstr>_Toc95253070</vt:lpwstr>
      </vt:variant>
      <vt:variant>
        <vt:i4>1966142</vt:i4>
      </vt:variant>
      <vt:variant>
        <vt:i4>2234</vt:i4>
      </vt:variant>
      <vt:variant>
        <vt:i4>0</vt:i4>
      </vt:variant>
      <vt:variant>
        <vt:i4>5</vt:i4>
      </vt:variant>
      <vt:variant>
        <vt:lpwstr/>
      </vt:variant>
      <vt:variant>
        <vt:lpwstr>_Toc95253069</vt:lpwstr>
      </vt:variant>
      <vt:variant>
        <vt:i4>2031678</vt:i4>
      </vt:variant>
      <vt:variant>
        <vt:i4>2228</vt:i4>
      </vt:variant>
      <vt:variant>
        <vt:i4>0</vt:i4>
      </vt:variant>
      <vt:variant>
        <vt:i4>5</vt:i4>
      </vt:variant>
      <vt:variant>
        <vt:lpwstr/>
      </vt:variant>
      <vt:variant>
        <vt:lpwstr>_Toc95253068</vt:lpwstr>
      </vt:variant>
      <vt:variant>
        <vt:i4>1048638</vt:i4>
      </vt:variant>
      <vt:variant>
        <vt:i4>2222</vt:i4>
      </vt:variant>
      <vt:variant>
        <vt:i4>0</vt:i4>
      </vt:variant>
      <vt:variant>
        <vt:i4>5</vt:i4>
      </vt:variant>
      <vt:variant>
        <vt:lpwstr/>
      </vt:variant>
      <vt:variant>
        <vt:lpwstr>_Toc95253067</vt:lpwstr>
      </vt:variant>
      <vt:variant>
        <vt:i4>1114174</vt:i4>
      </vt:variant>
      <vt:variant>
        <vt:i4>2216</vt:i4>
      </vt:variant>
      <vt:variant>
        <vt:i4>0</vt:i4>
      </vt:variant>
      <vt:variant>
        <vt:i4>5</vt:i4>
      </vt:variant>
      <vt:variant>
        <vt:lpwstr/>
      </vt:variant>
      <vt:variant>
        <vt:lpwstr>_Toc95253066</vt:lpwstr>
      </vt:variant>
      <vt:variant>
        <vt:i4>1179710</vt:i4>
      </vt:variant>
      <vt:variant>
        <vt:i4>2210</vt:i4>
      </vt:variant>
      <vt:variant>
        <vt:i4>0</vt:i4>
      </vt:variant>
      <vt:variant>
        <vt:i4>5</vt:i4>
      </vt:variant>
      <vt:variant>
        <vt:lpwstr/>
      </vt:variant>
      <vt:variant>
        <vt:lpwstr>_Toc95253065</vt:lpwstr>
      </vt:variant>
      <vt:variant>
        <vt:i4>1245246</vt:i4>
      </vt:variant>
      <vt:variant>
        <vt:i4>2204</vt:i4>
      </vt:variant>
      <vt:variant>
        <vt:i4>0</vt:i4>
      </vt:variant>
      <vt:variant>
        <vt:i4>5</vt:i4>
      </vt:variant>
      <vt:variant>
        <vt:lpwstr/>
      </vt:variant>
      <vt:variant>
        <vt:lpwstr>_Toc95253064</vt:lpwstr>
      </vt:variant>
      <vt:variant>
        <vt:i4>1310782</vt:i4>
      </vt:variant>
      <vt:variant>
        <vt:i4>2198</vt:i4>
      </vt:variant>
      <vt:variant>
        <vt:i4>0</vt:i4>
      </vt:variant>
      <vt:variant>
        <vt:i4>5</vt:i4>
      </vt:variant>
      <vt:variant>
        <vt:lpwstr/>
      </vt:variant>
      <vt:variant>
        <vt:lpwstr>_Toc95253063</vt:lpwstr>
      </vt:variant>
      <vt:variant>
        <vt:i4>1376318</vt:i4>
      </vt:variant>
      <vt:variant>
        <vt:i4>2192</vt:i4>
      </vt:variant>
      <vt:variant>
        <vt:i4>0</vt:i4>
      </vt:variant>
      <vt:variant>
        <vt:i4>5</vt:i4>
      </vt:variant>
      <vt:variant>
        <vt:lpwstr/>
      </vt:variant>
      <vt:variant>
        <vt:lpwstr>_Toc95253062</vt:lpwstr>
      </vt:variant>
      <vt:variant>
        <vt:i4>1441854</vt:i4>
      </vt:variant>
      <vt:variant>
        <vt:i4>2186</vt:i4>
      </vt:variant>
      <vt:variant>
        <vt:i4>0</vt:i4>
      </vt:variant>
      <vt:variant>
        <vt:i4>5</vt:i4>
      </vt:variant>
      <vt:variant>
        <vt:lpwstr/>
      </vt:variant>
      <vt:variant>
        <vt:lpwstr>_Toc95253061</vt:lpwstr>
      </vt:variant>
      <vt:variant>
        <vt:i4>1507390</vt:i4>
      </vt:variant>
      <vt:variant>
        <vt:i4>2180</vt:i4>
      </vt:variant>
      <vt:variant>
        <vt:i4>0</vt:i4>
      </vt:variant>
      <vt:variant>
        <vt:i4>5</vt:i4>
      </vt:variant>
      <vt:variant>
        <vt:lpwstr/>
      </vt:variant>
      <vt:variant>
        <vt:lpwstr>_Toc95253060</vt:lpwstr>
      </vt:variant>
      <vt:variant>
        <vt:i4>1966141</vt:i4>
      </vt:variant>
      <vt:variant>
        <vt:i4>2174</vt:i4>
      </vt:variant>
      <vt:variant>
        <vt:i4>0</vt:i4>
      </vt:variant>
      <vt:variant>
        <vt:i4>5</vt:i4>
      </vt:variant>
      <vt:variant>
        <vt:lpwstr/>
      </vt:variant>
      <vt:variant>
        <vt:lpwstr>_Toc95253059</vt:lpwstr>
      </vt:variant>
      <vt:variant>
        <vt:i4>2031677</vt:i4>
      </vt:variant>
      <vt:variant>
        <vt:i4>2168</vt:i4>
      </vt:variant>
      <vt:variant>
        <vt:i4>0</vt:i4>
      </vt:variant>
      <vt:variant>
        <vt:i4>5</vt:i4>
      </vt:variant>
      <vt:variant>
        <vt:lpwstr/>
      </vt:variant>
      <vt:variant>
        <vt:lpwstr>_Toc95253058</vt:lpwstr>
      </vt:variant>
      <vt:variant>
        <vt:i4>1048637</vt:i4>
      </vt:variant>
      <vt:variant>
        <vt:i4>2162</vt:i4>
      </vt:variant>
      <vt:variant>
        <vt:i4>0</vt:i4>
      </vt:variant>
      <vt:variant>
        <vt:i4>5</vt:i4>
      </vt:variant>
      <vt:variant>
        <vt:lpwstr/>
      </vt:variant>
      <vt:variant>
        <vt:lpwstr>_Toc95253057</vt:lpwstr>
      </vt:variant>
      <vt:variant>
        <vt:i4>1114173</vt:i4>
      </vt:variant>
      <vt:variant>
        <vt:i4>2156</vt:i4>
      </vt:variant>
      <vt:variant>
        <vt:i4>0</vt:i4>
      </vt:variant>
      <vt:variant>
        <vt:i4>5</vt:i4>
      </vt:variant>
      <vt:variant>
        <vt:lpwstr/>
      </vt:variant>
      <vt:variant>
        <vt:lpwstr>_Toc95253056</vt:lpwstr>
      </vt:variant>
      <vt:variant>
        <vt:i4>1179709</vt:i4>
      </vt:variant>
      <vt:variant>
        <vt:i4>2150</vt:i4>
      </vt:variant>
      <vt:variant>
        <vt:i4>0</vt:i4>
      </vt:variant>
      <vt:variant>
        <vt:i4>5</vt:i4>
      </vt:variant>
      <vt:variant>
        <vt:lpwstr/>
      </vt:variant>
      <vt:variant>
        <vt:lpwstr>_Toc95253055</vt:lpwstr>
      </vt:variant>
      <vt:variant>
        <vt:i4>1245245</vt:i4>
      </vt:variant>
      <vt:variant>
        <vt:i4>2144</vt:i4>
      </vt:variant>
      <vt:variant>
        <vt:i4>0</vt:i4>
      </vt:variant>
      <vt:variant>
        <vt:i4>5</vt:i4>
      </vt:variant>
      <vt:variant>
        <vt:lpwstr/>
      </vt:variant>
      <vt:variant>
        <vt:lpwstr>_Toc95253054</vt:lpwstr>
      </vt:variant>
      <vt:variant>
        <vt:i4>1310781</vt:i4>
      </vt:variant>
      <vt:variant>
        <vt:i4>2138</vt:i4>
      </vt:variant>
      <vt:variant>
        <vt:i4>0</vt:i4>
      </vt:variant>
      <vt:variant>
        <vt:i4>5</vt:i4>
      </vt:variant>
      <vt:variant>
        <vt:lpwstr/>
      </vt:variant>
      <vt:variant>
        <vt:lpwstr>_Toc95253053</vt:lpwstr>
      </vt:variant>
      <vt:variant>
        <vt:i4>1376317</vt:i4>
      </vt:variant>
      <vt:variant>
        <vt:i4>2132</vt:i4>
      </vt:variant>
      <vt:variant>
        <vt:i4>0</vt:i4>
      </vt:variant>
      <vt:variant>
        <vt:i4>5</vt:i4>
      </vt:variant>
      <vt:variant>
        <vt:lpwstr/>
      </vt:variant>
      <vt:variant>
        <vt:lpwstr>_Toc95253052</vt:lpwstr>
      </vt:variant>
      <vt:variant>
        <vt:i4>1441853</vt:i4>
      </vt:variant>
      <vt:variant>
        <vt:i4>2126</vt:i4>
      </vt:variant>
      <vt:variant>
        <vt:i4>0</vt:i4>
      </vt:variant>
      <vt:variant>
        <vt:i4>5</vt:i4>
      </vt:variant>
      <vt:variant>
        <vt:lpwstr/>
      </vt:variant>
      <vt:variant>
        <vt:lpwstr>_Toc95253051</vt:lpwstr>
      </vt:variant>
      <vt:variant>
        <vt:i4>1507389</vt:i4>
      </vt:variant>
      <vt:variant>
        <vt:i4>2120</vt:i4>
      </vt:variant>
      <vt:variant>
        <vt:i4>0</vt:i4>
      </vt:variant>
      <vt:variant>
        <vt:i4>5</vt:i4>
      </vt:variant>
      <vt:variant>
        <vt:lpwstr/>
      </vt:variant>
      <vt:variant>
        <vt:lpwstr>_Toc95253050</vt:lpwstr>
      </vt:variant>
      <vt:variant>
        <vt:i4>1966140</vt:i4>
      </vt:variant>
      <vt:variant>
        <vt:i4>2114</vt:i4>
      </vt:variant>
      <vt:variant>
        <vt:i4>0</vt:i4>
      </vt:variant>
      <vt:variant>
        <vt:i4>5</vt:i4>
      </vt:variant>
      <vt:variant>
        <vt:lpwstr/>
      </vt:variant>
      <vt:variant>
        <vt:lpwstr>_Toc95253049</vt:lpwstr>
      </vt:variant>
      <vt:variant>
        <vt:i4>2031676</vt:i4>
      </vt:variant>
      <vt:variant>
        <vt:i4>2108</vt:i4>
      </vt:variant>
      <vt:variant>
        <vt:i4>0</vt:i4>
      </vt:variant>
      <vt:variant>
        <vt:i4>5</vt:i4>
      </vt:variant>
      <vt:variant>
        <vt:lpwstr/>
      </vt:variant>
      <vt:variant>
        <vt:lpwstr>_Toc95253048</vt:lpwstr>
      </vt:variant>
      <vt:variant>
        <vt:i4>1048636</vt:i4>
      </vt:variant>
      <vt:variant>
        <vt:i4>2102</vt:i4>
      </vt:variant>
      <vt:variant>
        <vt:i4>0</vt:i4>
      </vt:variant>
      <vt:variant>
        <vt:i4>5</vt:i4>
      </vt:variant>
      <vt:variant>
        <vt:lpwstr/>
      </vt:variant>
      <vt:variant>
        <vt:lpwstr>_Toc95253047</vt:lpwstr>
      </vt:variant>
      <vt:variant>
        <vt:i4>1114172</vt:i4>
      </vt:variant>
      <vt:variant>
        <vt:i4>2096</vt:i4>
      </vt:variant>
      <vt:variant>
        <vt:i4>0</vt:i4>
      </vt:variant>
      <vt:variant>
        <vt:i4>5</vt:i4>
      </vt:variant>
      <vt:variant>
        <vt:lpwstr/>
      </vt:variant>
      <vt:variant>
        <vt:lpwstr>_Toc95253046</vt:lpwstr>
      </vt:variant>
      <vt:variant>
        <vt:i4>1179708</vt:i4>
      </vt:variant>
      <vt:variant>
        <vt:i4>2090</vt:i4>
      </vt:variant>
      <vt:variant>
        <vt:i4>0</vt:i4>
      </vt:variant>
      <vt:variant>
        <vt:i4>5</vt:i4>
      </vt:variant>
      <vt:variant>
        <vt:lpwstr/>
      </vt:variant>
      <vt:variant>
        <vt:lpwstr>_Toc95253045</vt:lpwstr>
      </vt:variant>
      <vt:variant>
        <vt:i4>1245244</vt:i4>
      </vt:variant>
      <vt:variant>
        <vt:i4>2084</vt:i4>
      </vt:variant>
      <vt:variant>
        <vt:i4>0</vt:i4>
      </vt:variant>
      <vt:variant>
        <vt:i4>5</vt:i4>
      </vt:variant>
      <vt:variant>
        <vt:lpwstr/>
      </vt:variant>
      <vt:variant>
        <vt:lpwstr>_Toc95253044</vt:lpwstr>
      </vt:variant>
      <vt:variant>
        <vt:i4>1310780</vt:i4>
      </vt:variant>
      <vt:variant>
        <vt:i4>2078</vt:i4>
      </vt:variant>
      <vt:variant>
        <vt:i4>0</vt:i4>
      </vt:variant>
      <vt:variant>
        <vt:i4>5</vt:i4>
      </vt:variant>
      <vt:variant>
        <vt:lpwstr/>
      </vt:variant>
      <vt:variant>
        <vt:lpwstr>_Toc95253043</vt:lpwstr>
      </vt:variant>
      <vt:variant>
        <vt:i4>1376316</vt:i4>
      </vt:variant>
      <vt:variant>
        <vt:i4>2072</vt:i4>
      </vt:variant>
      <vt:variant>
        <vt:i4>0</vt:i4>
      </vt:variant>
      <vt:variant>
        <vt:i4>5</vt:i4>
      </vt:variant>
      <vt:variant>
        <vt:lpwstr/>
      </vt:variant>
      <vt:variant>
        <vt:lpwstr>_Toc95253042</vt:lpwstr>
      </vt:variant>
      <vt:variant>
        <vt:i4>1441852</vt:i4>
      </vt:variant>
      <vt:variant>
        <vt:i4>2066</vt:i4>
      </vt:variant>
      <vt:variant>
        <vt:i4>0</vt:i4>
      </vt:variant>
      <vt:variant>
        <vt:i4>5</vt:i4>
      </vt:variant>
      <vt:variant>
        <vt:lpwstr/>
      </vt:variant>
      <vt:variant>
        <vt:lpwstr>_Toc95253041</vt:lpwstr>
      </vt:variant>
      <vt:variant>
        <vt:i4>1507388</vt:i4>
      </vt:variant>
      <vt:variant>
        <vt:i4>2060</vt:i4>
      </vt:variant>
      <vt:variant>
        <vt:i4>0</vt:i4>
      </vt:variant>
      <vt:variant>
        <vt:i4>5</vt:i4>
      </vt:variant>
      <vt:variant>
        <vt:lpwstr/>
      </vt:variant>
      <vt:variant>
        <vt:lpwstr>_Toc95253040</vt:lpwstr>
      </vt:variant>
      <vt:variant>
        <vt:i4>1966139</vt:i4>
      </vt:variant>
      <vt:variant>
        <vt:i4>2054</vt:i4>
      </vt:variant>
      <vt:variant>
        <vt:i4>0</vt:i4>
      </vt:variant>
      <vt:variant>
        <vt:i4>5</vt:i4>
      </vt:variant>
      <vt:variant>
        <vt:lpwstr/>
      </vt:variant>
      <vt:variant>
        <vt:lpwstr>_Toc95253039</vt:lpwstr>
      </vt:variant>
      <vt:variant>
        <vt:i4>2031675</vt:i4>
      </vt:variant>
      <vt:variant>
        <vt:i4>2048</vt:i4>
      </vt:variant>
      <vt:variant>
        <vt:i4>0</vt:i4>
      </vt:variant>
      <vt:variant>
        <vt:i4>5</vt:i4>
      </vt:variant>
      <vt:variant>
        <vt:lpwstr/>
      </vt:variant>
      <vt:variant>
        <vt:lpwstr>_Toc95253038</vt:lpwstr>
      </vt:variant>
      <vt:variant>
        <vt:i4>1048635</vt:i4>
      </vt:variant>
      <vt:variant>
        <vt:i4>2042</vt:i4>
      </vt:variant>
      <vt:variant>
        <vt:i4>0</vt:i4>
      </vt:variant>
      <vt:variant>
        <vt:i4>5</vt:i4>
      </vt:variant>
      <vt:variant>
        <vt:lpwstr/>
      </vt:variant>
      <vt:variant>
        <vt:lpwstr>_Toc95253037</vt:lpwstr>
      </vt:variant>
      <vt:variant>
        <vt:i4>1114171</vt:i4>
      </vt:variant>
      <vt:variant>
        <vt:i4>2036</vt:i4>
      </vt:variant>
      <vt:variant>
        <vt:i4>0</vt:i4>
      </vt:variant>
      <vt:variant>
        <vt:i4>5</vt:i4>
      </vt:variant>
      <vt:variant>
        <vt:lpwstr/>
      </vt:variant>
      <vt:variant>
        <vt:lpwstr>_Toc95253036</vt:lpwstr>
      </vt:variant>
      <vt:variant>
        <vt:i4>1179707</vt:i4>
      </vt:variant>
      <vt:variant>
        <vt:i4>2030</vt:i4>
      </vt:variant>
      <vt:variant>
        <vt:i4>0</vt:i4>
      </vt:variant>
      <vt:variant>
        <vt:i4>5</vt:i4>
      </vt:variant>
      <vt:variant>
        <vt:lpwstr/>
      </vt:variant>
      <vt:variant>
        <vt:lpwstr>_Toc95253035</vt:lpwstr>
      </vt:variant>
      <vt:variant>
        <vt:i4>1245243</vt:i4>
      </vt:variant>
      <vt:variant>
        <vt:i4>2024</vt:i4>
      </vt:variant>
      <vt:variant>
        <vt:i4>0</vt:i4>
      </vt:variant>
      <vt:variant>
        <vt:i4>5</vt:i4>
      </vt:variant>
      <vt:variant>
        <vt:lpwstr/>
      </vt:variant>
      <vt:variant>
        <vt:lpwstr>_Toc95253034</vt:lpwstr>
      </vt:variant>
      <vt:variant>
        <vt:i4>1310779</vt:i4>
      </vt:variant>
      <vt:variant>
        <vt:i4>2018</vt:i4>
      </vt:variant>
      <vt:variant>
        <vt:i4>0</vt:i4>
      </vt:variant>
      <vt:variant>
        <vt:i4>5</vt:i4>
      </vt:variant>
      <vt:variant>
        <vt:lpwstr/>
      </vt:variant>
      <vt:variant>
        <vt:lpwstr>_Toc95253033</vt:lpwstr>
      </vt:variant>
      <vt:variant>
        <vt:i4>1376315</vt:i4>
      </vt:variant>
      <vt:variant>
        <vt:i4>2012</vt:i4>
      </vt:variant>
      <vt:variant>
        <vt:i4>0</vt:i4>
      </vt:variant>
      <vt:variant>
        <vt:i4>5</vt:i4>
      </vt:variant>
      <vt:variant>
        <vt:lpwstr/>
      </vt:variant>
      <vt:variant>
        <vt:lpwstr>_Toc95253032</vt:lpwstr>
      </vt:variant>
      <vt:variant>
        <vt:i4>1441851</vt:i4>
      </vt:variant>
      <vt:variant>
        <vt:i4>2006</vt:i4>
      </vt:variant>
      <vt:variant>
        <vt:i4>0</vt:i4>
      </vt:variant>
      <vt:variant>
        <vt:i4>5</vt:i4>
      </vt:variant>
      <vt:variant>
        <vt:lpwstr/>
      </vt:variant>
      <vt:variant>
        <vt:lpwstr>_Toc95253031</vt:lpwstr>
      </vt:variant>
      <vt:variant>
        <vt:i4>1507387</vt:i4>
      </vt:variant>
      <vt:variant>
        <vt:i4>2000</vt:i4>
      </vt:variant>
      <vt:variant>
        <vt:i4>0</vt:i4>
      </vt:variant>
      <vt:variant>
        <vt:i4>5</vt:i4>
      </vt:variant>
      <vt:variant>
        <vt:lpwstr/>
      </vt:variant>
      <vt:variant>
        <vt:lpwstr>_Toc95253030</vt:lpwstr>
      </vt:variant>
      <vt:variant>
        <vt:i4>1966138</vt:i4>
      </vt:variant>
      <vt:variant>
        <vt:i4>1994</vt:i4>
      </vt:variant>
      <vt:variant>
        <vt:i4>0</vt:i4>
      </vt:variant>
      <vt:variant>
        <vt:i4>5</vt:i4>
      </vt:variant>
      <vt:variant>
        <vt:lpwstr/>
      </vt:variant>
      <vt:variant>
        <vt:lpwstr>_Toc95253029</vt:lpwstr>
      </vt:variant>
      <vt:variant>
        <vt:i4>2031674</vt:i4>
      </vt:variant>
      <vt:variant>
        <vt:i4>1988</vt:i4>
      </vt:variant>
      <vt:variant>
        <vt:i4>0</vt:i4>
      </vt:variant>
      <vt:variant>
        <vt:i4>5</vt:i4>
      </vt:variant>
      <vt:variant>
        <vt:lpwstr/>
      </vt:variant>
      <vt:variant>
        <vt:lpwstr>_Toc95253028</vt:lpwstr>
      </vt:variant>
      <vt:variant>
        <vt:i4>1048634</vt:i4>
      </vt:variant>
      <vt:variant>
        <vt:i4>1982</vt:i4>
      </vt:variant>
      <vt:variant>
        <vt:i4>0</vt:i4>
      </vt:variant>
      <vt:variant>
        <vt:i4>5</vt:i4>
      </vt:variant>
      <vt:variant>
        <vt:lpwstr/>
      </vt:variant>
      <vt:variant>
        <vt:lpwstr>_Toc95253027</vt:lpwstr>
      </vt:variant>
      <vt:variant>
        <vt:i4>1114170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_Toc95253026</vt:lpwstr>
      </vt:variant>
      <vt:variant>
        <vt:i4>1179706</vt:i4>
      </vt:variant>
      <vt:variant>
        <vt:i4>1970</vt:i4>
      </vt:variant>
      <vt:variant>
        <vt:i4>0</vt:i4>
      </vt:variant>
      <vt:variant>
        <vt:i4>5</vt:i4>
      </vt:variant>
      <vt:variant>
        <vt:lpwstr/>
      </vt:variant>
      <vt:variant>
        <vt:lpwstr>_Toc95253025</vt:lpwstr>
      </vt:variant>
      <vt:variant>
        <vt:i4>1245242</vt:i4>
      </vt:variant>
      <vt:variant>
        <vt:i4>1964</vt:i4>
      </vt:variant>
      <vt:variant>
        <vt:i4>0</vt:i4>
      </vt:variant>
      <vt:variant>
        <vt:i4>5</vt:i4>
      </vt:variant>
      <vt:variant>
        <vt:lpwstr/>
      </vt:variant>
      <vt:variant>
        <vt:lpwstr>_Toc95253024</vt:lpwstr>
      </vt:variant>
      <vt:variant>
        <vt:i4>1310778</vt:i4>
      </vt:variant>
      <vt:variant>
        <vt:i4>1958</vt:i4>
      </vt:variant>
      <vt:variant>
        <vt:i4>0</vt:i4>
      </vt:variant>
      <vt:variant>
        <vt:i4>5</vt:i4>
      </vt:variant>
      <vt:variant>
        <vt:lpwstr/>
      </vt:variant>
      <vt:variant>
        <vt:lpwstr>_Toc95253023</vt:lpwstr>
      </vt:variant>
      <vt:variant>
        <vt:i4>1376314</vt:i4>
      </vt:variant>
      <vt:variant>
        <vt:i4>1952</vt:i4>
      </vt:variant>
      <vt:variant>
        <vt:i4>0</vt:i4>
      </vt:variant>
      <vt:variant>
        <vt:i4>5</vt:i4>
      </vt:variant>
      <vt:variant>
        <vt:lpwstr/>
      </vt:variant>
      <vt:variant>
        <vt:lpwstr>_Toc95253022</vt:lpwstr>
      </vt:variant>
      <vt:variant>
        <vt:i4>1441850</vt:i4>
      </vt:variant>
      <vt:variant>
        <vt:i4>1946</vt:i4>
      </vt:variant>
      <vt:variant>
        <vt:i4>0</vt:i4>
      </vt:variant>
      <vt:variant>
        <vt:i4>5</vt:i4>
      </vt:variant>
      <vt:variant>
        <vt:lpwstr/>
      </vt:variant>
      <vt:variant>
        <vt:lpwstr>_Toc95253021</vt:lpwstr>
      </vt:variant>
      <vt:variant>
        <vt:i4>1507386</vt:i4>
      </vt:variant>
      <vt:variant>
        <vt:i4>1940</vt:i4>
      </vt:variant>
      <vt:variant>
        <vt:i4>0</vt:i4>
      </vt:variant>
      <vt:variant>
        <vt:i4>5</vt:i4>
      </vt:variant>
      <vt:variant>
        <vt:lpwstr/>
      </vt:variant>
      <vt:variant>
        <vt:lpwstr>_Toc95253020</vt:lpwstr>
      </vt:variant>
      <vt:variant>
        <vt:i4>1966137</vt:i4>
      </vt:variant>
      <vt:variant>
        <vt:i4>1934</vt:i4>
      </vt:variant>
      <vt:variant>
        <vt:i4>0</vt:i4>
      </vt:variant>
      <vt:variant>
        <vt:i4>5</vt:i4>
      </vt:variant>
      <vt:variant>
        <vt:lpwstr/>
      </vt:variant>
      <vt:variant>
        <vt:lpwstr>_Toc95253019</vt:lpwstr>
      </vt:variant>
      <vt:variant>
        <vt:i4>2031673</vt:i4>
      </vt:variant>
      <vt:variant>
        <vt:i4>1928</vt:i4>
      </vt:variant>
      <vt:variant>
        <vt:i4>0</vt:i4>
      </vt:variant>
      <vt:variant>
        <vt:i4>5</vt:i4>
      </vt:variant>
      <vt:variant>
        <vt:lpwstr/>
      </vt:variant>
      <vt:variant>
        <vt:lpwstr>_Toc95253018</vt:lpwstr>
      </vt:variant>
      <vt:variant>
        <vt:i4>1048633</vt:i4>
      </vt:variant>
      <vt:variant>
        <vt:i4>1922</vt:i4>
      </vt:variant>
      <vt:variant>
        <vt:i4>0</vt:i4>
      </vt:variant>
      <vt:variant>
        <vt:i4>5</vt:i4>
      </vt:variant>
      <vt:variant>
        <vt:lpwstr/>
      </vt:variant>
      <vt:variant>
        <vt:lpwstr>_Toc95253017</vt:lpwstr>
      </vt:variant>
      <vt:variant>
        <vt:i4>1114169</vt:i4>
      </vt:variant>
      <vt:variant>
        <vt:i4>1916</vt:i4>
      </vt:variant>
      <vt:variant>
        <vt:i4>0</vt:i4>
      </vt:variant>
      <vt:variant>
        <vt:i4>5</vt:i4>
      </vt:variant>
      <vt:variant>
        <vt:lpwstr/>
      </vt:variant>
      <vt:variant>
        <vt:lpwstr>_Toc95253016</vt:lpwstr>
      </vt:variant>
      <vt:variant>
        <vt:i4>1179705</vt:i4>
      </vt:variant>
      <vt:variant>
        <vt:i4>1910</vt:i4>
      </vt:variant>
      <vt:variant>
        <vt:i4>0</vt:i4>
      </vt:variant>
      <vt:variant>
        <vt:i4>5</vt:i4>
      </vt:variant>
      <vt:variant>
        <vt:lpwstr/>
      </vt:variant>
      <vt:variant>
        <vt:lpwstr>_Toc95253015</vt:lpwstr>
      </vt:variant>
      <vt:variant>
        <vt:i4>1245241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_Toc95253014</vt:lpwstr>
      </vt:variant>
      <vt:variant>
        <vt:i4>1310777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_Toc95253013</vt:lpwstr>
      </vt:variant>
      <vt:variant>
        <vt:i4>1376313</vt:i4>
      </vt:variant>
      <vt:variant>
        <vt:i4>1892</vt:i4>
      </vt:variant>
      <vt:variant>
        <vt:i4>0</vt:i4>
      </vt:variant>
      <vt:variant>
        <vt:i4>5</vt:i4>
      </vt:variant>
      <vt:variant>
        <vt:lpwstr/>
      </vt:variant>
      <vt:variant>
        <vt:lpwstr>_Toc95253012</vt:lpwstr>
      </vt:variant>
      <vt:variant>
        <vt:i4>1441849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_Toc95253011</vt:lpwstr>
      </vt:variant>
      <vt:variant>
        <vt:i4>1507385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_Toc95253010</vt:lpwstr>
      </vt:variant>
      <vt:variant>
        <vt:i4>1966136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_Toc95253009</vt:lpwstr>
      </vt:variant>
      <vt:variant>
        <vt:i4>2031672</vt:i4>
      </vt:variant>
      <vt:variant>
        <vt:i4>1868</vt:i4>
      </vt:variant>
      <vt:variant>
        <vt:i4>0</vt:i4>
      </vt:variant>
      <vt:variant>
        <vt:i4>5</vt:i4>
      </vt:variant>
      <vt:variant>
        <vt:lpwstr/>
      </vt:variant>
      <vt:variant>
        <vt:lpwstr>_Toc95253008</vt:lpwstr>
      </vt:variant>
      <vt:variant>
        <vt:i4>1048632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_Toc95253007</vt:lpwstr>
      </vt:variant>
      <vt:variant>
        <vt:i4>1114168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_Toc95253006</vt:lpwstr>
      </vt:variant>
      <vt:variant>
        <vt:i4>1179704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_Toc95253005</vt:lpwstr>
      </vt:variant>
      <vt:variant>
        <vt:i4>1245240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_Toc95253004</vt:lpwstr>
      </vt:variant>
      <vt:variant>
        <vt:i4>1310776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_Toc95253003</vt:lpwstr>
      </vt:variant>
      <vt:variant>
        <vt:i4>1376312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_Toc95253002</vt:lpwstr>
      </vt:variant>
      <vt:variant>
        <vt:i4>1441848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_Toc95253001</vt:lpwstr>
      </vt:variant>
      <vt:variant>
        <vt:i4>1507384</vt:i4>
      </vt:variant>
      <vt:variant>
        <vt:i4>1820</vt:i4>
      </vt:variant>
      <vt:variant>
        <vt:i4>0</vt:i4>
      </vt:variant>
      <vt:variant>
        <vt:i4>5</vt:i4>
      </vt:variant>
      <vt:variant>
        <vt:lpwstr/>
      </vt:variant>
      <vt:variant>
        <vt:lpwstr>_Toc95253000</vt:lpwstr>
      </vt:variant>
      <vt:variant>
        <vt:i4>1507376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_Toc95252999</vt:lpwstr>
      </vt:variant>
      <vt:variant>
        <vt:i4>1441840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_Toc95252998</vt:lpwstr>
      </vt:variant>
      <vt:variant>
        <vt:i4>1638448</vt:i4>
      </vt:variant>
      <vt:variant>
        <vt:i4>1802</vt:i4>
      </vt:variant>
      <vt:variant>
        <vt:i4>0</vt:i4>
      </vt:variant>
      <vt:variant>
        <vt:i4>5</vt:i4>
      </vt:variant>
      <vt:variant>
        <vt:lpwstr/>
      </vt:variant>
      <vt:variant>
        <vt:lpwstr>_Toc95252997</vt:lpwstr>
      </vt:variant>
      <vt:variant>
        <vt:i4>1572912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_Toc95252996</vt:lpwstr>
      </vt:variant>
      <vt:variant>
        <vt:i4>1769520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_Toc95252995</vt:lpwstr>
      </vt:variant>
      <vt:variant>
        <vt:i4>1703984</vt:i4>
      </vt:variant>
      <vt:variant>
        <vt:i4>1784</vt:i4>
      </vt:variant>
      <vt:variant>
        <vt:i4>0</vt:i4>
      </vt:variant>
      <vt:variant>
        <vt:i4>5</vt:i4>
      </vt:variant>
      <vt:variant>
        <vt:lpwstr/>
      </vt:variant>
      <vt:variant>
        <vt:lpwstr>_Toc95252994</vt:lpwstr>
      </vt:variant>
      <vt:variant>
        <vt:i4>1900592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_Toc95252993</vt:lpwstr>
      </vt:variant>
      <vt:variant>
        <vt:i4>1835056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_Toc95252992</vt:lpwstr>
      </vt:variant>
      <vt:variant>
        <vt:i4>2031664</vt:i4>
      </vt:variant>
      <vt:variant>
        <vt:i4>1766</vt:i4>
      </vt:variant>
      <vt:variant>
        <vt:i4>0</vt:i4>
      </vt:variant>
      <vt:variant>
        <vt:i4>5</vt:i4>
      </vt:variant>
      <vt:variant>
        <vt:lpwstr/>
      </vt:variant>
      <vt:variant>
        <vt:lpwstr>_Toc95252991</vt:lpwstr>
      </vt:variant>
      <vt:variant>
        <vt:i4>1966128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_Toc95252990</vt:lpwstr>
      </vt:variant>
      <vt:variant>
        <vt:i4>1507377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_Toc95252989</vt:lpwstr>
      </vt:variant>
      <vt:variant>
        <vt:i4>1441841</vt:i4>
      </vt:variant>
      <vt:variant>
        <vt:i4>1748</vt:i4>
      </vt:variant>
      <vt:variant>
        <vt:i4>0</vt:i4>
      </vt:variant>
      <vt:variant>
        <vt:i4>5</vt:i4>
      </vt:variant>
      <vt:variant>
        <vt:lpwstr/>
      </vt:variant>
      <vt:variant>
        <vt:lpwstr>_Toc95252988</vt:lpwstr>
      </vt:variant>
      <vt:variant>
        <vt:i4>1638449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_Toc95252987</vt:lpwstr>
      </vt:variant>
      <vt:variant>
        <vt:i4>1572913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_Toc95252986</vt:lpwstr>
      </vt:variant>
      <vt:variant>
        <vt:i4>1769521</vt:i4>
      </vt:variant>
      <vt:variant>
        <vt:i4>1730</vt:i4>
      </vt:variant>
      <vt:variant>
        <vt:i4>0</vt:i4>
      </vt:variant>
      <vt:variant>
        <vt:i4>5</vt:i4>
      </vt:variant>
      <vt:variant>
        <vt:lpwstr/>
      </vt:variant>
      <vt:variant>
        <vt:lpwstr>_Toc95252985</vt:lpwstr>
      </vt:variant>
      <vt:variant>
        <vt:i4>1703985</vt:i4>
      </vt:variant>
      <vt:variant>
        <vt:i4>1724</vt:i4>
      </vt:variant>
      <vt:variant>
        <vt:i4>0</vt:i4>
      </vt:variant>
      <vt:variant>
        <vt:i4>5</vt:i4>
      </vt:variant>
      <vt:variant>
        <vt:lpwstr/>
      </vt:variant>
      <vt:variant>
        <vt:lpwstr>_Toc95252984</vt:lpwstr>
      </vt:variant>
      <vt:variant>
        <vt:i4>1900593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_Toc95252983</vt:lpwstr>
      </vt:variant>
      <vt:variant>
        <vt:i4>1835057</vt:i4>
      </vt:variant>
      <vt:variant>
        <vt:i4>1712</vt:i4>
      </vt:variant>
      <vt:variant>
        <vt:i4>0</vt:i4>
      </vt:variant>
      <vt:variant>
        <vt:i4>5</vt:i4>
      </vt:variant>
      <vt:variant>
        <vt:lpwstr/>
      </vt:variant>
      <vt:variant>
        <vt:lpwstr>_Toc95252982</vt:lpwstr>
      </vt:variant>
      <vt:variant>
        <vt:i4>2031665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_Toc95252981</vt:lpwstr>
      </vt:variant>
      <vt:variant>
        <vt:i4>1966129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_Toc95252980</vt:lpwstr>
      </vt:variant>
      <vt:variant>
        <vt:i4>1507390</vt:i4>
      </vt:variant>
      <vt:variant>
        <vt:i4>1694</vt:i4>
      </vt:variant>
      <vt:variant>
        <vt:i4>0</vt:i4>
      </vt:variant>
      <vt:variant>
        <vt:i4>5</vt:i4>
      </vt:variant>
      <vt:variant>
        <vt:lpwstr/>
      </vt:variant>
      <vt:variant>
        <vt:lpwstr>_Toc95252979</vt:lpwstr>
      </vt:variant>
      <vt:variant>
        <vt:i4>1441854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_Toc95252978</vt:lpwstr>
      </vt:variant>
      <vt:variant>
        <vt:i4>1638462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_Toc95252977</vt:lpwstr>
      </vt:variant>
      <vt:variant>
        <vt:i4>1572926</vt:i4>
      </vt:variant>
      <vt:variant>
        <vt:i4>1676</vt:i4>
      </vt:variant>
      <vt:variant>
        <vt:i4>0</vt:i4>
      </vt:variant>
      <vt:variant>
        <vt:i4>5</vt:i4>
      </vt:variant>
      <vt:variant>
        <vt:lpwstr/>
      </vt:variant>
      <vt:variant>
        <vt:lpwstr>_Toc95252976</vt:lpwstr>
      </vt:variant>
      <vt:variant>
        <vt:i4>1769534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_Toc95252975</vt:lpwstr>
      </vt:variant>
      <vt:variant>
        <vt:i4>1703998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_Toc95252974</vt:lpwstr>
      </vt:variant>
      <vt:variant>
        <vt:i4>1900606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_Toc95252973</vt:lpwstr>
      </vt:variant>
      <vt:variant>
        <vt:i4>1835070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_Toc95252972</vt:lpwstr>
      </vt:variant>
      <vt:variant>
        <vt:i4>2031678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_Toc95252971</vt:lpwstr>
      </vt:variant>
      <vt:variant>
        <vt:i4>1966142</vt:i4>
      </vt:variant>
      <vt:variant>
        <vt:i4>1640</vt:i4>
      </vt:variant>
      <vt:variant>
        <vt:i4>0</vt:i4>
      </vt:variant>
      <vt:variant>
        <vt:i4>5</vt:i4>
      </vt:variant>
      <vt:variant>
        <vt:lpwstr/>
      </vt:variant>
      <vt:variant>
        <vt:lpwstr>_Toc95252970</vt:lpwstr>
      </vt:variant>
      <vt:variant>
        <vt:i4>1507391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_Toc95252969</vt:lpwstr>
      </vt:variant>
      <vt:variant>
        <vt:i4>1441855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_Toc95252968</vt:lpwstr>
      </vt:variant>
      <vt:variant>
        <vt:i4>1638463</vt:i4>
      </vt:variant>
      <vt:variant>
        <vt:i4>1622</vt:i4>
      </vt:variant>
      <vt:variant>
        <vt:i4>0</vt:i4>
      </vt:variant>
      <vt:variant>
        <vt:i4>5</vt:i4>
      </vt:variant>
      <vt:variant>
        <vt:lpwstr/>
      </vt:variant>
      <vt:variant>
        <vt:lpwstr>_Toc95252967</vt:lpwstr>
      </vt:variant>
      <vt:variant>
        <vt:i4>1572927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_Toc95252966</vt:lpwstr>
      </vt:variant>
      <vt:variant>
        <vt:i4>1769535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_Toc95252965</vt:lpwstr>
      </vt:variant>
      <vt:variant>
        <vt:i4>1703999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_Toc95252964</vt:lpwstr>
      </vt:variant>
      <vt:variant>
        <vt:i4>1900607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_Toc95252963</vt:lpwstr>
      </vt:variant>
      <vt:variant>
        <vt:i4>1835071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_Toc95252962</vt:lpwstr>
      </vt:variant>
      <vt:variant>
        <vt:i4>2031679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_Toc95252961</vt:lpwstr>
      </vt:variant>
      <vt:variant>
        <vt:i4>1966143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_Toc95252960</vt:lpwstr>
      </vt:variant>
      <vt:variant>
        <vt:i4>1507388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_Toc95252959</vt:lpwstr>
      </vt:variant>
      <vt:variant>
        <vt:i4>1441852</vt:i4>
      </vt:variant>
      <vt:variant>
        <vt:i4>1568</vt:i4>
      </vt:variant>
      <vt:variant>
        <vt:i4>0</vt:i4>
      </vt:variant>
      <vt:variant>
        <vt:i4>5</vt:i4>
      </vt:variant>
      <vt:variant>
        <vt:lpwstr/>
      </vt:variant>
      <vt:variant>
        <vt:lpwstr>_Toc95252958</vt:lpwstr>
      </vt:variant>
      <vt:variant>
        <vt:i4>1638460</vt:i4>
      </vt:variant>
      <vt:variant>
        <vt:i4>1562</vt:i4>
      </vt:variant>
      <vt:variant>
        <vt:i4>0</vt:i4>
      </vt:variant>
      <vt:variant>
        <vt:i4>5</vt:i4>
      </vt:variant>
      <vt:variant>
        <vt:lpwstr/>
      </vt:variant>
      <vt:variant>
        <vt:lpwstr>_Toc95252957</vt:lpwstr>
      </vt:variant>
      <vt:variant>
        <vt:i4>1572924</vt:i4>
      </vt:variant>
      <vt:variant>
        <vt:i4>1556</vt:i4>
      </vt:variant>
      <vt:variant>
        <vt:i4>0</vt:i4>
      </vt:variant>
      <vt:variant>
        <vt:i4>5</vt:i4>
      </vt:variant>
      <vt:variant>
        <vt:lpwstr/>
      </vt:variant>
      <vt:variant>
        <vt:lpwstr>_Toc95252956</vt:lpwstr>
      </vt:variant>
      <vt:variant>
        <vt:i4>1769532</vt:i4>
      </vt:variant>
      <vt:variant>
        <vt:i4>1550</vt:i4>
      </vt:variant>
      <vt:variant>
        <vt:i4>0</vt:i4>
      </vt:variant>
      <vt:variant>
        <vt:i4>5</vt:i4>
      </vt:variant>
      <vt:variant>
        <vt:lpwstr/>
      </vt:variant>
      <vt:variant>
        <vt:lpwstr>_Toc95252955</vt:lpwstr>
      </vt:variant>
      <vt:variant>
        <vt:i4>1703996</vt:i4>
      </vt:variant>
      <vt:variant>
        <vt:i4>1544</vt:i4>
      </vt:variant>
      <vt:variant>
        <vt:i4>0</vt:i4>
      </vt:variant>
      <vt:variant>
        <vt:i4>5</vt:i4>
      </vt:variant>
      <vt:variant>
        <vt:lpwstr/>
      </vt:variant>
      <vt:variant>
        <vt:lpwstr>_Toc95252954</vt:lpwstr>
      </vt:variant>
      <vt:variant>
        <vt:i4>1900604</vt:i4>
      </vt:variant>
      <vt:variant>
        <vt:i4>1538</vt:i4>
      </vt:variant>
      <vt:variant>
        <vt:i4>0</vt:i4>
      </vt:variant>
      <vt:variant>
        <vt:i4>5</vt:i4>
      </vt:variant>
      <vt:variant>
        <vt:lpwstr/>
      </vt:variant>
      <vt:variant>
        <vt:lpwstr>_Toc95252953</vt:lpwstr>
      </vt:variant>
      <vt:variant>
        <vt:i4>1835068</vt:i4>
      </vt:variant>
      <vt:variant>
        <vt:i4>1532</vt:i4>
      </vt:variant>
      <vt:variant>
        <vt:i4>0</vt:i4>
      </vt:variant>
      <vt:variant>
        <vt:i4>5</vt:i4>
      </vt:variant>
      <vt:variant>
        <vt:lpwstr/>
      </vt:variant>
      <vt:variant>
        <vt:lpwstr>_Toc95252952</vt:lpwstr>
      </vt:variant>
      <vt:variant>
        <vt:i4>2031676</vt:i4>
      </vt:variant>
      <vt:variant>
        <vt:i4>1526</vt:i4>
      </vt:variant>
      <vt:variant>
        <vt:i4>0</vt:i4>
      </vt:variant>
      <vt:variant>
        <vt:i4>5</vt:i4>
      </vt:variant>
      <vt:variant>
        <vt:lpwstr/>
      </vt:variant>
      <vt:variant>
        <vt:lpwstr>_Toc95252951</vt:lpwstr>
      </vt:variant>
      <vt:variant>
        <vt:i4>1966140</vt:i4>
      </vt:variant>
      <vt:variant>
        <vt:i4>1520</vt:i4>
      </vt:variant>
      <vt:variant>
        <vt:i4>0</vt:i4>
      </vt:variant>
      <vt:variant>
        <vt:i4>5</vt:i4>
      </vt:variant>
      <vt:variant>
        <vt:lpwstr/>
      </vt:variant>
      <vt:variant>
        <vt:lpwstr>_Toc95252950</vt:lpwstr>
      </vt:variant>
      <vt:variant>
        <vt:i4>1507389</vt:i4>
      </vt:variant>
      <vt:variant>
        <vt:i4>1514</vt:i4>
      </vt:variant>
      <vt:variant>
        <vt:i4>0</vt:i4>
      </vt:variant>
      <vt:variant>
        <vt:i4>5</vt:i4>
      </vt:variant>
      <vt:variant>
        <vt:lpwstr/>
      </vt:variant>
      <vt:variant>
        <vt:lpwstr>_Toc95252949</vt:lpwstr>
      </vt:variant>
      <vt:variant>
        <vt:i4>1441853</vt:i4>
      </vt:variant>
      <vt:variant>
        <vt:i4>1508</vt:i4>
      </vt:variant>
      <vt:variant>
        <vt:i4>0</vt:i4>
      </vt:variant>
      <vt:variant>
        <vt:i4>5</vt:i4>
      </vt:variant>
      <vt:variant>
        <vt:lpwstr/>
      </vt:variant>
      <vt:variant>
        <vt:lpwstr>_Toc95252948</vt:lpwstr>
      </vt:variant>
      <vt:variant>
        <vt:i4>1638461</vt:i4>
      </vt:variant>
      <vt:variant>
        <vt:i4>1502</vt:i4>
      </vt:variant>
      <vt:variant>
        <vt:i4>0</vt:i4>
      </vt:variant>
      <vt:variant>
        <vt:i4>5</vt:i4>
      </vt:variant>
      <vt:variant>
        <vt:lpwstr/>
      </vt:variant>
      <vt:variant>
        <vt:lpwstr>_Toc95252947</vt:lpwstr>
      </vt:variant>
      <vt:variant>
        <vt:i4>1572925</vt:i4>
      </vt:variant>
      <vt:variant>
        <vt:i4>1496</vt:i4>
      </vt:variant>
      <vt:variant>
        <vt:i4>0</vt:i4>
      </vt:variant>
      <vt:variant>
        <vt:i4>5</vt:i4>
      </vt:variant>
      <vt:variant>
        <vt:lpwstr/>
      </vt:variant>
      <vt:variant>
        <vt:lpwstr>_Toc95252946</vt:lpwstr>
      </vt:variant>
      <vt:variant>
        <vt:i4>1769533</vt:i4>
      </vt:variant>
      <vt:variant>
        <vt:i4>1490</vt:i4>
      </vt:variant>
      <vt:variant>
        <vt:i4>0</vt:i4>
      </vt:variant>
      <vt:variant>
        <vt:i4>5</vt:i4>
      </vt:variant>
      <vt:variant>
        <vt:lpwstr/>
      </vt:variant>
      <vt:variant>
        <vt:lpwstr>_Toc95252945</vt:lpwstr>
      </vt:variant>
      <vt:variant>
        <vt:i4>1703997</vt:i4>
      </vt:variant>
      <vt:variant>
        <vt:i4>1484</vt:i4>
      </vt:variant>
      <vt:variant>
        <vt:i4>0</vt:i4>
      </vt:variant>
      <vt:variant>
        <vt:i4>5</vt:i4>
      </vt:variant>
      <vt:variant>
        <vt:lpwstr/>
      </vt:variant>
      <vt:variant>
        <vt:lpwstr>_Toc95252944</vt:lpwstr>
      </vt:variant>
      <vt:variant>
        <vt:i4>1900605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_Toc95252943</vt:lpwstr>
      </vt:variant>
      <vt:variant>
        <vt:i4>1835069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_Toc95252942</vt:lpwstr>
      </vt:variant>
      <vt:variant>
        <vt:i4>2031677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_Toc95252941</vt:lpwstr>
      </vt:variant>
      <vt:variant>
        <vt:i4>1966141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_Toc95252940</vt:lpwstr>
      </vt:variant>
      <vt:variant>
        <vt:i4>1507386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_Toc95252939</vt:lpwstr>
      </vt:variant>
      <vt:variant>
        <vt:i4>1441850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_Toc95252938</vt:lpwstr>
      </vt:variant>
      <vt:variant>
        <vt:i4>1638458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_Toc95252937</vt:lpwstr>
      </vt:variant>
      <vt:variant>
        <vt:i4>1572922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_Toc95252936</vt:lpwstr>
      </vt:variant>
      <vt:variant>
        <vt:i4>1769530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_Toc95252935</vt:lpwstr>
      </vt:variant>
      <vt:variant>
        <vt:i4>1703994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_Toc95252934</vt:lpwstr>
      </vt:variant>
      <vt:variant>
        <vt:i4>1900602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_Toc95252933</vt:lpwstr>
      </vt:variant>
      <vt:variant>
        <vt:i4>1835066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_Toc95252932</vt:lpwstr>
      </vt:variant>
      <vt:variant>
        <vt:i4>2031674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_Toc95252931</vt:lpwstr>
      </vt:variant>
      <vt:variant>
        <vt:i4>1966138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_Toc95252930</vt:lpwstr>
      </vt:variant>
      <vt:variant>
        <vt:i4>1507387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_Toc95252929</vt:lpwstr>
      </vt:variant>
      <vt:variant>
        <vt:i4>1441851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_Toc95252928</vt:lpwstr>
      </vt:variant>
      <vt:variant>
        <vt:i4>1638459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_Toc95252927</vt:lpwstr>
      </vt:variant>
      <vt:variant>
        <vt:i4>1572923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_Toc95252926</vt:lpwstr>
      </vt:variant>
      <vt:variant>
        <vt:i4>1769531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_Toc95252925</vt:lpwstr>
      </vt:variant>
      <vt:variant>
        <vt:i4>1703995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_Toc95252924</vt:lpwstr>
      </vt:variant>
      <vt:variant>
        <vt:i4>1900603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_Toc95252923</vt:lpwstr>
      </vt:variant>
      <vt:variant>
        <vt:i4>1835067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_Toc95252922</vt:lpwstr>
      </vt:variant>
      <vt:variant>
        <vt:i4>2031675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_Toc95252921</vt:lpwstr>
      </vt:variant>
      <vt:variant>
        <vt:i4>1966139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_Toc95252920</vt:lpwstr>
      </vt:variant>
      <vt:variant>
        <vt:i4>1507384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_Toc95252919</vt:lpwstr>
      </vt:variant>
      <vt:variant>
        <vt:i4>1441848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_Toc95252918</vt:lpwstr>
      </vt:variant>
      <vt:variant>
        <vt:i4>1638456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_Toc95252917</vt:lpwstr>
      </vt:variant>
      <vt:variant>
        <vt:i4>1572920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_Toc95252916</vt:lpwstr>
      </vt:variant>
      <vt:variant>
        <vt:i4>1769528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_Toc95252915</vt:lpwstr>
      </vt:variant>
      <vt:variant>
        <vt:i4>1703992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_Toc95252914</vt:lpwstr>
      </vt:variant>
      <vt:variant>
        <vt:i4>1900600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_Toc95252913</vt:lpwstr>
      </vt:variant>
      <vt:variant>
        <vt:i4>1835064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_Toc95252912</vt:lpwstr>
      </vt:variant>
      <vt:variant>
        <vt:i4>2031672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_Toc95252911</vt:lpwstr>
      </vt:variant>
      <vt:variant>
        <vt:i4>1966136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_Toc95252910</vt:lpwstr>
      </vt:variant>
      <vt:variant>
        <vt:i4>1507385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_Toc95252909</vt:lpwstr>
      </vt:variant>
      <vt:variant>
        <vt:i4>1441849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_Toc95252908</vt:lpwstr>
      </vt:variant>
      <vt:variant>
        <vt:i4>1638457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_Toc95252907</vt:lpwstr>
      </vt:variant>
      <vt:variant>
        <vt:i4>1572921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_Toc95252906</vt:lpwstr>
      </vt:variant>
      <vt:variant>
        <vt:i4>1769529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_Toc95252905</vt:lpwstr>
      </vt:variant>
      <vt:variant>
        <vt:i4>1703993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_Toc95252904</vt:lpwstr>
      </vt:variant>
      <vt:variant>
        <vt:i4>1900601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_Toc95252903</vt:lpwstr>
      </vt:variant>
      <vt:variant>
        <vt:i4>1835065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_Toc95252902</vt:lpwstr>
      </vt:variant>
      <vt:variant>
        <vt:i4>2031673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_Toc95252901</vt:lpwstr>
      </vt:variant>
      <vt:variant>
        <vt:i4>1966137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_Toc95252900</vt:lpwstr>
      </vt:variant>
      <vt:variant>
        <vt:i4>1441840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_Toc95252899</vt:lpwstr>
      </vt:variant>
      <vt:variant>
        <vt:i4>1507376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_Toc95252898</vt:lpwstr>
      </vt:variant>
      <vt:variant>
        <vt:i4>1572912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_Toc95252897</vt:lpwstr>
      </vt:variant>
      <vt:variant>
        <vt:i4>1638448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_Toc95252896</vt:lpwstr>
      </vt:variant>
      <vt:variant>
        <vt:i4>1703984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_Toc95252895</vt:lpwstr>
      </vt:variant>
      <vt:variant>
        <vt:i4>1769520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_Toc95252894</vt:lpwstr>
      </vt:variant>
      <vt:variant>
        <vt:i4>1835056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_Toc95252893</vt:lpwstr>
      </vt:variant>
      <vt:variant>
        <vt:i4>1900592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_Toc95252892</vt:lpwstr>
      </vt:variant>
      <vt:variant>
        <vt:i4>1966128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_Toc95252891</vt:lpwstr>
      </vt:variant>
      <vt:variant>
        <vt:i4>2031664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_Toc95252890</vt:lpwstr>
      </vt:variant>
      <vt:variant>
        <vt:i4>1441841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_Toc95252889</vt:lpwstr>
      </vt:variant>
      <vt:variant>
        <vt:i4>1507377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_Toc95252888</vt:lpwstr>
      </vt:variant>
      <vt:variant>
        <vt:i4>1572913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_Toc95252887</vt:lpwstr>
      </vt:variant>
      <vt:variant>
        <vt:i4>1638449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_Toc95252886</vt:lpwstr>
      </vt:variant>
      <vt:variant>
        <vt:i4>1703985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_Toc95252885</vt:lpwstr>
      </vt:variant>
      <vt:variant>
        <vt:i4>1769521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_Toc95252884</vt:lpwstr>
      </vt:variant>
      <vt:variant>
        <vt:i4>1835057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_Toc95252883</vt:lpwstr>
      </vt:variant>
      <vt:variant>
        <vt:i4>1900593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_Toc95252882</vt:lpwstr>
      </vt:variant>
      <vt:variant>
        <vt:i4>1966129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_Toc95252881</vt:lpwstr>
      </vt:variant>
      <vt:variant>
        <vt:i4>2031665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_Toc95252880</vt:lpwstr>
      </vt:variant>
      <vt:variant>
        <vt:i4>1441854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_Toc95252879</vt:lpwstr>
      </vt:variant>
      <vt:variant>
        <vt:i4>1507390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_Toc95252878</vt:lpwstr>
      </vt:variant>
      <vt:variant>
        <vt:i4>1572926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_Toc95252877</vt:lpwstr>
      </vt:variant>
      <vt:variant>
        <vt:i4>1638462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_Toc95252876</vt:lpwstr>
      </vt:variant>
      <vt:variant>
        <vt:i4>1703998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_Toc95252875</vt:lpwstr>
      </vt:variant>
      <vt:variant>
        <vt:i4>1769534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_Toc95252874</vt:lpwstr>
      </vt:variant>
      <vt:variant>
        <vt:i4>1835070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_Toc95252873</vt:lpwstr>
      </vt:variant>
      <vt:variant>
        <vt:i4>1900606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_Toc95252872</vt:lpwstr>
      </vt:variant>
      <vt:variant>
        <vt:i4>1966142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_Toc95252871</vt:lpwstr>
      </vt:variant>
      <vt:variant>
        <vt:i4>2031678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_Toc95252870</vt:lpwstr>
      </vt:variant>
      <vt:variant>
        <vt:i4>1441855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_Toc95252869</vt:lpwstr>
      </vt:variant>
      <vt:variant>
        <vt:i4>1507391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_Toc95252868</vt:lpwstr>
      </vt:variant>
      <vt:variant>
        <vt:i4>1572927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_Toc95252867</vt:lpwstr>
      </vt:variant>
      <vt:variant>
        <vt:i4>1638463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_Toc95252866</vt:lpwstr>
      </vt:variant>
      <vt:variant>
        <vt:i4>1703999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_Toc95252865</vt:lpwstr>
      </vt:variant>
      <vt:variant>
        <vt:i4>1769535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_Toc95252864</vt:lpwstr>
      </vt:variant>
      <vt:variant>
        <vt:i4>1835071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_Toc95252863</vt:lpwstr>
      </vt:variant>
      <vt:variant>
        <vt:i4>1900607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_Toc95252862</vt:lpwstr>
      </vt:variant>
      <vt:variant>
        <vt:i4>1966143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_Toc95252861</vt:lpwstr>
      </vt:variant>
      <vt:variant>
        <vt:i4>2031679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_Toc95252860</vt:lpwstr>
      </vt:variant>
      <vt:variant>
        <vt:i4>1441852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_Toc95252859</vt:lpwstr>
      </vt:variant>
      <vt:variant>
        <vt:i4>1507388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_Toc95252858</vt:lpwstr>
      </vt:variant>
      <vt:variant>
        <vt:i4>1572924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_Toc95252857</vt:lpwstr>
      </vt:variant>
      <vt:variant>
        <vt:i4>1638460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_Toc95252856</vt:lpwstr>
      </vt:variant>
      <vt:variant>
        <vt:i4>1703996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_Toc95252855</vt:lpwstr>
      </vt:variant>
      <vt:variant>
        <vt:i4>1769532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_Toc95252854</vt:lpwstr>
      </vt:variant>
      <vt:variant>
        <vt:i4>1835068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_Toc95252853</vt:lpwstr>
      </vt:variant>
      <vt:variant>
        <vt:i4>1900604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_Toc95252852</vt:lpwstr>
      </vt:variant>
      <vt:variant>
        <vt:i4>1966140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_Toc95252851</vt:lpwstr>
      </vt:variant>
      <vt:variant>
        <vt:i4>2031676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_Toc95252850</vt:lpwstr>
      </vt:variant>
      <vt:variant>
        <vt:i4>1441853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_Toc95252849</vt:lpwstr>
      </vt:variant>
      <vt:variant>
        <vt:i4>1507389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_Toc95252848</vt:lpwstr>
      </vt:variant>
      <vt:variant>
        <vt:i4>1572925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_Toc95252847</vt:lpwstr>
      </vt:variant>
      <vt:variant>
        <vt:i4>1638461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_Toc95252846</vt:lpwstr>
      </vt:variant>
      <vt:variant>
        <vt:i4>1703997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_Toc95252845</vt:lpwstr>
      </vt:variant>
      <vt:variant>
        <vt:i4>1769533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_Toc95252844</vt:lpwstr>
      </vt:variant>
      <vt:variant>
        <vt:i4>1835069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_Toc95252843</vt:lpwstr>
      </vt:variant>
      <vt:variant>
        <vt:i4>1900605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_Toc95252842</vt:lpwstr>
      </vt:variant>
      <vt:variant>
        <vt:i4>1966141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_Toc95252841</vt:lpwstr>
      </vt:variant>
      <vt:variant>
        <vt:i4>2031677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_Toc95252840</vt:lpwstr>
      </vt:variant>
      <vt:variant>
        <vt:i4>1441850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_Toc95252839</vt:lpwstr>
      </vt:variant>
      <vt:variant>
        <vt:i4>1507386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_Toc95252838</vt:lpwstr>
      </vt:variant>
      <vt:variant>
        <vt:i4>1572922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_Toc95252837</vt:lpwstr>
      </vt:variant>
      <vt:variant>
        <vt:i4>1638458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_Toc95252836</vt:lpwstr>
      </vt:variant>
      <vt:variant>
        <vt:i4>1703994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_Toc95252835</vt:lpwstr>
      </vt:variant>
      <vt:variant>
        <vt:i4>1769530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_Toc95252834</vt:lpwstr>
      </vt:variant>
      <vt:variant>
        <vt:i4>1835066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_Toc95252833</vt:lpwstr>
      </vt:variant>
      <vt:variant>
        <vt:i4>1900602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_Toc95252832</vt:lpwstr>
      </vt:variant>
      <vt:variant>
        <vt:i4>1966138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_Toc95252831</vt:lpwstr>
      </vt:variant>
      <vt:variant>
        <vt:i4>2031674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_Toc95252830</vt:lpwstr>
      </vt:variant>
      <vt:variant>
        <vt:i4>1441851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_Toc95252829</vt:lpwstr>
      </vt:variant>
      <vt:variant>
        <vt:i4>1507387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_Toc95252828</vt:lpwstr>
      </vt:variant>
      <vt:variant>
        <vt:i4>1572923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_Toc95252827</vt:lpwstr>
      </vt:variant>
      <vt:variant>
        <vt:i4>1638459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_Toc95252826</vt:lpwstr>
      </vt:variant>
      <vt:variant>
        <vt:i4>1703995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_Toc95252825</vt:lpwstr>
      </vt:variant>
      <vt:variant>
        <vt:i4>1769531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_Toc95252824</vt:lpwstr>
      </vt:variant>
      <vt:variant>
        <vt:i4>1835067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_Toc95252823</vt:lpwstr>
      </vt:variant>
      <vt:variant>
        <vt:i4>1900603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_Toc95252822</vt:lpwstr>
      </vt:variant>
      <vt:variant>
        <vt:i4>1966139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_Toc95252821</vt:lpwstr>
      </vt:variant>
      <vt:variant>
        <vt:i4>2031675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_Toc95252820</vt:lpwstr>
      </vt:variant>
      <vt:variant>
        <vt:i4>1441848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_Toc95252819</vt:lpwstr>
      </vt:variant>
      <vt:variant>
        <vt:i4>1507384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_Toc95252818</vt:lpwstr>
      </vt:variant>
      <vt:variant>
        <vt:i4>1572920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_Toc95252817</vt:lpwstr>
      </vt:variant>
      <vt:variant>
        <vt:i4>1638456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_Toc95252816</vt:lpwstr>
      </vt:variant>
      <vt:variant>
        <vt:i4>1703992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_Toc95252815</vt:lpwstr>
      </vt:variant>
      <vt:variant>
        <vt:i4>1769528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_Toc95252814</vt:lpwstr>
      </vt:variant>
      <vt:variant>
        <vt:i4>1835064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_Toc95252813</vt:lpwstr>
      </vt:variant>
      <vt:variant>
        <vt:i4>1900600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_Toc95252812</vt:lpwstr>
      </vt:variant>
      <vt:variant>
        <vt:i4>1966136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_Toc95252811</vt:lpwstr>
      </vt:variant>
      <vt:variant>
        <vt:i4>2031672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_Toc95252810</vt:lpwstr>
      </vt:variant>
      <vt:variant>
        <vt:i4>1441849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_Toc95252809</vt:lpwstr>
      </vt:variant>
      <vt:variant>
        <vt:i4>1507385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_Toc95252808</vt:lpwstr>
      </vt:variant>
      <vt:variant>
        <vt:i4>1572921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_Toc95252807</vt:lpwstr>
      </vt:variant>
      <vt:variant>
        <vt:i4>1638457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_Toc95252806</vt:lpwstr>
      </vt:variant>
      <vt:variant>
        <vt:i4>1703993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_Toc95252805</vt:lpwstr>
      </vt:variant>
      <vt:variant>
        <vt:i4>1769529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_Toc95252804</vt:lpwstr>
      </vt:variant>
      <vt:variant>
        <vt:i4>1835065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_Toc95252803</vt:lpwstr>
      </vt:variant>
      <vt:variant>
        <vt:i4>1900601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_Toc95252802</vt:lpwstr>
      </vt:variant>
      <vt:variant>
        <vt:i4>1966137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_Toc95252801</vt:lpwstr>
      </vt:variant>
      <vt:variant>
        <vt:i4>2031673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_Toc95252800</vt:lpwstr>
      </vt:variant>
      <vt:variant>
        <vt:i4>1638448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_Toc95252799</vt:lpwstr>
      </vt:variant>
      <vt:variant>
        <vt:i4>1572912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_Toc95252798</vt:lpwstr>
      </vt:variant>
      <vt:variant>
        <vt:i4>1507376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_Toc95252797</vt:lpwstr>
      </vt:variant>
      <vt:variant>
        <vt:i4>1441840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_Toc95252796</vt:lpwstr>
      </vt:variant>
      <vt:variant>
        <vt:i4>1376304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_Toc95252795</vt:lpwstr>
      </vt:variant>
      <vt:variant>
        <vt:i4>1310768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_Toc95252794</vt:lpwstr>
      </vt:variant>
      <vt:variant>
        <vt:i4>1245232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_Toc95252793</vt:lpwstr>
      </vt:variant>
      <vt:variant>
        <vt:i4>1179696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_Toc95252792</vt:lpwstr>
      </vt:variant>
      <vt:variant>
        <vt:i4>1114160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_Toc95252791</vt:lpwstr>
      </vt:variant>
      <vt:variant>
        <vt:i4>1048624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_Toc95252790</vt:lpwstr>
      </vt:variant>
      <vt:variant>
        <vt:i4>1638449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_Toc95252789</vt:lpwstr>
      </vt:variant>
      <vt:variant>
        <vt:i4>1572913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_Toc95252788</vt:lpwstr>
      </vt:variant>
      <vt:variant>
        <vt:i4>1507377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_Toc95252787</vt:lpwstr>
      </vt:variant>
      <vt:variant>
        <vt:i4>1441841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_Toc95252786</vt:lpwstr>
      </vt:variant>
      <vt:variant>
        <vt:i4>1376305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_Toc95252785</vt:lpwstr>
      </vt:variant>
      <vt:variant>
        <vt:i4>1310769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_Toc95252784</vt:lpwstr>
      </vt:variant>
      <vt:variant>
        <vt:i4>1245233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_Toc95252783</vt:lpwstr>
      </vt:variant>
      <vt:variant>
        <vt:i4>1179697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_Toc95252782</vt:lpwstr>
      </vt:variant>
      <vt:variant>
        <vt:i4>1114161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_Toc95252781</vt:lpwstr>
      </vt:variant>
      <vt:variant>
        <vt:i4>1048625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_Toc95252780</vt:lpwstr>
      </vt:variant>
      <vt:variant>
        <vt:i4>1638462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_Toc95252779</vt:lpwstr>
      </vt:variant>
      <vt:variant>
        <vt:i4>1572926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_Toc95252778</vt:lpwstr>
      </vt:variant>
      <vt:variant>
        <vt:i4>1507390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_Toc95252777</vt:lpwstr>
      </vt:variant>
      <vt:variant>
        <vt:i4>1441854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_Toc95252776</vt:lpwstr>
      </vt:variant>
      <vt:variant>
        <vt:i4>1376318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_Toc95252775</vt:lpwstr>
      </vt:variant>
      <vt:variant>
        <vt:i4>1310782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_Toc95252774</vt:lpwstr>
      </vt:variant>
      <vt:variant>
        <vt:i4>1245246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_Toc95252773</vt:lpwstr>
      </vt:variant>
      <vt:variant>
        <vt:i4>1179710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_Toc95252772</vt:lpwstr>
      </vt:variant>
      <vt:variant>
        <vt:i4>1114174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_Toc95252771</vt:lpwstr>
      </vt:variant>
      <vt:variant>
        <vt:i4>1048638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_Toc95252770</vt:lpwstr>
      </vt:variant>
      <vt:variant>
        <vt:i4>1638463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_Toc95252769</vt:lpwstr>
      </vt:variant>
      <vt:variant>
        <vt:i4>1572927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_Toc95252768</vt:lpwstr>
      </vt:variant>
      <vt:variant>
        <vt:i4>1507391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_Toc95252767</vt:lpwstr>
      </vt:variant>
      <vt:variant>
        <vt:i4>1441855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_Toc95252766</vt:lpwstr>
      </vt:variant>
      <vt:variant>
        <vt:i4>1376319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_Toc95252765</vt:lpwstr>
      </vt:variant>
      <vt:variant>
        <vt:i4>1310783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_Toc95252764</vt:lpwstr>
      </vt:variant>
      <vt:variant>
        <vt:i4>1245247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_Toc95252763</vt:lpwstr>
      </vt:variant>
      <vt:variant>
        <vt:i4>1179711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_Toc95252762</vt:lpwstr>
      </vt:variant>
      <vt:variant>
        <vt:i4>1114175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_Toc95252761</vt:lpwstr>
      </vt:variant>
      <vt:variant>
        <vt:i4>1048639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_Toc95252760</vt:lpwstr>
      </vt:variant>
      <vt:variant>
        <vt:i4>1638460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_Toc95252759</vt:lpwstr>
      </vt:variant>
      <vt:variant>
        <vt:i4>1572924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_Toc95252758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_Toc95252757</vt:lpwstr>
      </vt:variant>
      <vt:variant>
        <vt:i4>1441852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_Toc95252756</vt:lpwstr>
      </vt:variant>
      <vt:variant>
        <vt:i4>1376316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_Toc95252755</vt:lpwstr>
      </vt:variant>
      <vt:variant>
        <vt:i4>1310780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_Toc95252754</vt:lpwstr>
      </vt:variant>
      <vt:variant>
        <vt:i4>1245244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_Toc95252753</vt:lpwstr>
      </vt:variant>
      <vt:variant>
        <vt:i4>1179708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_Toc95252752</vt:lpwstr>
      </vt:variant>
      <vt:variant>
        <vt:i4>1114172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_Toc95252751</vt:lpwstr>
      </vt:variant>
      <vt:variant>
        <vt:i4>1048636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_Toc95252750</vt:lpwstr>
      </vt:variant>
      <vt:variant>
        <vt:i4>1638461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_Toc95252749</vt:lpwstr>
      </vt:variant>
      <vt:variant>
        <vt:i4>1572925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_Toc95252748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_Toc95252747</vt:lpwstr>
      </vt:variant>
      <vt:variant>
        <vt:i4>1441853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_Toc95252746</vt:lpwstr>
      </vt:variant>
      <vt:variant>
        <vt:i4>1376317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_Toc95252745</vt:lpwstr>
      </vt:variant>
      <vt:variant>
        <vt:i4>1310781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_Toc95252744</vt:lpwstr>
      </vt:variant>
      <vt:variant>
        <vt:i4>1245245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_Toc95252743</vt:lpwstr>
      </vt:variant>
      <vt:variant>
        <vt:i4>1179709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_Toc95252742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_Toc95252741</vt:lpwstr>
      </vt:variant>
      <vt:variant>
        <vt:i4>1048637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_Toc95252740</vt:lpwstr>
      </vt:variant>
      <vt:variant>
        <vt:i4>1638458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_Toc95252739</vt:lpwstr>
      </vt:variant>
      <vt:variant>
        <vt:i4>1572922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_Toc95252738</vt:lpwstr>
      </vt:variant>
      <vt:variant>
        <vt:i4>1507386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_Toc95252737</vt:lpwstr>
      </vt:variant>
      <vt:variant>
        <vt:i4>1441850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_Toc95252736</vt:lpwstr>
      </vt:variant>
      <vt:variant>
        <vt:i4>1376314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_Toc95252735</vt:lpwstr>
      </vt:variant>
      <vt:variant>
        <vt:i4>1310778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_Toc95252734</vt:lpwstr>
      </vt:variant>
      <vt:variant>
        <vt:i4>1245242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_Toc95252733</vt:lpwstr>
      </vt:variant>
      <vt:variant>
        <vt:i4>1179706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_Toc95252732</vt:lpwstr>
      </vt:variant>
      <vt:variant>
        <vt:i4>1114170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_Toc95252731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_Toc95252730</vt:lpwstr>
      </vt:variant>
      <vt:variant>
        <vt:i4>1638459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_Toc95252729</vt:lpwstr>
      </vt:variant>
      <vt:variant>
        <vt:i4>1572923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_Toc95252728</vt:lpwstr>
      </vt:variant>
      <vt:variant>
        <vt:i4>1507387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_Toc95252727</vt:lpwstr>
      </vt:variant>
      <vt:variant>
        <vt:i4>1441851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_Toc95252726</vt:lpwstr>
      </vt:variant>
      <vt:variant>
        <vt:i4>1376315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_Toc95252725</vt:lpwstr>
      </vt:variant>
      <vt:variant>
        <vt:i4>1310779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_Toc95252724</vt:lpwstr>
      </vt:variant>
      <vt:variant>
        <vt:i4>1245243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_Toc95252723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_Toc95252722</vt:lpwstr>
      </vt:variant>
      <vt:variant>
        <vt:i4>1114171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_Toc95252721</vt:lpwstr>
      </vt:variant>
      <vt:variant>
        <vt:i4>1048635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_Toc95252720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_Toc95252719</vt:lpwstr>
      </vt:variant>
      <vt:variant>
        <vt:i4>1572920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_Toc95252718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_Toc95252717</vt:lpwstr>
      </vt:variant>
      <vt:variant>
        <vt:i4>1441848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_Toc95252716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_Toc95252715</vt:lpwstr>
      </vt:variant>
      <vt:variant>
        <vt:i4>1310776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_Toc95252714</vt:lpwstr>
      </vt:variant>
      <vt:variant>
        <vt:i4>1245240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_Toc95252713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_Toc95252712</vt:lpwstr>
      </vt:variant>
      <vt:variant>
        <vt:i4>1114168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_Toc95252711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_Toc95252710</vt:lpwstr>
      </vt:variant>
      <vt:variant>
        <vt:i4>1638457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_Toc95252709</vt:lpwstr>
      </vt:variant>
      <vt:variant>
        <vt:i4>1572921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_Toc95252708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_Toc95252707</vt:lpwstr>
      </vt:variant>
      <vt:variant>
        <vt:i4>1441849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_Toc95252706</vt:lpwstr>
      </vt:variant>
      <vt:variant>
        <vt:i4>1376313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_Toc95252705</vt:lpwstr>
      </vt:variant>
      <vt:variant>
        <vt:i4>1310777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_Toc95252704</vt:lpwstr>
      </vt:variant>
      <vt:variant>
        <vt:i4>1245241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_Toc95252703</vt:lpwstr>
      </vt:variant>
      <vt:variant>
        <vt:i4>1179705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_Toc95252702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_Toc95252701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_Toc95252700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_Toc95252699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_Toc95252698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_Toc95252697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A -</dc:title>
  <dc:subject/>
  <dc:creator>kader</dc:creator>
  <cp:keywords/>
  <dc:description/>
  <cp:lastModifiedBy>AlirezA</cp:lastModifiedBy>
  <cp:revision>2</cp:revision>
  <cp:lastPrinted>2009-04-10T06:14:00Z</cp:lastPrinted>
  <dcterms:created xsi:type="dcterms:W3CDTF">2014-05-28T08:01:00Z</dcterms:created>
  <dcterms:modified xsi:type="dcterms:W3CDTF">2014-05-28T08:01:00Z</dcterms:modified>
</cp:coreProperties>
</file>